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653CB" w14:textId="77777777" w:rsidR="00F13498" w:rsidRPr="00F13498" w:rsidRDefault="00F13498" w:rsidP="00F13498">
      <w:pPr>
        <w:rPr>
          <w:b/>
          <w:bCs/>
        </w:rPr>
      </w:pPr>
      <w:r w:rsidRPr="00F13498">
        <w:rPr>
          <w:b/>
          <w:bCs/>
        </w:rPr>
        <w:t>Priya Singh</w:t>
      </w:r>
    </w:p>
    <w:p w14:paraId="65595AAD" w14:textId="77777777" w:rsidR="00F13498" w:rsidRDefault="00F13498" w:rsidP="00F13498">
      <w:r>
        <w:t>Email: priya.singh@email.com</w:t>
      </w:r>
    </w:p>
    <w:p w14:paraId="2FF88713" w14:textId="77777777" w:rsidR="00F13498" w:rsidRDefault="00F13498" w:rsidP="00F13498">
      <w:r>
        <w:t>LinkedIn: linkedin.com/in/priyasingh</w:t>
      </w:r>
    </w:p>
    <w:p w14:paraId="6C62B0C7" w14:textId="77777777" w:rsidR="00F13498" w:rsidRDefault="00F13498" w:rsidP="00F13498"/>
    <w:p w14:paraId="2124AA12" w14:textId="77777777" w:rsidR="00F13498" w:rsidRPr="00F13498" w:rsidRDefault="00F13498" w:rsidP="00F13498">
      <w:pPr>
        <w:rPr>
          <w:b/>
          <w:bCs/>
        </w:rPr>
      </w:pPr>
      <w:r w:rsidRPr="00F13498">
        <w:rPr>
          <w:b/>
          <w:bCs/>
        </w:rPr>
        <w:t>Summary:</w:t>
      </w:r>
    </w:p>
    <w:p w14:paraId="169D3E0C" w14:textId="77777777" w:rsidR="00F13498" w:rsidRDefault="00F13498" w:rsidP="00F13498">
      <w:r>
        <w:t>Results-driven Data Scientist with 5 years of experience in developing and deploying machine learning models. Proven ability to translate business problems into data solutions.</w:t>
      </w:r>
    </w:p>
    <w:p w14:paraId="29620D1B" w14:textId="77777777" w:rsidR="00F13498" w:rsidRDefault="00F13498" w:rsidP="00F13498"/>
    <w:p w14:paraId="319D87DF" w14:textId="77777777" w:rsidR="00F13498" w:rsidRPr="00F13498" w:rsidRDefault="00F13498" w:rsidP="00F13498">
      <w:pPr>
        <w:rPr>
          <w:b/>
          <w:bCs/>
        </w:rPr>
      </w:pPr>
      <w:r w:rsidRPr="00F13498">
        <w:rPr>
          <w:b/>
          <w:bCs/>
        </w:rPr>
        <w:t>Skills:</w:t>
      </w:r>
    </w:p>
    <w:p w14:paraId="03723F4C" w14:textId="77777777" w:rsidR="00F13498" w:rsidRDefault="00F13498" w:rsidP="00F13498">
      <w:r>
        <w:t>- Programming: Python, R, SQL</w:t>
      </w:r>
    </w:p>
    <w:p w14:paraId="50F2EC73" w14:textId="77777777" w:rsidR="00F13498" w:rsidRDefault="00F13498" w:rsidP="00F13498">
      <w:r>
        <w:t>- Libraries: scikit-learn, pandas, NumPy, Matplotlib, seaborn</w:t>
      </w:r>
    </w:p>
    <w:p w14:paraId="1265C734" w14:textId="77777777" w:rsidR="00F13498" w:rsidRDefault="00F13498" w:rsidP="00F13498">
      <w:r>
        <w:t>- Deep Learning: TensorFlow, Keras</w:t>
      </w:r>
    </w:p>
    <w:p w14:paraId="6597DE0B" w14:textId="77777777" w:rsidR="00F13498" w:rsidRDefault="00F13498" w:rsidP="00F13498">
      <w:r>
        <w:t>- NLP, Time Series Analysis, Model Deployment</w:t>
      </w:r>
    </w:p>
    <w:p w14:paraId="0E2E4921" w14:textId="77777777" w:rsidR="00F13498" w:rsidRDefault="00F13498" w:rsidP="00F13498">
      <w:r>
        <w:t>- Cloud: AWS (S3, Lambda), GCP</w:t>
      </w:r>
    </w:p>
    <w:p w14:paraId="20B83781" w14:textId="77777777" w:rsidR="00F13498" w:rsidRDefault="00F13498" w:rsidP="00F13498"/>
    <w:p w14:paraId="56361266" w14:textId="77777777" w:rsidR="00F13498" w:rsidRPr="00F13498" w:rsidRDefault="00F13498" w:rsidP="00F13498">
      <w:pPr>
        <w:rPr>
          <w:b/>
          <w:bCs/>
        </w:rPr>
      </w:pPr>
      <w:r w:rsidRPr="00F13498">
        <w:rPr>
          <w:b/>
          <w:bCs/>
        </w:rPr>
        <w:t>Experience:</w:t>
      </w:r>
    </w:p>
    <w:p w14:paraId="736CB848" w14:textId="77777777" w:rsidR="00F13498" w:rsidRDefault="00F13498" w:rsidP="00F13498">
      <w:r>
        <w:t>Senior Data Scientist, Alpha Tech, 2021–Present</w:t>
      </w:r>
    </w:p>
    <w:p w14:paraId="2CE68B35" w14:textId="77777777" w:rsidR="00F13498" w:rsidRDefault="00F13498" w:rsidP="00F13498">
      <w:r>
        <w:t xml:space="preserve">- Built NLP models to </w:t>
      </w:r>
      <w:proofErr w:type="spellStart"/>
      <w:r>
        <w:t>analyze</w:t>
      </w:r>
      <w:proofErr w:type="spellEnd"/>
      <w:r>
        <w:t xml:space="preserve"> product reviews (achieved 87% accuracy)</w:t>
      </w:r>
    </w:p>
    <w:p w14:paraId="23773D35" w14:textId="77777777" w:rsidR="00F13498" w:rsidRDefault="00F13498" w:rsidP="00F13498">
      <w:r>
        <w:t>- Automated customer churn prediction, reducing attrition by 15%</w:t>
      </w:r>
    </w:p>
    <w:p w14:paraId="3073E2A3" w14:textId="77777777" w:rsidR="00F13498" w:rsidRDefault="00F13498" w:rsidP="00F13498"/>
    <w:p w14:paraId="68CA4C85" w14:textId="77777777" w:rsidR="00F13498" w:rsidRDefault="00F13498" w:rsidP="00F13498">
      <w:r>
        <w:t xml:space="preserve">Data Analyst, </w:t>
      </w:r>
      <w:proofErr w:type="spellStart"/>
      <w:r>
        <w:t>DataNexus</w:t>
      </w:r>
      <w:proofErr w:type="spellEnd"/>
      <w:r>
        <w:t>, 2018–2021</w:t>
      </w:r>
    </w:p>
    <w:p w14:paraId="33E68B32" w14:textId="77777777" w:rsidR="00F13498" w:rsidRDefault="00F13498" w:rsidP="00F13498">
      <w:r>
        <w:t xml:space="preserve">- Cleaned and </w:t>
      </w:r>
      <w:proofErr w:type="spellStart"/>
      <w:r>
        <w:t>analyzed</w:t>
      </w:r>
      <w:proofErr w:type="spellEnd"/>
      <w:r>
        <w:t xml:space="preserve"> large transactional datasets</w:t>
      </w:r>
    </w:p>
    <w:p w14:paraId="2E76C0D3" w14:textId="77777777" w:rsidR="00F13498" w:rsidRDefault="00F13498" w:rsidP="00F13498">
      <w:r>
        <w:t>- Created dashboards with Tableau and Power BI</w:t>
      </w:r>
    </w:p>
    <w:p w14:paraId="1CD03951" w14:textId="77777777" w:rsidR="00F13498" w:rsidRDefault="00F13498" w:rsidP="00F13498"/>
    <w:p w14:paraId="7B33AA05" w14:textId="77777777" w:rsidR="00F13498" w:rsidRPr="00F13498" w:rsidRDefault="00F13498" w:rsidP="00F13498">
      <w:pPr>
        <w:rPr>
          <w:b/>
          <w:bCs/>
        </w:rPr>
      </w:pPr>
      <w:r w:rsidRPr="00F13498">
        <w:rPr>
          <w:b/>
          <w:bCs/>
        </w:rPr>
        <w:t>Education:</w:t>
      </w:r>
    </w:p>
    <w:p w14:paraId="080E7A9B" w14:textId="77777777" w:rsidR="00F13498" w:rsidRDefault="00F13498" w:rsidP="00F13498">
      <w:r>
        <w:t>M.Sc. in Computer Science – University of Toronto</w:t>
      </w:r>
    </w:p>
    <w:p w14:paraId="2AD814FD" w14:textId="2E82384B" w:rsidR="00F5572A" w:rsidRDefault="00F13498" w:rsidP="00F13498">
      <w:r>
        <w:t>Certifications: TensorFlow Developer Certificate</w:t>
      </w:r>
    </w:p>
    <w:sectPr w:rsidR="00F5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98"/>
    <w:rsid w:val="00451CD1"/>
    <w:rsid w:val="00C549FE"/>
    <w:rsid w:val="00F13498"/>
    <w:rsid w:val="00F5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52DC"/>
  <w15:chartTrackingRefBased/>
  <w15:docId w15:val="{22BC12D0-2917-40F7-8E9B-431A5E2E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gadudasu shivani</dc:creator>
  <cp:keywords/>
  <dc:description/>
  <cp:lastModifiedBy>gadudasu shivani</cp:lastModifiedBy>
  <cp:revision>1</cp:revision>
  <dcterms:created xsi:type="dcterms:W3CDTF">2025-10-18T05:55:00Z</dcterms:created>
  <dcterms:modified xsi:type="dcterms:W3CDTF">2025-10-18T05:55:00Z</dcterms:modified>
</cp:coreProperties>
</file>