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19" w:type="dxa"/>
        <w:tblLayout w:type="fixed"/>
        <w:tblLook w:val="04A0" w:firstRow="1" w:lastRow="0" w:firstColumn="1" w:lastColumn="0" w:noHBand="0" w:noVBand="1"/>
      </w:tblPr>
      <w:tblGrid>
        <w:gridCol w:w="898"/>
        <w:gridCol w:w="1179"/>
        <w:gridCol w:w="577"/>
        <w:gridCol w:w="231"/>
        <w:gridCol w:w="1379"/>
        <w:gridCol w:w="909"/>
        <w:gridCol w:w="94"/>
        <w:gridCol w:w="363"/>
        <w:gridCol w:w="11"/>
        <w:gridCol w:w="704"/>
        <w:gridCol w:w="289"/>
        <w:gridCol w:w="713"/>
        <w:gridCol w:w="684"/>
        <w:gridCol w:w="1587"/>
        <w:gridCol w:w="1401"/>
      </w:tblGrid>
      <w:tr w:rsidR="00542978" w:rsidRPr="00542978" w14:paraId="7F4D0E40" w14:textId="77777777" w:rsidTr="000B4E20">
        <w:trPr>
          <w:trHeight w:val="342"/>
        </w:trPr>
        <w:tc>
          <w:tcPr>
            <w:tcW w:w="11019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bookmarkStart w:id="0" w:name="_GoBack"/>
            <w:bookmarkEnd w:id="0"/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0B4E20">
        <w:trPr>
          <w:trHeight w:val="342"/>
        </w:trPr>
        <w:tc>
          <w:tcPr>
            <w:tcW w:w="11019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2CD4493" w14:textId="77777777" w:rsidTr="000B4E20">
        <w:trPr>
          <w:trHeight w:val="686"/>
        </w:trPr>
        <w:tc>
          <w:tcPr>
            <w:tcW w:w="11019" w:type="dxa"/>
            <w:gridSpan w:val="15"/>
            <w:vAlign w:val="center"/>
          </w:tcPr>
          <w:p w14:paraId="121E631F" w14:textId="55092B3D" w:rsidR="00580CE6" w:rsidRPr="00542978" w:rsidRDefault="00E323DF" w:rsidP="00542978">
            <w:pPr>
              <w:rPr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AIRBNB CLONE USING </w:t>
            </w:r>
            <w:proofErr w:type="gramStart"/>
            <w:r w:rsidRPr="00BD7F94">
              <w:rPr>
                <w:rFonts w:ascii="Cambria" w:hAnsi="Cambria"/>
                <w:b/>
                <w:sz w:val="24"/>
                <w:szCs w:val="24"/>
              </w:rPr>
              <w:t>REACTJS,NODEJS</w:t>
            </w:r>
            <w:proofErr w:type="gramEnd"/>
            <w:r w:rsidRPr="00BD7F94">
              <w:rPr>
                <w:rFonts w:ascii="Cambria" w:hAnsi="Cambria"/>
                <w:b/>
                <w:sz w:val="24"/>
                <w:szCs w:val="24"/>
              </w:rPr>
              <w:t>, REDUX AND FIREBASE.</w:t>
            </w:r>
          </w:p>
        </w:tc>
      </w:tr>
      <w:tr w:rsidR="001803FB" w:rsidRPr="00542978" w14:paraId="37EEA1EB" w14:textId="77777777" w:rsidTr="000B4E20">
        <w:trPr>
          <w:trHeight w:val="342"/>
        </w:trPr>
        <w:tc>
          <w:tcPr>
            <w:tcW w:w="2077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2186" w:type="dxa"/>
            <w:gridSpan w:val="3"/>
            <w:shd w:val="clear" w:color="auto" w:fill="auto"/>
            <w:vAlign w:val="center"/>
          </w:tcPr>
          <w:p w14:paraId="4CEE0F8F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89" w:type="dxa"/>
            <w:gridSpan w:val="7"/>
            <w:shd w:val="clear" w:color="auto" w:fill="auto"/>
            <w:vAlign w:val="center"/>
          </w:tcPr>
          <w:p w14:paraId="678A1904" w14:textId="2FF54BE7" w:rsidR="004612E8" w:rsidRPr="00542978" w:rsidRDefault="00E323DF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01/04/2022</w:t>
            </w:r>
          </w:p>
        </w:tc>
      </w:tr>
      <w:tr w:rsidR="001803FB" w:rsidRPr="00542978" w14:paraId="54A77920" w14:textId="77777777" w:rsidTr="000B4E20">
        <w:trPr>
          <w:trHeight w:val="243"/>
        </w:trPr>
        <w:tc>
          <w:tcPr>
            <w:tcW w:w="265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609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6755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0B4E20">
        <w:trPr>
          <w:trHeight w:val="243"/>
        </w:trPr>
        <w:tc>
          <w:tcPr>
            <w:tcW w:w="2654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3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7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7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0B4E20">
        <w:trPr>
          <w:trHeight w:val="481"/>
        </w:trPr>
        <w:tc>
          <w:tcPr>
            <w:tcW w:w="2654" w:type="dxa"/>
            <w:gridSpan w:val="3"/>
            <w:vAlign w:val="center"/>
          </w:tcPr>
          <w:p w14:paraId="056151C7" w14:textId="706DAFC9" w:rsidR="001803FB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>SHIVANSH RAHEJA</w:t>
            </w:r>
          </w:p>
        </w:tc>
        <w:tc>
          <w:tcPr>
            <w:tcW w:w="1609" w:type="dxa"/>
            <w:gridSpan w:val="2"/>
          </w:tcPr>
          <w:p w14:paraId="018B050E" w14:textId="3526A083" w:rsidR="001803FB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>20BCS5687</w:t>
            </w:r>
          </w:p>
        </w:tc>
        <w:tc>
          <w:tcPr>
            <w:tcW w:w="1003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7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7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14:paraId="45BA6FD4" w14:textId="7DDC6281" w:rsidR="001803FB" w:rsidRPr="00542978" w:rsidRDefault="00B0527F" w:rsidP="00B0527F">
            <w:pPr>
              <w:jc w:val="center"/>
              <w:rPr>
                <w:b/>
                <w:sz w:val="24"/>
                <w:szCs w:val="24"/>
              </w:rPr>
            </w:pPr>
            <w:r w:rsidRPr="00B0527F">
              <w:rPr>
                <w:rFonts w:ascii="Segoe UI Symbol" w:hAnsi="Segoe UI Symbol" w:cs="Segoe UI Symbol"/>
                <w:b/>
                <w:sz w:val="24"/>
                <w:szCs w:val="24"/>
              </w:rPr>
              <w:t>✔</w:t>
            </w:r>
          </w:p>
        </w:tc>
      </w:tr>
      <w:tr w:rsidR="001803FB" w:rsidRPr="00542978" w14:paraId="495F0B69" w14:textId="77777777" w:rsidTr="000B4E20">
        <w:trPr>
          <w:trHeight w:val="481"/>
        </w:trPr>
        <w:tc>
          <w:tcPr>
            <w:tcW w:w="2654" w:type="dxa"/>
            <w:gridSpan w:val="3"/>
            <w:vAlign w:val="center"/>
          </w:tcPr>
          <w:p w14:paraId="4BD26B42" w14:textId="3AFDAE2D" w:rsidR="001803FB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>DEVANSH RAHEJA</w:t>
            </w:r>
          </w:p>
        </w:tc>
        <w:tc>
          <w:tcPr>
            <w:tcW w:w="1609" w:type="dxa"/>
            <w:gridSpan w:val="2"/>
          </w:tcPr>
          <w:p w14:paraId="6269ADAC" w14:textId="25E88A59" w:rsidR="001803FB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>20BCS5688</w:t>
            </w:r>
          </w:p>
        </w:tc>
        <w:tc>
          <w:tcPr>
            <w:tcW w:w="1003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7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7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14:paraId="513A6C71" w14:textId="6ED052A1" w:rsidR="001803FB" w:rsidRPr="00542978" w:rsidRDefault="00B0527F" w:rsidP="00B0527F">
            <w:pPr>
              <w:jc w:val="center"/>
              <w:rPr>
                <w:b/>
                <w:sz w:val="24"/>
                <w:szCs w:val="24"/>
              </w:rPr>
            </w:pPr>
            <w:r w:rsidRPr="00B0527F">
              <w:rPr>
                <w:rFonts w:ascii="Segoe UI Symbol" w:hAnsi="Segoe UI Symbol" w:cs="Segoe UI Symbol"/>
                <w:b/>
                <w:sz w:val="24"/>
                <w:szCs w:val="24"/>
              </w:rPr>
              <w:t>✔</w:t>
            </w:r>
          </w:p>
        </w:tc>
      </w:tr>
      <w:tr w:rsidR="001803FB" w:rsidRPr="00542978" w14:paraId="4409BA1E" w14:textId="77777777" w:rsidTr="000B4E20">
        <w:trPr>
          <w:trHeight w:val="481"/>
        </w:trPr>
        <w:tc>
          <w:tcPr>
            <w:tcW w:w="2654" w:type="dxa"/>
            <w:gridSpan w:val="3"/>
            <w:vAlign w:val="center"/>
          </w:tcPr>
          <w:p w14:paraId="5E45853F" w14:textId="310FCD70" w:rsidR="001803FB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>GAGAN MANI</w:t>
            </w:r>
          </w:p>
        </w:tc>
        <w:tc>
          <w:tcPr>
            <w:tcW w:w="1609" w:type="dxa"/>
            <w:gridSpan w:val="2"/>
          </w:tcPr>
          <w:p w14:paraId="2C15B461" w14:textId="65103A1E" w:rsidR="001803FB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>20BCS5700</w:t>
            </w:r>
          </w:p>
        </w:tc>
        <w:tc>
          <w:tcPr>
            <w:tcW w:w="1003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7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7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14:paraId="2994944B" w14:textId="48FEE658" w:rsidR="001803FB" w:rsidRPr="00542978" w:rsidRDefault="00B0527F" w:rsidP="00B0527F">
            <w:pPr>
              <w:jc w:val="center"/>
              <w:rPr>
                <w:b/>
                <w:sz w:val="24"/>
                <w:szCs w:val="24"/>
              </w:rPr>
            </w:pPr>
            <w:r w:rsidRPr="00B0527F">
              <w:rPr>
                <w:rFonts w:ascii="Segoe UI Symbol" w:hAnsi="Segoe UI Symbol" w:cs="Segoe UI Symbol"/>
                <w:b/>
                <w:sz w:val="24"/>
                <w:szCs w:val="24"/>
              </w:rPr>
              <w:t>✔</w:t>
            </w:r>
          </w:p>
        </w:tc>
      </w:tr>
      <w:tr w:rsidR="001803FB" w:rsidRPr="00542978" w14:paraId="7E132636" w14:textId="77777777" w:rsidTr="000B4E20">
        <w:trPr>
          <w:trHeight w:val="481"/>
        </w:trPr>
        <w:tc>
          <w:tcPr>
            <w:tcW w:w="2654" w:type="dxa"/>
            <w:gridSpan w:val="3"/>
            <w:vAlign w:val="center"/>
          </w:tcPr>
          <w:p w14:paraId="4435E59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609" w:type="dxa"/>
            <w:gridSpan w:val="2"/>
          </w:tcPr>
          <w:p w14:paraId="62B4CF4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003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7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7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0B4E20">
        <w:trPr>
          <w:trHeight w:val="342"/>
        </w:trPr>
        <w:tc>
          <w:tcPr>
            <w:tcW w:w="11019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0B4E20">
        <w:trPr>
          <w:trHeight w:val="1880"/>
        </w:trPr>
        <w:tc>
          <w:tcPr>
            <w:tcW w:w="11019" w:type="dxa"/>
            <w:gridSpan w:val="15"/>
            <w:vAlign w:val="center"/>
          </w:tcPr>
          <w:p w14:paraId="73C25EEF" w14:textId="5B72A319" w:rsidR="00F53532" w:rsidRDefault="00F53532" w:rsidP="001803FB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6EF8BBAC" w14:textId="7A2E9F63" w:rsidR="001803FB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 xml:space="preserve">THE PROJECT IS CURRENTLY UNDER THE DESIGNING PHASE.THE HEADER AND THE BANNER PART IS COMPLETED IN WHICH THE’. CSS’ FILES ARE COMPLETED BY GAGAN AND ALL THE MATERIAL-UI LIBRARIES ARE WORKED UPON BY DEVANSH.IN ADDITION TO </w:t>
            </w:r>
            <w:proofErr w:type="gramStart"/>
            <w:r w:rsidRPr="00E323DF">
              <w:rPr>
                <w:rFonts w:ascii="Cambria" w:hAnsi="Cambria"/>
                <w:b/>
                <w:sz w:val="24"/>
                <w:szCs w:val="24"/>
              </w:rPr>
              <w:t>THIS ,THE</w:t>
            </w:r>
            <w:proofErr w:type="gramEnd"/>
            <w:r w:rsidRPr="00E323DF">
              <w:rPr>
                <w:rFonts w:ascii="Cambria" w:hAnsi="Cambria"/>
                <w:b/>
                <w:sz w:val="24"/>
                <w:szCs w:val="24"/>
              </w:rPr>
              <w:t xml:space="preserve"> ‘.JS’ FILES ARE COMPLETED BY SHIVANSH WITH-IN THE DUE PERIOD OF TIME.</w:t>
            </w:r>
          </w:p>
          <w:p w14:paraId="1B736CFF" w14:textId="36292F8E" w:rsidR="00E323DF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651227E9" w14:textId="69A5A41B" w:rsidR="00E323DF" w:rsidRPr="00E323DF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 xml:space="preserve">CURRENTLY, WE ARE WORKING UPON THE FOOTER AND THE SEARCH DATE BANNER IN WHICH WE WILL AGAIN USE THE MATERIAL-UI </w:t>
            </w:r>
            <w:proofErr w:type="gramStart"/>
            <w:r w:rsidRPr="00E323DF">
              <w:rPr>
                <w:rFonts w:ascii="Cambria" w:hAnsi="Cambria"/>
                <w:b/>
                <w:sz w:val="24"/>
                <w:szCs w:val="24"/>
              </w:rPr>
              <w:t>LIBRARIES ,</w:t>
            </w:r>
            <w:proofErr w:type="gramEnd"/>
            <w:r w:rsidRPr="00E323DF">
              <w:rPr>
                <w:rFonts w:ascii="Cambria" w:hAnsi="Cambria"/>
                <w:b/>
                <w:sz w:val="24"/>
                <w:szCs w:val="24"/>
              </w:rPr>
              <w:t xml:space="preserve"> SO THAT WE CAN GET A COMPLETELY DIFFERENT DIALOG BOX WITH THE DATES MENTIONED THERE.</w:t>
            </w:r>
          </w:p>
          <w:p w14:paraId="5744A08E" w14:textId="77777777" w:rsidR="001803FB" w:rsidRPr="00E323DF" w:rsidRDefault="001803FB" w:rsidP="001803FB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ED05727" w14:textId="1295857D" w:rsidR="001803FB" w:rsidRDefault="00E323DF" w:rsidP="001803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23DF">
              <w:rPr>
                <w:rFonts w:ascii="Cambria" w:hAnsi="Cambria"/>
                <w:b/>
                <w:sz w:val="24"/>
                <w:szCs w:val="24"/>
              </w:rPr>
              <w:t xml:space="preserve">IN THIS </w:t>
            </w:r>
            <w:proofErr w:type="gramStart"/>
            <w:r w:rsidRPr="00E323DF">
              <w:rPr>
                <w:rFonts w:ascii="Cambria" w:hAnsi="Cambria"/>
                <w:b/>
                <w:sz w:val="24"/>
                <w:szCs w:val="24"/>
              </w:rPr>
              <w:t>PROJECT,WE</w:t>
            </w:r>
            <w:proofErr w:type="gramEnd"/>
            <w:r w:rsidRPr="00E323DF">
              <w:rPr>
                <w:rFonts w:ascii="Cambria" w:hAnsi="Cambria"/>
                <w:b/>
                <w:sz w:val="24"/>
                <w:szCs w:val="24"/>
              </w:rPr>
              <w:t xml:space="preserve"> HAVE USED THE VS CODE ALONG WITH DIFFERENT REACT EXTENTIONS LIKE-ES7 , ES7 SNIPPETS, NODE.JS AND FIREBASE HOSTING.</w:t>
            </w:r>
          </w:p>
          <w:p w14:paraId="02C0F083" w14:textId="70C9942D" w:rsidR="00F53532" w:rsidRDefault="00F53532" w:rsidP="00F53532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  <w:p w14:paraId="004680D5" w14:textId="77777777" w:rsidR="00F53532" w:rsidRDefault="00F53532" w:rsidP="00F53532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PROTOTYPE-:</w:t>
            </w:r>
          </w:p>
          <w:p w14:paraId="2BC90FDF" w14:textId="024940F4" w:rsidR="00F53532" w:rsidRPr="00F53532" w:rsidRDefault="00F53532" w:rsidP="00F5353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53532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F4D9559" wp14:editId="10A61C52">
                  <wp:extent cx="2879725" cy="2562225"/>
                  <wp:effectExtent l="0" t="0" r="0" b="9525"/>
                  <wp:docPr id="7" name="Picture 7" descr="C:\Users\HP\Downloads\screencapture-localhost-3000-2022-04-01-21_55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screencapture-localhost-3000-2022-04-01-21_55_3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179"/>
                          <a:stretch/>
                        </pic:blipFill>
                        <pic:spPr bwMode="auto">
                          <a:xfrm>
                            <a:off x="0" y="0"/>
                            <a:ext cx="28797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0B4E20">
        <w:trPr>
          <w:trHeight w:val="342"/>
        </w:trPr>
        <w:tc>
          <w:tcPr>
            <w:tcW w:w="11019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0C9B18B" w14:textId="77777777" w:rsidTr="000B4E20">
        <w:trPr>
          <w:trHeight w:val="1691"/>
        </w:trPr>
        <w:tc>
          <w:tcPr>
            <w:tcW w:w="11019" w:type="dxa"/>
            <w:gridSpan w:val="15"/>
            <w:vAlign w:val="center"/>
          </w:tcPr>
          <w:p w14:paraId="71593358" w14:textId="32B19FBE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613A0C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758C0008" w:rsidR="001803FB" w:rsidRDefault="0049154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working of all the modules are explained well. They are doing good in their project.</w:t>
            </w:r>
          </w:p>
          <w:p w14:paraId="16EA39A1" w14:textId="77777777" w:rsidR="0049154C" w:rsidRPr="00542978" w:rsidRDefault="0049154C" w:rsidP="001803FB">
            <w:pPr>
              <w:rPr>
                <w:b/>
                <w:sz w:val="24"/>
                <w:szCs w:val="24"/>
              </w:rPr>
            </w:pP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0B4E20">
        <w:trPr>
          <w:trHeight w:val="370"/>
        </w:trPr>
        <w:tc>
          <w:tcPr>
            <w:tcW w:w="2654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9" w:type="dxa"/>
            <w:gridSpan w:val="3"/>
            <w:vAlign w:val="center"/>
          </w:tcPr>
          <w:p w14:paraId="7EBF3B1E" w14:textId="39DE67B5" w:rsidR="001803FB" w:rsidRPr="00542978" w:rsidRDefault="000B4E20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 NARULA</w:t>
            </w:r>
          </w:p>
        </w:tc>
        <w:tc>
          <w:tcPr>
            <w:tcW w:w="1172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73" w:type="dxa"/>
            <w:gridSpan w:val="5"/>
            <w:vAlign w:val="center"/>
          </w:tcPr>
          <w:p w14:paraId="4244BE65" w14:textId="6CCBECEC" w:rsidR="001803FB" w:rsidRPr="00542978" w:rsidRDefault="000B4E20" w:rsidP="000B4E20">
            <w:pPr>
              <w:jc w:val="center"/>
              <w:rPr>
                <w:b/>
                <w:sz w:val="24"/>
                <w:szCs w:val="24"/>
              </w:rPr>
            </w:pPr>
            <w:r w:rsidRPr="00F167EE">
              <w:rPr>
                <w:rFonts w:ascii="Lucida Calligraphy" w:hAnsi="Lucida Calligraphy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64CFEA9" wp14:editId="32D28D03">
                  <wp:extent cx="1381125" cy="333375"/>
                  <wp:effectExtent l="0" t="0" r="9525" b="9525"/>
                  <wp:docPr id="6" name="Picture 6" descr="C:\Users\HP\Downloads\WhatsApp Image 2022-03-10 at 18.27.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WhatsApp Image 2022-03-10 at 18.27.4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70D8EA00" w14:textId="77777777" w:rsidTr="000B4E20">
        <w:trPr>
          <w:trHeight w:val="342"/>
        </w:trPr>
        <w:tc>
          <w:tcPr>
            <w:tcW w:w="898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366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083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71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0B4E20">
        <w:trPr>
          <w:trHeight w:val="342"/>
        </w:trPr>
        <w:tc>
          <w:tcPr>
            <w:tcW w:w="898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366" w:type="dxa"/>
            <w:gridSpan w:val="4"/>
            <w:vAlign w:val="center"/>
          </w:tcPr>
          <w:p w14:paraId="32A5ADA4" w14:textId="5357AB45" w:rsidR="001803FB" w:rsidRPr="00542978" w:rsidRDefault="00E323D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GAGAN MANI</w:t>
            </w:r>
          </w:p>
        </w:tc>
        <w:tc>
          <w:tcPr>
            <w:tcW w:w="3083" w:type="dxa"/>
            <w:gridSpan w:val="7"/>
            <w:vAlign w:val="center"/>
          </w:tcPr>
          <w:p w14:paraId="19033629" w14:textId="0DB73D1C" w:rsidR="001803FB" w:rsidRPr="00542978" w:rsidRDefault="00E323D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7888955191</w:t>
            </w:r>
          </w:p>
        </w:tc>
        <w:tc>
          <w:tcPr>
            <w:tcW w:w="3671" w:type="dxa"/>
            <w:gridSpan w:val="3"/>
            <w:vAlign w:val="center"/>
          </w:tcPr>
          <w:p w14:paraId="2B41849C" w14:textId="026A1555" w:rsidR="001803FB" w:rsidRPr="00542978" w:rsidRDefault="000B4E20" w:rsidP="000B4E20">
            <w:pPr>
              <w:jc w:val="center"/>
              <w:rPr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AC0FDF3" wp14:editId="5F7E9778">
                  <wp:extent cx="1257300" cy="285750"/>
                  <wp:effectExtent l="0" t="0" r="0" b="0"/>
                  <wp:docPr id="4" name="Picture 4" descr="C:\Users\HP\OneDrive\Desktop\WhatsApp Image 2022-03-10 at 17.54.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OneDrive\Desktop\WhatsApp Image 2022-03-10 at 17.54.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277" cy="28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222664DF" w14:textId="77777777" w:rsidTr="000B4E20">
        <w:trPr>
          <w:trHeight w:val="342"/>
        </w:trPr>
        <w:tc>
          <w:tcPr>
            <w:tcW w:w="898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366" w:type="dxa"/>
            <w:gridSpan w:val="4"/>
            <w:vAlign w:val="center"/>
          </w:tcPr>
          <w:p w14:paraId="49DF49FB" w14:textId="655249AF" w:rsidR="001803FB" w:rsidRPr="00542978" w:rsidRDefault="00E323D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DEVANSH RAHEJA</w:t>
            </w:r>
          </w:p>
        </w:tc>
        <w:tc>
          <w:tcPr>
            <w:tcW w:w="3083" w:type="dxa"/>
            <w:gridSpan w:val="7"/>
            <w:vAlign w:val="center"/>
          </w:tcPr>
          <w:p w14:paraId="1626035E" w14:textId="01880F7B" w:rsidR="001803FB" w:rsidRPr="00542978" w:rsidRDefault="00E323D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7500005795</w:t>
            </w:r>
          </w:p>
        </w:tc>
        <w:tc>
          <w:tcPr>
            <w:tcW w:w="3671" w:type="dxa"/>
            <w:gridSpan w:val="3"/>
            <w:vAlign w:val="center"/>
          </w:tcPr>
          <w:p w14:paraId="4B5BF72D" w14:textId="06E943E0" w:rsidR="001803FB" w:rsidRPr="00542978" w:rsidRDefault="000B4E20" w:rsidP="000B4E20">
            <w:pPr>
              <w:jc w:val="center"/>
              <w:rPr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DDD9DF3" wp14:editId="19DBB4CD">
                  <wp:extent cx="298187" cy="1250840"/>
                  <wp:effectExtent l="0" t="0" r="6985" b="6985"/>
                  <wp:docPr id="5" name="Picture 5" descr="C:\Users\HP\OneDrive\Desktop\WhatsApp Image 2022-03-10 at 18.00.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OneDrive\Desktop\WhatsApp Image 2022-03-10 at 18.00.18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4" t="15227" r="16408" b="10075"/>
                          <a:stretch/>
                        </pic:blipFill>
                        <pic:spPr bwMode="auto">
                          <a:xfrm rot="16200000">
                            <a:off x="0" y="0"/>
                            <a:ext cx="311325" cy="1305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18D3E65D" w14:textId="77777777" w:rsidTr="000B4E20">
        <w:trPr>
          <w:trHeight w:val="342"/>
        </w:trPr>
        <w:tc>
          <w:tcPr>
            <w:tcW w:w="898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366" w:type="dxa"/>
            <w:gridSpan w:val="4"/>
            <w:vAlign w:val="center"/>
          </w:tcPr>
          <w:p w14:paraId="1B0FEBC3" w14:textId="20E1B3B0" w:rsidR="001803FB" w:rsidRPr="00542978" w:rsidRDefault="00E323D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SHIVANSH RAHEJA</w:t>
            </w:r>
          </w:p>
        </w:tc>
        <w:tc>
          <w:tcPr>
            <w:tcW w:w="3083" w:type="dxa"/>
            <w:gridSpan w:val="7"/>
            <w:vAlign w:val="center"/>
          </w:tcPr>
          <w:p w14:paraId="4CD44B64" w14:textId="5BC69D8D" w:rsidR="001803FB" w:rsidRPr="00542978" w:rsidRDefault="00E323D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9528622081</w:t>
            </w:r>
          </w:p>
        </w:tc>
        <w:tc>
          <w:tcPr>
            <w:tcW w:w="3671" w:type="dxa"/>
            <w:gridSpan w:val="3"/>
            <w:vAlign w:val="center"/>
          </w:tcPr>
          <w:p w14:paraId="075D13F9" w14:textId="6BE33F68" w:rsidR="001803FB" w:rsidRPr="00542978" w:rsidRDefault="000B4E20" w:rsidP="000B4E20">
            <w:pPr>
              <w:jc w:val="center"/>
              <w:rPr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80465A8" wp14:editId="24B539F5">
                  <wp:extent cx="1238250" cy="285750"/>
                  <wp:effectExtent l="0" t="0" r="0" b="0"/>
                  <wp:docPr id="3" name="Picture 3" descr="C:\Users\HP\OneDrive\Desktop\WhatsApp Image 2022-03-10 at 17.48.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OneDrive\Desktop\WhatsApp Image 2022-03-10 at 17.48.3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404" cy="286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172AE6EC" w14:textId="77777777" w:rsidTr="000B4E20">
        <w:trPr>
          <w:trHeight w:val="342"/>
        </w:trPr>
        <w:tc>
          <w:tcPr>
            <w:tcW w:w="898" w:type="dxa"/>
            <w:vAlign w:val="center"/>
          </w:tcPr>
          <w:p w14:paraId="14394C63" w14:textId="09B10423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66" w:type="dxa"/>
            <w:gridSpan w:val="4"/>
            <w:vAlign w:val="center"/>
          </w:tcPr>
          <w:p w14:paraId="75343A3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083" w:type="dxa"/>
            <w:gridSpan w:val="7"/>
            <w:vAlign w:val="center"/>
          </w:tcPr>
          <w:p w14:paraId="6FA96DE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71" w:type="dxa"/>
            <w:gridSpan w:val="3"/>
            <w:vAlign w:val="center"/>
          </w:tcPr>
          <w:p w14:paraId="51E9F36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E5C8A" w:rsidRPr="00542978" w14:paraId="6EE1FE62" w14:textId="77777777" w:rsidTr="000B4E20">
        <w:trPr>
          <w:trHeight w:val="342"/>
        </w:trPr>
        <w:tc>
          <w:tcPr>
            <w:tcW w:w="898" w:type="dxa"/>
            <w:vAlign w:val="center"/>
          </w:tcPr>
          <w:p w14:paraId="30785496" w14:textId="24D49050" w:rsidR="001E5C8A" w:rsidRPr="00542978" w:rsidRDefault="001E5C8A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66" w:type="dxa"/>
            <w:gridSpan w:val="4"/>
            <w:vAlign w:val="center"/>
          </w:tcPr>
          <w:p w14:paraId="1351BB30" w14:textId="77777777" w:rsidR="001E5C8A" w:rsidRPr="00542978" w:rsidRDefault="001E5C8A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083" w:type="dxa"/>
            <w:gridSpan w:val="7"/>
            <w:vAlign w:val="center"/>
          </w:tcPr>
          <w:p w14:paraId="4186D8DC" w14:textId="77777777" w:rsidR="001E5C8A" w:rsidRPr="00542978" w:rsidRDefault="001E5C8A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71" w:type="dxa"/>
            <w:gridSpan w:val="3"/>
            <w:vAlign w:val="center"/>
          </w:tcPr>
          <w:p w14:paraId="6D3A4124" w14:textId="77777777" w:rsidR="001E5C8A" w:rsidRPr="00542978" w:rsidRDefault="001E5C8A" w:rsidP="001803FB">
            <w:pPr>
              <w:rPr>
                <w:b/>
                <w:sz w:val="24"/>
                <w:szCs w:val="24"/>
              </w:rPr>
            </w:pPr>
          </w:p>
        </w:tc>
      </w:tr>
      <w:tr w:rsidR="009A7DE9" w:rsidRPr="00542978" w14:paraId="4B63619E" w14:textId="77777777" w:rsidTr="000B4E20">
        <w:trPr>
          <w:trHeight w:val="342"/>
        </w:trPr>
        <w:tc>
          <w:tcPr>
            <w:tcW w:w="2885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56" w:type="dxa"/>
            <w:gridSpan w:val="5"/>
            <w:vAlign w:val="center"/>
          </w:tcPr>
          <w:p w14:paraId="1628B9CC" w14:textId="4456DC8B" w:rsidR="009A7DE9" w:rsidRPr="00542978" w:rsidRDefault="00E323D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SAKSHI RAI</w:t>
            </w:r>
          </w:p>
        </w:tc>
        <w:tc>
          <w:tcPr>
            <w:tcW w:w="1705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71" w:type="dxa"/>
            <w:gridSpan w:val="3"/>
            <w:vAlign w:val="center"/>
          </w:tcPr>
          <w:p w14:paraId="674254A6" w14:textId="717646AC" w:rsidR="009A7DE9" w:rsidRDefault="000B4E20" w:rsidP="000B4E20">
            <w:pPr>
              <w:jc w:val="center"/>
              <w:rPr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1822300" wp14:editId="6BDBCCF9">
                  <wp:extent cx="1495425" cy="333220"/>
                  <wp:effectExtent l="0" t="0" r="0" b="0"/>
                  <wp:docPr id="1" name="Picture 1" descr="C:\Users\HP\OneDrive\Desktop\WhatsApp Image 2022-03-10 at 10.11.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OneDrive\Desktop\WhatsApp Image 2022-03-10 at 10.11.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410" cy="348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6518C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C"/>
    <w:rsid w:val="00020B8E"/>
    <w:rsid w:val="000A1864"/>
    <w:rsid w:val="000B4E20"/>
    <w:rsid w:val="00127789"/>
    <w:rsid w:val="001313D8"/>
    <w:rsid w:val="0013469A"/>
    <w:rsid w:val="00165973"/>
    <w:rsid w:val="001748EF"/>
    <w:rsid w:val="001803FB"/>
    <w:rsid w:val="001E5C8A"/>
    <w:rsid w:val="00220771"/>
    <w:rsid w:val="00224F01"/>
    <w:rsid w:val="004612E8"/>
    <w:rsid w:val="0049154C"/>
    <w:rsid w:val="00542978"/>
    <w:rsid w:val="00580CE6"/>
    <w:rsid w:val="005B23FD"/>
    <w:rsid w:val="00601A57"/>
    <w:rsid w:val="006C1DD2"/>
    <w:rsid w:val="006E1ACC"/>
    <w:rsid w:val="006F6828"/>
    <w:rsid w:val="0071184F"/>
    <w:rsid w:val="00821FD7"/>
    <w:rsid w:val="0087409D"/>
    <w:rsid w:val="009A7DE9"/>
    <w:rsid w:val="00B0527F"/>
    <w:rsid w:val="00B71F85"/>
    <w:rsid w:val="00CE28B5"/>
    <w:rsid w:val="00D21208"/>
    <w:rsid w:val="00D84B2B"/>
    <w:rsid w:val="00DC679D"/>
    <w:rsid w:val="00E21E2C"/>
    <w:rsid w:val="00E323DF"/>
    <w:rsid w:val="00E7240C"/>
    <w:rsid w:val="00E95E7A"/>
    <w:rsid w:val="00F5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docId w15:val="{F6622FC4-6636-4067-9EC5-44D048A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Mani</dc:creator>
  <cp:keywords/>
  <dc:description/>
  <cp:lastModifiedBy>Gagan Mani</cp:lastModifiedBy>
  <cp:revision>2</cp:revision>
  <cp:lastPrinted>2020-01-05T17:25:00Z</cp:lastPrinted>
  <dcterms:created xsi:type="dcterms:W3CDTF">2022-05-17T17:47:00Z</dcterms:created>
  <dcterms:modified xsi:type="dcterms:W3CDTF">2022-05-17T17:47:00Z</dcterms:modified>
</cp:coreProperties>
</file>