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09BC9" w14:textId="77777777" w:rsidR="00CC63B3" w:rsidRDefault="00CC63B3" w:rsidP="009E4BD3">
      <w:pPr>
        <w:rPr>
          <w:b/>
          <w:bCs/>
        </w:rPr>
      </w:pPr>
      <w:r>
        <w:rPr>
          <w:b/>
          <w:bCs/>
        </w:rPr>
        <w:t>Tips:</w:t>
      </w:r>
    </w:p>
    <w:p w14:paraId="444A667D" w14:textId="77189F50" w:rsidR="00CA338D" w:rsidRDefault="00CA338D" w:rsidP="00CC63B3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r>
        <w:rPr>
          <w:rFonts w:ascii="Helvetica Neue" w:hAnsi="Helvetica Neue" w:cs="Segoe UI"/>
          <w:color w:val="242424"/>
          <w:spacing w:val="-1"/>
          <w:sz w:val="30"/>
          <w:szCs w:val="30"/>
        </w:rPr>
        <w:t>Check for the namespace and context info before answering the question</w:t>
      </w:r>
    </w:p>
    <w:p w14:paraId="6F4781F1" w14:textId="51A1B931" w:rsidR="00CC63B3" w:rsidRDefault="00CC63B3" w:rsidP="00CC63B3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r>
        <w:rPr>
          <w:rFonts w:ascii="Helvetica Neue" w:hAnsi="Helvetica Neue" w:cs="Segoe UI"/>
          <w:color w:val="242424"/>
          <w:spacing w:val="-1"/>
          <w:sz w:val="30"/>
          <w:szCs w:val="30"/>
        </w:rPr>
        <w:t>the </w:t>
      </w:r>
      <w:r>
        <w:rPr>
          <w:rStyle w:val="HTMLCode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history</w:t>
      </w:r>
      <w:r>
        <w:rPr>
          <w:rFonts w:ascii="Helvetica Neue" w:hAnsi="Helvetica Neue" w:cs="Segoe UI"/>
          <w:color w:val="242424"/>
          <w:spacing w:val="-1"/>
          <w:sz w:val="30"/>
          <w:szCs w:val="30"/>
        </w:rPr>
        <w:t> the command to reuse already entered commands</w:t>
      </w:r>
    </w:p>
    <w:p w14:paraId="7832C5BE" w14:textId="23C237F0" w:rsidR="00CC63B3" w:rsidRDefault="00CC63B3" w:rsidP="00CC63B3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r>
        <w:rPr>
          <w:rFonts w:ascii="Helvetica Neue" w:hAnsi="Helvetica Neue" w:cs="Segoe UI"/>
          <w:color w:val="242424"/>
          <w:spacing w:val="-1"/>
          <w:sz w:val="30"/>
          <w:szCs w:val="30"/>
        </w:rPr>
        <w:t>Export do</w:t>
      </w:r>
    </w:p>
    <w:p w14:paraId="3852AC73" w14:textId="1B23078A" w:rsidR="00CC63B3" w:rsidRDefault="00CC63B3" w:rsidP="0032381D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proofErr w:type="spellStart"/>
      <w:r>
        <w:rPr>
          <w:rFonts w:ascii="Helvetica Neue" w:hAnsi="Helvetica Neue" w:cs="Segoe UI"/>
          <w:color w:val="242424"/>
          <w:spacing w:val="-1"/>
          <w:sz w:val="30"/>
          <w:szCs w:val="30"/>
        </w:rPr>
        <w:t>Vimrc</w:t>
      </w:r>
      <w:proofErr w:type="spellEnd"/>
      <w:r>
        <w:rPr>
          <w:rFonts w:ascii="Helvetica Neue" w:hAnsi="Helvetica Neue" w:cs="Segoe UI"/>
          <w:color w:val="242424"/>
          <w:spacing w:val="-1"/>
          <w:sz w:val="30"/>
          <w:szCs w:val="30"/>
        </w:rPr>
        <w:t xml:space="preserve"> (optional</w:t>
      </w:r>
      <w:r w:rsidRPr="0032381D">
        <w:rPr>
          <w:rFonts w:ascii="Helvetica Neue" w:hAnsi="Helvetica Neue" w:cs="Segoe UI"/>
          <w:color w:val="242424"/>
          <w:spacing w:val="-1"/>
          <w:sz w:val="30"/>
          <w:szCs w:val="30"/>
        </w:rPr>
        <w:t>)</w:t>
      </w:r>
    </w:p>
    <w:p w14:paraId="5BAD0414" w14:textId="496F32EC" w:rsidR="00EB1734" w:rsidRDefault="00EB1734" w:rsidP="0032381D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hyperlink r:id="rId5" w:history="1">
        <w:r w:rsidRPr="007C0381">
          <w:rPr>
            <w:rStyle w:val="Hyperlink"/>
            <w:rFonts w:ascii="Helvetica Neue" w:hAnsi="Helvetica Neue" w:cs="Segoe UI"/>
            <w:spacing w:val="-1"/>
            <w:sz w:val="30"/>
            <w:szCs w:val="30"/>
          </w:rPr>
          <w:t>https://helm.sh/docs/</w:t>
        </w:r>
      </w:hyperlink>
    </w:p>
    <w:p w14:paraId="497C22FE" w14:textId="7983948C" w:rsidR="00EB1734" w:rsidRPr="0032381D" w:rsidRDefault="00EB1734" w:rsidP="0032381D">
      <w:pPr>
        <w:pStyle w:val="om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="Helvetica Neue" w:hAnsi="Helvetica Neue" w:cs="Segoe UI"/>
          <w:color w:val="242424"/>
          <w:spacing w:val="-1"/>
          <w:sz w:val="30"/>
          <w:szCs w:val="30"/>
        </w:rPr>
      </w:pPr>
      <w:hyperlink r:id="rId6" w:history="1">
        <w:r w:rsidRPr="007C0381">
          <w:rPr>
            <w:rStyle w:val="Hyperlink"/>
            <w:rFonts w:ascii="Helvetica Neue" w:hAnsi="Helvetica Neue" w:cs="Segoe UI"/>
            <w:spacing w:val="-1"/>
            <w:sz w:val="30"/>
            <w:szCs w:val="30"/>
          </w:rPr>
          <w:t>https://kubernetes.io/docs/</w:t>
        </w:r>
      </w:hyperlink>
      <w:r>
        <w:rPr>
          <w:rFonts w:ascii="Helvetica Neue" w:hAnsi="Helvetica Neue" w:cs="Segoe UI"/>
          <w:color w:val="242424"/>
          <w:spacing w:val="-1"/>
          <w:sz w:val="30"/>
          <w:szCs w:val="30"/>
        </w:rPr>
        <w:t xml:space="preserve"> </w:t>
      </w:r>
    </w:p>
    <w:p w14:paraId="671F9C7D" w14:textId="7321FCEA" w:rsidR="00CC63B3" w:rsidRDefault="009E4BD3" w:rsidP="009E4BD3">
      <w:pPr>
        <w:rPr>
          <w:b/>
          <w:bCs/>
        </w:rPr>
      </w:pPr>
      <w:r>
        <w:rPr>
          <w:b/>
          <w:bCs/>
        </w:rPr>
        <w:br/>
      </w:r>
    </w:p>
    <w:p w14:paraId="59462A6E" w14:textId="77777777" w:rsidR="00CC63B3" w:rsidRDefault="00CC63B3" w:rsidP="009E4BD3">
      <w:pPr>
        <w:rPr>
          <w:b/>
          <w:bCs/>
        </w:rPr>
      </w:pPr>
    </w:p>
    <w:p w14:paraId="663800F9" w14:textId="42C34BF7" w:rsidR="009E4BD3" w:rsidRDefault="009E4BD3" w:rsidP="009E4BD3">
      <w:r>
        <w:rPr>
          <w:b/>
          <w:bCs/>
        </w:rPr>
        <w:t>General: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65ECA">
        <w:t>kubectl</w:t>
      </w:r>
      <w:proofErr w:type="spellEnd"/>
      <w:r w:rsidRPr="00365ECA">
        <w:t xml:space="preserve"> create -f </w:t>
      </w:r>
      <w:proofErr w:type="spellStart"/>
      <w:proofErr w:type="gramStart"/>
      <w:r>
        <w:t>file</w:t>
      </w:r>
      <w:r w:rsidRPr="00365ECA">
        <w:t>.yaml</w:t>
      </w:r>
      <w:proofErr w:type="spellEnd"/>
      <w:proofErr w:type="gramEnd"/>
    </w:p>
    <w:p w14:paraId="0088BB94" w14:textId="734C7ECE" w:rsidR="00AE26AC" w:rsidRDefault="00AE26AC" w:rsidP="009E4BD3">
      <w:proofErr w:type="spellStart"/>
      <w:r>
        <w:t>Kubectl</w:t>
      </w:r>
      <w:proofErr w:type="spellEnd"/>
      <w:r>
        <w:t xml:space="preserve"> get &lt;workload&gt;</w:t>
      </w:r>
      <w:r w:rsidR="007E1673">
        <w:t xml:space="preserve"> -n &lt;namespace&gt;</w:t>
      </w:r>
    </w:p>
    <w:p w14:paraId="0F3A8A63" w14:textId="76EB5A35" w:rsidR="007E1673" w:rsidRDefault="007E1673" w:rsidP="007E1673">
      <w:proofErr w:type="spellStart"/>
      <w:r>
        <w:t>Kubectl</w:t>
      </w:r>
      <w:proofErr w:type="spellEnd"/>
      <w:r>
        <w:t xml:space="preserve"> get &lt;workload&gt; </w:t>
      </w:r>
      <w:r w:rsidRPr="001841C4">
        <w:t>--all-namespaces</w:t>
      </w:r>
    </w:p>
    <w:p w14:paraId="36FFD5EC" w14:textId="01606FA7" w:rsidR="00CA7658" w:rsidRDefault="00CA7658" w:rsidP="00CA7658">
      <w:proofErr w:type="spellStart"/>
      <w:r w:rsidRPr="00D2769F">
        <w:t>kubectl</w:t>
      </w:r>
      <w:proofErr w:type="spellEnd"/>
      <w:r w:rsidRPr="00D2769F">
        <w:t xml:space="preserve"> describe </w:t>
      </w:r>
      <w:r>
        <w:t>&lt;workload</w:t>
      </w:r>
      <w:proofErr w:type="gramStart"/>
      <w:r>
        <w:t>&gt;  &lt;</w:t>
      </w:r>
      <w:proofErr w:type="gramEnd"/>
      <w:r>
        <w:t>name&gt;</w:t>
      </w:r>
    </w:p>
    <w:p w14:paraId="7E247705" w14:textId="26BB5E55" w:rsidR="006F2FE8" w:rsidRDefault="006F2FE8" w:rsidP="006F2FE8">
      <w:proofErr w:type="spellStart"/>
      <w:r w:rsidRPr="00D2769F">
        <w:t>kubectl</w:t>
      </w:r>
      <w:proofErr w:type="spellEnd"/>
      <w:r w:rsidRPr="00D2769F">
        <w:t xml:space="preserve"> </w:t>
      </w:r>
      <w:r>
        <w:t>delete</w:t>
      </w:r>
      <w:r w:rsidRPr="00D2769F">
        <w:t xml:space="preserve"> </w:t>
      </w:r>
      <w:r>
        <w:t>&lt;workload</w:t>
      </w:r>
      <w:proofErr w:type="gramStart"/>
      <w:r>
        <w:t>&gt;  &lt;</w:t>
      </w:r>
      <w:proofErr w:type="gramEnd"/>
      <w:r>
        <w:t>name&gt;</w:t>
      </w:r>
    </w:p>
    <w:p w14:paraId="7B90F047" w14:textId="3EC46485" w:rsidR="00BD613D" w:rsidRDefault="00BD613D" w:rsidP="006F2FE8">
      <w:proofErr w:type="spellStart"/>
      <w:r w:rsidRPr="00BD613D">
        <w:t>kubectl</w:t>
      </w:r>
      <w:proofErr w:type="spellEnd"/>
      <w:r w:rsidRPr="00BD613D">
        <w:t xml:space="preserve"> logs </w:t>
      </w:r>
      <w:r>
        <w:t>&lt;pod&gt; -c &lt;opt container&gt; -n &lt;ns&gt;</w:t>
      </w:r>
      <w:r w:rsidR="00251AD2">
        <w:t xml:space="preserve"> (-f option for live logs)</w:t>
      </w:r>
    </w:p>
    <w:p w14:paraId="6CEE12B5" w14:textId="0BE3698C" w:rsidR="00C62DAD" w:rsidRPr="0050536C" w:rsidRDefault="00C62DAD" w:rsidP="006F2FE8">
      <w:pPr>
        <w:rPr>
          <w:b/>
          <w:bCs/>
          <w:i/>
          <w:iCs/>
          <w:highlight w:val="yellow"/>
        </w:rPr>
      </w:pPr>
      <w:proofErr w:type="spellStart"/>
      <w:r w:rsidRPr="0050536C">
        <w:rPr>
          <w:b/>
          <w:bCs/>
          <w:i/>
          <w:iCs/>
          <w:highlight w:val="yellow"/>
        </w:rPr>
        <w:t>kubectl</w:t>
      </w:r>
      <w:proofErr w:type="spellEnd"/>
      <w:r w:rsidRPr="0050536C">
        <w:rPr>
          <w:b/>
          <w:bCs/>
          <w:i/>
          <w:iCs/>
          <w:highlight w:val="yellow"/>
        </w:rPr>
        <w:t xml:space="preserve"> </w:t>
      </w:r>
      <w:proofErr w:type="spellStart"/>
      <w:r w:rsidRPr="0050536C">
        <w:rPr>
          <w:b/>
          <w:bCs/>
          <w:i/>
          <w:iCs/>
          <w:highlight w:val="yellow"/>
        </w:rPr>
        <w:t>api</w:t>
      </w:r>
      <w:proofErr w:type="spellEnd"/>
      <w:r w:rsidRPr="0050536C">
        <w:rPr>
          <w:b/>
          <w:bCs/>
          <w:i/>
          <w:iCs/>
          <w:highlight w:val="yellow"/>
        </w:rPr>
        <w:t xml:space="preserve">-resources. – Gives info about the </w:t>
      </w:r>
      <w:proofErr w:type="gramStart"/>
      <w:r w:rsidRPr="0050536C">
        <w:rPr>
          <w:b/>
          <w:bCs/>
          <w:i/>
          <w:iCs/>
          <w:highlight w:val="yellow"/>
        </w:rPr>
        <w:t>name ,</w:t>
      </w:r>
      <w:proofErr w:type="gramEnd"/>
      <w:r w:rsidRPr="0050536C">
        <w:rPr>
          <w:b/>
          <w:bCs/>
          <w:i/>
          <w:iCs/>
          <w:highlight w:val="yellow"/>
        </w:rPr>
        <w:t xml:space="preserve"> </w:t>
      </w:r>
      <w:proofErr w:type="spellStart"/>
      <w:r w:rsidRPr="0050536C">
        <w:rPr>
          <w:b/>
          <w:bCs/>
          <w:i/>
          <w:iCs/>
          <w:highlight w:val="yellow"/>
        </w:rPr>
        <w:t>shortname</w:t>
      </w:r>
      <w:proofErr w:type="spellEnd"/>
      <w:r w:rsidRPr="0050536C">
        <w:rPr>
          <w:b/>
          <w:bCs/>
          <w:i/>
          <w:iCs/>
          <w:highlight w:val="yellow"/>
        </w:rPr>
        <w:t xml:space="preserve">, </w:t>
      </w:r>
      <w:proofErr w:type="spellStart"/>
      <w:r w:rsidRPr="0050536C">
        <w:rPr>
          <w:b/>
          <w:bCs/>
          <w:i/>
          <w:iCs/>
          <w:highlight w:val="yellow"/>
        </w:rPr>
        <w:t>namspaced</w:t>
      </w:r>
      <w:proofErr w:type="spellEnd"/>
      <w:r w:rsidRPr="0050536C">
        <w:rPr>
          <w:b/>
          <w:bCs/>
          <w:i/>
          <w:iCs/>
          <w:highlight w:val="yellow"/>
        </w:rPr>
        <w:t xml:space="preserve">/not, </w:t>
      </w:r>
      <w:proofErr w:type="spellStart"/>
      <w:r w:rsidRPr="0050536C">
        <w:rPr>
          <w:b/>
          <w:bCs/>
          <w:i/>
          <w:iCs/>
          <w:highlight w:val="yellow"/>
        </w:rPr>
        <w:t>api</w:t>
      </w:r>
      <w:proofErr w:type="spellEnd"/>
      <w:r w:rsidRPr="0050536C">
        <w:rPr>
          <w:b/>
          <w:bCs/>
          <w:i/>
          <w:iCs/>
          <w:highlight w:val="yellow"/>
        </w:rPr>
        <w:t xml:space="preserve"> version and kind </w:t>
      </w:r>
      <w:r w:rsidR="001B347A">
        <w:rPr>
          <w:b/>
          <w:bCs/>
          <w:i/>
          <w:iCs/>
          <w:highlight w:val="yellow"/>
        </w:rPr>
        <w:t xml:space="preserve"> of all the resources.</w:t>
      </w:r>
    </w:p>
    <w:p w14:paraId="44568A0D" w14:textId="0A638C0B" w:rsidR="00455405" w:rsidRDefault="00455405" w:rsidP="00455405">
      <w:pPr>
        <w:rPr>
          <w:b/>
          <w:bCs/>
        </w:rPr>
      </w:pPr>
      <w:r w:rsidRPr="0050536C">
        <w:rPr>
          <w:b/>
          <w:bCs/>
          <w:highlight w:val="yellow"/>
        </w:rPr>
        <w:t xml:space="preserve">Kube </w:t>
      </w:r>
      <w:proofErr w:type="spellStart"/>
      <w:r w:rsidRPr="0050536C">
        <w:rPr>
          <w:b/>
          <w:bCs/>
          <w:highlight w:val="yellow"/>
        </w:rPr>
        <w:t>api</w:t>
      </w:r>
      <w:proofErr w:type="spellEnd"/>
      <w:r w:rsidRPr="0050536C">
        <w:rPr>
          <w:b/>
          <w:bCs/>
          <w:highlight w:val="yellow"/>
        </w:rPr>
        <w:t xml:space="preserve"> server pod:  cat /</w:t>
      </w:r>
      <w:proofErr w:type="spellStart"/>
      <w:r w:rsidRPr="0050536C">
        <w:rPr>
          <w:b/>
          <w:bCs/>
          <w:highlight w:val="yellow"/>
        </w:rPr>
        <w:t>etc</w:t>
      </w:r>
      <w:proofErr w:type="spellEnd"/>
      <w:r w:rsidRPr="0050536C">
        <w:rPr>
          <w:b/>
          <w:bCs/>
          <w:highlight w:val="yellow"/>
        </w:rPr>
        <w:t>/</w:t>
      </w:r>
      <w:proofErr w:type="spellStart"/>
      <w:r w:rsidRPr="0050536C">
        <w:rPr>
          <w:b/>
          <w:bCs/>
          <w:highlight w:val="yellow"/>
        </w:rPr>
        <w:t>kubernetes</w:t>
      </w:r>
      <w:proofErr w:type="spellEnd"/>
      <w:r w:rsidRPr="0050536C">
        <w:rPr>
          <w:b/>
          <w:bCs/>
          <w:highlight w:val="yellow"/>
        </w:rPr>
        <w:t>/manifests/</w:t>
      </w:r>
      <w:proofErr w:type="spellStart"/>
      <w:r w:rsidRPr="0050536C">
        <w:rPr>
          <w:b/>
          <w:bCs/>
          <w:highlight w:val="yellow"/>
        </w:rPr>
        <w:t>kube-apiserver.yaml</w:t>
      </w:r>
      <w:proofErr w:type="spellEnd"/>
      <w:r w:rsidR="001B347A" w:rsidRPr="001B347A">
        <w:rPr>
          <w:b/>
          <w:bCs/>
          <w:highlight w:val="yellow"/>
        </w:rPr>
        <w:t xml:space="preserve">- </w:t>
      </w:r>
      <w:proofErr w:type="gramStart"/>
      <w:r w:rsidR="001B347A" w:rsidRPr="001B347A">
        <w:rPr>
          <w:b/>
          <w:bCs/>
          <w:highlight w:val="yellow"/>
        </w:rPr>
        <w:t xml:space="preserve">AC </w:t>
      </w:r>
      <w:r w:rsidR="00E7691E">
        <w:rPr>
          <w:b/>
          <w:bCs/>
        </w:rPr>
        <w:t>,</w:t>
      </w:r>
      <w:proofErr w:type="gramEnd"/>
      <w:r w:rsidR="00E7691E">
        <w:rPr>
          <w:b/>
          <w:bCs/>
        </w:rPr>
        <w:t xml:space="preserve"> authorization modes</w:t>
      </w:r>
    </w:p>
    <w:p w14:paraId="4EC72EF2" w14:textId="4A60C691" w:rsidR="001B347A" w:rsidRPr="001B347A" w:rsidRDefault="00457673" w:rsidP="00455405">
      <w:r w:rsidRPr="00931E29">
        <w:rPr>
          <w:highlight w:val="yellow"/>
        </w:rPr>
        <w:t>$HOME</w:t>
      </w:r>
      <w:proofErr w:type="gramStart"/>
      <w:r w:rsidRPr="00931E29">
        <w:rPr>
          <w:highlight w:val="yellow"/>
        </w:rPr>
        <w:t>/.</w:t>
      </w:r>
      <w:proofErr w:type="spellStart"/>
      <w:r w:rsidRPr="00931E29">
        <w:rPr>
          <w:highlight w:val="yellow"/>
        </w:rPr>
        <w:t>kube</w:t>
      </w:r>
      <w:proofErr w:type="spellEnd"/>
      <w:proofErr w:type="gramEnd"/>
      <w:r w:rsidRPr="00931E29">
        <w:rPr>
          <w:highlight w:val="yellow"/>
        </w:rPr>
        <w:t>/config</w:t>
      </w:r>
      <w:r w:rsidR="001B347A" w:rsidRPr="001B347A">
        <w:rPr>
          <w:highlight w:val="yellow"/>
        </w:rPr>
        <w:t xml:space="preserve">- user, context and cluster info. </w:t>
      </w:r>
      <w:proofErr w:type="spellStart"/>
      <w:r w:rsidR="001B347A" w:rsidRPr="001B347A">
        <w:rPr>
          <w:highlight w:val="yellow"/>
        </w:rPr>
        <w:t>AUthenticatiuon</w:t>
      </w:r>
      <w:proofErr w:type="spellEnd"/>
    </w:p>
    <w:p w14:paraId="0879F8B6" w14:textId="77777777" w:rsidR="00457673" w:rsidRDefault="00457673" w:rsidP="00457673">
      <w:pPr>
        <w:rPr>
          <w:b/>
          <w:bCs/>
          <w:i/>
          <w:iCs/>
          <w:highlight w:val="yellow"/>
        </w:rPr>
      </w:pPr>
      <w:proofErr w:type="spellStart"/>
      <w:r w:rsidRPr="0050536C">
        <w:rPr>
          <w:b/>
          <w:bCs/>
          <w:i/>
          <w:iCs/>
          <w:highlight w:val="yellow"/>
        </w:rPr>
        <w:t>Kubectl</w:t>
      </w:r>
      <w:proofErr w:type="spellEnd"/>
      <w:r w:rsidRPr="0050536C">
        <w:rPr>
          <w:b/>
          <w:bCs/>
          <w:i/>
          <w:iCs/>
          <w:highlight w:val="yellow"/>
        </w:rPr>
        <w:t xml:space="preserve"> explain &lt;resource-name&gt; - Gives info about a particular resource</w:t>
      </w:r>
    </w:p>
    <w:p w14:paraId="66C082D4" w14:textId="77777777" w:rsidR="00DD1318" w:rsidRPr="0050536C" w:rsidRDefault="00DD1318" w:rsidP="00457673">
      <w:pPr>
        <w:rPr>
          <w:b/>
          <w:bCs/>
          <w:i/>
          <w:iCs/>
          <w:highlight w:val="yellow"/>
        </w:rPr>
      </w:pPr>
    </w:p>
    <w:p w14:paraId="3A73D332" w14:textId="77777777" w:rsidR="00457673" w:rsidRPr="0050536C" w:rsidRDefault="00457673" w:rsidP="00455405">
      <w:pPr>
        <w:rPr>
          <w:b/>
          <w:bCs/>
        </w:rPr>
      </w:pPr>
    </w:p>
    <w:p w14:paraId="34733F77" w14:textId="77777777" w:rsidR="00455405" w:rsidRPr="00C62DAD" w:rsidRDefault="00455405" w:rsidP="006F2FE8">
      <w:pPr>
        <w:rPr>
          <w:b/>
          <w:bCs/>
          <w:i/>
          <w:iCs/>
        </w:rPr>
      </w:pPr>
    </w:p>
    <w:p w14:paraId="68A4D80A" w14:textId="2829F52E" w:rsidR="006F1E34" w:rsidRDefault="0084420C">
      <w:hyperlink r:id="rId7" w:history="1">
        <w:r w:rsidRPr="007C0381">
          <w:rPr>
            <w:rStyle w:val="Hyperlink"/>
            <w:b/>
            <w:bCs/>
          </w:rPr>
          <w:t>https://dev.to/coherentlogic/answers-to-five-kubernetes-ckad-practice-questions-2020-3h0p</w:t>
        </w:r>
      </w:hyperlink>
      <w:r>
        <w:rPr>
          <w:b/>
          <w:bCs/>
        </w:rPr>
        <w:t xml:space="preserve"> </w:t>
      </w:r>
      <w:r w:rsidR="009E4BD3">
        <w:rPr>
          <w:b/>
          <w:bCs/>
        </w:rPr>
        <w:br/>
      </w:r>
      <w:r w:rsidR="009E4BD3">
        <w:rPr>
          <w:b/>
          <w:bCs/>
        </w:rPr>
        <w:br/>
      </w:r>
      <w:r w:rsidR="009E4BD3" w:rsidRPr="009E4BD3">
        <w:rPr>
          <w:b/>
          <w:bCs/>
        </w:rPr>
        <w:t>PODS:</w:t>
      </w:r>
      <w:r w:rsidR="009E4BD3">
        <w:br/>
      </w:r>
      <w:proofErr w:type="spellStart"/>
      <w:r w:rsidR="006F1E34" w:rsidRPr="006F1E34">
        <w:t>kubectl</w:t>
      </w:r>
      <w:proofErr w:type="spellEnd"/>
      <w:r w:rsidR="006F1E34" w:rsidRPr="006F1E34">
        <w:t xml:space="preserve"> get pod </w:t>
      </w:r>
      <w:proofErr w:type="spellStart"/>
      <w:r w:rsidR="006F1E34" w:rsidRPr="006F1E34">
        <w:t>redis</w:t>
      </w:r>
      <w:proofErr w:type="spellEnd"/>
      <w:r w:rsidR="006F1E34" w:rsidRPr="006F1E34">
        <w:t xml:space="preserve"> -o </w:t>
      </w:r>
      <w:proofErr w:type="spellStart"/>
      <w:r w:rsidR="006F1E34" w:rsidRPr="006F1E34">
        <w:t>yaml</w:t>
      </w:r>
      <w:proofErr w:type="spellEnd"/>
      <w:r w:rsidR="006F1E34">
        <w:t xml:space="preserve">    ==== open the </w:t>
      </w:r>
      <w:proofErr w:type="spellStart"/>
      <w:r w:rsidR="006F1E34">
        <w:t>yaml</w:t>
      </w:r>
      <w:proofErr w:type="spellEnd"/>
      <w:r w:rsidR="006F1E34">
        <w:t xml:space="preserve"> file for a pod</w:t>
      </w:r>
    </w:p>
    <w:p w14:paraId="66C186FA" w14:textId="2B2B3D85" w:rsidR="006F1E34" w:rsidRDefault="006F1E34">
      <w:proofErr w:type="spellStart"/>
      <w:r w:rsidRPr="006F1E34">
        <w:t>kubectl</w:t>
      </w:r>
      <w:proofErr w:type="spellEnd"/>
      <w:r w:rsidRPr="006F1E34">
        <w:t xml:space="preserve"> get pod </w:t>
      </w:r>
      <w:proofErr w:type="spellStart"/>
      <w:r w:rsidRPr="006F1E34">
        <w:t>redis</w:t>
      </w:r>
      <w:proofErr w:type="spellEnd"/>
      <w:r w:rsidRPr="006F1E34">
        <w:t xml:space="preserve"> -o </w:t>
      </w:r>
      <w:proofErr w:type="spellStart"/>
      <w:r w:rsidRPr="006F1E34">
        <w:t>yaml</w:t>
      </w:r>
      <w:proofErr w:type="spellEnd"/>
      <w:r w:rsidRPr="006F1E34">
        <w:t xml:space="preserve"> &gt; </w:t>
      </w:r>
      <w:proofErr w:type="spellStart"/>
      <w:proofErr w:type="gramStart"/>
      <w:r w:rsidRPr="006F1E34">
        <w:t>redis.yaml</w:t>
      </w:r>
      <w:proofErr w:type="spellEnd"/>
      <w:proofErr w:type="gramEnd"/>
      <w:r>
        <w:t xml:space="preserve"> === store the </w:t>
      </w:r>
      <w:proofErr w:type="spellStart"/>
      <w:r>
        <w:t>yaml</w:t>
      </w:r>
      <w:proofErr w:type="spellEnd"/>
      <w:r>
        <w:t xml:space="preserve"> into a file</w:t>
      </w:r>
    </w:p>
    <w:p w14:paraId="7BB456B8" w14:textId="40EF8C77" w:rsidR="00395A64" w:rsidRDefault="00395A64">
      <w:proofErr w:type="spellStart"/>
      <w:r w:rsidRPr="00395A64">
        <w:t>kubectl</w:t>
      </w:r>
      <w:proofErr w:type="spellEnd"/>
      <w:r w:rsidRPr="00395A64">
        <w:t xml:space="preserve"> get pods --selector env=dev</w:t>
      </w:r>
    </w:p>
    <w:p w14:paraId="44A68B3C" w14:textId="44384BD9" w:rsidR="00C71EB7" w:rsidRDefault="00C71EB7">
      <w:proofErr w:type="spellStart"/>
      <w:r w:rsidRPr="00C71EB7">
        <w:t>kubectl</w:t>
      </w:r>
      <w:proofErr w:type="spellEnd"/>
      <w:r w:rsidRPr="00C71EB7">
        <w:t xml:space="preserve"> get pod --selector env=</w:t>
      </w:r>
      <w:proofErr w:type="spellStart"/>
      <w:proofErr w:type="gramStart"/>
      <w:r w:rsidRPr="00C71EB7">
        <w:t>prod,bu</w:t>
      </w:r>
      <w:proofErr w:type="spellEnd"/>
      <w:proofErr w:type="gramEnd"/>
      <w:r w:rsidRPr="00C71EB7">
        <w:t>=</w:t>
      </w:r>
      <w:proofErr w:type="spellStart"/>
      <w:r w:rsidRPr="00C71EB7">
        <w:t>finance,tier</w:t>
      </w:r>
      <w:proofErr w:type="spellEnd"/>
      <w:r w:rsidRPr="00C71EB7">
        <w:t>=frontend</w:t>
      </w:r>
    </w:p>
    <w:p w14:paraId="6EC4B304" w14:textId="313BE097" w:rsidR="00F61BEF" w:rsidRDefault="00F61BEF">
      <w:proofErr w:type="spellStart"/>
      <w:r w:rsidRPr="00D2769F">
        <w:t>kubectl</w:t>
      </w:r>
      <w:proofErr w:type="spellEnd"/>
      <w:r w:rsidRPr="00D2769F">
        <w:t xml:space="preserve"> run </w:t>
      </w:r>
      <w:proofErr w:type="spellStart"/>
      <w:r w:rsidRPr="00D2769F">
        <w:t>newpod</w:t>
      </w:r>
      <w:proofErr w:type="spellEnd"/>
      <w:r w:rsidRPr="00D2769F">
        <w:t xml:space="preserve"> --image=nginx</w:t>
      </w:r>
    </w:p>
    <w:p w14:paraId="53BF92B3" w14:textId="0C0DC151" w:rsidR="00F61BEF" w:rsidRDefault="00F61BEF">
      <w:proofErr w:type="spellStart"/>
      <w:r w:rsidRPr="00F61BEF">
        <w:t>kubectl</w:t>
      </w:r>
      <w:proofErr w:type="spellEnd"/>
      <w:r w:rsidRPr="00F61BEF">
        <w:t xml:space="preserve"> run httpd --image=</w:t>
      </w:r>
      <w:proofErr w:type="spellStart"/>
      <w:proofErr w:type="gramStart"/>
      <w:r w:rsidRPr="00F61BEF">
        <w:t>httpd:alpine</w:t>
      </w:r>
      <w:proofErr w:type="spellEnd"/>
      <w:proofErr w:type="gramEnd"/>
      <w:r w:rsidRPr="00F61BEF">
        <w:t xml:space="preserve"> --expose=true --port=80</w:t>
      </w:r>
    </w:p>
    <w:p w14:paraId="6BBE5867" w14:textId="40EC9AF4" w:rsidR="006F1E34" w:rsidRDefault="00405209">
      <w:proofErr w:type="spellStart"/>
      <w:r w:rsidRPr="00405209">
        <w:t>kubectl</w:t>
      </w:r>
      <w:proofErr w:type="spellEnd"/>
      <w:r w:rsidRPr="00405209">
        <w:t xml:space="preserve"> run nginx --image=nginx --dry-run=client -o </w:t>
      </w:r>
      <w:proofErr w:type="spellStart"/>
      <w:r w:rsidRPr="00405209">
        <w:t>yaml</w:t>
      </w:r>
      <w:proofErr w:type="spellEnd"/>
      <w:r w:rsidRPr="00405209">
        <w:t xml:space="preserve"> &gt; nginx-</w:t>
      </w:r>
      <w:proofErr w:type="spellStart"/>
      <w:proofErr w:type="gramStart"/>
      <w:r w:rsidRPr="00405209">
        <w:t>pod.yaml</w:t>
      </w:r>
      <w:proofErr w:type="spellEnd"/>
      <w:proofErr w:type="gramEnd"/>
      <w:r>
        <w:t xml:space="preserve">.  === dry run </w:t>
      </w:r>
      <w:r w:rsidR="0005653C" w:rsidRPr="0005653C">
        <w:t>will not create the resource. Instead, tell you whether the resource can be created and if your command is right.</w:t>
      </w:r>
      <w:r w:rsidR="0054363A">
        <w:t xml:space="preserve"> This command can be used when you want to generate a manifest and don’t apply it</w:t>
      </w:r>
    </w:p>
    <w:p w14:paraId="0DCDE51C" w14:textId="77777777" w:rsidR="00882DBD" w:rsidRPr="00882DBD" w:rsidRDefault="00882DBD" w:rsidP="00882DBD">
      <w:proofErr w:type="spellStart"/>
      <w:r w:rsidRPr="00882DBD">
        <w:rPr>
          <w:highlight w:val="yellow"/>
        </w:rPr>
        <w:t>kubectl</w:t>
      </w:r>
      <w:proofErr w:type="spellEnd"/>
      <w:r w:rsidRPr="00882DBD">
        <w:rPr>
          <w:highlight w:val="yellow"/>
        </w:rPr>
        <w:t xml:space="preserve"> delete pod NAME --grace-period=0 --force</w:t>
      </w:r>
    </w:p>
    <w:p w14:paraId="52EBC811" w14:textId="77777777" w:rsidR="00882DBD" w:rsidRDefault="00882DBD"/>
    <w:p w14:paraId="60F7B8D3" w14:textId="77777777" w:rsidR="00395A64" w:rsidRDefault="00395A64"/>
    <w:p w14:paraId="2198BC1F" w14:textId="7298803F" w:rsidR="006E75F3" w:rsidRPr="00FA5618" w:rsidRDefault="006E75F3" w:rsidP="006E75F3">
      <w:pPr>
        <w:rPr>
          <w:b/>
          <w:bCs/>
        </w:rPr>
      </w:pPr>
      <w:r w:rsidRPr="00FA5618">
        <w:rPr>
          <w:b/>
          <w:bCs/>
        </w:rPr>
        <w:t>Editing a POD</w:t>
      </w:r>
    </w:p>
    <w:p w14:paraId="7B75AE7A" w14:textId="77777777" w:rsidR="006E75F3" w:rsidRPr="006E75F3" w:rsidRDefault="006E75F3" w:rsidP="006E75F3">
      <w:proofErr w:type="spellStart"/>
      <w:r w:rsidRPr="006E75F3">
        <w:t>kubectl</w:t>
      </w:r>
      <w:proofErr w:type="spellEnd"/>
      <w:r w:rsidRPr="006E75F3">
        <w:t xml:space="preserve"> get pod webapp -o </w:t>
      </w:r>
      <w:proofErr w:type="spellStart"/>
      <w:r w:rsidRPr="006E75F3">
        <w:t>yaml</w:t>
      </w:r>
      <w:proofErr w:type="spellEnd"/>
      <w:r w:rsidRPr="006E75F3">
        <w:t xml:space="preserve"> &gt; my-new-</w:t>
      </w:r>
      <w:proofErr w:type="spellStart"/>
      <w:proofErr w:type="gramStart"/>
      <w:r w:rsidRPr="006E75F3">
        <w:t>pod.yaml</w:t>
      </w:r>
      <w:proofErr w:type="spellEnd"/>
      <w:proofErr w:type="gramEnd"/>
    </w:p>
    <w:p w14:paraId="3997340E" w14:textId="77777777" w:rsidR="006E75F3" w:rsidRPr="006E75F3" w:rsidRDefault="006E75F3" w:rsidP="006E75F3">
      <w:r w:rsidRPr="006E75F3">
        <w:t>vi my-new-</w:t>
      </w:r>
      <w:proofErr w:type="spellStart"/>
      <w:proofErr w:type="gramStart"/>
      <w:r w:rsidRPr="006E75F3">
        <w:t>pod.yaml</w:t>
      </w:r>
      <w:proofErr w:type="spellEnd"/>
      <w:proofErr w:type="gramEnd"/>
    </w:p>
    <w:p w14:paraId="4C7815D7" w14:textId="77777777" w:rsidR="006E75F3" w:rsidRPr="006E75F3" w:rsidRDefault="006E75F3" w:rsidP="006E75F3">
      <w:proofErr w:type="spellStart"/>
      <w:r w:rsidRPr="006E75F3">
        <w:t>kubectl</w:t>
      </w:r>
      <w:proofErr w:type="spellEnd"/>
      <w:r w:rsidRPr="006E75F3">
        <w:t xml:space="preserve"> delete pod webapp</w:t>
      </w:r>
    </w:p>
    <w:p w14:paraId="063092FD" w14:textId="77777777" w:rsidR="006E75F3" w:rsidRPr="006E75F3" w:rsidRDefault="006E75F3" w:rsidP="006E75F3">
      <w:proofErr w:type="spellStart"/>
      <w:r w:rsidRPr="006E75F3">
        <w:t>kubectl</w:t>
      </w:r>
      <w:proofErr w:type="spellEnd"/>
      <w:r w:rsidRPr="006E75F3">
        <w:t xml:space="preserve"> create -f my-new-</w:t>
      </w:r>
      <w:proofErr w:type="spellStart"/>
      <w:proofErr w:type="gramStart"/>
      <w:r w:rsidRPr="006E75F3">
        <w:t>pod.yaml</w:t>
      </w:r>
      <w:proofErr w:type="spellEnd"/>
      <w:proofErr w:type="gramEnd"/>
    </w:p>
    <w:p w14:paraId="1083AB49" w14:textId="77777777" w:rsidR="006E75F3" w:rsidRDefault="006E75F3" w:rsidP="006E75F3"/>
    <w:p w14:paraId="1084402E" w14:textId="01DA8AF6" w:rsidR="00FA5618" w:rsidRDefault="00FA5618" w:rsidP="006E75F3">
      <w:r w:rsidRPr="00FA5618">
        <w:rPr>
          <w:b/>
          <w:bCs/>
        </w:rPr>
        <w:t>Editing a POD inside a deployment</w:t>
      </w:r>
      <w:r>
        <w:br/>
      </w:r>
      <w:proofErr w:type="spellStart"/>
      <w:r w:rsidRPr="00FA5618">
        <w:t>kubectl</w:t>
      </w:r>
      <w:proofErr w:type="spellEnd"/>
      <w:r w:rsidRPr="00FA5618">
        <w:t xml:space="preserve"> edit deployment my-deployment</w:t>
      </w:r>
    </w:p>
    <w:p w14:paraId="270C1BB9" w14:textId="77777777" w:rsidR="00262C8A" w:rsidRDefault="00262C8A" w:rsidP="006E75F3"/>
    <w:p w14:paraId="38F4DBBA" w14:textId="3DCBF28E" w:rsidR="00262C8A" w:rsidRPr="006E75F3" w:rsidRDefault="00262C8A" w:rsidP="006E75F3">
      <w:r w:rsidRPr="00262C8A">
        <w:rPr>
          <w:b/>
          <w:bCs/>
        </w:rPr>
        <w:t>Getting into a Pod and checking logs:</w:t>
      </w:r>
      <w:r>
        <w:br/>
      </w:r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exec webapp -- cat /log/app.log</w:t>
      </w:r>
    </w:p>
    <w:p w14:paraId="77659634" w14:textId="264ECBEA" w:rsidR="006E75F3" w:rsidRDefault="006E75F3"/>
    <w:p w14:paraId="2450C8A5" w14:textId="77777777" w:rsidR="006F1E34" w:rsidRDefault="006F1E34"/>
    <w:p w14:paraId="53FF088A" w14:textId="77777777" w:rsidR="00C449A5" w:rsidRDefault="00C449A5"/>
    <w:p w14:paraId="258989E1" w14:textId="44468868" w:rsidR="00C449A5" w:rsidRDefault="00C449A5" w:rsidP="007E1673">
      <w:r w:rsidRPr="00C449A5">
        <w:rPr>
          <w:b/>
          <w:bCs/>
        </w:rPr>
        <w:t>Replica set</w:t>
      </w:r>
      <w:r w:rsidRPr="00C449A5">
        <w:rPr>
          <w:b/>
          <w:bCs/>
        </w:rPr>
        <w:br/>
      </w:r>
    </w:p>
    <w:p w14:paraId="6F47E7C8" w14:textId="3BAFE6A7" w:rsidR="00E974A3" w:rsidRDefault="00E974A3"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scale </w:t>
      </w:r>
      <w:proofErr w:type="spellStart"/>
      <w:r w:rsidRPr="0050536C">
        <w:rPr>
          <w:highlight w:val="yellow"/>
        </w:rPr>
        <w:t>rs</w:t>
      </w:r>
      <w:proofErr w:type="spellEnd"/>
      <w:r w:rsidRPr="0050536C">
        <w:rPr>
          <w:highlight w:val="yellow"/>
        </w:rPr>
        <w:t xml:space="preserve"> new-replica-set –replicas=5</w:t>
      </w:r>
    </w:p>
    <w:p w14:paraId="1353B44E" w14:textId="77777777" w:rsidR="00E974A3" w:rsidRDefault="00E974A3"/>
    <w:p w14:paraId="1ADF5FE7" w14:textId="77777777" w:rsidR="001B3343" w:rsidRDefault="00E974A3" w:rsidP="001B3343">
      <w:r>
        <w:t xml:space="preserve">When you update RS, even though the image is updated, it will not automatically spin up new pods. You </w:t>
      </w:r>
      <w:proofErr w:type="gramStart"/>
      <w:r>
        <w:t>have to</w:t>
      </w:r>
      <w:proofErr w:type="gramEnd"/>
      <w:r>
        <w:t xml:space="preserve"> manually delete the pods and then the new ones will be created.</w:t>
      </w:r>
      <w:r w:rsidR="00BF705D">
        <w:br/>
      </w:r>
      <w:proofErr w:type="spellStart"/>
      <w:r w:rsidR="001B3343">
        <w:t>apiVersion</w:t>
      </w:r>
      <w:proofErr w:type="spellEnd"/>
      <w:r w:rsidR="001B3343">
        <w:t>: apps/v1</w:t>
      </w:r>
    </w:p>
    <w:p w14:paraId="066EF0DF" w14:textId="77777777" w:rsidR="001B3343" w:rsidRDefault="001B3343" w:rsidP="001B3343">
      <w:r>
        <w:t xml:space="preserve">kind: </w:t>
      </w:r>
      <w:proofErr w:type="spellStart"/>
      <w:r>
        <w:t>ReplicaSet</w:t>
      </w:r>
      <w:proofErr w:type="spellEnd"/>
    </w:p>
    <w:p w14:paraId="691B4738" w14:textId="77777777" w:rsidR="001B3343" w:rsidRDefault="001B3343" w:rsidP="001B3343">
      <w:r>
        <w:t>metadata:</w:t>
      </w:r>
    </w:p>
    <w:p w14:paraId="56880FA0" w14:textId="77777777" w:rsidR="001B3343" w:rsidRDefault="001B3343" w:rsidP="001B3343">
      <w:r>
        <w:t xml:space="preserve">   name: replicaset-1</w:t>
      </w:r>
    </w:p>
    <w:p w14:paraId="3CCC56A0" w14:textId="77777777" w:rsidR="001B3343" w:rsidRDefault="001B3343" w:rsidP="001B3343">
      <w:r>
        <w:t>spec:</w:t>
      </w:r>
    </w:p>
    <w:p w14:paraId="06240861" w14:textId="77777777" w:rsidR="001B3343" w:rsidRDefault="001B3343" w:rsidP="001B3343">
      <w:r>
        <w:t xml:space="preserve">   replicas: 2</w:t>
      </w:r>
    </w:p>
    <w:p w14:paraId="2F6212F5" w14:textId="77777777" w:rsidR="001B3343" w:rsidRPr="0050536C" w:rsidRDefault="001B3343" w:rsidP="001B3343">
      <w:pPr>
        <w:rPr>
          <w:b/>
          <w:bCs/>
          <w:highlight w:val="yellow"/>
        </w:rPr>
      </w:pPr>
      <w:r w:rsidRPr="001B3343">
        <w:rPr>
          <w:b/>
          <w:bCs/>
        </w:rPr>
        <w:t xml:space="preserve">   </w:t>
      </w:r>
      <w:r w:rsidRPr="0050536C">
        <w:rPr>
          <w:b/>
          <w:bCs/>
          <w:highlight w:val="yellow"/>
        </w:rPr>
        <w:t>selector:</w:t>
      </w:r>
    </w:p>
    <w:p w14:paraId="607E10CD" w14:textId="77777777" w:rsidR="001B3343" w:rsidRPr="0050536C" w:rsidRDefault="001B3343" w:rsidP="001B3343">
      <w:pPr>
        <w:rPr>
          <w:b/>
          <w:bCs/>
          <w:highlight w:val="yellow"/>
        </w:rPr>
      </w:pPr>
      <w:r w:rsidRPr="0050536C">
        <w:rPr>
          <w:b/>
          <w:bCs/>
          <w:highlight w:val="yellow"/>
        </w:rPr>
        <w:t xml:space="preserve">      </w:t>
      </w:r>
      <w:proofErr w:type="spellStart"/>
      <w:r w:rsidRPr="0050536C">
        <w:rPr>
          <w:b/>
          <w:bCs/>
          <w:highlight w:val="yellow"/>
        </w:rPr>
        <w:t>matchLabels</w:t>
      </w:r>
      <w:proofErr w:type="spellEnd"/>
      <w:r w:rsidRPr="0050536C">
        <w:rPr>
          <w:b/>
          <w:bCs/>
          <w:highlight w:val="yellow"/>
        </w:rPr>
        <w:t>:</w:t>
      </w:r>
    </w:p>
    <w:p w14:paraId="5F577378" w14:textId="77777777" w:rsidR="001B3343" w:rsidRPr="001B3343" w:rsidRDefault="001B3343" w:rsidP="001B3343">
      <w:pPr>
        <w:rPr>
          <w:b/>
          <w:bCs/>
        </w:rPr>
      </w:pPr>
      <w:r w:rsidRPr="0050536C">
        <w:rPr>
          <w:b/>
          <w:bCs/>
          <w:highlight w:val="yellow"/>
        </w:rPr>
        <w:t xml:space="preserve">        tier: nginx</w:t>
      </w:r>
    </w:p>
    <w:p w14:paraId="38F5AB1F" w14:textId="77777777" w:rsidR="001B3343" w:rsidRDefault="001B3343" w:rsidP="001B3343">
      <w:r>
        <w:t xml:space="preserve">   template:</w:t>
      </w:r>
    </w:p>
    <w:p w14:paraId="43B286A6" w14:textId="77777777" w:rsidR="001B3343" w:rsidRDefault="001B3343" w:rsidP="001B3343">
      <w:r>
        <w:t xml:space="preserve">     metadata:</w:t>
      </w:r>
    </w:p>
    <w:p w14:paraId="32E46599" w14:textId="77777777" w:rsidR="001B3343" w:rsidRPr="0050536C" w:rsidRDefault="001B3343" w:rsidP="001B3343">
      <w:pPr>
        <w:rPr>
          <w:b/>
          <w:bCs/>
          <w:highlight w:val="yellow"/>
        </w:rPr>
      </w:pPr>
      <w:r w:rsidRPr="001B3343">
        <w:rPr>
          <w:b/>
          <w:bCs/>
        </w:rPr>
        <w:t xml:space="preserve">       </w:t>
      </w:r>
      <w:r w:rsidRPr="0050536C">
        <w:rPr>
          <w:b/>
          <w:bCs/>
          <w:highlight w:val="yellow"/>
        </w:rPr>
        <w:t>labels:</w:t>
      </w:r>
    </w:p>
    <w:p w14:paraId="7F1A6982" w14:textId="77777777" w:rsidR="001B3343" w:rsidRPr="001B3343" w:rsidRDefault="001B3343" w:rsidP="001B3343">
      <w:pPr>
        <w:rPr>
          <w:b/>
          <w:bCs/>
        </w:rPr>
      </w:pPr>
      <w:r w:rsidRPr="0050536C">
        <w:rPr>
          <w:b/>
          <w:bCs/>
          <w:highlight w:val="yellow"/>
        </w:rPr>
        <w:t xml:space="preserve">        tier: nginx</w:t>
      </w:r>
    </w:p>
    <w:p w14:paraId="334E92A5" w14:textId="77777777" w:rsidR="001B3343" w:rsidRDefault="001B3343" w:rsidP="001B3343">
      <w:r>
        <w:t xml:space="preserve">     spec:</w:t>
      </w:r>
    </w:p>
    <w:p w14:paraId="685C8580" w14:textId="77777777" w:rsidR="001B3343" w:rsidRDefault="001B3343" w:rsidP="001B3343">
      <w:r>
        <w:t xml:space="preserve">       containers:</w:t>
      </w:r>
    </w:p>
    <w:p w14:paraId="407A7D3B" w14:textId="77777777" w:rsidR="001B3343" w:rsidRDefault="001B3343" w:rsidP="001B3343">
      <w:r>
        <w:t xml:space="preserve">       - name: nginx</w:t>
      </w:r>
    </w:p>
    <w:p w14:paraId="132D7665" w14:textId="36231255" w:rsidR="00BF705D" w:rsidRDefault="001B3343" w:rsidP="001B3343">
      <w:r>
        <w:t xml:space="preserve">         image: nginx</w:t>
      </w:r>
    </w:p>
    <w:p w14:paraId="17F29D25" w14:textId="77777777" w:rsidR="009E4BD3" w:rsidRDefault="009E4BD3"/>
    <w:p w14:paraId="3630FF9C" w14:textId="7865D3A6" w:rsidR="009E4BD3" w:rsidRDefault="009E4BD3">
      <w:r w:rsidRPr="009E4BD3">
        <w:rPr>
          <w:b/>
          <w:bCs/>
        </w:rPr>
        <w:t>Deployments:</w:t>
      </w:r>
      <w:r>
        <w:br/>
      </w:r>
    </w:p>
    <w:p w14:paraId="4726983A" w14:textId="516AF698" w:rsidR="005F7C44" w:rsidRDefault="005F7C44">
      <w:proofErr w:type="spellStart"/>
      <w:r w:rsidRPr="005F7C44">
        <w:t>kubectl</w:t>
      </w:r>
      <w:proofErr w:type="spellEnd"/>
      <w:r w:rsidRPr="005F7C44">
        <w:t xml:space="preserve"> create deployment nginx --image=nginx</w:t>
      </w:r>
    </w:p>
    <w:p w14:paraId="1493DB2E" w14:textId="5D4A6B48" w:rsidR="009E4BD3" w:rsidRDefault="007936AF">
      <w:proofErr w:type="spellStart"/>
      <w:r w:rsidRPr="007936AF">
        <w:t>kubectl</w:t>
      </w:r>
      <w:proofErr w:type="spellEnd"/>
      <w:r w:rsidRPr="007936AF">
        <w:t xml:space="preserve"> create deployment nginx --image=nginx --replicas=4</w:t>
      </w:r>
    </w:p>
    <w:p w14:paraId="1746F19E" w14:textId="3F552BEC" w:rsidR="00222404" w:rsidRDefault="00222404">
      <w:proofErr w:type="spellStart"/>
      <w:r w:rsidRPr="00222404">
        <w:t>kubectl</w:t>
      </w:r>
      <w:proofErr w:type="spellEnd"/>
      <w:r w:rsidRPr="00222404">
        <w:t xml:space="preserve"> create deployment </w:t>
      </w:r>
      <w:proofErr w:type="spellStart"/>
      <w:r w:rsidRPr="00222404">
        <w:t>redis</w:t>
      </w:r>
      <w:proofErr w:type="spellEnd"/>
      <w:r w:rsidRPr="00222404">
        <w:t>-deploy --namespace=dev-ns --replicas=2 --image=</w:t>
      </w:r>
      <w:proofErr w:type="spellStart"/>
      <w:r w:rsidRPr="00222404">
        <w:t>redis</w:t>
      </w:r>
      <w:proofErr w:type="spellEnd"/>
    </w:p>
    <w:p w14:paraId="494D7DED" w14:textId="3662CE82" w:rsidR="000A7EFA" w:rsidRDefault="00857FD2">
      <w:proofErr w:type="spellStart"/>
      <w:r w:rsidRPr="00857FD2">
        <w:t>kubectl</w:t>
      </w:r>
      <w:proofErr w:type="spellEnd"/>
      <w:r w:rsidRPr="00857FD2">
        <w:t xml:space="preserve"> scale deployment nginx --replicas=4</w:t>
      </w:r>
    </w:p>
    <w:p w14:paraId="61F30061" w14:textId="5E7CBD94" w:rsidR="005000C0" w:rsidRPr="0050536C" w:rsidRDefault="005000C0">
      <w:pPr>
        <w:rPr>
          <w:highlight w:val="yellow"/>
        </w:rPr>
      </w:pPr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rollout status deployment nginx</w:t>
      </w:r>
      <w:r w:rsidR="00445EB5" w:rsidRPr="0050536C">
        <w:rPr>
          <w:highlight w:val="yellow"/>
        </w:rPr>
        <w:t>. == live status of rollout</w:t>
      </w:r>
    </w:p>
    <w:p w14:paraId="116EA05A" w14:textId="61262FD4" w:rsidR="005000C0" w:rsidRPr="0050536C" w:rsidRDefault="005000C0">
      <w:pPr>
        <w:rPr>
          <w:highlight w:val="yellow"/>
        </w:rPr>
      </w:pPr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rollout history deployment nginx</w:t>
      </w:r>
      <w:r w:rsidR="000E5FE6" w:rsidRPr="0050536C">
        <w:rPr>
          <w:highlight w:val="yellow"/>
        </w:rPr>
        <w:t xml:space="preserve"> == </w:t>
      </w:r>
      <w:r w:rsidR="00B51756" w:rsidRPr="0050536C">
        <w:rPr>
          <w:highlight w:val="yellow"/>
        </w:rPr>
        <w:t xml:space="preserve">This shows revision and change cause. </w:t>
      </w:r>
      <w:r w:rsidR="000E5FE6" w:rsidRPr="0050536C">
        <w:rPr>
          <w:highlight w:val="yellow"/>
        </w:rPr>
        <w:t>if you do not record, the change cause will be none</w:t>
      </w:r>
      <w:r w:rsidR="00156C11" w:rsidRPr="0050536C">
        <w:rPr>
          <w:highlight w:val="yellow"/>
        </w:rPr>
        <w:t>. To record, add –-record while creating or applying the dep</w:t>
      </w:r>
      <w:r w:rsidR="00B51756" w:rsidRPr="0050536C">
        <w:rPr>
          <w:highlight w:val="yellow"/>
        </w:rPr>
        <w:t xml:space="preserve">. </w:t>
      </w:r>
    </w:p>
    <w:p w14:paraId="6FB3F92B" w14:textId="74F3318F" w:rsidR="00445EB5" w:rsidRDefault="00445EB5"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rollout undo deployment nginx --to-revision=1</w:t>
      </w:r>
    </w:p>
    <w:p w14:paraId="5C819B24" w14:textId="742B1C76" w:rsidR="00857FD2" w:rsidRDefault="005000C0">
      <w:pPr>
        <w:rPr>
          <w:b/>
          <w:bCs/>
        </w:rPr>
      </w:pPr>
      <w:proofErr w:type="spellStart"/>
      <w:r w:rsidRPr="005D5D1F">
        <w:rPr>
          <w:b/>
          <w:bCs/>
        </w:rPr>
        <w:t>kubectl</w:t>
      </w:r>
      <w:proofErr w:type="spellEnd"/>
      <w:r w:rsidRPr="005D5D1F">
        <w:rPr>
          <w:b/>
          <w:bCs/>
        </w:rPr>
        <w:t xml:space="preserve"> edit deployments </w:t>
      </w:r>
      <w:proofErr w:type="gramStart"/>
      <w:r w:rsidRPr="005D5D1F">
        <w:rPr>
          <w:b/>
          <w:bCs/>
        </w:rPr>
        <w:t>nginx</w:t>
      </w:r>
      <w:r w:rsidR="005D5D1F">
        <w:rPr>
          <w:b/>
          <w:bCs/>
        </w:rPr>
        <w:t xml:space="preserve">  </w:t>
      </w:r>
      <w:r w:rsidR="005D5D1F" w:rsidRPr="005D5D1F">
        <w:t>=</w:t>
      </w:r>
      <w:proofErr w:type="gramEnd"/>
      <w:r w:rsidR="005D5D1F" w:rsidRPr="005D5D1F">
        <w:t xml:space="preserve">= use this to edit the </w:t>
      </w:r>
      <w:proofErr w:type="spellStart"/>
      <w:r w:rsidR="005D5D1F" w:rsidRPr="005D5D1F">
        <w:t>depl</w:t>
      </w:r>
      <w:proofErr w:type="spellEnd"/>
    </w:p>
    <w:p w14:paraId="7A54C6D4" w14:textId="77777777" w:rsidR="005D5D1F" w:rsidRDefault="005D5D1F">
      <w:pPr>
        <w:rPr>
          <w:b/>
          <w:bCs/>
        </w:rPr>
      </w:pPr>
    </w:p>
    <w:p w14:paraId="7D84EF61" w14:textId="77777777" w:rsidR="005D5D1F" w:rsidRPr="005D5D1F" w:rsidRDefault="005D5D1F">
      <w:pPr>
        <w:rPr>
          <w:b/>
          <w:bCs/>
        </w:rPr>
      </w:pPr>
    </w:p>
    <w:p w14:paraId="5E4610A6" w14:textId="0D3ADBCB" w:rsidR="00B07F2E" w:rsidRDefault="005D5B11">
      <w:r w:rsidRPr="005D5B11">
        <w:rPr>
          <w:b/>
          <w:bCs/>
        </w:rPr>
        <w:t>Namespace:</w:t>
      </w:r>
      <w:r>
        <w:br/>
      </w:r>
      <w:proofErr w:type="spellStart"/>
      <w:r w:rsidRPr="005D5B11">
        <w:t>kubectl</w:t>
      </w:r>
      <w:proofErr w:type="spellEnd"/>
      <w:r w:rsidRPr="005D5B11">
        <w:t xml:space="preserve"> create namespace dev-ns</w:t>
      </w:r>
    </w:p>
    <w:p w14:paraId="242C90CA" w14:textId="77777777" w:rsidR="005D5B11" w:rsidRDefault="005D5B11"/>
    <w:p w14:paraId="663E8CF8" w14:textId="17FB7047" w:rsidR="007E1673" w:rsidRDefault="007E1673">
      <w:pPr>
        <w:rPr>
          <w:b/>
          <w:bCs/>
        </w:rPr>
      </w:pPr>
      <w:proofErr w:type="spellStart"/>
      <w:r w:rsidRPr="007E1673">
        <w:rPr>
          <w:b/>
          <w:bCs/>
        </w:rPr>
        <w:t>ConfigMaps</w:t>
      </w:r>
      <w:proofErr w:type="spellEnd"/>
      <w:r w:rsidRPr="007E1673">
        <w:rPr>
          <w:b/>
          <w:bCs/>
        </w:rPr>
        <w:t>:</w:t>
      </w:r>
    </w:p>
    <w:p w14:paraId="3CC2B3B1" w14:textId="735FBA32" w:rsidR="007E1673" w:rsidRPr="0050536C" w:rsidRDefault="008C281A">
      <w:pPr>
        <w:rPr>
          <w:highlight w:val="yellow"/>
        </w:rPr>
      </w:pPr>
      <w:proofErr w:type="spellStart"/>
      <w:r w:rsidRPr="0050536C">
        <w:rPr>
          <w:highlight w:val="yellow"/>
        </w:rPr>
        <w:t>kubectl</w:t>
      </w:r>
      <w:proofErr w:type="spellEnd"/>
      <w:r w:rsidRPr="0050536C">
        <w:rPr>
          <w:highlight w:val="yellow"/>
        </w:rPr>
        <w:t xml:space="preserve"> create </w:t>
      </w:r>
      <w:proofErr w:type="spellStart"/>
      <w:r w:rsidRPr="0050536C">
        <w:rPr>
          <w:highlight w:val="yellow"/>
        </w:rPr>
        <w:t>configmap</w:t>
      </w:r>
      <w:proofErr w:type="spellEnd"/>
      <w:r w:rsidRPr="0050536C">
        <w:rPr>
          <w:highlight w:val="yellow"/>
        </w:rPr>
        <w:t xml:space="preserve"> webapp-config-map --from-literal=APP_COLOR=</w:t>
      </w:r>
      <w:proofErr w:type="spellStart"/>
      <w:r w:rsidRPr="0050536C">
        <w:rPr>
          <w:highlight w:val="yellow"/>
        </w:rPr>
        <w:t>darkblue</w:t>
      </w:r>
      <w:proofErr w:type="spellEnd"/>
      <w:r w:rsidRPr="0050536C">
        <w:rPr>
          <w:highlight w:val="yellow"/>
        </w:rPr>
        <w:t xml:space="preserve"> --from-literal=APP_OTHER=disregard</w:t>
      </w:r>
    </w:p>
    <w:p w14:paraId="3BCA85DD" w14:textId="135986CC" w:rsidR="001A6EE1" w:rsidRPr="0050536C" w:rsidRDefault="001A6EE1" w:rsidP="001A6EE1">
      <w:pPr>
        <w:pStyle w:val="ListParagraph"/>
        <w:numPr>
          <w:ilvl w:val="0"/>
          <w:numId w:val="2"/>
        </w:numPr>
        <w:rPr>
          <w:highlight w:val="yellow"/>
        </w:rPr>
      </w:pPr>
      <w:r w:rsidRPr="0050536C">
        <w:rPr>
          <w:highlight w:val="yellow"/>
        </w:rPr>
        <w:t xml:space="preserve">Whenever you make any changes to key/value in CM, you </w:t>
      </w:r>
      <w:proofErr w:type="gramStart"/>
      <w:r w:rsidRPr="0050536C">
        <w:rPr>
          <w:highlight w:val="yellow"/>
        </w:rPr>
        <w:t>have to</w:t>
      </w:r>
      <w:proofErr w:type="gramEnd"/>
      <w:r w:rsidRPr="0050536C">
        <w:rPr>
          <w:highlight w:val="yellow"/>
        </w:rPr>
        <w:t xml:space="preserve"> restart/</w:t>
      </w:r>
      <w:r w:rsidR="00B94F37" w:rsidRPr="0050536C">
        <w:rPr>
          <w:highlight w:val="yellow"/>
        </w:rPr>
        <w:t>recreate the pod</w:t>
      </w:r>
    </w:p>
    <w:p w14:paraId="59EDB631" w14:textId="77777777" w:rsidR="0050536C" w:rsidRDefault="0050536C" w:rsidP="006E5E28"/>
    <w:p w14:paraId="749242E7" w14:textId="77777777" w:rsidR="0050536C" w:rsidRDefault="0050536C" w:rsidP="006E5E28">
      <w:r w:rsidRPr="00D215A4">
        <w:rPr>
          <w:b/>
          <w:bCs/>
          <w:highlight w:val="yellow"/>
        </w:rPr>
        <w:t>Three ways to use config maps in a pod:</w:t>
      </w:r>
    </w:p>
    <w:p w14:paraId="4CD789A1" w14:textId="77777777" w:rsidR="0050536C" w:rsidRDefault="0050536C" w:rsidP="006E5E28"/>
    <w:p w14:paraId="4A9E4C1A" w14:textId="77777777" w:rsidR="00CF6CFC" w:rsidRPr="00CF6CFC" w:rsidRDefault="0050536C" w:rsidP="00CF6CFC">
      <w:pPr>
        <w:pStyle w:val="HTMLPreformatted"/>
        <w:shd w:val="clear" w:color="auto" w:fill="F8F8F8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b/>
          <w:bCs/>
        </w:rPr>
        <w:t>Mount into volumes:</w:t>
      </w:r>
      <w:r>
        <w:br/>
      </w:r>
      <w:r>
        <w:br/>
      </w:r>
      <w:r w:rsidR="00CF6CFC"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="00CF6CFC"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5DA507F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34EE3D1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mypod</w:t>
      </w:r>
      <w:proofErr w:type="spellEnd"/>
    </w:p>
    <w:p w14:paraId="54868DEF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redis</w:t>
      </w:r>
      <w:proofErr w:type="spellEnd"/>
    </w:p>
    <w:p w14:paraId="48FFEED4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volumeMounts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D7A0F2A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foo</w:t>
      </w:r>
    </w:p>
    <w:p w14:paraId="6EA4710F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mountPath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"/</w:t>
      </w:r>
      <w:proofErr w:type="spellStart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/foo"</w:t>
      </w:r>
    </w:p>
    <w:p w14:paraId="35922C22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readOnly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true</w:t>
      </w:r>
    </w:p>
    <w:p w14:paraId="43B3EC8B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volumes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8866251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foo</w:t>
      </w:r>
    </w:p>
    <w:p w14:paraId="0676A4C1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configMap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09B4619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myconfigmap</w:t>
      </w:r>
      <w:proofErr w:type="spellEnd"/>
    </w:p>
    <w:p w14:paraId="2FDCF996" w14:textId="77777777" w:rsidR="00CF6CFC" w:rsidRPr="00CF6CFC" w:rsidRDefault="00CF6CFC" w:rsidP="00CF6C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ABBA1" w14:textId="77777777" w:rsidR="00CF6CFC" w:rsidRPr="00CF6CFC" w:rsidRDefault="0050536C" w:rsidP="00CF6CFC">
      <w:pPr>
        <w:pStyle w:val="HTMLPreformatted"/>
        <w:shd w:val="clear" w:color="auto" w:fill="F8F8F8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>
        <w:br/>
      </w:r>
      <w:r w:rsidR="00CF6CFC"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="00CF6CFC"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C3CCECD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3D67AF9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app</w:t>
      </w:r>
    </w:p>
    <w:p w14:paraId="76385687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command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"/bin/</w:t>
      </w:r>
      <w:proofErr w:type="spellStart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sh</w:t>
      </w:r>
      <w:proofErr w:type="spellEnd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"-c"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printenv</w:t>
      </w:r>
      <w:proofErr w:type="spellEnd"/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6A5C8276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busybox:latest</w:t>
      </w:r>
      <w:proofErr w:type="spellEnd"/>
      <w:proofErr w:type="gramEnd"/>
    </w:p>
    <w:p w14:paraId="7A05C7A6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envFrom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AC922E4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configMapRef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14C5AC6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myconfigmap</w:t>
      </w:r>
      <w:proofErr w:type="spellEnd"/>
    </w:p>
    <w:p w14:paraId="046E965B" w14:textId="77777777" w:rsidR="00CF6CFC" w:rsidRDefault="00CF6CFC" w:rsidP="006E5E28"/>
    <w:p w14:paraId="14712A70" w14:textId="77777777" w:rsidR="00CF6CFC" w:rsidRDefault="00CF6CFC" w:rsidP="006E5E28"/>
    <w:p w14:paraId="25232B15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1387DF3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F44AB64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demo</w:t>
      </w:r>
    </w:p>
    <w:p w14:paraId="08700C8C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alpine</w:t>
      </w:r>
    </w:p>
    <w:p w14:paraId="4D9E1C05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command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"sleep"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"3600"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45A5B865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env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19FC699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Define the environment variable</w:t>
      </w:r>
    </w:p>
    <w:p w14:paraId="69928F21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PLAYER_INITIAL_LIVES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Notice that the case is different here</w:t>
      </w:r>
    </w:p>
    <w:p w14:paraId="3689E3FE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         </w:t>
      </w:r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from the key name in the </w:t>
      </w:r>
      <w:proofErr w:type="spellStart"/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ConfigMap</w:t>
      </w:r>
      <w:proofErr w:type="spellEnd"/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62FC6801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valueFrom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82EDB50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proofErr w:type="spellStart"/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configMapKeyRef</w:t>
      </w:r>
      <w:proofErr w:type="spellEnd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8A04397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game-demo          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The </w:t>
      </w:r>
      <w:proofErr w:type="spellStart"/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ConfigMap</w:t>
      </w:r>
      <w:proofErr w:type="spellEnd"/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this value comes from.</w:t>
      </w:r>
    </w:p>
    <w:p w14:paraId="074D9BD3" w14:textId="77777777" w:rsidR="00CF6CFC" w:rsidRPr="00CF6CFC" w:rsidRDefault="00CF6CFC" w:rsidP="00CF6C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</w:t>
      </w:r>
      <w:r w:rsidRPr="00CF6CF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key</w:t>
      </w:r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F6CF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player_initial_lives</w:t>
      </w:r>
      <w:proofErr w:type="spellEnd"/>
      <w:r w:rsidRPr="00CF6CF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F6CFC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</w:t>
      </w:r>
    </w:p>
    <w:p w14:paraId="6F5A5674" w14:textId="7A7FD090" w:rsidR="007E1673" w:rsidRDefault="006E5E28" w:rsidP="006E5E28">
      <w:r>
        <w:br/>
      </w:r>
      <w:r w:rsidRPr="006E5E28">
        <w:rPr>
          <w:b/>
          <w:bCs/>
        </w:rPr>
        <w:t>Secrets</w:t>
      </w:r>
      <w:r>
        <w:t>:</w:t>
      </w:r>
      <w:r>
        <w:br/>
      </w:r>
      <w:proofErr w:type="spellStart"/>
      <w:r>
        <w:t>kubectl</w:t>
      </w:r>
      <w:proofErr w:type="spellEnd"/>
      <w:r>
        <w:t xml:space="preserve"> create secret </w:t>
      </w:r>
      <w:r w:rsidRPr="006E5E28">
        <w:rPr>
          <w:b/>
          <w:bCs/>
        </w:rPr>
        <w:t>generic</w:t>
      </w:r>
      <w:r>
        <w:t xml:space="preserve"> </w:t>
      </w:r>
      <w:proofErr w:type="spellStart"/>
      <w:r>
        <w:t>db</w:t>
      </w:r>
      <w:proofErr w:type="spellEnd"/>
      <w:r>
        <w:t>-secret --from-literal=</w:t>
      </w:r>
      <w:proofErr w:type="spellStart"/>
      <w:r>
        <w:t>DB_Host</w:t>
      </w:r>
      <w:proofErr w:type="spellEnd"/>
      <w:r>
        <w:t>=sql01 --from-literal=</w:t>
      </w:r>
      <w:proofErr w:type="spellStart"/>
      <w:r>
        <w:t>DB_User</w:t>
      </w:r>
      <w:proofErr w:type="spellEnd"/>
      <w:r>
        <w:t>=root --from-literal=</w:t>
      </w:r>
      <w:proofErr w:type="spellStart"/>
      <w:r>
        <w:t>DB_Password</w:t>
      </w:r>
      <w:proofErr w:type="spellEnd"/>
      <w:r>
        <w:t>=password123</w:t>
      </w:r>
    </w:p>
    <w:p w14:paraId="3C982B93" w14:textId="32FBEC1D" w:rsidR="004A4DAB" w:rsidRPr="004A4DAB" w:rsidRDefault="004A4DAB" w:rsidP="004A4DAB">
      <w:pPr>
        <w:rPr>
          <w:b/>
          <w:bCs/>
        </w:rPr>
      </w:pPr>
      <w:r>
        <w:t>Creating a TLS secret:</w:t>
      </w:r>
      <w:r>
        <w:br/>
      </w:r>
      <w:proofErr w:type="spellStart"/>
      <w:r w:rsidRPr="00D215A4">
        <w:rPr>
          <w:highlight w:val="yellow"/>
        </w:rPr>
        <w:t>kubectl</w:t>
      </w:r>
      <w:proofErr w:type="spellEnd"/>
      <w:r w:rsidRPr="00D215A4">
        <w:rPr>
          <w:highlight w:val="yellow"/>
        </w:rPr>
        <w:t xml:space="preserve"> create secret </w:t>
      </w:r>
      <w:proofErr w:type="spellStart"/>
      <w:r w:rsidRPr="00D215A4">
        <w:rPr>
          <w:highlight w:val="yellow"/>
        </w:rPr>
        <w:t>tls</w:t>
      </w:r>
      <w:proofErr w:type="spellEnd"/>
      <w:r w:rsidRPr="00D215A4">
        <w:rPr>
          <w:highlight w:val="yellow"/>
        </w:rPr>
        <w:t xml:space="preserve"> my-</w:t>
      </w:r>
      <w:proofErr w:type="spellStart"/>
      <w:r w:rsidRPr="00D215A4">
        <w:rPr>
          <w:highlight w:val="yellow"/>
        </w:rPr>
        <w:t>tls</w:t>
      </w:r>
      <w:proofErr w:type="spellEnd"/>
      <w:r w:rsidRPr="00D215A4">
        <w:rPr>
          <w:highlight w:val="yellow"/>
        </w:rPr>
        <w:t>-secret --cert=path/to/cert/file --key=path/to/key/file -n namespace</w:t>
      </w:r>
    </w:p>
    <w:p w14:paraId="16DF1AB7" w14:textId="34CC8B68" w:rsidR="004A4DAB" w:rsidRDefault="004A4DAB" w:rsidP="006E5E28"/>
    <w:p w14:paraId="1C8CFC0E" w14:textId="77777777" w:rsidR="005D5B11" w:rsidRDefault="005D5B11"/>
    <w:p w14:paraId="41CACCE1" w14:textId="3F568AEA" w:rsidR="00B07F2E" w:rsidRDefault="00B07F2E">
      <w:r w:rsidRPr="00882DBD">
        <w:rPr>
          <w:b/>
          <w:bCs/>
          <w:highlight w:val="yellow"/>
        </w:rPr>
        <w:t>Service:</w:t>
      </w:r>
      <w:r w:rsidRPr="00882DBD">
        <w:rPr>
          <w:highlight w:val="yellow"/>
        </w:rPr>
        <w:br/>
      </w:r>
      <w:proofErr w:type="spellStart"/>
      <w:r w:rsidRPr="00882DBD">
        <w:rPr>
          <w:highlight w:val="yellow"/>
        </w:rPr>
        <w:t>kubectl</w:t>
      </w:r>
      <w:proofErr w:type="spellEnd"/>
      <w:r w:rsidRPr="00882DBD">
        <w:rPr>
          <w:highlight w:val="yellow"/>
        </w:rPr>
        <w:t xml:space="preserve"> expose pod </w:t>
      </w:r>
      <w:proofErr w:type="spellStart"/>
      <w:r w:rsidRPr="00882DBD">
        <w:rPr>
          <w:highlight w:val="yellow"/>
        </w:rPr>
        <w:t>redis</w:t>
      </w:r>
      <w:proofErr w:type="spellEnd"/>
      <w:r w:rsidRPr="00882DBD">
        <w:rPr>
          <w:highlight w:val="yellow"/>
        </w:rPr>
        <w:t xml:space="preserve"> --port=6379 --name=</w:t>
      </w:r>
      <w:proofErr w:type="spellStart"/>
      <w:r w:rsidRPr="00882DBD">
        <w:rPr>
          <w:highlight w:val="yellow"/>
        </w:rPr>
        <w:t>redis</w:t>
      </w:r>
      <w:proofErr w:type="spellEnd"/>
      <w:r w:rsidRPr="00882DBD">
        <w:rPr>
          <w:highlight w:val="yellow"/>
        </w:rPr>
        <w:t>-service</w:t>
      </w:r>
    </w:p>
    <w:p w14:paraId="2D4C7268" w14:textId="77777777" w:rsidR="000A7EFA" w:rsidRDefault="000A7EFA"/>
    <w:p w14:paraId="5F000D44" w14:textId="5CE94F02" w:rsidR="00836BAE" w:rsidRDefault="00836BAE">
      <w:r w:rsidRPr="00836BAE">
        <w:rPr>
          <w:b/>
          <w:bCs/>
        </w:rPr>
        <w:t>Security:</w:t>
      </w:r>
      <w:r>
        <w:br/>
      </w:r>
      <w:proofErr w:type="spellStart"/>
      <w:r w:rsidRPr="00836BAE">
        <w:t>kubectl</w:t>
      </w:r>
      <w:proofErr w:type="spellEnd"/>
      <w:r w:rsidRPr="00836BAE">
        <w:t xml:space="preserve"> exec ubuntu-sleeper </w:t>
      </w:r>
      <w:r w:rsidR="002A7CED">
        <w:t>–</w:t>
      </w:r>
      <w:r w:rsidRPr="00836BAE">
        <w:t xml:space="preserve"> </w:t>
      </w:r>
      <w:proofErr w:type="spellStart"/>
      <w:r w:rsidRPr="00836BAE">
        <w:t>whoami</w:t>
      </w:r>
      <w:proofErr w:type="spellEnd"/>
      <w:r w:rsidR="002A7CED">
        <w:t xml:space="preserve"> =&gt; get into the pod and execute a command</w:t>
      </w:r>
    </w:p>
    <w:p w14:paraId="06D2D88F" w14:textId="77777777" w:rsidR="002A7CED" w:rsidRDefault="002A7CED"/>
    <w:p w14:paraId="6D94B1C7" w14:textId="65117DBB" w:rsidR="00C60B4F" w:rsidRPr="00882DBD" w:rsidRDefault="00C60B4F" w:rsidP="00C60B4F">
      <w:pPr>
        <w:rPr>
          <w:highlight w:val="yellow"/>
        </w:rPr>
      </w:pPr>
      <w:r>
        <w:t xml:space="preserve">To add security context, meaning who </w:t>
      </w:r>
      <w:proofErr w:type="gramStart"/>
      <w:r>
        <w:t>has to</w:t>
      </w:r>
      <w:proofErr w:type="gramEnd"/>
      <w:r>
        <w:t xml:space="preserve"> access the container inside a pod, what </w:t>
      </w:r>
      <w:proofErr w:type="spellStart"/>
      <w:r>
        <w:t>capablilites</w:t>
      </w:r>
      <w:proofErr w:type="spellEnd"/>
      <w:r>
        <w:t xml:space="preserve"> they have, add the below under the pod (apply to all containers) or at the level of container.</w:t>
      </w:r>
      <w:r>
        <w:br/>
      </w:r>
      <w:r>
        <w:br/>
      </w:r>
      <w:proofErr w:type="spellStart"/>
      <w:r w:rsidRPr="00882DBD">
        <w:rPr>
          <w:highlight w:val="yellow"/>
        </w:rPr>
        <w:t>securityContext</w:t>
      </w:r>
      <w:proofErr w:type="spellEnd"/>
      <w:r w:rsidRPr="00882DBD">
        <w:rPr>
          <w:highlight w:val="yellow"/>
        </w:rPr>
        <w:t>:</w:t>
      </w:r>
    </w:p>
    <w:p w14:paraId="16CA7B6D" w14:textId="4520BEAC" w:rsidR="00C60B4F" w:rsidRPr="00882DBD" w:rsidRDefault="00C60B4F" w:rsidP="00C60B4F">
      <w:pPr>
        <w:rPr>
          <w:highlight w:val="yellow"/>
        </w:rPr>
      </w:pPr>
      <w:r w:rsidRPr="00882DBD">
        <w:rPr>
          <w:highlight w:val="yellow"/>
        </w:rPr>
        <w:t xml:space="preserve">      </w:t>
      </w:r>
      <w:proofErr w:type="spellStart"/>
      <w:r w:rsidRPr="00882DBD">
        <w:rPr>
          <w:highlight w:val="yellow"/>
        </w:rPr>
        <w:t>runAsUser</w:t>
      </w:r>
      <w:proofErr w:type="spellEnd"/>
      <w:r w:rsidRPr="00882DBD">
        <w:rPr>
          <w:highlight w:val="yellow"/>
        </w:rPr>
        <w:t>: 1010</w:t>
      </w:r>
    </w:p>
    <w:p w14:paraId="7C750D5C" w14:textId="77777777" w:rsidR="00C60B4F" w:rsidRPr="00882DBD" w:rsidRDefault="00C60B4F" w:rsidP="00C60B4F">
      <w:pPr>
        <w:rPr>
          <w:highlight w:val="yellow"/>
        </w:rPr>
      </w:pPr>
      <w:r w:rsidRPr="00882DBD">
        <w:rPr>
          <w:highlight w:val="yellow"/>
        </w:rPr>
        <w:t xml:space="preserve">      capabilities:</w:t>
      </w:r>
    </w:p>
    <w:p w14:paraId="2A95E475" w14:textId="318E7C2E" w:rsidR="00C60B4F" w:rsidRDefault="00C60B4F" w:rsidP="00C60B4F">
      <w:r w:rsidRPr="00882DBD">
        <w:rPr>
          <w:highlight w:val="yellow"/>
        </w:rPr>
        <w:t xml:space="preserve">        add: ["SYS_TIME"]</w:t>
      </w:r>
    </w:p>
    <w:p w14:paraId="329B1139" w14:textId="77777777" w:rsidR="002A7CED" w:rsidRDefault="002A7CED"/>
    <w:p w14:paraId="6A693DFA" w14:textId="369D1537" w:rsidR="00C60B4F" w:rsidRDefault="00C60B4F">
      <w:r>
        <w:t xml:space="preserve">If you want it to be root user, remove </w:t>
      </w:r>
      <w:proofErr w:type="spellStart"/>
      <w:r>
        <w:t>runAsUser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add the </w:t>
      </w:r>
      <w:proofErr w:type="spellStart"/>
      <w:r>
        <w:t>securityContext</w:t>
      </w:r>
      <w:proofErr w:type="spellEnd"/>
      <w:r>
        <w:t xml:space="preserve"> at the container level, not the pod level</w:t>
      </w:r>
    </w:p>
    <w:p w14:paraId="018BA1E3" w14:textId="77777777" w:rsidR="002A7CED" w:rsidRDefault="002A7CED"/>
    <w:p w14:paraId="280C922F" w14:textId="6D8B8A67" w:rsidR="002323D7" w:rsidRDefault="00E62F49">
      <w:pPr>
        <w:rPr>
          <w:b/>
          <w:bCs/>
        </w:rPr>
      </w:pPr>
      <w:proofErr w:type="spellStart"/>
      <w:r w:rsidRPr="00E62F49">
        <w:rPr>
          <w:b/>
          <w:bCs/>
        </w:rPr>
        <w:t>ServiceAccounts</w:t>
      </w:r>
      <w:proofErr w:type="spellEnd"/>
      <w:r w:rsidRPr="00E62F49">
        <w:rPr>
          <w:b/>
          <w:bCs/>
        </w:rPr>
        <w:t>:</w:t>
      </w:r>
      <w:r w:rsidR="002323D7">
        <w:rPr>
          <w:b/>
          <w:bCs/>
        </w:rPr>
        <w:t xml:space="preserve"> (Motive is to access the </w:t>
      </w:r>
      <w:proofErr w:type="spellStart"/>
      <w:r w:rsidR="002323D7">
        <w:rPr>
          <w:b/>
          <w:bCs/>
        </w:rPr>
        <w:t>api</w:t>
      </w:r>
      <w:proofErr w:type="spellEnd"/>
      <w:r w:rsidR="002323D7">
        <w:rPr>
          <w:b/>
          <w:bCs/>
        </w:rPr>
        <w:t xml:space="preserve"> server)</w:t>
      </w:r>
    </w:p>
    <w:p w14:paraId="52F7CB11" w14:textId="6EDCCF60" w:rsidR="002A7CED" w:rsidRPr="00882DBD" w:rsidRDefault="00E62F49">
      <w:pPr>
        <w:rPr>
          <w:highlight w:val="yellow"/>
        </w:rPr>
      </w:pPr>
      <w:proofErr w:type="spellStart"/>
      <w:r w:rsidRPr="00882DBD">
        <w:rPr>
          <w:highlight w:val="yellow"/>
        </w:rPr>
        <w:t>kubectl</w:t>
      </w:r>
      <w:proofErr w:type="spellEnd"/>
      <w:r w:rsidRPr="00882DBD">
        <w:rPr>
          <w:highlight w:val="yellow"/>
        </w:rPr>
        <w:t xml:space="preserve"> create </w:t>
      </w:r>
      <w:proofErr w:type="spellStart"/>
      <w:r w:rsidRPr="00882DBD">
        <w:rPr>
          <w:highlight w:val="yellow"/>
        </w:rPr>
        <w:t>sa</w:t>
      </w:r>
      <w:proofErr w:type="spellEnd"/>
      <w:r w:rsidRPr="00882DBD">
        <w:rPr>
          <w:highlight w:val="yellow"/>
        </w:rPr>
        <w:t xml:space="preserve"> dashboard-</w:t>
      </w:r>
      <w:proofErr w:type="spellStart"/>
      <w:proofErr w:type="gramStart"/>
      <w:r w:rsidRPr="00882DBD">
        <w:rPr>
          <w:highlight w:val="yellow"/>
        </w:rPr>
        <w:t>sa</w:t>
      </w:r>
      <w:proofErr w:type="spellEnd"/>
      <w:r w:rsidR="000F042B" w:rsidRPr="00882DBD">
        <w:rPr>
          <w:highlight w:val="yellow"/>
        </w:rPr>
        <w:t xml:space="preserve"> </w:t>
      </w:r>
      <w:r w:rsidR="007E0577" w:rsidRPr="00882DBD">
        <w:rPr>
          <w:highlight w:val="yellow"/>
        </w:rPr>
        <w:t xml:space="preserve"> =</w:t>
      </w:r>
      <w:proofErr w:type="gramEnd"/>
      <w:r w:rsidR="007E0577" w:rsidRPr="00882DBD">
        <w:rPr>
          <w:highlight w:val="yellow"/>
        </w:rPr>
        <w:t xml:space="preserve">== </w:t>
      </w:r>
      <w:r w:rsidR="000F042B" w:rsidRPr="00882DBD">
        <w:rPr>
          <w:highlight w:val="yellow"/>
        </w:rPr>
        <w:t xml:space="preserve"> this creates a plain </w:t>
      </w:r>
      <w:proofErr w:type="spellStart"/>
      <w:r w:rsidR="000F042B" w:rsidRPr="00882DBD">
        <w:rPr>
          <w:highlight w:val="yellow"/>
        </w:rPr>
        <w:t>sa</w:t>
      </w:r>
      <w:proofErr w:type="spellEnd"/>
      <w:r w:rsidR="000F042B" w:rsidRPr="00882DBD">
        <w:rPr>
          <w:highlight w:val="yellow"/>
        </w:rPr>
        <w:t xml:space="preserve"> without any token and stuff.</w:t>
      </w:r>
    </w:p>
    <w:p w14:paraId="4FE06456" w14:textId="7C249DCC" w:rsidR="00471A18" w:rsidRPr="00882DBD" w:rsidRDefault="00471A18">
      <w:pPr>
        <w:rPr>
          <w:highlight w:val="yellow"/>
        </w:rPr>
      </w:pPr>
      <w:proofErr w:type="spellStart"/>
      <w:r w:rsidRPr="00882DBD">
        <w:rPr>
          <w:highlight w:val="yellow"/>
        </w:rPr>
        <w:t>kubectl</w:t>
      </w:r>
      <w:proofErr w:type="spellEnd"/>
      <w:r w:rsidRPr="00882DBD">
        <w:rPr>
          <w:highlight w:val="yellow"/>
        </w:rPr>
        <w:t xml:space="preserve"> create token dashboard-</w:t>
      </w:r>
      <w:proofErr w:type="spellStart"/>
      <w:r w:rsidRPr="00882DBD">
        <w:rPr>
          <w:highlight w:val="yellow"/>
        </w:rPr>
        <w:t>sa</w:t>
      </w:r>
      <w:proofErr w:type="spellEnd"/>
    </w:p>
    <w:p w14:paraId="51AB909E" w14:textId="77777777" w:rsidR="00027E42" w:rsidRPr="00882DBD" w:rsidRDefault="00027E42">
      <w:pPr>
        <w:rPr>
          <w:highlight w:val="yellow"/>
        </w:rPr>
      </w:pPr>
    </w:p>
    <w:p w14:paraId="1AFEE121" w14:textId="69D2F596" w:rsidR="00027E42" w:rsidRDefault="00027E42">
      <w:r w:rsidRPr="00882DBD">
        <w:rPr>
          <w:highlight w:val="yellow"/>
        </w:rPr>
        <w:t xml:space="preserve">To add this new </w:t>
      </w:r>
      <w:proofErr w:type="spellStart"/>
      <w:r w:rsidRPr="00882DBD">
        <w:rPr>
          <w:highlight w:val="yellow"/>
        </w:rPr>
        <w:t>sa</w:t>
      </w:r>
      <w:proofErr w:type="spellEnd"/>
      <w:r w:rsidRPr="00882DBD">
        <w:rPr>
          <w:highlight w:val="yellow"/>
        </w:rPr>
        <w:t xml:space="preserve"> to the pod, we need to add it under spec. </w:t>
      </w:r>
      <w:proofErr w:type="spellStart"/>
      <w:proofErr w:type="gramStart"/>
      <w:r w:rsidRPr="00882DBD">
        <w:rPr>
          <w:highlight w:val="yellow"/>
        </w:rPr>
        <w:t>template.spec</w:t>
      </w:r>
      <w:proofErr w:type="spellEnd"/>
      <w:proofErr w:type="gramEnd"/>
      <w:r w:rsidRPr="00882DBD">
        <w:rPr>
          <w:highlight w:val="yellow"/>
        </w:rPr>
        <w:t xml:space="preserve">= &gt; </w:t>
      </w:r>
      <w:proofErr w:type="spellStart"/>
      <w:r w:rsidRPr="00882DBD">
        <w:rPr>
          <w:highlight w:val="yellow"/>
        </w:rPr>
        <w:t>serviceAccountName</w:t>
      </w:r>
      <w:proofErr w:type="spellEnd"/>
      <w:r w:rsidRPr="00882DBD">
        <w:rPr>
          <w:highlight w:val="yellow"/>
        </w:rPr>
        <w:t>: dashboard-</w:t>
      </w:r>
      <w:proofErr w:type="spellStart"/>
      <w:r w:rsidRPr="00882DBD">
        <w:rPr>
          <w:highlight w:val="yellow"/>
        </w:rPr>
        <w:t>sa</w:t>
      </w:r>
      <w:proofErr w:type="spellEnd"/>
    </w:p>
    <w:p w14:paraId="44D272F3" w14:textId="77777777" w:rsidR="008548CF" w:rsidRDefault="008548CF"/>
    <w:p w14:paraId="418E6568" w14:textId="3A22D670" w:rsidR="008548CF" w:rsidRPr="00573BDC" w:rsidRDefault="008548CF">
      <w:pPr>
        <w:rPr>
          <w:b/>
          <w:bCs/>
        </w:rPr>
      </w:pPr>
      <w:r w:rsidRPr="00573BDC">
        <w:rPr>
          <w:b/>
          <w:bCs/>
        </w:rPr>
        <w:t xml:space="preserve">Resource </w:t>
      </w:r>
      <w:r w:rsidR="00573BDC" w:rsidRPr="00573BDC">
        <w:rPr>
          <w:b/>
          <w:bCs/>
        </w:rPr>
        <w:t>Requirements:</w:t>
      </w:r>
    </w:p>
    <w:p w14:paraId="7359556F" w14:textId="77777777" w:rsidR="00A151FA" w:rsidRPr="00761855" w:rsidRDefault="00573BDC" w:rsidP="00A151FA">
      <w:pPr>
        <w:rPr>
          <w:highlight w:val="yellow"/>
        </w:rPr>
      </w:pPr>
      <w:r>
        <w:br/>
        <w:t>At the pod level setting the resources REQUEST and LIMITS</w:t>
      </w:r>
      <w:r w:rsidR="00A151FA">
        <w:t>:</w:t>
      </w:r>
      <w:r w:rsidR="00A151FA">
        <w:br/>
      </w:r>
      <w:proofErr w:type="spellStart"/>
      <w:proofErr w:type="gramStart"/>
      <w:r w:rsidR="00A151FA" w:rsidRPr="0045336C">
        <w:rPr>
          <w:b/>
          <w:bCs/>
        </w:rPr>
        <w:t>spec.containers</w:t>
      </w:r>
      <w:proofErr w:type="spellEnd"/>
      <w:proofErr w:type="gramEnd"/>
      <w:r w:rsidR="00A151FA">
        <w:t xml:space="preserve"> =&gt; </w:t>
      </w:r>
      <w:r w:rsidR="00A151FA">
        <w:br/>
      </w:r>
      <w:r w:rsidR="00A151FA" w:rsidRPr="00761855">
        <w:rPr>
          <w:highlight w:val="yellow"/>
        </w:rPr>
        <w:t>resources:</w:t>
      </w:r>
    </w:p>
    <w:p w14:paraId="452F7CA2" w14:textId="77777777" w:rsidR="00A151FA" w:rsidRPr="00761855" w:rsidRDefault="00A151FA" w:rsidP="00A151FA">
      <w:pPr>
        <w:rPr>
          <w:highlight w:val="yellow"/>
        </w:rPr>
      </w:pPr>
      <w:r w:rsidRPr="00761855">
        <w:rPr>
          <w:highlight w:val="yellow"/>
        </w:rPr>
        <w:t xml:space="preserve">      limits:</w:t>
      </w:r>
    </w:p>
    <w:p w14:paraId="49CD2FB0" w14:textId="77777777" w:rsidR="00A151FA" w:rsidRPr="00761855" w:rsidRDefault="00A151FA" w:rsidP="00A151FA">
      <w:pPr>
        <w:rPr>
          <w:highlight w:val="yellow"/>
        </w:rPr>
      </w:pPr>
      <w:r w:rsidRPr="00761855">
        <w:rPr>
          <w:highlight w:val="yellow"/>
        </w:rPr>
        <w:t xml:space="preserve">        memory: 15Mi</w:t>
      </w:r>
    </w:p>
    <w:p w14:paraId="5FAB4ECC" w14:textId="77777777" w:rsidR="00A151FA" w:rsidRPr="00761855" w:rsidRDefault="00A151FA" w:rsidP="00A151FA">
      <w:pPr>
        <w:rPr>
          <w:highlight w:val="yellow"/>
        </w:rPr>
      </w:pPr>
      <w:r w:rsidRPr="00761855">
        <w:rPr>
          <w:highlight w:val="yellow"/>
        </w:rPr>
        <w:t xml:space="preserve">      requests:</w:t>
      </w:r>
    </w:p>
    <w:p w14:paraId="33E05889" w14:textId="6639BBDB" w:rsidR="00573BDC" w:rsidRDefault="00A151FA" w:rsidP="00A151FA">
      <w:r w:rsidRPr="00761855">
        <w:rPr>
          <w:highlight w:val="yellow"/>
        </w:rPr>
        <w:t xml:space="preserve">        memory: 5Mi</w:t>
      </w:r>
      <w:r>
        <w:br/>
      </w:r>
      <w:r>
        <w:br/>
      </w:r>
      <w:r w:rsidR="00573BDC">
        <w:br/>
        <w:t xml:space="preserve">Limit range at the NS </w:t>
      </w:r>
      <w:proofErr w:type="gramStart"/>
      <w:r w:rsidR="00573BDC">
        <w:t>level ,</w:t>
      </w:r>
      <w:proofErr w:type="gramEnd"/>
      <w:r w:rsidR="00573BDC">
        <w:t xml:space="preserve"> to ensure that the pod has the requests and limits set by default.  </w:t>
      </w:r>
    </w:p>
    <w:p w14:paraId="4D2788CE" w14:textId="77777777" w:rsidR="00D44BF1" w:rsidRPr="00D44BF1" w:rsidRDefault="00D44BF1" w:rsidP="00D44B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proofErr w:type="spellStart"/>
      <w:r w:rsidRPr="00D44BF1">
        <w:rPr>
          <w:rFonts w:ascii="Open Sans" w:eastAsia="Times New Roman" w:hAnsi="Open Sans" w:cs="Open Sans"/>
          <w:color w:val="222222"/>
          <w:kern w:val="0"/>
          <w14:ligatures w14:val="none"/>
        </w:rPr>
        <w:t>LimitRange</w:t>
      </w:r>
      <w:proofErr w:type="spellEnd"/>
      <w:r w:rsidRPr="00D44BF1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validations occur only at Pod admission stage, not on running Pods. If you add or modify a </w:t>
      </w:r>
      <w:proofErr w:type="spellStart"/>
      <w:r w:rsidRPr="00D44BF1">
        <w:rPr>
          <w:rFonts w:ascii="Open Sans" w:eastAsia="Times New Roman" w:hAnsi="Open Sans" w:cs="Open Sans"/>
          <w:color w:val="222222"/>
          <w:kern w:val="0"/>
          <w14:ligatures w14:val="none"/>
        </w:rPr>
        <w:t>LimitRange</w:t>
      </w:r>
      <w:proofErr w:type="spellEnd"/>
      <w:r w:rsidRPr="00D44BF1">
        <w:rPr>
          <w:rFonts w:ascii="Open Sans" w:eastAsia="Times New Roman" w:hAnsi="Open Sans" w:cs="Open Sans"/>
          <w:color w:val="222222"/>
          <w:kern w:val="0"/>
          <w14:ligatures w14:val="none"/>
        </w:rPr>
        <w:t>, the Pods that already exist in that namespace continue unchanged.</w:t>
      </w:r>
    </w:p>
    <w:p w14:paraId="72DC61A8" w14:textId="42DDC586" w:rsidR="00D44BF1" w:rsidRDefault="00D44BF1" w:rsidP="00D44BF1">
      <w:pPr>
        <w:pStyle w:val="ListParagraph"/>
        <w:numPr>
          <w:ilvl w:val="0"/>
          <w:numId w:val="2"/>
        </w:numPr>
      </w:pPr>
    </w:p>
    <w:p w14:paraId="4F720CCD" w14:textId="77777777" w:rsidR="00CE47E5" w:rsidRPr="00705330" w:rsidRDefault="00CE47E5" w:rsidP="00CE47E5">
      <w:pPr>
        <w:rPr>
          <w:b/>
          <w:bCs/>
        </w:rPr>
      </w:pPr>
      <w:proofErr w:type="spellStart"/>
      <w:r w:rsidRPr="00705330">
        <w:rPr>
          <w:b/>
          <w:bCs/>
        </w:rPr>
        <w:t>apiVersion</w:t>
      </w:r>
      <w:proofErr w:type="spellEnd"/>
      <w:r w:rsidRPr="00705330">
        <w:rPr>
          <w:b/>
          <w:bCs/>
        </w:rPr>
        <w:t>: v1</w:t>
      </w:r>
    </w:p>
    <w:p w14:paraId="6561E34C" w14:textId="77777777" w:rsidR="00CE47E5" w:rsidRPr="00705330" w:rsidRDefault="00CE47E5" w:rsidP="00CE47E5">
      <w:pPr>
        <w:rPr>
          <w:b/>
          <w:bCs/>
        </w:rPr>
      </w:pPr>
      <w:r w:rsidRPr="00705330">
        <w:rPr>
          <w:b/>
          <w:bCs/>
        </w:rPr>
        <w:t xml:space="preserve">kind: </w:t>
      </w:r>
      <w:proofErr w:type="spellStart"/>
      <w:r w:rsidRPr="00705330">
        <w:rPr>
          <w:b/>
          <w:bCs/>
        </w:rPr>
        <w:t>LimitRange</w:t>
      </w:r>
      <w:proofErr w:type="spellEnd"/>
    </w:p>
    <w:p w14:paraId="7759B7BE" w14:textId="77777777" w:rsidR="00CE47E5" w:rsidRPr="00705330" w:rsidRDefault="00CE47E5" w:rsidP="00CE47E5">
      <w:pPr>
        <w:rPr>
          <w:b/>
          <w:bCs/>
        </w:rPr>
      </w:pPr>
      <w:r w:rsidRPr="00705330">
        <w:rPr>
          <w:b/>
          <w:bCs/>
        </w:rPr>
        <w:t>metadata:</w:t>
      </w:r>
    </w:p>
    <w:p w14:paraId="47EAEBC2" w14:textId="77777777" w:rsidR="00CE47E5" w:rsidRPr="00705330" w:rsidRDefault="00CE47E5" w:rsidP="00CE47E5">
      <w:pPr>
        <w:rPr>
          <w:b/>
          <w:bCs/>
        </w:rPr>
      </w:pPr>
      <w:r w:rsidRPr="00705330">
        <w:rPr>
          <w:b/>
          <w:bCs/>
        </w:rPr>
        <w:t xml:space="preserve">  name: </w:t>
      </w:r>
      <w:proofErr w:type="spellStart"/>
      <w:r w:rsidRPr="00705330">
        <w:rPr>
          <w:b/>
          <w:bCs/>
        </w:rPr>
        <w:t>cpu</w:t>
      </w:r>
      <w:proofErr w:type="spellEnd"/>
      <w:r w:rsidRPr="00705330">
        <w:rPr>
          <w:b/>
          <w:bCs/>
        </w:rPr>
        <w:t>-resource-constraint</w:t>
      </w:r>
    </w:p>
    <w:p w14:paraId="1A63555C" w14:textId="77777777" w:rsidR="00CE47E5" w:rsidRPr="00705330" w:rsidRDefault="00CE47E5" w:rsidP="00CE47E5">
      <w:pPr>
        <w:rPr>
          <w:b/>
          <w:bCs/>
        </w:rPr>
      </w:pPr>
      <w:r w:rsidRPr="00705330">
        <w:rPr>
          <w:b/>
          <w:bCs/>
        </w:rPr>
        <w:t>spec:</w:t>
      </w:r>
    </w:p>
    <w:p w14:paraId="6FCE62C4" w14:textId="77777777" w:rsidR="00CE47E5" w:rsidRPr="00761855" w:rsidRDefault="00CE47E5" w:rsidP="00CE47E5">
      <w:pPr>
        <w:rPr>
          <w:b/>
          <w:bCs/>
          <w:highlight w:val="yellow"/>
        </w:rPr>
      </w:pPr>
      <w:r w:rsidRPr="00705330">
        <w:rPr>
          <w:b/>
          <w:bCs/>
        </w:rPr>
        <w:t xml:space="preserve">  </w:t>
      </w:r>
      <w:r w:rsidRPr="00761855">
        <w:rPr>
          <w:b/>
          <w:bCs/>
          <w:highlight w:val="yellow"/>
        </w:rPr>
        <w:t>limits:</w:t>
      </w:r>
    </w:p>
    <w:p w14:paraId="5BAFE9D2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- default: # this section defines default limits</w:t>
      </w:r>
    </w:p>
    <w:p w14:paraId="06A9F76E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</w:t>
      </w:r>
      <w:proofErr w:type="spellStart"/>
      <w:r w:rsidRPr="00761855">
        <w:rPr>
          <w:b/>
          <w:bCs/>
          <w:highlight w:val="yellow"/>
        </w:rPr>
        <w:t>cpu</w:t>
      </w:r>
      <w:proofErr w:type="spellEnd"/>
      <w:r w:rsidRPr="00761855">
        <w:rPr>
          <w:b/>
          <w:bCs/>
          <w:highlight w:val="yellow"/>
        </w:rPr>
        <w:t>: 500m</w:t>
      </w:r>
    </w:p>
    <w:p w14:paraId="4185FE25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</w:t>
      </w:r>
      <w:proofErr w:type="spellStart"/>
      <w:r w:rsidRPr="00761855">
        <w:rPr>
          <w:b/>
          <w:bCs/>
          <w:highlight w:val="yellow"/>
        </w:rPr>
        <w:t>defaultRequest</w:t>
      </w:r>
      <w:proofErr w:type="spellEnd"/>
      <w:r w:rsidRPr="00761855">
        <w:rPr>
          <w:b/>
          <w:bCs/>
          <w:highlight w:val="yellow"/>
        </w:rPr>
        <w:t>: # this section defines default requests</w:t>
      </w:r>
    </w:p>
    <w:p w14:paraId="4C739A59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</w:t>
      </w:r>
      <w:proofErr w:type="spellStart"/>
      <w:r w:rsidRPr="00761855">
        <w:rPr>
          <w:b/>
          <w:bCs/>
          <w:highlight w:val="yellow"/>
        </w:rPr>
        <w:t>cpu</w:t>
      </w:r>
      <w:proofErr w:type="spellEnd"/>
      <w:r w:rsidRPr="00761855">
        <w:rPr>
          <w:b/>
          <w:bCs/>
          <w:highlight w:val="yellow"/>
        </w:rPr>
        <w:t>: 500m</w:t>
      </w:r>
    </w:p>
    <w:p w14:paraId="09F5180F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max: # max and min define the limit range</w:t>
      </w:r>
    </w:p>
    <w:p w14:paraId="1AA8B51E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</w:t>
      </w:r>
      <w:proofErr w:type="spellStart"/>
      <w:r w:rsidRPr="00761855">
        <w:rPr>
          <w:b/>
          <w:bCs/>
          <w:highlight w:val="yellow"/>
        </w:rPr>
        <w:t>cpu</w:t>
      </w:r>
      <w:proofErr w:type="spellEnd"/>
      <w:r w:rsidRPr="00761855">
        <w:rPr>
          <w:b/>
          <w:bCs/>
          <w:highlight w:val="yellow"/>
        </w:rPr>
        <w:t>: "1"</w:t>
      </w:r>
    </w:p>
    <w:p w14:paraId="5539062E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min:</w:t>
      </w:r>
    </w:p>
    <w:p w14:paraId="07AEFB17" w14:textId="77777777" w:rsidR="00CE47E5" w:rsidRPr="00761855" w:rsidRDefault="00CE47E5" w:rsidP="00CE47E5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</w:t>
      </w:r>
      <w:proofErr w:type="spellStart"/>
      <w:r w:rsidRPr="00761855">
        <w:rPr>
          <w:b/>
          <w:bCs/>
          <w:highlight w:val="yellow"/>
        </w:rPr>
        <w:t>cpu</w:t>
      </w:r>
      <w:proofErr w:type="spellEnd"/>
      <w:r w:rsidRPr="00761855">
        <w:rPr>
          <w:b/>
          <w:bCs/>
          <w:highlight w:val="yellow"/>
        </w:rPr>
        <w:t>: 100m</w:t>
      </w:r>
    </w:p>
    <w:p w14:paraId="2CF044C4" w14:textId="5EE355CE" w:rsidR="00CE47E5" w:rsidRPr="00705330" w:rsidRDefault="00CE47E5" w:rsidP="00CE47E5">
      <w:pPr>
        <w:rPr>
          <w:b/>
          <w:bCs/>
        </w:rPr>
      </w:pPr>
      <w:r w:rsidRPr="00761855">
        <w:rPr>
          <w:b/>
          <w:bCs/>
          <w:highlight w:val="yellow"/>
        </w:rPr>
        <w:t xml:space="preserve">    type: Container</w:t>
      </w:r>
    </w:p>
    <w:p w14:paraId="3971C9B1" w14:textId="77777777" w:rsidR="00CE47E5" w:rsidRDefault="00CE47E5" w:rsidP="00CE47E5"/>
    <w:p w14:paraId="62593363" w14:textId="77777777" w:rsidR="00CE47E5" w:rsidRDefault="00CE47E5" w:rsidP="00CE47E5"/>
    <w:p w14:paraId="61D03225" w14:textId="35F5DB06" w:rsidR="00573BDC" w:rsidRPr="00471A18" w:rsidRDefault="00573BDC">
      <w:r>
        <w:t xml:space="preserve">Resource Quota at NS level. To restrict how much mem and </w:t>
      </w:r>
      <w:proofErr w:type="spellStart"/>
      <w:r>
        <w:t>cpu</w:t>
      </w:r>
      <w:proofErr w:type="spellEnd"/>
      <w:r>
        <w:t xml:space="preserve"> that all the pods in NS can consume. </w:t>
      </w:r>
    </w:p>
    <w:p w14:paraId="6E7F8005" w14:textId="77777777" w:rsidR="00705330" w:rsidRPr="00705330" w:rsidRDefault="00705330" w:rsidP="00705330">
      <w:pPr>
        <w:rPr>
          <w:b/>
          <w:bCs/>
        </w:rPr>
      </w:pPr>
      <w:proofErr w:type="spellStart"/>
      <w:r w:rsidRPr="00705330">
        <w:rPr>
          <w:b/>
          <w:bCs/>
        </w:rPr>
        <w:t>apiVersion</w:t>
      </w:r>
      <w:proofErr w:type="spellEnd"/>
      <w:r w:rsidRPr="00705330">
        <w:rPr>
          <w:b/>
          <w:bCs/>
        </w:rPr>
        <w:t>: v1</w:t>
      </w:r>
    </w:p>
    <w:p w14:paraId="2C5F43D7" w14:textId="77777777" w:rsidR="00705330" w:rsidRPr="00705330" w:rsidRDefault="00705330" w:rsidP="00705330">
      <w:pPr>
        <w:rPr>
          <w:b/>
          <w:bCs/>
        </w:rPr>
      </w:pPr>
      <w:r w:rsidRPr="00705330">
        <w:rPr>
          <w:b/>
          <w:bCs/>
        </w:rPr>
        <w:t xml:space="preserve">  kind: </w:t>
      </w:r>
      <w:proofErr w:type="spellStart"/>
      <w:r w:rsidRPr="00705330">
        <w:rPr>
          <w:b/>
          <w:bCs/>
        </w:rPr>
        <w:t>ResourceQuota</w:t>
      </w:r>
      <w:proofErr w:type="spellEnd"/>
    </w:p>
    <w:p w14:paraId="5DBA6AE4" w14:textId="77777777" w:rsidR="00705330" w:rsidRPr="00705330" w:rsidRDefault="00705330" w:rsidP="00705330">
      <w:pPr>
        <w:rPr>
          <w:b/>
          <w:bCs/>
        </w:rPr>
      </w:pPr>
      <w:r w:rsidRPr="00705330">
        <w:rPr>
          <w:b/>
          <w:bCs/>
        </w:rPr>
        <w:t xml:space="preserve">  metadata:</w:t>
      </w:r>
    </w:p>
    <w:p w14:paraId="53A39A39" w14:textId="77777777" w:rsidR="00705330" w:rsidRPr="00705330" w:rsidRDefault="00705330" w:rsidP="00705330">
      <w:pPr>
        <w:rPr>
          <w:b/>
          <w:bCs/>
        </w:rPr>
      </w:pPr>
      <w:r w:rsidRPr="00705330">
        <w:rPr>
          <w:b/>
          <w:bCs/>
        </w:rPr>
        <w:t xml:space="preserve">    name: pods-medium</w:t>
      </w:r>
    </w:p>
    <w:p w14:paraId="46605E0A" w14:textId="77777777" w:rsidR="00705330" w:rsidRPr="00705330" w:rsidRDefault="00705330" w:rsidP="00705330">
      <w:pPr>
        <w:rPr>
          <w:b/>
          <w:bCs/>
        </w:rPr>
      </w:pPr>
      <w:r w:rsidRPr="00705330">
        <w:rPr>
          <w:b/>
          <w:bCs/>
        </w:rPr>
        <w:t xml:space="preserve">  spec:</w:t>
      </w:r>
    </w:p>
    <w:p w14:paraId="7A047D98" w14:textId="77777777" w:rsidR="00705330" w:rsidRPr="00761855" w:rsidRDefault="00705330" w:rsidP="00705330">
      <w:pPr>
        <w:rPr>
          <w:b/>
          <w:bCs/>
          <w:highlight w:val="yellow"/>
        </w:rPr>
      </w:pPr>
      <w:r w:rsidRPr="00705330">
        <w:rPr>
          <w:b/>
          <w:bCs/>
        </w:rPr>
        <w:t xml:space="preserve">    </w:t>
      </w:r>
      <w:r w:rsidRPr="00761855">
        <w:rPr>
          <w:b/>
          <w:bCs/>
          <w:highlight w:val="yellow"/>
        </w:rPr>
        <w:t>hard:</w:t>
      </w:r>
    </w:p>
    <w:p w14:paraId="195339DD" w14:textId="77777777" w:rsidR="00705330" w:rsidRPr="00761855" w:rsidRDefault="00705330" w:rsidP="00705330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</w:t>
      </w:r>
      <w:proofErr w:type="spellStart"/>
      <w:r w:rsidRPr="00761855">
        <w:rPr>
          <w:b/>
          <w:bCs/>
          <w:highlight w:val="yellow"/>
        </w:rPr>
        <w:t>cpu</w:t>
      </w:r>
      <w:proofErr w:type="spellEnd"/>
      <w:r w:rsidRPr="00761855">
        <w:rPr>
          <w:b/>
          <w:bCs/>
          <w:highlight w:val="yellow"/>
        </w:rPr>
        <w:t>: "10"</w:t>
      </w:r>
    </w:p>
    <w:p w14:paraId="28DFA0B0" w14:textId="77777777" w:rsidR="00705330" w:rsidRPr="00761855" w:rsidRDefault="00705330" w:rsidP="00705330">
      <w:pPr>
        <w:rPr>
          <w:b/>
          <w:bCs/>
          <w:highlight w:val="yellow"/>
        </w:rPr>
      </w:pPr>
      <w:r w:rsidRPr="00761855">
        <w:rPr>
          <w:b/>
          <w:bCs/>
          <w:highlight w:val="yellow"/>
        </w:rPr>
        <w:t xml:space="preserve">      memory: 20Gi</w:t>
      </w:r>
    </w:p>
    <w:p w14:paraId="26244BC4" w14:textId="77777777" w:rsidR="00705330" w:rsidRPr="00705330" w:rsidRDefault="00705330" w:rsidP="00705330">
      <w:pPr>
        <w:rPr>
          <w:b/>
          <w:bCs/>
        </w:rPr>
      </w:pPr>
      <w:r w:rsidRPr="00761855">
        <w:rPr>
          <w:b/>
          <w:bCs/>
          <w:highlight w:val="yellow"/>
        </w:rPr>
        <w:t xml:space="preserve">      pods: "10"</w:t>
      </w:r>
    </w:p>
    <w:p w14:paraId="4EEDCBB2" w14:textId="77777777" w:rsidR="005C37B7" w:rsidRDefault="005C37B7" w:rsidP="005C37B7">
      <w:pPr>
        <w:pStyle w:val="NormalWeb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ResourceQuota</w:t>
      </w:r>
      <w:proofErr w:type="spellEnd"/>
      <w:r>
        <w:rPr>
          <w:rFonts w:ascii="Open Sans" w:hAnsi="Open Sans" w:cs="Open Sans"/>
          <w:color w:val="222222"/>
        </w:rPr>
        <w:t xml:space="preserve"> support is enabled by default for many Kubernetes distributions. It is enabled when the </w:t>
      </w:r>
      <w:hyperlink r:id="rId8" w:anchor="kube-apiserver" w:tgtFrame="_blank" w:history="1">
        <w:r>
          <w:rPr>
            <w:rStyle w:val="Hyperlink"/>
            <w:rFonts w:ascii="Open Sans" w:hAnsi="Open Sans" w:cs="Open Sans"/>
            <w:color w:val="000000"/>
          </w:rPr>
          <w:t>API server</w:t>
        </w:r>
      </w:hyperlink>
      <w:r>
        <w:rPr>
          <w:rFonts w:ascii="Open Sans" w:hAnsi="Open Sans" w:cs="Open Sans"/>
          <w:color w:val="222222"/>
        </w:rPr>
        <w:t> </w:t>
      </w:r>
      <w:r>
        <w:rPr>
          <w:rStyle w:val="HTMLCode"/>
          <w:rFonts w:ascii="Menlo" w:eastAsiaTheme="majorEastAsia" w:hAnsi="Menlo" w:cs="Menlo"/>
          <w:color w:val="222222"/>
        </w:rPr>
        <w:t>--enable-admission-plugins=</w:t>
      </w:r>
      <w:r>
        <w:rPr>
          <w:rFonts w:ascii="Open Sans" w:hAnsi="Open Sans" w:cs="Open Sans"/>
          <w:color w:val="222222"/>
        </w:rPr>
        <w:t> flag has </w:t>
      </w:r>
      <w:proofErr w:type="spellStart"/>
      <w:r>
        <w:rPr>
          <w:rStyle w:val="HTMLCode"/>
          <w:rFonts w:ascii="Menlo" w:eastAsiaTheme="majorEastAsia" w:hAnsi="Menlo" w:cs="Menlo"/>
          <w:color w:val="222222"/>
        </w:rPr>
        <w:t>ResourceQuota</w:t>
      </w:r>
      <w:proofErr w:type="spellEnd"/>
      <w:r>
        <w:rPr>
          <w:rFonts w:ascii="Open Sans" w:hAnsi="Open Sans" w:cs="Open Sans"/>
          <w:color w:val="222222"/>
        </w:rPr>
        <w:t> as one of its arguments.</w:t>
      </w:r>
    </w:p>
    <w:p w14:paraId="13AC497A" w14:textId="77777777" w:rsidR="005C37B7" w:rsidRDefault="005C37B7" w:rsidP="005C37B7">
      <w:pPr>
        <w:pStyle w:val="NormalWeb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 resource quota is enforced in a particular namespace when there is a </w:t>
      </w:r>
      <w:proofErr w:type="spellStart"/>
      <w:r>
        <w:rPr>
          <w:rFonts w:ascii="Open Sans" w:hAnsi="Open Sans" w:cs="Open Sans"/>
          <w:color w:val="222222"/>
        </w:rPr>
        <w:t>ResourceQuota</w:t>
      </w:r>
      <w:proofErr w:type="spellEnd"/>
      <w:r>
        <w:rPr>
          <w:rFonts w:ascii="Open Sans" w:hAnsi="Open Sans" w:cs="Open Sans"/>
          <w:color w:val="222222"/>
        </w:rPr>
        <w:t xml:space="preserve"> in that namespace.</w:t>
      </w:r>
    </w:p>
    <w:p w14:paraId="4650386E" w14:textId="197828AF" w:rsidR="002A7CED" w:rsidRPr="005C37B7" w:rsidRDefault="002A7CED" w:rsidP="005C37B7">
      <w:pPr>
        <w:pStyle w:val="ListParagraph"/>
        <w:rPr>
          <w:rFonts w:ascii="Times New Roman" w:hAnsi="Times New Roman" w:cs="Times New Roman"/>
        </w:rPr>
      </w:pPr>
    </w:p>
    <w:p w14:paraId="1B64EBD3" w14:textId="77777777" w:rsidR="009849C8" w:rsidRDefault="009849C8">
      <w:pPr>
        <w:rPr>
          <w:b/>
          <w:bCs/>
        </w:rPr>
      </w:pPr>
    </w:p>
    <w:p w14:paraId="6885DFFA" w14:textId="252D235A" w:rsidR="009849C8" w:rsidRDefault="009849C8">
      <w:r>
        <w:rPr>
          <w:b/>
          <w:bCs/>
        </w:rPr>
        <w:t>Taints and Tolerations: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Taints is a way of telling the nodes </w:t>
      </w:r>
      <w:r w:rsidR="0081781B">
        <w:t xml:space="preserve">to accept only specific tolerated Pods and not a way to tell </w:t>
      </w:r>
      <w:proofErr w:type="gramStart"/>
      <w:r w:rsidR="0081781B">
        <w:t>the  tolerated</w:t>
      </w:r>
      <w:proofErr w:type="gramEnd"/>
      <w:r w:rsidR="0081781B">
        <w:t xml:space="preserve"> pods to go to the tainted nodes</w:t>
      </w:r>
    </w:p>
    <w:p w14:paraId="36D2E4BF" w14:textId="566D001D" w:rsidR="008666C1" w:rsidRDefault="008666C1">
      <w:r>
        <w:t xml:space="preserve">In a cluster, why does the master node </w:t>
      </w:r>
      <w:proofErr w:type="gramStart"/>
      <w:r>
        <w:t>does</w:t>
      </w:r>
      <w:proofErr w:type="gramEnd"/>
      <w:r>
        <w:t xml:space="preserve"> not have any pods. </w:t>
      </w:r>
      <w:proofErr w:type="spellStart"/>
      <w:r>
        <w:t>Its</w:t>
      </w:r>
      <w:proofErr w:type="spellEnd"/>
      <w:r>
        <w:t xml:space="preserve"> because the master node is tainted</w:t>
      </w:r>
      <w:r w:rsidR="00A72F32">
        <w:t xml:space="preserve"> by default.</w:t>
      </w:r>
    </w:p>
    <w:p w14:paraId="02BEAFF1" w14:textId="77777777" w:rsidR="00CA570D" w:rsidRDefault="00CA570D"/>
    <w:p w14:paraId="3AF68F80" w14:textId="12577099" w:rsidR="00CA570D" w:rsidRDefault="00CA570D">
      <w:proofErr w:type="spellStart"/>
      <w:r w:rsidRPr="00CA570D">
        <w:t>kubectl</w:t>
      </w:r>
      <w:proofErr w:type="spellEnd"/>
      <w:r w:rsidRPr="00CA570D">
        <w:t xml:space="preserve"> taint nodes node01 spray=</w:t>
      </w:r>
      <w:proofErr w:type="spellStart"/>
      <w:proofErr w:type="gramStart"/>
      <w:r w:rsidRPr="00CA570D">
        <w:t>mortein:NoSchedule</w:t>
      </w:r>
      <w:proofErr w:type="spellEnd"/>
      <w:proofErr w:type="gramEnd"/>
      <w:r>
        <w:t xml:space="preserve"> </w:t>
      </w:r>
    </w:p>
    <w:p w14:paraId="474B8674" w14:textId="63BA756F" w:rsidR="00CA570D" w:rsidRDefault="00CA570D">
      <w:proofErr w:type="spellStart"/>
      <w:r w:rsidRPr="007B2312">
        <w:rPr>
          <w:highlight w:val="yellow"/>
        </w:rPr>
        <w:t>kubectl</w:t>
      </w:r>
      <w:proofErr w:type="spellEnd"/>
      <w:r w:rsidRPr="007B2312">
        <w:rPr>
          <w:highlight w:val="yellow"/>
        </w:rPr>
        <w:t xml:space="preserve"> taint nodes &lt;</w:t>
      </w:r>
      <w:proofErr w:type="spellStart"/>
      <w:r w:rsidRPr="007B2312">
        <w:rPr>
          <w:highlight w:val="yellow"/>
        </w:rPr>
        <w:t>nodeName</w:t>
      </w:r>
      <w:proofErr w:type="spellEnd"/>
      <w:r w:rsidRPr="007B2312">
        <w:rPr>
          <w:highlight w:val="yellow"/>
        </w:rPr>
        <w:t>&gt; key=</w:t>
      </w:r>
      <w:proofErr w:type="spellStart"/>
      <w:proofErr w:type="gramStart"/>
      <w:r w:rsidRPr="007B2312">
        <w:rPr>
          <w:highlight w:val="yellow"/>
        </w:rPr>
        <w:t>value:</w:t>
      </w:r>
      <w:r w:rsidR="00494174" w:rsidRPr="007B2312">
        <w:rPr>
          <w:highlight w:val="yellow"/>
        </w:rPr>
        <w:t>effect</w:t>
      </w:r>
      <w:proofErr w:type="spellEnd"/>
      <w:proofErr w:type="gramEnd"/>
    </w:p>
    <w:p w14:paraId="18312C53" w14:textId="7C75BC0E" w:rsidR="00494174" w:rsidRDefault="00494174">
      <w:r>
        <w:t xml:space="preserve">effect can </w:t>
      </w:r>
      <w:proofErr w:type="gramStart"/>
      <w:r>
        <w:t>be :</w:t>
      </w:r>
      <w:proofErr w:type="gramEnd"/>
      <w:r>
        <w:t xml:space="preserve"> </w:t>
      </w:r>
      <w:proofErr w:type="spellStart"/>
      <w:r>
        <w:t>NoSchedule</w:t>
      </w:r>
      <w:proofErr w:type="spellEnd"/>
      <w:r>
        <w:t xml:space="preserve">, </w:t>
      </w:r>
      <w:proofErr w:type="spellStart"/>
      <w:r>
        <w:t>PreferNoSchedule</w:t>
      </w:r>
      <w:proofErr w:type="spellEnd"/>
      <w:r>
        <w:t xml:space="preserve">, </w:t>
      </w:r>
      <w:proofErr w:type="spellStart"/>
      <w:r>
        <w:t>NoExecute</w:t>
      </w:r>
      <w:proofErr w:type="spellEnd"/>
    </w:p>
    <w:p w14:paraId="7D0A8A91" w14:textId="77777777" w:rsidR="001C4B78" w:rsidRDefault="001C4B78"/>
    <w:p w14:paraId="087ECAB3" w14:textId="77777777" w:rsidR="001C4B78" w:rsidRPr="001C4B78" w:rsidRDefault="001C4B78" w:rsidP="001C4B78">
      <w:proofErr w:type="spellStart"/>
      <w:r w:rsidRPr="001C4B78">
        <w:t>apiVersion</w:t>
      </w:r>
      <w:proofErr w:type="spellEnd"/>
      <w:r w:rsidRPr="001C4B78">
        <w:t>: v1</w:t>
      </w:r>
    </w:p>
    <w:p w14:paraId="0332FB9D" w14:textId="77777777" w:rsidR="001C4B78" w:rsidRPr="001C4B78" w:rsidRDefault="001C4B78" w:rsidP="001C4B78">
      <w:r w:rsidRPr="001C4B78">
        <w:t>kind: Pod</w:t>
      </w:r>
    </w:p>
    <w:p w14:paraId="55EB6D8E" w14:textId="77777777" w:rsidR="001C4B78" w:rsidRPr="001C4B78" w:rsidRDefault="001C4B78" w:rsidP="001C4B78">
      <w:r w:rsidRPr="001C4B78">
        <w:t>metadata:</w:t>
      </w:r>
    </w:p>
    <w:p w14:paraId="43D6D148" w14:textId="77777777" w:rsidR="001C4B78" w:rsidRPr="001C4B78" w:rsidRDefault="001C4B78" w:rsidP="001C4B78">
      <w:r w:rsidRPr="001C4B78">
        <w:t xml:space="preserve">  name: nginx</w:t>
      </w:r>
    </w:p>
    <w:p w14:paraId="232788D5" w14:textId="77777777" w:rsidR="001C4B78" w:rsidRPr="001C4B78" w:rsidRDefault="001C4B78" w:rsidP="001C4B78">
      <w:r w:rsidRPr="001C4B78">
        <w:t xml:space="preserve">  labels:</w:t>
      </w:r>
    </w:p>
    <w:p w14:paraId="3EB90668" w14:textId="77777777" w:rsidR="001C4B78" w:rsidRPr="001C4B78" w:rsidRDefault="001C4B78" w:rsidP="001C4B78">
      <w:r w:rsidRPr="001C4B78">
        <w:t xml:space="preserve">    env: test</w:t>
      </w:r>
    </w:p>
    <w:p w14:paraId="5B379201" w14:textId="77777777" w:rsidR="001C4B78" w:rsidRPr="001C4B78" w:rsidRDefault="001C4B78" w:rsidP="001C4B78">
      <w:r w:rsidRPr="001C4B78">
        <w:t>spec:</w:t>
      </w:r>
    </w:p>
    <w:p w14:paraId="7DE9227A" w14:textId="77777777" w:rsidR="001C4B78" w:rsidRPr="001C4B78" w:rsidRDefault="001C4B78" w:rsidP="001C4B78">
      <w:r w:rsidRPr="001C4B78">
        <w:t xml:space="preserve">  containers:</w:t>
      </w:r>
    </w:p>
    <w:p w14:paraId="73DC94A8" w14:textId="77777777" w:rsidR="001C4B78" w:rsidRPr="001C4B78" w:rsidRDefault="001C4B78" w:rsidP="001C4B78">
      <w:r w:rsidRPr="001C4B78">
        <w:t xml:space="preserve">  - name: nginx</w:t>
      </w:r>
    </w:p>
    <w:p w14:paraId="703FF846" w14:textId="77777777" w:rsidR="001C4B78" w:rsidRPr="001C4B78" w:rsidRDefault="001C4B78" w:rsidP="001C4B78">
      <w:r w:rsidRPr="001C4B78">
        <w:t xml:space="preserve">    image: nginx</w:t>
      </w:r>
    </w:p>
    <w:p w14:paraId="61249063" w14:textId="77777777" w:rsidR="001C4B78" w:rsidRPr="001C4B78" w:rsidRDefault="001C4B78" w:rsidP="001C4B78">
      <w:r w:rsidRPr="001C4B78">
        <w:t xml:space="preserve">    </w:t>
      </w:r>
      <w:proofErr w:type="spellStart"/>
      <w:r w:rsidRPr="001C4B78">
        <w:t>imagePullPolicy</w:t>
      </w:r>
      <w:proofErr w:type="spellEnd"/>
      <w:r w:rsidRPr="001C4B78">
        <w:t xml:space="preserve">: </w:t>
      </w:r>
      <w:proofErr w:type="spellStart"/>
      <w:r w:rsidRPr="001C4B78">
        <w:t>IfNotPresent</w:t>
      </w:r>
      <w:proofErr w:type="spellEnd"/>
    </w:p>
    <w:p w14:paraId="52C402A6" w14:textId="77777777" w:rsidR="001C4B78" w:rsidRPr="007B2312" w:rsidRDefault="001C4B78" w:rsidP="001C4B78">
      <w:pPr>
        <w:rPr>
          <w:highlight w:val="yellow"/>
        </w:rPr>
      </w:pPr>
      <w:r w:rsidRPr="001C4B78">
        <w:t xml:space="preserve">  </w:t>
      </w:r>
      <w:r w:rsidRPr="007B2312">
        <w:rPr>
          <w:b/>
          <w:bCs/>
          <w:highlight w:val="yellow"/>
        </w:rPr>
        <w:t>tolerations</w:t>
      </w:r>
      <w:r w:rsidRPr="007B2312">
        <w:rPr>
          <w:highlight w:val="yellow"/>
        </w:rPr>
        <w:t>:</w:t>
      </w:r>
    </w:p>
    <w:p w14:paraId="44A68E98" w14:textId="5E3A3422" w:rsidR="001C4B78" w:rsidRPr="007B2312" w:rsidRDefault="001C4B78" w:rsidP="001C4B78">
      <w:pPr>
        <w:rPr>
          <w:highlight w:val="yellow"/>
        </w:rPr>
      </w:pPr>
      <w:r w:rsidRPr="007B2312">
        <w:rPr>
          <w:highlight w:val="yellow"/>
        </w:rPr>
        <w:t xml:space="preserve">  - </w:t>
      </w:r>
      <w:r w:rsidRPr="007B2312">
        <w:rPr>
          <w:b/>
          <w:bCs/>
          <w:highlight w:val="yellow"/>
        </w:rPr>
        <w:t>key</w:t>
      </w:r>
      <w:r w:rsidRPr="007B2312">
        <w:rPr>
          <w:highlight w:val="yellow"/>
        </w:rPr>
        <w:t>: "spray"</w:t>
      </w:r>
    </w:p>
    <w:p w14:paraId="44B93376" w14:textId="207D8732" w:rsidR="001C4B78" w:rsidRPr="007B2312" w:rsidRDefault="001C4B78" w:rsidP="001C4B78">
      <w:pPr>
        <w:rPr>
          <w:highlight w:val="yellow"/>
        </w:rPr>
      </w:pPr>
      <w:r w:rsidRPr="007B2312">
        <w:rPr>
          <w:highlight w:val="yellow"/>
        </w:rPr>
        <w:t xml:space="preserve">    </w:t>
      </w:r>
      <w:r w:rsidRPr="007B2312">
        <w:rPr>
          <w:b/>
          <w:bCs/>
          <w:highlight w:val="yellow"/>
        </w:rPr>
        <w:t>operator</w:t>
      </w:r>
      <w:r w:rsidRPr="007B2312">
        <w:rPr>
          <w:highlight w:val="yellow"/>
        </w:rPr>
        <w:t>: "Equal"</w:t>
      </w:r>
    </w:p>
    <w:p w14:paraId="0FF81255" w14:textId="77777777" w:rsidR="001C4B78" w:rsidRPr="001C4B78" w:rsidRDefault="001C4B78" w:rsidP="001C4B78">
      <w:r w:rsidRPr="007B2312">
        <w:rPr>
          <w:highlight w:val="yellow"/>
        </w:rPr>
        <w:t xml:space="preserve">    </w:t>
      </w:r>
      <w:r w:rsidRPr="007B2312">
        <w:rPr>
          <w:b/>
          <w:bCs/>
          <w:highlight w:val="yellow"/>
        </w:rPr>
        <w:t>effect</w:t>
      </w:r>
      <w:r w:rsidRPr="007B2312">
        <w:rPr>
          <w:highlight w:val="yellow"/>
        </w:rPr>
        <w:t>: "</w:t>
      </w:r>
      <w:proofErr w:type="spellStart"/>
      <w:r w:rsidRPr="007B2312">
        <w:rPr>
          <w:highlight w:val="yellow"/>
        </w:rPr>
        <w:t>NoSchedule</w:t>
      </w:r>
      <w:proofErr w:type="spellEnd"/>
      <w:r w:rsidRPr="007B2312">
        <w:rPr>
          <w:highlight w:val="yellow"/>
        </w:rPr>
        <w:t>"</w:t>
      </w:r>
    </w:p>
    <w:p w14:paraId="0737C75F" w14:textId="77777777" w:rsidR="001C4B78" w:rsidRDefault="001C4B78"/>
    <w:p w14:paraId="146166D3" w14:textId="523C49A4" w:rsidR="00494174" w:rsidRDefault="005A239C">
      <w:r>
        <w:t>Removing the taints:</w:t>
      </w:r>
      <w:r>
        <w:br/>
        <w:t>same as creating the taint but with a “-” at the end.</w:t>
      </w:r>
    </w:p>
    <w:p w14:paraId="0F268FAB" w14:textId="3AAC4F1B" w:rsidR="005A239C" w:rsidRDefault="005A239C">
      <w:pPr>
        <w:rPr>
          <w:b/>
          <w:bCs/>
        </w:rPr>
      </w:pPr>
      <w:proofErr w:type="spellStart"/>
      <w:r w:rsidRPr="007B2312">
        <w:rPr>
          <w:highlight w:val="yellow"/>
        </w:rPr>
        <w:t>kubectl</w:t>
      </w:r>
      <w:proofErr w:type="spellEnd"/>
      <w:r w:rsidRPr="007B2312">
        <w:rPr>
          <w:highlight w:val="yellow"/>
        </w:rPr>
        <w:t xml:space="preserve"> taint nodes node01 spray=</w:t>
      </w:r>
      <w:proofErr w:type="spellStart"/>
      <w:proofErr w:type="gramStart"/>
      <w:r w:rsidRPr="007B2312">
        <w:rPr>
          <w:highlight w:val="yellow"/>
        </w:rPr>
        <w:t>mortein:NoSchedule</w:t>
      </w:r>
      <w:proofErr w:type="spellEnd"/>
      <w:proofErr w:type="gramEnd"/>
      <w:r w:rsidRPr="007B2312">
        <w:rPr>
          <w:b/>
          <w:bCs/>
          <w:highlight w:val="yellow"/>
        </w:rPr>
        <w:t>-</w:t>
      </w:r>
    </w:p>
    <w:p w14:paraId="0DE06A80" w14:textId="77777777" w:rsidR="00386BF2" w:rsidRDefault="00386BF2">
      <w:pPr>
        <w:rPr>
          <w:b/>
          <w:bCs/>
        </w:rPr>
      </w:pPr>
    </w:p>
    <w:p w14:paraId="5AD5FD2A" w14:textId="77777777" w:rsidR="00386BF2" w:rsidRDefault="00386BF2">
      <w:pPr>
        <w:rPr>
          <w:b/>
          <w:bCs/>
        </w:rPr>
      </w:pPr>
    </w:p>
    <w:p w14:paraId="59A02322" w14:textId="5E6574B6" w:rsidR="00386BF2" w:rsidRDefault="00386BF2">
      <w:r>
        <w:rPr>
          <w:b/>
          <w:bCs/>
        </w:rPr>
        <w:t>Node Selector and Node Affinity:</w:t>
      </w:r>
      <w:r>
        <w:rPr>
          <w:b/>
          <w:bCs/>
        </w:rPr>
        <w:br/>
      </w:r>
      <w:r>
        <w:rPr>
          <w:b/>
          <w:bCs/>
        </w:rPr>
        <w:br/>
      </w:r>
      <w:r>
        <w:t>This is more of pod oriented, where you are t</w:t>
      </w:r>
      <w:r w:rsidR="0013159C">
        <w:t xml:space="preserve">rying to tell the pod specifically to be placed in which node.  </w:t>
      </w:r>
    </w:p>
    <w:p w14:paraId="02176CBA" w14:textId="641A5320" w:rsidR="0013159C" w:rsidRDefault="0013159C">
      <w:r>
        <w:t xml:space="preserve">NS is more of strict selection, where you add a label to the node and then use that label in </w:t>
      </w:r>
      <w:proofErr w:type="spellStart"/>
      <w:r>
        <w:t>yaml</w:t>
      </w:r>
      <w:proofErr w:type="spellEnd"/>
      <w:r>
        <w:t xml:space="preserve"> file under spec.</w:t>
      </w:r>
    </w:p>
    <w:p w14:paraId="06E60127" w14:textId="56DEB153" w:rsidR="0013159C" w:rsidRDefault="008316B1">
      <w:proofErr w:type="spellStart"/>
      <w:r w:rsidRPr="008316B1">
        <w:t>kubectl</w:t>
      </w:r>
      <w:proofErr w:type="spellEnd"/>
      <w:r w:rsidRPr="008316B1">
        <w:t xml:space="preserve"> label node &lt;node-name&gt; &lt;label-key&gt;=&lt;label-value&gt;</w:t>
      </w:r>
    </w:p>
    <w:p w14:paraId="2C0DD7B5" w14:textId="4701BBDC" w:rsidR="008316B1" w:rsidRDefault="008316B1">
      <w:proofErr w:type="spellStart"/>
      <w:r w:rsidRPr="007B2312">
        <w:rPr>
          <w:highlight w:val="yellow"/>
        </w:rPr>
        <w:t>kubectl</w:t>
      </w:r>
      <w:proofErr w:type="spellEnd"/>
      <w:r w:rsidRPr="007B2312">
        <w:rPr>
          <w:highlight w:val="yellow"/>
        </w:rPr>
        <w:t xml:space="preserve"> label node node01 color=blue</w:t>
      </w:r>
    </w:p>
    <w:p w14:paraId="35FE132D" w14:textId="77777777" w:rsidR="00F56647" w:rsidRPr="00F56647" w:rsidRDefault="00F56647" w:rsidP="00F56647">
      <w:proofErr w:type="spellStart"/>
      <w:r w:rsidRPr="00F56647">
        <w:t>apiVersion</w:t>
      </w:r>
      <w:proofErr w:type="spellEnd"/>
      <w:r w:rsidRPr="00F56647">
        <w:t>: v1</w:t>
      </w:r>
    </w:p>
    <w:p w14:paraId="6F3273DF" w14:textId="77777777" w:rsidR="00F56647" w:rsidRPr="00F56647" w:rsidRDefault="00F56647" w:rsidP="00F56647">
      <w:r w:rsidRPr="00F56647">
        <w:t>kind: Pod</w:t>
      </w:r>
    </w:p>
    <w:p w14:paraId="7D9419A2" w14:textId="77777777" w:rsidR="00F56647" w:rsidRPr="00F56647" w:rsidRDefault="00F56647" w:rsidP="00F56647">
      <w:r w:rsidRPr="00F56647">
        <w:t>metadata:</w:t>
      </w:r>
    </w:p>
    <w:p w14:paraId="35A86426" w14:textId="77777777" w:rsidR="00F56647" w:rsidRPr="00F56647" w:rsidRDefault="00F56647" w:rsidP="00F56647">
      <w:r w:rsidRPr="00F56647">
        <w:t xml:space="preserve">  name: </w:t>
      </w:r>
      <w:proofErr w:type="spellStart"/>
      <w:r w:rsidRPr="00F56647">
        <w:t>cuda</w:t>
      </w:r>
      <w:proofErr w:type="spellEnd"/>
      <w:r w:rsidRPr="00F56647">
        <w:t>-test</w:t>
      </w:r>
    </w:p>
    <w:p w14:paraId="1816C8DE" w14:textId="77777777" w:rsidR="00F56647" w:rsidRPr="00F56647" w:rsidRDefault="00F56647" w:rsidP="00F56647">
      <w:r w:rsidRPr="00F56647">
        <w:t>spec:</w:t>
      </w:r>
    </w:p>
    <w:p w14:paraId="3D24B5EE" w14:textId="77777777" w:rsidR="00F56647" w:rsidRPr="00F56647" w:rsidRDefault="00F56647" w:rsidP="00F56647">
      <w:r w:rsidRPr="00F56647">
        <w:t xml:space="preserve">  containers:</w:t>
      </w:r>
    </w:p>
    <w:p w14:paraId="446437AA" w14:textId="77777777" w:rsidR="00F56647" w:rsidRPr="00F56647" w:rsidRDefault="00F56647" w:rsidP="00F56647">
      <w:r w:rsidRPr="00F56647">
        <w:t xml:space="preserve">    - name: </w:t>
      </w:r>
      <w:proofErr w:type="spellStart"/>
      <w:r w:rsidRPr="00F56647">
        <w:t>cuda</w:t>
      </w:r>
      <w:proofErr w:type="spellEnd"/>
      <w:r w:rsidRPr="00F56647">
        <w:t>-test</w:t>
      </w:r>
    </w:p>
    <w:p w14:paraId="53B8442E" w14:textId="77777777" w:rsidR="00F56647" w:rsidRPr="00F56647" w:rsidRDefault="00F56647" w:rsidP="00F56647">
      <w:r w:rsidRPr="00F56647">
        <w:t xml:space="preserve">      image: "registry.k8s.io/cuda-vector-</w:t>
      </w:r>
      <w:proofErr w:type="gramStart"/>
      <w:r w:rsidRPr="00F56647">
        <w:t>add:v</w:t>
      </w:r>
      <w:proofErr w:type="gramEnd"/>
      <w:r w:rsidRPr="00F56647">
        <w:t>0.1"</w:t>
      </w:r>
    </w:p>
    <w:p w14:paraId="5F1C873B" w14:textId="77777777" w:rsidR="00F56647" w:rsidRPr="00F56647" w:rsidRDefault="00F56647" w:rsidP="00F56647">
      <w:r w:rsidRPr="00F56647">
        <w:t xml:space="preserve">      resources:</w:t>
      </w:r>
    </w:p>
    <w:p w14:paraId="647CB933" w14:textId="77777777" w:rsidR="00F56647" w:rsidRPr="00F56647" w:rsidRDefault="00F56647" w:rsidP="00F56647">
      <w:r w:rsidRPr="00F56647">
        <w:t xml:space="preserve">        limits:</w:t>
      </w:r>
    </w:p>
    <w:p w14:paraId="1FD9C068" w14:textId="77777777" w:rsidR="00F56647" w:rsidRPr="00F56647" w:rsidRDefault="00F56647" w:rsidP="00F56647">
      <w:r w:rsidRPr="00F56647">
        <w:t xml:space="preserve">          nvidia.com/</w:t>
      </w:r>
      <w:proofErr w:type="spellStart"/>
      <w:r w:rsidRPr="00F56647">
        <w:t>gpu</w:t>
      </w:r>
      <w:proofErr w:type="spellEnd"/>
      <w:r w:rsidRPr="00F56647">
        <w:t>: 1</w:t>
      </w:r>
    </w:p>
    <w:p w14:paraId="7FB71850" w14:textId="77777777" w:rsidR="00F56647" w:rsidRPr="007B2312" w:rsidRDefault="00F56647" w:rsidP="00F56647">
      <w:pPr>
        <w:rPr>
          <w:b/>
          <w:bCs/>
          <w:highlight w:val="yellow"/>
        </w:rPr>
      </w:pPr>
      <w:r w:rsidRPr="00F56647">
        <w:rPr>
          <w:b/>
          <w:bCs/>
        </w:rPr>
        <w:t xml:space="preserve">  </w:t>
      </w:r>
      <w:proofErr w:type="spellStart"/>
      <w:r w:rsidRPr="007B2312">
        <w:rPr>
          <w:b/>
          <w:bCs/>
          <w:highlight w:val="yellow"/>
        </w:rPr>
        <w:t>nodeSelector</w:t>
      </w:r>
      <w:proofErr w:type="spellEnd"/>
      <w:r w:rsidRPr="007B2312">
        <w:rPr>
          <w:b/>
          <w:bCs/>
          <w:highlight w:val="yellow"/>
        </w:rPr>
        <w:t>:</w:t>
      </w:r>
    </w:p>
    <w:p w14:paraId="2E2CC0A8" w14:textId="77777777" w:rsidR="00F56647" w:rsidRPr="00F56647" w:rsidRDefault="00F56647" w:rsidP="00F56647">
      <w:pPr>
        <w:rPr>
          <w:b/>
          <w:bCs/>
        </w:rPr>
      </w:pPr>
      <w:r w:rsidRPr="007B2312">
        <w:rPr>
          <w:b/>
          <w:bCs/>
          <w:highlight w:val="yellow"/>
        </w:rPr>
        <w:t xml:space="preserve">    accelerator: nvidia-tesla-p100</w:t>
      </w:r>
    </w:p>
    <w:p w14:paraId="298FF6D9" w14:textId="77777777" w:rsidR="0013159C" w:rsidRDefault="0013159C"/>
    <w:p w14:paraId="295BD9C1" w14:textId="3E08355C" w:rsidR="0013159C" w:rsidRDefault="0013159C">
      <w:r>
        <w:t xml:space="preserve">NA is more of </w:t>
      </w:r>
      <w:proofErr w:type="spellStart"/>
      <w:r>
        <w:t>lineant</w:t>
      </w:r>
      <w:proofErr w:type="spellEnd"/>
      <w:r>
        <w:t xml:space="preserve"> in terms of adding condition like, IN, NOT IN</w:t>
      </w:r>
      <w:r w:rsidR="009A34BA">
        <w:t xml:space="preserve">, NOT </w:t>
      </w:r>
      <w:proofErr w:type="gramStart"/>
      <w:r w:rsidR="009A34BA">
        <w:t>etc..</w:t>
      </w:r>
      <w:proofErr w:type="gramEnd"/>
    </w:p>
    <w:p w14:paraId="1C2F08EC" w14:textId="77777777" w:rsidR="000C7D66" w:rsidRDefault="000C7D66" w:rsidP="000C7D66">
      <w:proofErr w:type="spellStart"/>
      <w:r>
        <w:t>apiVersion</w:t>
      </w:r>
      <w:proofErr w:type="spellEnd"/>
      <w:r>
        <w:t>: v1</w:t>
      </w:r>
    </w:p>
    <w:p w14:paraId="53760A4B" w14:textId="77777777" w:rsidR="000C7D66" w:rsidRDefault="000C7D66" w:rsidP="000C7D66">
      <w:r>
        <w:t>kind: Pod</w:t>
      </w:r>
    </w:p>
    <w:p w14:paraId="7275C0CD" w14:textId="77777777" w:rsidR="000C7D66" w:rsidRDefault="000C7D66" w:rsidP="000C7D66">
      <w:r>
        <w:t>metadata:</w:t>
      </w:r>
    </w:p>
    <w:p w14:paraId="2A726558" w14:textId="77777777" w:rsidR="000C7D66" w:rsidRDefault="000C7D66" w:rsidP="000C7D66">
      <w:r>
        <w:t xml:space="preserve">  name: nginx</w:t>
      </w:r>
    </w:p>
    <w:p w14:paraId="01A6B7F7" w14:textId="77777777" w:rsidR="000C7D66" w:rsidRDefault="000C7D66" w:rsidP="000C7D66">
      <w:r>
        <w:t>spec:</w:t>
      </w:r>
    </w:p>
    <w:p w14:paraId="73EC2DC8" w14:textId="77777777" w:rsidR="000C7D66" w:rsidRPr="007B2312" w:rsidRDefault="000C7D66" w:rsidP="000C7D66">
      <w:pPr>
        <w:rPr>
          <w:b/>
          <w:bCs/>
          <w:highlight w:val="yellow"/>
        </w:rPr>
      </w:pPr>
      <w:r w:rsidRPr="000C7D66">
        <w:rPr>
          <w:b/>
          <w:bCs/>
        </w:rPr>
        <w:t xml:space="preserve">  </w:t>
      </w:r>
      <w:r w:rsidRPr="007B2312">
        <w:rPr>
          <w:b/>
          <w:bCs/>
          <w:highlight w:val="yellow"/>
        </w:rPr>
        <w:t>affinity:</w:t>
      </w:r>
    </w:p>
    <w:p w14:paraId="46A5548F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</w:t>
      </w:r>
      <w:proofErr w:type="spellStart"/>
      <w:r w:rsidRPr="007B2312">
        <w:rPr>
          <w:b/>
          <w:bCs/>
          <w:highlight w:val="yellow"/>
        </w:rPr>
        <w:t>nodeAffinity</w:t>
      </w:r>
      <w:proofErr w:type="spellEnd"/>
      <w:r w:rsidRPr="007B2312">
        <w:rPr>
          <w:b/>
          <w:bCs/>
          <w:highlight w:val="yellow"/>
        </w:rPr>
        <w:t>:</w:t>
      </w:r>
    </w:p>
    <w:p w14:paraId="4FA9BD67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</w:t>
      </w:r>
      <w:proofErr w:type="spellStart"/>
      <w:r w:rsidRPr="007B2312">
        <w:rPr>
          <w:b/>
          <w:bCs/>
          <w:highlight w:val="yellow"/>
        </w:rPr>
        <w:t>requiredDuringSchedulingIgnoredDuringExecution</w:t>
      </w:r>
      <w:proofErr w:type="spellEnd"/>
      <w:r w:rsidRPr="007B2312">
        <w:rPr>
          <w:b/>
          <w:bCs/>
          <w:highlight w:val="yellow"/>
        </w:rPr>
        <w:t>:</w:t>
      </w:r>
    </w:p>
    <w:p w14:paraId="3DD3EEE3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  </w:t>
      </w:r>
      <w:proofErr w:type="spellStart"/>
      <w:r w:rsidRPr="007B2312">
        <w:rPr>
          <w:b/>
          <w:bCs/>
          <w:highlight w:val="yellow"/>
        </w:rPr>
        <w:t>nodeSelectorTerms</w:t>
      </w:r>
      <w:proofErr w:type="spellEnd"/>
      <w:r w:rsidRPr="007B2312">
        <w:rPr>
          <w:b/>
          <w:bCs/>
          <w:highlight w:val="yellow"/>
        </w:rPr>
        <w:t>:</w:t>
      </w:r>
    </w:p>
    <w:p w14:paraId="06804579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  - </w:t>
      </w:r>
      <w:proofErr w:type="spellStart"/>
      <w:r w:rsidRPr="007B2312">
        <w:rPr>
          <w:b/>
          <w:bCs/>
          <w:highlight w:val="yellow"/>
        </w:rPr>
        <w:t>matchExpressions</w:t>
      </w:r>
      <w:proofErr w:type="spellEnd"/>
      <w:r w:rsidRPr="007B2312">
        <w:rPr>
          <w:b/>
          <w:bCs/>
          <w:highlight w:val="yellow"/>
        </w:rPr>
        <w:t>:</w:t>
      </w:r>
    </w:p>
    <w:p w14:paraId="01F5DF9E" w14:textId="72000468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    - key: </w:t>
      </w:r>
      <w:r w:rsidR="00754E10" w:rsidRPr="007B2312">
        <w:rPr>
          <w:b/>
          <w:bCs/>
          <w:highlight w:val="yellow"/>
        </w:rPr>
        <w:t>color</w:t>
      </w:r>
    </w:p>
    <w:p w14:paraId="50906DC4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      operator: In</w:t>
      </w:r>
    </w:p>
    <w:p w14:paraId="4FCFC8FA" w14:textId="77777777" w:rsidR="000C7D66" w:rsidRPr="007B2312" w:rsidRDefault="000C7D66" w:rsidP="000C7D66">
      <w:pPr>
        <w:rPr>
          <w:b/>
          <w:bCs/>
          <w:highlight w:val="yellow"/>
        </w:rPr>
      </w:pPr>
      <w:r w:rsidRPr="007B2312">
        <w:rPr>
          <w:b/>
          <w:bCs/>
          <w:highlight w:val="yellow"/>
        </w:rPr>
        <w:t xml:space="preserve">            values:</w:t>
      </w:r>
    </w:p>
    <w:p w14:paraId="715E0851" w14:textId="0985BBF0" w:rsidR="000C7D66" w:rsidRPr="000C7D66" w:rsidRDefault="000C7D66" w:rsidP="000C7D66">
      <w:pPr>
        <w:rPr>
          <w:b/>
          <w:bCs/>
        </w:rPr>
      </w:pPr>
      <w:r w:rsidRPr="007B2312">
        <w:rPr>
          <w:b/>
          <w:bCs/>
          <w:highlight w:val="yellow"/>
        </w:rPr>
        <w:t xml:space="preserve">            - </w:t>
      </w:r>
      <w:r w:rsidR="00754E10" w:rsidRPr="007B2312">
        <w:rPr>
          <w:b/>
          <w:bCs/>
          <w:highlight w:val="yellow"/>
        </w:rPr>
        <w:t>blue</w:t>
      </w:r>
      <w:r w:rsidRPr="000C7D66">
        <w:rPr>
          <w:b/>
          <w:bCs/>
        </w:rPr>
        <w:t xml:space="preserve">            </w:t>
      </w:r>
    </w:p>
    <w:p w14:paraId="3F72020A" w14:textId="77777777" w:rsidR="000C7D66" w:rsidRDefault="000C7D66" w:rsidP="000C7D66">
      <w:r>
        <w:t xml:space="preserve">  containers:</w:t>
      </w:r>
    </w:p>
    <w:p w14:paraId="13C501CB" w14:textId="77777777" w:rsidR="000C7D66" w:rsidRDefault="000C7D66" w:rsidP="000C7D66">
      <w:r>
        <w:t xml:space="preserve">  - name: nginx</w:t>
      </w:r>
    </w:p>
    <w:p w14:paraId="07E27927" w14:textId="77777777" w:rsidR="000C7D66" w:rsidRDefault="000C7D66" w:rsidP="000C7D66">
      <w:r>
        <w:t xml:space="preserve">    image: nginx</w:t>
      </w:r>
    </w:p>
    <w:p w14:paraId="34D3C3AC" w14:textId="164E8DAF" w:rsidR="009A34BA" w:rsidRDefault="000C7D66" w:rsidP="000C7D66"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6E327F67" w14:textId="77777777" w:rsidR="00DC4706" w:rsidRDefault="00DC4706" w:rsidP="000C7D66"/>
    <w:p w14:paraId="10B8015F" w14:textId="77777777" w:rsidR="007B06DC" w:rsidRDefault="00741A68" w:rsidP="00741A68">
      <w:pPr>
        <w:pStyle w:val="l6"/>
        <w:shd w:val="clear" w:color="auto" w:fill="FFFFFF"/>
        <w:spacing w:before="0" w:after="0" w:afterAutospacing="0"/>
        <w:rPr>
          <w:b/>
          <w:bCs/>
        </w:rPr>
      </w:pPr>
      <w:proofErr w:type="spellStart"/>
      <w:r w:rsidRPr="00741A68">
        <w:rPr>
          <w:b/>
          <w:bCs/>
        </w:rPr>
        <w:t>Multi_Container</w:t>
      </w:r>
      <w:proofErr w:type="spellEnd"/>
      <w:r w:rsidRPr="00741A68">
        <w:rPr>
          <w:b/>
          <w:bCs/>
        </w:rPr>
        <w:t xml:space="preserve"> Pods:</w:t>
      </w:r>
    </w:p>
    <w:p w14:paraId="12E20EDC" w14:textId="197D833D" w:rsidR="00741A68" w:rsidRPr="00741A68" w:rsidRDefault="00062758" w:rsidP="00741A68">
      <w:pPr>
        <w:pStyle w:val="l6"/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t>Init containers are the containers which are started before other containers and then closes doing its job after that the actual containers start</w:t>
      </w:r>
      <w:r w:rsidR="00741A68">
        <w:br/>
      </w:r>
      <w:r w:rsidR="00741A68">
        <w:br/>
      </w:r>
      <w:r w:rsidR="00741A68" w:rsidRPr="00741A68">
        <w:rPr>
          <w:rFonts w:asciiTheme="minorHAnsi" w:eastAsiaTheme="minorHAnsi" w:hAnsiTheme="minorHAnsi" w:cstheme="minorBidi"/>
          <w:kern w:val="2"/>
          <w14:ligatures w14:val="standardContextual"/>
        </w:rPr>
        <w:t>spec:</w:t>
      </w:r>
    </w:p>
    <w:p w14:paraId="0560BDCF" w14:textId="4F91DD72" w:rsidR="00741A68" w:rsidRPr="00741A68" w:rsidRDefault="00741A68" w:rsidP="00741A68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containers:</w:t>
      </w:r>
    </w:p>
    <w:p w14:paraId="6B5E54EF" w14:textId="102A63C8" w:rsidR="00741A68" w:rsidRPr="00741A68" w:rsidRDefault="00741A68" w:rsidP="00741A68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- name: </w:t>
      </w:r>
      <w:proofErr w:type="spellStart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>myapp</w:t>
      </w:r>
      <w:proofErr w:type="spellEnd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>-container</w:t>
      </w:r>
    </w:p>
    <w:p w14:paraId="1CED5182" w14:textId="77777777" w:rsidR="00741A68" w:rsidRPr="00741A68" w:rsidRDefault="00741A68" w:rsidP="00741A68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 image: busybox:1.28</w:t>
      </w:r>
    </w:p>
    <w:p w14:paraId="575CA54B" w14:textId="77777777" w:rsidR="00741A68" w:rsidRPr="00741A68" w:rsidRDefault="00741A68" w:rsidP="00741A68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 command: ['</w:t>
      </w:r>
      <w:proofErr w:type="spellStart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>sh</w:t>
      </w:r>
      <w:proofErr w:type="spellEnd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', '-c', 'echo </w:t>
      </w:r>
      <w:proofErr w:type="gramStart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>The</w:t>
      </w:r>
      <w:proofErr w:type="gramEnd"/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app is running! &amp;&amp; sleep 3600']</w:t>
      </w:r>
    </w:p>
    <w:p w14:paraId="183E0983" w14:textId="77777777" w:rsidR="00741A68" w:rsidRPr="005A7F71" w:rsidRDefault="00741A68" w:rsidP="00741A68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</w:pPr>
      <w:r w:rsidRPr="00741A6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</w:t>
      </w:r>
      <w:proofErr w:type="spellStart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initContainers</w:t>
      </w:r>
      <w:proofErr w:type="spellEnd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:</w:t>
      </w:r>
    </w:p>
    <w:p w14:paraId="1EFFA336" w14:textId="77777777" w:rsidR="00741A68" w:rsidRPr="005A7F71" w:rsidRDefault="00741A68" w:rsidP="00741A68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</w:pPr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  - name: </w:t>
      </w:r>
      <w:proofErr w:type="spellStart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init-myservice</w:t>
      </w:r>
      <w:proofErr w:type="spellEnd"/>
    </w:p>
    <w:p w14:paraId="50250012" w14:textId="77777777" w:rsidR="00741A68" w:rsidRPr="005A7F71" w:rsidRDefault="00741A68" w:rsidP="00741A68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</w:pPr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    image: </w:t>
      </w:r>
      <w:proofErr w:type="spellStart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busybox</w:t>
      </w:r>
      <w:proofErr w:type="spellEnd"/>
    </w:p>
    <w:p w14:paraId="368087E2" w14:textId="77777777" w:rsidR="00741A68" w:rsidRPr="005A7F71" w:rsidRDefault="00741A68" w:rsidP="00741A68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</w:pPr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    command: ['</w:t>
      </w:r>
      <w:proofErr w:type="spellStart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sh</w:t>
      </w:r>
      <w:proofErr w:type="spellEnd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', '-c', 'git clone &lt;some-repository-that-will-be-used-by-application</w:t>
      </w:r>
      <w:proofErr w:type="gramStart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&gt; ;</w:t>
      </w:r>
      <w:proofErr w:type="gramEnd"/>
      <w:r w:rsidRPr="005A7F71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']</w:t>
      </w:r>
    </w:p>
    <w:p w14:paraId="36C40454" w14:textId="7BE9BEAB" w:rsidR="00DC4706" w:rsidRDefault="00DC4706" w:rsidP="000C7D66"/>
    <w:p w14:paraId="0F790E0C" w14:textId="77777777" w:rsidR="007B06DC" w:rsidRDefault="007B06DC" w:rsidP="000C7D66"/>
    <w:p w14:paraId="6FA75729" w14:textId="77777777" w:rsidR="00452457" w:rsidRDefault="00452457">
      <w:pPr>
        <w:rPr>
          <w:b/>
          <w:bCs/>
        </w:rPr>
      </w:pPr>
      <w:r w:rsidRPr="00452457">
        <w:rPr>
          <w:b/>
          <w:bCs/>
        </w:rPr>
        <w:t>Readiness and Liveliness Probes:</w:t>
      </w:r>
      <w:r w:rsidRPr="00452457">
        <w:rPr>
          <w:b/>
          <w:bCs/>
        </w:rPr>
        <w:br/>
      </w:r>
    </w:p>
    <w:p w14:paraId="36411CF9" w14:textId="2A4C4F9B" w:rsidR="006E1ACC" w:rsidRDefault="006E1ACC">
      <w:pPr>
        <w:rPr>
          <w:b/>
          <w:bCs/>
        </w:rPr>
      </w:pPr>
      <w:r>
        <w:rPr>
          <w:b/>
          <w:bCs/>
        </w:rPr>
        <w:t>When you do pod describe you will find below:</w:t>
      </w:r>
      <w:r>
        <w:rPr>
          <w:b/>
          <w:bCs/>
        </w:rPr>
        <w:br/>
      </w:r>
    </w:p>
    <w:p w14:paraId="74E6CC30" w14:textId="77777777" w:rsidR="00D67858" w:rsidRDefault="00D67858">
      <w:r>
        <w:rPr>
          <w:b/>
          <w:bCs/>
        </w:rPr>
        <w:t>Pod status:</w:t>
      </w:r>
      <w:r>
        <w:rPr>
          <w:b/>
          <w:bCs/>
        </w:rPr>
        <w:br/>
      </w:r>
      <w:r>
        <w:t xml:space="preserve">1. Pending </w:t>
      </w:r>
      <w:proofErr w:type="gramStart"/>
      <w:r>
        <w:t>-  Before</w:t>
      </w:r>
      <w:proofErr w:type="gramEnd"/>
      <w:r>
        <w:t xml:space="preserve"> scheduler finds a node to put the pod</w:t>
      </w:r>
    </w:p>
    <w:p w14:paraId="3847CAB6" w14:textId="77777777" w:rsidR="00D67858" w:rsidRDefault="00D67858">
      <w:r>
        <w:t xml:space="preserve">2. </w:t>
      </w:r>
      <w:proofErr w:type="spellStart"/>
      <w:r>
        <w:t>ContainerCreating</w:t>
      </w:r>
      <w:proofErr w:type="spellEnd"/>
      <w:r>
        <w:t xml:space="preserve"> – while the scheduler found the node and pulling the image and creating </w:t>
      </w:r>
      <w:proofErr w:type="gramStart"/>
      <w:r>
        <w:t>the  container</w:t>
      </w:r>
      <w:proofErr w:type="gramEnd"/>
    </w:p>
    <w:p w14:paraId="25816576" w14:textId="77777777" w:rsidR="00D67858" w:rsidRDefault="00D67858">
      <w:r>
        <w:t>3. Running – Pod is running</w:t>
      </w:r>
    </w:p>
    <w:p w14:paraId="50C13BA2" w14:textId="77777777" w:rsidR="00D67858" w:rsidRDefault="00D67858"/>
    <w:p w14:paraId="354058E8" w14:textId="77777777" w:rsidR="006E1ACC" w:rsidRDefault="006E1ACC"/>
    <w:p w14:paraId="10AE87FD" w14:textId="77777777" w:rsidR="006E1ACC" w:rsidRDefault="006E1ACC" w:rsidP="006E1ACC">
      <w:pPr>
        <w:rPr>
          <w:b/>
          <w:bCs/>
        </w:rPr>
      </w:pPr>
      <w:r w:rsidRPr="006E1ACC">
        <w:rPr>
          <w:b/>
          <w:bCs/>
        </w:rPr>
        <w:t>Pod Conditions:</w:t>
      </w:r>
      <w:r>
        <w:rPr>
          <w:b/>
          <w:bCs/>
        </w:rPr>
        <w:t xml:space="preserve"> More descriptive info than status</w:t>
      </w:r>
    </w:p>
    <w:p w14:paraId="6E93CD81" w14:textId="77777777" w:rsidR="006E1ACC" w:rsidRPr="006E1ACC" w:rsidRDefault="006E1ACC" w:rsidP="006E1ACC">
      <w:pPr>
        <w:pStyle w:val="ListParagraph"/>
        <w:numPr>
          <w:ilvl w:val="0"/>
          <w:numId w:val="5"/>
        </w:numPr>
        <w:rPr>
          <w:b/>
          <w:bCs/>
        </w:rPr>
      </w:pPr>
      <w:r>
        <w:t>Pod scheduled</w:t>
      </w:r>
    </w:p>
    <w:p w14:paraId="68134E2D" w14:textId="097114B3" w:rsidR="006E1ACC" w:rsidRPr="006E1ACC" w:rsidRDefault="006E1ACC" w:rsidP="006E1ACC">
      <w:pPr>
        <w:pStyle w:val="ListParagraph"/>
        <w:numPr>
          <w:ilvl w:val="0"/>
          <w:numId w:val="5"/>
        </w:numPr>
        <w:rPr>
          <w:b/>
          <w:bCs/>
        </w:rPr>
      </w:pPr>
      <w:r>
        <w:t>Initialized</w:t>
      </w:r>
    </w:p>
    <w:p w14:paraId="4DF2F28B" w14:textId="77777777" w:rsidR="006E1ACC" w:rsidRPr="006E1ACC" w:rsidRDefault="006E1ACC" w:rsidP="006E1AC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ContainersReady</w:t>
      </w:r>
      <w:proofErr w:type="spellEnd"/>
    </w:p>
    <w:p w14:paraId="45E5B3A3" w14:textId="77777777" w:rsidR="006E1ACC" w:rsidRPr="006E1ACC" w:rsidRDefault="006E1ACC" w:rsidP="006E1ACC">
      <w:pPr>
        <w:pStyle w:val="ListParagraph"/>
        <w:numPr>
          <w:ilvl w:val="0"/>
          <w:numId w:val="5"/>
        </w:numPr>
        <w:rPr>
          <w:b/>
          <w:bCs/>
        </w:rPr>
      </w:pPr>
      <w:r>
        <w:t>Ready</w:t>
      </w:r>
    </w:p>
    <w:p w14:paraId="52BEC256" w14:textId="0A00EE7D" w:rsidR="006E1ACC" w:rsidRPr="00F54F0C" w:rsidRDefault="002805CD" w:rsidP="006E1ACC">
      <w:r w:rsidRPr="00F54F0C">
        <w:t>This is a true false condition</w:t>
      </w:r>
    </w:p>
    <w:p w14:paraId="402DBA6C" w14:textId="77777777" w:rsidR="00A37868" w:rsidRDefault="00A37868" w:rsidP="006E1ACC">
      <w:pPr>
        <w:rPr>
          <w:b/>
          <w:bCs/>
        </w:rPr>
      </w:pPr>
    </w:p>
    <w:p w14:paraId="1DA85CBA" w14:textId="15AB21A4" w:rsidR="00BC36B3" w:rsidRDefault="00BC36B3" w:rsidP="006E1ACC">
      <w:r w:rsidRPr="00BC36B3">
        <w:t xml:space="preserve">How does k8 know </w:t>
      </w:r>
      <w:r w:rsidR="005524A0" w:rsidRPr="00BC36B3">
        <w:t>whether</w:t>
      </w:r>
      <w:r w:rsidRPr="00BC36B3">
        <w:t xml:space="preserve"> the app inside the container is actually </w:t>
      </w:r>
      <w:proofErr w:type="gramStart"/>
      <w:r w:rsidRPr="00BC36B3">
        <w:t>running ?</w:t>
      </w:r>
      <w:proofErr w:type="gramEnd"/>
    </w:p>
    <w:p w14:paraId="76B22E32" w14:textId="00F1B039" w:rsidR="00EA69F5" w:rsidRDefault="00EA69F5" w:rsidP="006E1ACC">
      <w:pPr>
        <w:rPr>
          <w:b/>
          <w:bCs/>
        </w:rPr>
      </w:pPr>
      <w:r>
        <w:t>We need a way to tie the READY condition to the actual state of the application inside the container</w:t>
      </w:r>
      <w:r w:rsidR="005524A0">
        <w:t xml:space="preserve"> – </w:t>
      </w:r>
      <w:r w:rsidR="005524A0" w:rsidRPr="005524A0">
        <w:rPr>
          <w:b/>
          <w:bCs/>
        </w:rPr>
        <w:t>Readiness Probe</w:t>
      </w:r>
    </w:p>
    <w:p w14:paraId="66F5EDFB" w14:textId="095AD08C" w:rsidR="00F454EA" w:rsidRDefault="00F454EA" w:rsidP="006E1ACC">
      <w:r>
        <w:t xml:space="preserve">Ex: if there are 2 pods which are serving the web </w:t>
      </w:r>
      <w:proofErr w:type="spellStart"/>
      <w:r>
        <w:t>ui</w:t>
      </w:r>
      <w:proofErr w:type="spellEnd"/>
      <w:r>
        <w:t xml:space="preserve"> and a new pod is added., if you do not have </w:t>
      </w:r>
      <w:proofErr w:type="gramStart"/>
      <w:r>
        <w:t>RP ,</w:t>
      </w:r>
      <w:proofErr w:type="gramEnd"/>
      <w:r>
        <w:t xml:space="preserve"> the service might think </w:t>
      </w:r>
      <w:proofErr w:type="spellStart"/>
      <w:r>
        <w:t>its</w:t>
      </w:r>
      <w:proofErr w:type="spellEnd"/>
      <w:r>
        <w:t xml:space="preserve"> up and traffic might be routed to the 3</w:t>
      </w:r>
      <w:r w:rsidRPr="00F454EA">
        <w:rPr>
          <w:vertAlign w:val="superscript"/>
        </w:rPr>
        <w:t>rd</w:t>
      </w:r>
      <w:r>
        <w:t xml:space="preserve"> pod and users will see error on web page. If we define proper RP, it will avoid this</w:t>
      </w:r>
    </w:p>
    <w:p w14:paraId="07807804" w14:textId="77777777" w:rsidR="00F454EA" w:rsidRDefault="00F454EA" w:rsidP="006E1ACC"/>
    <w:p w14:paraId="2F8375C4" w14:textId="77777777" w:rsidR="00980402" w:rsidRDefault="00980402" w:rsidP="00980402">
      <w:r>
        <w:t>Http probe:</w:t>
      </w:r>
      <w:r>
        <w:br/>
        <w:t>containers:</w:t>
      </w:r>
    </w:p>
    <w:p w14:paraId="6149BB50" w14:textId="77777777" w:rsidR="00980402" w:rsidRDefault="00980402" w:rsidP="00980402">
      <w:r>
        <w:t xml:space="preserve">  - env:</w:t>
      </w:r>
    </w:p>
    <w:p w14:paraId="64A3E778" w14:textId="77777777" w:rsidR="00980402" w:rsidRDefault="00980402" w:rsidP="00980402">
      <w:r>
        <w:t xml:space="preserve">    - name: APP_START_DELAY</w:t>
      </w:r>
    </w:p>
    <w:p w14:paraId="7EF3C6A6" w14:textId="77777777" w:rsidR="00980402" w:rsidRDefault="00980402" w:rsidP="00980402">
      <w:r>
        <w:t xml:space="preserve">      value: "80"</w:t>
      </w:r>
    </w:p>
    <w:p w14:paraId="6918C943" w14:textId="77777777" w:rsidR="00980402" w:rsidRDefault="00980402" w:rsidP="00980402">
      <w:r>
        <w:t xml:space="preserve">    image: </w:t>
      </w:r>
      <w:proofErr w:type="spellStart"/>
      <w:r>
        <w:t>kodekloud</w:t>
      </w:r>
      <w:proofErr w:type="spellEnd"/>
      <w:r>
        <w:t>/webapp-delayed-start</w:t>
      </w:r>
    </w:p>
    <w:p w14:paraId="76EDEC06" w14:textId="77777777" w:rsidR="00980402" w:rsidRDefault="00980402" w:rsidP="00980402">
      <w:r>
        <w:t xml:space="preserve">    </w:t>
      </w:r>
      <w:proofErr w:type="spellStart"/>
      <w:r>
        <w:t>imagePullPolicy</w:t>
      </w:r>
      <w:proofErr w:type="spellEnd"/>
      <w:r>
        <w:t>: Always</w:t>
      </w:r>
    </w:p>
    <w:p w14:paraId="20849678" w14:textId="77777777" w:rsidR="00980402" w:rsidRDefault="00980402" w:rsidP="00980402">
      <w:r>
        <w:t xml:space="preserve">    name: simple-webapp</w:t>
      </w:r>
    </w:p>
    <w:p w14:paraId="198D4FD7" w14:textId="77777777" w:rsidR="00980402" w:rsidRPr="00C06E61" w:rsidRDefault="00980402" w:rsidP="00980402">
      <w:pPr>
        <w:rPr>
          <w:b/>
          <w:bCs/>
          <w:highlight w:val="yellow"/>
        </w:rPr>
      </w:pPr>
      <w:r>
        <w:t xml:space="preserve">    </w:t>
      </w:r>
      <w:proofErr w:type="spellStart"/>
      <w:r w:rsidRPr="00C06E61">
        <w:rPr>
          <w:b/>
          <w:bCs/>
          <w:highlight w:val="yellow"/>
        </w:rPr>
        <w:t>readinessProbe</w:t>
      </w:r>
      <w:proofErr w:type="spellEnd"/>
      <w:r w:rsidRPr="00C06E61">
        <w:rPr>
          <w:b/>
          <w:bCs/>
          <w:highlight w:val="yellow"/>
        </w:rPr>
        <w:t>:</w:t>
      </w:r>
    </w:p>
    <w:p w14:paraId="5D3CA134" w14:textId="77777777" w:rsidR="00980402" w:rsidRPr="00C06E61" w:rsidRDefault="00980402" w:rsidP="00980402">
      <w:pPr>
        <w:rPr>
          <w:b/>
          <w:bCs/>
          <w:highlight w:val="yellow"/>
        </w:rPr>
      </w:pPr>
      <w:r w:rsidRPr="00C06E61">
        <w:rPr>
          <w:b/>
          <w:bCs/>
          <w:highlight w:val="yellow"/>
        </w:rPr>
        <w:t xml:space="preserve">      </w:t>
      </w:r>
      <w:proofErr w:type="spellStart"/>
      <w:r w:rsidRPr="00C06E61">
        <w:rPr>
          <w:b/>
          <w:bCs/>
          <w:highlight w:val="yellow"/>
        </w:rPr>
        <w:t>httpGet</w:t>
      </w:r>
      <w:proofErr w:type="spellEnd"/>
      <w:r w:rsidRPr="00C06E61">
        <w:rPr>
          <w:b/>
          <w:bCs/>
          <w:highlight w:val="yellow"/>
        </w:rPr>
        <w:t xml:space="preserve">: </w:t>
      </w:r>
    </w:p>
    <w:p w14:paraId="7A012745" w14:textId="77777777" w:rsidR="00980402" w:rsidRPr="00C06E61" w:rsidRDefault="00980402" w:rsidP="00980402">
      <w:pPr>
        <w:rPr>
          <w:b/>
          <w:bCs/>
          <w:highlight w:val="yellow"/>
        </w:rPr>
      </w:pPr>
      <w:r w:rsidRPr="00C06E61">
        <w:rPr>
          <w:b/>
          <w:bCs/>
          <w:highlight w:val="yellow"/>
        </w:rPr>
        <w:t xml:space="preserve">       path: /ready</w:t>
      </w:r>
    </w:p>
    <w:p w14:paraId="2DAF0588" w14:textId="194C8B0A" w:rsidR="00F454EA" w:rsidRPr="00980402" w:rsidRDefault="00980402" w:rsidP="00980402">
      <w:pPr>
        <w:rPr>
          <w:b/>
          <w:bCs/>
        </w:rPr>
      </w:pPr>
      <w:r w:rsidRPr="00C06E61">
        <w:rPr>
          <w:b/>
          <w:bCs/>
          <w:highlight w:val="yellow"/>
        </w:rPr>
        <w:t xml:space="preserve">       port: 8080</w:t>
      </w:r>
    </w:p>
    <w:p w14:paraId="1FBD2B42" w14:textId="77777777" w:rsidR="00980402" w:rsidRDefault="00980402" w:rsidP="00980402"/>
    <w:p w14:paraId="7AD6DA33" w14:textId="3FF66E6C" w:rsidR="00980402" w:rsidRPr="00F454EA" w:rsidRDefault="00B47DF9" w:rsidP="00980402">
      <w:r>
        <w:t>s</w:t>
      </w:r>
      <w:r w:rsidRPr="00B47DF9">
        <w:t>imple-webapp-2   0/1     Running   0          57</w:t>
      </w:r>
      <w:proofErr w:type="gramStart"/>
      <w:r w:rsidRPr="00B47DF9">
        <w:t>s</w:t>
      </w:r>
      <w:r>
        <w:t xml:space="preserve">  we</w:t>
      </w:r>
      <w:proofErr w:type="gramEnd"/>
      <w:r>
        <w:t xml:space="preserve"> see that the ready status is 0/1 it means even though container is running, </w:t>
      </w:r>
      <w:proofErr w:type="spellStart"/>
      <w:r>
        <w:t>its</w:t>
      </w:r>
      <w:proofErr w:type="spellEnd"/>
      <w:r>
        <w:t xml:space="preserve"> not ready because of the RP</w:t>
      </w:r>
    </w:p>
    <w:p w14:paraId="13CCC89B" w14:textId="77777777" w:rsidR="005524A0" w:rsidRDefault="005524A0" w:rsidP="006E1ACC"/>
    <w:p w14:paraId="4260B477" w14:textId="4EEC037A" w:rsidR="005524A0" w:rsidRPr="00BC36B3" w:rsidRDefault="005524A0" w:rsidP="006E1ACC">
      <w:proofErr w:type="gramStart"/>
      <w:r>
        <w:t>Similarly</w:t>
      </w:r>
      <w:proofErr w:type="gramEnd"/>
      <w:r>
        <w:t xml:space="preserve"> once the app is running what if it stops working. May be due to a bug in the application, but the container is up and </w:t>
      </w:r>
      <w:proofErr w:type="spellStart"/>
      <w:r>
        <w:t>runnings</w:t>
      </w:r>
      <w:proofErr w:type="spellEnd"/>
      <w:r>
        <w:t xml:space="preserve">. – </w:t>
      </w:r>
      <w:r w:rsidRPr="005524A0">
        <w:rPr>
          <w:b/>
          <w:bCs/>
        </w:rPr>
        <w:t>Liveliness Probe</w:t>
      </w:r>
    </w:p>
    <w:p w14:paraId="032809CB" w14:textId="77777777" w:rsidR="00F454E1" w:rsidRDefault="00F454E1" w:rsidP="006E1ACC">
      <w:pPr>
        <w:rPr>
          <w:b/>
          <w:bCs/>
        </w:rPr>
      </w:pPr>
    </w:p>
    <w:p w14:paraId="3E64AF19" w14:textId="77777777" w:rsidR="00F454E1" w:rsidRPr="00F454E1" w:rsidRDefault="00F454E1" w:rsidP="00F454E1">
      <w:pPr>
        <w:rPr>
          <w:b/>
          <w:bCs/>
        </w:rPr>
      </w:pPr>
      <w:proofErr w:type="spellStart"/>
      <w:r w:rsidRPr="00F454E1">
        <w:rPr>
          <w:b/>
          <w:bCs/>
        </w:rPr>
        <w:t>livenessProbe</w:t>
      </w:r>
      <w:proofErr w:type="spellEnd"/>
      <w:r w:rsidRPr="00F454E1">
        <w:rPr>
          <w:b/>
          <w:bCs/>
        </w:rPr>
        <w:t>:</w:t>
      </w:r>
    </w:p>
    <w:p w14:paraId="379E2EB2" w14:textId="77777777" w:rsidR="00F454E1" w:rsidRPr="00F454E1" w:rsidRDefault="00F454E1" w:rsidP="00F454E1">
      <w:pPr>
        <w:rPr>
          <w:b/>
          <w:bCs/>
        </w:rPr>
      </w:pPr>
      <w:r w:rsidRPr="00F454E1">
        <w:rPr>
          <w:b/>
          <w:bCs/>
        </w:rPr>
        <w:t xml:space="preserve">      </w:t>
      </w:r>
      <w:proofErr w:type="spellStart"/>
      <w:r w:rsidRPr="00F454E1">
        <w:rPr>
          <w:b/>
          <w:bCs/>
        </w:rPr>
        <w:t>httpGet</w:t>
      </w:r>
      <w:proofErr w:type="spellEnd"/>
      <w:r w:rsidRPr="00F454E1">
        <w:rPr>
          <w:b/>
          <w:bCs/>
        </w:rPr>
        <w:t>:</w:t>
      </w:r>
    </w:p>
    <w:p w14:paraId="4A72299F" w14:textId="5655AFF4" w:rsidR="00F454E1" w:rsidRPr="00F454E1" w:rsidRDefault="00F454E1" w:rsidP="00F454E1">
      <w:pPr>
        <w:rPr>
          <w:b/>
          <w:bCs/>
        </w:rPr>
      </w:pPr>
      <w:r w:rsidRPr="00F454E1">
        <w:rPr>
          <w:b/>
          <w:bCs/>
        </w:rPr>
        <w:t xml:space="preserve">        </w:t>
      </w:r>
      <w:r w:rsidR="00C6533E">
        <w:rPr>
          <w:b/>
          <w:bCs/>
        </w:rPr>
        <w:t>path</w:t>
      </w:r>
      <w:r w:rsidRPr="00F454E1">
        <w:rPr>
          <w:b/>
          <w:bCs/>
        </w:rPr>
        <w:t>: /live</w:t>
      </w:r>
    </w:p>
    <w:p w14:paraId="18B39321" w14:textId="77777777" w:rsidR="00F454E1" w:rsidRPr="00F454E1" w:rsidRDefault="00F454E1" w:rsidP="00F454E1">
      <w:pPr>
        <w:rPr>
          <w:b/>
          <w:bCs/>
        </w:rPr>
      </w:pPr>
      <w:r w:rsidRPr="00F454E1">
        <w:rPr>
          <w:b/>
          <w:bCs/>
        </w:rPr>
        <w:t xml:space="preserve">        port: 8080</w:t>
      </w:r>
    </w:p>
    <w:p w14:paraId="3C200EB6" w14:textId="77777777" w:rsidR="00F454E1" w:rsidRPr="00F454E1" w:rsidRDefault="00F454E1" w:rsidP="00F454E1">
      <w:pPr>
        <w:rPr>
          <w:b/>
          <w:bCs/>
        </w:rPr>
      </w:pPr>
      <w:r w:rsidRPr="00F454E1">
        <w:rPr>
          <w:b/>
          <w:bCs/>
        </w:rPr>
        <w:t xml:space="preserve">        </w:t>
      </w:r>
      <w:proofErr w:type="spellStart"/>
      <w:r w:rsidRPr="00F454E1">
        <w:rPr>
          <w:b/>
          <w:bCs/>
        </w:rPr>
        <w:t>initialDelaySeconds</w:t>
      </w:r>
      <w:proofErr w:type="spellEnd"/>
      <w:r w:rsidRPr="00F454E1">
        <w:rPr>
          <w:b/>
          <w:bCs/>
        </w:rPr>
        <w:t>: 80</w:t>
      </w:r>
    </w:p>
    <w:p w14:paraId="34E13F06" w14:textId="77777777" w:rsidR="00F454E1" w:rsidRPr="00F454E1" w:rsidRDefault="00F454E1" w:rsidP="00F454E1">
      <w:pPr>
        <w:rPr>
          <w:b/>
          <w:bCs/>
        </w:rPr>
      </w:pPr>
      <w:r w:rsidRPr="00F454E1">
        <w:rPr>
          <w:b/>
          <w:bCs/>
        </w:rPr>
        <w:t xml:space="preserve">        </w:t>
      </w:r>
      <w:proofErr w:type="spellStart"/>
      <w:r w:rsidRPr="00F454E1">
        <w:rPr>
          <w:b/>
          <w:bCs/>
        </w:rPr>
        <w:t>periodSeconds</w:t>
      </w:r>
      <w:proofErr w:type="spellEnd"/>
      <w:r w:rsidRPr="00F454E1">
        <w:rPr>
          <w:b/>
          <w:bCs/>
        </w:rPr>
        <w:t>: 1</w:t>
      </w:r>
    </w:p>
    <w:p w14:paraId="7E2E6A16" w14:textId="3D267ACD" w:rsidR="009A34BA" w:rsidRDefault="00F454E1" w:rsidP="00F454E1">
      <w:r w:rsidRPr="00F454E1">
        <w:rPr>
          <w:b/>
          <w:bCs/>
        </w:rPr>
        <w:t xml:space="preserve">        </w:t>
      </w:r>
      <w:proofErr w:type="spellStart"/>
      <w:r w:rsidRPr="00F454E1">
        <w:rPr>
          <w:b/>
          <w:bCs/>
        </w:rPr>
        <w:t>failureThreshold</w:t>
      </w:r>
      <w:proofErr w:type="spellEnd"/>
      <w:r w:rsidRPr="00F454E1">
        <w:rPr>
          <w:b/>
          <w:bCs/>
        </w:rPr>
        <w:t>: 10</w:t>
      </w:r>
      <w:r w:rsidR="006E1ACC" w:rsidRPr="006E1ACC">
        <w:rPr>
          <w:b/>
          <w:bCs/>
        </w:rPr>
        <w:br/>
      </w:r>
      <w:r w:rsidR="00452457" w:rsidRPr="006E1ACC">
        <w:rPr>
          <w:b/>
          <w:bCs/>
        </w:rPr>
        <w:br/>
      </w:r>
      <w:r w:rsidR="00D227B6">
        <w:rPr>
          <w:b/>
          <w:bCs/>
        </w:rPr>
        <w:t>Observability:</w:t>
      </w:r>
      <w:r w:rsidR="00D227B6">
        <w:rPr>
          <w:b/>
          <w:bCs/>
        </w:rPr>
        <w:br/>
      </w:r>
      <w:proofErr w:type="spellStart"/>
      <w:r w:rsidR="00D227B6" w:rsidRPr="00F25A00">
        <w:rPr>
          <w:highlight w:val="yellow"/>
        </w:rPr>
        <w:t>kubectl</w:t>
      </w:r>
      <w:proofErr w:type="spellEnd"/>
      <w:r w:rsidR="00D227B6" w:rsidRPr="00F25A00">
        <w:rPr>
          <w:highlight w:val="yellow"/>
        </w:rPr>
        <w:t xml:space="preserve"> top node – to see all the metrics of </w:t>
      </w:r>
      <w:r w:rsidR="00075319" w:rsidRPr="00F25A00">
        <w:rPr>
          <w:highlight w:val="yellow"/>
        </w:rPr>
        <w:t xml:space="preserve">a node – </w:t>
      </w:r>
      <w:proofErr w:type="spellStart"/>
      <w:proofErr w:type="gramStart"/>
      <w:r w:rsidR="00075319" w:rsidRPr="00F25A00">
        <w:rPr>
          <w:highlight w:val="yellow"/>
        </w:rPr>
        <w:t>cpu</w:t>
      </w:r>
      <w:proofErr w:type="spellEnd"/>
      <w:r w:rsidR="00075319" w:rsidRPr="00F25A00">
        <w:rPr>
          <w:highlight w:val="yellow"/>
        </w:rPr>
        <w:t xml:space="preserve"> ,</w:t>
      </w:r>
      <w:proofErr w:type="gramEnd"/>
      <w:r w:rsidR="00075319" w:rsidRPr="00F25A00">
        <w:rPr>
          <w:highlight w:val="yellow"/>
        </w:rPr>
        <w:t xml:space="preserve"> mem </w:t>
      </w:r>
      <w:proofErr w:type="spellStart"/>
      <w:r w:rsidR="00075319" w:rsidRPr="00F25A00">
        <w:rPr>
          <w:highlight w:val="yellow"/>
        </w:rPr>
        <w:t>etc</w:t>
      </w:r>
      <w:proofErr w:type="spellEnd"/>
    </w:p>
    <w:p w14:paraId="7ECF2871" w14:textId="77777777" w:rsidR="00C95C94" w:rsidRDefault="00C95C94" w:rsidP="00F454E1"/>
    <w:p w14:paraId="7A0FE170" w14:textId="77777777" w:rsidR="004B3D01" w:rsidRDefault="00C95C94" w:rsidP="00F454E1">
      <w:pPr>
        <w:rPr>
          <w:b/>
          <w:bCs/>
        </w:rPr>
      </w:pPr>
      <w:r w:rsidRPr="00C95C94">
        <w:rPr>
          <w:b/>
          <w:bCs/>
        </w:rPr>
        <w:t>Labels Selectors and Annotations:</w:t>
      </w:r>
      <w:r w:rsidRPr="00C95C94">
        <w:rPr>
          <w:b/>
          <w:bCs/>
        </w:rPr>
        <w:br/>
      </w:r>
    </w:p>
    <w:p w14:paraId="703E36E0" w14:textId="77777777" w:rsidR="004B3D01" w:rsidRDefault="004B3D01" w:rsidP="00F454E1">
      <w:r>
        <w:rPr>
          <w:b/>
          <w:bCs/>
        </w:rPr>
        <w:t xml:space="preserve">Labels: </w:t>
      </w:r>
      <w:proofErr w:type="gramStart"/>
      <w:r>
        <w:t>similar to</w:t>
      </w:r>
      <w:proofErr w:type="gramEnd"/>
      <w:r>
        <w:t xml:space="preserve"> tags</w:t>
      </w:r>
    </w:p>
    <w:p w14:paraId="3AF77E14" w14:textId="77777777" w:rsidR="004B3D01" w:rsidRDefault="004B3D01" w:rsidP="00F454E1">
      <w:r>
        <w:t>Selectors: uses labels to filter out</w:t>
      </w:r>
    </w:p>
    <w:p w14:paraId="3F9BEA6A" w14:textId="7F4536A7" w:rsidR="00C95C94" w:rsidRDefault="004B3D01" w:rsidP="00F454E1">
      <w:pPr>
        <w:rPr>
          <w:b/>
          <w:bCs/>
        </w:rPr>
      </w:pPr>
      <w:r>
        <w:t>Annotations: its more for informatory purposes</w:t>
      </w:r>
      <w:r w:rsidR="00C95C94" w:rsidRPr="00C95C94">
        <w:rPr>
          <w:b/>
          <w:bCs/>
        </w:rPr>
        <w:br/>
      </w:r>
    </w:p>
    <w:p w14:paraId="16B07BD4" w14:textId="77777777" w:rsidR="00AF6F3D" w:rsidRDefault="00AF6F3D" w:rsidP="00F454E1">
      <w:pPr>
        <w:rPr>
          <w:b/>
          <w:bCs/>
        </w:rPr>
      </w:pPr>
    </w:p>
    <w:p w14:paraId="756B3373" w14:textId="11B27654" w:rsidR="00AF6F3D" w:rsidRDefault="00AF6F3D" w:rsidP="00F454E1">
      <w:pPr>
        <w:rPr>
          <w:b/>
          <w:bCs/>
        </w:rPr>
      </w:pPr>
      <w:r w:rsidRPr="00C140D5">
        <w:rPr>
          <w:b/>
          <w:bCs/>
          <w:highlight w:val="yellow"/>
        </w:rPr>
        <w:t>Blue Green deployment:</w:t>
      </w:r>
      <w:r>
        <w:rPr>
          <w:b/>
          <w:bCs/>
        </w:rPr>
        <w:br/>
      </w:r>
    </w:p>
    <w:p w14:paraId="67CDA667" w14:textId="29037D46" w:rsidR="00AF6F3D" w:rsidRDefault="00AF6F3D" w:rsidP="00F454E1">
      <w:r>
        <w:t xml:space="preserve">Create a deployment with </w:t>
      </w:r>
      <w:r w:rsidR="00E625B9">
        <w:t>label version</w:t>
      </w:r>
      <w:r>
        <w:t xml:space="preserve"> =v1 at the Pod level</w:t>
      </w:r>
    </w:p>
    <w:p w14:paraId="35292A1E" w14:textId="2A8321D0" w:rsidR="00AF6F3D" w:rsidRDefault="00AF6F3D" w:rsidP="00F454E1">
      <w:r>
        <w:t xml:space="preserve">Create a service </w:t>
      </w:r>
      <w:r w:rsidR="00ED4427">
        <w:t>with selector</w:t>
      </w:r>
      <w:r>
        <w:t xml:space="preserve"> version =v1</w:t>
      </w:r>
    </w:p>
    <w:p w14:paraId="4E4AB571" w14:textId="3064616D" w:rsidR="00AF6F3D" w:rsidRDefault="00AF6F3D" w:rsidP="00AF6F3D">
      <w:r>
        <w:t xml:space="preserve">Create a new deployment with </w:t>
      </w:r>
      <w:r w:rsidR="00E625B9">
        <w:t>label version</w:t>
      </w:r>
      <w:r>
        <w:t xml:space="preserve"> =v2 at the Pod level</w:t>
      </w:r>
    </w:p>
    <w:p w14:paraId="7EC5FAFD" w14:textId="3DB45102" w:rsidR="00AF6F3D" w:rsidRDefault="00AF6F3D" w:rsidP="00AF6F3D">
      <w:r>
        <w:t xml:space="preserve">Do all the required testing on this new deployment. </w:t>
      </w:r>
    </w:p>
    <w:p w14:paraId="60DD36A7" w14:textId="441A4D79" w:rsidR="00AF6F3D" w:rsidRDefault="00AF6F3D" w:rsidP="00AF6F3D">
      <w:r>
        <w:t xml:space="preserve">Now </w:t>
      </w:r>
      <w:r w:rsidR="00A64D40">
        <w:t>switch back to version =v2 in service.</w:t>
      </w:r>
    </w:p>
    <w:p w14:paraId="72D53E9A" w14:textId="231F9AAD" w:rsidR="00AF6F3D" w:rsidRDefault="00AF6F3D" w:rsidP="00F454E1"/>
    <w:p w14:paraId="6F2D79AF" w14:textId="173B14EE" w:rsidR="000B7393" w:rsidRPr="003A3CFA" w:rsidRDefault="00F47DB4" w:rsidP="00F454E1">
      <w:pPr>
        <w:rPr>
          <w:b/>
          <w:bCs/>
        </w:rPr>
      </w:pPr>
      <w:r w:rsidRPr="003A3CFA">
        <w:rPr>
          <w:b/>
          <w:bCs/>
        </w:rPr>
        <w:t>Canary deployment:</w:t>
      </w:r>
    </w:p>
    <w:p w14:paraId="7243F402" w14:textId="055CF2EC" w:rsidR="00F47DB4" w:rsidRDefault="00F47DB4" w:rsidP="00F454E1">
      <w:r>
        <w:t xml:space="preserve">Similar to B G, but there is a canary deployment that starts up only a few </w:t>
      </w:r>
      <w:proofErr w:type="gramStart"/>
      <w:r>
        <w:t>number</w:t>
      </w:r>
      <w:proofErr w:type="gramEnd"/>
      <w:r>
        <w:t xml:space="preserve"> of pods and only partial traffic flows through it.</w:t>
      </w:r>
    </w:p>
    <w:p w14:paraId="024A660F" w14:textId="661AFEEC" w:rsidR="00F47DB4" w:rsidRPr="00AF6F3D" w:rsidRDefault="00F47DB4" w:rsidP="00F454E1">
      <w:r>
        <w:t>Once we are good with the testing, we replace the deployment with new version</w:t>
      </w:r>
    </w:p>
    <w:p w14:paraId="76CDE674" w14:textId="77777777" w:rsidR="00705330" w:rsidRDefault="00705330">
      <w:pPr>
        <w:rPr>
          <w:b/>
          <w:bCs/>
        </w:rPr>
      </w:pPr>
    </w:p>
    <w:p w14:paraId="0854AD19" w14:textId="567C2564" w:rsidR="003A3CFA" w:rsidRDefault="003A3CFA" w:rsidP="003A3CFA">
      <w:r>
        <w:t xml:space="preserve">Create a deployment with </w:t>
      </w:r>
      <w:proofErr w:type="gramStart"/>
      <w:r>
        <w:t>labels  version</w:t>
      </w:r>
      <w:proofErr w:type="gramEnd"/>
      <w:r>
        <w:t xml:space="preserve"> =v1 </w:t>
      </w:r>
      <w:r w:rsidRPr="003A3CFA">
        <w:rPr>
          <w:b/>
          <w:bCs/>
        </w:rPr>
        <w:t>and app=FE</w:t>
      </w:r>
      <w:r>
        <w:t xml:space="preserve">  at the Pod level</w:t>
      </w:r>
      <w:r w:rsidR="009D04A0">
        <w:t xml:space="preserve"> (replicas 5)</w:t>
      </w:r>
    </w:p>
    <w:p w14:paraId="69001B12" w14:textId="0E1F14F1" w:rsidR="003A3CFA" w:rsidRDefault="003A3CFA" w:rsidP="003A3CFA">
      <w:r>
        <w:t xml:space="preserve">Create another deployment with </w:t>
      </w:r>
      <w:proofErr w:type="gramStart"/>
      <w:r>
        <w:t>labels  version</w:t>
      </w:r>
      <w:proofErr w:type="gramEnd"/>
      <w:r>
        <w:t xml:space="preserve"> =v2 </w:t>
      </w:r>
      <w:r w:rsidRPr="003A3CFA">
        <w:rPr>
          <w:b/>
          <w:bCs/>
        </w:rPr>
        <w:t>and app=FE</w:t>
      </w:r>
      <w:r>
        <w:t xml:space="preserve">  at the Pod level</w:t>
      </w:r>
      <w:r w:rsidR="009D04A0">
        <w:t xml:space="preserve"> (less replicas, may be 1)</w:t>
      </w:r>
    </w:p>
    <w:p w14:paraId="279F7F42" w14:textId="5E518A11" w:rsidR="00ED4427" w:rsidRDefault="00ED4427" w:rsidP="003A3CFA">
      <w:r>
        <w:t>Create a service with selector app=FE</w:t>
      </w:r>
    </w:p>
    <w:p w14:paraId="10A21099" w14:textId="77777777" w:rsidR="003A3CFA" w:rsidRDefault="003A3CFA" w:rsidP="003A3CFA"/>
    <w:p w14:paraId="4C6D27DC" w14:textId="1E41D5FC" w:rsidR="00662EFC" w:rsidRPr="00126AF8" w:rsidRDefault="00126AF8" w:rsidP="003A3CFA">
      <w:pPr>
        <w:rPr>
          <w:b/>
          <w:bCs/>
        </w:rPr>
      </w:pPr>
      <w:r w:rsidRPr="00126AF8">
        <w:rPr>
          <w:b/>
          <w:bCs/>
        </w:rPr>
        <w:t>Jobs:</w:t>
      </w:r>
    </w:p>
    <w:p w14:paraId="7836D7CD" w14:textId="7DCE8F95" w:rsidR="00662EFC" w:rsidRDefault="00662EFC" w:rsidP="003A3CFA">
      <w:r>
        <w:t xml:space="preserve">Default </w:t>
      </w:r>
      <w:proofErr w:type="spellStart"/>
      <w:r>
        <w:t>behaviour</w:t>
      </w:r>
      <w:proofErr w:type="spellEnd"/>
      <w:r>
        <w:t xml:space="preserve"> of pods is to keep the containers running </w:t>
      </w:r>
      <w:proofErr w:type="gramStart"/>
      <w:r>
        <w:t>in order to</w:t>
      </w:r>
      <w:proofErr w:type="gramEnd"/>
      <w:r>
        <w:t xml:space="preserve"> keep the application running. </w:t>
      </w:r>
      <w:proofErr w:type="gramStart"/>
      <w:r>
        <w:t>So</w:t>
      </w:r>
      <w:proofErr w:type="gramEnd"/>
      <w:r>
        <w:t xml:space="preserve"> if the container is just performing a </w:t>
      </w:r>
      <w:proofErr w:type="spellStart"/>
      <w:r>
        <w:t>one time</w:t>
      </w:r>
      <w:proofErr w:type="spellEnd"/>
      <w:r>
        <w:t xml:space="preserve"> task and </w:t>
      </w:r>
      <w:r w:rsidR="00126AF8">
        <w:t>shutting down, the pod will again spin up the container.</w:t>
      </w:r>
    </w:p>
    <w:p w14:paraId="42711C3A" w14:textId="45CFF634" w:rsidR="003A3CFA" w:rsidRDefault="00767764">
      <w:pPr>
        <w:rPr>
          <w:b/>
          <w:bCs/>
        </w:rPr>
      </w:pPr>
      <w:r>
        <w:t xml:space="preserve">This is defined by </w:t>
      </w:r>
      <w:proofErr w:type="spellStart"/>
      <w:r>
        <w:t>restartPolicy</w:t>
      </w:r>
      <w:proofErr w:type="spellEnd"/>
      <w:r>
        <w:t xml:space="preserve"> on </w:t>
      </w:r>
      <w:proofErr w:type="gramStart"/>
      <w:r>
        <w:t>pod ,</w:t>
      </w:r>
      <w:proofErr w:type="gramEnd"/>
      <w:r>
        <w:t xml:space="preserve"> which is by default Always</w:t>
      </w:r>
      <w:r w:rsidR="001C737D">
        <w:t>.</w:t>
      </w:r>
      <w:r w:rsidR="000C1757">
        <w:rPr>
          <w:b/>
          <w:bCs/>
        </w:rPr>
        <w:t xml:space="preserve"> </w:t>
      </w:r>
      <w:r w:rsidR="000C1757" w:rsidRPr="001C737D">
        <w:t>Other options – never/failure</w:t>
      </w:r>
    </w:p>
    <w:p w14:paraId="2F65C125" w14:textId="6FD45CBF" w:rsidR="001C737D" w:rsidRDefault="007E7112">
      <w:r>
        <w:rPr>
          <w:b/>
          <w:bCs/>
        </w:rPr>
        <w:t xml:space="preserve">Job </w:t>
      </w:r>
      <w:proofErr w:type="gramStart"/>
      <w:r>
        <w:rPr>
          <w:b/>
          <w:bCs/>
        </w:rPr>
        <w:t xml:space="preserve">is </w:t>
      </w:r>
      <w:r>
        <w:t xml:space="preserve"> used</w:t>
      </w:r>
      <w:proofErr w:type="gramEnd"/>
      <w:r>
        <w:t xml:space="preserve"> to run set of pods to perform a given task to completion. </w:t>
      </w:r>
    </w:p>
    <w:p w14:paraId="6F22CFB0" w14:textId="77777777" w:rsidR="00B760DE" w:rsidRDefault="00B760DE"/>
    <w:p w14:paraId="089E09C2" w14:textId="19C86E32" w:rsidR="00B760DE" w:rsidRDefault="00B760DE" w:rsidP="00B760DE">
      <w:proofErr w:type="spellStart"/>
      <w:r>
        <w:t>kubectl</w:t>
      </w:r>
      <w:proofErr w:type="spellEnd"/>
      <w:r>
        <w:t xml:space="preserve"> create job throw-dice-job --image=</w:t>
      </w:r>
      <w:proofErr w:type="spellStart"/>
      <w:r>
        <w:t>kodekloud</w:t>
      </w:r>
      <w:proofErr w:type="spellEnd"/>
      <w:r>
        <w:t>/throw-</w:t>
      </w:r>
      <w:proofErr w:type="gramStart"/>
      <w:r>
        <w:t>dice  --</w:t>
      </w:r>
      <w:proofErr w:type="gramEnd"/>
      <w:r>
        <w:t xml:space="preserve">dry-run=client -o </w:t>
      </w:r>
      <w:proofErr w:type="spellStart"/>
      <w:r>
        <w:t>yaml</w:t>
      </w:r>
      <w:proofErr w:type="spellEnd"/>
      <w:r>
        <w:t xml:space="preserve"> &gt; </w:t>
      </w:r>
      <w:proofErr w:type="spellStart"/>
      <w:r>
        <w:t>test.yaml</w:t>
      </w:r>
      <w:proofErr w:type="spellEnd"/>
    </w:p>
    <w:p w14:paraId="36F96C9C" w14:textId="77777777" w:rsidR="00B760DE" w:rsidRDefault="00B760DE" w:rsidP="00B760DE"/>
    <w:p w14:paraId="1975FF09" w14:textId="77777777" w:rsidR="0061742D" w:rsidRDefault="0061742D" w:rsidP="0061742D">
      <w:proofErr w:type="spellStart"/>
      <w:r>
        <w:t>apiVersion</w:t>
      </w:r>
      <w:proofErr w:type="spellEnd"/>
      <w:r>
        <w:t>: batch/v1</w:t>
      </w:r>
    </w:p>
    <w:p w14:paraId="5EC5BA9C" w14:textId="77777777" w:rsidR="0061742D" w:rsidRDefault="0061742D" w:rsidP="0061742D">
      <w:r>
        <w:t>kind: Job</w:t>
      </w:r>
    </w:p>
    <w:p w14:paraId="6294D14E" w14:textId="77777777" w:rsidR="0061742D" w:rsidRDefault="0061742D" w:rsidP="0061742D">
      <w:r>
        <w:t>metadata:</w:t>
      </w:r>
    </w:p>
    <w:p w14:paraId="022E86FD" w14:textId="77777777" w:rsidR="0061742D" w:rsidRDefault="0061742D" w:rsidP="0061742D">
      <w:r>
        <w:t xml:space="preserve">  </w:t>
      </w:r>
      <w:proofErr w:type="spellStart"/>
      <w:r>
        <w:t>creationTimestamp</w:t>
      </w:r>
      <w:proofErr w:type="spellEnd"/>
      <w:r>
        <w:t>: null</w:t>
      </w:r>
    </w:p>
    <w:p w14:paraId="4DFD4FBB" w14:textId="77777777" w:rsidR="0061742D" w:rsidRDefault="0061742D" w:rsidP="0061742D">
      <w:r>
        <w:t xml:space="preserve">  name: throw-dice-job</w:t>
      </w:r>
    </w:p>
    <w:p w14:paraId="09E89F24" w14:textId="77777777" w:rsidR="0061742D" w:rsidRDefault="0061742D" w:rsidP="0061742D">
      <w:r>
        <w:t>spec:</w:t>
      </w:r>
    </w:p>
    <w:p w14:paraId="3C2DE944" w14:textId="77777777" w:rsidR="0061742D" w:rsidRPr="00C140D5" w:rsidRDefault="0061742D" w:rsidP="0061742D">
      <w:pPr>
        <w:rPr>
          <w:b/>
          <w:bCs/>
          <w:highlight w:val="yellow"/>
        </w:rPr>
      </w:pPr>
      <w:r w:rsidRPr="009C6F76">
        <w:rPr>
          <w:b/>
          <w:bCs/>
        </w:rPr>
        <w:t xml:space="preserve">  </w:t>
      </w:r>
      <w:r w:rsidRPr="00C140D5">
        <w:rPr>
          <w:b/>
          <w:bCs/>
          <w:highlight w:val="yellow"/>
        </w:rPr>
        <w:t>completions: 2</w:t>
      </w:r>
    </w:p>
    <w:p w14:paraId="03A54FEB" w14:textId="3B41C05E" w:rsidR="0061742D" w:rsidRPr="009C6F76" w:rsidRDefault="0061742D" w:rsidP="0061742D">
      <w:pPr>
        <w:rPr>
          <w:b/>
          <w:bCs/>
        </w:rPr>
      </w:pPr>
      <w:r w:rsidRPr="00C140D5">
        <w:rPr>
          <w:b/>
          <w:bCs/>
          <w:highlight w:val="yellow"/>
        </w:rPr>
        <w:t xml:space="preserve">  parallelism: 2</w:t>
      </w:r>
    </w:p>
    <w:p w14:paraId="485AB097" w14:textId="77777777" w:rsidR="0061742D" w:rsidRDefault="0061742D" w:rsidP="0061742D">
      <w:r>
        <w:t xml:space="preserve">  template:</w:t>
      </w:r>
    </w:p>
    <w:p w14:paraId="5A35775B" w14:textId="77777777" w:rsidR="0061742D" w:rsidRDefault="0061742D" w:rsidP="0061742D">
      <w:r>
        <w:t xml:space="preserve">    metadata:</w:t>
      </w:r>
    </w:p>
    <w:p w14:paraId="5030CA7B" w14:textId="77777777" w:rsidR="0061742D" w:rsidRDefault="0061742D" w:rsidP="0061742D"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7AD4A427" w14:textId="77777777" w:rsidR="0061742D" w:rsidRDefault="0061742D" w:rsidP="0061742D">
      <w:r>
        <w:t xml:space="preserve">    spec:</w:t>
      </w:r>
    </w:p>
    <w:p w14:paraId="4AAA5358" w14:textId="77777777" w:rsidR="0061742D" w:rsidRDefault="0061742D" w:rsidP="0061742D">
      <w:r>
        <w:t xml:space="preserve">      containers:</w:t>
      </w:r>
    </w:p>
    <w:p w14:paraId="034C3575" w14:textId="77777777" w:rsidR="0061742D" w:rsidRDefault="0061742D" w:rsidP="0061742D">
      <w:r>
        <w:t xml:space="preserve">      - image: </w:t>
      </w:r>
      <w:proofErr w:type="spellStart"/>
      <w:r>
        <w:t>kodekloud</w:t>
      </w:r>
      <w:proofErr w:type="spellEnd"/>
      <w:r>
        <w:t>/throw-dice</w:t>
      </w:r>
    </w:p>
    <w:p w14:paraId="1DAB7EDB" w14:textId="77777777" w:rsidR="0061742D" w:rsidRDefault="0061742D" w:rsidP="0061742D">
      <w:r>
        <w:t xml:space="preserve">        name: throw-dice-job</w:t>
      </w:r>
    </w:p>
    <w:p w14:paraId="572E57A0" w14:textId="77777777" w:rsidR="0061742D" w:rsidRDefault="0061742D" w:rsidP="0061742D">
      <w:r>
        <w:t xml:space="preserve">        resources: {}</w:t>
      </w:r>
    </w:p>
    <w:p w14:paraId="600BB708" w14:textId="27E46B38" w:rsidR="007E7112" w:rsidRDefault="0061742D" w:rsidP="0061742D">
      <w:r>
        <w:t xml:space="preserve">      </w:t>
      </w:r>
      <w:proofErr w:type="spellStart"/>
      <w:r>
        <w:t>restartPolicy</w:t>
      </w:r>
      <w:proofErr w:type="spellEnd"/>
      <w:r>
        <w:t>:</w:t>
      </w:r>
    </w:p>
    <w:p w14:paraId="61A45946" w14:textId="77777777" w:rsidR="0061742D" w:rsidRDefault="0061742D" w:rsidP="0061742D"/>
    <w:p w14:paraId="19778FAD" w14:textId="2BB0FB14" w:rsidR="00061066" w:rsidRDefault="00061066" w:rsidP="0061742D">
      <w:r>
        <w:t xml:space="preserve">To check the attempts taken by the job to succeed, go to k describe and check this </w:t>
      </w:r>
      <w:r w:rsidRPr="00061066">
        <w:t>Pods Statuses:    0 Active (0 Ready) / 2 Succeeded / 5 Failed</w:t>
      </w:r>
    </w:p>
    <w:p w14:paraId="516E425D" w14:textId="77777777" w:rsidR="0061742D" w:rsidRDefault="0061742D" w:rsidP="0061742D"/>
    <w:p w14:paraId="47F4D550" w14:textId="15E0B626" w:rsidR="006F46E7" w:rsidRPr="007E7112" w:rsidRDefault="006F46E7">
      <w:r w:rsidRPr="00FD11B3">
        <w:rPr>
          <w:b/>
          <w:bCs/>
        </w:rPr>
        <w:t>Cron Job:</w:t>
      </w:r>
      <w:r>
        <w:br/>
        <w:t xml:space="preserve">Is a wrapper above the </w:t>
      </w:r>
      <w:r w:rsidR="002A6E06">
        <w:t>job which helps in scheduling the job</w:t>
      </w:r>
    </w:p>
    <w:p w14:paraId="7C578D2D" w14:textId="722C2F1B" w:rsidR="001C737D" w:rsidRPr="00AE6BD9" w:rsidRDefault="00AE6BD9" w:rsidP="00AE6BD9">
      <w:proofErr w:type="spellStart"/>
      <w:r w:rsidRPr="00AE6BD9">
        <w:t>kubectl</w:t>
      </w:r>
      <w:proofErr w:type="spellEnd"/>
      <w:r w:rsidRPr="00AE6BD9">
        <w:t xml:space="preserve"> create cronjob throw-dice-</w:t>
      </w:r>
      <w:proofErr w:type="spellStart"/>
      <w:r w:rsidRPr="00AE6BD9">
        <w:t>cron</w:t>
      </w:r>
      <w:proofErr w:type="spellEnd"/>
      <w:r w:rsidRPr="00AE6BD9">
        <w:t>-job --image=</w:t>
      </w:r>
      <w:proofErr w:type="spellStart"/>
      <w:r w:rsidRPr="00AE6BD9">
        <w:t>kodekloud</w:t>
      </w:r>
      <w:proofErr w:type="spellEnd"/>
      <w:r w:rsidRPr="00AE6BD9">
        <w:t>/throw-</w:t>
      </w:r>
      <w:proofErr w:type="gramStart"/>
      <w:r w:rsidRPr="00AE6BD9">
        <w:t xml:space="preserve">dice  </w:t>
      </w:r>
      <w:r w:rsidRPr="00C140D5">
        <w:rPr>
          <w:b/>
          <w:bCs/>
          <w:highlight w:val="yellow"/>
        </w:rPr>
        <w:t>--</w:t>
      </w:r>
      <w:proofErr w:type="gramEnd"/>
      <w:r w:rsidRPr="00C140D5">
        <w:rPr>
          <w:b/>
          <w:bCs/>
          <w:highlight w:val="yellow"/>
        </w:rPr>
        <w:t>schedule="30 21 * * *"</w:t>
      </w:r>
      <w:r w:rsidRPr="00C140D5">
        <w:rPr>
          <w:highlight w:val="yellow"/>
        </w:rPr>
        <w:t xml:space="preserve"> -</w:t>
      </w:r>
      <w:r w:rsidRPr="00AE6BD9">
        <w:t xml:space="preserve">-dry-run=client -o </w:t>
      </w:r>
      <w:proofErr w:type="spellStart"/>
      <w:r w:rsidRPr="00AE6BD9">
        <w:t>yaml</w:t>
      </w:r>
      <w:proofErr w:type="spellEnd"/>
      <w:r w:rsidRPr="00AE6BD9">
        <w:t xml:space="preserve"> &gt; test1.yaml</w:t>
      </w:r>
    </w:p>
    <w:p w14:paraId="32E7E6C9" w14:textId="77777777" w:rsidR="001C737D" w:rsidRDefault="001C737D">
      <w:pPr>
        <w:rPr>
          <w:b/>
          <w:bCs/>
        </w:rPr>
      </w:pPr>
    </w:p>
    <w:p w14:paraId="21A97587" w14:textId="77777777" w:rsidR="001C737D" w:rsidRDefault="001C737D"/>
    <w:p w14:paraId="0A81F8F9" w14:textId="4B6A508A" w:rsidR="004C7E8C" w:rsidRDefault="004C7E8C">
      <w:pPr>
        <w:rPr>
          <w:b/>
          <w:bCs/>
        </w:rPr>
      </w:pPr>
      <w:r w:rsidRPr="004C7E8C">
        <w:rPr>
          <w:b/>
          <w:bCs/>
        </w:rPr>
        <w:t>Service &amp; Networking:| (Thursday EOD)</w:t>
      </w:r>
    </w:p>
    <w:p w14:paraId="1CC9A5CC" w14:textId="57512DB0" w:rsidR="00581103" w:rsidRDefault="00581103">
      <w:pPr>
        <w:rPr>
          <w:b/>
          <w:bCs/>
        </w:rPr>
      </w:pPr>
      <w:r>
        <w:rPr>
          <w:b/>
          <w:bCs/>
        </w:rPr>
        <w:t>Services:</w:t>
      </w:r>
    </w:p>
    <w:p w14:paraId="5D9A1B70" w14:textId="6C673E3A" w:rsidR="00F9741D" w:rsidRDefault="003A7357" w:rsidP="003A7357">
      <w:proofErr w:type="spellStart"/>
      <w:r w:rsidRPr="003A7357">
        <w:t>kubectl</w:t>
      </w:r>
      <w:proofErr w:type="spellEnd"/>
      <w:r w:rsidRPr="003A7357">
        <w:t xml:space="preserve"> create service </w:t>
      </w:r>
      <w:proofErr w:type="spellStart"/>
      <w:r w:rsidRPr="003A7357">
        <w:t>nodeport</w:t>
      </w:r>
      <w:proofErr w:type="spellEnd"/>
      <w:r w:rsidRPr="003A7357">
        <w:t xml:space="preserve"> webapp-service --</w:t>
      </w:r>
      <w:proofErr w:type="spellStart"/>
      <w:r w:rsidRPr="003A7357">
        <w:t>tcp</w:t>
      </w:r>
      <w:proofErr w:type="spellEnd"/>
      <w:r w:rsidRPr="003A7357">
        <w:t xml:space="preserve">=8080:8080 --dry-run=client -o </w:t>
      </w:r>
      <w:proofErr w:type="spellStart"/>
      <w:r w:rsidRPr="003A7357">
        <w:t>yaml</w:t>
      </w:r>
      <w:proofErr w:type="spellEnd"/>
      <w:r w:rsidRPr="003A7357">
        <w:t xml:space="preserve"> &gt; </w:t>
      </w:r>
      <w:proofErr w:type="spellStart"/>
      <w:proofErr w:type="gramStart"/>
      <w:r w:rsidRPr="003A7357">
        <w:t>test.yaml</w:t>
      </w:r>
      <w:proofErr w:type="spellEnd"/>
      <w:proofErr w:type="gramEnd"/>
    </w:p>
    <w:p w14:paraId="3AAC484F" w14:textId="77777777" w:rsidR="003A7357" w:rsidRDefault="003A7357" w:rsidP="003A7357"/>
    <w:p w14:paraId="198BC1F4" w14:textId="69CE59C4" w:rsidR="003A7357" w:rsidRDefault="003A7357" w:rsidP="003A7357">
      <w:r>
        <w:t>Tip: if you do not know what command to use, start with</w:t>
      </w:r>
      <w:r>
        <w:br/>
        <w:t xml:space="preserve"> </w:t>
      </w:r>
      <w:proofErr w:type="spellStart"/>
      <w:r>
        <w:t>kubectl</w:t>
      </w:r>
      <w:proofErr w:type="spellEnd"/>
      <w:r>
        <w:t xml:space="preserve"> create service -h</w:t>
      </w:r>
    </w:p>
    <w:p w14:paraId="1511AE6E" w14:textId="2FB9B8C5" w:rsidR="003A7357" w:rsidRDefault="003A7357" w:rsidP="003A7357">
      <w:r>
        <w:tab/>
        <w:t xml:space="preserve">This says you can use commands like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… </w:t>
      </w:r>
    </w:p>
    <w:p w14:paraId="2ADE0181" w14:textId="77777777" w:rsidR="00FC3778" w:rsidRPr="00FC3778" w:rsidRDefault="003A7357" w:rsidP="00FC3778">
      <w:proofErr w:type="spellStart"/>
      <w:r w:rsidRPr="003A7357">
        <w:t>kubectl</w:t>
      </w:r>
      <w:proofErr w:type="spellEnd"/>
      <w:r w:rsidRPr="003A7357">
        <w:t xml:space="preserve"> create service </w:t>
      </w:r>
      <w:proofErr w:type="spellStart"/>
      <w:r w:rsidRPr="003A7357">
        <w:t>clusterip</w:t>
      </w:r>
      <w:proofErr w:type="spellEnd"/>
      <w:r w:rsidRPr="003A7357">
        <w:t xml:space="preserve"> -h</w:t>
      </w:r>
      <w:r>
        <w:br/>
      </w:r>
      <w:r w:rsidR="00FC3778">
        <w:br/>
        <w:t>You can also create and attach the service with one command:</w:t>
      </w:r>
      <w:r w:rsidR="00FC3778">
        <w:br/>
      </w:r>
      <w:proofErr w:type="spellStart"/>
      <w:r w:rsidR="00FC3778" w:rsidRPr="00FC3778">
        <w:t>kubectl</w:t>
      </w:r>
      <w:proofErr w:type="spellEnd"/>
      <w:r w:rsidR="00FC3778" w:rsidRPr="00FC3778">
        <w:t xml:space="preserve"> expose deployment nginx --port=80 --target-port=8000</w:t>
      </w:r>
    </w:p>
    <w:p w14:paraId="21C2DCC4" w14:textId="21EC8782" w:rsidR="003A7357" w:rsidRDefault="003A7357" w:rsidP="003A7357"/>
    <w:p w14:paraId="7E8A0799" w14:textId="77777777" w:rsidR="00983ED5" w:rsidRDefault="00983ED5" w:rsidP="003A7357"/>
    <w:p w14:paraId="6C92B893" w14:textId="77777777" w:rsidR="00983ED5" w:rsidRDefault="00983ED5" w:rsidP="003A7357">
      <w:pPr>
        <w:rPr>
          <w:b/>
          <w:bCs/>
        </w:rPr>
      </w:pPr>
      <w:r w:rsidRPr="00983ED5">
        <w:rPr>
          <w:b/>
          <w:bCs/>
        </w:rPr>
        <w:t>INGRESS:</w:t>
      </w:r>
    </w:p>
    <w:p w14:paraId="058AB139" w14:textId="77777777" w:rsidR="00C7125C" w:rsidRDefault="00983ED5" w:rsidP="003A7357">
      <w:proofErr w:type="spellStart"/>
      <w:r w:rsidRPr="00983ED5">
        <w:t>kubectl</w:t>
      </w:r>
      <w:proofErr w:type="spellEnd"/>
      <w:r w:rsidRPr="00983ED5">
        <w:t xml:space="preserve"> create ingress simple-pay --rule="*/pay=pay-service:8080" --dry-run=client -o </w:t>
      </w:r>
      <w:proofErr w:type="spellStart"/>
      <w:r w:rsidRPr="00983ED5">
        <w:t>yaml</w:t>
      </w:r>
      <w:proofErr w:type="spellEnd"/>
      <w:r w:rsidRPr="00983ED5">
        <w:t xml:space="preserve"> &gt; </w:t>
      </w:r>
      <w:proofErr w:type="spellStart"/>
      <w:proofErr w:type="gramStart"/>
      <w:r w:rsidRPr="00983ED5">
        <w:t>test.yaml</w:t>
      </w:r>
      <w:proofErr w:type="spellEnd"/>
      <w:proofErr w:type="gramEnd"/>
    </w:p>
    <w:p w14:paraId="68D6019F" w14:textId="77777777" w:rsidR="00C7125C" w:rsidRDefault="00C7125C" w:rsidP="003A7357"/>
    <w:p w14:paraId="490730B6" w14:textId="28E9E090" w:rsidR="00983ED5" w:rsidRPr="00983ED5" w:rsidRDefault="00C7125C" w:rsidP="003A7357">
      <w:proofErr w:type="spellStart"/>
      <w:r w:rsidRPr="00581103">
        <w:rPr>
          <w:highlight w:val="yellow"/>
        </w:rPr>
        <w:t>ssl</w:t>
      </w:r>
      <w:proofErr w:type="spellEnd"/>
      <w:r w:rsidRPr="00581103">
        <w:rPr>
          <w:highlight w:val="yellow"/>
        </w:rPr>
        <w:t xml:space="preserve"> redirect and rewrite target annotations.</w:t>
      </w:r>
      <w:r w:rsidR="006456A1" w:rsidRPr="00581103">
        <w:rPr>
          <w:highlight w:val="yellow"/>
        </w:rPr>
        <w:t xml:space="preserve"> ??</w:t>
      </w:r>
      <w:r w:rsidR="00983ED5" w:rsidRPr="00983ED5">
        <w:br/>
      </w:r>
    </w:p>
    <w:p w14:paraId="3D3E1678" w14:textId="0BCCEA06" w:rsidR="00406228" w:rsidRDefault="001163B8">
      <w:r>
        <w:rPr>
          <w:b/>
          <w:bCs/>
        </w:rPr>
        <w:t>Network Policies:</w:t>
      </w:r>
      <w:r>
        <w:rPr>
          <w:b/>
          <w:bCs/>
        </w:rPr>
        <w:br/>
      </w:r>
      <w:r w:rsidR="00402B8F" w:rsidRPr="00AC44C2">
        <w:t xml:space="preserve">Ingress and Egress is always – allow all on </w:t>
      </w:r>
      <w:proofErr w:type="gramStart"/>
      <w:r w:rsidR="00402B8F" w:rsidRPr="00AC44C2">
        <w:t>all of</w:t>
      </w:r>
      <w:proofErr w:type="gramEnd"/>
      <w:r w:rsidR="00402B8F" w:rsidRPr="00AC44C2">
        <w:t xml:space="preserve"> the pods inside a cluster</w:t>
      </w:r>
      <w:r w:rsidR="00821183">
        <w:t>.</w:t>
      </w:r>
    </w:p>
    <w:p w14:paraId="19498CFD" w14:textId="3BD19E0D" w:rsidR="00821183" w:rsidRDefault="00821183">
      <w:r>
        <w:t>If you allow something on a pod to ingress, the response need not be egressed. That is taken care automatically</w:t>
      </w:r>
    </w:p>
    <w:p w14:paraId="0526DB55" w14:textId="22DA59A3" w:rsidR="00CC7781" w:rsidRPr="001E4678" w:rsidRDefault="00CC7781">
      <w:pPr>
        <w:rPr>
          <w:highlight w:val="yellow"/>
        </w:rPr>
      </w:pPr>
      <w:r w:rsidRPr="001E4678">
        <w:rPr>
          <w:highlight w:val="yellow"/>
        </w:rPr>
        <w:t xml:space="preserve">Pod selector to match the </w:t>
      </w:r>
      <w:proofErr w:type="gramStart"/>
      <w:r w:rsidRPr="001E4678">
        <w:rPr>
          <w:highlight w:val="yellow"/>
        </w:rPr>
        <w:t>pod.</w:t>
      </w:r>
      <w:r w:rsidR="001E4678" w:rsidRPr="001E4678">
        <w:rPr>
          <w:highlight w:val="yellow"/>
        </w:rPr>
        <w:t>-</w:t>
      </w:r>
      <w:proofErr w:type="gramEnd"/>
      <w:r w:rsidR="001E4678" w:rsidRPr="001E4678">
        <w:rPr>
          <w:highlight w:val="yellow"/>
        </w:rPr>
        <w:t xml:space="preserve"> </w:t>
      </w:r>
      <w:proofErr w:type="spellStart"/>
      <w:r w:rsidR="001E4678" w:rsidRPr="001E4678">
        <w:rPr>
          <w:rFonts w:ascii="Menlo" w:hAnsi="Menlo" w:cs="Menlo"/>
          <w:b/>
          <w:bCs/>
          <w:color w:val="008000"/>
          <w:sz w:val="21"/>
          <w:szCs w:val="21"/>
          <w:highlight w:val="yellow"/>
          <w:shd w:val="clear" w:color="auto" w:fill="F8F8F8"/>
        </w:rPr>
        <w:t>podSelector</w:t>
      </w:r>
      <w:proofErr w:type="spellEnd"/>
    </w:p>
    <w:p w14:paraId="04A8CF63" w14:textId="47BC1260" w:rsidR="00CC7781" w:rsidRPr="001E4678" w:rsidRDefault="00CC7781">
      <w:pPr>
        <w:rPr>
          <w:highlight w:val="yellow"/>
        </w:rPr>
      </w:pPr>
      <w:proofErr w:type="gramStart"/>
      <w:r w:rsidRPr="001E4678">
        <w:rPr>
          <w:highlight w:val="yellow"/>
        </w:rPr>
        <w:t>Also</w:t>
      </w:r>
      <w:proofErr w:type="gramEnd"/>
      <w:r w:rsidRPr="001E4678">
        <w:rPr>
          <w:highlight w:val="yellow"/>
        </w:rPr>
        <w:t xml:space="preserve"> you can use namespace selector to match the ns</w:t>
      </w:r>
      <w:r w:rsidR="001E4678" w:rsidRPr="001E4678">
        <w:rPr>
          <w:highlight w:val="yellow"/>
        </w:rPr>
        <w:t xml:space="preserve">- </w:t>
      </w:r>
      <w:proofErr w:type="spellStart"/>
      <w:r w:rsidR="001E4678" w:rsidRPr="001E4678">
        <w:rPr>
          <w:rFonts w:ascii="Menlo" w:hAnsi="Menlo" w:cs="Menlo"/>
          <w:b/>
          <w:bCs/>
          <w:color w:val="008000"/>
          <w:sz w:val="21"/>
          <w:szCs w:val="21"/>
          <w:highlight w:val="yellow"/>
          <w:shd w:val="clear" w:color="auto" w:fill="F8F8F8"/>
        </w:rPr>
        <w:t>namespaceSelector</w:t>
      </w:r>
      <w:proofErr w:type="spellEnd"/>
    </w:p>
    <w:p w14:paraId="587C005D" w14:textId="6D81521A" w:rsidR="00196BB0" w:rsidRDefault="00196BB0">
      <w:proofErr w:type="gramStart"/>
      <w:r w:rsidRPr="001E4678">
        <w:rPr>
          <w:highlight w:val="yellow"/>
        </w:rPr>
        <w:t>Also</w:t>
      </w:r>
      <w:proofErr w:type="gramEnd"/>
      <w:r w:rsidRPr="001E4678">
        <w:rPr>
          <w:highlight w:val="yellow"/>
        </w:rPr>
        <w:t xml:space="preserve"> from certain </w:t>
      </w:r>
      <w:proofErr w:type="spellStart"/>
      <w:r w:rsidRPr="001E4678">
        <w:rPr>
          <w:highlight w:val="yellow"/>
        </w:rPr>
        <w:t>ip</w:t>
      </w:r>
      <w:proofErr w:type="spellEnd"/>
      <w:r w:rsidRPr="001E4678">
        <w:rPr>
          <w:highlight w:val="yellow"/>
        </w:rPr>
        <w:t xml:space="preserve"> addresses: </w:t>
      </w:r>
      <w:proofErr w:type="spellStart"/>
      <w:r w:rsidR="001E4678" w:rsidRPr="001E4678">
        <w:rPr>
          <w:rFonts w:ascii="Menlo" w:hAnsi="Menlo" w:cs="Menlo"/>
          <w:b/>
          <w:bCs/>
          <w:color w:val="008000"/>
          <w:sz w:val="21"/>
          <w:szCs w:val="21"/>
          <w:highlight w:val="yellow"/>
          <w:shd w:val="clear" w:color="auto" w:fill="F8F8F8"/>
        </w:rPr>
        <w:t>ipBlock</w:t>
      </w:r>
      <w:proofErr w:type="spellEnd"/>
    </w:p>
    <w:p w14:paraId="3FC94F9B" w14:textId="77777777" w:rsidR="00DB3A38" w:rsidRDefault="00DB3A38"/>
    <w:p w14:paraId="78F1FE2E" w14:textId="026A65A0" w:rsidR="00DB3A38" w:rsidRPr="007C3AB3" w:rsidRDefault="00DB3A38">
      <w:pPr>
        <w:rPr>
          <w:b/>
          <w:bCs/>
          <w:i/>
          <w:iCs/>
        </w:rPr>
      </w:pPr>
      <w:r w:rsidRPr="007C3AB3">
        <w:rPr>
          <w:i/>
          <w:iCs/>
        </w:rPr>
        <w:t>There is NO imperative command for Network policy. You need to copy code from the K8s doc</w:t>
      </w:r>
    </w:p>
    <w:p w14:paraId="7255C31A" w14:textId="77777777" w:rsidR="001163B8" w:rsidRDefault="001163B8">
      <w:pPr>
        <w:rPr>
          <w:b/>
          <w:bCs/>
        </w:rPr>
      </w:pPr>
    </w:p>
    <w:p w14:paraId="6105A2CF" w14:textId="3F888E37" w:rsidR="00406228" w:rsidRDefault="00406228">
      <w:pPr>
        <w:rPr>
          <w:b/>
          <w:bCs/>
        </w:rPr>
      </w:pPr>
      <w:r>
        <w:rPr>
          <w:b/>
          <w:bCs/>
        </w:rPr>
        <w:t>State persistence (Sat EOD)</w:t>
      </w:r>
    </w:p>
    <w:p w14:paraId="1877645A" w14:textId="07944254" w:rsidR="002D299D" w:rsidRDefault="004F13C4">
      <w:r w:rsidRPr="006E318F">
        <w:rPr>
          <w:b/>
          <w:bCs/>
          <w:highlight w:val="yellow"/>
        </w:rPr>
        <w:t xml:space="preserve">Volumes: </w:t>
      </w:r>
      <w:r w:rsidRPr="006E318F">
        <w:rPr>
          <w:highlight w:val="yellow"/>
        </w:rPr>
        <w:t xml:space="preserve"> something which is created at pod level. It can be on host or on cloud or can be a PVC</w:t>
      </w:r>
    </w:p>
    <w:p w14:paraId="3827EA82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volumes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E5C4920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example-volume</w:t>
      </w:r>
    </w:p>
    <w:p w14:paraId="656E50E6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1403DD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mount /data/foo, but only if that directory already exists</w:t>
      </w:r>
    </w:p>
    <w:p w14:paraId="5422868F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hostPath</w:t>
      </w:r>
      <w:proofErr w:type="spellEnd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B90F138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/data/foo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directory location on host</w:t>
      </w:r>
    </w:p>
    <w:p w14:paraId="1282BFF2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type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Directory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this field is optional</w:t>
      </w:r>
    </w:p>
    <w:p w14:paraId="4763CD77" w14:textId="77777777" w:rsidR="001403DD" w:rsidRDefault="001403DD"/>
    <w:p w14:paraId="1B957156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volumes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F29A9C9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cache-volume</w:t>
      </w:r>
    </w:p>
    <w:p w14:paraId="0C63710B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emptyDir</w:t>
      </w:r>
      <w:proofErr w:type="spellEnd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DF4717C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sizeLimit</w:t>
      </w:r>
      <w:proofErr w:type="spellEnd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500Mi</w:t>
      </w:r>
    </w:p>
    <w:p w14:paraId="08BCB29A" w14:textId="77777777" w:rsidR="001403DD" w:rsidRDefault="001403DD"/>
    <w:p w14:paraId="772A7172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volumes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24F2551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config-vol</w:t>
      </w:r>
    </w:p>
    <w:p w14:paraId="2157547E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configMap</w:t>
      </w:r>
      <w:proofErr w:type="spellEnd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E5124DD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log-config</w:t>
      </w:r>
    </w:p>
    <w:p w14:paraId="7A0009E0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items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E87BD2D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key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log_level</w:t>
      </w:r>
      <w:proofErr w:type="spellEnd"/>
    </w:p>
    <w:p w14:paraId="68714947" w14:textId="77777777" w:rsidR="001403DD" w:rsidRPr="001403DD" w:rsidRDefault="001403DD" w:rsidP="001403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1403DD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403DD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1403DD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log_level</w:t>
      </w:r>
      <w:proofErr w:type="spellEnd"/>
    </w:p>
    <w:p w14:paraId="3C38299E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volumes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1A153CF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test-volume</w:t>
      </w:r>
    </w:p>
    <w:p w14:paraId="35191BFE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nfs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F53B96A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server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my-nfs-server.example.com</w:t>
      </w:r>
    </w:p>
    <w:p w14:paraId="69FCDEB0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/my-</w:t>
      </w:r>
      <w:proofErr w:type="spellStart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nfs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-volume</w:t>
      </w:r>
    </w:p>
    <w:p w14:paraId="24F7F535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readOnly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true</w:t>
      </w:r>
    </w:p>
    <w:p w14:paraId="1966D5DD" w14:textId="77777777" w:rsidR="001403DD" w:rsidRDefault="001403DD"/>
    <w:p w14:paraId="5A153C0C" w14:textId="0F4EBA22" w:rsidR="004F13C4" w:rsidRDefault="004F13C4">
      <w:r w:rsidRPr="004F13C4">
        <w:rPr>
          <w:b/>
          <w:bCs/>
        </w:rPr>
        <w:t>Volume mount:</w:t>
      </w:r>
      <w:r>
        <w:t xml:space="preserve"> Something which is created at container level. This points to the volumes mentioned above and has its own path</w:t>
      </w:r>
    </w:p>
    <w:p w14:paraId="48309E26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volumeMounts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C2FF7B7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mountPath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/my-</w:t>
      </w:r>
      <w:proofErr w:type="spellStart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nfs</w:t>
      </w:r>
      <w:proofErr w:type="spellEnd"/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-data</w:t>
      </w:r>
    </w:p>
    <w:p w14:paraId="273EEE24" w14:textId="77777777" w:rsidR="006076AA" w:rsidRPr="006076AA" w:rsidRDefault="006076AA" w:rsidP="006076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6076A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6076A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076A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test-volume</w:t>
      </w:r>
    </w:p>
    <w:p w14:paraId="219B5A47" w14:textId="77777777" w:rsidR="006076AA" w:rsidRDefault="006076AA"/>
    <w:p w14:paraId="32C2F7D3" w14:textId="5C6ABFDB" w:rsidR="008A0368" w:rsidRDefault="004F13C4">
      <w:proofErr w:type="spellStart"/>
      <w:r>
        <w:t>Persistant</w:t>
      </w:r>
      <w:proofErr w:type="spellEnd"/>
      <w:r>
        <w:t xml:space="preserve"> volume:</w:t>
      </w:r>
      <w:r w:rsidR="008A0368">
        <w:t xml:space="preserve"> this is a volume that is created separately. </w:t>
      </w:r>
    </w:p>
    <w:p w14:paraId="6018AEDA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v1</w:t>
      </w:r>
    </w:p>
    <w:p w14:paraId="2DF8C992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PersistentVolume</w:t>
      </w:r>
      <w:proofErr w:type="spellEnd"/>
    </w:p>
    <w:p w14:paraId="3C59C0DA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A484ABA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pv0003</w:t>
      </w:r>
    </w:p>
    <w:p w14:paraId="2267B21D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F28D5A1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capacity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C986C2F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storage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5Gi</w:t>
      </w:r>
    </w:p>
    <w:p w14:paraId="5E7B3A16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volumeMode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Filesystem</w:t>
      </w:r>
    </w:p>
    <w:p w14:paraId="3870573A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accessModes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8CF21DD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ReadWriteOnce</w:t>
      </w:r>
      <w:proofErr w:type="spellEnd"/>
    </w:p>
    <w:p w14:paraId="4D52F44D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persistentVolumeReclaimPolicy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Recycle</w:t>
      </w:r>
    </w:p>
    <w:p w14:paraId="0272FFB9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storageClassName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slow</w:t>
      </w:r>
    </w:p>
    <w:p w14:paraId="10C91634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mountOptions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D659300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 hard</w:t>
      </w:r>
    </w:p>
    <w:p w14:paraId="0CC523C5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nfsvers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=4.1</w:t>
      </w:r>
    </w:p>
    <w:p w14:paraId="01F9FBF6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nfs</w:t>
      </w:r>
      <w:proofErr w:type="spellEnd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E43B31A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</w:p>
    <w:p w14:paraId="363AE921" w14:textId="77777777" w:rsidR="00A62037" w:rsidRPr="00A62037" w:rsidRDefault="00A62037" w:rsidP="00A620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A62037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server</w:t>
      </w:r>
      <w:r w:rsidRPr="00A62037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A62037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62037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172.17.0.2</w:t>
      </w:r>
    </w:p>
    <w:p w14:paraId="23246281" w14:textId="77777777" w:rsidR="00A62037" w:rsidRDefault="00A62037"/>
    <w:p w14:paraId="00C76A18" w14:textId="07200498" w:rsidR="004F13C4" w:rsidRDefault="008A0368">
      <w:r w:rsidRPr="008A0368">
        <w:rPr>
          <w:i/>
          <w:iCs/>
        </w:rPr>
        <w:t>Note</w:t>
      </w:r>
      <w:r>
        <w:t xml:space="preserve"> </w:t>
      </w:r>
      <w:r w:rsidRPr="007C3AB3">
        <w:rPr>
          <w:i/>
          <w:iCs/>
        </w:rPr>
        <w:t>There is NO imperative command for</w:t>
      </w:r>
      <w:r>
        <w:rPr>
          <w:i/>
          <w:iCs/>
        </w:rPr>
        <w:t xml:space="preserve"> PV</w:t>
      </w:r>
      <w:r w:rsidR="004F13C4">
        <w:br/>
      </w:r>
      <w:proofErr w:type="spellStart"/>
      <w:r w:rsidR="004F13C4">
        <w:t>Persistant</w:t>
      </w:r>
      <w:proofErr w:type="spellEnd"/>
      <w:r w:rsidR="004F13C4">
        <w:t xml:space="preserve"> Volume C</w:t>
      </w:r>
      <w:r w:rsidR="00766890">
        <w:t xml:space="preserve">laim: </w:t>
      </w:r>
      <w:r>
        <w:br/>
        <w:t xml:space="preserve">if PVC does not find a matching PV with access </w:t>
      </w:r>
      <w:r w:rsidR="00FA23B7">
        <w:t>modes, it will be pending state.</w:t>
      </w:r>
    </w:p>
    <w:p w14:paraId="53A11FF7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v1</w:t>
      </w:r>
    </w:p>
    <w:p w14:paraId="67541793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PersistentVolumeClaim</w:t>
      </w:r>
      <w:proofErr w:type="spellEnd"/>
    </w:p>
    <w:p w14:paraId="2019623B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8DA46A1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myclaim</w:t>
      </w:r>
      <w:proofErr w:type="spellEnd"/>
    </w:p>
    <w:p w14:paraId="38D4561F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4F8AF9D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accessModes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375F766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ReadWriteOnce</w:t>
      </w:r>
      <w:proofErr w:type="spellEnd"/>
    </w:p>
    <w:p w14:paraId="2FA0C3F8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volumeMode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Filesystem</w:t>
      </w:r>
    </w:p>
    <w:p w14:paraId="458AD89C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resources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AA4B880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requests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C4712EB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storage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8Gi</w:t>
      </w:r>
    </w:p>
    <w:p w14:paraId="6DAD83FB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storageClassName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slow</w:t>
      </w:r>
    </w:p>
    <w:p w14:paraId="34AD2062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selector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0C00E2A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matchLabels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2EC54CD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release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"stable"</w:t>
      </w:r>
    </w:p>
    <w:p w14:paraId="0F7DF366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matchExpressions</w:t>
      </w:r>
      <w:proofErr w:type="spellEnd"/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DEF48FF" w14:textId="77777777" w:rsidR="00B6766A" w:rsidRPr="00B6766A" w:rsidRDefault="00B6766A" w:rsidP="00B676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 {</w:t>
      </w:r>
      <w:r w:rsidRPr="00B6766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key: environment, operator: In, values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6766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6766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[dev]}</w:t>
      </w:r>
    </w:p>
    <w:p w14:paraId="0AF8F0AD" w14:textId="77777777" w:rsidR="00B6766A" w:rsidRDefault="00B6766A"/>
    <w:p w14:paraId="2F0F5F92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v1</w:t>
      </w:r>
    </w:p>
    <w:p w14:paraId="7BD22D17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</w:t>
      </w:r>
    </w:p>
    <w:p w14:paraId="4918CF61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7D89806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mypod</w:t>
      </w:r>
      <w:proofErr w:type="spellEnd"/>
    </w:p>
    <w:p w14:paraId="2B4D0B94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5C1E7BC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AE3EF43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myfrontend</w:t>
      </w:r>
      <w:proofErr w:type="spellEnd"/>
    </w:p>
    <w:p w14:paraId="555EC09E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nginx</w:t>
      </w:r>
    </w:p>
    <w:p w14:paraId="2F106117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volumeMounts</w:t>
      </w:r>
      <w:proofErr w:type="spellEnd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2697437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mountPath</w:t>
      </w:r>
      <w:proofErr w:type="spellEnd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C599C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"/var/www/html"</w:t>
      </w:r>
    </w:p>
    <w:p w14:paraId="429C390C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mypd</w:t>
      </w:r>
      <w:proofErr w:type="spellEnd"/>
    </w:p>
    <w:p w14:paraId="7E455DBE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volumes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</w:t>
      </w:r>
    </w:p>
    <w:p w14:paraId="462A40CD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- </w:t>
      </w:r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name</w:t>
      </w:r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</w:t>
      </w:r>
      <w:proofErr w:type="spellStart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mypd</w:t>
      </w:r>
      <w:proofErr w:type="spellEnd"/>
    </w:p>
    <w:p w14:paraId="5E04DF33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  </w:t>
      </w:r>
      <w:proofErr w:type="spellStart"/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persistentVolumeClaim</w:t>
      </w:r>
      <w:proofErr w:type="spellEnd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</w:t>
      </w:r>
    </w:p>
    <w:p w14:paraId="7BF3827D" w14:textId="77777777" w:rsidR="002C599C" w:rsidRPr="002C599C" w:rsidRDefault="002C599C" w:rsidP="002C599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    </w:t>
      </w:r>
      <w:proofErr w:type="spellStart"/>
      <w:r w:rsidRPr="002C599C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claimName</w:t>
      </w:r>
      <w:proofErr w:type="spellEnd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</w:t>
      </w:r>
      <w:r w:rsidRPr="002C599C">
        <w:rPr>
          <w:rFonts w:ascii="Menlo" w:eastAsia="Times New Roman" w:hAnsi="Menlo" w:cs="Menlo"/>
          <w:color w:val="BBBBBB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</w:t>
      </w:r>
      <w:proofErr w:type="spellStart"/>
      <w:r w:rsidRPr="002C599C">
        <w:rPr>
          <w:rFonts w:ascii="Menlo" w:eastAsia="Times New Roman" w:hAnsi="Menlo" w:cs="Menlo"/>
          <w:color w:val="222222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myclaim</w:t>
      </w:r>
      <w:proofErr w:type="spellEnd"/>
    </w:p>
    <w:p w14:paraId="2E3AEA19" w14:textId="77777777" w:rsidR="002C599C" w:rsidRPr="004F13C4" w:rsidRDefault="002C599C"/>
    <w:p w14:paraId="4BFCE325" w14:textId="77777777" w:rsidR="004F13C4" w:rsidRDefault="004F13C4">
      <w:pPr>
        <w:rPr>
          <w:b/>
          <w:bCs/>
        </w:rPr>
      </w:pPr>
    </w:p>
    <w:p w14:paraId="4EDACB8D" w14:textId="41D800CA" w:rsidR="002D299D" w:rsidRPr="004C7E8C" w:rsidRDefault="002D299D">
      <w:pPr>
        <w:rPr>
          <w:b/>
          <w:bCs/>
        </w:rPr>
      </w:pPr>
      <w:r>
        <w:rPr>
          <w:b/>
          <w:bCs/>
        </w:rPr>
        <w:t>Security (Fri EOD)</w:t>
      </w:r>
    </w:p>
    <w:p w14:paraId="78CF34F9" w14:textId="77777777" w:rsidR="002F4797" w:rsidRDefault="002F4797">
      <w:pPr>
        <w:rPr>
          <w:b/>
          <w:bCs/>
        </w:rPr>
      </w:pPr>
      <w:r>
        <w:br/>
      </w:r>
      <w:proofErr w:type="spellStart"/>
      <w:r w:rsidRPr="002F4797">
        <w:rPr>
          <w:b/>
          <w:bCs/>
        </w:rPr>
        <w:t>KubeConfig</w:t>
      </w:r>
      <w:proofErr w:type="spellEnd"/>
      <w:r w:rsidRPr="002F4797">
        <w:rPr>
          <w:b/>
          <w:bCs/>
        </w:rPr>
        <w:t>:</w:t>
      </w:r>
    </w:p>
    <w:p w14:paraId="51D97550" w14:textId="6E8A4E9D" w:rsidR="004C7E8C" w:rsidRDefault="002F4797">
      <w:r w:rsidRPr="002F4797">
        <w:rPr>
          <w:b/>
          <w:bCs/>
        </w:rPr>
        <w:br/>
      </w:r>
      <w:r>
        <w:t xml:space="preserve">The default </w:t>
      </w:r>
      <w:proofErr w:type="spellStart"/>
      <w:r>
        <w:t>kubeConfig</w:t>
      </w:r>
      <w:proofErr w:type="spellEnd"/>
      <w:r>
        <w:t xml:space="preserve"> is found in </w:t>
      </w:r>
      <w:r w:rsidRPr="00931E29">
        <w:rPr>
          <w:highlight w:val="yellow"/>
        </w:rPr>
        <w:t>$HOME</w:t>
      </w:r>
      <w:proofErr w:type="gramStart"/>
      <w:r w:rsidRPr="00931E29">
        <w:rPr>
          <w:highlight w:val="yellow"/>
        </w:rPr>
        <w:t>/.</w:t>
      </w:r>
      <w:proofErr w:type="spellStart"/>
      <w:r w:rsidRPr="00931E29">
        <w:rPr>
          <w:highlight w:val="yellow"/>
        </w:rPr>
        <w:t>kube</w:t>
      </w:r>
      <w:proofErr w:type="spellEnd"/>
      <w:proofErr w:type="gramEnd"/>
      <w:r w:rsidRPr="00931E29">
        <w:rPr>
          <w:highlight w:val="yellow"/>
        </w:rPr>
        <w:t>/config.</w:t>
      </w:r>
    </w:p>
    <w:p w14:paraId="79AC74AF" w14:textId="09779FE8" w:rsidR="002F4797" w:rsidRDefault="002F4797">
      <w:r>
        <w:t xml:space="preserve">To find the </w:t>
      </w:r>
      <w:r w:rsidRPr="00931E29">
        <w:rPr>
          <w:highlight w:val="yellow"/>
        </w:rPr>
        <w:t>$HOME =&gt; echo $HOME</w:t>
      </w:r>
    </w:p>
    <w:p w14:paraId="6988DD51" w14:textId="77777777" w:rsidR="002F4797" w:rsidRDefault="002F4797"/>
    <w:p w14:paraId="756E1851" w14:textId="4541C65C" w:rsidR="002F4797" w:rsidRDefault="002F4797">
      <w:r>
        <w:t xml:space="preserve">This </w:t>
      </w:r>
      <w:proofErr w:type="spellStart"/>
      <w:r>
        <w:t>kubeConfig</w:t>
      </w:r>
      <w:proofErr w:type="spellEnd"/>
      <w:r>
        <w:t xml:space="preserve"> file is used by </w:t>
      </w:r>
      <w:proofErr w:type="spellStart"/>
      <w:r>
        <w:t>kube</w:t>
      </w:r>
      <w:proofErr w:type="spellEnd"/>
      <w:r>
        <w:t>-</w:t>
      </w:r>
      <w:proofErr w:type="spellStart"/>
      <w:r>
        <w:t>api</w:t>
      </w:r>
      <w:proofErr w:type="spellEnd"/>
      <w:r>
        <w:t>-server to look for clusters, context and users</w:t>
      </w:r>
    </w:p>
    <w:p w14:paraId="10C2F4C9" w14:textId="77777777" w:rsidR="002F4797" w:rsidRDefault="002F4797"/>
    <w:p w14:paraId="76B3E774" w14:textId="51D322E1" w:rsidR="002F4797" w:rsidRDefault="00D15798" w:rsidP="00D15798">
      <w:proofErr w:type="spellStart"/>
      <w:r w:rsidRPr="00931E29">
        <w:rPr>
          <w:highlight w:val="yellow"/>
        </w:rPr>
        <w:t>kubectl</w:t>
      </w:r>
      <w:proofErr w:type="spellEnd"/>
      <w:r w:rsidRPr="00931E29">
        <w:rPr>
          <w:highlight w:val="yellow"/>
        </w:rPr>
        <w:t xml:space="preserve"> config use-context research </w:t>
      </w:r>
      <w:r w:rsidR="00457673">
        <w:rPr>
          <w:highlight w:val="yellow"/>
        </w:rPr>
        <w:t>–</w:t>
      </w:r>
      <w:proofErr w:type="spellStart"/>
      <w:r w:rsidRPr="00931E29">
        <w:rPr>
          <w:highlight w:val="yellow"/>
        </w:rPr>
        <w:t>kubeconfig</w:t>
      </w:r>
      <w:proofErr w:type="spellEnd"/>
      <w:r w:rsidR="00457673">
        <w:rPr>
          <w:highlight w:val="yellow"/>
        </w:rPr>
        <w:t xml:space="preserve"> </w:t>
      </w:r>
      <w:r w:rsidRPr="00931E29">
        <w:rPr>
          <w:highlight w:val="yellow"/>
        </w:rPr>
        <w:t>/root/my-</w:t>
      </w:r>
      <w:proofErr w:type="spellStart"/>
      <w:r w:rsidRPr="00931E29">
        <w:rPr>
          <w:highlight w:val="yellow"/>
        </w:rPr>
        <w:t>kube</w:t>
      </w:r>
      <w:proofErr w:type="spellEnd"/>
      <w:r w:rsidRPr="00931E29">
        <w:rPr>
          <w:highlight w:val="yellow"/>
        </w:rPr>
        <w:t>-</w:t>
      </w:r>
      <w:proofErr w:type="gramStart"/>
      <w:r w:rsidRPr="00931E29">
        <w:rPr>
          <w:highlight w:val="yellow"/>
        </w:rPr>
        <w:t>config</w:t>
      </w:r>
      <w:r>
        <w:t xml:space="preserve">  =</w:t>
      </w:r>
      <w:proofErr w:type="gramEnd"/>
      <w:r>
        <w:t>&gt; when you want to set a context from different file other than default one</w:t>
      </w:r>
    </w:p>
    <w:p w14:paraId="4E04A916" w14:textId="77777777" w:rsidR="00A96AAB" w:rsidRDefault="00A96AAB" w:rsidP="00D15798"/>
    <w:p w14:paraId="2137A50F" w14:textId="2066CF9C" w:rsidR="00A96AAB" w:rsidRDefault="00A96AAB" w:rsidP="00D15798">
      <w:r>
        <w:t xml:space="preserve">If you want to override the default one: mv new-config </w:t>
      </w:r>
      <w:proofErr w:type="spellStart"/>
      <w:r>
        <w:t>defult</w:t>
      </w:r>
      <w:proofErr w:type="spellEnd"/>
      <w:r>
        <w:t>-config</w:t>
      </w:r>
    </w:p>
    <w:p w14:paraId="5C4B7CD7" w14:textId="77777777" w:rsidR="00FA0E21" w:rsidRDefault="00FA0E21" w:rsidP="00D15798"/>
    <w:p w14:paraId="6028E71F" w14:textId="094131CA" w:rsidR="00FA0E21" w:rsidRDefault="00FA0E21" w:rsidP="00D15798">
      <w:proofErr w:type="spellStart"/>
      <w:r w:rsidRPr="00931E29">
        <w:rPr>
          <w:highlight w:val="yellow"/>
        </w:rPr>
        <w:t>Kubectl</w:t>
      </w:r>
      <w:proofErr w:type="spellEnd"/>
      <w:r w:rsidRPr="00931E29">
        <w:rPr>
          <w:highlight w:val="yellow"/>
        </w:rPr>
        <w:t xml:space="preserve"> config </w:t>
      </w:r>
      <w:proofErr w:type="gramStart"/>
      <w:r w:rsidRPr="00931E29">
        <w:rPr>
          <w:highlight w:val="yellow"/>
        </w:rPr>
        <w:t>view</w:t>
      </w:r>
      <w:r>
        <w:t xml:space="preserve"> :</w:t>
      </w:r>
      <w:proofErr w:type="gramEnd"/>
      <w:r>
        <w:t xml:space="preserve"> give the current </w:t>
      </w:r>
      <w:proofErr w:type="spellStart"/>
      <w:r>
        <w:t>kubeconfig</w:t>
      </w:r>
      <w:proofErr w:type="spellEnd"/>
      <w:r>
        <w:t xml:space="preserve"> details</w:t>
      </w:r>
    </w:p>
    <w:p w14:paraId="46DC599A" w14:textId="77777777" w:rsidR="002F4797" w:rsidRDefault="002F4797"/>
    <w:p w14:paraId="2A536263" w14:textId="186E1A6D" w:rsidR="006B774F" w:rsidRPr="006B774F" w:rsidRDefault="006B774F">
      <w:r w:rsidRPr="006B774F">
        <w:rPr>
          <w:b/>
          <w:bCs/>
        </w:rPr>
        <w:t>API Groups:</w:t>
      </w:r>
      <w:r w:rsidRPr="006B774F">
        <w:rPr>
          <w:b/>
          <w:bCs/>
        </w:rPr>
        <w:br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Under </w:t>
      </w:r>
      <w:r>
        <w:t xml:space="preserve"> named</w:t>
      </w:r>
      <w:proofErr w:type="gramEnd"/>
      <w:r>
        <w:t xml:space="preserve"> APIs, there are API groups like /apps ,  /</w:t>
      </w:r>
      <w:proofErr w:type="spellStart"/>
      <w:r>
        <w:t>extenstions</w:t>
      </w:r>
      <w:proofErr w:type="spellEnd"/>
      <w:r>
        <w:t xml:space="preserve"> , /storage.k8s.io etc. under them there are resources like deployment, pods etc. under each resource there are actions like list, get, create </w:t>
      </w:r>
      <w:proofErr w:type="spellStart"/>
      <w:r>
        <w:t>etc</w:t>
      </w:r>
      <w:proofErr w:type="spellEnd"/>
    </w:p>
    <w:p w14:paraId="0362131A" w14:textId="77777777" w:rsidR="002F4797" w:rsidRDefault="002F4797"/>
    <w:p w14:paraId="06AC4C65" w14:textId="77777777" w:rsidR="000473A7" w:rsidRDefault="000473A7"/>
    <w:p w14:paraId="108AE7E4" w14:textId="77777777" w:rsidR="000473A7" w:rsidRDefault="000473A7">
      <w:r w:rsidRPr="000473A7">
        <w:rPr>
          <w:b/>
          <w:bCs/>
        </w:rPr>
        <w:t>Authorization</w:t>
      </w:r>
      <w:r>
        <w:t>:</w:t>
      </w:r>
      <w:r>
        <w:br/>
      </w:r>
    </w:p>
    <w:p w14:paraId="3129BF6B" w14:textId="77777777" w:rsidR="004915EC" w:rsidRDefault="000473A7">
      <w:r w:rsidRPr="000473A7">
        <w:t>Inspect the environment and identify the authorization modes configured on the cluster.</w:t>
      </w:r>
      <w:r>
        <w:t xml:space="preserve"> </w:t>
      </w:r>
      <w:r w:rsidRPr="00080E49">
        <w:rPr>
          <w:highlight w:val="yellow"/>
        </w:rPr>
        <w:t xml:space="preserve">- </w:t>
      </w:r>
      <w:r w:rsidR="009D77EF" w:rsidRPr="00080E49">
        <w:rPr>
          <w:highlight w:val="yellow"/>
        </w:rPr>
        <w:t xml:space="preserve">  cat /</w:t>
      </w:r>
      <w:proofErr w:type="spellStart"/>
      <w:r w:rsidR="009D77EF" w:rsidRPr="00080E49">
        <w:rPr>
          <w:highlight w:val="yellow"/>
        </w:rPr>
        <w:t>etc</w:t>
      </w:r>
      <w:proofErr w:type="spellEnd"/>
      <w:r w:rsidR="009D77EF" w:rsidRPr="00080E49">
        <w:rPr>
          <w:highlight w:val="yellow"/>
        </w:rPr>
        <w:t>/</w:t>
      </w:r>
      <w:proofErr w:type="spellStart"/>
      <w:r w:rsidR="009D77EF" w:rsidRPr="00080E49">
        <w:rPr>
          <w:highlight w:val="yellow"/>
        </w:rPr>
        <w:t>kubernetes</w:t>
      </w:r>
      <w:proofErr w:type="spellEnd"/>
      <w:r w:rsidR="009D77EF" w:rsidRPr="00080E49">
        <w:rPr>
          <w:highlight w:val="yellow"/>
        </w:rPr>
        <w:t>/manifests/</w:t>
      </w:r>
      <w:proofErr w:type="spellStart"/>
      <w:r w:rsidR="009D77EF" w:rsidRPr="00080E49">
        <w:rPr>
          <w:highlight w:val="yellow"/>
        </w:rPr>
        <w:t>kube-apiserver.yaml</w:t>
      </w:r>
      <w:proofErr w:type="spellEnd"/>
    </w:p>
    <w:p w14:paraId="2980B9DD" w14:textId="77777777" w:rsidR="004915EC" w:rsidRDefault="004915EC"/>
    <w:p w14:paraId="396E8764" w14:textId="77777777" w:rsidR="0049412D" w:rsidRDefault="004915EC">
      <w:proofErr w:type="gramStart"/>
      <w:r>
        <w:t>In order to</w:t>
      </w:r>
      <w:proofErr w:type="gramEnd"/>
      <w:r>
        <w:t xml:space="preserve"> check if the user has permissions: </w:t>
      </w:r>
      <w:proofErr w:type="spellStart"/>
      <w:r w:rsidRPr="004915EC">
        <w:t>kubectl</w:t>
      </w:r>
      <w:proofErr w:type="spellEnd"/>
      <w:r w:rsidRPr="004915EC">
        <w:t xml:space="preserve"> get </w:t>
      </w:r>
      <w:r w:rsidRPr="004915EC">
        <w:rPr>
          <w:b/>
          <w:bCs/>
        </w:rPr>
        <w:t>pods --as dev-user</w:t>
      </w:r>
    </w:p>
    <w:p w14:paraId="020AAD6A" w14:textId="77777777" w:rsidR="0049412D" w:rsidRDefault="0049412D"/>
    <w:p w14:paraId="4B9F1E8A" w14:textId="77777777" w:rsidR="0049412D" w:rsidRDefault="0049412D">
      <w:proofErr w:type="spellStart"/>
      <w:r w:rsidRPr="0049412D">
        <w:t>kubectl</w:t>
      </w:r>
      <w:proofErr w:type="spellEnd"/>
      <w:r w:rsidRPr="0049412D">
        <w:t xml:space="preserve"> create role developer --verb=</w:t>
      </w:r>
      <w:proofErr w:type="spellStart"/>
      <w:proofErr w:type="gramStart"/>
      <w:r w:rsidRPr="0049412D">
        <w:t>list,create</w:t>
      </w:r>
      <w:proofErr w:type="gramEnd"/>
      <w:r w:rsidRPr="0049412D">
        <w:t>,delete</w:t>
      </w:r>
      <w:proofErr w:type="spellEnd"/>
      <w:r w:rsidRPr="0049412D">
        <w:t xml:space="preserve"> --resource=pods --dry-run=client -o </w:t>
      </w:r>
      <w:proofErr w:type="spellStart"/>
      <w:r w:rsidRPr="0049412D">
        <w:t>yaml</w:t>
      </w:r>
      <w:proofErr w:type="spellEnd"/>
      <w:r w:rsidRPr="0049412D">
        <w:t xml:space="preserve"> &gt; </w:t>
      </w:r>
      <w:proofErr w:type="spellStart"/>
      <w:r w:rsidRPr="0049412D">
        <w:t>test.yaml</w:t>
      </w:r>
      <w:proofErr w:type="spellEnd"/>
    </w:p>
    <w:p w14:paraId="2A9025DD" w14:textId="323A726F" w:rsidR="0049412D" w:rsidRDefault="0049412D">
      <w:proofErr w:type="spellStart"/>
      <w:r w:rsidRPr="0049412D">
        <w:t>kubectl</w:t>
      </w:r>
      <w:proofErr w:type="spellEnd"/>
      <w:r w:rsidRPr="0049412D">
        <w:t xml:space="preserve"> create </w:t>
      </w:r>
      <w:proofErr w:type="spellStart"/>
      <w:r w:rsidRPr="0049412D">
        <w:t>rolebinding</w:t>
      </w:r>
      <w:proofErr w:type="spellEnd"/>
      <w:r w:rsidRPr="0049412D">
        <w:t xml:space="preserve"> dev-user-</w:t>
      </w:r>
      <w:proofErr w:type="gramStart"/>
      <w:r w:rsidRPr="0049412D">
        <w:t>binding  --</w:t>
      </w:r>
      <w:proofErr w:type="gramEnd"/>
      <w:r w:rsidRPr="0049412D">
        <w:t>role=developer --user=dev-user</w:t>
      </w:r>
    </w:p>
    <w:p w14:paraId="62526E24" w14:textId="5225651A" w:rsidR="00D42AFE" w:rsidRPr="00312DA6" w:rsidRDefault="00D42AFE">
      <w:r w:rsidRPr="00312DA6">
        <w:br/>
      </w:r>
      <w:r w:rsidRPr="00312DA6">
        <w:rPr>
          <w:b/>
          <w:bCs/>
        </w:rPr>
        <w:t>Cluster Roles:</w:t>
      </w:r>
      <w:r w:rsidRPr="00312DA6">
        <w:br/>
      </w:r>
      <w:proofErr w:type="spellStart"/>
      <w:r w:rsidR="00312DA6" w:rsidRPr="00312DA6">
        <w:t>kubectl</w:t>
      </w:r>
      <w:proofErr w:type="spellEnd"/>
      <w:r w:rsidR="00312DA6" w:rsidRPr="00312DA6">
        <w:t xml:space="preserve"> create </w:t>
      </w:r>
      <w:proofErr w:type="spellStart"/>
      <w:r w:rsidR="00312DA6" w:rsidRPr="00312DA6">
        <w:t>clusterrole</w:t>
      </w:r>
      <w:proofErr w:type="spellEnd"/>
      <w:r w:rsidR="00312DA6" w:rsidRPr="00312DA6">
        <w:t xml:space="preserve"> new-node-role </w:t>
      </w:r>
      <w:r w:rsidR="00312DA6" w:rsidRPr="00994E70">
        <w:rPr>
          <w:highlight w:val="yellow"/>
        </w:rPr>
        <w:t>--verb=</w:t>
      </w:r>
      <w:proofErr w:type="gramStart"/>
      <w:r w:rsidR="00312DA6" w:rsidRPr="00994E70">
        <w:rPr>
          <w:highlight w:val="yellow"/>
        </w:rPr>
        <w:t>*</w:t>
      </w:r>
      <w:r w:rsidR="00312DA6" w:rsidRPr="00312DA6">
        <w:t xml:space="preserve">  --</w:t>
      </w:r>
      <w:proofErr w:type="gramEnd"/>
      <w:r w:rsidR="00312DA6" w:rsidRPr="00312DA6">
        <w:t xml:space="preserve">resource=nodes --dry-run=client -o </w:t>
      </w:r>
      <w:proofErr w:type="spellStart"/>
      <w:r w:rsidR="00312DA6" w:rsidRPr="00312DA6">
        <w:t>yaml</w:t>
      </w:r>
      <w:proofErr w:type="spellEnd"/>
      <w:r w:rsidR="00312DA6" w:rsidRPr="00312DA6">
        <w:t xml:space="preserve"> &gt; </w:t>
      </w:r>
      <w:proofErr w:type="spellStart"/>
      <w:r w:rsidR="00312DA6" w:rsidRPr="00312DA6">
        <w:t>test.yaml</w:t>
      </w:r>
      <w:proofErr w:type="spellEnd"/>
    </w:p>
    <w:p w14:paraId="4637E9F0" w14:textId="77777777" w:rsidR="00D42AFE" w:rsidRDefault="00D42AFE">
      <w:pPr>
        <w:rPr>
          <w:b/>
          <w:bCs/>
        </w:rPr>
      </w:pPr>
    </w:p>
    <w:p w14:paraId="49730C3A" w14:textId="77777777" w:rsidR="001053AD" w:rsidRDefault="00D42AFE">
      <w:r w:rsidRPr="00D42AFE">
        <w:rPr>
          <w:b/>
          <w:bCs/>
        </w:rPr>
        <w:t>Cluster Role Bindings</w:t>
      </w:r>
      <w:r>
        <w:br/>
      </w:r>
      <w:proofErr w:type="spellStart"/>
      <w:r w:rsidRPr="00D42AFE">
        <w:t>kubectl</w:t>
      </w:r>
      <w:proofErr w:type="spellEnd"/>
      <w:r w:rsidRPr="00D42AFE">
        <w:t xml:space="preserve"> create </w:t>
      </w:r>
      <w:proofErr w:type="spellStart"/>
      <w:r w:rsidRPr="00D42AFE">
        <w:t>clusterrolebinding</w:t>
      </w:r>
      <w:proofErr w:type="spellEnd"/>
      <w:r w:rsidRPr="00D42AFE">
        <w:t xml:space="preserve"> new-rb</w:t>
      </w:r>
      <w:proofErr w:type="gramStart"/>
      <w:r w:rsidRPr="00D42AFE">
        <w:t>1  --</w:t>
      </w:r>
      <w:proofErr w:type="spellStart"/>
      <w:proofErr w:type="gramEnd"/>
      <w:r w:rsidRPr="00D42AFE">
        <w:t>clusterrole</w:t>
      </w:r>
      <w:proofErr w:type="spellEnd"/>
      <w:r w:rsidRPr="00D42AFE">
        <w:t>=new-node-role --user=</w:t>
      </w:r>
      <w:proofErr w:type="spellStart"/>
      <w:r w:rsidRPr="00D42AFE">
        <w:t>michelle</w:t>
      </w:r>
      <w:proofErr w:type="spellEnd"/>
      <w:r w:rsidRPr="00D42AFE">
        <w:t xml:space="preserve">  --dry-run=client -o </w:t>
      </w:r>
      <w:proofErr w:type="spellStart"/>
      <w:r w:rsidRPr="00D42AFE">
        <w:t>yaml</w:t>
      </w:r>
      <w:proofErr w:type="spellEnd"/>
      <w:r w:rsidRPr="00D42AFE">
        <w:t xml:space="preserve"> &gt; test2.yaml</w:t>
      </w:r>
    </w:p>
    <w:p w14:paraId="32BAF54F" w14:textId="77777777" w:rsidR="001053AD" w:rsidRDefault="001053AD"/>
    <w:p w14:paraId="106F7CB8" w14:textId="4DF2A16F" w:rsidR="00107629" w:rsidRDefault="001053AD">
      <w:r w:rsidRPr="001053AD">
        <w:rPr>
          <w:b/>
          <w:bCs/>
        </w:rPr>
        <w:t>Admission Controllers</w:t>
      </w:r>
      <w:r>
        <w:br/>
      </w:r>
      <w:r w:rsidRPr="00C70CCE">
        <w:rPr>
          <w:b/>
          <w:bCs/>
        </w:rPr>
        <w:t>Checking AC info</w:t>
      </w:r>
      <w:r w:rsidR="00107629" w:rsidRPr="00C70CCE">
        <w:rPr>
          <w:b/>
          <w:bCs/>
        </w:rPr>
        <w:t xml:space="preserve"> about enabled and disabled admission plugins</w:t>
      </w:r>
      <w:r w:rsidR="00C70CCE" w:rsidRPr="00C70CCE">
        <w:rPr>
          <w:b/>
          <w:bCs/>
        </w:rPr>
        <w:t xml:space="preserve"> by default</w:t>
      </w:r>
      <w:r>
        <w:br/>
      </w:r>
      <w:proofErr w:type="spellStart"/>
      <w:r w:rsidRPr="001053AD">
        <w:t>kubectl</w:t>
      </w:r>
      <w:proofErr w:type="spellEnd"/>
      <w:r w:rsidRPr="001053AD">
        <w:t xml:space="preserve"> get pods -n </w:t>
      </w:r>
      <w:proofErr w:type="spellStart"/>
      <w:r w:rsidRPr="001053AD">
        <w:t>kube</w:t>
      </w:r>
      <w:proofErr w:type="spellEnd"/>
      <w:r w:rsidRPr="001053AD">
        <w:t>-system</w:t>
      </w:r>
    </w:p>
    <w:p w14:paraId="214B0D0E" w14:textId="77777777" w:rsidR="003E1E03" w:rsidRDefault="00107629">
      <w:proofErr w:type="spellStart"/>
      <w:r w:rsidRPr="00107629">
        <w:t>kubectl</w:t>
      </w:r>
      <w:proofErr w:type="spellEnd"/>
      <w:r w:rsidRPr="00107629">
        <w:t xml:space="preserve"> exec -it </w:t>
      </w:r>
      <w:proofErr w:type="spellStart"/>
      <w:r w:rsidRPr="00107629">
        <w:t>kube-apiserver-</w:t>
      </w:r>
      <w:proofErr w:type="gramStart"/>
      <w:r w:rsidRPr="00107629">
        <w:t>controlplane</w:t>
      </w:r>
      <w:proofErr w:type="spellEnd"/>
      <w:r w:rsidRPr="00107629">
        <w:t xml:space="preserve">  -</w:t>
      </w:r>
      <w:proofErr w:type="gramEnd"/>
      <w:r w:rsidRPr="00107629">
        <w:t xml:space="preserve">n </w:t>
      </w:r>
      <w:proofErr w:type="spellStart"/>
      <w:r w:rsidRPr="00107629">
        <w:t>kube</w:t>
      </w:r>
      <w:proofErr w:type="spellEnd"/>
      <w:r w:rsidRPr="00107629">
        <w:t xml:space="preserve">-system -- </w:t>
      </w:r>
      <w:proofErr w:type="spellStart"/>
      <w:r w:rsidRPr="00107629">
        <w:t>kube-apiserver</w:t>
      </w:r>
      <w:proofErr w:type="spellEnd"/>
      <w:r w:rsidRPr="00107629">
        <w:t xml:space="preserve"> -h | grep 'enable-admission-plugins'</w:t>
      </w:r>
    </w:p>
    <w:p w14:paraId="65F6C171" w14:textId="77777777" w:rsidR="003E1E03" w:rsidRDefault="003E1E03"/>
    <w:p w14:paraId="48F04D88" w14:textId="7A950479" w:rsidR="00C70CCE" w:rsidRPr="00C70CCE" w:rsidRDefault="00C70CCE">
      <w:pPr>
        <w:rPr>
          <w:b/>
          <w:bCs/>
        </w:rPr>
      </w:pPr>
      <w:r w:rsidRPr="00C70CCE">
        <w:rPr>
          <w:b/>
          <w:bCs/>
        </w:rPr>
        <w:t>if you want to override the default settings:</w:t>
      </w:r>
    </w:p>
    <w:p w14:paraId="5D519C9C" w14:textId="77777777" w:rsidR="003E1E03" w:rsidRDefault="003E1E03">
      <w:r w:rsidRPr="003E1E03">
        <w:t>Which admission controller is enabled in this cluster which is normally disabled?</w:t>
      </w:r>
      <w:r>
        <w:t xml:space="preserve"> </w:t>
      </w:r>
    </w:p>
    <w:p w14:paraId="625315EE" w14:textId="77777777" w:rsidR="00085BFB" w:rsidRDefault="003E1E03">
      <w:r>
        <w:t>Vi /</w:t>
      </w:r>
      <w:proofErr w:type="spellStart"/>
      <w:r>
        <w:t>etc</w:t>
      </w:r>
      <w:proofErr w:type="spellEnd"/>
      <w:r>
        <w:t>/</w:t>
      </w:r>
      <w:proofErr w:type="spellStart"/>
      <w:r w:rsidR="00085BFB">
        <w:t>k</w:t>
      </w:r>
      <w:r>
        <w:t>ubernetes</w:t>
      </w:r>
      <w:proofErr w:type="spellEnd"/>
      <w:r>
        <w:t>/manifests/</w:t>
      </w:r>
      <w:proofErr w:type="spellStart"/>
      <w:r>
        <w:t>kube-apiserver.yaml</w:t>
      </w:r>
      <w:proofErr w:type="spellEnd"/>
    </w:p>
    <w:p w14:paraId="65295FD7" w14:textId="480FBE8B" w:rsidR="00085BFB" w:rsidRDefault="00085BFB">
      <w:r>
        <w:t xml:space="preserve">In order to enable the creation of ns when does not </w:t>
      </w:r>
      <w:proofErr w:type="gramStart"/>
      <w:r>
        <w:t>exists:</w:t>
      </w:r>
      <w:proofErr w:type="gramEnd"/>
      <w:r>
        <w:t xml:space="preserve"> edit this line in above file</w:t>
      </w:r>
    </w:p>
    <w:p w14:paraId="5DB20C6D" w14:textId="77777777" w:rsidR="00CF206D" w:rsidRDefault="00085BFB">
      <w:r w:rsidRPr="00085BFB">
        <w:t>- --enable-admission-plugins=</w:t>
      </w:r>
      <w:proofErr w:type="spellStart"/>
      <w:proofErr w:type="gramStart"/>
      <w:r w:rsidRPr="00085BFB">
        <w:t>NodeRestriction,NamespaceAutoProvision</w:t>
      </w:r>
      <w:proofErr w:type="spellEnd"/>
      <w:proofErr w:type="gramEnd"/>
    </w:p>
    <w:p w14:paraId="4438F841" w14:textId="77777777" w:rsidR="00CF206D" w:rsidRDefault="00CF206D"/>
    <w:p w14:paraId="1D6F5C88" w14:textId="77777777" w:rsidR="00CF206D" w:rsidRPr="00CF206D" w:rsidRDefault="00CF206D" w:rsidP="00CF206D">
      <w:r w:rsidRPr="00CF206D">
        <w:t>Note that the </w:t>
      </w:r>
      <w:proofErr w:type="spellStart"/>
      <w:r w:rsidRPr="00CF206D">
        <w:t>NamespaceExists</w:t>
      </w:r>
      <w:proofErr w:type="spellEnd"/>
      <w:r w:rsidRPr="00CF206D">
        <w:t> and </w:t>
      </w:r>
      <w:proofErr w:type="spellStart"/>
      <w:r w:rsidRPr="00CF206D">
        <w:t>NamespaceAutoProvision</w:t>
      </w:r>
      <w:proofErr w:type="spellEnd"/>
      <w:r w:rsidRPr="00CF206D">
        <w:t> admission controllers are deprecated and now replaced by </w:t>
      </w:r>
      <w:proofErr w:type="spellStart"/>
      <w:r w:rsidRPr="00CF206D">
        <w:t>NamespaceLifecycle</w:t>
      </w:r>
      <w:proofErr w:type="spellEnd"/>
      <w:r w:rsidRPr="00CF206D">
        <w:t> admission controller.</w:t>
      </w:r>
    </w:p>
    <w:p w14:paraId="543D8228" w14:textId="77777777" w:rsidR="00CF206D" w:rsidRPr="00CF206D" w:rsidRDefault="00CF206D" w:rsidP="00CF206D">
      <w:r w:rsidRPr="00CF206D">
        <w:t>The </w:t>
      </w:r>
      <w:proofErr w:type="spellStart"/>
      <w:r w:rsidRPr="00CF206D">
        <w:t>NamespaceLifecycle</w:t>
      </w:r>
      <w:proofErr w:type="spellEnd"/>
      <w:r w:rsidRPr="00CF206D">
        <w:t> admission controller will make sure that requests</w:t>
      </w:r>
      <w:r w:rsidRPr="00CF206D">
        <w:br/>
        <w:t>to a non-existent namespace is rejected and that the default namespaces such as</w:t>
      </w:r>
      <w:r w:rsidRPr="00CF206D">
        <w:br/>
        <w:t>default, </w:t>
      </w:r>
      <w:proofErr w:type="spellStart"/>
      <w:r w:rsidRPr="00CF206D">
        <w:t>kube</w:t>
      </w:r>
      <w:proofErr w:type="spellEnd"/>
      <w:r w:rsidRPr="00CF206D">
        <w:t>-system and </w:t>
      </w:r>
      <w:proofErr w:type="spellStart"/>
      <w:r w:rsidRPr="00CF206D">
        <w:t>kube</w:t>
      </w:r>
      <w:proofErr w:type="spellEnd"/>
      <w:r w:rsidRPr="00CF206D">
        <w:t>-public cannot be deleted.</w:t>
      </w:r>
    </w:p>
    <w:p w14:paraId="02AD67D5" w14:textId="77777777" w:rsidR="001C4DCA" w:rsidRDefault="001C4DCA"/>
    <w:p w14:paraId="5DD2FD12" w14:textId="31FC8B80" w:rsidR="001C4DCA" w:rsidRDefault="001C4DCA">
      <w:r>
        <w:t>Do disable any admission plugins, add the below –disable line</w:t>
      </w:r>
    </w:p>
    <w:p w14:paraId="0F9DE40B" w14:textId="77777777" w:rsidR="001C4DCA" w:rsidRDefault="001C4DCA"/>
    <w:p w14:paraId="42BCFF0E" w14:textId="58370B00" w:rsidR="001C4DCA" w:rsidRDefault="001C4DCA" w:rsidP="001C4DCA">
      <w:r>
        <w:t>- --enable-admission-plugins=</w:t>
      </w:r>
      <w:proofErr w:type="spellStart"/>
      <w:proofErr w:type="gramStart"/>
      <w:r>
        <w:t>NodeRestriction,NamespaceAutoProvision</w:t>
      </w:r>
      <w:proofErr w:type="spellEnd"/>
      <w:proofErr w:type="gramEnd"/>
    </w:p>
    <w:p w14:paraId="1A14E834" w14:textId="77777777" w:rsidR="001F277A" w:rsidRDefault="001C4DCA" w:rsidP="001C4DCA">
      <w:r>
        <w:t>- --disable-admission-plugins=</w:t>
      </w:r>
      <w:proofErr w:type="spellStart"/>
      <w:r>
        <w:t>DefaultStorageClass</w:t>
      </w:r>
      <w:proofErr w:type="spellEnd"/>
    </w:p>
    <w:p w14:paraId="7F9962CE" w14:textId="77777777" w:rsidR="001F277A" w:rsidRDefault="001F277A" w:rsidP="001C4DCA"/>
    <w:p w14:paraId="25D742ED" w14:textId="77777777" w:rsidR="001F277A" w:rsidRDefault="001F277A" w:rsidP="001C4DCA">
      <w:pPr>
        <w:rPr>
          <w:b/>
          <w:bCs/>
        </w:rPr>
      </w:pPr>
      <w:r w:rsidRPr="001F277A">
        <w:rPr>
          <w:b/>
          <w:bCs/>
        </w:rPr>
        <w:t>API Versions:</w:t>
      </w:r>
    </w:p>
    <w:p w14:paraId="2CE867CF" w14:textId="77777777" w:rsidR="005E2F89" w:rsidRDefault="001F277A" w:rsidP="001C4DCA"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</w:t>
      </w:r>
    </w:p>
    <w:p w14:paraId="2A09F0EC" w14:textId="77777777" w:rsidR="005E2F89" w:rsidRDefault="005E2F89" w:rsidP="001C4DCA"/>
    <w:p w14:paraId="6455CCF4" w14:textId="77777777" w:rsidR="000D753E" w:rsidRDefault="000D753E" w:rsidP="001C4DCA"/>
    <w:p w14:paraId="260CBFBE" w14:textId="635ABA71" w:rsidR="000D753E" w:rsidRPr="000D753E" w:rsidRDefault="000D753E" w:rsidP="001C4DCA">
      <w:pPr>
        <w:rPr>
          <w:b/>
          <w:bCs/>
        </w:rPr>
      </w:pPr>
      <w:r w:rsidRPr="000D753E">
        <w:rPr>
          <w:b/>
          <w:bCs/>
        </w:rPr>
        <w:t>Custom resource Definition:</w:t>
      </w:r>
      <w:r w:rsidRPr="000D753E">
        <w:rPr>
          <w:b/>
          <w:bCs/>
        </w:rPr>
        <w:br/>
      </w:r>
    </w:p>
    <w:p w14:paraId="09729F3C" w14:textId="77777777" w:rsidR="005E2F89" w:rsidRDefault="005E2F89" w:rsidP="001C4DCA"/>
    <w:p w14:paraId="3C23C41D" w14:textId="2263B841" w:rsidR="000473A7" w:rsidRDefault="005E2F89" w:rsidP="001C4DCA">
      <w:pPr>
        <w:rPr>
          <w:b/>
          <w:bCs/>
        </w:rPr>
      </w:pPr>
      <w:r w:rsidRPr="00972A1E">
        <w:rPr>
          <w:b/>
          <w:bCs/>
        </w:rPr>
        <w:t>Helm Charts</w:t>
      </w:r>
      <w:r w:rsidR="001F277A" w:rsidRPr="00972A1E">
        <w:rPr>
          <w:b/>
          <w:bCs/>
        </w:rPr>
        <w:br/>
      </w:r>
      <w:r w:rsidR="00972A1E">
        <w:t>Package managing and release managing of Kubernetes application</w:t>
      </w:r>
      <w:r w:rsidR="000473A7" w:rsidRPr="00972A1E">
        <w:rPr>
          <w:b/>
          <w:bCs/>
        </w:rPr>
        <w:br/>
      </w:r>
      <w:r w:rsidR="00012674">
        <w:rPr>
          <w:b/>
          <w:bCs/>
        </w:rPr>
        <w:t>Helm installation:</w:t>
      </w:r>
    </w:p>
    <w:p w14:paraId="75A77B71" w14:textId="47497F22" w:rsidR="00012674" w:rsidRDefault="00012674" w:rsidP="00012674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>
        <w:t xml:space="preserve">heck the </w:t>
      </w:r>
      <w:proofErr w:type="gramStart"/>
      <w:r>
        <w:t>OS :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/*release*</w:t>
      </w:r>
    </w:p>
    <w:p w14:paraId="2BD56791" w14:textId="032553CF" w:rsidR="00012674" w:rsidRDefault="00012674" w:rsidP="00012674">
      <w:pPr>
        <w:pStyle w:val="ListParagraph"/>
        <w:numPr>
          <w:ilvl w:val="0"/>
          <w:numId w:val="2"/>
        </w:numPr>
      </w:pPr>
      <w:r>
        <w:t xml:space="preserve">Follow the documentation here - </w:t>
      </w:r>
      <w:hyperlink r:id="rId9" w:anchor="from-apt-debianubuntu" w:history="1">
        <w:r w:rsidRPr="007C0381">
          <w:rPr>
            <w:rStyle w:val="Hyperlink"/>
          </w:rPr>
          <w:t>https://helm.sh/docs/intro/install/#from-apt-debianubuntu</w:t>
        </w:r>
      </w:hyperlink>
      <w:r>
        <w:t xml:space="preserve"> </w:t>
      </w:r>
    </w:p>
    <w:p w14:paraId="790A5D55" w14:textId="29820053" w:rsidR="003008D0" w:rsidRDefault="003008D0" w:rsidP="00012674">
      <w:pPr>
        <w:pStyle w:val="ListParagraph"/>
        <w:numPr>
          <w:ilvl w:val="0"/>
          <w:numId w:val="2"/>
        </w:numPr>
      </w:pPr>
      <w:r>
        <w:t>helm version</w:t>
      </w:r>
    </w:p>
    <w:p w14:paraId="7F246535" w14:textId="77777777" w:rsidR="006A6566" w:rsidRDefault="006A6566" w:rsidP="006A6566"/>
    <w:p w14:paraId="7F1507B2" w14:textId="66EB4B50" w:rsidR="004D1445" w:rsidRDefault="004D1445" w:rsidP="006A6566">
      <w:r w:rsidRPr="0014640D">
        <w:rPr>
          <w:b/>
          <w:bCs/>
        </w:rPr>
        <w:t>Helm Commands:</w:t>
      </w:r>
      <w:r>
        <w:t xml:space="preserve"> do helm -h for the command and then helm &lt;command&gt; -h for the subcommand</w:t>
      </w:r>
    </w:p>
    <w:p w14:paraId="6314EE16" w14:textId="77777777" w:rsidR="004D1445" w:rsidRDefault="004D1445" w:rsidP="006A6566"/>
    <w:p w14:paraId="3BDBC116" w14:textId="153485BC" w:rsidR="006A6566" w:rsidRDefault="006A6566" w:rsidP="006A6566">
      <w:r>
        <w:t xml:space="preserve">To search for a chart in hub: </w:t>
      </w:r>
      <w:r w:rsidRPr="006A6566">
        <w:t xml:space="preserve">helm search hub </w:t>
      </w:r>
      <w:proofErr w:type="spellStart"/>
      <w:r w:rsidRPr="006A6566">
        <w:t>wordpress</w:t>
      </w:r>
      <w:proofErr w:type="spellEnd"/>
    </w:p>
    <w:p w14:paraId="298ED2DE" w14:textId="423A7B9D" w:rsidR="00F011B1" w:rsidRDefault="00F011B1" w:rsidP="006A6566">
      <w:r>
        <w:t xml:space="preserve">Anything other than hub, we </w:t>
      </w:r>
      <w:proofErr w:type="gramStart"/>
      <w:r>
        <w:t>use:</w:t>
      </w:r>
      <w:proofErr w:type="gramEnd"/>
      <w:r>
        <w:t xml:space="preserve"> helm search repo &lt;app name&gt;</w:t>
      </w:r>
    </w:p>
    <w:p w14:paraId="33B646A7" w14:textId="152208DE" w:rsidR="004D1445" w:rsidRDefault="004D1445" w:rsidP="006A6566">
      <w:r>
        <w:t xml:space="preserve">To add a repo from </w:t>
      </w:r>
      <w:proofErr w:type="spellStart"/>
      <w:r>
        <w:t>bitnami</w:t>
      </w:r>
      <w:proofErr w:type="spellEnd"/>
      <w:r>
        <w:t xml:space="preserve"> artifact </w:t>
      </w:r>
      <w:proofErr w:type="spellStart"/>
      <w:r>
        <w:t>registory</w:t>
      </w:r>
      <w:proofErr w:type="spellEnd"/>
      <w:r>
        <w:t xml:space="preserve">: </w:t>
      </w:r>
      <w:r w:rsidRPr="004D1445">
        <w:t xml:space="preserve">helm repo </w:t>
      </w:r>
      <w:proofErr w:type="gramStart"/>
      <w:r w:rsidRPr="004D1445">
        <w:t>add</w:t>
      </w:r>
      <w:proofErr w:type="gramEnd"/>
      <w:r w:rsidRPr="004D1445">
        <w:t xml:space="preserve"> </w:t>
      </w:r>
      <w:proofErr w:type="spellStart"/>
      <w:r w:rsidRPr="004D1445">
        <w:t>bitnami</w:t>
      </w:r>
      <w:proofErr w:type="spellEnd"/>
      <w:r w:rsidRPr="004D1445">
        <w:t xml:space="preserve"> </w:t>
      </w:r>
      <w:hyperlink r:id="rId10" w:history="1">
        <w:r w:rsidRPr="007C0381">
          <w:rPr>
            <w:rStyle w:val="Hyperlink"/>
          </w:rPr>
          <w:t>https://charts.bitnami.com/bitnami</w:t>
        </w:r>
      </w:hyperlink>
      <w:r>
        <w:t xml:space="preserve"> </w:t>
      </w:r>
    </w:p>
    <w:p w14:paraId="344579AE" w14:textId="3819F520" w:rsidR="006A6566" w:rsidRDefault="00DF2914" w:rsidP="006A6566">
      <w:r w:rsidRPr="00DF2914">
        <w:t xml:space="preserve">helm install </w:t>
      </w:r>
      <w:r>
        <w:t>&lt;release name&gt; repo</w:t>
      </w:r>
      <w:r w:rsidRPr="00DF2914">
        <w:t>/</w:t>
      </w:r>
      <w:r>
        <w:t xml:space="preserve">package </w:t>
      </w:r>
    </w:p>
    <w:p w14:paraId="1002F802" w14:textId="79DDC7BA" w:rsidR="005A712E" w:rsidRDefault="005A712E" w:rsidP="006A6566">
      <w:r>
        <w:t>if you don’t want to install, just pull the chart: helm pull -</w:t>
      </w:r>
      <w:proofErr w:type="spellStart"/>
      <w:r>
        <w:t>untar</w:t>
      </w:r>
      <w:proofErr w:type="spellEnd"/>
      <w:r>
        <w:t xml:space="preserve"> </w:t>
      </w:r>
      <w:proofErr w:type="spellStart"/>
      <w:r>
        <w:t>bitnami</w:t>
      </w:r>
      <w:proofErr w:type="spellEnd"/>
      <w:r>
        <w:t>/</w:t>
      </w:r>
      <w:proofErr w:type="spellStart"/>
      <w:r>
        <w:t>wordpress</w:t>
      </w:r>
      <w:proofErr w:type="spellEnd"/>
    </w:p>
    <w:p w14:paraId="3ED61C1F" w14:textId="77777777" w:rsidR="00915A77" w:rsidRDefault="00915A77" w:rsidP="006A6566"/>
    <w:p w14:paraId="54A3A669" w14:textId="520AC3BA" w:rsidR="00915A77" w:rsidRDefault="00915A77" w:rsidP="006A6566">
      <w:r>
        <w:t>Once you downloaded the chart and modify the values file, to install the chart</w:t>
      </w:r>
      <w:r>
        <w:br/>
      </w:r>
      <w:r w:rsidRPr="00915A77">
        <w:t xml:space="preserve">helm install </w:t>
      </w:r>
      <w:proofErr w:type="spellStart"/>
      <w:r w:rsidRPr="00915A77">
        <w:t>mywebapp</w:t>
      </w:r>
      <w:proofErr w:type="spellEnd"/>
      <w:r w:rsidRPr="00915A77">
        <w:t xml:space="preserve"> </w:t>
      </w:r>
      <w:proofErr w:type="spellStart"/>
      <w:r w:rsidRPr="00915A77">
        <w:t>apache</w:t>
      </w:r>
      <w:proofErr w:type="spellEnd"/>
    </w:p>
    <w:p w14:paraId="6165742C" w14:textId="77777777" w:rsidR="00915A77" w:rsidRDefault="00915A77" w:rsidP="006A6566"/>
    <w:p w14:paraId="41990DF2" w14:textId="797CDD2F" w:rsidR="00915A77" w:rsidRDefault="00915A77" w:rsidP="006A6566">
      <w:r>
        <w:t xml:space="preserve">Where </w:t>
      </w:r>
      <w:proofErr w:type="spellStart"/>
      <w:r>
        <w:t>mywebapp</w:t>
      </w:r>
      <w:proofErr w:type="spellEnd"/>
      <w:r>
        <w:t xml:space="preserve"> is the version name</w:t>
      </w:r>
    </w:p>
    <w:p w14:paraId="5DFAD325" w14:textId="7DC9B60D" w:rsidR="00915A77" w:rsidRDefault="00915A77" w:rsidP="006A6566">
      <w:r>
        <w:t xml:space="preserve">And </w:t>
      </w:r>
      <w:proofErr w:type="spellStart"/>
      <w:r>
        <w:t>apache</w:t>
      </w:r>
      <w:proofErr w:type="spellEnd"/>
      <w:r>
        <w:t xml:space="preserve"> is the folder name of the downloaded </w:t>
      </w:r>
      <w:proofErr w:type="spellStart"/>
      <w:proofErr w:type="gramStart"/>
      <w:r>
        <w:t>package.if</w:t>
      </w:r>
      <w:proofErr w:type="spellEnd"/>
      <w:proofErr w:type="gramEnd"/>
      <w:r>
        <w:t xml:space="preserve"> you are inside the </w:t>
      </w:r>
      <w:proofErr w:type="spellStart"/>
      <w:r>
        <w:t>apache</w:t>
      </w:r>
      <w:proofErr w:type="spellEnd"/>
      <w:r>
        <w:t xml:space="preserve"> folder already use .</w:t>
      </w:r>
    </w:p>
    <w:p w14:paraId="1DAD823C" w14:textId="77777777" w:rsidR="00E922A3" w:rsidRDefault="00E922A3" w:rsidP="006A6566"/>
    <w:p w14:paraId="107ED691" w14:textId="3BE7DBBD" w:rsidR="00E922A3" w:rsidRDefault="00E922A3" w:rsidP="006A6566">
      <w:r>
        <w:t xml:space="preserve">If you don’t want to download and change the values. </w:t>
      </w:r>
    </w:p>
    <w:p w14:paraId="3242790F" w14:textId="1FD26B06" w:rsidR="00E922A3" w:rsidRDefault="00E922A3" w:rsidP="00E922A3">
      <w:pPr>
        <w:pStyle w:val="ListParagraph"/>
        <w:numPr>
          <w:ilvl w:val="0"/>
          <w:numId w:val="11"/>
        </w:numPr>
      </w:pPr>
      <w:r>
        <w:t xml:space="preserve">Get the attribute name:  </w:t>
      </w:r>
      <w:r w:rsidRPr="00E922A3">
        <w:t xml:space="preserve">helm show values </w:t>
      </w:r>
      <w:proofErr w:type="spellStart"/>
      <w:r w:rsidRPr="00E922A3">
        <w:t>bitnami</w:t>
      </w:r>
      <w:proofErr w:type="spellEnd"/>
      <w:r w:rsidRPr="00E922A3">
        <w:t>/node | grep -</w:t>
      </w:r>
      <w:proofErr w:type="spellStart"/>
      <w:r w:rsidRPr="00E922A3">
        <w:t>i</w:t>
      </w:r>
      <w:proofErr w:type="spellEnd"/>
      <w:r w:rsidRPr="00E922A3">
        <w:t xml:space="preserve"> replica</w:t>
      </w:r>
      <w:r>
        <w:t xml:space="preserve"> </w:t>
      </w:r>
    </w:p>
    <w:p w14:paraId="2062FB4A" w14:textId="23411886" w:rsidR="00E922A3" w:rsidRDefault="00E922A3" w:rsidP="00E922A3">
      <w:pPr>
        <w:pStyle w:val="ListParagraph"/>
        <w:numPr>
          <w:ilvl w:val="0"/>
          <w:numId w:val="11"/>
        </w:numPr>
      </w:pPr>
      <w:r>
        <w:t xml:space="preserve">Install using set </w:t>
      </w:r>
      <w:proofErr w:type="gramStart"/>
      <w:r>
        <w:t>option :</w:t>
      </w:r>
      <w:proofErr w:type="gramEnd"/>
      <w:r>
        <w:t xml:space="preserve"> </w:t>
      </w:r>
      <w:r w:rsidRPr="00E922A3">
        <w:t xml:space="preserve">helm install </w:t>
      </w:r>
      <w:proofErr w:type="spellStart"/>
      <w:r w:rsidRPr="00E922A3">
        <w:t>mynode</w:t>
      </w:r>
      <w:proofErr w:type="spellEnd"/>
      <w:r w:rsidRPr="00E922A3">
        <w:t xml:space="preserve"> </w:t>
      </w:r>
      <w:proofErr w:type="spellStart"/>
      <w:r w:rsidRPr="00E922A3">
        <w:t>bitnami</w:t>
      </w:r>
      <w:proofErr w:type="spellEnd"/>
      <w:r w:rsidRPr="00E922A3">
        <w:t xml:space="preserve">/node --set </w:t>
      </w:r>
      <w:proofErr w:type="spellStart"/>
      <w:r w:rsidRPr="00E922A3">
        <w:t>replicaCount</w:t>
      </w:r>
      <w:proofErr w:type="spellEnd"/>
      <w:r w:rsidRPr="00E922A3">
        <w:t>=5</w:t>
      </w:r>
    </w:p>
    <w:p w14:paraId="1E0EFF74" w14:textId="77777777" w:rsidR="00915A77" w:rsidRPr="00012674" w:rsidRDefault="00915A77" w:rsidP="006A6566"/>
    <w:p w14:paraId="07B98CA5" w14:textId="44DF2C24" w:rsidR="002A7CED" w:rsidRPr="002A7CED" w:rsidRDefault="002A7CED">
      <w:pPr>
        <w:rPr>
          <w:b/>
          <w:bCs/>
        </w:rPr>
      </w:pPr>
      <w:r w:rsidRPr="002A7CED">
        <w:rPr>
          <w:b/>
          <w:bCs/>
        </w:rPr>
        <w:t>NOTE:</w:t>
      </w:r>
    </w:p>
    <w:p w14:paraId="3B61E319" w14:textId="77777777" w:rsidR="000A7EFA" w:rsidRDefault="000A7EFA"/>
    <w:p w14:paraId="7207AA13" w14:textId="77777777" w:rsidR="000A7EFA" w:rsidRDefault="000A7EFA" w:rsidP="000A7EFA">
      <w:pPr>
        <w:numPr>
          <w:ilvl w:val="0"/>
          <w:numId w:val="1"/>
        </w:numPr>
      </w:pPr>
      <w:proofErr w:type="spellStart"/>
      <w:r w:rsidRPr="000A7EFA">
        <w:t>kubectl</w:t>
      </w:r>
      <w:proofErr w:type="spellEnd"/>
      <w:r w:rsidRPr="000A7EFA">
        <w:t xml:space="preserve"> create will always create a new resource, even if a resource with the same name and specifications already exists in the cluster. In such a case, it will throw an error, and not allow you to create the resource until you provide a different resource name.</w:t>
      </w:r>
    </w:p>
    <w:p w14:paraId="579F3B0A" w14:textId="22B864F5" w:rsidR="00FF60E3" w:rsidRDefault="00FF60E3" w:rsidP="000A7EFA">
      <w:pPr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apply will create if it doesn’t exist and update if it already exists</w:t>
      </w:r>
    </w:p>
    <w:p w14:paraId="13A312AB" w14:textId="1920EEA6" w:rsidR="00CA6B68" w:rsidRPr="000A7EFA" w:rsidRDefault="00CA6B68" w:rsidP="00CA6B68"/>
    <w:p w14:paraId="5806EA4B" w14:textId="5AA15C17" w:rsidR="00FA5612" w:rsidRDefault="00FA5612" w:rsidP="00FA5612">
      <w:r>
        <w:t>=====================================================================================================================================================================================================================</w:t>
      </w:r>
    </w:p>
    <w:p w14:paraId="294AB61F" w14:textId="1C572022" w:rsidR="000A7EFA" w:rsidRDefault="000A7EFA"/>
    <w:p w14:paraId="34237E66" w14:textId="77777777" w:rsidR="00A10A93" w:rsidRDefault="00A10A93"/>
    <w:p w14:paraId="44328F13" w14:textId="77777777" w:rsidR="00A10A93" w:rsidRDefault="00A10A93"/>
    <w:p w14:paraId="54EFF74C" w14:textId="77777777" w:rsidR="00A10A93" w:rsidRDefault="00A10A93"/>
    <w:p w14:paraId="42E2715B" w14:textId="77777777" w:rsidR="00A10A93" w:rsidRPr="00A10A93" w:rsidRDefault="00A10A93" w:rsidP="00A10A93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 w:rsidRPr="00A10A93">
        <w:rPr>
          <w:b/>
          <w:bCs/>
        </w:rPr>
        <w:t>Security context:</w:t>
      </w:r>
      <w:r>
        <w:br/>
      </w:r>
      <w:r>
        <w:br/>
        <w:t>It is at the pod spec level</w:t>
      </w:r>
      <w:r>
        <w:br/>
      </w:r>
      <w:r w:rsidRPr="00A10A93">
        <w:rPr>
          <w:rFonts w:ascii="Courier New" w:eastAsia="Times New Roman" w:hAnsi="Courier New" w:cs="Courier New"/>
          <w:color w:val="1F2328"/>
          <w:kern w:val="0"/>
          <w14:ligatures w14:val="none"/>
        </w:rPr>
        <w:t>spec:</w:t>
      </w:r>
    </w:p>
    <w:p w14:paraId="042386E8" w14:textId="77777777" w:rsidR="00A10A93" w:rsidRPr="00A10A93" w:rsidRDefault="00A10A93" w:rsidP="00A10A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</w:t>
      </w:r>
      <w:proofErr w:type="spellStart"/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securityContext</w:t>
      </w:r>
      <w:proofErr w:type="spellEnd"/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 # insert this line</w:t>
      </w:r>
    </w:p>
    <w:p w14:paraId="61FB1366" w14:textId="77777777" w:rsidR="00A10A93" w:rsidRPr="00A10A93" w:rsidRDefault="00A10A93" w:rsidP="00A10A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runAsUser</w:t>
      </w:r>
      <w:proofErr w:type="spellEnd"/>
      <w:r w:rsidRPr="00A10A9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: 101 # UID </w:t>
      </w:r>
    </w:p>
    <w:p w14:paraId="30AC8F35" w14:textId="782414D5" w:rsidR="00A10A93" w:rsidRDefault="00A10A93"/>
    <w:p w14:paraId="22324A44" w14:textId="77777777" w:rsidR="00945057" w:rsidRPr="00945057" w:rsidRDefault="00945057" w:rsidP="00945057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>
        <w:t>can also be at container level, with capabilities:</w:t>
      </w:r>
      <w:r>
        <w:br/>
      </w:r>
      <w:r w:rsidRPr="00945057">
        <w:rPr>
          <w:rFonts w:ascii="Courier New" w:eastAsia="Times New Roman" w:hAnsi="Courier New" w:cs="Courier New"/>
          <w:color w:val="1F2328"/>
          <w:kern w:val="0"/>
          <w14:ligatures w14:val="none"/>
        </w:rPr>
        <w:t>containers:</w:t>
      </w:r>
    </w:p>
    <w:p w14:paraId="7E57DE3A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- image: nginx</w:t>
      </w:r>
    </w:p>
    <w:p w14:paraId="0BF55ADF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imagePullPolicy</w:t>
      </w:r>
      <w:proofErr w:type="spellEnd"/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: </w:t>
      </w:r>
      <w:proofErr w:type="spellStart"/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IfNotPresent</w:t>
      </w:r>
      <w:proofErr w:type="spellEnd"/>
    </w:p>
    <w:p w14:paraId="5EABE3F8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name: nginx</w:t>
      </w:r>
    </w:p>
    <w:p w14:paraId="03557B76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>securityContext</w:t>
      </w:r>
      <w:proofErr w:type="spellEnd"/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>: # insert this line</w:t>
      </w:r>
    </w:p>
    <w:p w14:paraId="016E1398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 xml:space="preserve">      capabilities: # and this</w:t>
      </w:r>
    </w:p>
    <w:p w14:paraId="76F26AC2" w14:textId="77777777" w:rsidR="00945057" w:rsidRPr="00945057" w:rsidRDefault="00945057" w:rsidP="009450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 xml:space="preserve">        add: ["NET_ADMIN", "SYS_TIME"] # this as</w:t>
      </w:r>
      <w:r w:rsidRPr="0094505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</w:p>
    <w:p w14:paraId="1690DA27" w14:textId="4CF68BB0" w:rsidR="00945057" w:rsidRDefault="00945057"/>
    <w:p w14:paraId="07089AB3" w14:textId="77777777" w:rsidR="00053A47" w:rsidRDefault="00053A47"/>
    <w:p w14:paraId="4B0797D1" w14:textId="77777777" w:rsidR="00053A47" w:rsidRPr="00053A47" w:rsidRDefault="00053A47" w:rsidP="00053A47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 w:rsidRPr="00A5292E">
        <w:rPr>
          <w:b/>
          <w:bCs/>
        </w:rPr>
        <w:t>Resources:</w:t>
      </w:r>
      <w:r>
        <w:br/>
      </w:r>
      <w:r>
        <w:br/>
      </w:r>
      <w:proofErr w:type="spellStart"/>
      <w:r>
        <w:t>Its</w:t>
      </w:r>
      <w:proofErr w:type="spellEnd"/>
      <w:r>
        <w:t xml:space="preserve"> at the level of containers:</w:t>
      </w:r>
      <w:r>
        <w:br/>
      </w:r>
      <w:r w:rsidRPr="00053A47">
        <w:rPr>
          <w:rFonts w:ascii="Courier New" w:eastAsia="Times New Roman" w:hAnsi="Courier New" w:cs="Courier New"/>
          <w:color w:val="1F2328"/>
          <w:kern w:val="0"/>
          <w14:ligatures w14:val="none"/>
        </w:rPr>
        <w:t>containers:</w:t>
      </w:r>
    </w:p>
    <w:p w14:paraId="7D581573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- image: nginx</w:t>
      </w:r>
    </w:p>
    <w:p w14:paraId="373BC587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name: nginx</w:t>
      </w:r>
    </w:p>
    <w:p w14:paraId="0B15A357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resources:</w:t>
      </w:r>
    </w:p>
    <w:p w14:paraId="5827E52B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requests:</w:t>
      </w:r>
    </w:p>
    <w:p w14:paraId="0D8F950A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memory: </w:t>
      </w: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>"256Mi"</w:t>
      </w:r>
    </w:p>
    <w:p w14:paraId="5855621E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cpu</w:t>
      </w:r>
      <w:proofErr w:type="spellEnd"/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 "100m"</w:t>
      </w:r>
    </w:p>
    <w:p w14:paraId="5EA20FA9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limits:    </w:t>
      </w:r>
    </w:p>
    <w:p w14:paraId="0A3F9C6A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memory: </w:t>
      </w: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:highlight w:val="yellow"/>
          <w14:ligatures w14:val="none"/>
        </w:rPr>
        <w:t>"512Mi"</w:t>
      </w:r>
    </w:p>
    <w:p w14:paraId="45605610" w14:textId="77777777" w:rsidR="00053A47" w:rsidRPr="00053A47" w:rsidRDefault="00053A47" w:rsidP="00053A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cpu</w:t>
      </w:r>
      <w:proofErr w:type="spellEnd"/>
      <w:r w:rsidRPr="00053A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 "200m"</w:t>
      </w:r>
    </w:p>
    <w:p w14:paraId="553F5DC2" w14:textId="77777777" w:rsidR="0086151B" w:rsidRDefault="0086151B"/>
    <w:p w14:paraId="4FFD8578" w14:textId="77777777" w:rsidR="0086151B" w:rsidRDefault="0086151B"/>
    <w:p w14:paraId="53F5135E" w14:textId="77777777" w:rsidR="0086151B" w:rsidRPr="0086151B" w:rsidRDefault="0086151B" w:rsidP="0086151B">
      <w:pPr>
        <w:pStyle w:val="HTMLPreformatted"/>
        <w:shd w:val="clear" w:color="auto" w:fill="F8F8F8"/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>
        <w:t>Resource quota with request and limit</w:t>
      </w:r>
      <w:r>
        <w:br/>
      </w:r>
      <w:r>
        <w:br/>
      </w:r>
      <w:proofErr w:type="spell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 v1</w:t>
      </w:r>
    </w:p>
    <w:p w14:paraId="7BF4CF57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kind: </w:t>
      </w:r>
      <w:proofErr w:type="spell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ResourceQuota</w:t>
      </w:r>
      <w:proofErr w:type="spellEnd"/>
    </w:p>
    <w:p w14:paraId="79C346C5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metadata:</w:t>
      </w:r>
    </w:p>
    <w:p w14:paraId="537EF1AB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name: compute-resources</w:t>
      </w:r>
    </w:p>
    <w:p w14:paraId="480A21EF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spec:</w:t>
      </w:r>
    </w:p>
    <w:p w14:paraId="47C4AE7B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hard:</w:t>
      </w:r>
    </w:p>
    <w:p w14:paraId="5F668AA9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requests.cpu</w:t>
      </w:r>
      <w:proofErr w:type="spell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 "1"</w:t>
      </w:r>
    </w:p>
    <w:p w14:paraId="7BE25766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requests.memory</w:t>
      </w:r>
      <w:proofErr w:type="spellEnd"/>
      <w:proofErr w:type="gram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 1Gi</w:t>
      </w:r>
    </w:p>
    <w:p w14:paraId="353FD460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</w:t>
      </w:r>
      <w:proofErr w:type="spell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limits.cpu</w:t>
      </w:r>
      <w:proofErr w:type="spell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 "2"</w:t>
      </w:r>
    </w:p>
    <w:p w14:paraId="6CC32523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limits.memory</w:t>
      </w:r>
      <w:proofErr w:type="spellEnd"/>
      <w:proofErr w:type="gram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: 2Gi</w:t>
      </w:r>
    </w:p>
    <w:p w14:paraId="1574ADBF" w14:textId="77777777" w:rsidR="0086151B" w:rsidRPr="0086151B" w:rsidRDefault="0086151B" w:rsidP="008615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requests.nvidia.com/</w:t>
      </w:r>
      <w:proofErr w:type="spellStart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gpu</w:t>
      </w:r>
      <w:proofErr w:type="spellEnd"/>
      <w:r w:rsidRPr="0086151B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 4</w:t>
      </w:r>
    </w:p>
    <w:p w14:paraId="1B799C7F" w14:textId="77777777" w:rsidR="00A5292E" w:rsidRDefault="00A5292E"/>
    <w:p w14:paraId="69D5868D" w14:textId="77777777" w:rsidR="00A5292E" w:rsidRDefault="00A5292E"/>
    <w:p w14:paraId="563D2A6E" w14:textId="77777777" w:rsidR="00D442AA" w:rsidRDefault="00A5292E">
      <w:pPr>
        <w:rPr>
          <w:b/>
          <w:bCs/>
        </w:rPr>
      </w:pPr>
      <w:r w:rsidRPr="00A5292E">
        <w:rPr>
          <w:b/>
          <w:bCs/>
        </w:rPr>
        <w:t>Secrets:</w:t>
      </w:r>
      <w:r w:rsidRPr="00A5292E">
        <w:rPr>
          <w:b/>
          <w:bCs/>
        </w:rPr>
        <w:br/>
      </w:r>
    </w:p>
    <w:p w14:paraId="6B878D0D" w14:textId="77777777" w:rsidR="00D442AA" w:rsidRDefault="00D442AA" w:rsidP="00D442AA">
      <w:pPr>
        <w:pStyle w:val="Heading3"/>
        <w:rPr>
          <w:rFonts w:ascii="Segoe UI" w:hAnsi="Segoe UI" w:cs="Segoe UI"/>
          <w:sz w:val="30"/>
          <w:szCs w:val="30"/>
          <w:lang w:val="en"/>
        </w:rPr>
      </w:pPr>
      <w:r>
        <w:rPr>
          <w:b/>
          <w:bCs/>
        </w:rPr>
        <w:t>How to get the value of a secret</w:t>
      </w:r>
      <w:r>
        <w:rPr>
          <w:b/>
          <w:bCs/>
        </w:rPr>
        <w:br/>
      </w:r>
      <w:r>
        <w:rPr>
          <w:rFonts w:ascii="Segoe UI" w:hAnsi="Segoe UI" w:cs="Segoe UI"/>
          <w:sz w:val="30"/>
          <w:szCs w:val="30"/>
          <w:lang w:val="en"/>
        </w:rPr>
        <w:t>Get the value of mysecret2</w:t>
      </w:r>
    </w:p>
    <w:p w14:paraId="5B0E14E6" w14:textId="77777777" w:rsidR="00D442AA" w:rsidRPr="00EA4BEE" w:rsidRDefault="00D442AA" w:rsidP="00D442AA">
      <w:pPr>
        <w:pStyle w:val="HTMLPreformatted"/>
      </w:pPr>
      <w:proofErr w:type="spellStart"/>
      <w:r w:rsidRPr="00EA4BEE">
        <w:t>kubectl</w:t>
      </w:r>
      <w:proofErr w:type="spellEnd"/>
      <w:r w:rsidRPr="00EA4BEE">
        <w:t xml:space="preserve"> get secret mysecret2 -o </w:t>
      </w:r>
      <w:proofErr w:type="spellStart"/>
      <w:r w:rsidRPr="00EA4BEE">
        <w:t>yaml</w:t>
      </w:r>
      <w:proofErr w:type="spellEnd"/>
    </w:p>
    <w:p w14:paraId="46449911" w14:textId="2B096F93" w:rsidR="00D442AA" w:rsidRPr="00EA4BEE" w:rsidRDefault="00D442AA" w:rsidP="00D442AA">
      <w:pPr>
        <w:pStyle w:val="HTMLPreformatted"/>
      </w:pPr>
      <w:r w:rsidRPr="00EA4BEE">
        <w:t xml:space="preserve">echo -n YWRtaW4= | base64 -d # </w:t>
      </w:r>
      <w:r w:rsidR="004E3E28" w:rsidRPr="00EA4BEE">
        <w:t>/D</w:t>
      </w:r>
    </w:p>
    <w:p w14:paraId="1BE3FDC3" w14:textId="5E4AE1CB" w:rsidR="00053A47" w:rsidRDefault="00053A47">
      <w:pPr>
        <w:rPr>
          <w:b/>
          <w:bCs/>
        </w:rPr>
      </w:pPr>
    </w:p>
    <w:p w14:paraId="40006BDE" w14:textId="77777777" w:rsidR="008200A8" w:rsidRPr="008200A8" w:rsidRDefault="008200A8" w:rsidP="008200A8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>
        <w:rPr>
          <w:b/>
          <w:bCs/>
        </w:rPr>
        <w:t>validate secrets mounted on to the pod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8200A8">
        <w:rPr>
          <w:rFonts w:ascii="Courier New" w:eastAsia="Times New Roman" w:hAnsi="Courier New" w:cs="Courier New"/>
          <w:color w:val="1F2328"/>
          <w:kern w:val="0"/>
          <w14:ligatures w14:val="none"/>
        </w:rPr>
        <w:t>kubectl</w:t>
      </w:r>
      <w:proofErr w:type="spellEnd"/>
      <w:r w:rsidRPr="008200A8">
        <w:rPr>
          <w:rFonts w:ascii="Courier New" w:eastAsia="Times New Roman" w:hAnsi="Courier New" w:cs="Courier New"/>
          <w:color w:val="1F2328"/>
          <w:kern w:val="0"/>
          <w14:ligatures w14:val="none"/>
        </w:rPr>
        <w:t xml:space="preserve"> exec -it nginx -- /bin/bash</w:t>
      </w:r>
    </w:p>
    <w:p w14:paraId="6B3704E7" w14:textId="77777777" w:rsidR="008200A8" w:rsidRPr="008200A8" w:rsidRDefault="008200A8" w:rsidP="008200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ls /</w:t>
      </w:r>
      <w:proofErr w:type="spellStart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etc</w:t>
      </w:r>
      <w:proofErr w:type="spellEnd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gramStart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foo  #</w:t>
      </w:r>
      <w:proofErr w:type="gramEnd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shows username</w:t>
      </w:r>
    </w:p>
    <w:p w14:paraId="38C40948" w14:textId="77777777" w:rsidR="008200A8" w:rsidRPr="008200A8" w:rsidRDefault="008200A8" w:rsidP="008200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 /</w:t>
      </w:r>
      <w:proofErr w:type="spellStart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etc</w:t>
      </w:r>
      <w:proofErr w:type="spellEnd"/>
      <w:r w:rsidRPr="008200A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/foo/username # shows admin</w:t>
      </w:r>
    </w:p>
    <w:p w14:paraId="0A8663BA" w14:textId="53A4D045" w:rsidR="008200A8" w:rsidRDefault="008200A8">
      <w:pPr>
        <w:rPr>
          <w:b/>
          <w:bCs/>
        </w:rPr>
      </w:pPr>
    </w:p>
    <w:p w14:paraId="4B9B9E1C" w14:textId="77777777" w:rsidR="008F17F8" w:rsidRPr="008F17F8" w:rsidRDefault="008F17F8" w:rsidP="008F17F8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>
        <w:rPr>
          <w:b/>
          <w:bCs/>
        </w:rPr>
        <w:t xml:space="preserve">validate the </w:t>
      </w:r>
      <w:proofErr w:type="spellStart"/>
      <w:r>
        <w:rPr>
          <w:b/>
          <w:bCs/>
        </w:rPr>
        <w:t>secreat</w:t>
      </w:r>
      <w:proofErr w:type="spellEnd"/>
      <w:r>
        <w:rPr>
          <w:b/>
          <w:bCs/>
        </w:rPr>
        <w:t xml:space="preserve"> created thru env variable: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8F17F8">
        <w:rPr>
          <w:rFonts w:ascii="Courier New" w:eastAsia="Times New Roman" w:hAnsi="Courier New" w:cs="Courier New"/>
          <w:color w:val="1F2328"/>
          <w:kern w:val="0"/>
          <w14:ligatures w14:val="none"/>
        </w:rPr>
        <w:t>kubectl</w:t>
      </w:r>
      <w:proofErr w:type="spellEnd"/>
      <w:r w:rsidRPr="008F17F8">
        <w:rPr>
          <w:rFonts w:ascii="Courier New" w:eastAsia="Times New Roman" w:hAnsi="Courier New" w:cs="Courier New"/>
          <w:color w:val="1F2328"/>
          <w:kern w:val="0"/>
          <w14:ligatures w14:val="none"/>
        </w:rPr>
        <w:t xml:space="preserve"> create -f </w:t>
      </w:r>
      <w:proofErr w:type="spellStart"/>
      <w:proofErr w:type="gramStart"/>
      <w:r w:rsidRPr="008F17F8">
        <w:rPr>
          <w:rFonts w:ascii="Courier New" w:eastAsia="Times New Roman" w:hAnsi="Courier New" w:cs="Courier New"/>
          <w:color w:val="1F2328"/>
          <w:kern w:val="0"/>
          <w14:ligatures w14:val="none"/>
        </w:rPr>
        <w:t>pod.yaml</w:t>
      </w:r>
      <w:proofErr w:type="spellEnd"/>
      <w:proofErr w:type="gramEnd"/>
    </w:p>
    <w:p w14:paraId="2C0D6D71" w14:textId="77777777" w:rsidR="008F17F8" w:rsidRPr="008F17F8" w:rsidRDefault="008F17F8" w:rsidP="008F17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8F17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kubectl</w:t>
      </w:r>
      <w:proofErr w:type="spellEnd"/>
      <w:r w:rsidRPr="008F17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exec -it nginx -- env | grep USERNAME </w:t>
      </w:r>
    </w:p>
    <w:p w14:paraId="2D56FEFC" w14:textId="1A2C56A7" w:rsidR="008F17F8" w:rsidRDefault="008F17F8">
      <w:pPr>
        <w:rPr>
          <w:b/>
          <w:bCs/>
        </w:rPr>
      </w:pPr>
    </w:p>
    <w:p w14:paraId="13369D2C" w14:textId="77777777" w:rsidR="00F6067B" w:rsidRDefault="00F6067B">
      <w:pPr>
        <w:rPr>
          <w:b/>
          <w:bCs/>
        </w:rPr>
      </w:pPr>
    </w:p>
    <w:p w14:paraId="2D1E6D6E" w14:textId="77777777" w:rsidR="005D5488" w:rsidRDefault="005D5488" w:rsidP="005D5488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Create a Secret named 'my-secret' of type 'kubernetes.io/ssh-auth' in the namespace 'secret-ops'. Define a single key named 'ssh-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privatekey</w:t>
      </w:r>
      <w:proofErr w:type="spellEnd"/>
      <w:proofErr w:type="gramStart"/>
      <w:r>
        <w:rPr>
          <w:rFonts w:ascii="Segoe UI" w:hAnsi="Segoe UI" w:cs="Segoe UI"/>
          <w:color w:val="1F2328"/>
          <w:sz w:val="30"/>
          <w:szCs w:val="30"/>
        </w:rPr>
        <w:t>', and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point it to the file '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id_rsa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>' in this directory.</w:t>
      </w:r>
    </w:p>
    <w:p w14:paraId="5B7428DD" w14:textId="18EBE78B" w:rsidR="00F6067B" w:rsidRDefault="00F6067B" w:rsidP="005D5488">
      <w:pPr>
        <w:rPr>
          <w:b/>
          <w:bCs/>
        </w:rPr>
      </w:pPr>
    </w:p>
    <w:p w14:paraId="04FB8F0D" w14:textId="4057DEF4" w:rsidR="005D5488" w:rsidRDefault="005D5488" w:rsidP="000B03E9">
      <w:pPr>
        <w:tabs>
          <w:tab w:val="center" w:pos="12773"/>
        </w:tabs>
      </w:pPr>
      <w:r w:rsidRPr="00B61B05">
        <w:t xml:space="preserve">k create secret generic my-secret $ns </w:t>
      </w:r>
      <w:r w:rsidRPr="00B61B05">
        <w:rPr>
          <w:highlight w:val="yellow"/>
        </w:rPr>
        <w:t>--type="kubernetes.io/ssh-auth"</w:t>
      </w:r>
      <w:r w:rsidRPr="00B61B05">
        <w:t xml:space="preserve"> --from-file=ssh-</w:t>
      </w:r>
      <w:proofErr w:type="spellStart"/>
      <w:r w:rsidRPr="00B61B05">
        <w:t>privatekey</w:t>
      </w:r>
      <w:proofErr w:type="spellEnd"/>
      <w:r w:rsidRPr="00B61B05">
        <w:t>=</w:t>
      </w:r>
      <w:proofErr w:type="spellStart"/>
      <w:r w:rsidRPr="00B61B05">
        <w:t>id_rsa</w:t>
      </w:r>
      <w:proofErr w:type="spellEnd"/>
      <w:r w:rsidRPr="00B61B05">
        <w:t xml:space="preserve"> $do &gt; </w:t>
      </w:r>
      <w:proofErr w:type="spellStart"/>
      <w:proofErr w:type="gramStart"/>
      <w:r w:rsidRPr="00B61B05">
        <w:t>sc.yaml</w:t>
      </w:r>
      <w:proofErr w:type="spellEnd"/>
      <w:proofErr w:type="gramEnd"/>
      <w:r w:rsidR="000B03E9">
        <w:tab/>
      </w:r>
    </w:p>
    <w:p w14:paraId="5647E0A6" w14:textId="5BFFB0C1" w:rsidR="000B03E9" w:rsidRDefault="00DD49CC" w:rsidP="00DD49CC">
      <w:pPr>
        <w:tabs>
          <w:tab w:val="left" w:pos="10933"/>
        </w:tabs>
      </w:pPr>
      <w:r>
        <w:tab/>
      </w:r>
    </w:p>
    <w:p w14:paraId="03342C75" w14:textId="77777777" w:rsidR="000B03E9" w:rsidRDefault="000B03E9" w:rsidP="000B03E9">
      <w:pPr>
        <w:tabs>
          <w:tab w:val="center" w:pos="12773"/>
        </w:tabs>
      </w:pPr>
    </w:p>
    <w:p w14:paraId="4F879CAA" w14:textId="4E937731" w:rsidR="000B03E9" w:rsidRDefault="000B03E9" w:rsidP="000B03E9">
      <w:pPr>
        <w:tabs>
          <w:tab w:val="center" w:pos="12773"/>
        </w:tabs>
        <w:rPr>
          <w:b/>
          <w:bCs/>
        </w:rPr>
      </w:pPr>
      <w:proofErr w:type="spellStart"/>
      <w:r w:rsidRPr="003A3927">
        <w:rPr>
          <w:b/>
          <w:bCs/>
        </w:rPr>
        <w:t>ServiceAccounts</w:t>
      </w:r>
      <w:proofErr w:type="spellEnd"/>
    </w:p>
    <w:p w14:paraId="2546A82A" w14:textId="77777777" w:rsidR="00814BE1" w:rsidRDefault="00814BE1" w:rsidP="000B03E9">
      <w:pPr>
        <w:tabs>
          <w:tab w:val="center" w:pos="12773"/>
        </w:tabs>
        <w:rPr>
          <w:b/>
          <w:bCs/>
        </w:rPr>
      </w:pPr>
    </w:p>
    <w:p w14:paraId="68B35418" w14:textId="09C18A9C" w:rsidR="00814BE1" w:rsidRDefault="00814BE1" w:rsidP="000B03E9">
      <w:pPr>
        <w:tabs>
          <w:tab w:val="center" w:pos="12773"/>
        </w:tabs>
        <w:rPr>
          <w:b/>
          <w:bCs/>
        </w:rPr>
      </w:pPr>
      <w:proofErr w:type="spellStart"/>
      <w:r>
        <w:rPr>
          <w:b/>
          <w:bCs/>
        </w:rPr>
        <w:t>Observabiltiy</w:t>
      </w:r>
      <w:proofErr w:type="spellEnd"/>
      <w:r>
        <w:rPr>
          <w:b/>
          <w:bCs/>
        </w:rPr>
        <w:t>: 40 min</w:t>
      </w:r>
    </w:p>
    <w:p w14:paraId="519BBCE5" w14:textId="77777777" w:rsidR="00814BE1" w:rsidRDefault="00814BE1" w:rsidP="000B03E9">
      <w:pPr>
        <w:tabs>
          <w:tab w:val="center" w:pos="12773"/>
        </w:tabs>
        <w:rPr>
          <w:b/>
          <w:bCs/>
        </w:rPr>
      </w:pPr>
    </w:p>
    <w:p w14:paraId="4B468F5B" w14:textId="4258C6D0" w:rsidR="00814BE1" w:rsidRDefault="00814BE1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Services: 50 min</w:t>
      </w:r>
    </w:p>
    <w:p w14:paraId="52E266A2" w14:textId="77777777" w:rsidR="00AE49C3" w:rsidRDefault="00AE49C3" w:rsidP="000B03E9">
      <w:pPr>
        <w:tabs>
          <w:tab w:val="center" w:pos="12773"/>
        </w:tabs>
        <w:rPr>
          <w:b/>
          <w:bCs/>
        </w:rPr>
      </w:pPr>
    </w:p>
    <w:p w14:paraId="2831DDAF" w14:textId="77777777" w:rsidR="00FF733C" w:rsidRPr="00FF733C" w:rsidRDefault="00AE49C3" w:rsidP="00FF733C">
      <w:pPr>
        <w:pStyle w:val="HTMLPreformatted"/>
        <w:shd w:val="clear" w:color="auto" w:fill="F6F8FA"/>
        <w:rPr>
          <w:rFonts w:ascii="Courier New" w:eastAsia="Times New Roman" w:hAnsi="Courier New" w:cs="Courier New"/>
          <w:color w:val="1F2328"/>
          <w:kern w:val="0"/>
          <w14:ligatures w14:val="none"/>
        </w:rPr>
      </w:pPr>
      <w:r>
        <w:t xml:space="preserve"> Deployment is created on port =8080. Which means </w:t>
      </w:r>
      <w:r w:rsidR="00FF733C">
        <w:t>pods can be accessed through this port</w:t>
      </w:r>
      <w:r w:rsidR="00FF733C">
        <w:br/>
      </w:r>
      <w:proofErr w:type="spellStart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>kubectl</w:t>
      </w:r>
      <w:proofErr w:type="spellEnd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 xml:space="preserve"> create deploy foo --image=</w:t>
      </w:r>
      <w:proofErr w:type="spellStart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>dgkanatsios</w:t>
      </w:r>
      <w:proofErr w:type="spellEnd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>/</w:t>
      </w:r>
      <w:proofErr w:type="spellStart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>simpleapp</w:t>
      </w:r>
      <w:proofErr w:type="spellEnd"/>
      <w:r w:rsidR="00FF733C" w:rsidRPr="00FF733C">
        <w:rPr>
          <w:rFonts w:ascii="Courier New" w:eastAsia="Times New Roman" w:hAnsi="Courier New" w:cs="Courier New"/>
          <w:color w:val="1F2328"/>
          <w:kern w:val="0"/>
          <w14:ligatures w14:val="none"/>
        </w:rPr>
        <w:t xml:space="preserve"> --port=8080 --replicas=3</w:t>
      </w:r>
    </w:p>
    <w:p w14:paraId="513142E8" w14:textId="79451910" w:rsidR="00AE49C3" w:rsidRDefault="00AE49C3" w:rsidP="000B03E9">
      <w:pPr>
        <w:tabs>
          <w:tab w:val="center" w:pos="12773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10778" w14:textId="09F2FE87" w:rsidR="00FF733C" w:rsidRDefault="00FF733C" w:rsidP="000B03E9">
      <w:pPr>
        <w:tabs>
          <w:tab w:val="center" w:pos="12773"/>
        </w:tabs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While creating a service for this, keep in mind to specify the target port if it is not same as the port in which the svc is exposed. </w:t>
      </w:r>
    </w:p>
    <w:p w14:paraId="3D936442" w14:textId="77777777" w:rsidR="00FF733C" w:rsidRDefault="00FF733C" w:rsidP="00FF733C">
      <w:pPr>
        <w:pStyle w:val="Heading3"/>
        <w:rPr>
          <w:rFonts w:ascii="Segoe UI" w:hAnsi="Segoe UI" w:cs="Segoe UI"/>
          <w:sz w:val="30"/>
          <w:szCs w:val="30"/>
          <w:lang w:val="en"/>
        </w:rPr>
      </w:pPr>
      <w:r>
        <w:rPr>
          <w:rFonts w:ascii="Segoe UI" w:hAnsi="Segoe UI" w:cs="Segoe UI"/>
          <w:sz w:val="30"/>
          <w:szCs w:val="30"/>
          <w:lang w:val="en"/>
        </w:rPr>
        <w:t>Create a service that exposes the deployment on port 6262. Verify its existence, check the endpoints</w:t>
      </w:r>
    </w:p>
    <w:p w14:paraId="1297CE86" w14:textId="7FBF4214" w:rsidR="00FF733C" w:rsidRDefault="00FF733C" w:rsidP="000B03E9">
      <w:pPr>
        <w:tabs>
          <w:tab w:val="center" w:pos="12773"/>
        </w:tabs>
      </w:pPr>
      <w:proofErr w:type="spellStart"/>
      <w:r w:rsidRPr="00FF733C">
        <w:t>kubectl</w:t>
      </w:r>
      <w:proofErr w:type="spellEnd"/>
      <w:r w:rsidRPr="00FF733C">
        <w:t xml:space="preserve"> expose deploy foo --port=6262 </w:t>
      </w:r>
      <w:r w:rsidRPr="00FF733C">
        <w:rPr>
          <w:b/>
          <w:bCs/>
          <w:highlight w:val="yellow"/>
        </w:rPr>
        <w:t>--target-port=8080</w:t>
      </w:r>
    </w:p>
    <w:p w14:paraId="5C548B43" w14:textId="7886DE14" w:rsidR="00FF733C" w:rsidRDefault="00FF733C" w:rsidP="000B03E9">
      <w:pPr>
        <w:tabs>
          <w:tab w:val="center" w:pos="12773"/>
        </w:tabs>
      </w:pPr>
    </w:p>
    <w:p w14:paraId="3733C70B" w14:textId="5F0F2159" w:rsidR="003057F0" w:rsidRPr="00AE49C3" w:rsidRDefault="003057F0" w:rsidP="000B03E9">
      <w:pPr>
        <w:tabs>
          <w:tab w:val="center" w:pos="12773"/>
        </w:tabs>
      </w:pPr>
      <w:r w:rsidRPr="006A1369">
        <w:rPr>
          <w:b/>
          <w:bCs/>
        </w:rPr>
        <w:t xml:space="preserve">Run </w:t>
      </w:r>
      <w:proofErr w:type="gramStart"/>
      <w:r w:rsidRPr="006A1369">
        <w:rPr>
          <w:b/>
          <w:bCs/>
        </w:rPr>
        <w:t xml:space="preserve">a  </w:t>
      </w:r>
      <w:proofErr w:type="spellStart"/>
      <w:r w:rsidRPr="006A1369">
        <w:rPr>
          <w:b/>
          <w:bCs/>
        </w:rPr>
        <w:t>busybox</w:t>
      </w:r>
      <w:proofErr w:type="spellEnd"/>
      <w:proofErr w:type="gramEnd"/>
      <w:r w:rsidRPr="006A1369">
        <w:rPr>
          <w:b/>
          <w:bCs/>
        </w:rPr>
        <w:t xml:space="preserve"> with </w:t>
      </w:r>
      <w:r w:rsidR="006A1369" w:rsidRPr="006A1369">
        <w:rPr>
          <w:b/>
          <w:bCs/>
        </w:rPr>
        <w:t>labels:</w:t>
      </w:r>
      <w:r w:rsidR="006A1369">
        <w:br/>
      </w:r>
      <w:proofErr w:type="spellStart"/>
      <w:r w:rsidR="006A1369" w:rsidRPr="006A1369">
        <w:t>kubectl</w:t>
      </w:r>
      <w:proofErr w:type="spellEnd"/>
      <w:r w:rsidR="006A1369" w:rsidRPr="006A1369">
        <w:t xml:space="preserve"> run </w:t>
      </w:r>
      <w:proofErr w:type="spellStart"/>
      <w:r w:rsidR="006A1369" w:rsidRPr="006A1369">
        <w:t>busybox</w:t>
      </w:r>
      <w:proofErr w:type="spellEnd"/>
      <w:r w:rsidR="006A1369" w:rsidRPr="006A1369">
        <w:t xml:space="preserve"> --image=</w:t>
      </w:r>
      <w:proofErr w:type="spellStart"/>
      <w:r w:rsidR="006A1369" w:rsidRPr="006A1369">
        <w:t>busybox</w:t>
      </w:r>
      <w:proofErr w:type="spellEnd"/>
      <w:r w:rsidR="006A1369" w:rsidRPr="006A1369">
        <w:t xml:space="preserve"> --rm -it --restart=Never </w:t>
      </w:r>
      <w:r w:rsidR="006A1369" w:rsidRPr="006A1369">
        <w:rPr>
          <w:b/>
          <w:bCs/>
        </w:rPr>
        <w:t>--labels=access=granted</w:t>
      </w:r>
      <w:r w:rsidR="006A1369" w:rsidRPr="006A1369">
        <w:t xml:space="preserve"> -- </w:t>
      </w:r>
      <w:proofErr w:type="spellStart"/>
      <w:r w:rsidR="006A1369" w:rsidRPr="006A1369">
        <w:t>wget</w:t>
      </w:r>
      <w:proofErr w:type="spellEnd"/>
      <w:r w:rsidR="006A1369" w:rsidRPr="006A1369">
        <w:t xml:space="preserve"> -O- http://nginx:80 --timeout 2  # This should be fine</w:t>
      </w:r>
    </w:p>
    <w:p w14:paraId="5C2185F6" w14:textId="77777777" w:rsidR="00814BE1" w:rsidRDefault="00814BE1" w:rsidP="000B03E9">
      <w:pPr>
        <w:tabs>
          <w:tab w:val="center" w:pos="12773"/>
        </w:tabs>
        <w:rPr>
          <w:b/>
          <w:bCs/>
        </w:rPr>
      </w:pPr>
    </w:p>
    <w:p w14:paraId="326E15C6" w14:textId="553EDFC8" w:rsidR="00814BE1" w:rsidRDefault="00830ECB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State: 40 min</w:t>
      </w:r>
    </w:p>
    <w:p w14:paraId="05AFB9D8" w14:textId="77777777" w:rsidR="003E1C4B" w:rsidRDefault="003E1C4B" w:rsidP="000B03E9">
      <w:pPr>
        <w:tabs>
          <w:tab w:val="center" w:pos="12773"/>
        </w:tabs>
        <w:rPr>
          <w:b/>
          <w:bCs/>
        </w:rPr>
      </w:pPr>
    </w:p>
    <w:p w14:paraId="110221FB" w14:textId="3D91184D" w:rsidR="00FB1E19" w:rsidRDefault="00640551" w:rsidP="000B03E9">
      <w:pPr>
        <w:tabs>
          <w:tab w:val="center" w:pos="12773"/>
        </w:tabs>
      </w:pPr>
      <w:r w:rsidRPr="006010B0">
        <w:rPr>
          <w:highlight w:val="yellow"/>
        </w:rPr>
        <w:t>k exec -</w:t>
      </w:r>
      <w:proofErr w:type="gramStart"/>
      <w:r w:rsidRPr="006010B0">
        <w:rPr>
          <w:highlight w:val="yellow"/>
        </w:rPr>
        <w:t>it  bb</w:t>
      </w:r>
      <w:proofErr w:type="gramEnd"/>
      <w:r w:rsidRPr="006010B0">
        <w:rPr>
          <w:highlight w:val="yellow"/>
        </w:rPr>
        <w:t xml:space="preserve"> -c bb1 -- /bin/</w:t>
      </w:r>
      <w:proofErr w:type="spellStart"/>
      <w:r w:rsidRPr="006010B0">
        <w:rPr>
          <w:highlight w:val="yellow"/>
        </w:rPr>
        <w:t>sh</w:t>
      </w:r>
      <w:proofErr w:type="spellEnd"/>
    </w:p>
    <w:p w14:paraId="41E2540A" w14:textId="77777777" w:rsidR="00107F52" w:rsidRDefault="00107F52" w:rsidP="000B03E9">
      <w:pPr>
        <w:tabs>
          <w:tab w:val="center" w:pos="12773"/>
        </w:tabs>
      </w:pPr>
    </w:p>
    <w:p w14:paraId="10A4CCBA" w14:textId="0C491AC5" w:rsidR="00107F52" w:rsidRDefault="00107F52" w:rsidP="000B03E9">
      <w:pPr>
        <w:tabs>
          <w:tab w:val="center" w:pos="12773"/>
        </w:tabs>
      </w:pPr>
      <w:r>
        <w:t xml:space="preserve">cut the first column from a file and paste it to </w:t>
      </w:r>
      <w:proofErr w:type="gramStart"/>
      <w:r>
        <w:t>other</w:t>
      </w:r>
      <w:proofErr w:type="gramEnd"/>
      <w:r>
        <w:t xml:space="preserve"> file</w:t>
      </w:r>
      <w:r>
        <w:br/>
      </w:r>
      <w:r w:rsidRPr="00107F52">
        <w:rPr>
          <w:highlight w:val="yellow"/>
        </w:rPr>
        <w:t>/ # cat /</w:t>
      </w:r>
      <w:proofErr w:type="spellStart"/>
      <w:r w:rsidRPr="00107F52">
        <w:rPr>
          <w:highlight w:val="yellow"/>
        </w:rPr>
        <w:t>etc</w:t>
      </w:r>
      <w:proofErr w:type="spellEnd"/>
      <w:r w:rsidRPr="00107F52">
        <w:rPr>
          <w:highlight w:val="yellow"/>
        </w:rPr>
        <w:t>/passwd | cut -f 1 -d ':' &gt; /</w:t>
      </w:r>
      <w:proofErr w:type="spellStart"/>
      <w:r w:rsidRPr="00107F52">
        <w:rPr>
          <w:highlight w:val="yellow"/>
        </w:rPr>
        <w:t>etc</w:t>
      </w:r>
      <w:proofErr w:type="spellEnd"/>
      <w:r w:rsidRPr="00107F52">
        <w:rPr>
          <w:highlight w:val="yellow"/>
        </w:rPr>
        <w:t>/foo/passwd</w:t>
      </w:r>
    </w:p>
    <w:p w14:paraId="23E3492C" w14:textId="77777777" w:rsidR="00832562" w:rsidRDefault="00832562" w:rsidP="000B03E9">
      <w:pPr>
        <w:tabs>
          <w:tab w:val="center" w:pos="12773"/>
        </w:tabs>
      </w:pPr>
    </w:p>
    <w:p w14:paraId="3FAA6FE5" w14:textId="2C85DFC4" w:rsidR="00832562" w:rsidRDefault="00832562" w:rsidP="000B03E9">
      <w:pPr>
        <w:tabs>
          <w:tab w:val="center" w:pos="12773"/>
        </w:tabs>
      </w:pPr>
      <w:r w:rsidRPr="004E24A8">
        <w:rPr>
          <w:highlight w:val="yellow"/>
        </w:rPr>
        <w:t>PVC testing:</w:t>
      </w:r>
      <w:r w:rsidRPr="004E24A8">
        <w:rPr>
          <w:highlight w:val="yellow"/>
        </w:rPr>
        <w:br/>
      </w:r>
      <w:r w:rsidRPr="004E24A8">
        <w:rPr>
          <w:highlight w:val="yellow"/>
        </w:rPr>
        <w:br/>
        <w:t xml:space="preserve">exec into the pod and go to the mount path and do ls. If it </w:t>
      </w:r>
      <w:proofErr w:type="gramStart"/>
      <w:r w:rsidRPr="004E24A8">
        <w:rPr>
          <w:highlight w:val="yellow"/>
        </w:rPr>
        <w:t>works</w:t>
      </w:r>
      <w:proofErr w:type="gramEnd"/>
      <w:r w:rsidRPr="004E24A8">
        <w:rPr>
          <w:highlight w:val="yellow"/>
        </w:rPr>
        <w:t xml:space="preserve"> then the directory is mounted</w:t>
      </w:r>
    </w:p>
    <w:p w14:paraId="7F211EC2" w14:textId="77777777" w:rsidR="001B0DC9" w:rsidRDefault="001B0DC9" w:rsidP="000B03E9">
      <w:pPr>
        <w:tabs>
          <w:tab w:val="center" w:pos="12773"/>
        </w:tabs>
      </w:pPr>
    </w:p>
    <w:p w14:paraId="5E7B7A5F" w14:textId="3DB5E7CF" w:rsidR="001B0DC9" w:rsidRDefault="001B0DC9" w:rsidP="000B03E9">
      <w:pPr>
        <w:tabs>
          <w:tab w:val="center" w:pos="12773"/>
        </w:tabs>
      </w:pPr>
      <w:r w:rsidRPr="00ED3BD9">
        <w:rPr>
          <w:highlight w:val="yellow"/>
        </w:rPr>
        <w:t xml:space="preserve">When you create a </w:t>
      </w:r>
      <w:proofErr w:type="spellStart"/>
      <w:r w:rsidRPr="00ED3BD9">
        <w:rPr>
          <w:highlight w:val="yellow"/>
        </w:rPr>
        <w:t>pvc</w:t>
      </w:r>
      <w:proofErr w:type="spellEnd"/>
      <w:r w:rsidRPr="00ED3BD9">
        <w:rPr>
          <w:highlight w:val="yellow"/>
        </w:rPr>
        <w:t xml:space="preserve"> with </w:t>
      </w:r>
      <w:proofErr w:type="spellStart"/>
      <w:r w:rsidRPr="00ED3BD9">
        <w:rPr>
          <w:highlight w:val="yellow"/>
        </w:rPr>
        <w:t>hostPath</w:t>
      </w:r>
      <w:proofErr w:type="spellEnd"/>
      <w:r w:rsidRPr="00ED3BD9">
        <w:rPr>
          <w:highlight w:val="yellow"/>
        </w:rPr>
        <w:t xml:space="preserve"> type, it is tied up to a particular node. </w:t>
      </w:r>
      <w:proofErr w:type="gramStart"/>
      <w:r w:rsidRPr="00ED3BD9">
        <w:rPr>
          <w:highlight w:val="yellow"/>
        </w:rPr>
        <w:t>So</w:t>
      </w:r>
      <w:proofErr w:type="gramEnd"/>
      <w:r w:rsidRPr="00ED3BD9">
        <w:rPr>
          <w:highlight w:val="yellow"/>
        </w:rPr>
        <w:t xml:space="preserve"> if the pod you create is not in the same node. It fails to mount it </w:t>
      </w:r>
      <w:proofErr w:type="gramStart"/>
      <w:r w:rsidRPr="00ED3BD9">
        <w:rPr>
          <w:highlight w:val="yellow"/>
        </w:rPr>
        <w:t>correct..</w:t>
      </w:r>
      <w:proofErr w:type="gramEnd"/>
      <w:r w:rsidRPr="00ED3BD9">
        <w:rPr>
          <w:highlight w:val="yellow"/>
        </w:rPr>
        <w:t xml:space="preserve"> </w:t>
      </w:r>
      <w:proofErr w:type="gramStart"/>
      <w:r w:rsidRPr="00ED3BD9">
        <w:rPr>
          <w:highlight w:val="yellow"/>
        </w:rPr>
        <w:t>So</w:t>
      </w:r>
      <w:proofErr w:type="gramEnd"/>
      <w:r w:rsidRPr="00ED3BD9">
        <w:rPr>
          <w:highlight w:val="yellow"/>
        </w:rPr>
        <w:t xml:space="preserve"> you can use other types like </w:t>
      </w:r>
      <w:proofErr w:type="spellStart"/>
      <w:r w:rsidRPr="00ED3BD9">
        <w:rPr>
          <w:highlight w:val="yellow"/>
        </w:rPr>
        <w:t>nfs</w:t>
      </w:r>
      <w:proofErr w:type="spellEnd"/>
    </w:p>
    <w:p w14:paraId="6070C13B" w14:textId="77777777" w:rsidR="00B044F1" w:rsidRDefault="00B044F1" w:rsidP="000B03E9">
      <w:pPr>
        <w:tabs>
          <w:tab w:val="center" w:pos="12773"/>
        </w:tabs>
      </w:pPr>
    </w:p>
    <w:p w14:paraId="181C8800" w14:textId="77777777" w:rsidR="00B044F1" w:rsidRPr="00B044F1" w:rsidRDefault="00B044F1" w:rsidP="00B044F1">
      <w:pPr>
        <w:tabs>
          <w:tab w:val="center" w:pos="12773"/>
        </w:tabs>
        <w:rPr>
          <w:b/>
          <w:bCs/>
        </w:rPr>
      </w:pPr>
      <w:r w:rsidRPr="00B044F1">
        <w:rPr>
          <w:b/>
          <w:bCs/>
        </w:rPr>
        <w:t xml:space="preserve">Create a </w:t>
      </w:r>
      <w:proofErr w:type="spellStart"/>
      <w:r w:rsidRPr="00B044F1">
        <w:rPr>
          <w:b/>
          <w:bCs/>
        </w:rPr>
        <w:t>busybox</w:t>
      </w:r>
      <w:proofErr w:type="spellEnd"/>
      <w:r w:rsidRPr="00B044F1">
        <w:rPr>
          <w:b/>
          <w:bCs/>
        </w:rPr>
        <w:t xml:space="preserve"> pod with 'sleep 3600' as arguments. Copy '/</w:t>
      </w:r>
      <w:proofErr w:type="spellStart"/>
      <w:r w:rsidRPr="00B044F1">
        <w:rPr>
          <w:b/>
          <w:bCs/>
        </w:rPr>
        <w:t>etc</w:t>
      </w:r>
      <w:proofErr w:type="spellEnd"/>
      <w:r w:rsidRPr="00B044F1">
        <w:rPr>
          <w:b/>
          <w:bCs/>
        </w:rPr>
        <w:t>/passwd' from the pod to your local folder</w:t>
      </w:r>
    </w:p>
    <w:p w14:paraId="199A1808" w14:textId="77777777" w:rsidR="00B044F1" w:rsidRPr="00B044F1" w:rsidRDefault="00B044F1" w:rsidP="00B044F1">
      <w:pPr>
        <w:tabs>
          <w:tab w:val="center" w:pos="12773"/>
        </w:tabs>
        <w:rPr>
          <w:b/>
          <w:bCs/>
        </w:rPr>
      </w:pPr>
      <w:r w:rsidRPr="00B044F1">
        <w:rPr>
          <w:b/>
          <w:bCs/>
        </w:rPr>
        <w:t>show</w:t>
      </w:r>
    </w:p>
    <w:p w14:paraId="4798AEF1" w14:textId="77777777" w:rsidR="00B044F1" w:rsidRDefault="00B044F1" w:rsidP="00B044F1">
      <w:pPr>
        <w:tabs>
          <w:tab w:val="center" w:pos="12773"/>
        </w:tabs>
      </w:pPr>
    </w:p>
    <w:p w14:paraId="477C2AB1" w14:textId="77777777" w:rsidR="00B044F1" w:rsidRDefault="00B044F1" w:rsidP="00B044F1">
      <w:pPr>
        <w:tabs>
          <w:tab w:val="center" w:pos="12773"/>
        </w:tabs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busybox</w:t>
      </w:r>
      <w:proofErr w:type="spellEnd"/>
      <w:r>
        <w:t xml:space="preserve"> --image=</w:t>
      </w:r>
      <w:proofErr w:type="spellStart"/>
      <w:r>
        <w:t>busybox</w:t>
      </w:r>
      <w:proofErr w:type="spellEnd"/>
      <w:r>
        <w:t xml:space="preserve"> --restart=Never -- sleep 3600</w:t>
      </w:r>
    </w:p>
    <w:p w14:paraId="017EABA9" w14:textId="77777777" w:rsidR="00B044F1" w:rsidRDefault="00B044F1" w:rsidP="00B044F1">
      <w:pPr>
        <w:tabs>
          <w:tab w:val="center" w:pos="12773"/>
        </w:tabs>
      </w:pPr>
      <w:proofErr w:type="spellStart"/>
      <w:r w:rsidRPr="00B044F1">
        <w:rPr>
          <w:highlight w:val="yellow"/>
        </w:rPr>
        <w:t>kubectl</w:t>
      </w:r>
      <w:proofErr w:type="spellEnd"/>
      <w:r w:rsidRPr="00B044F1">
        <w:rPr>
          <w:highlight w:val="yellow"/>
        </w:rPr>
        <w:t xml:space="preserve"> cp </w:t>
      </w:r>
      <w:proofErr w:type="spellStart"/>
      <w:proofErr w:type="gramStart"/>
      <w:r w:rsidRPr="00B044F1">
        <w:rPr>
          <w:highlight w:val="yellow"/>
        </w:rPr>
        <w:t>busybox</w:t>
      </w:r>
      <w:proofErr w:type="spellEnd"/>
      <w:r w:rsidRPr="00B044F1">
        <w:rPr>
          <w:highlight w:val="yellow"/>
        </w:rPr>
        <w:t>:/</w:t>
      </w:r>
      <w:proofErr w:type="spellStart"/>
      <w:r w:rsidRPr="00B044F1">
        <w:rPr>
          <w:highlight w:val="yellow"/>
        </w:rPr>
        <w:t>etc</w:t>
      </w:r>
      <w:proofErr w:type="spellEnd"/>
      <w:r w:rsidRPr="00B044F1">
        <w:rPr>
          <w:highlight w:val="yellow"/>
        </w:rPr>
        <w:t>/passwd .</w:t>
      </w:r>
      <w:proofErr w:type="gramEnd"/>
      <w:r w:rsidRPr="00B044F1">
        <w:rPr>
          <w:highlight w:val="yellow"/>
        </w:rPr>
        <w:t xml:space="preserve">/passwd # </w:t>
      </w:r>
      <w:proofErr w:type="spellStart"/>
      <w:r w:rsidRPr="00B044F1">
        <w:rPr>
          <w:highlight w:val="yellow"/>
        </w:rPr>
        <w:t>kubectl</w:t>
      </w:r>
      <w:proofErr w:type="spellEnd"/>
      <w:r w:rsidRPr="00B044F1">
        <w:rPr>
          <w:highlight w:val="yellow"/>
        </w:rPr>
        <w:t xml:space="preserve"> cp command</w:t>
      </w:r>
    </w:p>
    <w:p w14:paraId="738C2053" w14:textId="77777777" w:rsidR="00B044F1" w:rsidRDefault="00B044F1" w:rsidP="00B044F1">
      <w:pPr>
        <w:tabs>
          <w:tab w:val="center" w:pos="12773"/>
        </w:tabs>
      </w:pPr>
      <w:r>
        <w:t># previous command might report an error, feel free to ignore it since copy command works</w:t>
      </w:r>
    </w:p>
    <w:p w14:paraId="21235B04" w14:textId="61C0F741" w:rsidR="00B044F1" w:rsidRPr="00640551" w:rsidRDefault="00B044F1" w:rsidP="00B044F1">
      <w:pPr>
        <w:tabs>
          <w:tab w:val="center" w:pos="12773"/>
        </w:tabs>
      </w:pPr>
      <w:r>
        <w:t>cat passwd</w:t>
      </w:r>
    </w:p>
    <w:p w14:paraId="5D5407C2" w14:textId="77777777" w:rsidR="00640551" w:rsidRDefault="00640551" w:rsidP="000B03E9">
      <w:pPr>
        <w:tabs>
          <w:tab w:val="center" w:pos="12773"/>
        </w:tabs>
        <w:rPr>
          <w:b/>
          <w:bCs/>
        </w:rPr>
      </w:pPr>
    </w:p>
    <w:p w14:paraId="026CC604" w14:textId="3557103D" w:rsidR="00FB1E19" w:rsidRDefault="00FB1E19" w:rsidP="000B03E9">
      <w:pPr>
        <w:tabs>
          <w:tab w:val="center" w:pos="12773"/>
        </w:tabs>
        <w:rPr>
          <w:b/>
          <w:bCs/>
        </w:rPr>
      </w:pPr>
      <w:proofErr w:type="spellStart"/>
      <w:r>
        <w:rPr>
          <w:b/>
          <w:bCs/>
        </w:rPr>
        <w:t>Rbac</w:t>
      </w:r>
      <w:proofErr w:type="spellEnd"/>
      <w:r>
        <w:rPr>
          <w:b/>
          <w:bCs/>
        </w:rPr>
        <w:t>: 50 min</w:t>
      </w:r>
    </w:p>
    <w:p w14:paraId="4A3A1801" w14:textId="77777777" w:rsidR="004879C2" w:rsidRDefault="004879C2" w:rsidP="000B03E9">
      <w:pPr>
        <w:tabs>
          <w:tab w:val="center" w:pos="12773"/>
        </w:tabs>
        <w:rPr>
          <w:b/>
          <w:bCs/>
        </w:rPr>
      </w:pPr>
    </w:p>
    <w:p w14:paraId="782DF3FD" w14:textId="51E1AC20" w:rsidR="004879C2" w:rsidRDefault="004879C2" w:rsidP="000B03E9">
      <w:pPr>
        <w:tabs>
          <w:tab w:val="center" w:pos="12773"/>
        </w:tabs>
      </w:pPr>
      <w:proofErr w:type="spellStart"/>
      <w:r w:rsidRPr="004879C2">
        <w:rPr>
          <w:highlight w:val="yellow"/>
        </w:rPr>
        <w:t>Kubectl</w:t>
      </w:r>
      <w:proofErr w:type="spellEnd"/>
      <w:r w:rsidRPr="004879C2">
        <w:rPr>
          <w:highlight w:val="yellow"/>
        </w:rPr>
        <w:t xml:space="preserve"> config -h</w:t>
      </w:r>
    </w:p>
    <w:p w14:paraId="745DE5CF" w14:textId="77777777" w:rsidR="00BD76AB" w:rsidRDefault="00BD76AB" w:rsidP="000B03E9">
      <w:pPr>
        <w:tabs>
          <w:tab w:val="center" w:pos="12773"/>
        </w:tabs>
      </w:pPr>
    </w:p>
    <w:p w14:paraId="0CF286FB" w14:textId="48EF48BE" w:rsidR="00BD76AB" w:rsidRPr="004879C2" w:rsidRDefault="003F5DC5" w:rsidP="000B03E9">
      <w:pPr>
        <w:tabs>
          <w:tab w:val="center" w:pos="12773"/>
        </w:tabs>
      </w:pPr>
      <w:r>
        <w:t>In case of role binding</w:t>
      </w:r>
      <w:proofErr w:type="gramStart"/>
      <w:r>
        <w:t>. ,</w:t>
      </w:r>
      <w:proofErr w:type="gramEnd"/>
      <w:r>
        <w:t xml:space="preserve"> if the resource names is not specified, it is applied to all resources specified. But if resource names (</w:t>
      </w:r>
      <w:proofErr w:type="gramStart"/>
      <w:r>
        <w:t>particular pod</w:t>
      </w:r>
      <w:proofErr w:type="gramEnd"/>
      <w:r>
        <w:t>) is specified, then only that resource is affected</w:t>
      </w:r>
    </w:p>
    <w:p w14:paraId="751414C9" w14:textId="77777777" w:rsidR="004879C2" w:rsidRDefault="004879C2" w:rsidP="000B03E9">
      <w:pPr>
        <w:tabs>
          <w:tab w:val="center" w:pos="12773"/>
        </w:tabs>
        <w:rPr>
          <w:b/>
          <w:bCs/>
        </w:rPr>
      </w:pPr>
    </w:p>
    <w:p w14:paraId="32BAD656" w14:textId="77777777" w:rsidR="00D45565" w:rsidRPr="00D45565" w:rsidRDefault="00D45565" w:rsidP="00D4556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5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creating a role, how do we know what value should be added to - </w:t>
      </w:r>
      <w:proofErr w:type="spellStart"/>
      <w:r w:rsidRPr="00D455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apiGroups</w:t>
      </w:r>
      <w:proofErr w:type="spellEnd"/>
      <w:r w:rsidRPr="00D455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55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attibutes</w:t>
      </w:r>
      <w:proofErr w:type="spellEnd"/>
      <w:r w:rsidRPr="00D455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under rules.</w:t>
      </w:r>
    </w:p>
    <w:p w14:paraId="79ED0F09" w14:textId="4AA02402" w:rsidR="00D45565" w:rsidRPr="00C86730" w:rsidRDefault="00D45565" w:rsidP="000B03E9">
      <w:pPr>
        <w:tabs>
          <w:tab w:val="center" w:pos="12773"/>
        </w:tabs>
      </w:pPr>
      <w:proofErr w:type="spellStart"/>
      <w:r w:rsidRPr="00C86730">
        <w:rPr>
          <w:highlight w:val="yellow"/>
        </w:rPr>
        <w:t>kubectl</w:t>
      </w:r>
      <w:proofErr w:type="spellEnd"/>
      <w:r w:rsidRPr="00C86730">
        <w:rPr>
          <w:highlight w:val="yellow"/>
        </w:rPr>
        <w:t xml:space="preserve"> </w:t>
      </w:r>
      <w:proofErr w:type="spellStart"/>
      <w:r w:rsidRPr="00C86730">
        <w:rPr>
          <w:highlight w:val="yellow"/>
        </w:rPr>
        <w:t>api</w:t>
      </w:r>
      <w:proofErr w:type="spellEnd"/>
      <w:r w:rsidRPr="00C86730">
        <w:rPr>
          <w:highlight w:val="yellow"/>
        </w:rPr>
        <w:t>-resources</w:t>
      </w:r>
      <w:r w:rsidRPr="00C86730">
        <w:rPr>
          <w:highlight w:val="yellow"/>
        </w:rPr>
        <w:t xml:space="preserve"> will give you the </w:t>
      </w:r>
      <w:proofErr w:type="spellStart"/>
      <w:r w:rsidRPr="00C86730">
        <w:rPr>
          <w:highlight w:val="yellow"/>
        </w:rPr>
        <w:t>api</w:t>
      </w:r>
      <w:proofErr w:type="spellEnd"/>
      <w:r w:rsidRPr="00C86730">
        <w:rPr>
          <w:highlight w:val="yellow"/>
        </w:rPr>
        <w:t xml:space="preserve"> group name under </w:t>
      </w:r>
      <w:proofErr w:type="spellStart"/>
      <w:r w:rsidRPr="00C86730">
        <w:rPr>
          <w:highlight w:val="yellow"/>
        </w:rPr>
        <w:t>api</w:t>
      </w:r>
      <w:proofErr w:type="spellEnd"/>
      <w:r w:rsidRPr="00C86730">
        <w:rPr>
          <w:highlight w:val="yellow"/>
        </w:rPr>
        <w:t xml:space="preserve"> version. (don’t add v1)</w:t>
      </w:r>
    </w:p>
    <w:p w14:paraId="5A6A83B1" w14:textId="77777777" w:rsidR="00D45565" w:rsidRDefault="00D45565" w:rsidP="000B03E9">
      <w:pPr>
        <w:tabs>
          <w:tab w:val="center" w:pos="12773"/>
        </w:tabs>
        <w:rPr>
          <w:b/>
          <w:bCs/>
        </w:rPr>
      </w:pPr>
    </w:p>
    <w:p w14:paraId="49E998EA" w14:textId="07AB4ECD" w:rsidR="00D00E64" w:rsidRPr="00D00E64" w:rsidRDefault="00D00E64" w:rsidP="000B03E9">
      <w:pPr>
        <w:tabs>
          <w:tab w:val="center" w:pos="12773"/>
        </w:tabs>
        <w:rPr>
          <w:rFonts w:ascii="Inter" w:hAnsi="Inter"/>
          <w:b/>
          <w:bCs/>
          <w:color w:val="111827"/>
          <w:shd w:val="clear" w:color="auto" w:fill="FFFFFF"/>
        </w:rPr>
      </w:pPr>
      <w:r>
        <w:rPr>
          <w:b/>
          <w:bCs/>
        </w:rPr>
        <w:t>API version:</w:t>
      </w:r>
      <w:r>
        <w:rPr>
          <w:b/>
          <w:bCs/>
        </w:rPr>
        <w:br/>
      </w:r>
      <w:r w:rsidRPr="00D00E64">
        <w:rPr>
          <w:rFonts w:ascii="Inter" w:hAnsi="Inter"/>
          <w:b/>
          <w:bCs/>
          <w:color w:val="111827"/>
          <w:shd w:val="clear" w:color="auto" w:fill="FFFFFF"/>
        </w:rPr>
        <w:t>Enable the </w:t>
      </w:r>
      <w:r w:rsidRPr="00D00E64">
        <w:rPr>
          <w:rStyle w:val="HTMLCode"/>
          <w:rFonts w:ascii="Menlo" w:eastAsiaTheme="majorEastAsia" w:hAnsi="Menlo" w:cs="Menlo"/>
          <w:b/>
          <w:bCs/>
          <w:color w:val="111827"/>
          <w:bdr w:val="single" w:sz="2" w:space="2" w:color="E5E7EB" w:frame="1"/>
        </w:rPr>
        <w:t>v1alpha1</w:t>
      </w:r>
      <w:r w:rsidRPr="00D00E64">
        <w:rPr>
          <w:rFonts w:ascii="Inter" w:hAnsi="Inter"/>
          <w:b/>
          <w:bCs/>
          <w:color w:val="111827"/>
          <w:shd w:val="clear" w:color="auto" w:fill="FFFFFF"/>
        </w:rPr>
        <w:t> version for </w:t>
      </w:r>
      <w:r w:rsidRPr="00D00E64">
        <w:rPr>
          <w:rStyle w:val="HTMLCode"/>
          <w:rFonts w:ascii="Menlo" w:eastAsiaTheme="majorEastAsia" w:hAnsi="Menlo" w:cs="Menlo"/>
          <w:b/>
          <w:bCs/>
          <w:color w:val="111827"/>
          <w:bdr w:val="single" w:sz="2" w:space="2" w:color="E5E7EB" w:frame="1"/>
        </w:rPr>
        <w:t>rbac.authorization.k8s.io</w:t>
      </w:r>
      <w:r w:rsidRPr="00D00E64">
        <w:rPr>
          <w:rFonts w:ascii="Inter" w:hAnsi="Inter"/>
          <w:b/>
          <w:bCs/>
          <w:color w:val="111827"/>
          <w:shd w:val="clear" w:color="auto" w:fill="FFFFFF"/>
        </w:rPr>
        <w:t> API group on the </w:t>
      </w:r>
      <w:proofErr w:type="spellStart"/>
      <w:r w:rsidRPr="00D00E64">
        <w:rPr>
          <w:rStyle w:val="HTMLCode"/>
          <w:rFonts w:ascii="Menlo" w:eastAsiaTheme="majorEastAsia" w:hAnsi="Menlo" w:cs="Menlo"/>
          <w:b/>
          <w:bCs/>
          <w:color w:val="111827"/>
          <w:bdr w:val="single" w:sz="2" w:space="2" w:color="E5E7EB" w:frame="1"/>
        </w:rPr>
        <w:t>controlplane</w:t>
      </w:r>
      <w:proofErr w:type="spellEnd"/>
      <w:r w:rsidRPr="00D00E64">
        <w:rPr>
          <w:rFonts w:ascii="Inter" w:hAnsi="Inter"/>
          <w:b/>
          <w:bCs/>
          <w:color w:val="111827"/>
          <w:shd w:val="clear" w:color="auto" w:fill="FFFFFF"/>
        </w:rPr>
        <w:t> node.</w:t>
      </w:r>
    </w:p>
    <w:p w14:paraId="064ECB66" w14:textId="32A48759" w:rsidR="00D00E64" w:rsidRDefault="00D00E64" w:rsidP="000B03E9">
      <w:pPr>
        <w:tabs>
          <w:tab w:val="center" w:pos="12773"/>
        </w:tabs>
      </w:pPr>
      <w:r>
        <w:rPr>
          <w:rFonts w:ascii="Inter" w:hAnsi="Inter"/>
          <w:color w:val="111827"/>
          <w:shd w:val="clear" w:color="auto" w:fill="FFFFFF"/>
        </w:rPr>
        <w:t xml:space="preserve">First take a backup of existing </w:t>
      </w:r>
      <w:proofErr w:type="spellStart"/>
      <w:r>
        <w:rPr>
          <w:rFonts w:ascii="Inter" w:hAnsi="Inter"/>
          <w:color w:val="111827"/>
          <w:shd w:val="clear" w:color="auto" w:fill="FFFFFF"/>
        </w:rPr>
        <w:t>api</w:t>
      </w:r>
      <w:proofErr w:type="spellEnd"/>
      <w:r>
        <w:rPr>
          <w:rFonts w:ascii="Inter" w:hAnsi="Inter"/>
          <w:color w:val="111827"/>
          <w:shd w:val="clear" w:color="auto" w:fill="FFFFFF"/>
        </w:rPr>
        <w:t xml:space="preserve"> server </w:t>
      </w:r>
      <w:proofErr w:type="spellStart"/>
      <w:r>
        <w:rPr>
          <w:rFonts w:ascii="Inter" w:hAnsi="Inter"/>
          <w:color w:val="111827"/>
          <w:shd w:val="clear" w:color="auto" w:fill="FFFFFF"/>
        </w:rPr>
        <w:t>yaml</w:t>
      </w:r>
      <w:proofErr w:type="spellEnd"/>
      <w:r>
        <w:rPr>
          <w:rFonts w:ascii="Inter" w:hAnsi="Inter"/>
          <w:color w:val="111827"/>
          <w:shd w:val="clear" w:color="auto" w:fill="FFFFFF"/>
        </w:rPr>
        <w:t xml:space="preserve"> - </w:t>
      </w:r>
      <w:r w:rsidRPr="00D00E64">
        <w:rPr>
          <w:rFonts w:ascii="Inter" w:hAnsi="Inter"/>
          <w:color w:val="111827"/>
          <w:shd w:val="clear" w:color="auto" w:fill="FFFFFF"/>
        </w:rPr>
        <w:t>cp /</w:t>
      </w:r>
      <w:proofErr w:type="spellStart"/>
      <w:r w:rsidRPr="00D00E64">
        <w:rPr>
          <w:rFonts w:ascii="Inter" w:hAnsi="Inter"/>
          <w:color w:val="111827"/>
          <w:shd w:val="clear" w:color="auto" w:fill="FFFFFF"/>
        </w:rPr>
        <w:t>etc</w:t>
      </w:r>
      <w:proofErr w:type="spellEnd"/>
      <w:r w:rsidRPr="00D00E64">
        <w:rPr>
          <w:rFonts w:ascii="Inter" w:hAnsi="Inter"/>
          <w:color w:val="111827"/>
          <w:shd w:val="clear" w:color="auto" w:fill="FFFFFF"/>
        </w:rPr>
        <w:t>/</w:t>
      </w:r>
      <w:proofErr w:type="spellStart"/>
      <w:r w:rsidRPr="00D00E64">
        <w:rPr>
          <w:rFonts w:ascii="Inter" w:hAnsi="Inter"/>
          <w:color w:val="111827"/>
          <w:shd w:val="clear" w:color="auto" w:fill="FFFFFF"/>
        </w:rPr>
        <w:t>kubernetes</w:t>
      </w:r>
      <w:proofErr w:type="spellEnd"/>
      <w:r w:rsidRPr="00D00E64">
        <w:rPr>
          <w:rFonts w:ascii="Inter" w:hAnsi="Inter"/>
          <w:color w:val="111827"/>
          <w:shd w:val="clear" w:color="auto" w:fill="FFFFFF"/>
        </w:rPr>
        <w:t>/manifests/</w:t>
      </w:r>
      <w:proofErr w:type="spellStart"/>
      <w:r w:rsidRPr="00D00E64">
        <w:rPr>
          <w:rFonts w:ascii="Inter" w:hAnsi="Inter"/>
          <w:color w:val="111827"/>
          <w:shd w:val="clear" w:color="auto" w:fill="FFFFFF"/>
        </w:rPr>
        <w:t>kube-apiserver.yaml</w:t>
      </w:r>
      <w:proofErr w:type="spellEnd"/>
      <w:r w:rsidRPr="00D00E64">
        <w:rPr>
          <w:rFonts w:ascii="Inter" w:hAnsi="Inter"/>
          <w:color w:val="111827"/>
          <w:shd w:val="clear" w:color="auto" w:fill="FFFFFF"/>
        </w:rPr>
        <w:t xml:space="preserve"> /root/</w:t>
      </w:r>
      <w:proofErr w:type="spellStart"/>
      <w:r w:rsidRPr="00D00E64">
        <w:rPr>
          <w:rFonts w:ascii="Inter" w:hAnsi="Inter"/>
          <w:color w:val="111827"/>
          <w:shd w:val="clear" w:color="auto" w:fill="FFFFFF"/>
        </w:rPr>
        <w:t>kube-apiserverbackup.yaml</w:t>
      </w:r>
      <w:proofErr w:type="spellEnd"/>
      <w:r>
        <w:rPr>
          <w:rFonts w:ascii="Inter" w:hAnsi="Inter"/>
          <w:color w:val="111827"/>
          <w:shd w:val="clear" w:color="auto" w:fill="FFFFFF"/>
        </w:rPr>
        <w:t xml:space="preserve"> </w:t>
      </w:r>
      <w:r>
        <w:rPr>
          <w:rFonts w:ascii="Inter" w:hAnsi="Inter"/>
          <w:color w:val="111827"/>
          <w:shd w:val="clear" w:color="auto" w:fill="FFFFFF"/>
        </w:rPr>
        <w:br/>
      </w:r>
      <w:r w:rsidR="00C6369E" w:rsidRPr="00C6369E">
        <w:t>Add this under commands section:</w:t>
      </w:r>
      <w:r w:rsidR="00C6369E" w:rsidRPr="00C6369E">
        <w:br/>
      </w:r>
      <w:r w:rsidR="00C6369E" w:rsidRPr="00C6369E">
        <w:t>- --runtime-config=rbac.authorization.k8s.io/v1alpha1</w:t>
      </w:r>
    </w:p>
    <w:p w14:paraId="4950C703" w14:textId="77777777" w:rsidR="00C6369E" w:rsidRDefault="00C6369E" w:rsidP="000B03E9">
      <w:pPr>
        <w:tabs>
          <w:tab w:val="center" w:pos="12773"/>
        </w:tabs>
      </w:pPr>
    </w:p>
    <w:p w14:paraId="17629558" w14:textId="628C6B25" w:rsidR="0032798C" w:rsidRPr="0032798C" w:rsidRDefault="0032798C" w:rsidP="000B03E9">
      <w:pPr>
        <w:tabs>
          <w:tab w:val="center" w:pos="12773"/>
        </w:tabs>
        <w:rPr>
          <w:b/>
          <w:bCs/>
        </w:rPr>
      </w:pPr>
      <w:r w:rsidRPr="0032798C">
        <w:rPr>
          <w:b/>
          <w:bCs/>
        </w:rPr>
        <w:t xml:space="preserve">Installing </w:t>
      </w:r>
      <w:proofErr w:type="spellStart"/>
      <w:r w:rsidRPr="0032798C">
        <w:rPr>
          <w:b/>
          <w:bCs/>
        </w:rPr>
        <w:t>kube</w:t>
      </w:r>
      <w:proofErr w:type="spellEnd"/>
      <w:r w:rsidRPr="0032798C">
        <w:rPr>
          <w:b/>
          <w:bCs/>
        </w:rPr>
        <w:t>-convert</w:t>
      </w:r>
    </w:p>
    <w:p w14:paraId="0FA3C60F" w14:textId="3F53CBE5" w:rsidR="0032798C" w:rsidRDefault="0032798C" w:rsidP="000B03E9">
      <w:pPr>
        <w:tabs>
          <w:tab w:val="center" w:pos="12773"/>
        </w:tabs>
      </w:pPr>
      <w:r>
        <w:t xml:space="preserve">Go to </w:t>
      </w:r>
      <w:proofErr w:type="gramStart"/>
      <w:r>
        <w:t>doc :</w:t>
      </w:r>
      <w:proofErr w:type="gramEnd"/>
      <w:r>
        <w:t xml:space="preserve"> tasks – install tools – install and setup </w:t>
      </w:r>
      <w:proofErr w:type="spellStart"/>
      <w:r>
        <w:t>kubectl</w:t>
      </w:r>
      <w:proofErr w:type="spellEnd"/>
      <w:r>
        <w:t xml:space="preserve"> on </w:t>
      </w:r>
      <w:proofErr w:type="spellStart"/>
      <w:r>
        <w:t>linu</w:t>
      </w:r>
      <w:r w:rsidR="00244322">
        <w:t>x</w:t>
      </w:r>
      <w:proofErr w:type="spellEnd"/>
    </w:p>
    <w:p w14:paraId="034AE877" w14:textId="075EEF77" w:rsidR="00244322" w:rsidRDefault="00244322" w:rsidP="000B03E9">
      <w:pPr>
        <w:tabs>
          <w:tab w:val="center" w:pos="12773"/>
        </w:tabs>
      </w:pPr>
      <w:r>
        <w:t>Follow the 3 steps</w:t>
      </w:r>
    </w:p>
    <w:p w14:paraId="13FB0281" w14:textId="77777777" w:rsidR="0032798C" w:rsidRDefault="0032798C" w:rsidP="000B03E9">
      <w:pPr>
        <w:tabs>
          <w:tab w:val="center" w:pos="12773"/>
        </w:tabs>
      </w:pPr>
    </w:p>
    <w:p w14:paraId="2DE5B4AB" w14:textId="72D81D2D" w:rsidR="002815A2" w:rsidRDefault="002815A2" w:rsidP="000B03E9">
      <w:pPr>
        <w:tabs>
          <w:tab w:val="center" w:pos="12773"/>
        </w:tabs>
      </w:pPr>
      <w:r>
        <w:t>Convert the version.</w:t>
      </w:r>
    </w:p>
    <w:p w14:paraId="1425DCD3" w14:textId="58BA6AEF" w:rsidR="00C6369E" w:rsidRDefault="002815A2" w:rsidP="000B03E9">
      <w:pPr>
        <w:tabs>
          <w:tab w:val="center" w:pos="12773"/>
        </w:tabs>
      </w:pPr>
      <w:r w:rsidRPr="002815A2">
        <w:t>k convert -f ingress-</w:t>
      </w:r>
      <w:proofErr w:type="spellStart"/>
      <w:proofErr w:type="gramStart"/>
      <w:r w:rsidRPr="002815A2">
        <w:t>old.yaml</w:t>
      </w:r>
      <w:proofErr w:type="spellEnd"/>
      <w:proofErr w:type="gramEnd"/>
      <w:r w:rsidRPr="002815A2">
        <w:t xml:space="preserve"> --output-version networking.k8s.io/v1</w:t>
      </w:r>
      <w:r>
        <w:t xml:space="preserve"> </w:t>
      </w:r>
    </w:p>
    <w:p w14:paraId="14EBD03A" w14:textId="77777777" w:rsidR="002815A2" w:rsidRDefault="002815A2" w:rsidP="000B03E9">
      <w:pPr>
        <w:tabs>
          <w:tab w:val="center" w:pos="12773"/>
        </w:tabs>
      </w:pPr>
    </w:p>
    <w:p w14:paraId="5624B422" w14:textId="77777777" w:rsidR="002815A2" w:rsidRDefault="002815A2" w:rsidP="000B03E9">
      <w:pPr>
        <w:tabs>
          <w:tab w:val="center" w:pos="12773"/>
        </w:tabs>
        <w:rPr>
          <w:b/>
          <w:bCs/>
        </w:rPr>
      </w:pPr>
    </w:p>
    <w:p w14:paraId="010E22DD" w14:textId="753640E8" w:rsidR="00830ECB" w:rsidRDefault="00830ECB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Helm: 50 min</w:t>
      </w:r>
    </w:p>
    <w:p w14:paraId="64E317D1" w14:textId="77777777" w:rsidR="00830ECB" w:rsidRDefault="00830ECB" w:rsidP="000B03E9">
      <w:pPr>
        <w:tabs>
          <w:tab w:val="center" w:pos="12773"/>
        </w:tabs>
        <w:rPr>
          <w:b/>
          <w:bCs/>
        </w:rPr>
      </w:pPr>
    </w:p>
    <w:p w14:paraId="10C8B467" w14:textId="0267AB50" w:rsidR="00830ECB" w:rsidRDefault="00830ECB" w:rsidP="000B03E9">
      <w:pPr>
        <w:tabs>
          <w:tab w:val="center" w:pos="12773"/>
        </w:tabs>
        <w:rPr>
          <w:b/>
          <w:bCs/>
        </w:rPr>
      </w:pPr>
      <w:proofErr w:type="spellStart"/>
      <w:proofErr w:type="gramStart"/>
      <w:r>
        <w:rPr>
          <w:b/>
          <w:bCs/>
        </w:rPr>
        <w:t>Crd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 min</w:t>
      </w:r>
    </w:p>
    <w:p w14:paraId="720125AF" w14:textId="77777777" w:rsidR="00B51EF5" w:rsidRDefault="00B51EF5" w:rsidP="000B03E9">
      <w:pPr>
        <w:tabs>
          <w:tab w:val="center" w:pos="12773"/>
        </w:tabs>
        <w:rPr>
          <w:b/>
          <w:bCs/>
        </w:rPr>
      </w:pPr>
    </w:p>
    <w:p w14:paraId="3D79B7A5" w14:textId="77777777" w:rsidR="00B51EF5" w:rsidRPr="00B51EF5" w:rsidRDefault="00B51EF5" w:rsidP="00B51EF5">
      <w:pPr>
        <w:tabs>
          <w:tab w:val="center" w:pos="12773"/>
        </w:tabs>
      </w:pPr>
      <w:proofErr w:type="spellStart"/>
      <w:r w:rsidRPr="00B51EF5">
        <w:t>apiVersion</w:t>
      </w:r>
      <w:proofErr w:type="spellEnd"/>
      <w:r w:rsidRPr="00B51EF5">
        <w:t>: apiextensions.k8s.io/v1</w:t>
      </w:r>
    </w:p>
    <w:p w14:paraId="0186FF80" w14:textId="77777777" w:rsidR="00B51EF5" w:rsidRPr="00B51EF5" w:rsidRDefault="00B51EF5" w:rsidP="00B51EF5">
      <w:pPr>
        <w:tabs>
          <w:tab w:val="center" w:pos="12773"/>
        </w:tabs>
      </w:pPr>
      <w:r w:rsidRPr="00B51EF5">
        <w:t xml:space="preserve">kind: </w:t>
      </w:r>
      <w:proofErr w:type="spellStart"/>
      <w:r w:rsidRPr="00B51EF5">
        <w:t>CustomResourceDefinition</w:t>
      </w:r>
      <w:proofErr w:type="spellEnd"/>
    </w:p>
    <w:p w14:paraId="33047AB6" w14:textId="77777777" w:rsidR="00B51EF5" w:rsidRDefault="00B51EF5" w:rsidP="00B51EF5">
      <w:pPr>
        <w:tabs>
          <w:tab w:val="center" w:pos="12773"/>
        </w:tabs>
      </w:pPr>
      <w:r w:rsidRPr="00B51EF5">
        <w:t>metadata:</w:t>
      </w:r>
    </w:p>
    <w:p w14:paraId="0E326FE2" w14:textId="598697AC" w:rsidR="00B51EF5" w:rsidRPr="00B51EF5" w:rsidRDefault="00B51EF5" w:rsidP="00B51EF5">
      <w:pPr>
        <w:tabs>
          <w:tab w:val="center" w:pos="12773"/>
        </w:tabs>
        <w:rPr>
          <w:highlight w:val="yellow"/>
        </w:rPr>
      </w:pPr>
      <w:r>
        <w:t xml:space="preserve">  </w:t>
      </w:r>
      <w:r w:rsidRPr="00B51EF5">
        <w:rPr>
          <w:highlight w:val="yellow"/>
        </w:rPr>
        <w:t>name: operators.stable.example.com</w:t>
      </w:r>
    </w:p>
    <w:p w14:paraId="67FBF976" w14:textId="5D35EAD4" w:rsidR="00B51EF5" w:rsidRDefault="00B51EF5" w:rsidP="00B51EF5">
      <w:pPr>
        <w:tabs>
          <w:tab w:val="center" w:pos="12773"/>
        </w:tabs>
      </w:pPr>
      <w:r w:rsidRPr="00B51EF5">
        <w:rPr>
          <w:highlight w:val="yellow"/>
        </w:rPr>
        <w:t xml:space="preserve">  # name must match the spec fields below, and be in the</w:t>
      </w:r>
      <w:r w:rsidRPr="00B51EF5">
        <w:rPr>
          <w:highlight w:val="yellow"/>
        </w:rPr>
        <w:t xml:space="preserve"> </w:t>
      </w:r>
      <w:r w:rsidRPr="00B51EF5">
        <w:rPr>
          <w:highlight w:val="yellow"/>
        </w:rPr>
        <w:t>form: &lt;plural</w:t>
      </w:r>
      <w:proofErr w:type="gramStart"/>
      <w:r w:rsidRPr="00B51EF5">
        <w:rPr>
          <w:highlight w:val="yellow"/>
        </w:rPr>
        <w:t>&gt;.&lt;</w:t>
      </w:r>
      <w:proofErr w:type="gramEnd"/>
      <w:r w:rsidRPr="00B51EF5">
        <w:rPr>
          <w:highlight w:val="yellow"/>
        </w:rPr>
        <w:t>group&gt;</w:t>
      </w:r>
    </w:p>
    <w:p w14:paraId="31CD4B1B" w14:textId="77777777" w:rsidR="00B51EF5" w:rsidRPr="00B51EF5" w:rsidRDefault="00B51EF5" w:rsidP="00B51EF5">
      <w:pPr>
        <w:tabs>
          <w:tab w:val="center" w:pos="12773"/>
        </w:tabs>
      </w:pPr>
    </w:p>
    <w:p w14:paraId="421FDA24" w14:textId="343D072B" w:rsidR="00B51EF5" w:rsidRPr="00B51EF5" w:rsidRDefault="00B51EF5" w:rsidP="000B03E9">
      <w:pPr>
        <w:tabs>
          <w:tab w:val="center" w:pos="12773"/>
        </w:tabs>
        <w:rPr>
          <w:highlight w:val="yellow"/>
        </w:rPr>
      </w:pPr>
      <w:proofErr w:type="spellStart"/>
      <w:r w:rsidRPr="00B51EF5">
        <w:rPr>
          <w:highlight w:val="yellow"/>
        </w:rPr>
        <w:t>shortNames</w:t>
      </w:r>
      <w:proofErr w:type="spellEnd"/>
      <w:r w:rsidRPr="00B51EF5">
        <w:rPr>
          <w:highlight w:val="yellow"/>
        </w:rPr>
        <w:t>:</w:t>
      </w:r>
    </w:p>
    <w:p w14:paraId="18B745C9" w14:textId="185A8DC4" w:rsidR="00B51EF5" w:rsidRPr="00B51EF5" w:rsidRDefault="00B51EF5" w:rsidP="00B51EF5">
      <w:pPr>
        <w:pStyle w:val="ListParagraph"/>
        <w:numPr>
          <w:ilvl w:val="0"/>
          <w:numId w:val="10"/>
        </w:numPr>
        <w:tabs>
          <w:tab w:val="center" w:pos="12773"/>
        </w:tabs>
        <w:rPr>
          <w:b/>
          <w:bCs/>
        </w:rPr>
      </w:pPr>
      <w:r w:rsidRPr="00B51EF5">
        <w:rPr>
          <w:highlight w:val="yellow"/>
        </w:rPr>
        <w:t>op</w:t>
      </w:r>
      <w:r w:rsidRPr="00B51EF5">
        <w:rPr>
          <w:b/>
          <w:bCs/>
        </w:rPr>
        <w:tab/>
      </w:r>
    </w:p>
    <w:p w14:paraId="1F452E27" w14:textId="77777777" w:rsidR="00830ECB" w:rsidRDefault="00830ECB" w:rsidP="000B03E9">
      <w:pPr>
        <w:tabs>
          <w:tab w:val="center" w:pos="12773"/>
        </w:tabs>
        <w:rPr>
          <w:b/>
          <w:bCs/>
        </w:rPr>
      </w:pPr>
    </w:p>
    <w:p w14:paraId="5B32873C" w14:textId="77777777" w:rsidR="00D256AA" w:rsidRPr="00D256AA" w:rsidRDefault="00D256AA" w:rsidP="00D256AA">
      <w:pPr>
        <w:tabs>
          <w:tab w:val="center" w:pos="12773"/>
        </w:tabs>
      </w:pPr>
      <w:r w:rsidRPr="00D256AA">
        <w:t>versions:</w:t>
      </w:r>
    </w:p>
    <w:p w14:paraId="3C7AFA64" w14:textId="77777777" w:rsidR="00D256AA" w:rsidRPr="00D256AA" w:rsidRDefault="00D256AA" w:rsidP="00D256AA">
      <w:pPr>
        <w:tabs>
          <w:tab w:val="center" w:pos="12773"/>
        </w:tabs>
      </w:pPr>
      <w:r w:rsidRPr="00D256AA">
        <w:t xml:space="preserve">    - name: v1</w:t>
      </w:r>
    </w:p>
    <w:p w14:paraId="54E48FE4" w14:textId="77777777" w:rsidR="00D256AA" w:rsidRPr="00D256AA" w:rsidRDefault="00D256AA" w:rsidP="00D256AA">
      <w:pPr>
        <w:tabs>
          <w:tab w:val="center" w:pos="12773"/>
        </w:tabs>
        <w:rPr>
          <w:highlight w:val="yellow"/>
        </w:rPr>
      </w:pPr>
      <w:r w:rsidRPr="00D256AA">
        <w:t xml:space="preserve">      </w:t>
      </w:r>
      <w:r w:rsidRPr="00D256AA">
        <w:rPr>
          <w:highlight w:val="yellow"/>
        </w:rPr>
        <w:t>served: true</w:t>
      </w:r>
    </w:p>
    <w:p w14:paraId="5F70F531" w14:textId="77777777" w:rsidR="00D256AA" w:rsidRPr="00D256AA" w:rsidRDefault="00D256AA" w:rsidP="00D256AA">
      <w:pPr>
        <w:tabs>
          <w:tab w:val="center" w:pos="12773"/>
        </w:tabs>
        <w:rPr>
          <w:highlight w:val="yellow"/>
        </w:rPr>
      </w:pPr>
      <w:r w:rsidRPr="00D256AA">
        <w:rPr>
          <w:highlight w:val="yellow"/>
        </w:rPr>
        <w:t xml:space="preserve">      # One and only one version must be marked as the storage version.</w:t>
      </w:r>
    </w:p>
    <w:p w14:paraId="4AD01261" w14:textId="0B7B5110" w:rsidR="00D256AA" w:rsidRDefault="00D256AA" w:rsidP="00D256AA">
      <w:pPr>
        <w:tabs>
          <w:tab w:val="center" w:pos="12773"/>
        </w:tabs>
      </w:pPr>
      <w:r w:rsidRPr="00D256AA">
        <w:rPr>
          <w:highlight w:val="yellow"/>
        </w:rPr>
        <w:t xml:space="preserve">      storage: true</w:t>
      </w:r>
    </w:p>
    <w:p w14:paraId="2DFA5340" w14:textId="77777777" w:rsidR="00D256AA" w:rsidRPr="00D256AA" w:rsidRDefault="00D256AA" w:rsidP="00D256AA">
      <w:pPr>
        <w:tabs>
          <w:tab w:val="center" w:pos="12773"/>
        </w:tabs>
      </w:pPr>
    </w:p>
    <w:p w14:paraId="27EFD8E5" w14:textId="6B2E4240" w:rsidR="00830ECB" w:rsidRDefault="00830ECB" w:rsidP="000B03E9">
      <w:pPr>
        <w:tabs>
          <w:tab w:val="center" w:pos="12773"/>
        </w:tabs>
        <w:rPr>
          <w:b/>
          <w:bCs/>
        </w:rPr>
      </w:pPr>
      <w:proofErr w:type="spellStart"/>
      <w:r>
        <w:rPr>
          <w:b/>
          <w:bCs/>
        </w:rPr>
        <w:t>Podman</w:t>
      </w:r>
      <w:proofErr w:type="spellEnd"/>
      <w:r>
        <w:rPr>
          <w:b/>
          <w:bCs/>
        </w:rPr>
        <w:t>: 30 min</w:t>
      </w:r>
    </w:p>
    <w:p w14:paraId="33AC3A3D" w14:textId="77777777" w:rsidR="00F15084" w:rsidRDefault="00F15084" w:rsidP="000B03E9">
      <w:pPr>
        <w:tabs>
          <w:tab w:val="center" w:pos="12773"/>
        </w:tabs>
        <w:rPr>
          <w:b/>
          <w:bCs/>
        </w:rPr>
      </w:pPr>
    </w:p>
    <w:p w14:paraId="325CBD9B" w14:textId="4055F018" w:rsidR="00F15084" w:rsidRDefault="00F15084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Ingress</w:t>
      </w:r>
    </w:p>
    <w:p w14:paraId="065E0549" w14:textId="77777777" w:rsidR="00F21525" w:rsidRDefault="00F21525" w:rsidP="000B03E9">
      <w:pPr>
        <w:tabs>
          <w:tab w:val="center" w:pos="12773"/>
        </w:tabs>
        <w:rPr>
          <w:b/>
          <w:bCs/>
        </w:rPr>
      </w:pPr>
    </w:p>
    <w:p w14:paraId="198F6B89" w14:textId="36B7BCD0" w:rsidR="00F21525" w:rsidRDefault="00F21525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Total 5 hours.</w:t>
      </w:r>
    </w:p>
    <w:p w14:paraId="61909D7A" w14:textId="1CA0F9B8" w:rsidR="00F21525" w:rsidRDefault="00F21525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 xml:space="preserve"> To be done by: </w:t>
      </w:r>
      <w:proofErr w:type="spellStart"/>
      <w:r>
        <w:rPr>
          <w:b/>
          <w:bCs/>
        </w:rPr>
        <w:t>Thur</w:t>
      </w:r>
      <w:proofErr w:type="spellEnd"/>
      <w:r>
        <w:rPr>
          <w:b/>
          <w:bCs/>
        </w:rPr>
        <w:t xml:space="preserve"> EOD</w:t>
      </w:r>
    </w:p>
    <w:p w14:paraId="0FCC62A2" w14:textId="77777777" w:rsidR="00F21525" w:rsidRDefault="00F21525" w:rsidP="000B03E9">
      <w:pPr>
        <w:tabs>
          <w:tab w:val="center" w:pos="12773"/>
        </w:tabs>
        <w:rPr>
          <w:b/>
          <w:bCs/>
        </w:rPr>
      </w:pPr>
    </w:p>
    <w:p w14:paraId="5DE772A7" w14:textId="0B2EA85A" w:rsidR="00F21525" w:rsidRDefault="00F21525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Friday: lightning lab 1 and 2</w:t>
      </w:r>
    </w:p>
    <w:p w14:paraId="19646F34" w14:textId="77777777" w:rsidR="00B848D9" w:rsidRDefault="00B848D9" w:rsidP="000B03E9">
      <w:pPr>
        <w:tabs>
          <w:tab w:val="center" w:pos="12773"/>
        </w:tabs>
        <w:rPr>
          <w:b/>
          <w:bCs/>
        </w:rPr>
      </w:pPr>
    </w:p>
    <w:p w14:paraId="6595A616" w14:textId="511EC2B6" w:rsidR="00B848D9" w:rsidRPr="006002E2" w:rsidRDefault="006002E2" w:rsidP="006002E2">
      <w:pPr>
        <w:pStyle w:val="ListParagraph"/>
        <w:numPr>
          <w:ilvl w:val="0"/>
          <w:numId w:val="12"/>
        </w:numPr>
        <w:tabs>
          <w:tab w:val="center" w:pos="12773"/>
        </w:tabs>
      </w:pPr>
      <w:r w:rsidRPr="006002E2">
        <w:t xml:space="preserve">create PV </w:t>
      </w:r>
    </w:p>
    <w:p w14:paraId="1573B300" w14:textId="00971CD5" w:rsidR="006002E2" w:rsidRDefault="006002E2" w:rsidP="006002E2">
      <w:pPr>
        <w:pStyle w:val="ListParagraph"/>
        <w:numPr>
          <w:ilvl w:val="0"/>
          <w:numId w:val="12"/>
        </w:numPr>
        <w:tabs>
          <w:tab w:val="center" w:pos="12773"/>
        </w:tabs>
      </w:pPr>
      <w:r w:rsidRPr="006002E2">
        <w:t>Create PVC</w:t>
      </w:r>
    </w:p>
    <w:p w14:paraId="048CA0B6" w14:textId="42D54AD3" w:rsidR="006002E2" w:rsidRDefault="006002E2" w:rsidP="006002E2">
      <w:pPr>
        <w:pStyle w:val="ListParagraph"/>
        <w:numPr>
          <w:ilvl w:val="0"/>
          <w:numId w:val="12"/>
        </w:numPr>
        <w:tabs>
          <w:tab w:val="center" w:pos="12773"/>
        </w:tabs>
      </w:pPr>
      <w:r>
        <w:t>Attach it to the pod</w:t>
      </w:r>
    </w:p>
    <w:p w14:paraId="39059E68" w14:textId="77777777" w:rsidR="006002E2" w:rsidRDefault="006002E2" w:rsidP="006002E2">
      <w:pPr>
        <w:tabs>
          <w:tab w:val="center" w:pos="12773"/>
        </w:tabs>
      </w:pPr>
    </w:p>
    <w:p w14:paraId="3A510C51" w14:textId="77777777" w:rsidR="006002E2" w:rsidRDefault="006002E2" w:rsidP="006002E2">
      <w:pPr>
        <w:tabs>
          <w:tab w:val="center" w:pos="12773"/>
        </w:tabs>
      </w:pPr>
    </w:p>
    <w:p w14:paraId="3B292388" w14:textId="29A6A4F3" w:rsidR="006002E2" w:rsidRDefault="006002E2" w:rsidP="006002E2">
      <w:pPr>
        <w:tabs>
          <w:tab w:val="center" w:pos="12773"/>
        </w:tabs>
      </w:pPr>
      <w:r>
        <w:t>Debug network policy</w:t>
      </w:r>
    </w:p>
    <w:p w14:paraId="5F5C3236" w14:textId="77777777" w:rsidR="006002E2" w:rsidRDefault="006002E2" w:rsidP="006002E2">
      <w:pPr>
        <w:tabs>
          <w:tab w:val="center" w:pos="12773"/>
        </w:tabs>
      </w:pPr>
    </w:p>
    <w:p w14:paraId="4F2002E5" w14:textId="47F1C3BC" w:rsidR="006002E2" w:rsidRDefault="006002E2" w:rsidP="006002E2">
      <w:pPr>
        <w:tabs>
          <w:tab w:val="center" w:pos="12773"/>
        </w:tabs>
      </w:pPr>
      <w:r>
        <w:t xml:space="preserve">Mount config map. Run commands on </w:t>
      </w:r>
      <w:proofErr w:type="spellStart"/>
      <w:r>
        <w:t>busybox</w:t>
      </w:r>
      <w:proofErr w:type="spellEnd"/>
    </w:p>
    <w:p w14:paraId="29FFD948" w14:textId="77777777" w:rsidR="006002E2" w:rsidRDefault="006002E2" w:rsidP="006002E2">
      <w:pPr>
        <w:tabs>
          <w:tab w:val="center" w:pos="12773"/>
        </w:tabs>
      </w:pPr>
    </w:p>
    <w:p w14:paraId="36851DAB" w14:textId="49E11069" w:rsidR="006002E2" w:rsidRDefault="006002E2" w:rsidP="006002E2">
      <w:pPr>
        <w:tabs>
          <w:tab w:val="center" w:pos="12773"/>
        </w:tabs>
      </w:pPr>
      <w:r>
        <w:t>Multiple volume mounts</w:t>
      </w:r>
    </w:p>
    <w:p w14:paraId="085865DD" w14:textId="77777777" w:rsidR="006002E2" w:rsidRDefault="006002E2" w:rsidP="006002E2">
      <w:pPr>
        <w:tabs>
          <w:tab w:val="center" w:pos="12773"/>
        </w:tabs>
      </w:pPr>
    </w:p>
    <w:p w14:paraId="717733E6" w14:textId="77777777" w:rsidR="006002E2" w:rsidRPr="006002E2" w:rsidRDefault="006002E2" w:rsidP="006002E2">
      <w:pPr>
        <w:tabs>
          <w:tab w:val="center" w:pos="12773"/>
        </w:tabs>
      </w:pPr>
    </w:p>
    <w:p w14:paraId="6A15ADFF" w14:textId="77777777" w:rsidR="00F21525" w:rsidRDefault="00F21525" w:rsidP="000B03E9">
      <w:pPr>
        <w:tabs>
          <w:tab w:val="center" w:pos="12773"/>
        </w:tabs>
        <w:rPr>
          <w:b/>
          <w:bCs/>
        </w:rPr>
      </w:pPr>
    </w:p>
    <w:p w14:paraId="73955347" w14:textId="0379DF57" w:rsidR="00F21525" w:rsidRDefault="00F21525" w:rsidP="000B03E9">
      <w:pPr>
        <w:tabs>
          <w:tab w:val="center" w:pos="12773"/>
        </w:tabs>
        <w:rPr>
          <w:b/>
          <w:bCs/>
        </w:rPr>
      </w:pPr>
      <w:r>
        <w:rPr>
          <w:b/>
          <w:bCs/>
        </w:rPr>
        <w:t>Saturday</w:t>
      </w:r>
      <w:r w:rsidR="004E6BBE">
        <w:rPr>
          <w:b/>
          <w:bCs/>
        </w:rPr>
        <w:t>/</w:t>
      </w:r>
      <w:proofErr w:type="spellStart"/>
      <w:r w:rsidR="004E6BBE">
        <w:rPr>
          <w:b/>
          <w:bCs/>
        </w:rPr>
        <w:t>sunday</w:t>
      </w:r>
      <w:proofErr w:type="spellEnd"/>
      <w:r>
        <w:rPr>
          <w:b/>
          <w:bCs/>
        </w:rPr>
        <w:t>: mock exam 1 and 2</w:t>
      </w:r>
    </w:p>
    <w:p w14:paraId="102FCEED" w14:textId="77777777" w:rsidR="00FB1E19" w:rsidRPr="003A3927" w:rsidRDefault="00FB1E19" w:rsidP="000B03E9">
      <w:pPr>
        <w:tabs>
          <w:tab w:val="center" w:pos="12773"/>
        </w:tabs>
        <w:rPr>
          <w:b/>
          <w:bCs/>
        </w:rPr>
      </w:pPr>
    </w:p>
    <w:sectPr w:rsidR="00FB1E19" w:rsidRPr="003A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45A60"/>
    <w:multiLevelType w:val="hybridMultilevel"/>
    <w:tmpl w:val="E388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3F1B"/>
    <w:multiLevelType w:val="multilevel"/>
    <w:tmpl w:val="51F4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084C"/>
    <w:multiLevelType w:val="hybridMultilevel"/>
    <w:tmpl w:val="5CD4AF52"/>
    <w:lvl w:ilvl="0" w:tplc="0FC8CE2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14C"/>
    <w:multiLevelType w:val="hybridMultilevel"/>
    <w:tmpl w:val="2D8A5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86022"/>
    <w:multiLevelType w:val="multilevel"/>
    <w:tmpl w:val="7218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642EA"/>
    <w:multiLevelType w:val="hybridMultilevel"/>
    <w:tmpl w:val="BAD8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D3C50"/>
    <w:multiLevelType w:val="multilevel"/>
    <w:tmpl w:val="282E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62A4"/>
    <w:multiLevelType w:val="multilevel"/>
    <w:tmpl w:val="D73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4249A"/>
    <w:multiLevelType w:val="hybridMultilevel"/>
    <w:tmpl w:val="C922AF86"/>
    <w:lvl w:ilvl="0" w:tplc="3A2CF1B8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 w15:restartNumberingAfterBreak="0">
    <w:nsid w:val="66C8624B"/>
    <w:multiLevelType w:val="hybridMultilevel"/>
    <w:tmpl w:val="4F5E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23B99"/>
    <w:multiLevelType w:val="hybridMultilevel"/>
    <w:tmpl w:val="F2FEA1D8"/>
    <w:lvl w:ilvl="0" w:tplc="D61A2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7EAA"/>
    <w:multiLevelType w:val="multilevel"/>
    <w:tmpl w:val="441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2088">
    <w:abstractNumId w:val="11"/>
  </w:num>
  <w:num w:numId="2" w16cid:durableId="2113671725">
    <w:abstractNumId w:val="10"/>
  </w:num>
  <w:num w:numId="3" w16cid:durableId="591355169">
    <w:abstractNumId w:val="6"/>
  </w:num>
  <w:num w:numId="4" w16cid:durableId="1875460049">
    <w:abstractNumId w:val="0"/>
  </w:num>
  <w:num w:numId="5" w16cid:durableId="1697845880">
    <w:abstractNumId w:val="9"/>
  </w:num>
  <w:num w:numId="6" w16cid:durableId="20711122">
    <w:abstractNumId w:val="7"/>
  </w:num>
  <w:num w:numId="7" w16cid:durableId="1814758715">
    <w:abstractNumId w:val="4"/>
  </w:num>
  <w:num w:numId="8" w16cid:durableId="309133560">
    <w:abstractNumId w:val="1"/>
  </w:num>
  <w:num w:numId="9" w16cid:durableId="1287926663">
    <w:abstractNumId w:val="2"/>
  </w:num>
  <w:num w:numId="10" w16cid:durableId="722369891">
    <w:abstractNumId w:val="8"/>
  </w:num>
  <w:num w:numId="11" w16cid:durableId="1770391128">
    <w:abstractNumId w:val="3"/>
  </w:num>
  <w:num w:numId="12" w16cid:durableId="1126971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9F"/>
    <w:rsid w:val="00012674"/>
    <w:rsid w:val="00014F06"/>
    <w:rsid w:val="00027E42"/>
    <w:rsid w:val="000319B8"/>
    <w:rsid w:val="000473A7"/>
    <w:rsid w:val="00053A47"/>
    <w:rsid w:val="0005653C"/>
    <w:rsid w:val="00061066"/>
    <w:rsid w:val="00062758"/>
    <w:rsid w:val="00075319"/>
    <w:rsid w:val="00080E49"/>
    <w:rsid w:val="00085BFB"/>
    <w:rsid w:val="000A18A5"/>
    <w:rsid w:val="000A7EFA"/>
    <w:rsid w:val="000B03E9"/>
    <w:rsid w:val="000B7393"/>
    <w:rsid w:val="000C1757"/>
    <w:rsid w:val="000C7D66"/>
    <w:rsid w:val="000D753E"/>
    <w:rsid w:val="000E5FE6"/>
    <w:rsid w:val="000F042B"/>
    <w:rsid w:val="000F413B"/>
    <w:rsid w:val="001053AD"/>
    <w:rsid w:val="00107629"/>
    <w:rsid w:val="00107F52"/>
    <w:rsid w:val="001163B8"/>
    <w:rsid w:val="00126AF8"/>
    <w:rsid w:val="0013159C"/>
    <w:rsid w:val="001403DD"/>
    <w:rsid w:val="00143168"/>
    <w:rsid w:val="0014640D"/>
    <w:rsid w:val="00156C11"/>
    <w:rsid w:val="001841C4"/>
    <w:rsid w:val="00196BB0"/>
    <w:rsid w:val="001A6EE1"/>
    <w:rsid w:val="001B0DC9"/>
    <w:rsid w:val="001B3343"/>
    <w:rsid w:val="001B347A"/>
    <w:rsid w:val="001C2AFF"/>
    <w:rsid w:val="001C4B78"/>
    <w:rsid w:val="001C4DCA"/>
    <w:rsid w:val="001C737D"/>
    <w:rsid w:val="001E4678"/>
    <w:rsid w:val="001F277A"/>
    <w:rsid w:val="00222404"/>
    <w:rsid w:val="002323D7"/>
    <w:rsid w:val="00244322"/>
    <w:rsid w:val="00251AD2"/>
    <w:rsid w:val="00262C8A"/>
    <w:rsid w:val="002805CD"/>
    <w:rsid w:val="002815A2"/>
    <w:rsid w:val="00295C0D"/>
    <w:rsid w:val="002A6E06"/>
    <w:rsid w:val="002A7CED"/>
    <w:rsid w:val="002C599C"/>
    <w:rsid w:val="002D299D"/>
    <w:rsid w:val="002F4797"/>
    <w:rsid w:val="002F6F01"/>
    <w:rsid w:val="003008D0"/>
    <w:rsid w:val="00304767"/>
    <w:rsid w:val="003057F0"/>
    <w:rsid w:val="00312DA6"/>
    <w:rsid w:val="0032381D"/>
    <w:rsid w:val="0032798C"/>
    <w:rsid w:val="00331305"/>
    <w:rsid w:val="00364DDA"/>
    <w:rsid w:val="00365ECA"/>
    <w:rsid w:val="00380D43"/>
    <w:rsid w:val="00386BF2"/>
    <w:rsid w:val="00391B54"/>
    <w:rsid w:val="00395A64"/>
    <w:rsid w:val="003A3927"/>
    <w:rsid w:val="003A3CFA"/>
    <w:rsid w:val="003A7357"/>
    <w:rsid w:val="003E1C4B"/>
    <w:rsid w:val="003E1E03"/>
    <w:rsid w:val="003F5DC5"/>
    <w:rsid w:val="00402B8F"/>
    <w:rsid w:val="00405209"/>
    <w:rsid w:val="00406228"/>
    <w:rsid w:val="00445EB5"/>
    <w:rsid w:val="00452457"/>
    <w:rsid w:val="0045336C"/>
    <w:rsid w:val="00455405"/>
    <w:rsid w:val="00457673"/>
    <w:rsid w:val="00471A18"/>
    <w:rsid w:val="004879C2"/>
    <w:rsid w:val="004915EC"/>
    <w:rsid w:val="0049412D"/>
    <w:rsid w:val="00494174"/>
    <w:rsid w:val="00495043"/>
    <w:rsid w:val="004A038D"/>
    <w:rsid w:val="004A4DAB"/>
    <w:rsid w:val="004B3D01"/>
    <w:rsid w:val="004C7E8C"/>
    <w:rsid w:val="004D1445"/>
    <w:rsid w:val="004D5BE0"/>
    <w:rsid w:val="004E24A8"/>
    <w:rsid w:val="004E3E28"/>
    <w:rsid w:val="004E5290"/>
    <w:rsid w:val="004E6BBE"/>
    <w:rsid w:val="004F13C4"/>
    <w:rsid w:val="005000C0"/>
    <w:rsid w:val="0050399E"/>
    <w:rsid w:val="0050536C"/>
    <w:rsid w:val="005060D0"/>
    <w:rsid w:val="0054363A"/>
    <w:rsid w:val="00546590"/>
    <w:rsid w:val="005524A0"/>
    <w:rsid w:val="00557645"/>
    <w:rsid w:val="00564EDD"/>
    <w:rsid w:val="00573BDC"/>
    <w:rsid w:val="00581103"/>
    <w:rsid w:val="005A239C"/>
    <w:rsid w:val="005A712E"/>
    <w:rsid w:val="005A7F71"/>
    <w:rsid w:val="005C37B7"/>
    <w:rsid w:val="005D3EEC"/>
    <w:rsid w:val="005D5488"/>
    <w:rsid w:val="005D5B11"/>
    <w:rsid w:val="005D5D1F"/>
    <w:rsid w:val="005E2F89"/>
    <w:rsid w:val="005F7C44"/>
    <w:rsid w:val="006002E2"/>
    <w:rsid w:val="006010B0"/>
    <w:rsid w:val="006076AA"/>
    <w:rsid w:val="0061742D"/>
    <w:rsid w:val="00640551"/>
    <w:rsid w:val="00641531"/>
    <w:rsid w:val="006456A1"/>
    <w:rsid w:val="00662EFC"/>
    <w:rsid w:val="00681BFC"/>
    <w:rsid w:val="006A1369"/>
    <w:rsid w:val="006A6566"/>
    <w:rsid w:val="006B774F"/>
    <w:rsid w:val="006E1ACC"/>
    <w:rsid w:val="006E318F"/>
    <w:rsid w:val="006E46D9"/>
    <w:rsid w:val="006E5E28"/>
    <w:rsid w:val="006E5FEF"/>
    <w:rsid w:val="006E75F3"/>
    <w:rsid w:val="006F1E34"/>
    <w:rsid w:val="006F2FE8"/>
    <w:rsid w:val="006F46E7"/>
    <w:rsid w:val="00705330"/>
    <w:rsid w:val="007119FE"/>
    <w:rsid w:val="007218B5"/>
    <w:rsid w:val="00741A68"/>
    <w:rsid w:val="00754E10"/>
    <w:rsid w:val="00761855"/>
    <w:rsid w:val="00766890"/>
    <w:rsid w:val="00767764"/>
    <w:rsid w:val="007936AF"/>
    <w:rsid w:val="007A68D3"/>
    <w:rsid w:val="007B06DC"/>
    <w:rsid w:val="007B2312"/>
    <w:rsid w:val="007C3AB3"/>
    <w:rsid w:val="007E0577"/>
    <w:rsid w:val="007E1673"/>
    <w:rsid w:val="007E7112"/>
    <w:rsid w:val="00806282"/>
    <w:rsid w:val="00814BE1"/>
    <w:rsid w:val="00817420"/>
    <w:rsid w:val="0081781B"/>
    <w:rsid w:val="008200A8"/>
    <w:rsid w:val="00821183"/>
    <w:rsid w:val="00830ECB"/>
    <w:rsid w:val="008316B1"/>
    <w:rsid w:val="00832562"/>
    <w:rsid w:val="00836BAE"/>
    <w:rsid w:val="0084420C"/>
    <w:rsid w:val="008548CF"/>
    <w:rsid w:val="00857FD2"/>
    <w:rsid w:val="0086151B"/>
    <w:rsid w:val="008666C1"/>
    <w:rsid w:val="00881369"/>
    <w:rsid w:val="00882DBD"/>
    <w:rsid w:val="00883BD9"/>
    <w:rsid w:val="00890C3D"/>
    <w:rsid w:val="008A0368"/>
    <w:rsid w:val="008C281A"/>
    <w:rsid w:val="008C3F2F"/>
    <w:rsid w:val="008E4278"/>
    <w:rsid w:val="008E49B0"/>
    <w:rsid w:val="008F17F8"/>
    <w:rsid w:val="009064EF"/>
    <w:rsid w:val="0091592F"/>
    <w:rsid w:val="00915A77"/>
    <w:rsid w:val="00931E29"/>
    <w:rsid w:val="00945057"/>
    <w:rsid w:val="00947BEC"/>
    <w:rsid w:val="00956AFE"/>
    <w:rsid w:val="00972A1E"/>
    <w:rsid w:val="00980402"/>
    <w:rsid w:val="00983ED5"/>
    <w:rsid w:val="009849C8"/>
    <w:rsid w:val="00994E70"/>
    <w:rsid w:val="009A34BA"/>
    <w:rsid w:val="009B7B59"/>
    <w:rsid w:val="009C6F76"/>
    <w:rsid w:val="009D04A0"/>
    <w:rsid w:val="009D77EF"/>
    <w:rsid w:val="009E4BD3"/>
    <w:rsid w:val="009F6A1C"/>
    <w:rsid w:val="00A10A93"/>
    <w:rsid w:val="00A151FA"/>
    <w:rsid w:val="00A20B9E"/>
    <w:rsid w:val="00A37868"/>
    <w:rsid w:val="00A5292E"/>
    <w:rsid w:val="00A540E7"/>
    <w:rsid w:val="00A57FE9"/>
    <w:rsid w:val="00A62037"/>
    <w:rsid w:val="00A64D40"/>
    <w:rsid w:val="00A72F32"/>
    <w:rsid w:val="00A772B6"/>
    <w:rsid w:val="00A96AAB"/>
    <w:rsid w:val="00AB25BB"/>
    <w:rsid w:val="00AC2C81"/>
    <w:rsid w:val="00AC44C2"/>
    <w:rsid w:val="00AE26AC"/>
    <w:rsid w:val="00AE49C3"/>
    <w:rsid w:val="00AE6BD9"/>
    <w:rsid w:val="00AF6F3D"/>
    <w:rsid w:val="00B044F1"/>
    <w:rsid w:val="00B07F2E"/>
    <w:rsid w:val="00B214D2"/>
    <w:rsid w:val="00B47DF9"/>
    <w:rsid w:val="00B51756"/>
    <w:rsid w:val="00B51EF5"/>
    <w:rsid w:val="00B56597"/>
    <w:rsid w:val="00B61B05"/>
    <w:rsid w:val="00B6766A"/>
    <w:rsid w:val="00B760DE"/>
    <w:rsid w:val="00B848D9"/>
    <w:rsid w:val="00B94F37"/>
    <w:rsid w:val="00B9568F"/>
    <w:rsid w:val="00BA1094"/>
    <w:rsid w:val="00BB5E9C"/>
    <w:rsid w:val="00BC36B3"/>
    <w:rsid w:val="00BD613D"/>
    <w:rsid w:val="00BD76AB"/>
    <w:rsid w:val="00BE1FF3"/>
    <w:rsid w:val="00BF705D"/>
    <w:rsid w:val="00C06E61"/>
    <w:rsid w:val="00C140D5"/>
    <w:rsid w:val="00C449A5"/>
    <w:rsid w:val="00C4794F"/>
    <w:rsid w:val="00C60B4F"/>
    <w:rsid w:val="00C62DAD"/>
    <w:rsid w:val="00C6369E"/>
    <w:rsid w:val="00C6533E"/>
    <w:rsid w:val="00C70CCE"/>
    <w:rsid w:val="00C7125C"/>
    <w:rsid w:val="00C71EB7"/>
    <w:rsid w:val="00C82981"/>
    <w:rsid w:val="00C86730"/>
    <w:rsid w:val="00C95C94"/>
    <w:rsid w:val="00CA338D"/>
    <w:rsid w:val="00CA570D"/>
    <w:rsid w:val="00CA6B68"/>
    <w:rsid w:val="00CA7658"/>
    <w:rsid w:val="00CC63B3"/>
    <w:rsid w:val="00CC7781"/>
    <w:rsid w:val="00CE3F18"/>
    <w:rsid w:val="00CE47E5"/>
    <w:rsid w:val="00CF206D"/>
    <w:rsid w:val="00CF6CFC"/>
    <w:rsid w:val="00D00E64"/>
    <w:rsid w:val="00D15798"/>
    <w:rsid w:val="00D215A4"/>
    <w:rsid w:val="00D227B6"/>
    <w:rsid w:val="00D256AA"/>
    <w:rsid w:val="00D2769F"/>
    <w:rsid w:val="00D42AFE"/>
    <w:rsid w:val="00D442AA"/>
    <w:rsid w:val="00D44BF1"/>
    <w:rsid w:val="00D45565"/>
    <w:rsid w:val="00D67858"/>
    <w:rsid w:val="00D93020"/>
    <w:rsid w:val="00DB3A38"/>
    <w:rsid w:val="00DC4706"/>
    <w:rsid w:val="00DD1318"/>
    <w:rsid w:val="00DD49CC"/>
    <w:rsid w:val="00DE388C"/>
    <w:rsid w:val="00DF2914"/>
    <w:rsid w:val="00E00BF3"/>
    <w:rsid w:val="00E26DAD"/>
    <w:rsid w:val="00E34CB9"/>
    <w:rsid w:val="00E36548"/>
    <w:rsid w:val="00E625B9"/>
    <w:rsid w:val="00E62F49"/>
    <w:rsid w:val="00E72EFF"/>
    <w:rsid w:val="00E7691E"/>
    <w:rsid w:val="00E8368A"/>
    <w:rsid w:val="00E84DC2"/>
    <w:rsid w:val="00E922A3"/>
    <w:rsid w:val="00E974A3"/>
    <w:rsid w:val="00EA4BEE"/>
    <w:rsid w:val="00EA69F5"/>
    <w:rsid w:val="00EB1734"/>
    <w:rsid w:val="00ED3BD9"/>
    <w:rsid w:val="00ED4427"/>
    <w:rsid w:val="00F011B1"/>
    <w:rsid w:val="00F15084"/>
    <w:rsid w:val="00F21525"/>
    <w:rsid w:val="00F25A00"/>
    <w:rsid w:val="00F454E1"/>
    <w:rsid w:val="00F454EA"/>
    <w:rsid w:val="00F47DB4"/>
    <w:rsid w:val="00F54F0C"/>
    <w:rsid w:val="00F56647"/>
    <w:rsid w:val="00F6067B"/>
    <w:rsid w:val="00F61BEF"/>
    <w:rsid w:val="00F65A65"/>
    <w:rsid w:val="00F72DCA"/>
    <w:rsid w:val="00F83AA1"/>
    <w:rsid w:val="00F9741D"/>
    <w:rsid w:val="00FA0E21"/>
    <w:rsid w:val="00FA23B7"/>
    <w:rsid w:val="00FA5612"/>
    <w:rsid w:val="00FA5618"/>
    <w:rsid w:val="00FB1E19"/>
    <w:rsid w:val="00FC3778"/>
    <w:rsid w:val="00FD11B3"/>
    <w:rsid w:val="00FF60E3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1568"/>
  <w15:chartTrackingRefBased/>
  <w15:docId w15:val="{3AA3257E-416D-5A41-80BD-90FB4AD1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5F3"/>
    <w:rPr>
      <w:rFonts w:ascii="Times New Roman" w:hAnsi="Times New Roman" w:cs="Times New Roman"/>
    </w:rPr>
  </w:style>
  <w:style w:type="paragraph" w:customStyle="1" w:styleId="l6">
    <w:name w:val="l6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741A68"/>
  </w:style>
  <w:style w:type="character" w:customStyle="1" w:styleId="pun">
    <w:name w:val="pun"/>
    <w:basedOn w:val="DefaultParagraphFont"/>
    <w:rsid w:val="00741A68"/>
  </w:style>
  <w:style w:type="paragraph" w:customStyle="1" w:styleId="l7">
    <w:name w:val="l7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8">
    <w:name w:val="l8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9">
    <w:name w:val="l9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t">
    <w:name w:val="lit"/>
    <w:basedOn w:val="DefaultParagraphFont"/>
    <w:rsid w:val="00741A68"/>
  </w:style>
  <w:style w:type="paragraph" w:customStyle="1" w:styleId="l0">
    <w:name w:val="l0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r">
    <w:name w:val="str"/>
    <w:basedOn w:val="DefaultParagraphFont"/>
    <w:rsid w:val="00741A68"/>
  </w:style>
  <w:style w:type="paragraph" w:customStyle="1" w:styleId="l1">
    <w:name w:val="l1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2">
    <w:name w:val="l2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3">
    <w:name w:val="l3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4">
    <w:name w:val="l4"/>
    <w:basedOn w:val="Normal"/>
    <w:rsid w:val="00741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77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77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2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6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F6CFC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10A93"/>
  </w:style>
  <w:style w:type="character" w:customStyle="1" w:styleId="pl-c">
    <w:name w:val="pl-c"/>
    <w:basedOn w:val="DefaultParagraphFont"/>
    <w:rsid w:val="00A10A93"/>
  </w:style>
  <w:style w:type="character" w:customStyle="1" w:styleId="pl-c1">
    <w:name w:val="pl-c1"/>
    <w:basedOn w:val="DefaultParagraphFont"/>
    <w:rsid w:val="00A10A93"/>
  </w:style>
  <w:style w:type="character" w:customStyle="1" w:styleId="pl-s">
    <w:name w:val="pl-s"/>
    <w:basedOn w:val="DefaultParagraphFont"/>
    <w:rsid w:val="00945057"/>
  </w:style>
  <w:style w:type="character" w:customStyle="1" w:styleId="pl-pds">
    <w:name w:val="pl-pds"/>
    <w:basedOn w:val="DefaultParagraphFont"/>
    <w:rsid w:val="00053A47"/>
  </w:style>
  <w:style w:type="character" w:customStyle="1" w:styleId="pl-k">
    <w:name w:val="pl-k"/>
    <w:basedOn w:val="DefaultParagraphFont"/>
    <w:rsid w:val="00D442AA"/>
  </w:style>
  <w:style w:type="paragraph" w:customStyle="1" w:styleId="om">
    <w:name w:val="om"/>
    <w:basedOn w:val="Normal"/>
    <w:rsid w:val="00DD13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51688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94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674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5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7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80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92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1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6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26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80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60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618617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1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832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3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9779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1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32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5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92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41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227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68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825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677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94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55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684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6161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9678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54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631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0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55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5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67510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9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2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5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174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87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66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07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959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389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47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1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091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53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34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32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28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13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889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902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91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4077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304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789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coherentlogic/answers-to-five-kubernetes-ckad-practice-questions-2020-3h0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m.sh/docs/" TargetMode="External"/><Relationship Id="rId10" Type="http://schemas.openxmlformats.org/officeDocument/2006/relationships/hyperlink" Target="https://charts.bitnami.com/bitna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m.sh/docs/intro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3771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B</dc:creator>
  <cp:keywords/>
  <dc:description/>
  <cp:lastModifiedBy>Shivaraj B</cp:lastModifiedBy>
  <cp:revision>358</cp:revision>
  <cp:lastPrinted>2024-12-06T19:35:00Z</cp:lastPrinted>
  <dcterms:created xsi:type="dcterms:W3CDTF">2024-11-24T19:37:00Z</dcterms:created>
  <dcterms:modified xsi:type="dcterms:W3CDTF">2024-12-27T23:22:00Z</dcterms:modified>
</cp:coreProperties>
</file>