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E552" w14:textId="77777777" w:rsidR="00884DEC" w:rsidRPr="00884DEC" w:rsidRDefault="00884DEC" w:rsidP="00884D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RAG-Agent-WebApp — </w:t>
      </w:r>
      <w:proofErr w:type="spellStart"/>
      <w:r w:rsidRPr="0088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FastAPI</w:t>
      </w:r>
      <w:proofErr w:type="spellEnd"/>
      <w:r w:rsidRPr="00884D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backend + React frontend</w:t>
      </w:r>
    </w:p>
    <w:p w14:paraId="25418795" w14:textId="77777777" w:rsidR="00884DEC" w:rsidRPr="00884DEC" w:rsidRDefault="00884DEC" w:rsidP="0088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What </w:t>
      </w:r>
      <w:proofErr w:type="gramStart"/>
      <w:r w:rsidRPr="00884D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delivers</w:t>
      </w:r>
      <w:proofErr w:type="gramEnd"/>
    </w:p>
    <w:p w14:paraId="5DFB1E4B" w14:textId="77777777" w:rsidR="00884DEC" w:rsidRPr="00884DEC" w:rsidRDefault="00884DEC" w:rsidP="00884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Production-minded </w:t>
      </w:r>
      <w:proofErr w:type="spellStart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backend wrapping your </w:t>
      </w:r>
      <w:proofErr w:type="spellStart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LlamaIndex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FunctionAgent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workflow.</w:t>
      </w:r>
    </w:p>
    <w:p w14:paraId="05C601CF" w14:textId="77777777" w:rsidR="00884DEC" w:rsidRPr="00884DEC" w:rsidRDefault="00884DEC" w:rsidP="00884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/query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POST endpoint that accepts multiple questions and returns answers concurrently.</w:t>
      </w:r>
    </w:p>
    <w:p w14:paraId="18401E85" w14:textId="77777777" w:rsidR="00884DEC" w:rsidRPr="00884DEC" w:rsidRDefault="00884DEC" w:rsidP="00884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React + Tailwind single-file frontend that sends 2–3 questions at once and shows responses in beautiful cards.</w:t>
      </w:r>
    </w:p>
    <w:p w14:paraId="6EDF9042" w14:textId="77777777" w:rsidR="00884DEC" w:rsidRPr="00884DEC" w:rsidRDefault="00884DEC" w:rsidP="00884D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requirements.txt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run instructions, env var usage, and optional Docker notes.</w:t>
      </w:r>
    </w:p>
    <w:p w14:paraId="11AE19CF" w14:textId="77777777" w:rsidR="00884DEC" w:rsidRPr="00884DEC" w:rsidRDefault="00884DEC" w:rsidP="00884D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FD5464">
          <v:rect id="_x0000_i1025" style="width:0;height:1.5pt" o:hralign="center" o:hrstd="t" o:hr="t" fillcolor="#a0a0a0" stroked="f"/>
        </w:pict>
      </w:r>
    </w:p>
    <w:p w14:paraId="5F20C7FB" w14:textId="77777777" w:rsidR="00884DEC" w:rsidRPr="00884DEC" w:rsidRDefault="00884DEC" w:rsidP="0088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structure (suggested)</w:t>
      </w:r>
    </w:p>
    <w:p w14:paraId="07A4C15A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rag-agent-webapp/</w:t>
      </w:r>
    </w:p>
    <w:p w14:paraId="569A530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 backend/</w:t>
      </w:r>
    </w:p>
    <w:p w14:paraId="796F9891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├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─ app.py                 #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 (main backend)</w:t>
      </w:r>
    </w:p>
    <w:p w14:paraId="493CE3E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├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─ rag_agent.py           # Encapsulates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LlamaIndex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 agent loading</w:t>
      </w:r>
    </w:p>
    <w:p w14:paraId="3FFF8D5A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├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requirements.txt</w:t>
      </w:r>
    </w:p>
    <w:p w14:paraId="49DE824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└─ .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.example</w:t>
      </w:r>
      <w:proofErr w:type="spellEnd"/>
    </w:p>
    <w:p w14:paraId="7838835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 frontend/</w:t>
      </w:r>
    </w:p>
    <w:p w14:paraId="2B132DCB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├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─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9D09D6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├─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App.jsx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# React entry (single-file example)</w:t>
      </w:r>
    </w:p>
    <w:p w14:paraId="7332B43B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└─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index.jsx</w:t>
      </w:r>
      <w:proofErr w:type="spellEnd"/>
    </w:p>
    <w:p w14:paraId="7B393065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├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─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package.json</w:t>
      </w:r>
      <w:proofErr w:type="spellEnd"/>
      <w:proofErr w:type="gramEnd"/>
    </w:p>
    <w:p w14:paraId="5C02815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└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tailwind.config.js</w:t>
      </w:r>
    </w:p>
    <w:p w14:paraId="67298B33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 docker-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compose.yml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# optional</w:t>
      </w:r>
    </w:p>
    <w:p w14:paraId="3FCE0921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 README.md</w:t>
      </w:r>
    </w:p>
    <w:p w14:paraId="5E411C84" w14:textId="77777777" w:rsidR="00884DEC" w:rsidRPr="00884DEC" w:rsidRDefault="00884DEC" w:rsidP="00884D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9B65B4">
          <v:rect id="_x0000_i1026" style="width:0;height:1.5pt" o:hralign="center" o:hrstd="t" o:hr="t" fillcolor="#a0a0a0" stroked="f"/>
        </w:pict>
      </w:r>
    </w:p>
    <w:p w14:paraId="02EFD284" w14:textId="77777777" w:rsidR="00884DEC" w:rsidRPr="00884DEC" w:rsidRDefault="00884DEC" w:rsidP="0088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Backend — </w:t>
      </w:r>
      <w:r w:rsidRPr="00884D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backend/rag_agent.py</w:t>
      </w:r>
    </w:p>
    <w:p w14:paraId="456BCE45" w14:textId="77777777" w:rsidR="00884DEC" w:rsidRPr="00884DEC" w:rsidRDefault="00884DEC" w:rsidP="0088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Encapsulate your </w:t>
      </w:r>
      <w:proofErr w:type="spellStart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LlamaIndex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initialization so the </w:t>
      </w:r>
      <w:proofErr w:type="spellStart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can import a ready-to-use async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agent.run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call.</w:t>
      </w:r>
    </w:p>
    <w:p w14:paraId="53D50F60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backend/rag_agent.py</w:t>
      </w:r>
    </w:p>
    <w:p w14:paraId="2FBBAC58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4DCF76F9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asyncio</w:t>
      </w:r>
      <w:proofErr w:type="spellEnd"/>
    </w:p>
    <w:p w14:paraId="2B14017B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typing import List</w:t>
      </w:r>
    </w:p>
    <w:p w14:paraId="3989890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5B887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llama_index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SimpleDirectoryReader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VectorStoreIndex</w:t>
      </w:r>
      <w:proofErr w:type="spellEnd"/>
    </w:p>
    <w:p w14:paraId="0E9042A3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llama_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index.core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agent.workflow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FunctionAgent</w:t>
      </w:r>
      <w:proofErr w:type="spellEnd"/>
    </w:p>
    <w:p w14:paraId="4F591A3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llama_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index.llms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.openai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OpenAI</w:t>
      </w:r>
    </w:p>
    <w:p w14:paraId="28508AC0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E7B381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Load documents once at startup</w:t>
      </w:r>
    </w:p>
    <w:p w14:paraId="37DE27D7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DATA_DIR =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os.getenv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("DATA_DIR", "data")</w:t>
      </w:r>
    </w:p>
    <w:p w14:paraId="60AB43F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5C156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Tools</w:t>
      </w:r>
    </w:p>
    <w:p w14:paraId="58AEF29A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async def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search_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documents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query: str) -&gt; str:</w:t>
      </w:r>
    </w:p>
    <w:p w14:paraId="4A9DEF63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# This function will be called by the agent. It should be async and return string.</w:t>
      </w:r>
    </w:p>
    <w:p w14:paraId="27F582F5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Query engine is set later after index loaded.</w:t>
      </w:r>
    </w:p>
    <w:p w14:paraId="10ADAA41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response = await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query_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engine.aquery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(query)</w:t>
      </w:r>
    </w:p>
    <w:p w14:paraId="71692A65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str(response)</w:t>
      </w:r>
    </w:p>
    <w:p w14:paraId="6A8C5A07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66A9C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multiply(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a: float, b: float) -&gt; float:</w:t>
      </w:r>
    </w:p>
    <w:p w14:paraId="6E8B9B4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a * b</w:t>
      </w:r>
    </w:p>
    <w:p w14:paraId="7CD08273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2974A1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Agent setup (executed on import or via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function)</w:t>
      </w:r>
    </w:p>
    <w:p w14:paraId="5F6C324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query_engine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None</w:t>
      </w:r>
    </w:p>
    <w:p w14:paraId="54D0EBC9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agent: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FunctionAgent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None</w:t>
      </w:r>
    </w:p>
    <w:p w14:paraId="6DF267B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782C92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async def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init_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3F6CA59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global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query_engine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agent</w:t>
      </w:r>
    </w:p>
    <w:p w14:paraId="4618FDA0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Load docs</w:t>
      </w:r>
    </w:p>
    <w:p w14:paraId="47C6BB51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documents =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SimpleDirectoryReader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DATA_DIR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E0CE440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index =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VectorStoreIndex.from_documents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(documents)</w:t>
      </w:r>
    </w:p>
    <w:p w14:paraId="3F9D2C37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query_engine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index.as_query_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engine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BB5FFF8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29733B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Create agent with tools</w:t>
      </w:r>
    </w:p>
    <w:p w14:paraId="313689BB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=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FunctionAgent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44EA8F9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tools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multiply,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search_documents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],</w:t>
      </w:r>
    </w:p>
    <w:p w14:paraId="28B50A5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llm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=OpenAI(model="gpt-4o-mini"),</w:t>
      </w:r>
    </w:p>
    <w:p w14:paraId="445B443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system_prompt</w:t>
      </w:r>
      <w:proofErr w:type="spellEnd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=(</w:t>
      </w:r>
      <w:proofErr w:type="gramEnd"/>
    </w:p>
    <w:p w14:paraId="7C54AED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"You are a helpful assistant that can perform calculations"</w:t>
      </w:r>
    </w:p>
    <w:p w14:paraId="57C39B0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"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and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search through documents to answer questions."</w:t>
      </w:r>
    </w:p>
    <w:p w14:paraId="061E8B2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),</w:t>
      </w:r>
    </w:p>
    <w:p w14:paraId="5CCCE81A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3BF1093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FC09D5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If you want to ensure agent is loaded at import time in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uvicorn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reload-safe way</w:t>
      </w:r>
    </w:p>
    <w:p w14:paraId="6811EB58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call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init_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from the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startup event instead of top-level await.</w:t>
      </w:r>
    </w:p>
    <w:p w14:paraId="127E8D4D" w14:textId="77777777" w:rsidR="00884DEC" w:rsidRPr="00884DEC" w:rsidRDefault="00884DEC" w:rsidP="00884D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99A160">
          <v:rect id="_x0000_i1027" style="width:0;height:1.5pt" o:hralign="center" o:hrstd="t" o:hr="t" fillcolor="#a0a0a0" stroked="f"/>
        </w:pict>
      </w:r>
    </w:p>
    <w:p w14:paraId="1BFF7FE4" w14:textId="77777777" w:rsidR="00884DEC" w:rsidRPr="00884DEC" w:rsidRDefault="00884DEC" w:rsidP="0088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Backend — </w:t>
      </w:r>
      <w:r w:rsidRPr="00884D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backend/app.py</w:t>
      </w:r>
    </w:p>
    <w:p w14:paraId="33DA1B28" w14:textId="77777777" w:rsidR="00884DEC" w:rsidRPr="00884DEC" w:rsidRDefault="00884DEC" w:rsidP="0088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 with a POST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/query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endpoint. It accepts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{"questions": ["q1","q2"]}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runs them concurrently.</w:t>
      </w:r>
    </w:p>
    <w:p w14:paraId="5150926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backend/app.py</w:t>
      </w:r>
    </w:p>
    <w:p w14:paraId="1B0CDD6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5796481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asyncio</w:t>
      </w:r>
      <w:proofErr w:type="spellEnd"/>
    </w:p>
    <w:p w14:paraId="3B57FFA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typing import List</w:t>
      </w:r>
    </w:p>
    <w:p w14:paraId="39F89CF0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A97E27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HTTPException</w:t>
      </w:r>
      <w:proofErr w:type="spellEnd"/>
    </w:p>
    <w:p w14:paraId="2E596547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pydantic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BaseModel</w:t>
      </w:r>
      <w:proofErr w:type="spellEnd"/>
    </w:p>
    <w:p w14:paraId="368F16BB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fastapi.middleware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.cors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CORSMiddleware</w:t>
      </w:r>
      <w:proofErr w:type="spellEnd"/>
    </w:p>
    <w:p w14:paraId="2A67D7C8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CDD0F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rag_agent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init_agent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agent</w:t>
      </w:r>
    </w:p>
    <w:p w14:paraId="2ED5C415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D0305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QueryPayload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BaseModel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22DA99B3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questions: List[str]</w:t>
      </w:r>
    </w:p>
    <w:p w14:paraId="37472EB0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D6D46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app =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title="RAG Agent API")</w:t>
      </w:r>
    </w:p>
    <w:p w14:paraId="0CA0462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B0C10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CORS - allow your frontend origin(s)</w:t>
      </w:r>
    </w:p>
    <w:p w14:paraId="46EA087A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app.add_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middleware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</w:p>
    <w:p w14:paraId="1B540F8F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CORSMiddleware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02E58F4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allow_origins</w:t>
      </w:r>
      <w:proofErr w:type="spellEnd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os.getenv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("FRONTEND_ORIGIN", "http://localhost:3000")],</w:t>
      </w:r>
    </w:p>
    <w:p w14:paraId="3BB5943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allow_credentials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=True,</w:t>
      </w:r>
    </w:p>
    <w:p w14:paraId="40030501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allow_methods</w:t>
      </w:r>
      <w:proofErr w:type="spellEnd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"*"],</w:t>
      </w:r>
    </w:p>
    <w:p w14:paraId="4EE3C2B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allow_headers</w:t>
      </w:r>
      <w:proofErr w:type="spellEnd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=[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"*"],</w:t>
      </w:r>
    </w:p>
    <w:p w14:paraId="12B2C287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EDD5DC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647A7B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app.on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_event("startup")</w:t>
      </w:r>
    </w:p>
    <w:p w14:paraId="52BBA80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async def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startup_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0429411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initialize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the agent once on startup</w:t>
      </w:r>
    </w:p>
    <w:p w14:paraId="3DB24268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await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init_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7AAA54B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80CE83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@app.post("/api/query")</w:t>
      </w:r>
    </w:p>
    <w:p w14:paraId="2F7F764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async def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payload: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QueryPayload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47E9FB1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not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payload.questions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6521451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raise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HTTPException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status_code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=400, detail="questions list cannot be empty")</w:t>
      </w:r>
    </w:p>
    <w:p w14:paraId="45E2506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33455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Cap the number of parallel queries to protect resources</w:t>
      </w:r>
    </w:p>
    <w:p w14:paraId="47F76D0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MAX_PARALLEL =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os.getenv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("MAX_PARALLEL_QUERIES", "6"))</w:t>
      </w:r>
    </w:p>
    <w:p w14:paraId="7A1F54C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questions =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payload.questions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[:MAX_PARALLEL]</w:t>
      </w:r>
    </w:p>
    <w:p w14:paraId="1F0433F5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49F393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async def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run_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single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q: str) -&gt;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dict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531249B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try:</w:t>
      </w:r>
    </w:p>
    <w:p w14:paraId="7FA38A88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# Use the agent to answer;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agent.run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async</w:t>
      </w:r>
    </w:p>
    <w:p w14:paraId="4006906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res = await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agent.run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(q)</w:t>
      </w:r>
    </w:p>
    <w:p w14:paraId="56DF5361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{"question": q, "answer": str(res)}</w:t>
      </w:r>
    </w:p>
    <w:p w14:paraId="508E8967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except Exception as e:</w:t>
      </w:r>
    </w:p>
    <w:p w14:paraId="073A141B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return {"question": q, "error": str(e)}</w:t>
      </w:r>
    </w:p>
    <w:p w14:paraId="5A22018F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A2BC2A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 Run concurrently</w:t>
      </w:r>
    </w:p>
    <w:p w14:paraId="2F1982B5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tasks = [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run_single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(q) for q in questions]</w:t>
      </w:r>
    </w:p>
    <w:p w14:paraId="00B81F5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results = await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asyncio.gather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(*tasks)</w:t>
      </w:r>
    </w:p>
    <w:p w14:paraId="329802CF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B098B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{"results": results}</w:t>
      </w:r>
    </w:p>
    <w:p w14:paraId="6DE0725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8EAC4F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To run: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uvicorn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app:app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--host 0.0.0.0 --port 8000 --reload</w:t>
      </w:r>
    </w:p>
    <w:p w14:paraId="3A754650" w14:textId="77777777" w:rsidR="00884DEC" w:rsidRPr="00884DEC" w:rsidRDefault="00884DEC" w:rsidP="00884D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D0CACD">
          <v:rect id="_x0000_i1028" style="width:0;height:1.5pt" o:hralign="center" o:hrstd="t" o:hr="t" fillcolor="#a0a0a0" stroked="f"/>
        </w:pict>
      </w:r>
    </w:p>
    <w:p w14:paraId="40174F51" w14:textId="77777777" w:rsidR="00884DEC" w:rsidRPr="00884DEC" w:rsidRDefault="00884DEC" w:rsidP="0088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Backend — </w:t>
      </w:r>
      <w:r w:rsidRPr="00884DE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backend/requirements.txt</w:t>
      </w:r>
    </w:p>
    <w:p w14:paraId="594AB19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</w:p>
    <w:p w14:paraId="218CB00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uvicorn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[standard]</w:t>
      </w:r>
    </w:p>
    <w:p w14:paraId="2D4A984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llama_index</w:t>
      </w:r>
      <w:proofErr w:type="spellEnd"/>
    </w:p>
    <w:p w14:paraId="21C17095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openai</w:t>
      </w:r>
      <w:proofErr w:type="spellEnd"/>
    </w:p>
    <w:p w14:paraId="1508B6D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python-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dotenv</w:t>
      </w:r>
      <w:proofErr w:type="spellEnd"/>
    </w:p>
    <w:p w14:paraId="0A5BC847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pydantic</w:t>
      </w:r>
      <w:proofErr w:type="spellEnd"/>
    </w:p>
    <w:p w14:paraId="7E1F01AA" w14:textId="77777777" w:rsidR="00884DEC" w:rsidRPr="00884DEC" w:rsidRDefault="00884DEC" w:rsidP="0088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(versions can be pinned for reproducibility — e.g.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==0.100.0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etc.)</w:t>
      </w:r>
    </w:p>
    <w:p w14:paraId="068FC79B" w14:textId="77777777" w:rsidR="00884DEC" w:rsidRPr="00884DEC" w:rsidRDefault="00884DEC" w:rsidP="0088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/.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.example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keys:</w:t>
      </w:r>
    </w:p>
    <w:p w14:paraId="54E927B3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OPENAI_API_KEY=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your_openai_key_here</w:t>
      </w:r>
      <w:proofErr w:type="spellEnd"/>
    </w:p>
    <w:p w14:paraId="0FA4E62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DATA_DIR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=..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</w:t>
      </w:r>
    </w:p>
    <w:p w14:paraId="441F389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FRONTEND_ORIGIN=http://localhost:3000</w:t>
      </w:r>
    </w:p>
    <w:p w14:paraId="7CCBF14B" w14:textId="77777777" w:rsidR="00884DEC" w:rsidRPr="00884DEC" w:rsidRDefault="00884DEC" w:rsidP="00884D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00D5AA">
          <v:rect id="_x0000_i1029" style="width:0;height:1.5pt" o:hralign="center" o:hrstd="t" o:hr="t" fillcolor="#a0a0a0" stroked="f"/>
        </w:pict>
      </w:r>
    </w:p>
    <w:p w14:paraId="36F4B9AA" w14:textId="77777777" w:rsidR="00884DEC" w:rsidRPr="00884DEC" w:rsidRDefault="00884DEC" w:rsidP="0088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Frontend — React (single-file example)</w:t>
      </w:r>
    </w:p>
    <w:p w14:paraId="65838C7E" w14:textId="77777777" w:rsidR="00884DEC" w:rsidRPr="00884DEC" w:rsidRDefault="00884DEC" w:rsidP="0088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React app (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create-react-app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Vite). This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App.jsx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ready-to-use component.</w:t>
      </w:r>
    </w:p>
    <w:p w14:paraId="02B1A088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frontend/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App.jsx</w:t>
      </w:r>
      <w:proofErr w:type="spellEnd"/>
    </w:p>
    <w:p w14:paraId="73684450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React,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 from "react";</w:t>
      </w:r>
    </w:p>
    <w:p w14:paraId="0211B92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F838DF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export default function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59AAB5F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[text,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setText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"");</w:t>
      </w:r>
    </w:p>
    <w:p w14:paraId="051334A0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[loading,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setLoading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(false);</w:t>
      </w:r>
    </w:p>
    <w:p w14:paraId="4CD68F9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[results,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setResults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[]);</w:t>
      </w:r>
    </w:p>
    <w:p w14:paraId="5E4EF61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[error,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setError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=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useState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(null);</w:t>
      </w:r>
    </w:p>
    <w:p w14:paraId="164465B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FFEE2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async function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handleSubmit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(e) {</w:t>
      </w:r>
    </w:p>
    <w:p w14:paraId="6D5F6C7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e.preventDefault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0D0CA1B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setError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(null);</w:t>
      </w:r>
    </w:p>
    <w:p w14:paraId="64E61C30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lines = text</w:t>
      </w:r>
    </w:p>
    <w:p w14:paraId="6AD447F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.split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(/\n|;/)</w:t>
      </w:r>
    </w:p>
    <w:p w14:paraId="6CDA7F1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.map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(l =&gt;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l.trim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())</w:t>
      </w:r>
    </w:p>
    <w:p w14:paraId="154A689B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.filter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(Boolean);</w:t>
      </w:r>
    </w:p>
    <w:p w14:paraId="629BAE4A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lines.length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=== 0) {</w:t>
      </w:r>
    </w:p>
    <w:p w14:paraId="097A3EA1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setError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"Please enter at least one question.");</w:t>
      </w:r>
    </w:p>
    <w:p w14:paraId="31C14FA0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return;</w:t>
      </w:r>
    </w:p>
    <w:p w14:paraId="60187C3F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66375E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AEB971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setLoading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(true);</w:t>
      </w:r>
    </w:p>
    <w:p w14:paraId="5A0D096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try {</w:t>
      </w:r>
    </w:p>
    <w:p w14:paraId="412F919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await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"http://localhost:8000/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/query", {</w:t>
      </w:r>
    </w:p>
    <w:p w14:paraId="58F0EC0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method: "POST",</w:t>
      </w:r>
    </w:p>
    <w:p w14:paraId="2D9C9048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headers: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Content-Type": "application/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</w:t>
      </w:r>
      <w:proofErr w:type="spellEnd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</w:t>
      </w:r>
    </w:p>
    <w:p w14:paraId="6A57E0A9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body: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JSON.stringify</w:t>
      </w:r>
      <w:proofErr w:type="spellEnd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({ questions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lines }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</w:t>
      </w:r>
    </w:p>
    <w:p w14:paraId="4852B0A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});</w:t>
      </w:r>
    </w:p>
    <w:p w14:paraId="2750AB4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 = await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resp.json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CC8634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if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(!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.ok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throw new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Error(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data.detail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|| "Request failed");</w:t>
      </w:r>
    </w:p>
    <w:p w14:paraId="0E950DAF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setResults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data.results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|| []);</w:t>
      </w:r>
    </w:p>
    <w:p w14:paraId="073AAE39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catch (err) {</w:t>
      </w:r>
    </w:p>
    <w:p w14:paraId="713A644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setError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err.message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8269C29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 finally {</w:t>
      </w:r>
    </w:p>
    <w:p w14:paraId="2C41C81B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setLoading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(false);</w:t>
      </w:r>
    </w:p>
    <w:p w14:paraId="72A68D45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A868B9F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16A740D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6EFEC7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return (</w:t>
      </w:r>
    </w:p>
    <w:p w14:paraId="2230D22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&lt;div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="min-h-screen p-6 bg-gray-50"&gt;</w:t>
      </w:r>
    </w:p>
    <w:p w14:paraId="45FA6B3F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&lt;div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="max-w-3xl mx-auto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bg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-white p-6 rounded-2xl shadow"&gt;</w:t>
      </w:r>
    </w:p>
    <w:p w14:paraId="32F1244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&lt;h1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="text-2xl font-bold mb-2"&gt;RAG Agent — Multi-Question UI&lt;/h1&gt;</w:t>
      </w:r>
    </w:p>
    <w:p w14:paraId="6808BFA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&lt;p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="text-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text-gray-500 mb-4"&gt;</w:t>
      </w:r>
    </w:p>
    <w:p w14:paraId="32AE6FE5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Enter multiple questions (newline or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`;`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separated). The UI will call the backend and show results.</w:t>
      </w:r>
    </w:p>
    <w:p w14:paraId="69077D6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&lt;/p&gt;</w:t>
      </w:r>
    </w:p>
    <w:p w14:paraId="5F63CB9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871A08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&lt;form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onSubmit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={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handleSubmit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}&gt;</w:t>
      </w:r>
    </w:p>
    <w:p w14:paraId="63FE702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textarea</w:t>
      </w:r>
      <w:proofErr w:type="spellEnd"/>
    </w:p>
    <w:p w14:paraId="3320B047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="w-full border rounded p-3 mb-3 h-36"</w:t>
      </w:r>
    </w:p>
    <w:p w14:paraId="08176B2A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placeholder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={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`Example:\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nWhat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skills are in the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doc?\</w:t>
      </w:r>
      <w:proofErr w:type="spellStart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nWhat's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 *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8?`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576D5C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value={text}</w:t>
      </w:r>
    </w:p>
    <w:p w14:paraId="3AF494A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onChange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={(e) =&gt;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setText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e.target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.value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)}</w:t>
      </w:r>
    </w:p>
    <w:p w14:paraId="53F8991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/&gt;</w:t>
      </w:r>
    </w:p>
    <w:p w14:paraId="03153AC8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&lt;div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="flex gap-2 items-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607CCC11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&lt;button</w:t>
      </w:r>
    </w:p>
    <w:p w14:paraId="2EAD97F9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="px-4 py-2 bg-blue-600 text-white rounded shadow"</w:t>
      </w:r>
    </w:p>
    <w:p w14:paraId="54ABF63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type="submit"</w:t>
      </w:r>
    </w:p>
    <w:p w14:paraId="6412404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disabled={loading}</w:t>
      </w:r>
    </w:p>
    <w:p w14:paraId="2B38AD86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&gt;</w:t>
      </w:r>
    </w:p>
    <w:p w14:paraId="3865BD5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{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loading ?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"Running...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: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"Ask"}</w:t>
      </w:r>
    </w:p>
    <w:p w14:paraId="321D1C9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&lt;/button&gt;</w:t>
      </w:r>
    </w:p>
    <w:p w14:paraId="21DE242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&lt;button</w:t>
      </w:r>
    </w:p>
    <w:p w14:paraId="621E6D9F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type="button"</w:t>
      </w:r>
    </w:p>
    <w:p w14:paraId="44604B19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="px-3 py-2 border rounded"</w:t>
      </w:r>
    </w:p>
    <w:p w14:paraId="3D2DCBD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onClick</w:t>
      </w:r>
      <w:proofErr w:type="spellEnd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={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() =&gt;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{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setText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("");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setResults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[]);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setError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(null)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 }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0F27F3B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&gt;</w:t>
      </w:r>
    </w:p>
    <w:p w14:paraId="1207B8C7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Reset</w:t>
      </w:r>
    </w:p>
    <w:p w14:paraId="4D486290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&lt;/button&gt;</w:t>
      </w:r>
    </w:p>
    <w:p w14:paraId="6CFA17F5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&lt;/div&gt;</w:t>
      </w:r>
    </w:p>
    <w:p w14:paraId="5176168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&lt;/form&gt;</w:t>
      </w:r>
    </w:p>
    <w:p w14:paraId="3A4C0580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7BD705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{error &amp;&amp; &lt;div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="mt-4 text-red-600"&gt;{error}&lt;/div&gt;}</w:t>
      </w:r>
    </w:p>
    <w:p w14:paraId="56F49449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E99A91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&lt;div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="mt-6 grid gap-4"&gt;</w:t>
      </w:r>
    </w:p>
    <w:p w14:paraId="3FDBBC04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{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results.map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(r,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=&gt; (</w:t>
      </w:r>
    </w:p>
    <w:p w14:paraId="6BC8AB5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&lt;div key={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}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="border p-4 rounded-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lg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shadow-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bg-gray-50"&gt;</w:t>
      </w:r>
    </w:p>
    <w:p w14:paraId="0C62D45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&lt;div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="text-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text-gray-600 mb-2"&gt;Q: {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r.question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}&lt;/div&gt;</w:t>
      </w:r>
    </w:p>
    <w:p w14:paraId="467816D8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{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r.answer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? (</w:t>
      </w:r>
    </w:p>
    <w:p w14:paraId="08113A22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&lt;div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="whitespace-pre-wrap"&gt;{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r.answer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}&lt;/div&gt;</w:t>
      </w:r>
    </w:p>
    <w:p w14:paraId="17EFDFC7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) : (</w:t>
      </w:r>
    </w:p>
    <w:p w14:paraId="68689C53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&lt;div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className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="text-red-600"&gt;Error: {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r.error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}&lt;/div&gt;</w:t>
      </w:r>
    </w:p>
    <w:p w14:paraId="1041FD7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)}</w:t>
      </w:r>
    </w:p>
    <w:p w14:paraId="4EA65603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&lt;/div&gt;</w:t>
      </w:r>
    </w:p>
    <w:p w14:paraId="5E3E945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))}</w:t>
      </w:r>
    </w:p>
    <w:p w14:paraId="21CECDD7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&lt;/div&gt;</w:t>
      </w:r>
    </w:p>
    <w:p w14:paraId="15BB75F8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&lt;/div&gt;</w:t>
      </w:r>
    </w:p>
    <w:p w14:paraId="53A95BCC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&lt;/div&gt;</w:t>
      </w:r>
    </w:p>
    <w:p w14:paraId="23337D7F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);</w:t>
      </w:r>
    </w:p>
    <w:p w14:paraId="0962498E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AAC8CF4" w14:textId="77777777" w:rsidR="00884DEC" w:rsidRPr="00884DEC" w:rsidRDefault="00884DEC" w:rsidP="0088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Styling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This snippet uses Tailwind utility classes. You can remove them or replace with your </w:t>
      </w:r>
      <w:proofErr w:type="spellStart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favorite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UI library (Chakra UI, MUI).</w:t>
      </w:r>
    </w:p>
    <w:p w14:paraId="68A8213D" w14:textId="77777777" w:rsidR="00884DEC" w:rsidRPr="00884DEC" w:rsidRDefault="00884DEC" w:rsidP="00884D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11C7A2">
          <v:rect id="_x0000_i1030" style="width:0;height:1.5pt" o:hralign="center" o:hrstd="t" o:hr="t" fillcolor="#a0a0a0" stroked="f"/>
        </w:pict>
      </w:r>
    </w:p>
    <w:p w14:paraId="15100EA2" w14:textId="77777777" w:rsidR="00884DEC" w:rsidRPr="00884DEC" w:rsidRDefault="00884DEC" w:rsidP="0088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Frontend — quick setup (Vite)</w:t>
      </w:r>
    </w:p>
    <w:p w14:paraId="240E1ECA" w14:textId="77777777" w:rsidR="00884DEC" w:rsidRPr="00884DEC" w:rsidRDefault="00884DEC" w:rsidP="0088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create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vite@latest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frontend --template react</w:t>
      </w:r>
    </w:p>
    <w:p w14:paraId="4CBFFF3A" w14:textId="77777777" w:rsidR="00884DEC" w:rsidRPr="00884DEC" w:rsidRDefault="00884DEC" w:rsidP="0088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frontend</w:t>
      </w:r>
    </w:p>
    <w:p w14:paraId="7CAF37B9" w14:textId="77777777" w:rsidR="00884DEC" w:rsidRPr="00884DEC" w:rsidRDefault="00884DEC" w:rsidP="0088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</w:t>
      </w:r>
    </w:p>
    <w:p w14:paraId="68F9A45F" w14:textId="77777777" w:rsidR="00884DEC" w:rsidRPr="00884DEC" w:rsidRDefault="00884DEC" w:rsidP="0088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Tailwind (optional) or keep plain CSS.</w:t>
      </w:r>
    </w:p>
    <w:p w14:paraId="4C23CD91" w14:textId="77777777" w:rsidR="00884DEC" w:rsidRPr="00884DEC" w:rsidRDefault="00884DEC" w:rsidP="0088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Replace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App.jsx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file above.</w:t>
      </w:r>
    </w:p>
    <w:p w14:paraId="14921396" w14:textId="77777777" w:rsidR="00884DEC" w:rsidRPr="00884DEC" w:rsidRDefault="00884DEC" w:rsidP="00884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dev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start (default port 5173) — or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3000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using CRA.</w:t>
      </w:r>
    </w:p>
    <w:p w14:paraId="43062826" w14:textId="77777777" w:rsidR="00884DEC" w:rsidRPr="00884DEC" w:rsidRDefault="00884DEC" w:rsidP="0088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If you run the backend on port 8000, keep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FRONTEND_ORIGIN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set. The frontend fetch URL in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App.jsx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http://localhost:8000/api/query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change to your deployed domain in production.</w:t>
      </w:r>
    </w:p>
    <w:p w14:paraId="5E3F1EA8" w14:textId="77777777" w:rsidR="00884DEC" w:rsidRPr="00884DEC" w:rsidRDefault="00884DEC" w:rsidP="00884D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24427A">
          <v:rect id="_x0000_i1031" style="width:0;height:1.5pt" o:hralign="center" o:hrstd="t" o:hr="t" fillcolor="#a0a0a0" stroked="f"/>
        </w:pict>
      </w:r>
    </w:p>
    <w:p w14:paraId="3687FF9A" w14:textId="77777777" w:rsidR="00884DEC" w:rsidRPr="00884DEC" w:rsidRDefault="00884DEC" w:rsidP="0088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Running locally (step-by-step)</w:t>
      </w:r>
    </w:p>
    <w:p w14:paraId="1A65985B" w14:textId="77777777" w:rsidR="00884DEC" w:rsidRPr="00884DEC" w:rsidRDefault="00884DEC" w:rsidP="00884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proofErr w:type="spellStart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virtualenv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python -m </w:t>
      </w:r>
      <w:proofErr w:type="spellStart"/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&amp;&amp;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.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venv</w:t>
      </w:r>
      <w:proofErr w:type="spellEnd"/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/bin/activate</w:t>
      </w:r>
    </w:p>
    <w:p w14:paraId="469293A1" w14:textId="77777777" w:rsidR="00884DEC" w:rsidRPr="00884DEC" w:rsidRDefault="00884DEC" w:rsidP="00884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 backend deps: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-r backend/requirements.txt</w:t>
      </w:r>
    </w:p>
    <w:p w14:paraId="003666A7" w14:textId="77777777" w:rsidR="00884DEC" w:rsidRPr="00884DEC" w:rsidRDefault="00884DEC" w:rsidP="00884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</w:t>
      </w:r>
      <w:proofErr w:type="gram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OPENAI_API_KEY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DATA_DIR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20CBC01" w14:textId="77777777" w:rsidR="00884DEC" w:rsidRPr="00884DEC" w:rsidRDefault="00884DEC" w:rsidP="00884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Place your documents in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backend/data/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(same format as your original script used).</w:t>
      </w:r>
    </w:p>
    <w:p w14:paraId="7D955A10" w14:textId="77777777" w:rsidR="00884DEC" w:rsidRPr="00884DEC" w:rsidRDefault="00884DEC" w:rsidP="00884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backend: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uvicorn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backend.app:app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--reload --port 8000</w:t>
      </w:r>
    </w:p>
    <w:p w14:paraId="65AD0F05" w14:textId="77777777" w:rsidR="00884DEC" w:rsidRPr="00884DEC" w:rsidRDefault="00884DEC" w:rsidP="00884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frontend (in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frontend/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):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run dev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start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CRA)</w:t>
      </w:r>
    </w:p>
    <w:p w14:paraId="3B2632B8" w14:textId="77777777" w:rsidR="00884DEC" w:rsidRPr="00884DEC" w:rsidRDefault="00884DEC" w:rsidP="00884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the frontend URL and test.</w:t>
      </w:r>
    </w:p>
    <w:p w14:paraId="43749901" w14:textId="77777777" w:rsidR="00884DEC" w:rsidRPr="00884DEC" w:rsidRDefault="00884DEC" w:rsidP="00884D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173E1A">
          <v:rect id="_x0000_i1032" style="width:0;height:1.5pt" o:hralign="center" o:hrstd="t" o:hr="t" fillcolor="#a0a0a0" stroked="f"/>
        </w:pict>
      </w:r>
    </w:p>
    <w:p w14:paraId="6B1EA53C" w14:textId="77777777" w:rsidR="00884DEC" w:rsidRPr="00884DEC" w:rsidRDefault="00884DEC" w:rsidP="0088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Production &amp; best-practices notes (industry-grade)</w:t>
      </w:r>
    </w:p>
    <w:p w14:paraId="11B5E1E4" w14:textId="77777777" w:rsidR="00884DEC" w:rsidRPr="00884DEC" w:rsidRDefault="00884DEC" w:rsidP="00884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Secrets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Never commit </w:t>
      </w: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OPENAI_API_KEY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Use Kubernetes Secrets, AWS Secrets Manager, or environment variables.</w:t>
      </w:r>
    </w:p>
    <w:p w14:paraId="09A79B4F" w14:textId="77777777" w:rsidR="00884DEC" w:rsidRPr="00884DEC" w:rsidRDefault="00884DEC" w:rsidP="00884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Concurrency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Create a rate limiter and queue for heavy LLM/document queries.</w:t>
      </w:r>
    </w:p>
    <w:p w14:paraId="7DFDD101" w14:textId="77777777" w:rsidR="00884DEC" w:rsidRPr="00884DEC" w:rsidRDefault="00884DEC" w:rsidP="00884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Timeouts &amp; retries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Wrap agent calls with timeouts and exponential backoff.</w:t>
      </w:r>
    </w:p>
    <w:p w14:paraId="0D48131F" w14:textId="77777777" w:rsidR="00884DEC" w:rsidRPr="00884DEC" w:rsidRDefault="00884DEC" w:rsidP="00884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Observability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Add logging (structured JSON), monitoring (Prometheus), and request tracing.</w:t>
      </w:r>
    </w:p>
    <w:p w14:paraId="21123433" w14:textId="77777777" w:rsidR="00884DEC" w:rsidRPr="00884DEC" w:rsidRDefault="00884DEC" w:rsidP="00884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Add unit tests for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rag_agent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integration tests for the </w:t>
      </w:r>
      <w:proofErr w:type="spellStart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endpoints.</w:t>
      </w:r>
    </w:p>
    <w:p w14:paraId="52695B3F" w14:textId="77777777" w:rsidR="00884DEC" w:rsidRPr="00884DEC" w:rsidRDefault="00884DEC" w:rsidP="00884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Deployment</w:t>
      </w: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Use Docker + </w:t>
      </w:r>
      <w:proofErr w:type="spellStart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Gunicorn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Uvicorn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workers or serverless functions. Consider batching queries when needed.</w:t>
      </w:r>
    </w:p>
    <w:p w14:paraId="2EDE6E1C" w14:textId="77777777" w:rsidR="00884DEC" w:rsidRPr="00884DEC" w:rsidRDefault="00884DEC" w:rsidP="00884D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B647FC">
          <v:rect id="_x0000_i1033" style="width:0;height:1.5pt" o:hralign="center" o:hrstd="t" o:hr="t" fillcolor="#a0a0a0" stroked="f"/>
        </w:pict>
      </w:r>
    </w:p>
    <w:p w14:paraId="2632E311" w14:textId="77777777" w:rsidR="00884DEC" w:rsidRPr="00884DEC" w:rsidRDefault="00884DEC" w:rsidP="0088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Optional: Docker Compose (simple)</w:t>
      </w:r>
    </w:p>
    <w:p w14:paraId="093DD42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docker-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compose.yml</w:t>
      </w:r>
      <w:proofErr w:type="spellEnd"/>
    </w:p>
    <w:p w14:paraId="24018363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version: '3.8'</w:t>
      </w:r>
    </w:p>
    <w:p w14:paraId="691A39EA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services:</w:t>
      </w:r>
    </w:p>
    <w:p w14:paraId="2E2CB4C1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backend:</w:t>
      </w:r>
    </w:p>
    <w:p w14:paraId="041F156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build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.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/backend</w:t>
      </w:r>
    </w:p>
    <w:p w14:paraId="3785AAC0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ports: ["8000:8000"]</w:t>
      </w:r>
    </w:p>
    <w:p w14:paraId="1DF44B6A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environment:</w:t>
      </w:r>
    </w:p>
    <w:p w14:paraId="3FFDD5CF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OPENAI_API_KEY</w:t>
      </w:r>
    </w:p>
    <w:p w14:paraId="080037C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DATA_DIR=/data</w:t>
      </w:r>
    </w:p>
    <w:p w14:paraId="0B695F89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volumes:</w:t>
      </w:r>
    </w:p>
    <w:p w14:paraId="6482B6C0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.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/data:/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data:ro</w:t>
      </w:r>
      <w:proofErr w:type="spellEnd"/>
    </w:p>
    <w:p w14:paraId="05A9D57F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frontend:</w:t>
      </w:r>
    </w:p>
    <w:p w14:paraId="5F701245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build</w:t>
      </w:r>
      <w:proofErr w:type="gram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.</w:t>
      </w:r>
      <w:proofErr w:type="gramEnd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/frontend</w:t>
      </w:r>
    </w:p>
    <w:p w14:paraId="6979D68D" w14:textId="77777777" w:rsidR="00884DEC" w:rsidRPr="00884DEC" w:rsidRDefault="00884DEC" w:rsidP="0088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ports: ["3000:3000"]</w:t>
      </w:r>
    </w:p>
    <w:p w14:paraId="0228D83C" w14:textId="77777777" w:rsidR="00884DEC" w:rsidRPr="00884DEC" w:rsidRDefault="00884DEC" w:rsidP="00884D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F44E89">
          <v:rect id="_x0000_i1034" style="width:0;height:1.5pt" o:hralign="center" o:hrstd="t" o:hr="t" fillcolor="#a0a0a0" stroked="f"/>
        </w:pict>
      </w:r>
    </w:p>
    <w:p w14:paraId="73FC36AF" w14:textId="77777777" w:rsidR="00884DEC" w:rsidRPr="00884DEC" w:rsidRDefault="00884DEC" w:rsidP="00884D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Next steps I can help you with</w:t>
      </w:r>
    </w:p>
    <w:p w14:paraId="2DCABCF5" w14:textId="77777777" w:rsidR="00884DEC" w:rsidRPr="00884DEC" w:rsidRDefault="00884DEC" w:rsidP="00884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GitHub-ready repo with </w:t>
      </w:r>
      <w:proofErr w:type="spellStart"/>
      <w:r w:rsidRPr="00884D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Dockerfile</w:t>
      </w:r>
      <w:proofErr w:type="spellEnd"/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pinned requirements, and CI (GitHub Actions).</w:t>
      </w:r>
    </w:p>
    <w:p w14:paraId="55BFC444" w14:textId="77777777" w:rsidR="00884DEC" w:rsidRPr="00884DEC" w:rsidRDefault="00884DEC" w:rsidP="00884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example unit tests and a simple Prometheus metrics endpoint.</w:t>
      </w:r>
    </w:p>
    <w:p w14:paraId="38D9468F" w14:textId="77777777" w:rsidR="00884DEC" w:rsidRPr="00884DEC" w:rsidRDefault="00884DEC" w:rsidP="00884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the React UI into a more polished design with animations and accessibility improvements.</w:t>
      </w:r>
    </w:p>
    <w:p w14:paraId="0274BE56" w14:textId="77777777" w:rsidR="00884DEC" w:rsidRPr="00884DEC" w:rsidRDefault="00884DEC" w:rsidP="00884D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75BC40">
          <v:rect id="_x0000_i1035" style="width:0;height:1.5pt" o:hralign="center" o:hrstd="t" o:hr="t" fillcolor="#a0a0a0" stroked="f"/>
        </w:pict>
      </w:r>
    </w:p>
    <w:p w14:paraId="53B68950" w14:textId="77777777" w:rsidR="00884DEC" w:rsidRPr="00884DEC" w:rsidRDefault="00884DEC" w:rsidP="00884D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84D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End of document.</w:t>
      </w:r>
    </w:p>
    <w:p w14:paraId="304233CF" w14:textId="77777777" w:rsidR="002D7D07" w:rsidRDefault="002D7D07"/>
    <w:sectPr w:rsidR="002D7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3458"/>
    <w:multiLevelType w:val="multilevel"/>
    <w:tmpl w:val="C730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5737C"/>
    <w:multiLevelType w:val="multilevel"/>
    <w:tmpl w:val="4636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41D0B"/>
    <w:multiLevelType w:val="multilevel"/>
    <w:tmpl w:val="B79A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64C9D"/>
    <w:multiLevelType w:val="multilevel"/>
    <w:tmpl w:val="C384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2F5B66"/>
    <w:multiLevelType w:val="multilevel"/>
    <w:tmpl w:val="29760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800128">
    <w:abstractNumId w:val="2"/>
  </w:num>
  <w:num w:numId="2" w16cid:durableId="1861700728">
    <w:abstractNumId w:val="4"/>
  </w:num>
  <w:num w:numId="3" w16cid:durableId="1402873167">
    <w:abstractNumId w:val="3"/>
  </w:num>
  <w:num w:numId="4" w16cid:durableId="94835130">
    <w:abstractNumId w:val="0"/>
  </w:num>
  <w:num w:numId="5" w16cid:durableId="886186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EC"/>
    <w:rsid w:val="002D7D07"/>
    <w:rsid w:val="00680EE1"/>
    <w:rsid w:val="00884DEC"/>
    <w:rsid w:val="00CF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CFF4"/>
  <w15:chartTrackingRefBased/>
  <w15:docId w15:val="{1D329424-9B93-4125-ADD7-B171FC339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1449</Words>
  <Characters>8263</Characters>
  <Application>Microsoft Office Word</Application>
  <DocSecurity>0</DocSecurity>
  <Lines>68</Lines>
  <Paragraphs>19</Paragraphs>
  <ScaleCrop>false</ScaleCrop>
  <Company/>
  <LinksUpToDate>false</LinksUpToDate>
  <CharactersWithSpaces>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raza qaisar ali</dc:creator>
  <cp:keywords/>
  <dc:description/>
  <cp:lastModifiedBy>shoaib raza qaisar ali</cp:lastModifiedBy>
  <cp:revision>1</cp:revision>
  <dcterms:created xsi:type="dcterms:W3CDTF">2025-11-20T03:19:00Z</dcterms:created>
  <dcterms:modified xsi:type="dcterms:W3CDTF">2025-11-20T03:19:00Z</dcterms:modified>
</cp:coreProperties>
</file>