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E7C" w:rsidRPr="007D4E7C" w:rsidRDefault="00030653" w:rsidP="001B4CC0">
      <w:pPr>
        <w:pStyle w:val="Ttulo1"/>
        <w:jc w:val="both"/>
        <w:rPr>
          <w:rFonts w:eastAsia="Times New Roman"/>
          <w:sz w:val="40"/>
          <w:lang w:val="de-DE" w:eastAsia="es-ES"/>
        </w:rPr>
      </w:pPr>
      <w:r w:rsidRPr="00446677">
        <w:rPr>
          <w:rFonts w:eastAsia="Times New Roman"/>
          <w:sz w:val="40"/>
          <w:lang w:val="de-DE" w:eastAsia="es-ES"/>
        </w:rPr>
        <w:t>Projekt: 12-Kanal-EKG</w:t>
      </w:r>
    </w:p>
    <w:p w:rsidR="00581F31" w:rsidRPr="00581F31" w:rsidRDefault="00581F31" w:rsidP="001B4CC0">
      <w:pPr>
        <w:jc w:val="both"/>
        <w:rPr>
          <w:b/>
          <w:lang w:val="de-DE" w:eastAsia="es-ES"/>
        </w:rPr>
      </w:pPr>
      <w:r w:rsidRPr="00581F31">
        <w:rPr>
          <w:b/>
          <w:lang w:val="de-DE" w:eastAsia="es-ES"/>
        </w:rPr>
        <w:t xml:space="preserve">In diesem </w:t>
      </w:r>
      <w:r>
        <w:rPr>
          <w:b/>
          <w:lang w:val="de-DE" w:eastAsia="es-ES"/>
        </w:rPr>
        <w:t>Projekt soll eine Adapterplatine für ein 12-Kanal-EKG-Evaluationsboard von Texas Instruments entwickelt werden, mit dem EKG-Signale auf einen PC übertragen und gespeichert werden können. (Das Evaluationsboard steht bereit.) Das Projekt enthält Arb</w:t>
      </w:r>
      <w:r w:rsidR="002867D7">
        <w:rPr>
          <w:b/>
          <w:lang w:val="de-DE" w:eastAsia="es-ES"/>
        </w:rPr>
        <w:t xml:space="preserve">eiten im Bereich </w:t>
      </w:r>
      <w:r w:rsidR="00617F8A">
        <w:rPr>
          <w:b/>
          <w:lang w:val="de-DE" w:eastAsia="es-ES"/>
        </w:rPr>
        <w:t>Schaltungsdesign und</w:t>
      </w:r>
      <w:r w:rsidR="00006175">
        <w:rPr>
          <w:b/>
          <w:lang w:val="de-DE" w:eastAsia="es-ES"/>
        </w:rPr>
        <w:t xml:space="preserve"> -A</w:t>
      </w:r>
      <w:r>
        <w:rPr>
          <w:b/>
          <w:lang w:val="de-DE" w:eastAsia="es-ES"/>
        </w:rPr>
        <w:t xml:space="preserve">ufbau sowie (Mikrocontroller-Programmierung. </w:t>
      </w:r>
      <w:proofErr w:type="spellStart"/>
      <w:r>
        <w:rPr>
          <w:b/>
          <w:lang w:val="de-DE" w:eastAsia="es-ES"/>
        </w:rPr>
        <w:t>FastTrack</w:t>
      </w:r>
      <w:proofErr w:type="spellEnd"/>
      <w:r>
        <w:rPr>
          <w:b/>
          <w:lang w:val="de-DE" w:eastAsia="es-ES"/>
        </w:rPr>
        <w:t xml:space="preserve"> möglich.</w:t>
      </w:r>
    </w:p>
    <w:p w:rsidR="0033768F" w:rsidRDefault="0033768F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</w:p>
    <w:p w:rsidR="00DD276D" w:rsidRDefault="003B147F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>
        <w:rPr>
          <w:rFonts w:eastAsia="Times New Roman" w:cs="Courier New"/>
          <w:color w:val="222222"/>
          <w:sz w:val="24"/>
          <w:szCs w:val="20"/>
          <w:lang w:val="de-DE" w:eastAsia="es-ES"/>
        </w:rPr>
        <w:t>Bei dem EKG-</w:t>
      </w:r>
      <w:proofErr w:type="spellStart"/>
      <w:r>
        <w:rPr>
          <w:rFonts w:eastAsia="Times New Roman" w:cs="Courier New"/>
          <w:color w:val="222222"/>
          <w:sz w:val="24"/>
          <w:szCs w:val="20"/>
          <w:lang w:val="de-DE" w:eastAsia="es-ES"/>
        </w:rPr>
        <w:t>Eval</w:t>
      </w:r>
      <w:proofErr w:type="spellEnd"/>
      <w:r w:rsidR="00030653"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-Board handelt es sich um das "ADS1298ECG Front End Performance Demonstration Kit" von TI.</w:t>
      </w:r>
    </w:p>
    <w:p w:rsidR="00DD276D" w:rsidRDefault="00DD276D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Material findet ihr hier:</w:t>
      </w: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hyperlink r:id="rId6" w:tgtFrame="_blank" w:history="1">
        <w:r w:rsidRPr="00446677">
          <w:rPr>
            <w:rFonts w:eastAsia="Times New Roman" w:cs="Courier New"/>
            <w:color w:val="1155CC"/>
            <w:sz w:val="24"/>
            <w:szCs w:val="20"/>
            <w:u w:val="single"/>
            <w:lang w:val="de-DE" w:eastAsia="es-ES"/>
          </w:rPr>
          <w:t>http://www.ti.com/tool/ADS1298ECGFE-PDK</w:t>
        </w:r>
      </w:hyperlink>
    </w:p>
    <w:p w:rsidR="00DD276D" w:rsidRDefault="00DD276D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Wie ihr seht, ist das eine Komplettlösung inkl. Software. Dumm ist nur, dass die Software keine passende Schnittstelle zu meinem Messsystem hat.</w:t>
      </w:r>
    </w:p>
    <w:p w:rsidR="001B4CC0" w:rsidRDefault="001B4CC0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bookmarkStart w:id="0" w:name="_GoBack"/>
      <w:bookmarkEnd w:id="0"/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Die Hardware besteht aber aus zwei Teilen: Einmal dem eigentlichen EKG-Frontend und einem DSP-Board, das die Datenübertragung an die mitgelieferte Software macht. Verbunden sind die Boards über SPI.</w:t>
      </w:r>
    </w:p>
    <w:p w:rsidR="00DD276D" w:rsidRDefault="00DD276D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</w:p>
    <w:p w:rsidR="00030653" w:rsidRPr="00030653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Thema der Seminararbeit soll es nun sein, eine eigene Lösung für die</w:t>
      </w: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Datenübertragung an den PC zu entwickeln, die das DPS-Board ersetzt. Ich würde mit Mikrocontroller-</w:t>
      </w:r>
      <w:proofErr w:type="spellStart"/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Eval</w:t>
      </w:r>
      <w:proofErr w:type="spellEnd"/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-Boards von TI arbeiten, die ihr über eine Adapterplatine mit dem EKG-Frontend-Board verbindet. Das erleichtert die Hardwareentwicklung extrem und ihr habt mehr Zeit für die Software: Vom Mikrocontroller-</w:t>
      </w:r>
      <w:proofErr w:type="spellStart"/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Eval</w:t>
      </w:r>
      <w:proofErr w:type="spellEnd"/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-Board müssen die Daten auf einen PC übertragen werden und in Matlab angezeigt</w:t>
      </w:r>
      <w:r w:rsidR="00751DEC">
        <w:rPr>
          <w:rFonts w:eastAsia="Times New Roman" w:cs="Courier New"/>
          <w:color w:val="222222"/>
          <w:sz w:val="24"/>
          <w:szCs w:val="20"/>
          <w:lang w:val="de-DE" w:eastAsia="es-ES"/>
        </w:rPr>
        <w:t xml:space="preserve"> </w:t>
      </w: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+</w:t>
      </w:r>
      <w:r w:rsidR="00751DEC">
        <w:rPr>
          <w:rFonts w:eastAsia="Times New Roman" w:cs="Courier New"/>
          <w:color w:val="222222"/>
          <w:sz w:val="24"/>
          <w:szCs w:val="20"/>
          <w:lang w:val="de-DE" w:eastAsia="es-ES"/>
        </w:rPr>
        <w:t xml:space="preserve"> </w:t>
      </w: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gespeichert werden. Für das Mikrocontroller-Board muss also Software geschrieben werden, die die Daten vom EKG-Board abholt (SPI) und an den PC überträgt (USB?). In Matlab muss das eine Anzeigesoftware geschrieben werden.</w:t>
      </w:r>
    </w:p>
    <w:p w:rsidR="00DD276D" w:rsidRDefault="00DD276D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Das EKG-</w:t>
      </w:r>
      <w:proofErr w:type="spellStart"/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Eval</w:t>
      </w:r>
      <w:proofErr w:type="spellEnd"/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-Board habe ich da.</w:t>
      </w:r>
    </w:p>
    <w:p w:rsidR="00DD276D" w:rsidRDefault="00DD276D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Ich habe verschiedene Mikrocontroller-Boards da, die ihr euch anschauen könnt:</w:t>
      </w: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CC3200-LAUNCHXL</w:t>
      </w: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EK-TM4C129EXL</w:t>
      </w:r>
    </w:p>
    <w:p w:rsidR="00DD276D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MSP-EXP430F5529LP</w:t>
      </w:r>
    </w:p>
    <w:p w:rsidR="00DD276D" w:rsidRDefault="00DD276D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</w:p>
    <w:p w:rsidR="00030653" w:rsidRPr="00030653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Hauptkriterium dürfte sein, welches Board die einfachste Anbindung an Matlab erlaubt. Ich selbst habe bereits Daten über eine virtuelle serielle Schnittstelle</w:t>
      </w:r>
    </w:p>
    <w:p w:rsidR="00030653" w:rsidRPr="00030653" w:rsidRDefault="00030653" w:rsidP="001B4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222222"/>
          <w:sz w:val="24"/>
          <w:szCs w:val="20"/>
          <w:lang w:val="de-DE" w:eastAsia="es-ES"/>
        </w:rPr>
      </w:pPr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übertragen, aber da war die Datenrate deutlich geringer (9,6kBit) als beim EKG-Board. D.h. hier müsstet ihr anhand der Datenblätter/</w:t>
      </w:r>
      <w:proofErr w:type="spellStart"/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>google</w:t>
      </w:r>
      <w:proofErr w:type="spellEnd"/>
      <w:r w:rsidRPr="00030653">
        <w:rPr>
          <w:rFonts w:eastAsia="Times New Roman" w:cs="Courier New"/>
          <w:color w:val="222222"/>
          <w:sz w:val="24"/>
          <w:szCs w:val="20"/>
          <w:lang w:val="de-DE" w:eastAsia="es-ES"/>
        </w:rPr>
        <w:t xml:space="preserve"> recherchieren, wie ihr Daten übertragen könnt.</w:t>
      </w:r>
    </w:p>
    <w:p w:rsidR="0025566E" w:rsidRPr="00446677" w:rsidRDefault="00FE4603" w:rsidP="001B4CC0">
      <w:pPr>
        <w:jc w:val="both"/>
        <w:rPr>
          <w:sz w:val="28"/>
          <w:lang w:val="de-DE"/>
        </w:rPr>
      </w:pPr>
    </w:p>
    <w:sectPr w:rsidR="0025566E" w:rsidRPr="0044667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603" w:rsidRDefault="00FE4603" w:rsidP="00F77CEC">
      <w:pPr>
        <w:spacing w:after="0" w:line="240" w:lineRule="auto"/>
      </w:pPr>
      <w:r>
        <w:separator/>
      </w:r>
    </w:p>
  </w:endnote>
  <w:endnote w:type="continuationSeparator" w:id="0">
    <w:p w:rsidR="00FE4603" w:rsidRDefault="00FE4603" w:rsidP="00F7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172235"/>
      <w:docPartObj>
        <w:docPartGallery w:val="Page Numbers (Bottom of Page)"/>
        <w:docPartUnique/>
      </w:docPartObj>
    </w:sdtPr>
    <w:sdtContent>
      <w:p w:rsidR="0033768F" w:rsidRDefault="0033768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4CC0">
          <w:rPr>
            <w:noProof/>
          </w:rPr>
          <w:t>1</w:t>
        </w:r>
        <w:r>
          <w:fldChar w:fldCharType="end"/>
        </w:r>
      </w:p>
    </w:sdtContent>
  </w:sdt>
  <w:p w:rsidR="0033768F" w:rsidRDefault="003376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603" w:rsidRDefault="00FE4603" w:rsidP="00F77CEC">
      <w:pPr>
        <w:spacing w:after="0" w:line="240" w:lineRule="auto"/>
      </w:pPr>
      <w:r>
        <w:separator/>
      </w:r>
    </w:p>
  </w:footnote>
  <w:footnote w:type="continuationSeparator" w:id="0">
    <w:p w:rsidR="00FE4603" w:rsidRDefault="00FE4603" w:rsidP="00F7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CEC" w:rsidRDefault="00F77CEC" w:rsidP="0042550C">
    <w:pPr>
      <w:pStyle w:val="Encabezado"/>
    </w:pPr>
    <w:r>
      <w:ptab w:relativeTo="margin" w:alignment="right" w:leader="none"/>
    </w:r>
    <w:r>
      <w:t>Patrick Döhl</w:t>
    </w:r>
    <w:r w:rsidR="0042550C">
      <w:t xml:space="preserve"> and </w:t>
    </w:r>
    <w:r>
      <w:t>Idoia Badiola</w:t>
    </w:r>
  </w:p>
  <w:p w:rsidR="0042550C" w:rsidRDefault="0042550C" w:rsidP="0042550C">
    <w:pPr>
      <w:pStyle w:val="Encabezado"/>
      <w:jc w:val="right"/>
    </w:pPr>
    <w:r>
      <w:t>03.10.2016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53"/>
    <w:rsid w:val="00006175"/>
    <w:rsid w:val="00030653"/>
    <w:rsid w:val="0008238D"/>
    <w:rsid w:val="001417D2"/>
    <w:rsid w:val="00163239"/>
    <w:rsid w:val="001B4CC0"/>
    <w:rsid w:val="002867D7"/>
    <w:rsid w:val="0033768F"/>
    <w:rsid w:val="003A226B"/>
    <w:rsid w:val="003B147F"/>
    <w:rsid w:val="0042550C"/>
    <w:rsid w:val="00444A0A"/>
    <w:rsid w:val="00446677"/>
    <w:rsid w:val="00581F31"/>
    <w:rsid w:val="005C56B7"/>
    <w:rsid w:val="00617F8A"/>
    <w:rsid w:val="00751DEC"/>
    <w:rsid w:val="007D4E7C"/>
    <w:rsid w:val="00B70AC6"/>
    <w:rsid w:val="00B92248"/>
    <w:rsid w:val="00BD48B2"/>
    <w:rsid w:val="00DD276D"/>
    <w:rsid w:val="00EB385E"/>
    <w:rsid w:val="00F77CEC"/>
    <w:rsid w:val="00FD2048"/>
    <w:rsid w:val="00FE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1957"/>
  <w15:chartTrackingRefBased/>
  <w15:docId w15:val="{C15F360D-D76A-4DCB-9EF9-FE0DB194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68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1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0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06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3065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37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77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7CEC"/>
  </w:style>
  <w:style w:type="paragraph" w:styleId="Piedepgina">
    <w:name w:val="footer"/>
    <w:basedOn w:val="Normal"/>
    <w:link w:val="PiedepginaCar"/>
    <w:uiPriority w:val="99"/>
    <w:unhideWhenUsed/>
    <w:rsid w:val="00F77C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7CEC"/>
  </w:style>
  <w:style w:type="character" w:customStyle="1" w:styleId="Ttulo2Car">
    <w:name w:val="Título 2 Car"/>
    <w:basedOn w:val="Fuentedeprrafopredeter"/>
    <w:link w:val="Ttulo2"/>
    <w:uiPriority w:val="9"/>
    <w:rsid w:val="00581F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.com/tool/ADS1298ECGFE-PD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0C"/>
    <w:rsid w:val="003F0A77"/>
    <w:rsid w:val="00B0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6864C0C9494EBE8DEFC917E1432F65">
    <w:name w:val="886864C0C9494EBE8DEFC917E1432F65"/>
    <w:rsid w:val="00B043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332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Idoia Badiola</dc:creator>
  <cp:keywords/>
  <dc:description/>
  <cp:lastModifiedBy>Idoia Badiola</cp:lastModifiedBy>
  <cp:revision>23</cp:revision>
  <dcterms:created xsi:type="dcterms:W3CDTF">2016-11-03T18:48:00Z</dcterms:created>
  <dcterms:modified xsi:type="dcterms:W3CDTF">2016-11-03T19:01:00Z</dcterms:modified>
</cp:coreProperties>
</file>