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4632" w:rsidRPr="00AD4632" w:rsidRDefault="00AD4632" w:rsidP="00AD46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4632">
        <w:rPr>
          <w:rFonts w:ascii="Vrinda" w:eastAsia="Times New Roman" w:hAnsi="Vrinda" w:cs="Vrinda"/>
          <w:b/>
          <w:bCs/>
          <w:sz w:val="36"/>
          <w:szCs w:val="36"/>
        </w:rPr>
        <w:t>ইনফরমেটিক্স</w:t>
      </w:r>
      <w:r w:rsidRPr="00AD463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AD4632">
        <w:rPr>
          <w:rFonts w:ascii="Vrinda" w:eastAsia="Times New Roman" w:hAnsi="Vrinda" w:cs="Vrinda"/>
          <w:b/>
          <w:bCs/>
          <w:sz w:val="36"/>
          <w:szCs w:val="36"/>
        </w:rPr>
        <w:t>অলিম্পিয়াডের</w:t>
      </w:r>
      <w:r w:rsidRPr="00AD463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AD4632">
        <w:rPr>
          <w:rFonts w:ascii="Vrinda" w:eastAsia="Times New Roman" w:hAnsi="Vrinda" w:cs="Vrinda"/>
          <w:b/>
          <w:bCs/>
          <w:sz w:val="36"/>
          <w:szCs w:val="36"/>
        </w:rPr>
        <w:t>প্রস্তুতি</w:t>
      </w:r>
      <w:r w:rsidRPr="00AD463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r w:rsidRPr="00AD4632">
        <w:rPr>
          <w:rFonts w:ascii="Vrinda" w:eastAsia="Times New Roman" w:hAnsi="Vrinda" w:cs="Vrinda"/>
          <w:b/>
          <w:bCs/>
          <w:sz w:val="36"/>
          <w:szCs w:val="36"/>
        </w:rPr>
        <w:t>জাতীয়</w:t>
      </w:r>
      <w:r w:rsidRPr="00AD463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AD4632">
        <w:rPr>
          <w:rFonts w:ascii="Vrinda" w:eastAsia="Times New Roman" w:hAnsi="Vrinda" w:cs="Vrinda"/>
          <w:b/>
          <w:bCs/>
          <w:sz w:val="36"/>
          <w:szCs w:val="36"/>
        </w:rPr>
        <w:t>পর্যায়</w:t>
      </w:r>
      <w:r w:rsidRPr="00AD4632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AD4632" w:rsidRPr="00AD4632" w:rsidRDefault="00AD4632" w:rsidP="00AD4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632">
        <w:rPr>
          <w:rFonts w:ascii="Vrinda" w:eastAsia="Times New Roman" w:hAnsi="Vrinda" w:cs="Vrinda"/>
          <w:sz w:val="24"/>
          <w:szCs w:val="24"/>
        </w:rPr>
        <w:t>লাবীব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রশিদ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AD4632">
        <w:rPr>
          <w:rFonts w:ascii="Vrinda" w:eastAsia="Times New Roman" w:hAnsi="Vrinda" w:cs="Vrinda"/>
          <w:sz w:val="24"/>
          <w:szCs w:val="24"/>
        </w:rPr>
        <w:t>ফেব্রুয়ারি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১৪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D4632">
        <w:rPr>
          <w:rFonts w:ascii="Vrinda" w:eastAsia="Times New Roman" w:hAnsi="Vrinda" w:cs="Vrinda"/>
          <w:sz w:val="24"/>
          <w:szCs w:val="24"/>
        </w:rPr>
        <w:t>২০১৪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D4632" w:rsidRPr="00AD4632" w:rsidRDefault="00AD4632" w:rsidP="00AD4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4632">
        <w:rPr>
          <w:rFonts w:ascii="Vrinda" w:eastAsia="Times New Roman" w:hAnsi="Vrinda" w:cs="Vrinda"/>
          <w:sz w:val="24"/>
          <w:szCs w:val="24"/>
        </w:rPr>
        <w:t>ইনফরম্যাটিক্স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অলিম্পিয়াডের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বিভাগীয়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পর্যায়ের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বাঁধা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উতরে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যাবার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সব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প্রতিযোগীর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মনেই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থাকে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এক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ভাবনা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AD4632">
        <w:rPr>
          <w:rFonts w:ascii="Vrinda" w:eastAsia="Times New Roman" w:hAnsi="Vrinda" w:cs="Vrinda"/>
          <w:sz w:val="24"/>
          <w:szCs w:val="24"/>
        </w:rPr>
        <w:t>কিভাবে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নেব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জাতীয়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পর্যায়ের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প্রস্তুতি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D4632">
        <w:rPr>
          <w:rFonts w:ascii="Vrinda" w:eastAsia="Times New Roman" w:hAnsi="Vrinda" w:cs="Vrinda"/>
          <w:sz w:val="24"/>
          <w:szCs w:val="24"/>
        </w:rPr>
        <w:t>যারা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আগে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কখনো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এ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প্রতিযোগীতার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জাতীয়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পর্যায়ে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যোগ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দেয়নি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D4632">
        <w:rPr>
          <w:rFonts w:ascii="Vrinda" w:eastAsia="Times New Roman" w:hAnsi="Vrinda" w:cs="Vrinda"/>
          <w:sz w:val="24"/>
          <w:szCs w:val="24"/>
        </w:rPr>
        <w:t>স্বভাবতই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তাদের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মনে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প্রশ্ন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জাগে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D4632">
        <w:rPr>
          <w:rFonts w:ascii="Vrinda" w:eastAsia="Times New Roman" w:hAnsi="Vrinda" w:cs="Vrinda"/>
          <w:sz w:val="24"/>
          <w:szCs w:val="24"/>
        </w:rPr>
        <w:t>কি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ধরণের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সমস্যা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থাকবে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জাতীয়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অলিম্পিয়াডে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তোমাদের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জন্যেই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এই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লেখা</w:t>
      </w:r>
      <w:r w:rsidRPr="00AD4632">
        <w:rPr>
          <w:rFonts w:ascii="Mangal" w:eastAsia="Times New Roman" w:hAnsi="Mangal" w:cs="Mangal"/>
          <w:sz w:val="24"/>
          <w:szCs w:val="24"/>
        </w:rPr>
        <w:t>।</w:t>
      </w:r>
    </w:p>
    <w:p w:rsidR="00AD4632" w:rsidRPr="00AD4632" w:rsidRDefault="00AD4632" w:rsidP="00AD4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632">
        <w:rPr>
          <w:rFonts w:ascii="Vrinda" w:eastAsia="Times New Roman" w:hAnsi="Vrinda" w:cs="Vrinda"/>
          <w:sz w:val="24"/>
          <w:szCs w:val="24"/>
        </w:rPr>
        <w:t>আগেই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বলে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নেওয়া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ভাল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D4632">
        <w:rPr>
          <w:rFonts w:ascii="Vrinda" w:eastAsia="Times New Roman" w:hAnsi="Vrinda" w:cs="Vrinda"/>
          <w:sz w:val="24"/>
          <w:szCs w:val="24"/>
        </w:rPr>
        <w:t>বিভাগীয়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পর্যায়ের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থেকে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জাতীয়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পর্যায়ের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প্রতিযোগীতা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বেশ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ভিন্ন।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দুই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প্রতিযোগীতার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মধ্যে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সবচে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বড়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পার্থক্য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হল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D4632">
        <w:rPr>
          <w:rFonts w:ascii="Vrinda" w:eastAsia="Times New Roman" w:hAnsi="Vrinda" w:cs="Vrinda"/>
          <w:sz w:val="24"/>
          <w:szCs w:val="24"/>
        </w:rPr>
        <w:t>বিভাগীয়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প্রতিযোগীতা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ছিল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কাগজে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কলমে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D4632">
        <w:rPr>
          <w:rFonts w:ascii="Vrinda" w:eastAsia="Times New Roman" w:hAnsi="Vrinda" w:cs="Vrinda"/>
          <w:sz w:val="24"/>
          <w:szCs w:val="24"/>
        </w:rPr>
        <w:t>আর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জাতীয়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পর্যায়ের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প্রতিযোগীতা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হবে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কম্পিউটারভিত্তিক।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অর্থাৎ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D4632">
        <w:rPr>
          <w:rFonts w:ascii="Vrinda" w:eastAsia="Times New Roman" w:hAnsi="Vrinda" w:cs="Vrinda"/>
          <w:sz w:val="24"/>
          <w:szCs w:val="24"/>
        </w:rPr>
        <w:t>কম্পিউটার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প্রোগ্রামিং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করে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তোমাদের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বিভিন্ন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সমস্যার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সমাধান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করতে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হবে।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সেজন্যেই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সবার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আগে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তোমার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প্রোগ্রামিং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এর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দক্ষতা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বাড়াতে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হবে।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এবার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বলি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D4632">
        <w:rPr>
          <w:rFonts w:ascii="Vrinda" w:eastAsia="Times New Roman" w:hAnsi="Vrinda" w:cs="Vrinda"/>
          <w:sz w:val="24"/>
          <w:szCs w:val="24"/>
        </w:rPr>
        <w:t>কিভাবে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এই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দক্ষতা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বাড়ানো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যায়</w:t>
      </w:r>
      <w:r w:rsidRPr="00AD4632">
        <w:rPr>
          <w:rFonts w:ascii="Mangal" w:eastAsia="Times New Roman" w:hAnsi="Mangal" w:cs="Mangal"/>
          <w:sz w:val="24"/>
          <w:szCs w:val="24"/>
        </w:rPr>
        <w:t>।</w:t>
      </w:r>
    </w:p>
    <w:p w:rsidR="00AD4632" w:rsidRPr="00AD4632" w:rsidRDefault="00AD4632" w:rsidP="00AD4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632">
        <w:rPr>
          <w:rFonts w:ascii="Vrinda" w:eastAsia="Times New Roman" w:hAnsi="Vrinda" w:cs="Vrinda"/>
          <w:sz w:val="24"/>
          <w:szCs w:val="24"/>
        </w:rPr>
        <w:t>প্রোগ্রামিং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দক্ষতা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বাড়ানোর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সবচে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ভালো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উপায়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নিয়মিত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প্রোগ্রামিং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করা।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তুমি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হয়তো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ভাবছো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প্রোগ্রামিং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শেখা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কঠিন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কাজ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তাই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তুমি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জাতীয়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অলিম্পিয়াডে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অংশ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নিতে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পারবেনা।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কিন্তু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এটা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সত্যি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না।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তুমি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যদি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যুক্তি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দিয়ে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গুছিয়ে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চিন্তা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করতে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পারো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এবং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গণিতে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ভালো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হও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তাহলে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প্রোগ্রামিং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শেখা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তোমার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জন্য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খুবই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সহজ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কাজ।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তাই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প্রথম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কথা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হলো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কখনো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হতাশ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হওয়া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যাবেনা।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জাতীয়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পর্যায়ে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প্রোগ্রামিং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করার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জন্যে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শুধু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C </w:t>
      </w:r>
      <w:r w:rsidRPr="00AD4632">
        <w:rPr>
          <w:rFonts w:ascii="Vrinda" w:eastAsia="Times New Roman" w:hAnsi="Vrinda" w:cs="Vrinda"/>
          <w:sz w:val="24"/>
          <w:szCs w:val="24"/>
        </w:rPr>
        <w:t>অথবা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C++ </w:t>
      </w:r>
      <w:r w:rsidRPr="00AD4632">
        <w:rPr>
          <w:rFonts w:ascii="Vrinda" w:eastAsia="Times New Roman" w:hAnsi="Vrinda" w:cs="Vrinda"/>
          <w:sz w:val="24"/>
          <w:szCs w:val="24"/>
        </w:rPr>
        <w:t>ভাষা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ব্যবহার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করা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যাবে।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তাই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এদের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যে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কোন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একটা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শেখাই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ভাল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হবে।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বাংলা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ভাষায়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সি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প্রোগ্রামিং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শেখার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সুন্দর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একটা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বই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তামিম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শাহরিয়ার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সুবিনের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r w:rsidRPr="00AD4632">
        <w:rPr>
          <w:rFonts w:ascii="Vrinda" w:eastAsia="Times New Roman" w:hAnsi="Vrinda" w:cs="Vrinda"/>
          <w:sz w:val="24"/>
          <w:szCs w:val="24"/>
        </w:rPr>
        <w:t>কম্পিউটার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প্রোগ্রামিং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AD4632">
        <w:rPr>
          <w:rFonts w:ascii="Mangal" w:eastAsia="Times New Roman" w:hAnsi="Mangal" w:cs="Mangal"/>
          <w:sz w:val="24"/>
          <w:szCs w:val="24"/>
        </w:rPr>
        <w:t>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বইটার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অনলাইন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ভার্সন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পাওয়া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যাবে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এখানে।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ইংরেজী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কিছু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খুজলে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Herbert Schildt </w:t>
      </w:r>
      <w:r w:rsidRPr="00AD4632">
        <w:rPr>
          <w:rFonts w:ascii="Vrinda" w:eastAsia="Times New Roman" w:hAnsi="Vrinda" w:cs="Vrinda"/>
          <w:sz w:val="24"/>
          <w:szCs w:val="24"/>
        </w:rPr>
        <w:t>এর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"Teach Yourself C” </w:t>
      </w:r>
      <w:r w:rsidRPr="00AD4632">
        <w:rPr>
          <w:rFonts w:ascii="Vrinda" w:eastAsia="Times New Roman" w:hAnsi="Vrinda" w:cs="Vrinda"/>
          <w:sz w:val="24"/>
          <w:szCs w:val="24"/>
        </w:rPr>
        <w:t>বইটা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পড়তে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পারো।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অন্য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যেকোনো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ভালো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বই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পড়তে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পারো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AD4632">
        <w:rPr>
          <w:rFonts w:ascii="Vrinda" w:eastAsia="Times New Roman" w:hAnsi="Vrinda" w:cs="Vrinda"/>
          <w:sz w:val="24"/>
          <w:szCs w:val="24"/>
        </w:rPr>
        <w:t>তবে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r w:rsidRPr="00AD4632">
        <w:rPr>
          <w:rFonts w:ascii="Vrinda" w:eastAsia="Times New Roman" w:hAnsi="Vrinda" w:cs="Vrinda"/>
          <w:sz w:val="24"/>
          <w:szCs w:val="24"/>
        </w:rPr>
        <w:t>১৫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দিনে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প্রোগ্রামিং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শিক্ষা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r w:rsidRPr="00AD4632">
        <w:rPr>
          <w:rFonts w:ascii="Vrinda" w:eastAsia="Times New Roman" w:hAnsi="Vrinda" w:cs="Vrinda"/>
          <w:sz w:val="24"/>
          <w:szCs w:val="24"/>
        </w:rPr>
        <w:t>ধরণের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চটুল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বই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না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পড়াই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ভালো</w:t>
      </w:r>
      <w:r w:rsidRPr="00AD4632">
        <w:rPr>
          <w:rFonts w:ascii="Mangal" w:eastAsia="Times New Roman" w:hAnsi="Mangal" w:cs="Mangal"/>
          <w:sz w:val="24"/>
          <w:szCs w:val="24"/>
        </w:rPr>
        <w:t>।</w:t>
      </w:r>
    </w:p>
    <w:p w:rsidR="00AD4632" w:rsidRPr="00AD4632" w:rsidRDefault="00AD4632" w:rsidP="00AD4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632">
        <w:rPr>
          <w:rFonts w:ascii="Vrinda" w:eastAsia="Times New Roman" w:hAnsi="Vrinda" w:cs="Vrinda"/>
          <w:sz w:val="24"/>
          <w:szCs w:val="24"/>
        </w:rPr>
        <w:t>যারা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প্রোগ্রামিং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এর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মূল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বিষয়গুলো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আয়ত্ত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করে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ফেলেছ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D4632">
        <w:rPr>
          <w:rFonts w:ascii="Vrinda" w:eastAsia="Times New Roman" w:hAnsi="Vrinda" w:cs="Vrinda"/>
          <w:sz w:val="24"/>
          <w:szCs w:val="24"/>
        </w:rPr>
        <w:t>এবার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আসি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তাদের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কাছে।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আগেই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উল্লেখ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করেছি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D4632">
        <w:rPr>
          <w:rFonts w:ascii="Vrinda" w:eastAsia="Times New Roman" w:hAnsi="Vrinda" w:cs="Vrinda"/>
          <w:sz w:val="24"/>
          <w:szCs w:val="24"/>
        </w:rPr>
        <w:t>জাতীয়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অলিম্পিয়াডে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প্রোগ্রামিং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করে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বিভিন্ন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ধরণের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সমস্যা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সমাধান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করতে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হয়।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তোমাদের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উচিৎ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হবে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নিয়মিত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এ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ধরণের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সমস্যা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সমাধানের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অনুশীলন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করা।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প্রশ্নের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ধরন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কেমন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হতে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পারে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জানতে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চাইলে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দেখে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নিতে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পারো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বিগত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বছরের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প্রশ্ন।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history="1">
        <w:r w:rsidRPr="00AD4632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বিগত</w:t>
        </w:r>
        <w:r w:rsidRPr="00AD46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AD4632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কিছু</w:t>
        </w:r>
        <w:r w:rsidRPr="00AD46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AD4632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বছরের</w:t>
        </w:r>
        <w:r w:rsidRPr="00AD46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AD4632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প্রশ্ন</w:t>
        </w:r>
        <w:r w:rsidRPr="00AD46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AD4632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পাওয়া</w:t>
        </w:r>
        <w:r w:rsidRPr="00AD46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AD4632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যাবে</w:t>
        </w:r>
        <w:r w:rsidRPr="00AD46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AD4632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এখানে</w:t>
        </w:r>
      </w:hyperlink>
      <w:r w:rsidRPr="00AD4632">
        <w:rPr>
          <w:rFonts w:ascii="Mangal" w:eastAsia="Times New Roman" w:hAnsi="Mangal" w:cs="Mangal"/>
          <w:sz w:val="24"/>
          <w:szCs w:val="24"/>
        </w:rPr>
        <w:t>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সাধারণত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জাতীয়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D4632">
        <w:rPr>
          <w:rFonts w:ascii="Vrinda" w:eastAsia="Times New Roman" w:hAnsi="Vrinda" w:cs="Vrinda"/>
          <w:sz w:val="24"/>
          <w:szCs w:val="24"/>
        </w:rPr>
        <w:t>আন্তর্জাতিক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পর্যায়ে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গ্রাফ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থিওরি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D4632">
        <w:rPr>
          <w:rFonts w:ascii="Vrinda" w:eastAsia="Times New Roman" w:hAnsi="Vrinda" w:cs="Vrinda"/>
          <w:sz w:val="24"/>
          <w:szCs w:val="24"/>
        </w:rPr>
        <w:t>নাম্বার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থিওরি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D4632">
        <w:rPr>
          <w:rFonts w:ascii="Vrinda" w:eastAsia="Times New Roman" w:hAnsi="Vrinda" w:cs="Vrinda"/>
          <w:sz w:val="24"/>
          <w:szCs w:val="24"/>
        </w:rPr>
        <w:t>ডাইনামিক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প্রোগ্রামিং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D4632">
        <w:rPr>
          <w:rFonts w:ascii="Vrinda" w:eastAsia="Times New Roman" w:hAnsi="Vrinda" w:cs="Vrinda"/>
          <w:sz w:val="24"/>
          <w:szCs w:val="24"/>
        </w:rPr>
        <w:t>ডাটা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স্ট্রাকচার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D4632">
        <w:rPr>
          <w:rFonts w:ascii="Vrinda" w:eastAsia="Times New Roman" w:hAnsi="Vrinda" w:cs="Vrinda"/>
          <w:sz w:val="24"/>
          <w:szCs w:val="24"/>
        </w:rPr>
        <w:t>কম্বিনেটরিক্স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D4632">
        <w:rPr>
          <w:rFonts w:ascii="Vrinda" w:eastAsia="Times New Roman" w:hAnsi="Vrinda" w:cs="Vrinda"/>
          <w:sz w:val="24"/>
          <w:szCs w:val="24"/>
        </w:rPr>
        <w:t>কম্পিউটেশনাল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জিওমেট্রি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ইত্যাদি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ধরণের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সমস্যাই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বেশী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আসতে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দেখা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যায়।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এসব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সমস্যার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সমাধান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করার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জন্যে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কিছু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অ্যালগোরিদম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জানা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থাকলে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সুবিধা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হয়।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অ্যালগোরিদম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শেখার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জন্যে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তোমরা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বিভিন্ন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ভাল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ওয়েবসাইট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আর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ব্লগ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এর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সাহায্য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নিতে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পারো।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এখানে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এরকম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কিছু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সহায়ক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সাইটের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লিঙ্ক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এখানে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দেওয়া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হলঃ</w:t>
      </w:r>
    </w:p>
    <w:p w:rsidR="00AD4632" w:rsidRPr="00AD4632" w:rsidRDefault="00AD4632" w:rsidP="00AD4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AD4632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স্টিভেন</w:t>
        </w:r>
        <w:r w:rsidRPr="00AD46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AD4632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হালিম</w:t>
        </w:r>
        <w:r w:rsidRPr="00AD46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AD4632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এবং</w:t>
        </w:r>
        <w:r w:rsidRPr="00AD46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AD4632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ফেলিক্স</w:t>
        </w:r>
        <w:r w:rsidRPr="00AD46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AD4632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হালিমের</w:t>
        </w:r>
        <w:r w:rsidRPr="00AD46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AD4632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কম্পিটিটিভ</w:t>
        </w:r>
        <w:r w:rsidRPr="00AD46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AD4632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প্রোগ্রামিং</w:t>
        </w:r>
        <w:r w:rsidRPr="00AD46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AD4632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ইবুক</w:t>
        </w:r>
      </w:hyperlink>
    </w:p>
    <w:p w:rsidR="00AD4632" w:rsidRPr="00AD4632" w:rsidRDefault="00AD4632" w:rsidP="00AD4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AD4632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টপকোডার</w:t>
        </w:r>
        <w:r w:rsidRPr="00AD46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AD4632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অ্যালগরিদম</w:t>
        </w:r>
        <w:r w:rsidRPr="00AD46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AD4632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টিউটোরিয়াল</w:t>
        </w:r>
      </w:hyperlink>
    </w:p>
    <w:p w:rsidR="00AD4632" w:rsidRPr="00AD4632" w:rsidRDefault="00AD4632" w:rsidP="00AD4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AD4632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শাফায়েত</w:t>
        </w:r>
        <w:r w:rsidRPr="00AD46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AD4632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আশরাফ</w:t>
        </w:r>
        <w:r w:rsidRPr="00AD46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AD4632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এর</w:t>
        </w:r>
        <w:r w:rsidRPr="00AD46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AD4632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ব্লগ</w:t>
        </w:r>
      </w:hyperlink>
    </w:p>
    <w:p w:rsidR="00AD4632" w:rsidRPr="00AD4632" w:rsidRDefault="00AD4632" w:rsidP="00AD4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AD4632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ইকরাম</w:t>
        </w:r>
        <w:r w:rsidRPr="00AD46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AD4632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মাহমু</w:t>
        </w:r>
        <w:proofErr w:type="gramStart"/>
        <w:r w:rsidRPr="00AD4632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দ</w:t>
        </w:r>
        <w:r w:rsidRPr="00AD46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(</w:t>
        </w:r>
        <w:proofErr w:type="gramEnd"/>
        <w:r w:rsidRPr="00AD4632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ফাহিম</w:t>
        </w:r>
        <w:r w:rsidRPr="00AD46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) </w:t>
        </w:r>
        <w:r w:rsidRPr="00AD4632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এর</w:t>
        </w:r>
        <w:r w:rsidRPr="00AD46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AD4632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ব্লগ</w:t>
        </w:r>
      </w:hyperlink>
    </w:p>
    <w:p w:rsidR="00AD4632" w:rsidRPr="00AD4632" w:rsidRDefault="00AD4632" w:rsidP="00AD4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AD46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Prog</w:t>
        </w:r>
        <w:r w:rsidRPr="00AD4632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ক্রিয়া</w:t>
        </w:r>
      </w:hyperlink>
    </w:p>
    <w:p w:rsidR="00AD4632" w:rsidRPr="00AD4632" w:rsidRDefault="00AD4632" w:rsidP="00AD4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632">
        <w:rPr>
          <w:rFonts w:ascii="Vrinda" w:eastAsia="Times New Roman" w:hAnsi="Vrinda" w:cs="Vrinda"/>
          <w:sz w:val="24"/>
          <w:szCs w:val="24"/>
        </w:rPr>
        <w:t>নিয়মিত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অনুশীলনের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জন্যে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এসব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প্রশ্নের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পাশাপাশি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বিভিন্ন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অনলাইন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জাজের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সমস্যা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সমাধান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করা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যেতে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পারে।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এর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আগে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কখনো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অনলাইন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জাজে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সমস্যা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সমাধান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না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করে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থাকলে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কিভাবে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জাজ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কাজ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করে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D4632">
        <w:rPr>
          <w:rFonts w:ascii="Vrinda" w:eastAsia="Times New Roman" w:hAnsi="Vrinda" w:cs="Vrinda"/>
          <w:sz w:val="24"/>
          <w:szCs w:val="24"/>
        </w:rPr>
        <w:t>সেটা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নিয়ে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তোমরা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দ্বিধা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D4632">
        <w:rPr>
          <w:rFonts w:ascii="Vrinda" w:eastAsia="Times New Roman" w:hAnsi="Vrinda" w:cs="Vrinda"/>
          <w:sz w:val="24"/>
          <w:szCs w:val="24"/>
        </w:rPr>
        <w:t>দ্বন্দ্বে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পড়তে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পার।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সেক্ষেত্রে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শাফায়েত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আশরাফের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লেখা</w:t>
      </w:r>
      <w:hyperlink r:id="rId11" w:history="1">
        <w:r w:rsidRPr="00AD4632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এই</w:t>
        </w:r>
        <w:r w:rsidRPr="00AD46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AD4632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নোটটা</w:t>
        </w:r>
        <w:r w:rsidRPr="00AD46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AD4632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পড়লে</w:t>
        </w:r>
      </w:hyperlink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তোমাদের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অধিকাংশ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জিজ্ঞাসার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উত্তর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পেয়ে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যাবে।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এছাড়াও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রয়েছে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কিছু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প্রোগ্রামিং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কন্টেস্ট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এর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ওয়েবসাইট।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সেখানে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নিয়মিত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কন্টেস্ট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এ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অংশগ্রহণ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করলেও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তোমাদের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উপকার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হবে।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এখানে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কিছু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অনলাইন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জাজ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আর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কন্টেস্ট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সাইট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এর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ঠিকানা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দেওয়া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হলঃ</w:t>
      </w:r>
    </w:p>
    <w:p w:rsidR="00AD4632" w:rsidRPr="00AD4632" w:rsidRDefault="00AD4632" w:rsidP="00AD4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Pr="00AD4632">
          <w:rPr>
            <w:rFonts w:ascii="Vrinda" w:eastAsia="Times New Roman" w:hAnsi="Vrinda" w:cs="Vrinda"/>
            <w:b/>
            <w:bCs/>
            <w:color w:val="0000FF"/>
            <w:sz w:val="24"/>
            <w:szCs w:val="24"/>
            <w:u w:val="single"/>
          </w:rPr>
          <w:t>ইউনিভার্সিটি</w:t>
        </w:r>
        <w:r w:rsidRPr="00AD4632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 xml:space="preserve"> </w:t>
        </w:r>
        <w:r w:rsidRPr="00AD4632">
          <w:rPr>
            <w:rFonts w:ascii="Vrinda" w:eastAsia="Times New Roman" w:hAnsi="Vrinda" w:cs="Vrinda"/>
            <w:b/>
            <w:bCs/>
            <w:color w:val="0000FF"/>
            <w:sz w:val="24"/>
            <w:szCs w:val="24"/>
            <w:u w:val="single"/>
          </w:rPr>
          <w:t>অফ</w:t>
        </w:r>
        <w:r w:rsidRPr="00AD4632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 xml:space="preserve"> </w:t>
        </w:r>
        <w:r w:rsidRPr="00AD4632">
          <w:rPr>
            <w:rFonts w:ascii="Vrinda" w:eastAsia="Times New Roman" w:hAnsi="Vrinda" w:cs="Vrinda"/>
            <w:b/>
            <w:bCs/>
            <w:color w:val="0000FF"/>
            <w:sz w:val="24"/>
            <w:szCs w:val="24"/>
            <w:u w:val="single"/>
          </w:rPr>
          <w:t>ভ্যালাদোলিদ</w:t>
        </w:r>
        <w:r w:rsidRPr="00AD4632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 xml:space="preserve"> </w:t>
        </w:r>
        <w:r w:rsidRPr="00AD4632">
          <w:rPr>
            <w:rFonts w:ascii="Vrinda" w:eastAsia="Times New Roman" w:hAnsi="Vrinda" w:cs="Vrinda"/>
            <w:b/>
            <w:bCs/>
            <w:color w:val="0000FF"/>
            <w:sz w:val="24"/>
            <w:szCs w:val="24"/>
            <w:u w:val="single"/>
          </w:rPr>
          <w:t>অনলাইন</w:t>
        </w:r>
        <w:r w:rsidRPr="00AD4632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 xml:space="preserve"> </w:t>
        </w:r>
        <w:r w:rsidRPr="00AD4632">
          <w:rPr>
            <w:rFonts w:ascii="Vrinda" w:eastAsia="Times New Roman" w:hAnsi="Vrinda" w:cs="Vrinda"/>
            <w:b/>
            <w:bCs/>
            <w:color w:val="0000FF"/>
            <w:sz w:val="24"/>
            <w:szCs w:val="24"/>
            <w:u w:val="single"/>
          </w:rPr>
          <w:t>জাজ</w:t>
        </w:r>
        <w:r w:rsidRPr="00AD4632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 xml:space="preserve"> </w:t>
        </w:r>
        <w:r w:rsidRPr="00AD4632">
          <w:rPr>
            <w:rFonts w:ascii="Vrinda" w:eastAsia="Times New Roman" w:hAnsi="Vrinda" w:cs="Vrinda"/>
            <w:b/>
            <w:bCs/>
            <w:color w:val="0000FF"/>
            <w:sz w:val="24"/>
            <w:szCs w:val="24"/>
            <w:u w:val="single"/>
          </w:rPr>
          <w:t>ওরফে</w:t>
        </w:r>
        <w:r w:rsidRPr="00AD4632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 xml:space="preserve"> </w:t>
        </w:r>
        <w:r w:rsidRPr="00AD4632">
          <w:rPr>
            <w:rFonts w:ascii="Vrinda" w:eastAsia="Times New Roman" w:hAnsi="Vrinda" w:cs="Vrinda"/>
            <w:b/>
            <w:bCs/>
            <w:color w:val="0000FF"/>
            <w:sz w:val="24"/>
            <w:szCs w:val="24"/>
            <w:u w:val="single"/>
          </w:rPr>
          <w:t>ইউভিএ</w:t>
        </w:r>
      </w:hyperlink>
      <w:r w:rsidRPr="00AD463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ইউভিএ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বোধহয়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বাংলাদেশের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সবচেয়ে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জনপ্রিয়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জাজ।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অনেক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পুরোনো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জাজ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এই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ইউভিএ।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এই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সাইটে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হাজার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হাজার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প্রবলেম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আছে।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প্রাকটিসের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জন্যে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ইউভিএ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D4632">
        <w:rPr>
          <w:rFonts w:ascii="Vrinda" w:eastAsia="Times New Roman" w:hAnsi="Vrinda" w:cs="Vrinda"/>
          <w:sz w:val="24"/>
          <w:szCs w:val="24"/>
        </w:rPr>
        <w:t>টুলকিট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বা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ইগর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এর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টুল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ব্যবহার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করা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যায়।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সহজে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ইউভিএ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D4632">
        <w:rPr>
          <w:rFonts w:ascii="Vrinda" w:eastAsia="Times New Roman" w:hAnsi="Vrinda" w:cs="Vrinda"/>
          <w:sz w:val="24"/>
          <w:szCs w:val="24"/>
        </w:rPr>
        <w:t>তে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অনুশীলন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করার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জন্যে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3" w:history="1">
        <w:r w:rsidRPr="00AD46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uHunt</w:t>
        </w:r>
      </w:hyperlink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ব্যবহার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করতে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পার।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মিগুয়েল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রেভিয়ার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বই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‘</w:t>
      </w:r>
      <w:r w:rsidRPr="00AD4632">
        <w:rPr>
          <w:rFonts w:ascii="Vrinda" w:eastAsia="Times New Roman" w:hAnsi="Vrinda" w:cs="Vrinda"/>
          <w:sz w:val="24"/>
          <w:szCs w:val="24"/>
        </w:rPr>
        <w:t>প্রোগ্রামিং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চ্যালেঞ্জেস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’ </w:t>
      </w:r>
      <w:r w:rsidRPr="00AD4632">
        <w:rPr>
          <w:rFonts w:ascii="Vrinda" w:eastAsia="Times New Roman" w:hAnsi="Vrinda" w:cs="Vrinda"/>
          <w:sz w:val="24"/>
          <w:szCs w:val="24"/>
        </w:rPr>
        <w:t>আর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ফেলিক্স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ও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স্টিভেন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হালিমের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বই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‘</w:t>
      </w:r>
      <w:r w:rsidRPr="00AD4632">
        <w:rPr>
          <w:rFonts w:ascii="Vrinda" w:eastAsia="Times New Roman" w:hAnsi="Vrinda" w:cs="Vrinda"/>
          <w:sz w:val="24"/>
          <w:szCs w:val="24"/>
        </w:rPr>
        <w:t>কম্পিটিটিভ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প্রোগ্রামিং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’ </w:t>
      </w:r>
      <w:r w:rsidRPr="00AD4632">
        <w:rPr>
          <w:rFonts w:ascii="Vrinda" w:eastAsia="Times New Roman" w:hAnsi="Vrinda" w:cs="Vrinda"/>
          <w:sz w:val="24"/>
          <w:szCs w:val="24"/>
        </w:rPr>
        <w:t>এই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সাইটের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প্রবলেমের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উপর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ভিত্তি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করে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লেখা</w:t>
      </w:r>
      <w:r w:rsidRPr="00AD4632">
        <w:rPr>
          <w:rFonts w:ascii="Mangal" w:eastAsia="Times New Roman" w:hAnsi="Mangal" w:cs="Mangal"/>
          <w:sz w:val="24"/>
          <w:szCs w:val="24"/>
        </w:rPr>
        <w:t>।</w:t>
      </w:r>
    </w:p>
    <w:p w:rsidR="00AD4632" w:rsidRPr="00AD4632" w:rsidRDefault="00AD4632" w:rsidP="00AD4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history="1">
        <w:r w:rsidRPr="00AD4632">
          <w:rPr>
            <w:rFonts w:ascii="Vrinda" w:eastAsia="Times New Roman" w:hAnsi="Vrinda" w:cs="Vrinda"/>
            <w:b/>
            <w:bCs/>
            <w:color w:val="0000FF"/>
            <w:sz w:val="24"/>
            <w:szCs w:val="24"/>
            <w:u w:val="single"/>
          </w:rPr>
          <w:t>কোডফোর্সেস</w:t>
        </w:r>
      </w:hyperlink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আরেকটি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অসাধারণ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সাইট।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এখানে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কনটেস্ট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প্রতি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সপ্তাহে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একাধিক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কনটেস্ট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হয়।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রেটিং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সিস্টেম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অনেকটা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টপকোডারের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মতো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তবে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নিয়মকানুনগুলো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আইসিপিসি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কনটেস্টের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মতো</w:t>
      </w:r>
      <w:r w:rsidRPr="00AD4632">
        <w:rPr>
          <w:rFonts w:ascii="Mangal" w:eastAsia="Times New Roman" w:hAnsi="Mangal" w:cs="Mangal"/>
          <w:sz w:val="24"/>
          <w:szCs w:val="24"/>
        </w:rPr>
        <w:t>।</w:t>
      </w:r>
    </w:p>
    <w:p w:rsidR="00AD4632" w:rsidRPr="00AD4632" w:rsidRDefault="00AD4632" w:rsidP="00AD4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 w:history="1">
        <w:r w:rsidRPr="00AD4632">
          <w:rPr>
            <w:rFonts w:ascii="Vrinda" w:eastAsia="Times New Roman" w:hAnsi="Vrinda" w:cs="Vrinda"/>
            <w:b/>
            <w:bCs/>
            <w:color w:val="0000FF"/>
            <w:sz w:val="24"/>
            <w:szCs w:val="24"/>
            <w:u w:val="single"/>
          </w:rPr>
          <w:t>লাইট</w:t>
        </w:r>
        <w:r w:rsidRPr="00AD4632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 xml:space="preserve"> </w:t>
        </w:r>
        <w:r w:rsidRPr="00AD4632">
          <w:rPr>
            <w:rFonts w:ascii="Vrinda" w:eastAsia="Times New Roman" w:hAnsi="Vrinda" w:cs="Vrinda"/>
            <w:b/>
            <w:bCs/>
            <w:color w:val="0000FF"/>
            <w:sz w:val="24"/>
            <w:szCs w:val="24"/>
            <w:u w:val="single"/>
          </w:rPr>
          <w:t>ওজে</w:t>
        </w:r>
      </w:hyperlink>
      <w:r w:rsidRPr="00AD463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বাংলাদেশি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অনলাইন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জাজ।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নতুনদের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জন্যে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আদর্শ।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বানিয়েছেন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জানে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আলম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জান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যিনি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২০০৯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সালের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এসিএম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ফাইনালিস্ট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D4632">
        <w:rPr>
          <w:rFonts w:ascii="Vrinda" w:eastAsia="Times New Roman" w:hAnsi="Vrinda" w:cs="Vrinda"/>
          <w:sz w:val="24"/>
          <w:szCs w:val="24"/>
        </w:rPr>
        <w:t>বর্তমানে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গুগলে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কর্মরত।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প্রবলেমগুলো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ক্যাটাগরী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অনুযায়ী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ভাগ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করা</w:t>
      </w:r>
      <w:r w:rsidRPr="00AD4632">
        <w:rPr>
          <w:rFonts w:ascii="Mangal" w:eastAsia="Times New Roman" w:hAnsi="Mangal" w:cs="Mangal"/>
          <w:sz w:val="24"/>
          <w:szCs w:val="24"/>
        </w:rPr>
        <w:t>।</w:t>
      </w:r>
    </w:p>
    <w:p w:rsidR="00AD4632" w:rsidRPr="00AD4632" w:rsidRDefault="00AD4632" w:rsidP="00AD4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6" w:history="1">
        <w:r w:rsidRPr="00AD4632">
          <w:rPr>
            <w:rFonts w:ascii="Vrinda" w:eastAsia="Times New Roman" w:hAnsi="Vrinda" w:cs="Vrinda"/>
            <w:b/>
            <w:bCs/>
            <w:color w:val="0000FF"/>
            <w:sz w:val="24"/>
            <w:szCs w:val="24"/>
            <w:u w:val="single"/>
          </w:rPr>
          <w:t>ইউসাকে</w:t>
        </w:r>
        <w:proofErr w:type="gramStart"/>
        <w:r w:rsidRPr="00AD4632">
          <w:rPr>
            <w:rFonts w:ascii="Vrinda" w:eastAsia="Times New Roman" w:hAnsi="Vrinda" w:cs="Vrinda"/>
            <w:b/>
            <w:bCs/>
            <w:color w:val="0000FF"/>
            <w:sz w:val="24"/>
            <w:szCs w:val="24"/>
            <w:u w:val="single"/>
          </w:rPr>
          <w:t>া</w:t>
        </w:r>
        <w:r w:rsidRPr="00AD4632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(</w:t>
        </w:r>
        <w:proofErr w:type="gramEnd"/>
        <w:r w:rsidRPr="00AD4632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USACO)</w:t>
        </w:r>
      </w:hyperlink>
      <w:r w:rsidRPr="00AD463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আমেরিকান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ইনফরমেটিক্স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ট্রেনিং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সাইট।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ইনফরমেটিক্স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অলিম্পিয়াডের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প্রস্তুতির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জন্য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অন্যতম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সেরা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সাইট</w:t>
      </w:r>
      <w:r w:rsidRPr="00AD4632">
        <w:rPr>
          <w:rFonts w:ascii="Mangal" w:eastAsia="Times New Roman" w:hAnsi="Mangal" w:cs="Mangal"/>
          <w:sz w:val="24"/>
          <w:szCs w:val="24"/>
        </w:rPr>
        <w:t>।</w:t>
      </w:r>
    </w:p>
    <w:p w:rsidR="00AD4632" w:rsidRPr="00AD4632" w:rsidRDefault="00AD4632" w:rsidP="00AD4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632">
        <w:rPr>
          <w:rFonts w:ascii="Times New Roman" w:eastAsia="Times New Roman" w:hAnsi="Times New Roman" w:cs="Times New Roman"/>
          <w:sz w:val="24"/>
          <w:szCs w:val="24"/>
        </w:rPr>
        <w:t>**</w:t>
      </w:r>
      <w:hyperlink r:id="rId17" w:history="1">
        <w:r w:rsidRPr="00AD4632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ক্রোয়েশিয়ান</w:t>
        </w:r>
        <w:r w:rsidRPr="00AD46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AD4632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অলিম্পিয়াড</w:t>
        </w:r>
      </w:hyperlink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D4632">
        <w:rPr>
          <w:rFonts w:ascii="Vrinda" w:eastAsia="Times New Roman" w:hAnsi="Vrinda" w:cs="Vrinda"/>
          <w:sz w:val="24"/>
          <w:szCs w:val="24"/>
        </w:rPr>
        <w:t>এই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সাইটটিও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ইনফরমেটিক্স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অলিম্পিয়াডের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প্রস্তুতির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জন্য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অনেক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ভাল</w:t>
      </w:r>
      <w:r w:rsidRPr="00AD4632">
        <w:rPr>
          <w:rFonts w:ascii="Mangal" w:eastAsia="Times New Roman" w:hAnsi="Mangal" w:cs="Mangal"/>
          <w:sz w:val="24"/>
          <w:szCs w:val="24"/>
        </w:rPr>
        <w:t>।</w:t>
      </w:r>
    </w:p>
    <w:p w:rsidR="00AD4632" w:rsidRPr="00AD4632" w:rsidRDefault="00AD4632" w:rsidP="00AD4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8" w:history="1">
        <w:r w:rsidRPr="00AD4632">
          <w:rPr>
            <w:rFonts w:ascii="Vrinda" w:eastAsia="Times New Roman" w:hAnsi="Vrinda" w:cs="Vrinda"/>
            <w:b/>
            <w:bCs/>
            <w:color w:val="0000FF"/>
            <w:sz w:val="24"/>
            <w:szCs w:val="24"/>
            <w:u w:val="single"/>
          </w:rPr>
          <w:t>টপকোডার</w:t>
        </w:r>
      </w:hyperlink>
      <w:r w:rsidRPr="00AD463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সারাবিশ্বের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প্রোগ্রামারদের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মাঝে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অত্যন্ত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জনপ্রিয়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একটা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প্রোগ্রামিং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কন্টেস্ট।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অ্যালগোরিদম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ট্র্যাকে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মাসে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গড়ে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৩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টার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মতো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কনটেস্ট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হয়।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৭৫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মিনিট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সময়ে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৩টা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প্রবলেম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সলভ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করতে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বলা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হয়</w:t>
      </w:r>
      <w:r w:rsidRPr="00AD4632">
        <w:rPr>
          <w:rFonts w:ascii="Mangal" w:eastAsia="Times New Roman" w:hAnsi="Mangal" w:cs="Mangal"/>
          <w:sz w:val="24"/>
          <w:szCs w:val="24"/>
        </w:rPr>
        <w:t>।</w:t>
      </w:r>
    </w:p>
    <w:p w:rsidR="00AD4632" w:rsidRPr="00AD4632" w:rsidRDefault="00AD4632" w:rsidP="00AD4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9" w:history="1">
        <w:r w:rsidRPr="00AD4632">
          <w:rPr>
            <w:rFonts w:ascii="Vrinda" w:eastAsia="Times New Roman" w:hAnsi="Vrinda" w:cs="Vrinda"/>
            <w:b/>
            <w:bCs/>
            <w:color w:val="0000FF"/>
            <w:sz w:val="24"/>
            <w:szCs w:val="24"/>
            <w:u w:val="single"/>
          </w:rPr>
          <w:t>কোডশেফ</w:t>
        </w:r>
      </w:hyperlink>
      <w:r w:rsidRPr="00AD463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ভারতীয়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কোম্পানী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Directi </w:t>
      </w:r>
      <w:r w:rsidRPr="00AD4632">
        <w:rPr>
          <w:rFonts w:ascii="Vrinda" w:eastAsia="Times New Roman" w:hAnsi="Vrinda" w:cs="Vrinda"/>
          <w:sz w:val="24"/>
          <w:szCs w:val="24"/>
        </w:rPr>
        <w:t>এর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স্পন্সরশীপে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আয়োজিত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কনটেস্ট।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প্রতি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মাসে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১০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দিন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ব্যাপী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অত্যন্ত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চ্যালেঞ্জিং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কিছু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প্রবলেম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সলভ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করতে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দেওয়া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হয়।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আবার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কুক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D4632">
        <w:rPr>
          <w:rFonts w:ascii="Vrinda" w:eastAsia="Times New Roman" w:hAnsi="Vrinda" w:cs="Vrinda"/>
          <w:sz w:val="24"/>
          <w:szCs w:val="24"/>
        </w:rPr>
        <w:t>অফ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ও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লাঞ্চটাইম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নামের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কম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সময়ের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দুটি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কনটেস্ট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আয়োজন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করে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তারা।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লাঞ্চটাইমে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পুরষ্কৃত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করা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হয়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স্কুল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D4632">
        <w:rPr>
          <w:rFonts w:ascii="Vrinda" w:eastAsia="Times New Roman" w:hAnsi="Vrinda" w:cs="Vrinda"/>
          <w:sz w:val="24"/>
          <w:szCs w:val="24"/>
        </w:rPr>
        <w:t>কলেজের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সেরা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১০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প্রতিযোগীকে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D4632" w:rsidRPr="00AD4632" w:rsidRDefault="00AD4632" w:rsidP="00AD4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0" w:history="1">
        <w:r w:rsidRPr="00AD4632">
          <w:rPr>
            <w:rFonts w:ascii="Vrinda" w:eastAsia="Times New Roman" w:hAnsi="Vrinda" w:cs="Vrinda"/>
            <w:b/>
            <w:bCs/>
            <w:color w:val="0000FF"/>
            <w:sz w:val="24"/>
            <w:szCs w:val="24"/>
            <w:u w:val="single"/>
          </w:rPr>
          <w:t>স্ফিয়ার</w:t>
        </w:r>
        <w:r w:rsidRPr="00AD4632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 xml:space="preserve"> </w:t>
        </w:r>
        <w:r w:rsidRPr="00AD4632">
          <w:rPr>
            <w:rFonts w:ascii="Vrinda" w:eastAsia="Times New Roman" w:hAnsi="Vrinda" w:cs="Vrinda"/>
            <w:b/>
            <w:bCs/>
            <w:color w:val="0000FF"/>
            <w:sz w:val="24"/>
            <w:szCs w:val="24"/>
            <w:u w:val="single"/>
          </w:rPr>
          <w:t>অনলাইজ</w:t>
        </w:r>
        <w:r w:rsidRPr="00AD4632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 xml:space="preserve"> </w:t>
        </w:r>
        <w:r w:rsidRPr="00AD4632">
          <w:rPr>
            <w:rFonts w:ascii="Vrinda" w:eastAsia="Times New Roman" w:hAnsi="Vrinda" w:cs="Vrinda"/>
            <w:b/>
            <w:bCs/>
            <w:color w:val="0000FF"/>
            <w:sz w:val="24"/>
            <w:szCs w:val="24"/>
            <w:u w:val="single"/>
          </w:rPr>
          <w:t>জাজ</w:t>
        </w:r>
        <w:r w:rsidRPr="00AD4632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 xml:space="preserve"> (</w:t>
        </w:r>
        <w:r w:rsidRPr="00AD4632">
          <w:rPr>
            <w:rFonts w:ascii="Vrinda" w:eastAsia="Times New Roman" w:hAnsi="Vrinda" w:cs="Vrinda"/>
            <w:b/>
            <w:bCs/>
            <w:color w:val="0000FF"/>
            <w:sz w:val="24"/>
            <w:szCs w:val="24"/>
            <w:u w:val="single"/>
          </w:rPr>
          <w:t>স্পজ</w:t>
        </w:r>
        <w:r w:rsidRPr="00AD4632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)</w:t>
        </w:r>
      </w:hyperlink>
      <w:r w:rsidRPr="00AD463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পোলিশ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অনলাইন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জাজ।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অনেক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ভালো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প্রবলেম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আছে।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তবে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ইদানিং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অনেককেই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প্রবলেম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যোগ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করার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সুযোগ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করে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দেওয়ার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প্রবলেমের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সংখ্যা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মাত্রাতিরিক্ত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হয়ে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গেছে।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প্র্যাকটিসের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জন্যে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উপযুক্ত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প্রবলেম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বাছাই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করার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জন্যে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প্রতীক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ট্যান্ডেল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বা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ভিএনওআই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এর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টুল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ব্যবহার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করা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সুবিধাজনক</w:t>
      </w:r>
      <w:r w:rsidRPr="00AD4632">
        <w:rPr>
          <w:rFonts w:ascii="Mangal" w:eastAsia="Times New Roman" w:hAnsi="Mangal" w:cs="Mangal"/>
          <w:sz w:val="24"/>
          <w:szCs w:val="24"/>
        </w:rPr>
        <w:t>।</w:t>
      </w:r>
    </w:p>
    <w:p w:rsidR="00AD4632" w:rsidRPr="00AD4632" w:rsidRDefault="00AD4632" w:rsidP="00AD4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1" w:history="1">
        <w:r w:rsidRPr="00AD4632">
          <w:rPr>
            <w:rFonts w:ascii="Vrinda" w:eastAsia="Times New Roman" w:hAnsi="Vrinda" w:cs="Vrinda"/>
            <w:b/>
            <w:bCs/>
            <w:color w:val="0000FF"/>
            <w:sz w:val="24"/>
            <w:szCs w:val="24"/>
            <w:u w:val="single"/>
          </w:rPr>
          <w:t>সারাতভ</w:t>
        </w:r>
        <w:r w:rsidRPr="00AD4632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 xml:space="preserve"> </w:t>
        </w:r>
        <w:r w:rsidRPr="00AD4632">
          <w:rPr>
            <w:rFonts w:ascii="Vrinda" w:eastAsia="Times New Roman" w:hAnsi="Vrinda" w:cs="Vrinda"/>
            <w:b/>
            <w:bCs/>
            <w:color w:val="0000FF"/>
            <w:sz w:val="24"/>
            <w:szCs w:val="24"/>
            <w:u w:val="single"/>
          </w:rPr>
          <w:t>ইউনিভার্সিটি</w:t>
        </w:r>
        <w:r w:rsidRPr="00AD4632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 xml:space="preserve"> </w:t>
        </w:r>
        <w:r w:rsidRPr="00AD4632">
          <w:rPr>
            <w:rFonts w:ascii="Vrinda" w:eastAsia="Times New Roman" w:hAnsi="Vrinda" w:cs="Vrinda"/>
            <w:b/>
            <w:bCs/>
            <w:color w:val="0000FF"/>
            <w:sz w:val="24"/>
            <w:szCs w:val="24"/>
            <w:u w:val="single"/>
          </w:rPr>
          <w:t>অনলাইন</w:t>
        </w:r>
        <w:r w:rsidRPr="00AD4632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 xml:space="preserve"> </w:t>
        </w:r>
        <w:r w:rsidRPr="00AD4632">
          <w:rPr>
            <w:rFonts w:ascii="Vrinda" w:eastAsia="Times New Roman" w:hAnsi="Vrinda" w:cs="Vrinda"/>
            <w:b/>
            <w:bCs/>
            <w:color w:val="0000FF"/>
            <w:sz w:val="24"/>
            <w:szCs w:val="24"/>
            <w:u w:val="single"/>
          </w:rPr>
          <w:t>জাজ</w:t>
        </w:r>
      </w:hyperlink>
      <w:r w:rsidRPr="00AD463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এই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রাশান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জাজটিতে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মাত্র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৫০০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এর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মতো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প্রবলেম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আছে।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কিন্তু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প্রতিটা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প্রবলেমই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মানসম্মত।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একেবারে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নতুনদের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জন্যে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উপযোগী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নয়</w:t>
      </w:r>
      <w:r w:rsidRPr="00AD4632">
        <w:rPr>
          <w:rFonts w:ascii="Mangal" w:eastAsia="Times New Roman" w:hAnsi="Mangal" w:cs="Mangal"/>
          <w:sz w:val="24"/>
          <w:szCs w:val="24"/>
        </w:rPr>
        <w:t>।</w:t>
      </w:r>
    </w:p>
    <w:p w:rsidR="00AD4632" w:rsidRPr="00AD4632" w:rsidRDefault="00AD4632" w:rsidP="00AD4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2" w:history="1">
        <w:r w:rsidRPr="00AD4632">
          <w:rPr>
            <w:rFonts w:ascii="Vrinda" w:eastAsia="Times New Roman" w:hAnsi="Vrinda" w:cs="Vrinda"/>
            <w:b/>
            <w:bCs/>
            <w:color w:val="0000FF"/>
            <w:sz w:val="24"/>
            <w:szCs w:val="24"/>
            <w:u w:val="single"/>
          </w:rPr>
          <w:t>হুয়াজহং</w:t>
        </w:r>
        <w:r w:rsidRPr="00AD4632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 xml:space="preserve"> </w:t>
        </w:r>
        <w:r w:rsidRPr="00AD4632">
          <w:rPr>
            <w:rFonts w:ascii="Vrinda" w:eastAsia="Times New Roman" w:hAnsi="Vrinda" w:cs="Vrinda"/>
            <w:b/>
            <w:bCs/>
            <w:color w:val="0000FF"/>
            <w:sz w:val="24"/>
            <w:szCs w:val="24"/>
            <w:u w:val="single"/>
          </w:rPr>
          <w:t>ইউনিভার্সিটি</w:t>
        </w:r>
        <w:r w:rsidRPr="00AD4632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 xml:space="preserve"> </w:t>
        </w:r>
        <w:r w:rsidRPr="00AD4632">
          <w:rPr>
            <w:rFonts w:ascii="Vrinda" w:eastAsia="Times New Roman" w:hAnsi="Vrinda" w:cs="Vrinda"/>
            <w:b/>
            <w:bCs/>
            <w:color w:val="0000FF"/>
            <w:sz w:val="24"/>
            <w:szCs w:val="24"/>
            <w:u w:val="single"/>
          </w:rPr>
          <w:t>অফ</w:t>
        </w:r>
        <w:r w:rsidRPr="00AD4632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 xml:space="preserve"> </w:t>
        </w:r>
        <w:r w:rsidRPr="00AD4632">
          <w:rPr>
            <w:rFonts w:ascii="Vrinda" w:eastAsia="Times New Roman" w:hAnsi="Vrinda" w:cs="Vrinda"/>
            <w:b/>
            <w:bCs/>
            <w:color w:val="0000FF"/>
            <w:sz w:val="24"/>
            <w:szCs w:val="24"/>
            <w:u w:val="single"/>
          </w:rPr>
          <w:t>সায়েন্স</w:t>
        </w:r>
        <w:r w:rsidRPr="00AD4632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 xml:space="preserve"> </w:t>
        </w:r>
        <w:r w:rsidRPr="00AD4632">
          <w:rPr>
            <w:rFonts w:ascii="Vrinda" w:eastAsia="Times New Roman" w:hAnsi="Vrinda" w:cs="Vrinda"/>
            <w:b/>
            <w:bCs/>
            <w:color w:val="0000FF"/>
            <w:sz w:val="24"/>
            <w:szCs w:val="24"/>
            <w:u w:val="single"/>
          </w:rPr>
          <w:t>অ্যান্ড</w:t>
        </w:r>
        <w:r w:rsidRPr="00AD4632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 xml:space="preserve"> </w:t>
        </w:r>
        <w:r w:rsidRPr="00AD4632">
          <w:rPr>
            <w:rFonts w:ascii="Vrinda" w:eastAsia="Times New Roman" w:hAnsi="Vrinda" w:cs="Vrinda"/>
            <w:b/>
            <w:bCs/>
            <w:color w:val="0000FF"/>
            <w:sz w:val="24"/>
            <w:szCs w:val="24"/>
            <w:u w:val="single"/>
          </w:rPr>
          <w:t>টেকনলজি</w:t>
        </w:r>
        <w:r w:rsidRPr="00AD4632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 xml:space="preserve"> </w:t>
        </w:r>
        <w:r w:rsidRPr="00AD4632">
          <w:rPr>
            <w:rFonts w:ascii="Vrinda" w:eastAsia="Times New Roman" w:hAnsi="Vrinda" w:cs="Vrinda"/>
            <w:b/>
            <w:bCs/>
            <w:color w:val="0000FF"/>
            <w:sz w:val="24"/>
            <w:szCs w:val="24"/>
            <w:u w:val="single"/>
          </w:rPr>
          <w:t>ওরফে</w:t>
        </w:r>
        <w:r w:rsidRPr="00AD4632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 xml:space="preserve"> </w:t>
        </w:r>
        <w:r w:rsidRPr="00AD4632">
          <w:rPr>
            <w:rFonts w:ascii="Vrinda" w:eastAsia="Times New Roman" w:hAnsi="Vrinda" w:cs="Vrinda"/>
            <w:b/>
            <w:bCs/>
            <w:color w:val="0000FF"/>
            <w:sz w:val="24"/>
            <w:szCs w:val="24"/>
            <w:u w:val="single"/>
          </w:rPr>
          <w:t>হাস্ট</w:t>
        </w:r>
      </w:hyperlink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এই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সাইটের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সবচে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আকর্ষণীয়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দিক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হচ্ছে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ভার্চুয়াল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জাজ।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এর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বিশেষত্ব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হচ্ছে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বিভিন্ন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জনপ্রিয়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অনলাইন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জাজের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প্রবলেম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নিয়ে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ভার্চুয়াল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কনটেস্ট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করা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যায়</w:t>
      </w:r>
      <w:r w:rsidRPr="00AD4632">
        <w:rPr>
          <w:rFonts w:ascii="Mangal" w:eastAsia="Times New Roman" w:hAnsi="Mangal" w:cs="Mangal"/>
          <w:sz w:val="24"/>
          <w:szCs w:val="24"/>
        </w:rPr>
        <w:t>।</w:t>
      </w:r>
    </w:p>
    <w:p w:rsidR="00AD4632" w:rsidRPr="00AD4632" w:rsidRDefault="00AD4632" w:rsidP="00AD4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3" w:history="1">
        <w:r w:rsidRPr="00AD4632">
          <w:rPr>
            <w:rFonts w:ascii="Vrinda" w:eastAsia="Times New Roman" w:hAnsi="Vrinda" w:cs="Vrinda"/>
            <w:b/>
            <w:bCs/>
            <w:color w:val="0000FF"/>
            <w:sz w:val="24"/>
            <w:szCs w:val="24"/>
            <w:u w:val="single"/>
          </w:rPr>
          <w:t>টাইমাস</w:t>
        </w:r>
        <w:r w:rsidRPr="00AD4632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 xml:space="preserve"> </w:t>
        </w:r>
        <w:r w:rsidRPr="00AD4632">
          <w:rPr>
            <w:rFonts w:ascii="Vrinda" w:eastAsia="Times New Roman" w:hAnsi="Vrinda" w:cs="Vrinda"/>
            <w:b/>
            <w:bCs/>
            <w:color w:val="0000FF"/>
            <w:sz w:val="24"/>
            <w:szCs w:val="24"/>
            <w:u w:val="single"/>
          </w:rPr>
          <w:t>অনলাইন</w:t>
        </w:r>
        <w:r w:rsidRPr="00AD4632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 xml:space="preserve"> </w:t>
        </w:r>
        <w:r w:rsidRPr="00AD4632">
          <w:rPr>
            <w:rFonts w:ascii="Vrinda" w:eastAsia="Times New Roman" w:hAnsi="Vrinda" w:cs="Vrinda"/>
            <w:b/>
            <w:bCs/>
            <w:color w:val="0000FF"/>
            <w:sz w:val="24"/>
            <w:szCs w:val="24"/>
            <w:u w:val="single"/>
          </w:rPr>
          <w:t>জাজ</w:t>
        </w:r>
      </w:hyperlink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আরেকটি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রাশান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জাজ।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মূলত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রাশান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কনটেস্টের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প্রবলেম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আছে</w:t>
      </w:r>
      <w:r w:rsidRPr="00AD4632">
        <w:rPr>
          <w:rFonts w:ascii="Mangal" w:eastAsia="Times New Roman" w:hAnsi="Mangal" w:cs="Mangal"/>
          <w:sz w:val="24"/>
          <w:szCs w:val="24"/>
        </w:rPr>
        <w:t>।</w:t>
      </w:r>
    </w:p>
    <w:p w:rsidR="00AD4632" w:rsidRPr="00AD4632" w:rsidRDefault="00AD4632" w:rsidP="00AD4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632">
        <w:rPr>
          <w:rFonts w:ascii="Vrinda" w:eastAsia="Times New Roman" w:hAnsi="Vrinda" w:cs="Vrinda"/>
          <w:sz w:val="24"/>
          <w:szCs w:val="24"/>
        </w:rPr>
        <w:t>সাধারণত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কিছু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অনলাইন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জাজে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সমস্যাগুলো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বিষয়ভিত্তিক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কিছু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ক্যাটাগরিতে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ভাগ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করা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থাকে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D4632">
        <w:rPr>
          <w:rFonts w:ascii="Vrinda" w:eastAsia="Times New Roman" w:hAnsi="Vrinda" w:cs="Vrinda"/>
          <w:sz w:val="24"/>
          <w:szCs w:val="24"/>
        </w:rPr>
        <w:t>যেমন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USACO, LightOJ (</w:t>
      </w:r>
      <w:r w:rsidRPr="00AD4632">
        <w:rPr>
          <w:rFonts w:ascii="Vrinda" w:eastAsia="Times New Roman" w:hAnsi="Vrinda" w:cs="Vrinda"/>
          <w:sz w:val="24"/>
          <w:szCs w:val="24"/>
        </w:rPr>
        <w:t>দেখতে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হলে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রেজিস্ট্রেশন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করতে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হবে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AD4632">
        <w:rPr>
          <w:rFonts w:ascii="Vrinda" w:eastAsia="Times New Roman" w:hAnsi="Vrinda" w:cs="Vrinda"/>
          <w:sz w:val="24"/>
          <w:szCs w:val="24"/>
        </w:rPr>
        <w:t>ইত্যাদি।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এ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ধরণের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কোন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জাজ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থেকে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একটা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বিষয়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নির্বাচন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করে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বিষয়ের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সমস্যাগুলো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পরপর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সমাধান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করা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যেতে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পারে</w:t>
      </w:r>
      <w:r w:rsidRPr="00AD4632">
        <w:rPr>
          <w:rFonts w:ascii="Mangal" w:eastAsia="Times New Roman" w:hAnsi="Mangal" w:cs="Mangal"/>
          <w:sz w:val="24"/>
          <w:szCs w:val="24"/>
        </w:rPr>
        <w:t>।</w:t>
      </w:r>
    </w:p>
    <w:p w:rsidR="00AD4632" w:rsidRPr="00AD4632" w:rsidRDefault="00AD4632" w:rsidP="00AD4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632">
        <w:rPr>
          <w:rFonts w:ascii="Vrinda" w:eastAsia="Times New Roman" w:hAnsi="Vrinda" w:cs="Vrinda"/>
          <w:sz w:val="24"/>
          <w:szCs w:val="24"/>
        </w:rPr>
        <w:t>আরো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কিছু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ভাল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প্র্যাকটিস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সাইট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আর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ব্লগ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এর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খোঁজ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পাওয়া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যাবে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24" w:history="1">
        <w:r w:rsidRPr="00AD4632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এখানে</w:t>
        </w:r>
      </w:hyperlink>
      <w:r w:rsidRPr="00AD4632">
        <w:rPr>
          <w:rFonts w:ascii="Mangal" w:eastAsia="Times New Roman" w:hAnsi="Mangal" w:cs="Mangal"/>
          <w:sz w:val="24"/>
          <w:szCs w:val="24"/>
        </w:rPr>
        <w:t>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এছাড়া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প্রোগ্রামিং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বিষয়ক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ভাল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কিছু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বই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এর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সংগ্রহ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আছে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25" w:history="1">
        <w:r w:rsidRPr="00AD4632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এখানে</w:t>
        </w:r>
      </w:hyperlink>
      <w:r w:rsidRPr="00AD4632">
        <w:rPr>
          <w:rFonts w:ascii="Mangal" w:eastAsia="Times New Roman" w:hAnsi="Mangal" w:cs="Mangal"/>
          <w:sz w:val="24"/>
          <w:szCs w:val="24"/>
        </w:rPr>
        <w:t>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যেকোন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ধরেণের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সমস্যার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সম্মুখীন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হলে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সাহায্য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চাইতে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r w:rsidRPr="00AD4632">
        <w:rPr>
          <w:rFonts w:ascii="Vrinda" w:eastAsia="Times New Roman" w:hAnsi="Vrinda" w:cs="Vrinda"/>
          <w:sz w:val="24"/>
          <w:szCs w:val="24"/>
        </w:rPr>
        <w:t>কোন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প্রশ্ন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থাকলে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জিজ্ঞাসা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করতে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যোগ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দাও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ইনফরমেটিক্স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অলিম্পিয়াডের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অফিশিয়াল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26" w:history="1">
        <w:r w:rsidRPr="00AD4632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ফেসবুক</w:t>
        </w:r>
        <w:r w:rsidRPr="00AD46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AD4632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গ্রুপে</w:t>
        </w:r>
      </w:hyperlink>
      <w:r w:rsidRPr="00AD4632">
        <w:rPr>
          <w:rFonts w:ascii="Mangal" w:eastAsia="Times New Roman" w:hAnsi="Mangal" w:cs="Mangal"/>
          <w:sz w:val="24"/>
          <w:szCs w:val="24"/>
        </w:rPr>
        <w:t>।</w:t>
      </w:r>
    </w:p>
    <w:p w:rsidR="00AD4632" w:rsidRPr="00AD4632" w:rsidRDefault="00AD4632" w:rsidP="00AD4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632">
        <w:rPr>
          <w:rFonts w:ascii="Vrinda" w:eastAsia="Times New Roman" w:hAnsi="Vrinda" w:cs="Vrinda"/>
          <w:sz w:val="24"/>
          <w:szCs w:val="24"/>
        </w:rPr>
        <w:t>শেষ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কিছু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কথা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বলে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লেখাটা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শেষ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করব।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জাতীয়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প্রতীযোগীতায়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ভাল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করতে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হলে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অনুশীলনের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কোন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বিকল্প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নেই।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তাই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D4632">
        <w:rPr>
          <w:rFonts w:ascii="Vrinda" w:eastAsia="Times New Roman" w:hAnsi="Vrinda" w:cs="Vrinda"/>
          <w:sz w:val="24"/>
          <w:szCs w:val="24"/>
        </w:rPr>
        <w:t>নিয়মিত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অনুশীলন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করে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যাও।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তোমাদের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মধ্যে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যারা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জাতীয়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অলিম্পিয়াডে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অংশ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নিতে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পারছ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না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D4632">
        <w:rPr>
          <w:rFonts w:ascii="Vrinda" w:eastAsia="Times New Roman" w:hAnsi="Vrinda" w:cs="Vrinda"/>
          <w:sz w:val="24"/>
          <w:szCs w:val="24"/>
        </w:rPr>
        <w:t>তারাও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এই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লেখাগুলো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পড়ে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পরবর্তী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বছরের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জন্যে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প্রস্তুতি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শুরু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করে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দিতে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পারো</w:t>
      </w:r>
      <w:r w:rsidRPr="00AD4632">
        <w:rPr>
          <w:rFonts w:ascii="Mangal" w:eastAsia="Times New Roman" w:hAnsi="Mangal" w:cs="Mangal"/>
          <w:sz w:val="24"/>
          <w:szCs w:val="24"/>
        </w:rPr>
        <w:t>।</w:t>
      </w:r>
    </w:p>
    <w:p w:rsidR="00AD4632" w:rsidRPr="00AD4632" w:rsidRDefault="00AD4632" w:rsidP="00AD4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632">
        <w:rPr>
          <w:rFonts w:ascii="Vrinda" w:eastAsia="Times New Roman" w:hAnsi="Vrinda" w:cs="Vrinda"/>
          <w:sz w:val="24"/>
          <w:szCs w:val="24"/>
        </w:rPr>
        <w:t>সবার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জন্যে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শুভকামনা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রইল।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জয়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হোক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প্রোগ্রামিং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এর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D4632" w:rsidRPr="00AD4632" w:rsidRDefault="00AD4632" w:rsidP="00AD4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4632" w:rsidRPr="00AD4632" w:rsidRDefault="00AD4632" w:rsidP="00AD4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7" w:history="1">
        <w:r w:rsidRPr="00AD46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ioi</w:t>
        </w:r>
      </w:hyperlink>
    </w:p>
    <w:p w:rsidR="00AD4632" w:rsidRPr="00AD4632" w:rsidRDefault="00AD4632" w:rsidP="00AD4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8" w:history="1">
        <w:r w:rsidRPr="00AD46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bdoi</w:t>
        </w:r>
      </w:hyperlink>
    </w:p>
    <w:p w:rsidR="00AD4632" w:rsidRPr="00AD4632" w:rsidRDefault="00AD4632" w:rsidP="00AD4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4632" w:rsidRPr="00AD4632" w:rsidRDefault="00AD4632" w:rsidP="00AD4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1057275" cy="1057275"/>
            <wp:effectExtent l="19050" t="0" r="9525" b="0"/>
            <wp:docPr id="1" name="Picture 1" descr="http://www.progkriya.org/images/author/labib.jpeg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progkriya.org/images/author/labib.jpeg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05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4632" w:rsidRPr="00AD4632" w:rsidRDefault="00AD4632" w:rsidP="00AD46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4632">
        <w:rPr>
          <w:rFonts w:ascii="Vrinda" w:eastAsia="Times New Roman" w:hAnsi="Vrinda" w:cs="Vrinda"/>
          <w:b/>
          <w:bCs/>
          <w:sz w:val="24"/>
          <w:szCs w:val="24"/>
        </w:rPr>
        <w:t>লাবীব</w:t>
      </w:r>
      <w:r w:rsidRPr="00AD46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b/>
          <w:bCs/>
          <w:sz w:val="24"/>
          <w:szCs w:val="24"/>
        </w:rPr>
        <w:t>রশিদ</w:t>
      </w:r>
    </w:p>
    <w:p w:rsidR="00AD4632" w:rsidRPr="00AD4632" w:rsidRDefault="00AD4632" w:rsidP="00AD4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632">
        <w:rPr>
          <w:rFonts w:ascii="Vrinda" w:eastAsia="Times New Roman" w:hAnsi="Vrinda" w:cs="Vrinda"/>
          <w:sz w:val="24"/>
          <w:szCs w:val="24"/>
        </w:rPr>
        <w:t>অস্ট্রেলিয়াতে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অনুষ্ঠিত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২০১৩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আন্তর্জাতিক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ইনফরমেটিক্স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অলিম্পিয়াডে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অংশগ্রহণকারী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বাংলাদেশ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দলের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4632">
        <w:rPr>
          <w:rFonts w:ascii="Vrinda" w:eastAsia="Times New Roman" w:hAnsi="Vrinda" w:cs="Vrinda"/>
          <w:sz w:val="24"/>
          <w:szCs w:val="24"/>
        </w:rPr>
        <w:t>সদস্য।</w:t>
      </w:r>
      <w:r w:rsidRPr="00AD4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D4632" w:rsidRPr="00AD4632" w:rsidRDefault="00AD4632" w:rsidP="00AD4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>
            <wp:extent cx="1600200" cy="1571625"/>
            <wp:effectExtent l="19050" t="0" r="0" b="0"/>
            <wp:docPr id="2" name="Picture 2" descr="http://www.progkriya.org/images/facebook.png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progkriya.org/images/facebook.png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57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476250" cy="381000"/>
            <wp:effectExtent l="19050" t="0" r="0" b="0"/>
            <wp:docPr id="3" name="Picture 3" descr="http://www.progkriya.org/images/twitter.png">
              <a:hlinkClick xmlns:a="http://schemas.openxmlformats.org/drawingml/2006/main" r:id="rId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progkriya.org/images/twitter.png">
                      <a:hlinkClick r:id="rId3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476250" cy="476250"/>
            <wp:effectExtent l="0" t="0" r="0" b="0"/>
            <wp:docPr id="4" name="Picture 4" descr="http://www.progkriya.org/images/email.png">
              <a:hlinkClick xmlns:a="http://schemas.openxmlformats.org/drawingml/2006/main" r:id="rId3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progkriya.org/images/email.png">
                      <a:hlinkClick r:id="rId3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4632" w:rsidRPr="00AD4632" w:rsidRDefault="00AD4632" w:rsidP="00AD4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123950" cy="276225"/>
            <wp:effectExtent l="19050" t="0" r="0" b="0"/>
            <wp:docPr id="5" name="Picture 5" descr="http://www.progkriya.org/images/copyright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progkriya.org/images/copyright3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4243" w:rsidRDefault="00AD4632"/>
    <w:sectPr w:rsidR="00A34243" w:rsidSect="00766C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0474CB"/>
    <w:multiLevelType w:val="multilevel"/>
    <w:tmpl w:val="E208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/>
  <w:rsids>
    <w:rsidRoot w:val="00AD4632"/>
    <w:rsid w:val="00572A5D"/>
    <w:rsid w:val="00766C81"/>
    <w:rsid w:val="00AD4632"/>
    <w:rsid w:val="00DB5E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6C81"/>
  </w:style>
  <w:style w:type="paragraph" w:styleId="Heading2">
    <w:name w:val="heading 2"/>
    <w:basedOn w:val="Normal"/>
    <w:link w:val="Heading2Char"/>
    <w:uiPriority w:val="9"/>
    <w:qFormat/>
    <w:rsid w:val="00AD46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rsid w:val="00AD463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D463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AD463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D46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D463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D463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46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463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26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45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1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75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19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74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0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293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05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60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76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hafaetsplanet.com/planetcoding" TargetMode="External"/><Relationship Id="rId13" Type="http://schemas.openxmlformats.org/officeDocument/2006/relationships/hyperlink" Target="http://uhunt.felix-halim.net/" TargetMode="External"/><Relationship Id="rId18" Type="http://schemas.openxmlformats.org/officeDocument/2006/relationships/hyperlink" Target="http://topcoder.com/tc" TargetMode="External"/><Relationship Id="rId26" Type="http://schemas.openxmlformats.org/officeDocument/2006/relationships/hyperlink" Target="https://www.facebook.com/groups/bdoifamily/" TargetMode="External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://acm.sgu.ru/" TargetMode="External"/><Relationship Id="rId34" Type="http://schemas.openxmlformats.org/officeDocument/2006/relationships/image" Target="media/image3.png"/><Relationship Id="rId7" Type="http://schemas.openxmlformats.org/officeDocument/2006/relationships/hyperlink" Target="http://community.topcoder.com/tc?module=Static&amp;d1=tutorials&amp;d2=alg_index" TargetMode="External"/><Relationship Id="rId12" Type="http://schemas.openxmlformats.org/officeDocument/2006/relationships/hyperlink" Target="http://uva.onlinejudge.org" TargetMode="External"/><Relationship Id="rId17" Type="http://schemas.openxmlformats.org/officeDocument/2006/relationships/hyperlink" Target="http://hsin.hr/coci/" TargetMode="External"/><Relationship Id="rId25" Type="http://schemas.openxmlformats.org/officeDocument/2006/relationships/hyperlink" Target="https://sites.google.com/site/mathprogrammingbooks/" TargetMode="External"/><Relationship Id="rId33" Type="http://schemas.openxmlformats.org/officeDocument/2006/relationships/hyperlink" Target="http://twitter.com/progkriya/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cerberus.delos.com:790/usacogate" TargetMode="External"/><Relationship Id="rId20" Type="http://schemas.openxmlformats.org/officeDocument/2006/relationships/hyperlink" Target="http://www.progkriya.org/gyan/spoj.com" TargetMode="External"/><Relationship Id="rId29" Type="http://schemas.openxmlformats.org/officeDocument/2006/relationships/hyperlink" Target="http://www.progkriya.org/gyan/national-preparation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dl.dropboxusercontent.com/u/98224021/pdfs/CompetitiveProgramming%201.pdf" TargetMode="External"/><Relationship Id="rId11" Type="http://schemas.openxmlformats.org/officeDocument/2006/relationships/hyperlink" Target="http://www.shafaetsplanet.com/planetcoding/?p=1400" TargetMode="External"/><Relationship Id="rId24" Type="http://schemas.openxmlformats.org/officeDocument/2006/relationships/hyperlink" Target="http://www.progkriya.org/links/" TargetMode="External"/><Relationship Id="rId32" Type="http://schemas.openxmlformats.org/officeDocument/2006/relationships/image" Target="media/image2.png"/><Relationship Id="rId37" Type="http://schemas.openxmlformats.org/officeDocument/2006/relationships/image" Target="media/image5.png"/><Relationship Id="rId5" Type="http://schemas.openxmlformats.org/officeDocument/2006/relationships/hyperlink" Target="https://drive.google.com/folderview?id=0B0hbt4F8Y1nyWUxnTlVYNlNmTGM&amp;usp=sharing" TargetMode="External"/><Relationship Id="rId15" Type="http://schemas.openxmlformats.org/officeDocument/2006/relationships/hyperlink" Target="http://lightoj.com" TargetMode="External"/><Relationship Id="rId23" Type="http://schemas.openxmlformats.org/officeDocument/2006/relationships/hyperlink" Target="http://acm.timus.ru" TargetMode="External"/><Relationship Id="rId28" Type="http://schemas.openxmlformats.org/officeDocument/2006/relationships/hyperlink" Target="http://www.progkriya.org/tag/bdoi" TargetMode="External"/><Relationship Id="rId36" Type="http://schemas.openxmlformats.org/officeDocument/2006/relationships/image" Target="media/image4.png"/><Relationship Id="rId10" Type="http://schemas.openxmlformats.org/officeDocument/2006/relationships/hyperlink" Target="http://www.progkriya.org/gyan/" TargetMode="External"/><Relationship Id="rId19" Type="http://schemas.openxmlformats.org/officeDocument/2006/relationships/hyperlink" Target="http://www.progkriya.org/gyan/codechef.com" TargetMode="External"/><Relationship Id="rId31" Type="http://schemas.openxmlformats.org/officeDocument/2006/relationships/hyperlink" Target="http://facebook.com/progkriy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ites.google.com/site/smilitude/" TargetMode="External"/><Relationship Id="rId14" Type="http://schemas.openxmlformats.org/officeDocument/2006/relationships/hyperlink" Target="http://codeforces.com" TargetMode="External"/><Relationship Id="rId22" Type="http://schemas.openxmlformats.org/officeDocument/2006/relationships/hyperlink" Target="http://acm.hust.edu.cn/vjudge/toIndex.action" TargetMode="External"/><Relationship Id="rId27" Type="http://schemas.openxmlformats.org/officeDocument/2006/relationships/hyperlink" Target="http://www.progkriya.org/tag/ioi" TargetMode="External"/><Relationship Id="rId30" Type="http://schemas.openxmlformats.org/officeDocument/2006/relationships/image" Target="media/image1.jpeg"/><Relationship Id="rId35" Type="http://schemas.openxmlformats.org/officeDocument/2006/relationships/hyperlink" Target="mailto:mailbox@progkriya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1073</Words>
  <Characters>6121</Characters>
  <Application>Microsoft Office Word</Application>
  <DocSecurity>0</DocSecurity>
  <Lines>51</Lines>
  <Paragraphs>14</Paragraphs>
  <ScaleCrop>false</ScaleCrop>
  <Company/>
  <LinksUpToDate>false</LinksUpToDate>
  <CharactersWithSpaces>7180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 Krishnow</dc:creator>
  <cp:lastModifiedBy>Sree Krishnow</cp:lastModifiedBy>
  <cp:revision>1</cp:revision>
  <dcterms:created xsi:type="dcterms:W3CDTF">2015-05-25T04:52:00Z</dcterms:created>
  <dcterms:modified xsi:type="dcterms:W3CDTF">2015-05-25T04:53:00Z</dcterms:modified>
</cp:coreProperties>
</file>