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39E7B" w14:textId="02527826" w:rsidR="004B75EE" w:rsidRPr="00584D31" w:rsidRDefault="004B75EE" w:rsidP="004B75EE">
      <w:pPr>
        <w:jc w:val="center"/>
        <w:rPr>
          <w:rFonts w:cstheme="minorHAnsi"/>
          <w:b/>
          <w:bCs/>
          <w:sz w:val="36"/>
          <w:szCs w:val="36"/>
        </w:rPr>
      </w:pPr>
      <w:r w:rsidRPr="00584D31">
        <w:rPr>
          <w:rFonts w:cstheme="minorHAnsi"/>
          <w:b/>
          <w:bCs/>
          <w:sz w:val="36"/>
          <w:szCs w:val="36"/>
        </w:rPr>
        <w:t>-API Scavenger Hunt-</w:t>
      </w:r>
    </w:p>
    <w:p w14:paraId="690865BC" w14:textId="259ACE9B" w:rsidR="004B75EE" w:rsidRDefault="004B75EE" w:rsidP="004B75EE">
      <w:pPr>
        <w:jc w:val="center"/>
        <w:rPr>
          <w:rFonts w:cstheme="minorHAnsi"/>
          <w:b/>
          <w:bCs/>
          <w:sz w:val="32"/>
          <w:szCs w:val="32"/>
        </w:rPr>
      </w:pPr>
      <w:r w:rsidRPr="00584D31">
        <w:rPr>
          <w:rFonts w:cstheme="minorHAnsi"/>
          <w:b/>
          <w:bCs/>
          <w:sz w:val="32"/>
          <w:szCs w:val="32"/>
        </w:rPr>
        <w:t>-Assignment by Shounak Kulkarni (CUID – C56298850)-</w:t>
      </w:r>
    </w:p>
    <w:p w14:paraId="4BDB6F07" w14:textId="0862CC26" w:rsidR="00430CCD" w:rsidRPr="00584D31" w:rsidRDefault="00430CCD" w:rsidP="004B75EE">
      <w:pPr>
        <w:jc w:val="center"/>
        <w:rPr>
          <w:rFonts w:cstheme="minorHAnsi"/>
          <w:b/>
          <w:bCs/>
          <w:sz w:val="32"/>
          <w:szCs w:val="32"/>
        </w:rPr>
      </w:pPr>
      <w:hyperlink r:id="rId5" w:history="1">
        <w:r w:rsidRPr="00430CCD">
          <w:rPr>
            <w:rStyle w:val="Hyperlink"/>
            <w:rFonts w:cstheme="minorHAnsi"/>
            <w:b/>
            <w:bCs/>
            <w:sz w:val="32"/>
            <w:szCs w:val="32"/>
          </w:rPr>
          <w:t>https://github.com/ShounaKulkarni/api-scavenger-hunt</w:t>
        </w:r>
      </w:hyperlink>
    </w:p>
    <w:p w14:paraId="1062E04A" w14:textId="77777777" w:rsidR="006676C5" w:rsidRPr="00584D31" w:rsidRDefault="006676C5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3D170DAA" w14:textId="77777777" w:rsidR="006B1B0F" w:rsidRPr="00584D31" w:rsidRDefault="006B1B0F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57FA10E8" w14:textId="77777777" w:rsidR="006B1B0F" w:rsidRPr="00584D31" w:rsidRDefault="006B1B0F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303D12D0" w14:textId="77777777" w:rsidR="006B1B0F" w:rsidRPr="00584D31" w:rsidRDefault="006B1B0F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62FEE32A" w14:textId="77777777" w:rsidR="006B1B0F" w:rsidRPr="00584D31" w:rsidRDefault="006B1B0F" w:rsidP="004B75EE">
      <w:pPr>
        <w:jc w:val="center"/>
        <w:rPr>
          <w:rFonts w:cstheme="minorHAnsi"/>
          <w:b/>
          <w:bCs/>
          <w:sz w:val="32"/>
          <w:szCs w:val="32"/>
        </w:rPr>
      </w:pPr>
    </w:p>
    <w:p w14:paraId="37C9A863" w14:textId="5AA62B4B" w:rsidR="00BC2DFD" w:rsidRPr="00584D31" w:rsidRDefault="00D11CD4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Task1:</w:t>
      </w:r>
      <w:r w:rsidR="006676C5" w:rsidRPr="00584D31">
        <w:rPr>
          <w:rFonts w:cstheme="minorHAnsi"/>
          <w:sz w:val="32"/>
          <w:szCs w:val="32"/>
          <w:u w:val="single"/>
        </w:rPr>
        <w:t xml:space="preserve"> Solution.</w:t>
      </w:r>
    </w:p>
    <w:p w14:paraId="0DBE76CF" w14:textId="77777777" w:rsidR="006B1B0F" w:rsidRPr="00584D31" w:rsidRDefault="006B1B0F">
      <w:pPr>
        <w:rPr>
          <w:rFonts w:cstheme="minorHAnsi"/>
          <w:sz w:val="32"/>
          <w:szCs w:val="32"/>
        </w:rPr>
      </w:pPr>
    </w:p>
    <w:p w14:paraId="647AEC2A" w14:textId="02846D54" w:rsidR="00D11CD4" w:rsidRPr="00584D31" w:rsidRDefault="00021020" w:rsidP="00D11CD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color w:val="2D3B45"/>
          <w:sz w:val="32"/>
          <w:szCs w:val="32"/>
          <w:u w:val="single"/>
          <w:shd w:val="clear" w:color="auto" w:fill="FFFFFF"/>
        </w:rPr>
        <w:t xml:space="preserve">current weather for London, United Kingdom </w:t>
      </w:r>
      <w:r w:rsidR="00D11CD4" w:rsidRPr="00584D31">
        <w:rPr>
          <w:rFonts w:cstheme="minorHAnsi"/>
          <w:sz w:val="32"/>
          <w:szCs w:val="32"/>
          <w:u w:val="single"/>
        </w:rPr>
        <w:t xml:space="preserve">– </w:t>
      </w:r>
    </w:p>
    <w:p w14:paraId="10F2A7EB" w14:textId="77777777" w:rsidR="000F35FF" w:rsidRPr="00584D31" w:rsidRDefault="000F35FF" w:rsidP="000F35FF">
      <w:pPr>
        <w:pStyle w:val="ListParagraph"/>
        <w:rPr>
          <w:rFonts w:cstheme="minorHAnsi"/>
          <w:sz w:val="32"/>
          <w:szCs w:val="32"/>
          <w:u w:val="single"/>
        </w:rPr>
      </w:pPr>
    </w:p>
    <w:p w14:paraId="4612774B" w14:textId="13201814" w:rsidR="00021020" w:rsidRPr="00584D31" w:rsidRDefault="00021020" w:rsidP="00021020">
      <w:pPr>
        <w:pStyle w:val="ListParagraph"/>
        <w:rPr>
          <w:rFonts w:cstheme="minorHAnsi"/>
          <w:b/>
          <w:bCs/>
        </w:rPr>
      </w:pPr>
      <w:r w:rsidRPr="00584D31">
        <w:rPr>
          <w:rFonts w:cstheme="minorHAnsi"/>
          <w:b/>
          <w:bCs/>
          <w:color w:val="2D3B45"/>
          <w:shd w:val="clear" w:color="auto" w:fill="FFFFFF"/>
        </w:rPr>
        <w:t xml:space="preserve">Code &amp; output screenshot </w:t>
      </w:r>
      <w:r w:rsidRPr="00584D31">
        <w:rPr>
          <w:rFonts w:cstheme="minorHAnsi"/>
          <w:b/>
          <w:bCs/>
        </w:rPr>
        <w:t>–</w:t>
      </w:r>
    </w:p>
    <w:p w14:paraId="454E5B5C" w14:textId="421C584F" w:rsidR="00021020" w:rsidRPr="00584D31" w:rsidRDefault="00021020" w:rsidP="00021020">
      <w:pPr>
        <w:pStyle w:val="ListParagraph"/>
        <w:rPr>
          <w:rFonts w:cstheme="minorHAnsi"/>
          <w:b/>
          <w:bCs/>
        </w:rPr>
      </w:pPr>
      <w:r w:rsidRPr="00584D31">
        <w:rPr>
          <w:rFonts w:cstheme="minorHAnsi"/>
          <w:b/>
          <w:bCs/>
          <w:noProof/>
        </w:rPr>
        <w:drawing>
          <wp:inline distT="0" distB="0" distL="0" distR="0" wp14:anchorId="5474B49A" wp14:editId="74C8DFC4">
            <wp:extent cx="5731510" cy="2367280"/>
            <wp:effectExtent l="0" t="0" r="2540" b="0"/>
            <wp:docPr id="201924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44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8F78" w14:textId="0F835020" w:rsidR="00D11CD4" w:rsidRPr="00584D31" w:rsidRDefault="00D11CD4" w:rsidP="00021020">
      <w:pPr>
        <w:rPr>
          <w:rFonts w:cstheme="minorHAnsi"/>
        </w:rPr>
      </w:pPr>
    </w:p>
    <w:p w14:paraId="6406EC36" w14:textId="77777777" w:rsidR="001C2252" w:rsidRPr="00584D31" w:rsidRDefault="001C2252" w:rsidP="00021020">
      <w:pPr>
        <w:rPr>
          <w:rFonts w:cstheme="minorHAnsi"/>
        </w:rPr>
      </w:pPr>
    </w:p>
    <w:p w14:paraId="4B55A332" w14:textId="77777777" w:rsidR="001C2252" w:rsidRPr="00584D31" w:rsidRDefault="001C2252" w:rsidP="00021020">
      <w:pPr>
        <w:rPr>
          <w:rFonts w:cstheme="minorHAnsi"/>
        </w:rPr>
      </w:pPr>
    </w:p>
    <w:p w14:paraId="73DE21FB" w14:textId="77777777" w:rsidR="001C2252" w:rsidRPr="00584D31" w:rsidRDefault="001C2252" w:rsidP="00021020">
      <w:pPr>
        <w:rPr>
          <w:rFonts w:cstheme="minorHAnsi"/>
        </w:rPr>
      </w:pPr>
    </w:p>
    <w:p w14:paraId="1383BCE4" w14:textId="77777777" w:rsidR="001C2252" w:rsidRPr="00584D31" w:rsidRDefault="001C2252" w:rsidP="00021020">
      <w:pPr>
        <w:rPr>
          <w:rFonts w:cstheme="minorHAnsi"/>
        </w:rPr>
      </w:pPr>
    </w:p>
    <w:p w14:paraId="4A89CA46" w14:textId="77777777" w:rsidR="001C2252" w:rsidRPr="00584D31" w:rsidRDefault="001C2252" w:rsidP="00021020">
      <w:pPr>
        <w:rPr>
          <w:rFonts w:cstheme="minorHAnsi"/>
        </w:rPr>
      </w:pPr>
    </w:p>
    <w:p w14:paraId="5D915779" w14:textId="77777777" w:rsidR="001C2252" w:rsidRPr="00584D31" w:rsidRDefault="001C2252" w:rsidP="00021020">
      <w:pPr>
        <w:rPr>
          <w:rFonts w:cstheme="minorHAnsi"/>
        </w:rPr>
      </w:pPr>
    </w:p>
    <w:p w14:paraId="52D8B03E" w14:textId="77777777" w:rsidR="001C2252" w:rsidRPr="00584D31" w:rsidRDefault="001C2252" w:rsidP="00021020">
      <w:pPr>
        <w:rPr>
          <w:rFonts w:cstheme="minorHAnsi"/>
        </w:rPr>
      </w:pPr>
    </w:p>
    <w:p w14:paraId="72B321BB" w14:textId="77777777" w:rsidR="00AE46FF" w:rsidRPr="00584D31" w:rsidRDefault="00AE46FF" w:rsidP="00021020">
      <w:pPr>
        <w:rPr>
          <w:rFonts w:cstheme="minorHAnsi"/>
        </w:rPr>
      </w:pPr>
    </w:p>
    <w:p w14:paraId="143946CF" w14:textId="77777777" w:rsidR="001C2252" w:rsidRPr="00584D31" w:rsidRDefault="001C2252" w:rsidP="00021020">
      <w:pPr>
        <w:rPr>
          <w:rFonts w:cstheme="minorHAnsi"/>
        </w:rPr>
      </w:pPr>
    </w:p>
    <w:p w14:paraId="6D2432C8" w14:textId="0394B3FB" w:rsidR="00D11CD4" w:rsidRPr="00584D31" w:rsidRDefault="001C2252" w:rsidP="00D11CD4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color w:val="2D3B45"/>
          <w:sz w:val="32"/>
          <w:szCs w:val="32"/>
          <w:u w:val="single"/>
          <w:shd w:val="clear" w:color="auto" w:fill="FFFFFF"/>
        </w:rPr>
        <w:t xml:space="preserve">5-day forecast for Tokyo, Japan </w:t>
      </w:r>
      <w:r w:rsidR="00D11CD4" w:rsidRPr="00584D31">
        <w:rPr>
          <w:rFonts w:cstheme="minorHAnsi"/>
          <w:sz w:val="32"/>
          <w:szCs w:val="32"/>
          <w:u w:val="single"/>
        </w:rPr>
        <w:t>–</w:t>
      </w:r>
    </w:p>
    <w:p w14:paraId="66AD726C" w14:textId="77777777" w:rsidR="004E78F5" w:rsidRPr="00584D31" w:rsidRDefault="004E78F5" w:rsidP="004E78F5">
      <w:pPr>
        <w:pStyle w:val="ListParagraph"/>
        <w:rPr>
          <w:rFonts w:cstheme="minorHAnsi"/>
          <w:sz w:val="32"/>
          <w:szCs w:val="32"/>
          <w:u w:val="single"/>
        </w:rPr>
      </w:pPr>
    </w:p>
    <w:p w14:paraId="1F12398F" w14:textId="77777777" w:rsidR="00AD342C" w:rsidRPr="00584D31" w:rsidRDefault="001C2252" w:rsidP="001C2252">
      <w:pPr>
        <w:pStyle w:val="ListParagraph"/>
        <w:rPr>
          <w:rFonts w:cstheme="minorHAnsi"/>
          <w:b/>
          <w:bCs/>
        </w:rPr>
      </w:pPr>
      <w:r w:rsidRPr="00584D31">
        <w:rPr>
          <w:rFonts w:cstheme="minorHAnsi"/>
          <w:b/>
          <w:bCs/>
          <w:color w:val="2D3B45"/>
          <w:shd w:val="clear" w:color="auto" w:fill="FFFFFF"/>
        </w:rPr>
        <w:t xml:space="preserve">Code &amp; output screenshot </w:t>
      </w:r>
      <w:r w:rsidRPr="00584D31">
        <w:rPr>
          <w:rFonts w:cstheme="minorHAnsi"/>
          <w:b/>
          <w:bCs/>
        </w:rPr>
        <w:t>–</w:t>
      </w:r>
    </w:p>
    <w:p w14:paraId="1C58686B" w14:textId="415155C8" w:rsidR="001C2252" w:rsidRDefault="00E910D4" w:rsidP="001C2252">
      <w:pPr>
        <w:pStyle w:val="ListParagraph"/>
        <w:rPr>
          <w:rFonts w:cstheme="minorHAnsi"/>
        </w:rPr>
      </w:pPr>
      <w:r w:rsidRPr="00584D31">
        <w:rPr>
          <w:rFonts w:cstheme="minorHAnsi"/>
        </w:rPr>
        <w:t>I</w:t>
      </w:r>
      <w:r w:rsidRPr="00584D31">
        <w:rPr>
          <w:rFonts w:cstheme="minorHAnsi"/>
        </w:rPr>
        <w:t>t</w:t>
      </w:r>
      <w:r w:rsidRPr="00584D31">
        <w:rPr>
          <w:rFonts w:cstheme="minorHAnsi"/>
        </w:rPr>
        <w:t xml:space="preserve"> is</w:t>
      </w:r>
      <w:r w:rsidRPr="00584D31">
        <w:rPr>
          <w:rFonts w:cstheme="minorHAnsi"/>
        </w:rPr>
        <w:t xml:space="preserve"> not possible to display </w:t>
      </w:r>
      <w:r w:rsidR="00230BED" w:rsidRPr="00584D31">
        <w:rPr>
          <w:rFonts w:cstheme="minorHAnsi"/>
        </w:rPr>
        <w:t>5 day data</w:t>
      </w:r>
      <w:r w:rsidRPr="00584D31">
        <w:rPr>
          <w:rFonts w:cstheme="minorHAnsi"/>
        </w:rPr>
        <w:t xml:space="preserve"> all within a single screenshot.</w:t>
      </w:r>
      <w:r w:rsidR="00230BED" w:rsidRPr="00584D31">
        <w:rPr>
          <w:rFonts w:cstheme="minorHAnsi"/>
        </w:rPr>
        <w:t xml:space="preserve"> </w:t>
      </w:r>
      <w:r w:rsidR="00230BED" w:rsidRPr="00584D31">
        <w:rPr>
          <w:rFonts w:cstheme="minorHAnsi"/>
        </w:rPr>
        <w:t xml:space="preserve">However, I have compiled the entire output into an HTML file titled </w:t>
      </w:r>
      <w:r w:rsidR="00230BED" w:rsidRPr="00584D31">
        <w:rPr>
          <w:rFonts w:cstheme="minorHAnsi"/>
          <w:b/>
          <w:bCs/>
        </w:rPr>
        <w:t>task1.html</w:t>
      </w:r>
      <w:r w:rsidR="00230BED" w:rsidRPr="00584D31">
        <w:rPr>
          <w:rFonts w:cstheme="minorHAnsi"/>
        </w:rPr>
        <w:t xml:space="preserve"> </w:t>
      </w:r>
      <w:r w:rsidR="00230BED" w:rsidRPr="00584D31">
        <w:rPr>
          <w:rFonts w:cstheme="minorHAnsi"/>
        </w:rPr>
        <w:t xml:space="preserve">below. </w:t>
      </w:r>
      <w:r w:rsidR="00AE3C23">
        <w:rPr>
          <w:rFonts w:cstheme="minorHAnsi"/>
        </w:rPr>
        <w:t>T</w:t>
      </w:r>
      <w:r w:rsidR="00230BED" w:rsidRPr="00584D31">
        <w:rPr>
          <w:rFonts w:cstheme="minorHAnsi"/>
        </w:rPr>
        <w:t>he complete output is also accessible through a Jupyter Notebook file on GitHub. The link to this repository is provided on the first page of t</w:t>
      </w:r>
      <w:r w:rsidR="00230BED" w:rsidRPr="00584D31">
        <w:rPr>
          <w:rFonts w:cstheme="minorHAnsi"/>
        </w:rPr>
        <w:t xml:space="preserve">his </w:t>
      </w:r>
      <w:r w:rsidR="00230BED" w:rsidRPr="00584D31">
        <w:rPr>
          <w:rFonts w:cstheme="minorHAnsi"/>
        </w:rPr>
        <w:t>document.</w:t>
      </w:r>
    </w:p>
    <w:p w14:paraId="2EE20D44" w14:textId="200A62F6" w:rsidR="00ED29B5" w:rsidRPr="00584D31" w:rsidRDefault="00ED29B5" w:rsidP="001C2252">
      <w:pPr>
        <w:pStyle w:val="ListParagraph"/>
        <w:rPr>
          <w:rFonts w:cstheme="minorHAnsi"/>
        </w:rPr>
      </w:pPr>
      <w:r>
        <w:rPr>
          <w:rFonts w:cstheme="minorHAnsi"/>
        </w:rPr>
        <w:object w:dxaOrig="1020" w:dyaOrig="817" w14:anchorId="498332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1.05pt;height:41pt" o:ole="">
            <v:imagedata r:id="rId7" o:title=""/>
          </v:shape>
          <o:OLEObject Type="Embed" ProgID="Package" ShapeID="_x0000_i1028" DrawAspect="Content" ObjectID="_1760798529" r:id="rId8"/>
        </w:object>
      </w:r>
    </w:p>
    <w:p w14:paraId="78678DBA" w14:textId="77777777" w:rsidR="009C2AAE" w:rsidRPr="00584D31" w:rsidRDefault="009C2AAE" w:rsidP="009C2AAE">
      <w:pPr>
        <w:pStyle w:val="ListParagraph"/>
        <w:rPr>
          <w:rFonts w:cstheme="minorHAnsi"/>
        </w:rPr>
      </w:pPr>
    </w:p>
    <w:p w14:paraId="446093D0" w14:textId="06E54179" w:rsidR="003102E6" w:rsidRPr="00584D31" w:rsidRDefault="001C2252" w:rsidP="008A5982">
      <w:pPr>
        <w:pStyle w:val="ListParagraph"/>
        <w:rPr>
          <w:rFonts w:cstheme="minorHAnsi"/>
        </w:rPr>
      </w:pPr>
      <w:r w:rsidRPr="00584D31">
        <w:rPr>
          <w:rFonts w:cstheme="minorHAnsi"/>
          <w:noProof/>
        </w:rPr>
        <w:drawing>
          <wp:inline distT="0" distB="0" distL="0" distR="0" wp14:anchorId="2EA65740" wp14:editId="431DEBF0">
            <wp:extent cx="5731510" cy="3767455"/>
            <wp:effectExtent l="0" t="0" r="2540" b="4445"/>
            <wp:docPr id="5973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66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4ED6" w14:textId="705214A8" w:rsidR="007140A9" w:rsidRPr="00584D31" w:rsidRDefault="007140A9" w:rsidP="007140A9">
      <w:pPr>
        <w:rPr>
          <w:rFonts w:cstheme="minorHAnsi"/>
          <w:sz w:val="32"/>
          <w:szCs w:val="32"/>
        </w:rPr>
      </w:pPr>
      <w:r w:rsidRPr="00584D31">
        <w:rPr>
          <w:rFonts w:cstheme="minorHAnsi"/>
          <w:b/>
          <w:bCs/>
          <w:sz w:val="32"/>
          <w:szCs w:val="32"/>
        </w:rPr>
        <w:t>***Reflection</w:t>
      </w:r>
      <w:r w:rsidR="008F66FC" w:rsidRPr="00584D31">
        <w:rPr>
          <w:rFonts w:cstheme="minorHAnsi"/>
          <w:b/>
          <w:bCs/>
          <w:sz w:val="32"/>
          <w:szCs w:val="32"/>
        </w:rPr>
        <w:t xml:space="preserve"> of task 1</w:t>
      </w:r>
      <w:r w:rsidRPr="00584D31">
        <w:rPr>
          <w:rFonts w:cstheme="minorHAnsi"/>
          <w:sz w:val="32"/>
          <w:szCs w:val="32"/>
        </w:rPr>
        <w:t xml:space="preserve">: </w:t>
      </w:r>
    </w:p>
    <w:p w14:paraId="062D5E56" w14:textId="77777777" w:rsidR="007140A9" w:rsidRPr="00584D31" w:rsidRDefault="007140A9" w:rsidP="007140A9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After completing the tasks, reflect on the following: </w:t>
      </w:r>
    </w:p>
    <w:p w14:paraId="12BFD840" w14:textId="77777777" w:rsidR="008A5982" w:rsidRPr="00584D31" w:rsidRDefault="007140A9" w:rsidP="007140A9">
      <w:pPr>
        <w:rPr>
          <w:rFonts w:cstheme="minorHAnsi"/>
          <w:sz w:val="28"/>
          <w:szCs w:val="28"/>
        </w:rPr>
      </w:pPr>
      <w:r w:rsidRPr="00584D31">
        <w:rPr>
          <w:rFonts w:cstheme="minorHAnsi"/>
          <w:b/>
          <w:bCs/>
          <w:sz w:val="28"/>
          <w:szCs w:val="28"/>
          <w:u w:val="single"/>
        </w:rPr>
        <w:t>Ease of Use</w:t>
      </w:r>
      <w:r w:rsidRPr="00584D31">
        <w:rPr>
          <w:rFonts w:cstheme="minorHAnsi"/>
          <w:sz w:val="28"/>
          <w:szCs w:val="28"/>
        </w:rPr>
        <w:t>: How easy was it to sign up for the API key and make the API calls?</w:t>
      </w:r>
      <w:r w:rsidR="008A5982" w:rsidRPr="00584D31">
        <w:rPr>
          <w:rFonts w:cstheme="minorHAnsi"/>
          <w:sz w:val="28"/>
          <w:szCs w:val="28"/>
        </w:rPr>
        <w:t xml:space="preserve"> </w:t>
      </w:r>
    </w:p>
    <w:p w14:paraId="45F4189F" w14:textId="77777777" w:rsidR="008A5982" w:rsidRPr="00584D31" w:rsidRDefault="007140A9" w:rsidP="007140A9">
      <w:pPr>
        <w:rPr>
          <w:rFonts w:cstheme="minorHAnsi"/>
          <w:sz w:val="28"/>
          <w:szCs w:val="28"/>
        </w:rPr>
      </w:pPr>
      <w:r w:rsidRPr="00584D31">
        <w:rPr>
          <w:rFonts w:cstheme="minorHAnsi"/>
          <w:b/>
          <w:bCs/>
          <w:sz w:val="28"/>
          <w:szCs w:val="28"/>
          <w:u w:val="single"/>
        </w:rPr>
        <w:t>Capabilities</w:t>
      </w:r>
      <w:r w:rsidRPr="00584D31">
        <w:rPr>
          <w:rFonts w:cstheme="minorHAnsi"/>
          <w:sz w:val="28"/>
          <w:szCs w:val="28"/>
        </w:rPr>
        <w:t xml:space="preserve">: What kind of data can you get from the API, and how detailed is it? </w:t>
      </w:r>
    </w:p>
    <w:p w14:paraId="7536C945" w14:textId="64D7CD83" w:rsidR="00332722" w:rsidRPr="00584D31" w:rsidRDefault="007140A9" w:rsidP="007140A9">
      <w:pPr>
        <w:rPr>
          <w:rFonts w:cstheme="minorHAnsi"/>
          <w:sz w:val="28"/>
          <w:szCs w:val="28"/>
        </w:rPr>
      </w:pPr>
      <w:r w:rsidRPr="00584D31">
        <w:rPr>
          <w:rFonts w:cstheme="minorHAnsi"/>
          <w:b/>
          <w:bCs/>
          <w:sz w:val="28"/>
          <w:szCs w:val="28"/>
          <w:u w:val="single"/>
        </w:rPr>
        <w:lastRenderedPageBreak/>
        <w:t>Potential Applications</w:t>
      </w:r>
      <w:r w:rsidRPr="00584D31">
        <w:rPr>
          <w:rFonts w:cstheme="minorHAnsi"/>
          <w:sz w:val="28"/>
          <w:szCs w:val="28"/>
        </w:rPr>
        <w:t>: What are some real-world applications for this weather data?</w:t>
      </w:r>
    </w:p>
    <w:p w14:paraId="37FC44B1" w14:textId="77777777" w:rsidR="007140A9" w:rsidRPr="00584D31" w:rsidRDefault="007140A9" w:rsidP="007140A9">
      <w:pPr>
        <w:rPr>
          <w:rFonts w:cstheme="minorHAnsi"/>
        </w:rPr>
      </w:pPr>
    </w:p>
    <w:p w14:paraId="3E6FCB90" w14:textId="77777777" w:rsidR="007140A9" w:rsidRPr="00584D31" w:rsidRDefault="007140A9" w:rsidP="007140A9">
      <w:pPr>
        <w:rPr>
          <w:rFonts w:cstheme="minorHAnsi"/>
        </w:rPr>
      </w:pPr>
    </w:p>
    <w:p w14:paraId="164905F2" w14:textId="77777777" w:rsidR="007140A9" w:rsidRPr="00584D31" w:rsidRDefault="007140A9" w:rsidP="007140A9">
      <w:pPr>
        <w:rPr>
          <w:rFonts w:cstheme="minorHAnsi"/>
        </w:rPr>
      </w:pPr>
    </w:p>
    <w:p w14:paraId="66D7107E" w14:textId="77777777" w:rsidR="007140A9" w:rsidRPr="00584D31" w:rsidRDefault="007140A9" w:rsidP="007140A9">
      <w:pPr>
        <w:rPr>
          <w:rFonts w:cstheme="minorHAnsi"/>
        </w:rPr>
      </w:pPr>
    </w:p>
    <w:p w14:paraId="12D2DE28" w14:textId="6B9D6617" w:rsidR="0082421A" w:rsidRPr="00584D31" w:rsidRDefault="0082421A" w:rsidP="0082421A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Task</w:t>
      </w:r>
      <w:r w:rsidR="00A935C7" w:rsidRPr="00584D31">
        <w:rPr>
          <w:rFonts w:cstheme="minorHAnsi"/>
          <w:sz w:val="32"/>
          <w:szCs w:val="32"/>
          <w:u w:val="single"/>
        </w:rPr>
        <w:t>2</w:t>
      </w:r>
      <w:r w:rsidRPr="00584D31">
        <w:rPr>
          <w:rFonts w:cstheme="minorHAnsi"/>
          <w:sz w:val="32"/>
          <w:szCs w:val="32"/>
          <w:u w:val="single"/>
        </w:rPr>
        <w:t>: Solution</w:t>
      </w:r>
      <w:r w:rsidR="006F450C" w:rsidRPr="00584D31">
        <w:rPr>
          <w:rFonts w:cstheme="minorHAnsi"/>
          <w:sz w:val="32"/>
          <w:szCs w:val="32"/>
          <w:u w:val="single"/>
        </w:rPr>
        <w:t xml:space="preserve"> – </w:t>
      </w:r>
    </w:p>
    <w:p w14:paraId="404DD847" w14:textId="315728C6" w:rsidR="00CB7F78" w:rsidRPr="00584D31" w:rsidRDefault="00CB7F78" w:rsidP="00CB7F7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map </w:t>
      </w:r>
      <w:r w:rsidRPr="00584D31">
        <w:rPr>
          <w:rFonts w:cstheme="minorHAnsi"/>
          <w:sz w:val="28"/>
          <w:szCs w:val="28"/>
        </w:rPr>
        <w:t>centered</w:t>
      </w:r>
      <w:r w:rsidRPr="00584D31">
        <w:rPr>
          <w:rFonts w:cstheme="minorHAnsi"/>
          <w:sz w:val="28"/>
          <w:szCs w:val="28"/>
        </w:rPr>
        <w:t xml:space="preserve"> on New York City, USA</w:t>
      </w:r>
      <w:r w:rsidRPr="00584D31">
        <w:rPr>
          <w:rFonts w:cstheme="minorHAnsi"/>
          <w:sz w:val="28"/>
          <w:szCs w:val="28"/>
        </w:rPr>
        <w:t xml:space="preserve"> -</w:t>
      </w:r>
    </w:p>
    <w:p w14:paraId="45342410" w14:textId="7F1CCEC8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drawing>
          <wp:inline distT="0" distB="0" distL="0" distR="0" wp14:anchorId="0F35DB4D" wp14:editId="6A94ABC3">
            <wp:extent cx="5731510" cy="1739265"/>
            <wp:effectExtent l="0" t="0" r="2540" b="0"/>
            <wp:docPr id="47063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32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58D" w14:textId="77777777" w:rsidR="006F450C" w:rsidRPr="00584D31" w:rsidRDefault="006F450C" w:rsidP="0082421A">
      <w:pPr>
        <w:rPr>
          <w:rFonts w:cstheme="minorHAnsi"/>
          <w:sz w:val="32"/>
          <w:szCs w:val="32"/>
          <w:u w:val="single"/>
        </w:rPr>
      </w:pPr>
    </w:p>
    <w:p w14:paraId="0DCC1965" w14:textId="1F457D03" w:rsidR="00D1679C" w:rsidRPr="00584D31" w:rsidRDefault="00033099" w:rsidP="0082421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object w:dxaOrig="1417" w:dyaOrig="817" w14:anchorId="47D98F91">
          <v:shape id="_x0000_i1031" type="#_x0000_t75" style="width:71.15pt;height:41pt" o:ole="">
            <v:imagedata r:id="rId11" o:title=""/>
          </v:shape>
          <o:OLEObject Type="Embed" ProgID="Package" ShapeID="_x0000_i1031" DrawAspect="Content" ObjectID="_1760798530" r:id="rId12"/>
        </w:object>
      </w:r>
    </w:p>
    <w:p w14:paraId="40AB822A" w14:textId="51B6E87C" w:rsidR="00D1679C" w:rsidRPr="00584D31" w:rsidRDefault="00CB7F78" w:rsidP="0082421A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drawing>
          <wp:inline distT="0" distB="0" distL="0" distR="0" wp14:anchorId="7101B47C" wp14:editId="31A1DB26">
            <wp:extent cx="5731510" cy="1957070"/>
            <wp:effectExtent l="0" t="0" r="2540" b="5080"/>
            <wp:docPr id="91946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5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1FE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7C27C6B3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7330F2CC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12608A05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17455539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7B71E5C0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06A1886E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354FB37E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60B7734E" w14:textId="77777777" w:rsidR="00CB7F78" w:rsidRPr="00584D31" w:rsidRDefault="00CB7F78" w:rsidP="0082421A">
      <w:pPr>
        <w:rPr>
          <w:rFonts w:cstheme="minorHAnsi"/>
          <w:sz w:val="32"/>
          <w:szCs w:val="32"/>
          <w:u w:val="single"/>
        </w:rPr>
      </w:pPr>
    </w:p>
    <w:p w14:paraId="48552FE2" w14:textId="5A102147" w:rsidR="00CB7F78" w:rsidRPr="00584D31" w:rsidRDefault="00CB7F78" w:rsidP="00CB7F7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>shortest route by car between San Francisco, USA, and Los Angeles, USA</w:t>
      </w:r>
      <w:r w:rsidRPr="00584D31">
        <w:rPr>
          <w:rFonts w:cstheme="minorHAnsi"/>
          <w:sz w:val="28"/>
          <w:szCs w:val="28"/>
        </w:rPr>
        <w:t xml:space="preserve"> </w:t>
      </w:r>
      <w:r w:rsidR="00E009ED" w:rsidRPr="00584D31">
        <w:rPr>
          <w:rFonts w:cstheme="minorHAnsi"/>
          <w:sz w:val="28"/>
          <w:szCs w:val="28"/>
        </w:rPr>
        <w:t>–</w:t>
      </w:r>
      <w:r w:rsidRPr="00584D31">
        <w:rPr>
          <w:rFonts w:cstheme="minorHAnsi"/>
          <w:sz w:val="28"/>
          <w:szCs w:val="28"/>
        </w:rPr>
        <w:t xml:space="preserve"> </w:t>
      </w:r>
    </w:p>
    <w:p w14:paraId="5D3C8554" w14:textId="2DDCECEA" w:rsidR="00E009ED" w:rsidRPr="00584D31" w:rsidRDefault="00577EA7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0F79AB59" wp14:editId="62194EFF">
            <wp:extent cx="5731510" cy="3197225"/>
            <wp:effectExtent l="0" t="0" r="2540" b="3175"/>
            <wp:docPr id="184378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5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ACB4" w14:textId="77777777" w:rsidR="00577EA7" w:rsidRPr="00584D31" w:rsidRDefault="00577EA7" w:rsidP="00E009ED">
      <w:pPr>
        <w:pStyle w:val="ListParagraph"/>
        <w:rPr>
          <w:rFonts w:cstheme="minorHAnsi"/>
          <w:sz w:val="28"/>
          <w:szCs w:val="28"/>
        </w:rPr>
      </w:pPr>
    </w:p>
    <w:p w14:paraId="4C8D86B6" w14:textId="5FEFC3B4" w:rsidR="00577EA7" w:rsidRDefault="00577EA7" w:rsidP="00E009ED">
      <w:pPr>
        <w:pStyle w:val="ListParagraph"/>
        <w:rPr>
          <w:rFonts w:cstheme="minorHAnsi"/>
          <w:sz w:val="24"/>
          <w:szCs w:val="24"/>
        </w:rPr>
      </w:pPr>
      <w:r w:rsidRPr="00584D31">
        <w:rPr>
          <w:rFonts w:cstheme="minorHAnsi"/>
          <w:sz w:val="28"/>
          <w:szCs w:val="28"/>
        </w:rPr>
        <w:t xml:space="preserve">OUTPUT – </w:t>
      </w:r>
      <w:r w:rsidR="00AE3C23" w:rsidRPr="00AE3C23">
        <w:rPr>
          <w:rFonts w:cstheme="minorHAnsi"/>
          <w:sz w:val="24"/>
          <w:szCs w:val="24"/>
        </w:rPr>
        <w:t xml:space="preserve">However, I have compiled the entire output into an HTML file titled </w:t>
      </w:r>
      <w:r w:rsidR="00AE3C23" w:rsidRPr="00AE3C23">
        <w:rPr>
          <w:rFonts w:cstheme="minorHAnsi"/>
          <w:b/>
          <w:bCs/>
          <w:sz w:val="24"/>
          <w:szCs w:val="24"/>
        </w:rPr>
        <w:t>task</w:t>
      </w:r>
      <w:r w:rsidR="00CC4F6E">
        <w:rPr>
          <w:rFonts w:cstheme="minorHAnsi"/>
          <w:b/>
          <w:bCs/>
          <w:sz w:val="24"/>
          <w:szCs w:val="24"/>
        </w:rPr>
        <w:t>2</w:t>
      </w:r>
      <w:r w:rsidR="00AE3C23" w:rsidRPr="00AE3C23">
        <w:rPr>
          <w:rFonts w:cstheme="minorHAnsi"/>
          <w:b/>
          <w:bCs/>
          <w:sz w:val="24"/>
          <w:szCs w:val="24"/>
        </w:rPr>
        <w:t>.html</w:t>
      </w:r>
      <w:r w:rsidR="00AE3C23" w:rsidRPr="00AE3C23">
        <w:rPr>
          <w:rFonts w:cstheme="minorHAnsi"/>
          <w:sz w:val="24"/>
          <w:szCs w:val="24"/>
        </w:rPr>
        <w:t xml:space="preserve"> below. The complete output is also accessible through a Jupyter Notebook file on GitHub. The link to this repository is provided on the first page of this document.</w:t>
      </w:r>
    </w:p>
    <w:p w14:paraId="2B2BC881" w14:textId="0F63E7AB" w:rsidR="001E0D1C" w:rsidRPr="00AE3C23" w:rsidRDefault="00ED29B5" w:rsidP="00E009E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020" w:dyaOrig="817" w14:anchorId="06BB36E2">
          <v:shape id="_x0000_i1027" type="#_x0000_t75" style="width:51.05pt;height:41pt" o:ole="">
            <v:imagedata r:id="rId15" o:title=""/>
          </v:shape>
          <o:OLEObject Type="Embed" ProgID="Package" ShapeID="_x0000_i1027" DrawAspect="Content" ObjectID="_1760798531" r:id="rId16"/>
        </w:object>
      </w:r>
    </w:p>
    <w:p w14:paraId="54C932F4" w14:textId="49446053" w:rsidR="00577EA7" w:rsidRPr="00584D31" w:rsidRDefault="00577EA7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lastRenderedPageBreak/>
        <w:drawing>
          <wp:inline distT="0" distB="0" distL="0" distR="0" wp14:anchorId="5F302F76" wp14:editId="2A293301">
            <wp:extent cx="5731510" cy="1911985"/>
            <wp:effectExtent l="0" t="0" r="2540" b="0"/>
            <wp:docPr id="21473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5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A0F1" w14:textId="20BE400E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3DAC2810" wp14:editId="0D6D40AF">
            <wp:extent cx="5731510" cy="1953260"/>
            <wp:effectExtent l="0" t="0" r="2540" b="8890"/>
            <wp:docPr id="26211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17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BAFF" w14:textId="0EC384E9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05FDD58C" wp14:editId="7746466F">
            <wp:extent cx="5731510" cy="1184910"/>
            <wp:effectExtent l="0" t="0" r="2540" b="0"/>
            <wp:docPr id="142310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025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D31">
        <w:rPr>
          <w:rFonts w:cstheme="minorHAnsi"/>
          <w:sz w:val="28"/>
          <w:szCs w:val="28"/>
        </w:rPr>
        <w:drawing>
          <wp:inline distT="0" distB="0" distL="0" distR="0" wp14:anchorId="7DCE8C46" wp14:editId="29255419">
            <wp:extent cx="5731510" cy="1127760"/>
            <wp:effectExtent l="0" t="0" r="2540" b="0"/>
            <wp:docPr id="86730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8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416D" w14:textId="636800AB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594DC7FB" wp14:editId="1DA1B34E">
            <wp:extent cx="5731510" cy="1242060"/>
            <wp:effectExtent l="0" t="0" r="2540" b="0"/>
            <wp:docPr id="87137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76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D31">
        <w:rPr>
          <w:rFonts w:cstheme="minorHAnsi"/>
          <w:sz w:val="28"/>
          <w:szCs w:val="28"/>
        </w:rPr>
        <w:drawing>
          <wp:inline distT="0" distB="0" distL="0" distR="0" wp14:anchorId="27EE8893" wp14:editId="035BE77E">
            <wp:extent cx="5731510" cy="872490"/>
            <wp:effectExtent l="0" t="0" r="2540" b="3810"/>
            <wp:docPr id="20738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3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EF20" w14:textId="2C0A44AE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lastRenderedPageBreak/>
        <w:drawing>
          <wp:inline distT="0" distB="0" distL="0" distR="0" wp14:anchorId="20F99F07" wp14:editId="29164E5A">
            <wp:extent cx="5731510" cy="1878330"/>
            <wp:effectExtent l="0" t="0" r="2540" b="7620"/>
            <wp:docPr id="143602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24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19D9" w14:textId="7C32314A" w:rsidR="000241CC" w:rsidRPr="00584D31" w:rsidRDefault="000241CC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2C99E2F6" wp14:editId="2F0FC020">
            <wp:extent cx="5731510" cy="1470025"/>
            <wp:effectExtent l="0" t="0" r="2540" b="0"/>
            <wp:docPr id="136317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00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DADF" w14:textId="722C4D47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289D931B" wp14:editId="52E95760">
            <wp:extent cx="5731510" cy="1113790"/>
            <wp:effectExtent l="0" t="0" r="2540" b="0"/>
            <wp:docPr id="90767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17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BBAA" w14:textId="5FD46E08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738E17F2" wp14:editId="7BD3E4F2">
            <wp:extent cx="5731510" cy="1073785"/>
            <wp:effectExtent l="0" t="0" r="2540" b="0"/>
            <wp:docPr id="32440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048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C022" w14:textId="250653FB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7ED09D45" wp14:editId="29B151E8">
            <wp:extent cx="5731510" cy="1230630"/>
            <wp:effectExtent l="0" t="0" r="2540" b="7620"/>
            <wp:docPr id="61627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716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D54A" w14:textId="78D7A4FC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03E15129" wp14:editId="09A339ED">
            <wp:extent cx="5731510" cy="1574800"/>
            <wp:effectExtent l="0" t="0" r="2540" b="6350"/>
            <wp:docPr id="10812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57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6FB7" w14:textId="44B54CCF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lastRenderedPageBreak/>
        <w:drawing>
          <wp:inline distT="0" distB="0" distL="0" distR="0" wp14:anchorId="7A507963" wp14:editId="21FA259E">
            <wp:extent cx="5731510" cy="1191895"/>
            <wp:effectExtent l="0" t="0" r="2540" b="8255"/>
            <wp:docPr id="135123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65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F907" w14:textId="3D5DA618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4CB9CD12" wp14:editId="14C08B12">
            <wp:extent cx="5731510" cy="941070"/>
            <wp:effectExtent l="0" t="0" r="2540" b="0"/>
            <wp:docPr id="145550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00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001" w14:textId="519AAE4C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361D69DC" wp14:editId="4747255A">
            <wp:extent cx="5731510" cy="742950"/>
            <wp:effectExtent l="0" t="0" r="2540" b="0"/>
            <wp:docPr id="45109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937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AAB4" w14:textId="1BA5FD47" w:rsidR="00C001B5" w:rsidRPr="00584D31" w:rsidRDefault="00C001B5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49F2521A" wp14:editId="43A1A3B9">
            <wp:extent cx="5731510" cy="951230"/>
            <wp:effectExtent l="0" t="0" r="2540" b="1270"/>
            <wp:docPr id="128806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59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6040" w14:textId="7243B53E" w:rsidR="00EB362D" w:rsidRPr="00584D31" w:rsidRDefault="00EB362D" w:rsidP="00E009ED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drawing>
          <wp:inline distT="0" distB="0" distL="0" distR="0" wp14:anchorId="2A8D0A3B" wp14:editId="6033F41D">
            <wp:extent cx="5731510" cy="988060"/>
            <wp:effectExtent l="0" t="0" r="2540" b="2540"/>
            <wp:docPr id="56209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991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71EF" w14:textId="77777777" w:rsidR="002F746F" w:rsidRPr="00584D31" w:rsidRDefault="002F746F" w:rsidP="00E009ED">
      <w:pPr>
        <w:pStyle w:val="ListParagraph"/>
        <w:rPr>
          <w:rFonts w:cstheme="minorHAnsi"/>
          <w:sz w:val="28"/>
          <w:szCs w:val="28"/>
        </w:rPr>
      </w:pPr>
    </w:p>
    <w:p w14:paraId="6A7C6A20" w14:textId="77777777" w:rsidR="00160A21" w:rsidRPr="00584D31" w:rsidRDefault="00160A21" w:rsidP="00E009ED">
      <w:pPr>
        <w:pStyle w:val="ListParagraph"/>
        <w:rPr>
          <w:rFonts w:cstheme="minorHAnsi"/>
          <w:sz w:val="28"/>
          <w:szCs w:val="28"/>
        </w:rPr>
      </w:pPr>
    </w:p>
    <w:p w14:paraId="04C06E20" w14:textId="4C08BE00" w:rsidR="00160A21" w:rsidRPr="00584D31" w:rsidRDefault="00160A21" w:rsidP="00160A21">
      <w:pPr>
        <w:rPr>
          <w:rFonts w:cstheme="minorHAnsi"/>
          <w:sz w:val="28"/>
          <w:szCs w:val="28"/>
        </w:rPr>
      </w:pPr>
      <w:r w:rsidRPr="00584D31">
        <w:rPr>
          <w:rFonts w:cstheme="minorHAnsi"/>
          <w:b/>
          <w:bCs/>
          <w:sz w:val="32"/>
          <w:szCs w:val="32"/>
        </w:rPr>
        <w:t>******</w:t>
      </w:r>
      <w:r w:rsidRPr="00584D31">
        <w:rPr>
          <w:rFonts w:cstheme="minorHAnsi"/>
          <w:b/>
          <w:bCs/>
          <w:sz w:val="32"/>
          <w:szCs w:val="32"/>
        </w:rPr>
        <w:t>Reflection</w:t>
      </w:r>
      <w:r w:rsidR="00817DEE" w:rsidRPr="00584D31">
        <w:rPr>
          <w:rFonts w:cstheme="minorHAnsi"/>
          <w:b/>
          <w:bCs/>
          <w:sz w:val="32"/>
          <w:szCs w:val="32"/>
        </w:rPr>
        <w:t xml:space="preserve"> of task 2</w:t>
      </w:r>
      <w:r w:rsidRPr="00584D31">
        <w:rPr>
          <w:rFonts w:cstheme="minorHAnsi"/>
          <w:sz w:val="28"/>
          <w:szCs w:val="28"/>
        </w:rPr>
        <w:t>:</w:t>
      </w:r>
    </w:p>
    <w:p w14:paraId="6D7B83FF" w14:textId="41917849" w:rsidR="00160A21" w:rsidRPr="00584D31" w:rsidRDefault="00160A21" w:rsidP="00160A21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 Reflect on the following after completing the tasks:</w:t>
      </w:r>
    </w:p>
    <w:p w14:paraId="3683C2C0" w14:textId="77777777" w:rsidR="00160A21" w:rsidRPr="00584D31" w:rsidRDefault="00160A21" w:rsidP="00160A21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Ease of Use</w:t>
      </w:r>
      <w:r w:rsidRPr="00584D31">
        <w:rPr>
          <w:rFonts w:cstheme="minorHAnsi"/>
          <w:sz w:val="28"/>
          <w:szCs w:val="28"/>
        </w:rPr>
        <w:t>: How straightforward was it to get the API key and use the Google Maps APIs?</w:t>
      </w:r>
    </w:p>
    <w:p w14:paraId="77D315FD" w14:textId="131BB4BE" w:rsidR="00160A21" w:rsidRPr="00584D31" w:rsidRDefault="00160A21" w:rsidP="00160A21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Capabilities</w:t>
      </w:r>
      <w:r w:rsidRPr="00584D31">
        <w:rPr>
          <w:rFonts w:cstheme="minorHAnsi"/>
          <w:sz w:val="28"/>
          <w:szCs w:val="28"/>
        </w:rPr>
        <w:t xml:space="preserve">: What features and data </w:t>
      </w:r>
      <w:r w:rsidRPr="00584D31">
        <w:rPr>
          <w:rFonts w:cstheme="minorHAnsi"/>
          <w:sz w:val="28"/>
          <w:szCs w:val="28"/>
        </w:rPr>
        <w:t>does</w:t>
      </w:r>
      <w:r w:rsidRPr="00584D31">
        <w:rPr>
          <w:rFonts w:cstheme="minorHAnsi"/>
          <w:sz w:val="28"/>
          <w:szCs w:val="28"/>
        </w:rPr>
        <w:t xml:space="preserve"> the Google Maps API provide?</w:t>
      </w:r>
    </w:p>
    <w:p w14:paraId="2091315F" w14:textId="77FF8DBB" w:rsidR="00160A21" w:rsidRPr="00584D31" w:rsidRDefault="00160A21" w:rsidP="00160A21">
      <w:pPr>
        <w:pStyle w:val="ListParagraph"/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Potential Applications:</w:t>
      </w:r>
      <w:r w:rsidRPr="00584D31">
        <w:rPr>
          <w:rFonts w:cstheme="minorHAnsi"/>
          <w:sz w:val="28"/>
          <w:szCs w:val="28"/>
        </w:rPr>
        <w:t xml:space="preserve"> Consider how the features you used could be applied in real-world scenarios.</w:t>
      </w:r>
    </w:p>
    <w:p w14:paraId="2B76BBA5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564782B8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015369DC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39457D26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396D6ED7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1A71CC0B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0BF92F33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6897377A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64414BD6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49531486" w14:textId="77777777" w:rsidR="00D1679C" w:rsidRPr="00584D31" w:rsidRDefault="00D1679C" w:rsidP="0082421A">
      <w:pPr>
        <w:rPr>
          <w:rFonts w:cstheme="minorHAnsi"/>
          <w:sz w:val="32"/>
          <w:szCs w:val="32"/>
          <w:u w:val="single"/>
        </w:rPr>
      </w:pPr>
    </w:p>
    <w:p w14:paraId="30DA5260" w14:textId="77777777" w:rsidR="007118BD" w:rsidRPr="00584D31" w:rsidRDefault="007118BD" w:rsidP="0082421A">
      <w:pPr>
        <w:rPr>
          <w:rFonts w:cstheme="minorHAnsi"/>
          <w:sz w:val="32"/>
          <w:szCs w:val="32"/>
          <w:u w:val="single"/>
        </w:rPr>
      </w:pPr>
    </w:p>
    <w:p w14:paraId="29CBCF16" w14:textId="77777777" w:rsidR="006F450C" w:rsidRPr="00584D31" w:rsidRDefault="006F450C" w:rsidP="0082421A">
      <w:pPr>
        <w:rPr>
          <w:rFonts w:cstheme="minorHAnsi"/>
          <w:sz w:val="32"/>
          <w:szCs w:val="32"/>
          <w:u w:val="single"/>
        </w:rPr>
      </w:pPr>
    </w:p>
    <w:p w14:paraId="63440C05" w14:textId="759283DD" w:rsidR="006F450C" w:rsidRPr="00584D31" w:rsidRDefault="006F450C" w:rsidP="006F450C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 xml:space="preserve">Task3: Solution </w:t>
      </w:r>
      <w:r w:rsidR="00D1679C" w:rsidRPr="00584D31">
        <w:rPr>
          <w:rFonts w:cstheme="minorHAnsi"/>
          <w:sz w:val="32"/>
          <w:szCs w:val="32"/>
          <w:u w:val="single"/>
        </w:rPr>
        <w:t>–</w:t>
      </w:r>
    </w:p>
    <w:p w14:paraId="2E80BD72" w14:textId="271A52A3" w:rsidR="00D1679C" w:rsidRPr="00584D31" w:rsidRDefault="00E120A0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Code snippet – </w:t>
      </w:r>
    </w:p>
    <w:p w14:paraId="76D4EC15" w14:textId="77777777" w:rsidR="00E120A0" w:rsidRPr="00584D31" w:rsidRDefault="00E120A0" w:rsidP="006F450C">
      <w:pPr>
        <w:rPr>
          <w:rFonts w:cstheme="minorHAnsi"/>
          <w:sz w:val="32"/>
          <w:szCs w:val="32"/>
          <w:u w:val="single"/>
        </w:rPr>
      </w:pPr>
    </w:p>
    <w:p w14:paraId="0A6E091F" w14:textId="789ED277" w:rsidR="00E120A0" w:rsidRPr="00584D31" w:rsidRDefault="00E120A0" w:rsidP="006F450C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7FFD232D" wp14:editId="3FFD6BDD">
            <wp:extent cx="5731510" cy="3185160"/>
            <wp:effectExtent l="0" t="0" r="2540" b="0"/>
            <wp:docPr id="172130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06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6025" w14:textId="77777777" w:rsidR="00E120A0" w:rsidRPr="00584D31" w:rsidRDefault="00E120A0" w:rsidP="006F450C">
      <w:pPr>
        <w:rPr>
          <w:rFonts w:cstheme="minorHAnsi"/>
          <w:sz w:val="28"/>
          <w:szCs w:val="28"/>
        </w:rPr>
      </w:pPr>
    </w:p>
    <w:p w14:paraId="79065B09" w14:textId="605569CC" w:rsidR="00E120A0" w:rsidRPr="00584D31" w:rsidRDefault="00E120A0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</w:rPr>
        <w:t xml:space="preserve">Output Screenshot – </w:t>
      </w:r>
    </w:p>
    <w:p w14:paraId="20F28ADE" w14:textId="55BA29BE" w:rsidR="00E120A0" w:rsidRPr="00584D31" w:rsidRDefault="00E120A0" w:rsidP="00E120A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584D31">
        <w:rPr>
          <w:rFonts w:cstheme="minorHAnsi"/>
          <w:color w:val="2D3B45"/>
          <w:shd w:val="clear" w:color="auto" w:fill="FFFFFF"/>
        </w:rPr>
        <w:t> information about Brazil, including its population, area, and official language -</w:t>
      </w:r>
    </w:p>
    <w:p w14:paraId="3C8897B3" w14:textId="7FF84926" w:rsidR="00E120A0" w:rsidRPr="00584D31" w:rsidRDefault="00E120A0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31B2758" wp14:editId="29801B61">
            <wp:extent cx="5731510" cy="535305"/>
            <wp:effectExtent l="0" t="0" r="2540" b="0"/>
            <wp:docPr id="197278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874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95A4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309C8662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3E19BDCB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2A2E554E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54FA7643" w14:textId="77777777" w:rsidR="008B7E00" w:rsidRPr="00584D31" w:rsidRDefault="008B7E00" w:rsidP="006F450C">
      <w:pPr>
        <w:rPr>
          <w:rFonts w:cstheme="minorHAnsi"/>
          <w:sz w:val="28"/>
          <w:szCs w:val="28"/>
        </w:rPr>
      </w:pPr>
    </w:p>
    <w:p w14:paraId="70441203" w14:textId="77777777" w:rsidR="00C2427E" w:rsidRPr="00584D31" w:rsidRDefault="00C2427E" w:rsidP="006F450C">
      <w:pPr>
        <w:rPr>
          <w:rFonts w:cstheme="minorHAnsi"/>
          <w:sz w:val="28"/>
          <w:szCs w:val="28"/>
        </w:rPr>
      </w:pPr>
    </w:p>
    <w:p w14:paraId="756CE5A6" w14:textId="77777777" w:rsidR="00C2427E" w:rsidRPr="00584D31" w:rsidRDefault="00C2427E" w:rsidP="006F450C">
      <w:pPr>
        <w:rPr>
          <w:rFonts w:cstheme="minorHAnsi"/>
          <w:sz w:val="28"/>
          <w:szCs w:val="28"/>
        </w:rPr>
      </w:pPr>
    </w:p>
    <w:p w14:paraId="4C6F88E5" w14:textId="77777777" w:rsidR="002118CF" w:rsidRPr="00584D31" w:rsidRDefault="002118CF" w:rsidP="006F450C">
      <w:pPr>
        <w:rPr>
          <w:rFonts w:cstheme="minorHAnsi"/>
          <w:sz w:val="28"/>
          <w:szCs w:val="28"/>
        </w:rPr>
      </w:pPr>
    </w:p>
    <w:p w14:paraId="0791528D" w14:textId="77777777" w:rsidR="00C2427E" w:rsidRPr="00584D31" w:rsidRDefault="00C2427E" w:rsidP="006F450C">
      <w:pPr>
        <w:rPr>
          <w:rFonts w:cstheme="minorHAnsi"/>
          <w:sz w:val="28"/>
          <w:szCs w:val="28"/>
        </w:rPr>
      </w:pPr>
    </w:p>
    <w:p w14:paraId="6099FC00" w14:textId="684306F6" w:rsidR="008B7E00" w:rsidRPr="00584D31" w:rsidRDefault="008B7E00" w:rsidP="008B7E0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584D31">
        <w:rPr>
          <w:rFonts w:cstheme="minorHAnsi"/>
          <w:color w:val="2D3B45"/>
          <w:shd w:val="clear" w:color="auto" w:fill="FFFFFF"/>
        </w:rPr>
        <w:t>list of all countries in Africa-</w:t>
      </w:r>
    </w:p>
    <w:p w14:paraId="360D27B5" w14:textId="77777777" w:rsidR="00220410" w:rsidRPr="00584D31" w:rsidRDefault="00E120A0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7800A0E" wp14:editId="091F6BCE">
            <wp:extent cx="5731510" cy="5992495"/>
            <wp:effectExtent l="0" t="0" r="2540" b="8255"/>
            <wp:docPr id="134500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041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38CB" w14:textId="77777777" w:rsidR="00C46FBB" w:rsidRPr="00584D31" w:rsidRDefault="00C46FBB" w:rsidP="006F450C">
      <w:pPr>
        <w:rPr>
          <w:rFonts w:cstheme="minorHAnsi"/>
          <w:sz w:val="32"/>
          <w:szCs w:val="32"/>
        </w:rPr>
      </w:pPr>
    </w:p>
    <w:p w14:paraId="20FC5D63" w14:textId="77777777" w:rsidR="00C46FBB" w:rsidRDefault="00C46FBB" w:rsidP="006F450C">
      <w:pPr>
        <w:rPr>
          <w:rFonts w:cstheme="minorHAnsi"/>
          <w:sz w:val="32"/>
          <w:szCs w:val="32"/>
        </w:rPr>
      </w:pPr>
    </w:p>
    <w:p w14:paraId="01788A8D" w14:textId="77777777" w:rsidR="00AE3B8A" w:rsidRPr="00584D31" w:rsidRDefault="00AE3B8A" w:rsidP="006F450C">
      <w:pPr>
        <w:rPr>
          <w:rFonts w:cstheme="minorHAnsi"/>
          <w:sz w:val="32"/>
          <w:szCs w:val="32"/>
        </w:rPr>
      </w:pPr>
    </w:p>
    <w:p w14:paraId="40A62A16" w14:textId="7C108647" w:rsidR="00F61F62" w:rsidRPr="00584D31" w:rsidRDefault="000C3BC6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32"/>
          <w:szCs w:val="32"/>
        </w:rPr>
        <w:t>****</w:t>
      </w:r>
      <w:r w:rsidR="00F61F62" w:rsidRPr="00584D31">
        <w:rPr>
          <w:rFonts w:cstheme="minorHAnsi"/>
          <w:sz w:val="32"/>
          <w:szCs w:val="32"/>
        </w:rPr>
        <w:t>Reflection</w:t>
      </w:r>
      <w:r w:rsidR="00C46FBB" w:rsidRPr="00584D31">
        <w:rPr>
          <w:rFonts w:cstheme="minorHAnsi"/>
          <w:sz w:val="32"/>
          <w:szCs w:val="32"/>
        </w:rPr>
        <w:t xml:space="preserve"> of task 3</w:t>
      </w:r>
      <w:r w:rsidR="00F61F62" w:rsidRPr="00584D31">
        <w:rPr>
          <w:rFonts w:cstheme="minorHAnsi"/>
          <w:sz w:val="32"/>
          <w:szCs w:val="32"/>
        </w:rPr>
        <w:t>:</w:t>
      </w:r>
      <w:r w:rsidR="00F61F62" w:rsidRPr="00584D31">
        <w:rPr>
          <w:rFonts w:cstheme="minorHAnsi"/>
          <w:sz w:val="28"/>
          <w:szCs w:val="28"/>
        </w:rPr>
        <w:t xml:space="preserve"> After completing the tasks, reflect on the following: </w:t>
      </w:r>
    </w:p>
    <w:p w14:paraId="1D514D69" w14:textId="77777777" w:rsidR="00F61F62" w:rsidRPr="00584D31" w:rsidRDefault="00F61F62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Ease of Use</w:t>
      </w:r>
      <w:r w:rsidRPr="00584D31">
        <w:rPr>
          <w:rFonts w:cstheme="minorHAnsi"/>
          <w:sz w:val="28"/>
          <w:szCs w:val="28"/>
        </w:rPr>
        <w:t xml:space="preserve">: Was the REST Countries API intuitive to use without the need for an API key? </w:t>
      </w:r>
    </w:p>
    <w:p w14:paraId="2F923488" w14:textId="77777777" w:rsidR="00F61F62" w:rsidRPr="00584D31" w:rsidRDefault="00F61F62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Capabilities</w:t>
      </w:r>
      <w:r w:rsidRPr="00584D31">
        <w:rPr>
          <w:rFonts w:cstheme="minorHAnsi"/>
          <w:sz w:val="28"/>
          <w:szCs w:val="28"/>
        </w:rPr>
        <w:t xml:space="preserve">: What kind of data can you access about countries, and how might it be useful? </w:t>
      </w:r>
    </w:p>
    <w:p w14:paraId="4A922C57" w14:textId="53138996" w:rsidR="00D22B53" w:rsidRPr="00584D31" w:rsidRDefault="00F61F62" w:rsidP="006F450C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lastRenderedPageBreak/>
        <w:t>Potential Applications</w:t>
      </w:r>
      <w:r w:rsidRPr="00584D31">
        <w:rPr>
          <w:rFonts w:cstheme="minorHAnsi"/>
          <w:sz w:val="28"/>
          <w:szCs w:val="28"/>
        </w:rPr>
        <w:t>: Consider how you might use the data retrieved in a real-world application.</w:t>
      </w:r>
    </w:p>
    <w:p w14:paraId="6ECF83A5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7F2256FC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5C84031C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53C66381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7072DD67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26208AF6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44F3EF03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71D13B74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4FBA2EFE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6B02FA9D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1D1FFB05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2E3B6020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4FB80C98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2E46AE7C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71FA1724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717DC58B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6BB8C59B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70643B5F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3F567E56" w14:textId="77777777" w:rsidR="001448B6" w:rsidRPr="00584D31" w:rsidRDefault="001448B6" w:rsidP="00D22B53">
      <w:pPr>
        <w:rPr>
          <w:rFonts w:cstheme="minorHAnsi"/>
          <w:sz w:val="28"/>
          <w:szCs w:val="28"/>
        </w:rPr>
      </w:pPr>
    </w:p>
    <w:p w14:paraId="59058ADC" w14:textId="77777777" w:rsidR="00D22B53" w:rsidRPr="00584D31" w:rsidRDefault="00D22B53" w:rsidP="00D22B53">
      <w:pPr>
        <w:rPr>
          <w:rFonts w:cstheme="minorHAnsi"/>
          <w:sz w:val="28"/>
          <w:szCs w:val="28"/>
        </w:rPr>
      </w:pPr>
    </w:p>
    <w:p w14:paraId="598F12E8" w14:textId="7D081F67" w:rsidR="00D22B53" w:rsidRPr="00584D31" w:rsidRDefault="00D22B53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Task4: Solution –</w:t>
      </w:r>
    </w:p>
    <w:p w14:paraId="5084E23E" w14:textId="7B3BF898" w:rsidR="00DD51A3" w:rsidRPr="00584D31" w:rsidRDefault="006F5447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 xml:space="preserve">Source code – </w:t>
      </w:r>
    </w:p>
    <w:p w14:paraId="51EBF551" w14:textId="1D2C3867" w:rsidR="006F5447" w:rsidRPr="00584D31" w:rsidRDefault="006F5447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lastRenderedPageBreak/>
        <w:drawing>
          <wp:inline distT="0" distB="0" distL="0" distR="0" wp14:anchorId="447C85AF" wp14:editId="2102CBAA">
            <wp:extent cx="5731510" cy="2872740"/>
            <wp:effectExtent l="0" t="0" r="2540" b="3810"/>
            <wp:docPr id="22519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927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7F0E" w14:textId="203063A0" w:rsidR="006F5447" w:rsidRPr="00584D31" w:rsidRDefault="006F5447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OUTPUT –</w:t>
      </w:r>
    </w:p>
    <w:p w14:paraId="079B1E99" w14:textId="055642F2" w:rsidR="006F5447" w:rsidRPr="00584D31" w:rsidRDefault="006F5447" w:rsidP="00D22B53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drawing>
          <wp:inline distT="0" distB="0" distL="0" distR="0" wp14:anchorId="5952FE6D" wp14:editId="2BFCFF8C">
            <wp:extent cx="5731510" cy="3161030"/>
            <wp:effectExtent l="0" t="0" r="2540" b="1270"/>
            <wp:docPr id="86242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227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CC11" w14:textId="77777777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</w:p>
    <w:p w14:paraId="2945E43D" w14:textId="77777777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</w:p>
    <w:p w14:paraId="4F8E02BA" w14:textId="77777777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</w:p>
    <w:p w14:paraId="17B07143" w14:textId="77777777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</w:p>
    <w:p w14:paraId="52AE7844" w14:textId="565EBECF" w:rsidR="00296A60" w:rsidRPr="00584D31" w:rsidRDefault="00296A60" w:rsidP="00296A60">
      <w:pPr>
        <w:rPr>
          <w:rFonts w:cstheme="minorHAnsi"/>
          <w:sz w:val="32"/>
          <w:szCs w:val="32"/>
          <w:u w:val="single"/>
        </w:rPr>
      </w:pPr>
      <w:r w:rsidRPr="00584D31">
        <w:rPr>
          <w:rFonts w:cstheme="minorHAnsi"/>
          <w:sz w:val="32"/>
          <w:szCs w:val="32"/>
          <w:u w:val="single"/>
        </w:rPr>
        <w:t>*****</w:t>
      </w:r>
      <w:r w:rsidRPr="00584D31">
        <w:rPr>
          <w:rFonts w:cstheme="minorHAnsi"/>
          <w:sz w:val="32"/>
          <w:szCs w:val="32"/>
          <w:u w:val="single"/>
        </w:rPr>
        <w:t>Reflection</w:t>
      </w:r>
      <w:r w:rsidR="00CB7C83" w:rsidRPr="00584D31">
        <w:rPr>
          <w:rFonts w:cstheme="minorHAnsi"/>
          <w:sz w:val="32"/>
          <w:szCs w:val="32"/>
          <w:u w:val="single"/>
        </w:rPr>
        <w:t xml:space="preserve"> of task 4</w:t>
      </w:r>
      <w:r w:rsidRPr="00584D31">
        <w:rPr>
          <w:rFonts w:cstheme="minorHAnsi"/>
          <w:sz w:val="32"/>
          <w:szCs w:val="32"/>
          <w:u w:val="single"/>
        </w:rPr>
        <w:t>:</w:t>
      </w:r>
    </w:p>
    <w:p w14:paraId="0A4898BB" w14:textId="77777777" w:rsidR="00296A60" w:rsidRPr="00584D31" w:rsidRDefault="00296A60" w:rsidP="00296A60">
      <w:pPr>
        <w:rPr>
          <w:rFonts w:cstheme="minorHAnsi"/>
          <w:sz w:val="32"/>
          <w:szCs w:val="32"/>
        </w:rPr>
      </w:pPr>
      <w:r w:rsidRPr="00584D31">
        <w:rPr>
          <w:rFonts w:cstheme="minorHAnsi"/>
          <w:sz w:val="32"/>
          <w:szCs w:val="32"/>
        </w:rPr>
        <w:t>After completing the tasks, reflect on the following points:</w:t>
      </w:r>
    </w:p>
    <w:p w14:paraId="1E17F11D" w14:textId="77777777" w:rsidR="00296A60" w:rsidRPr="00584D31" w:rsidRDefault="00296A60" w:rsidP="00296A60">
      <w:pPr>
        <w:rPr>
          <w:rFonts w:cstheme="minorHAnsi"/>
          <w:sz w:val="32"/>
          <w:szCs w:val="32"/>
        </w:rPr>
      </w:pPr>
    </w:p>
    <w:p w14:paraId="17899B56" w14:textId="77777777" w:rsidR="00296A60" w:rsidRPr="00584D31" w:rsidRDefault="00296A60" w:rsidP="00296A60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Ease of Use:</w:t>
      </w:r>
      <w:r w:rsidRPr="00584D31">
        <w:rPr>
          <w:rFonts w:cstheme="minorHAnsi"/>
          <w:sz w:val="28"/>
          <w:szCs w:val="28"/>
        </w:rPr>
        <w:t xml:space="preserve"> How straightforward was the API documentation? Were the API endpoints well explained? Did you find it easy to integrate the API into your application?</w:t>
      </w:r>
    </w:p>
    <w:p w14:paraId="1518F5C1" w14:textId="77777777" w:rsidR="00296A60" w:rsidRPr="00584D31" w:rsidRDefault="00296A60" w:rsidP="00296A60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Capabilities:</w:t>
      </w:r>
      <w:r w:rsidRPr="00584D31">
        <w:rPr>
          <w:rFonts w:cstheme="minorHAnsi"/>
          <w:sz w:val="28"/>
          <w:szCs w:val="28"/>
        </w:rPr>
        <w:t xml:space="preserve"> What features does the API offer? Does it meet your needs or the needs of a potential application?</w:t>
      </w:r>
    </w:p>
    <w:p w14:paraId="37AB08EF" w14:textId="7998B9D6" w:rsidR="00296A60" w:rsidRPr="00584D31" w:rsidRDefault="00296A60" w:rsidP="00296A60">
      <w:pPr>
        <w:rPr>
          <w:rFonts w:cstheme="minorHAnsi"/>
          <w:sz w:val="28"/>
          <w:szCs w:val="28"/>
        </w:rPr>
      </w:pPr>
      <w:r w:rsidRPr="00584D31">
        <w:rPr>
          <w:rFonts w:cstheme="minorHAnsi"/>
          <w:sz w:val="28"/>
          <w:szCs w:val="28"/>
          <w:u w:val="single"/>
        </w:rPr>
        <w:t>Potential Applications:</w:t>
      </w:r>
      <w:r w:rsidRPr="00584D31">
        <w:rPr>
          <w:rFonts w:cstheme="minorHAnsi"/>
          <w:sz w:val="28"/>
          <w:szCs w:val="28"/>
        </w:rPr>
        <w:t xml:space="preserve"> Consider how this API could be used in real-world applications. For example, could it be integrated into an e-commerce platform for real-time currency conversion?</w:t>
      </w:r>
    </w:p>
    <w:p w14:paraId="57D3D831" w14:textId="05D9E27F" w:rsidR="00332722" w:rsidRPr="00584D31" w:rsidRDefault="00332722" w:rsidP="0082421A">
      <w:pPr>
        <w:rPr>
          <w:rFonts w:cstheme="minorHAnsi"/>
        </w:rPr>
      </w:pPr>
    </w:p>
    <w:sectPr w:rsidR="00332722" w:rsidRPr="00584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55EFF"/>
    <w:multiLevelType w:val="hybridMultilevel"/>
    <w:tmpl w:val="BE8A41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37480"/>
    <w:multiLevelType w:val="hybridMultilevel"/>
    <w:tmpl w:val="EC02BB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464F6"/>
    <w:multiLevelType w:val="hybridMultilevel"/>
    <w:tmpl w:val="16FE7B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084649">
    <w:abstractNumId w:val="1"/>
  </w:num>
  <w:num w:numId="2" w16cid:durableId="99566948">
    <w:abstractNumId w:val="0"/>
  </w:num>
  <w:num w:numId="3" w16cid:durableId="8063172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D4"/>
    <w:rsid w:val="00021020"/>
    <w:rsid w:val="000241CC"/>
    <w:rsid w:val="00033099"/>
    <w:rsid w:val="000C3BC6"/>
    <w:rsid w:val="000F35FF"/>
    <w:rsid w:val="001448B6"/>
    <w:rsid w:val="001518ED"/>
    <w:rsid w:val="00160A21"/>
    <w:rsid w:val="001C2252"/>
    <w:rsid w:val="001E0D1C"/>
    <w:rsid w:val="002118CF"/>
    <w:rsid w:val="00220410"/>
    <w:rsid w:val="00230BED"/>
    <w:rsid w:val="00296A60"/>
    <w:rsid w:val="002A612C"/>
    <w:rsid w:val="002F746F"/>
    <w:rsid w:val="003102E6"/>
    <w:rsid w:val="00332722"/>
    <w:rsid w:val="00430CCD"/>
    <w:rsid w:val="004B75EE"/>
    <w:rsid w:val="004E78F5"/>
    <w:rsid w:val="00541F83"/>
    <w:rsid w:val="00577EA7"/>
    <w:rsid w:val="00584D31"/>
    <w:rsid w:val="006676C5"/>
    <w:rsid w:val="006B1B0F"/>
    <w:rsid w:val="006F450C"/>
    <w:rsid w:val="006F5447"/>
    <w:rsid w:val="007118BD"/>
    <w:rsid w:val="007140A9"/>
    <w:rsid w:val="00817DEE"/>
    <w:rsid w:val="0082421A"/>
    <w:rsid w:val="0089178E"/>
    <w:rsid w:val="008A5982"/>
    <w:rsid w:val="008B7E00"/>
    <w:rsid w:val="008F66FC"/>
    <w:rsid w:val="009A4C31"/>
    <w:rsid w:val="009C2AAE"/>
    <w:rsid w:val="00A935C7"/>
    <w:rsid w:val="00AD342C"/>
    <w:rsid w:val="00AE3B8A"/>
    <w:rsid w:val="00AE3C23"/>
    <w:rsid w:val="00AE46FF"/>
    <w:rsid w:val="00AF12CD"/>
    <w:rsid w:val="00BC2DFD"/>
    <w:rsid w:val="00C001B5"/>
    <w:rsid w:val="00C2427E"/>
    <w:rsid w:val="00C46FBB"/>
    <w:rsid w:val="00CB7C83"/>
    <w:rsid w:val="00CB7F78"/>
    <w:rsid w:val="00CC4F6E"/>
    <w:rsid w:val="00D11CD4"/>
    <w:rsid w:val="00D1679C"/>
    <w:rsid w:val="00D22B53"/>
    <w:rsid w:val="00DD51A3"/>
    <w:rsid w:val="00E009ED"/>
    <w:rsid w:val="00E120A0"/>
    <w:rsid w:val="00E910D4"/>
    <w:rsid w:val="00EB362D"/>
    <w:rsid w:val="00ED29B5"/>
    <w:rsid w:val="00F61F62"/>
    <w:rsid w:val="00F8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26055"/>
  <w15:chartTrackingRefBased/>
  <w15:docId w15:val="{BCE25A38-8FC8-4867-BC6A-DFEB98332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C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0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C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emf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hyperlink" Target="https://github.com/ShounaKulkarni/api-scavenger-hunt" TargetMode="Externa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13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Shounak Kulkarni</dc:creator>
  <cp:keywords/>
  <dc:description/>
  <cp:lastModifiedBy>Shounak Kulkarni</cp:lastModifiedBy>
  <cp:revision>130</cp:revision>
  <cp:lastPrinted>2023-11-06T22:54:00Z</cp:lastPrinted>
  <dcterms:created xsi:type="dcterms:W3CDTF">2023-11-05T14:44:00Z</dcterms:created>
  <dcterms:modified xsi:type="dcterms:W3CDTF">2023-11-06T22:56:00Z</dcterms:modified>
</cp:coreProperties>
</file>