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Rimboyeva Gulsanam Bahodir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Rimboyeva Gulsanam Bahodir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Marbogat mahalla, Tadbirkor kocha,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933261117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Qurbonboyev Bahodir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Bozorgul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930906314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Rimboyeva Gulsanam Bahodir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