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AB5547836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Atajanova Ziyoda Bekchanovna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OLUVCHI:Atajanova Ziyoda Bekchanovna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Varangzon MFY, Istiqlol ko'chasi, 11-uy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AB5547836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99 083 06 36, 91 437 14 14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