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qweadx1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qwead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OLUVCHI:qwead</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qweadqwe, qew MFY, qwe ko'chasi, qew-uy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qweadx1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qew, qew</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