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Matchanova Nargiza G'anijon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Matchanova Nargiza G'anijon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