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2380F" w:rsidRDefault="0056697B" w:rsidP="0056697B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56697B">
        <w:rPr>
          <w:rFonts w:ascii="Times New Roman" w:hAnsi="Times New Roman" w:cs="Times New Roman"/>
          <w:b/>
          <w:sz w:val="52"/>
          <w:szCs w:val="52"/>
          <w:u w:val="single"/>
        </w:rPr>
        <w:t>Roasted Hazelnut &amp; Pistachio Bark</w:t>
      </w:r>
    </w:p>
    <w:p w:rsidR="0056697B" w:rsidRDefault="0056697B" w:rsidP="0056697B">
      <w:r>
        <w:rPr>
          <w:noProof/>
        </w:rPr>
        <w:drawing>
          <wp:inline distT="0" distB="0" distL="0" distR="0">
            <wp:extent cx="3067050" cy="3634510"/>
            <wp:effectExtent l="19050" t="0" r="0" b="0"/>
            <wp:docPr id="13" name="Picture 12" descr="healthy-desserts-roasted-hazelnut-bark-1652898813 (1)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ealthy-desserts-roasted-hazelnut-bark-1652898813 (1)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067050" cy="3634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6697B" w:rsidRPr="0056697B" w:rsidRDefault="0056697B" w:rsidP="0056697B">
      <w:pPr>
        <w:rPr>
          <w:b/>
        </w:rPr>
      </w:pPr>
      <w:r w:rsidRPr="0056697B">
        <w:rPr>
          <w:b/>
        </w:rPr>
        <w:t>DESCRIPTION:</w:t>
      </w:r>
    </w:p>
    <w:p w:rsidR="0056697B" w:rsidRDefault="0056697B" w:rsidP="0056697B">
      <w:r w:rsidRPr="0056697B">
        <w:t xml:space="preserve">This decadent dessert is made from just three ingredients: dark chocolate, </w:t>
      </w:r>
      <w:proofErr w:type="gramStart"/>
      <w:r w:rsidRPr="0056697B">
        <w:t>flaky</w:t>
      </w:r>
      <w:r>
        <w:t xml:space="preserve"> </w:t>
      </w:r>
      <w:r w:rsidRPr="0056697B">
        <w:t xml:space="preserve"> salt</w:t>
      </w:r>
      <w:proofErr w:type="gramEnd"/>
      <w:r w:rsidRPr="0056697B">
        <w:t>, and toasted nuts. The darker the chocolate, the less sugar is in it!</w:t>
      </w:r>
    </w:p>
    <w:p w:rsidR="0056697B" w:rsidRPr="0056697B" w:rsidRDefault="0056697B" w:rsidP="0056697B">
      <w:pPr>
        <w:rPr>
          <w:b/>
        </w:rPr>
      </w:pPr>
      <w:r w:rsidRPr="0056697B">
        <w:rPr>
          <w:b/>
        </w:rPr>
        <w:t>INGREDIRNTS</w:t>
      </w:r>
      <w:r>
        <w:rPr>
          <w:b/>
        </w:rPr>
        <w:t>:</w:t>
      </w:r>
    </w:p>
    <w:p w:rsidR="0056697B" w:rsidRDefault="0056697B" w:rsidP="0056697B">
      <w:r>
        <w:t>1/2 c. roasted pistachios, divided</w:t>
      </w:r>
    </w:p>
    <w:p w:rsidR="0056697B" w:rsidRDefault="0056697B" w:rsidP="0056697B">
      <w:r>
        <w:t>1/2 c. roasted hazelnuts, divided</w:t>
      </w:r>
    </w:p>
    <w:p w:rsidR="0056697B" w:rsidRDefault="0056697B" w:rsidP="0056697B">
      <w:r>
        <w:t>3 (3.5-ounce) bars 72% dark chocolate, chopped</w:t>
      </w:r>
    </w:p>
    <w:p w:rsidR="0056697B" w:rsidRDefault="0056697B" w:rsidP="0056697B">
      <w:r>
        <w:t>1/3 tsp. flaky sea salt</w:t>
      </w:r>
    </w:p>
    <w:p w:rsidR="0056697B" w:rsidRPr="0056697B" w:rsidRDefault="0056697B" w:rsidP="0056697B">
      <w:pPr>
        <w:rPr>
          <w:b/>
        </w:rPr>
      </w:pPr>
      <w:r w:rsidRPr="0056697B">
        <w:rPr>
          <w:b/>
        </w:rPr>
        <w:t>DIRECTION</w:t>
      </w:r>
      <w:r>
        <w:rPr>
          <w:b/>
        </w:rPr>
        <w:t>:</w:t>
      </w:r>
    </w:p>
    <w:p w:rsidR="0056697B" w:rsidRDefault="0056697B" w:rsidP="0056697B">
      <w:r>
        <w:t>SAVE RECIPE</w:t>
      </w:r>
    </w:p>
    <w:p w:rsidR="0056697B" w:rsidRDefault="0056697B" w:rsidP="0056697B">
      <w:r>
        <w:t>Step 1</w:t>
      </w:r>
    </w:p>
    <w:p w:rsidR="0056697B" w:rsidRDefault="0056697B" w:rsidP="0056697B">
      <w:r>
        <w:lastRenderedPageBreak/>
        <w:t xml:space="preserve">Line a rimmed baking sheet with parchment paper. Chop 1/4 cup each pistachios and hazelnuts. Place chocolate in a heatproof bowl; set over, not in, a pot of simmering water. Cook, stirring occasionally, </w:t>
      </w:r>
      <w:proofErr w:type="gramStart"/>
      <w:r>
        <w:t>until</w:t>
      </w:r>
      <w:r>
        <w:t xml:space="preserve"> </w:t>
      </w:r>
      <w:r>
        <w:t xml:space="preserve"> chocolate</w:t>
      </w:r>
      <w:proofErr w:type="gramEnd"/>
      <w:r>
        <w:t xml:space="preserve"> is melted. Stir in chopped nuts. </w:t>
      </w:r>
    </w:p>
    <w:p w:rsidR="0056697B" w:rsidRDefault="0056697B" w:rsidP="0056697B">
      <w:r>
        <w:t>Step 2</w:t>
      </w:r>
    </w:p>
    <w:p w:rsidR="0056697B" w:rsidRDefault="0056697B" w:rsidP="0056697B">
      <w:r>
        <w:t>Pour chocolate mixture on prepared baking sheet and spread to a 10-inch circle. Sprinkle with remaining 1/4 cup each whole pistachios and hazelnuts. Sprinkle with flaky salt. Refrigerate, until chocolate is hard, about 1 hour. Break into pieces before serving.</w:t>
      </w:r>
    </w:p>
    <w:p w:rsidR="0056697B" w:rsidRPr="0056697B" w:rsidRDefault="0056697B" w:rsidP="0056697B"/>
    <w:sectPr w:rsidR="0056697B" w:rsidRPr="0056697B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54FC6"/>
    <w:rsid w:val="000927B2"/>
    <w:rsid w:val="002B5E91"/>
    <w:rsid w:val="00330D14"/>
    <w:rsid w:val="004C1A04"/>
    <w:rsid w:val="00501A54"/>
    <w:rsid w:val="00511277"/>
    <w:rsid w:val="00552B18"/>
    <w:rsid w:val="0056697B"/>
    <w:rsid w:val="00683800"/>
    <w:rsid w:val="006B60E2"/>
    <w:rsid w:val="007D62D9"/>
    <w:rsid w:val="00810902"/>
    <w:rsid w:val="00865FD0"/>
    <w:rsid w:val="00991741"/>
    <w:rsid w:val="009C3143"/>
    <w:rsid w:val="00A634A0"/>
    <w:rsid w:val="00AE0ECE"/>
    <w:rsid w:val="00B00721"/>
    <w:rsid w:val="00B40AAF"/>
    <w:rsid w:val="00BC401D"/>
    <w:rsid w:val="00C70FC5"/>
    <w:rsid w:val="00CE2804"/>
    <w:rsid w:val="00D64633"/>
    <w:rsid w:val="00DD5D30"/>
    <w:rsid w:val="00F2380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paragraph" w:styleId="Heading1">
    <w:name w:val="heading 1"/>
    <w:basedOn w:val="Normal"/>
    <w:next w:val="Normal"/>
    <w:link w:val="Heading1Char"/>
    <w:uiPriority w:val="9"/>
    <w:qFormat/>
    <w:rsid w:val="004C1A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C1A0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C1A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8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12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76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227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9355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236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4553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09404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8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268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382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04889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36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05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200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7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88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9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5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7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8486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417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8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183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14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5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9725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636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26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7452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710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32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2767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99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8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35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09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7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0329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333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17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65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5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658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164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0216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7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882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178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5576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59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493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610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373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4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6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41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90191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8014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983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18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83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1959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04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75446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05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9529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23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1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01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07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272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46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959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237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7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1471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730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2304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4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1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82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150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679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Watermelon Amaro Pops</Template>
  <TotalTime>1</TotalTime>
  <Pages>2</Pages>
  <Words>136</Words>
  <Characters>776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2023-05-04T16:53:00Z</dcterms:created>
  <dcterms:modified xsi:type="dcterms:W3CDTF">2023-05-04T16:53:00Z</dcterms:modified>
</cp:coreProperties>
</file>