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7C99" w14:textId="0E2424FA" w:rsidR="00356AC6" w:rsidRDefault="00A86257">
      <w:r w:rsidRPr="00A86257">
        <w:drawing>
          <wp:inline distT="0" distB="0" distL="0" distR="0" wp14:anchorId="1BAB3ADA" wp14:editId="5DEC6BBE">
            <wp:extent cx="5731510" cy="2737485"/>
            <wp:effectExtent l="0" t="0" r="2540" b="5715"/>
            <wp:docPr id="2502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9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F4F0" w14:textId="77777777" w:rsidR="00A86257" w:rsidRDefault="00A86257"/>
    <w:p w14:paraId="4ED9802F" w14:textId="77777777" w:rsidR="00A86257" w:rsidRDefault="00A86257" w:rsidP="00A86257">
      <w:r>
        <w:t xml:space="preserve">As a principal QA Engineer, Review the test cases </w:t>
      </w:r>
      <w:proofErr w:type="gramStart"/>
      <w:r>
        <w:t>quality(</w:t>
      </w:r>
      <w:proofErr w:type="gramEnd"/>
      <w:r>
        <w:t xml:space="preserve">(completeness, clarity, and best practices) which are present in the attached </w:t>
      </w:r>
      <w:proofErr w:type="gramStart"/>
      <w:r>
        <w:t>file(</w:t>
      </w:r>
      <w:proofErr w:type="gramEnd"/>
      <w:r>
        <w:t xml:space="preserve">CSV, JSON or in Excel format) and produce the </w:t>
      </w:r>
    </w:p>
    <w:p w14:paraId="09175F13" w14:textId="77777777" w:rsidR="00A86257" w:rsidRDefault="00A86257" w:rsidP="00A86257">
      <w:r>
        <w:t>1. list of issues</w:t>
      </w:r>
    </w:p>
    <w:p w14:paraId="60A700C4" w14:textId="77777777" w:rsidR="00A86257" w:rsidRDefault="00A86257" w:rsidP="00A86257">
      <w:r>
        <w:t>2. Any coverage issues</w:t>
      </w:r>
    </w:p>
    <w:p w14:paraId="01D54722" w14:textId="77777777" w:rsidR="00A86257" w:rsidRDefault="00A86257" w:rsidP="00A86257">
      <w:r>
        <w:t>3. Suggestions for improvement</w:t>
      </w:r>
    </w:p>
    <w:p w14:paraId="6E16945A" w14:textId="77777777" w:rsidR="00A86257" w:rsidRDefault="00A86257" w:rsidP="00A86257">
      <w:r>
        <w:t xml:space="preserve">4. An improved </w:t>
      </w:r>
      <w:proofErr w:type="spellStart"/>
      <w:r>
        <w:t>vesrion</w:t>
      </w:r>
      <w:proofErr w:type="spellEnd"/>
      <w:r>
        <w:t xml:space="preserve"> of test case</w:t>
      </w:r>
    </w:p>
    <w:p w14:paraId="734638F4" w14:textId="77777777" w:rsidR="00A86257" w:rsidRDefault="00A86257" w:rsidP="00A86257"/>
    <w:p w14:paraId="486B497D" w14:textId="6803EDF0" w:rsidR="00A86257" w:rsidRDefault="00A86257" w:rsidP="00A86257">
      <w:r>
        <w:t>{testcase}</w:t>
      </w:r>
    </w:p>
    <w:p w14:paraId="1FACD6E8" w14:textId="77777777" w:rsidR="00A86257" w:rsidRDefault="00A86257" w:rsidP="00A86257"/>
    <w:p w14:paraId="2B3F9414" w14:textId="77777777" w:rsidR="00A86257" w:rsidRDefault="00A86257" w:rsidP="00A86257"/>
    <w:p w14:paraId="1A1E3328" w14:textId="1B844950" w:rsidR="00A86257" w:rsidRDefault="00A86257" w:rsidP="00A86257">
      <w:r w:rsidRPr="00A86257">
        <w:drawing>
          <wp:inline distT="0" distB="0" distL="0" distR="0" wp14:anchorId="3CFD3829" wp14:editId="1ADF037E">
            <wp:extent cx="5731510" cy="2336165"/>
            <wp:effectExtent l="0" t="0" r="2540" b="6985"/>
            <wp:docPr id="129712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22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CC09" w14:textId="16DF577F" w:rsidR="00A86257" w:rsidRDefault="00A86257" w:rsidP="00A86257">
      <w:r w:rsidRPr="00A86257">
        <w:lastRenderedPageBreak/>
        <w:drawing>
          <wp:inline distT="0" distB="0" distL="0" distR="0" wp14:anchorId="112C5664" wp14:editId="12165B4A">
            <wp:extent cx="5731510" cy="1986280"/>
            <wp:effectExtent l="0" t="0" r="2540" b="0"/>
            <wp:docPr id="169620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09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B376" w14:textId="00BC8F32" w:rsidR="00A86257" w:rsidRDefault="00A86257" w:rsidP="00A86257">
      <w:r w:rsidRPr="00A86257">
        <w:drawing>
          <wp:inline distT="0" distB="0" distL="0" distR="0" wp14:anchorId="5CCE2FCE" wp14:editId="47E4106F">
            <wp:extent cx="5731510" cy="2151380"/>
            <wp:effectExtent l="0" t="0" r="2540" b="1270"/>
            <wp:docPr id="106820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06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1952" w14:textId="6DFB9A45" w:rsidR="00A86257" w:rsidRDefault="00A86257" w:rsidP="00A86257">
      <w:r w:rsidRPr="00A86257">
        <w:drawing>
          <wp:inline distT="0" distB="0" distL="0" distR="0" wp14:anchorId="685A2E4B" wp14:editId="4F7936EF">
            <wp:extent cx="5731510" cy="2903220"/>
            <wp:effectExtent l="0" t="0" r="2540" b="0"/>
            <wp:docPr id="134028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89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57"/>
    <w:rsid w:val="0017234E"/>
    <w:rsid w:val="00356AC6"/>
    <w:rsid w:val="00A86257"/>
    <w:rsid w:val="00EC00DC"/>
    <w:rsid w:val="00F0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6EFCA"/>
  <w15:chartTrackingRefBased/>
  <w15:docId w15:val="{236A121A-25B5-4B40-A5BE-5E13D1FF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2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2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2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2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2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2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2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2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2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2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MATHRUSHREE V</dc:creator>
  <cp:keywords/>
  <dc:description/>
  <cp:lastModifiedBy>MATHRUSHREE V</cp:lastModifiedBy>
  <cp:revision>1</cp:revision>
  <dcterms:created xsi:type="dcterms:W3CDTF">2026-04-30T14:53:00Z</dcterms:created>
  <dcterms:modified xsi:type="dcterms:W3CDTF">2026-04-30T14:59:00Z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E:\genai-assignments\March26-GenAI-Assignments\Week5\TestCaseReviewer-Langflow.docx</vt:lpwstr>
  </property>
</Properties>
</file>