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0042" w14:textId="0F4D8D8E" w:rsidR="00A03B0C" w:rsidRDefault="00A03B0C" w:rsidP="00A03B0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2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</w:t>
      </w:r>
    </w:p>
    <w:p w14:paraId="07668DAD" w14:textId="1714872E" w:rsidR="00A03B0C" w:rsidRPr="00A03B0C" w:rsidRDefault="00A03B0C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992BE9D" wp14:editId="57B75EED">
            <wp:extent cx="5731510" cy="1026160"/>
            <wp:effectExtent l="0" t="0" r="2540" b="2540"/>
            <wp:docPr id="123184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40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B0C" w:rsidRPr="00A03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0C"/>
    <w:rsid w:val="00A03B0C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4212"/>
  <w15:chartTrackingRefBased/>
  <w15:docId w15:val="{A014B540-8C6B-466C-B908-1A396ADF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B0C"/>
  </w:style>
  <w:style w:type="paragraph" w:styleId="Heading1">
    <w:name w:val="heading 1"/>
    <w:basedOn w:val="Normal"/>
    <w:next w:val="Normal"/>
    <w:link w:val="Heading1Char"/>
    <w:uiPriority w:val="9"/>
    <w:qFormat/>
    <w:rsid w:val="00A0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2026-06-22T14:45:00Z</dcterms:created>
  <dcterms:modified xsi:type="dcterms:W3CDTF">2026-06-22T14:46:00Z</dcterms:modified>
</cp:coreProperties>
</file>