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40D" w:rsidRDefault="00C22FCB">
      <w:r w:rsidRPr="00C22FCB">
        <w:t>https://github.com/ShreeJayaram/Final_Wealth</w:t>
      </w:r>
      <w:bookmarkStart w:id="0" w:name="_GoBack"/>
      <w:bookmarkEnd w:id="0"/>
    </w:p>
    <w:p w:rsidR="002D440D" w:rsidRDefault="002D440D">
      <w:r>
        <w:t xml:space="preserve">General link </w:t>
      </w:r>
    </w:p>
    <w:p w:rsidR="002D440D" w:rsidRDefault="002D440D">
      <w:proofErr w:type="spellStart"/>
      <w:r>
        <w:t>Github.com.shreejayaram</w:t>
      </w:r>
      <w:proofErr w:type="spellEnd"/>
      <w:r>
        <w:t>/</w:t>
      </w:r>
    </w:p>
    <w:sectPr w:rsidR="002D4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F0E"/>
    <w:rsid w:val="001E71E8"/>
    <w:rsid w:val="002D440D"/>
    <w:rsid w:val="00423755"/>
    <w:rsid w:val="0046233C"/>
    <w:rsid w:val="00741DBE"/>
    <w:rsid w:val="00826E84"/>
    <w:rsid w:val="009C5F0E"/>
    <w:rsid w:val="00C22FCB"/>
    <w:rsid w:val="00FD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75D5"/>
  <w15:chartTrackingRefBased/>
  <w15:docId w15:val="{ADE6C016-6B02-462A-AC78-63F127E6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72</Characters>
  <Application>Microsoft Office Word</Application>
  <DocSecurity>0</DocSecurity>
  <Lines>1</Lines>
  <Paragraphs>1</Paragraphs>
  <ScaleCrop>false</ScaleCrop>
  <Company>Boston University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Ogoti, Harshavardhan</dc:creator>
  <cp:keywords/>
  <dc:description/>
  <cp:lastModifiedBy>Ogoti, Harshavardhan</cp:lastModifiedBy>
  <cp:revision>5</cp:revision>
  <dcterms:created xsi:type="dcterms:W3CDTF">2017-12-12T03:53:00Z</dcterms:created>
  <dcterms:modified xsi:type="dcterms:W3CDTF">2017-12-12T04:54:00Z</dcterms:modified>
</cp:coreProperties>
</file>