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BA747C9" w:rsidR="006D2F12" w:rsidRPr="006D2F12" w:rsidRDefault="00BE28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C8C8351" w:rsidR="006D2F12" w:rsidRPr="006D2F12" w:rsidRDefault="00CB3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 KIRAN R 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29D39BD" w:rsidR="006D2F12" w:rsidRPr="006D2F12" w:rsidRDefault="00CB3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A7C342D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A2EB6B7" w:rsidR="006D2F12" w:rsidRPr="006D2F12" w:rsidRDefault="00CB3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F7D0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D204C2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224D081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B293A6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7D0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F7D05" w:rsidRPr="003F7D05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generate first N Triangular Numbers (Where N is Read from the Key board)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3DE101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59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50BC252" w:rsidR="00CB38F1" w:rsidRPr="006D2F12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7563D25" w:rsidR="00CB38F1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67AB8639" w:rsidR="00CB38F1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35F78FF" w14:textId="4166B317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E2E6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9:15 am t0 9:55am .The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and 2</w:t>
      </w:r>
      <w:r w:rsidRPr="004E2E64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1BF14449" w14:textId="674F4C6C" w:rsidR="004E2E64" w:rsidRDefault="00CB3E5C" w:rsidP="004E2E64">
      <w:pPr>
        <w:jc w:val="both"/>
        <w:rPr>
          <w:rFonts w:ascii="Arial Black" w:hAnsi="Arial Black"/>
          <w:sz w:val="24"/>
          <w:szCs w:val="24"/>
        </w:rPr>
      </w:pPr>
      <w:r w:rsidRPr="00CB3E5C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BBD4151" wp14:editId="719C17A0">
            <wp:extent cx="5943600" cy="2538585"/>
            <wp:effectExtent l="0" t="0" r="0" b="0"/>
            <wp:docPr id="4" name="Picture 4" descr="C:\Users\testuser\Desktop\23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23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05DF" w14:textId="77777777" w:rsidR="004E2E64" w:rsidRDefault="004E2E64" w:rsidP="004E2E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580F3285" w14:textId="15EC7B26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purpose of using Facebook as a marketing channel and also about Facebook interface and types of audience and how to set up </w:t>
      </w:r>
      <w:proofErr w:type="spellStart"/>
      <w:r>
        <w:rPr>
          <w:rFonts w:ascii="Arial Black" w:hAnsi="Arial Black"/>
          <w:sz w:val="24"/>
          <w:szCs w:val="24"/>
        </w:rPr>
        <w:t>a</w:t>
      </w:r>
      <w:proofErr w:type="spellEnd"/>
      <w:r>
        <w:rPr>
          <w:rFonts w:ascii="Arial Black" w:hAnsi="Arial Black"/>
          <w:sz w:val="24"/>
          <w:szCs w:val="24"/>
        </w:rPr>
        <w:t xml:space="preserve"> Ad in Facebook what are the steps to be followed to create a business page in Facebook and also learnt how to view the audience who have visited the page and also about custom audience.</w:t>
      </w:r>
    </w:p>
    <w:p w14:paraId="2C3D1182" w14:textId="0EBE584E" w:rsidR="00DB199F" w:rsidRDefault="00CB3E5C" w:rsidP="004E2E64">
      <w:pPr>
        <w:jc w:val="both"/>
        <w:rPr>
          <w:rFonts w:ascii="Arial Black" w:hAnsi="Arial Black"/>
          <w:sz w:val="24"/>
          <w:szCs w:val="24"/>
        </w:rPr>
      </w:pPr>
      <w:r w:rsidRPr="00CB3E5C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4C722AB3" wp14:editId="387F297C">
            <wp:extent cx="5943600" cy="3011835"/>
            <wp:effectExtent l="0" t="0" r="0" b="0"/>
            <wp:docPr id="5" name="Picture 5" descr="C:\Users\testuser\Desktop\22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22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5495" w14:textId="77777777" w:rsidR="004922B1" w:rsidRDefault="004922B1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These are the snap shots of today’s session.</w:t>
      </w:r>
    </w:p>
    <w:p w14:paraId="6657A89F" w14:textId="0BEF599B" w:rsidR="00FF2D43" w:rsidRDefault="004922B1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F2D43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spellStart"/>
      <w:r w:rsidR="00FF2D43"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r w:rsidR="00FF2D43">
        <w:rPr>
          <w:rFonts w:ascii="Arial Black" w:hAnsi="Arial Black"/>
          <w:b/>
          <w:bCs/>
          <w:sz w:val="24"/>
          <w:szCs w:val="24"/>
        </w:rPr>
        <w:t xml:space="preserve"> CSE Dept. The programs is mentioned above in the coding </w:t>
      </w:r>
      <w:proofErr w:type="gramStart"/>
      <w:r w:rsidR="00FF2D43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FF2D43">
        <w:rPr>
          <w:rFonts w:ascii="Arial Black" w:hAnsi="Arial Black"/>
          <w:b/>
          <w:bCs/>
          <w:sz w:val="24"/>
          <w:szCs w:val="24"/>
        </w:rPr>
        <w:t xml:space="preserve">pg.01). I have also uploaded it to my </w:t>
      </w:r>
      <w:proofErr w:type="spellStart"/>
      <w:r w:rsidR="00FF2D43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FF2D43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84D58E3" w14:textId="5F77D480" w:rsidR="00F10A5F" w:rsidRDefault="00CB3E5C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CB3E5C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377A2098" wp14:editId="270E04F4">
            <wp:extent cx="5943600" cy="2589068"/>
            <wp:effectExtent l="0" t="0" r="0" b="1905"/>
            <wp:docPr id="6" name="Picture 6" descr="C:\Users\testuser\Desktop\23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user\Desktop\23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D50ED6" w14:textId="4FC8DDC7" w:rsidR="00F10A5F" w:rsidRDefault="00F10A5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were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triangularnumbers.c</w:t>
      </w:r>
      <w:proofErr w:type="spellEnd"/>
    </w:p>
    <w:p w14:paraId="10FBDE10" w14:textId="4BECD752" w:rsidR="004922B1" w:rsidRDefault="004922B1" w:rsidP="004E2E64">
      <w:pPr>
        <w:jc w:val="both"/>
        <w:rPr>
          <w:rFonts w:ascii="Arial Black" w:hAnsi="Arial Black"/>
          <w:sz w:val="24"/>
          <w:szCs w:val="24"/>
        </w:rPr>
      </w:pPr>
    </w:p>
    <w:p w14:paraId="3EC2992C" w14:textId="40B19A51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F7D05"/>
    <w:rsid w:val="004922B1"/>
    <w:rsid w:val="004E2E64"/>
    <w:rsid w:val="005A4D30"/>
    <w:rsid w:val="005F19EF"/>
    <w:rsid w:val="006D2F12"/>
    <w:rsid w:val="008C4929"/>
    <w:rsid w:val="008E71A2"/>
    <w:rsid w:val="00B26814"/>
    <w:rsid w:val="00BE280D"/>
    <w:rsid w:val="00CB38F1"/>
    <w:rsid w:val="00CB3E5C"/>
    <w:rsid w:val="00DB199F"/>
    <w:rsid w:val="00DF1602"/>
    <w:rsid w:val="00E30334"/>
    <w:rsid w:val="00EF590F"/>
    <w:rsid w:val="00F10A5F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9</cp:revision>
  <dcterms:created xsi:type="dcterms:W3CDTF">2020-05-23T06:55:00Z</dcterms:created>
  <dcterms:modified xsi:type="dcterms:W3CDTF">2020-05-23T15:37:00Z</dcterms:modified>
</cp:coreProperties>
</file>