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FA83" w14:textId="0394A7BC" w:rsidR="00303879" w:rsidRDefault="0099164F">
      <w:pPr>
        <w:rPr>
          <w:rFonts w:ascii="Times New Roman" w:hAnsi="Times New Roman" w:cs="Times New Roman"/>
          <w:sz w:val="24"/>
          <w:szCs w:val="24"/>
        </w:rPr>
      </w:pPr>
      <w:r w:rsidRPr="0099164F">
        <w:rPr>
          <w:rFonts w:ascii="Times New Roman" w:hAnsi="Times New Roman" w:cs="Times New Roman"/>
          <w:sz w:val="24"/>
          <w:szCs w:val="24"/>
        </w:rPr>
        <w:t>Interview Transcript &amp; Summary</w:t>
      </w:r>
    </w:p>
    <w:p w14:paraId="78F37F15" w14:textId="305F33C7" w:rsidR="0099164F" w:rsidRDefault="0099164F">
      <w:pPr>
        <w:rPr>
          <w:rFonts w:ascii="Times New Roman" w:hAnsi="Times New Roman" w:cs="Times New Roman"/>
          <w:sz w:val="24"/>
          <w:szCs w:val="24"/>
        </w:rPr>
      </w:pPr>
    </w:p>
    <w:p w14:paraId="658D1604" w14:textId="77777777" w:rsid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 One</w:t>
      </w:r>
    </w:p>
    <w:p w14:paraId="44388C2F" w14:textId="77777777" w:rsid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 Candidate –</w:t>
      </w:r>
      <w:r w:rsidRPr="00B00804">
        <w:rPr>
          <w:rFonts w:ascii="Times New Roman" w:hAnsi="Times New Roman" w:cs="Times New Roman"/>
          <w:sz w:val="24"/>
          <w:szCs w:val="24"/>
        </w:rPr>
        <w:t xml:space="preserve"> Calvin</w:t>
      </w:r>
    </w:p>
    <w:p w14:paraId="661C8DEA" w14:textId="6F41A3DF" w:rsidR="0099164F" w:rsidRP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Interviewer:</w:t>
      </w:r>
      <w:r w:rsidRPr="00B00804">
        <w:rPr>
          <w:rFonts w:ascii="Times New Roman" w:hAnsi="Times New Roman" w:cs="Times New Roman"/>
          <w:sz w:val="24"/>
          <w:szCs w:val="24"/>
        </w:rPr>
        <w:t xml:space="preserve"> What is your Major?</w:t>
      </w:r>
    </w:p>
    <w:p w14:paraId="6EB42412" w14:textId="707D3F91" w:rsidR="0099164F" w:rsidRP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Response: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  <w:r w:rsidRPr="0099164F">
        <w:rPr>
          <w:rFonts w:ascii="Times New Roman" w:eastAsia="Times New Roman" w:hAnsi="Times New Roman" w:cs="Times New Roman"/>
          <w:color w:val="201F1E"/>
          <w:sz w:val="24"/>
          <w:szCs w:val="24"/>
        </w:rPr>
        <w:t>Computer Science &amp; Classical Culture (dual major)</w:t>
      </w:r>
    </w:p>
    <w:p w14:paraId="34AB3950" w14:textId="77777777" w:rsidR="0099164F" w:rsidRP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Interviewer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: Do you have Computer/IT experience?</w:t>
      </w:r>
    </w:p>
    <w:p w14:paraId="7EE26F83" w14:textId="77777777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have experience in programming and IT</w:t>
      </w:r>
    </w:p>
    <w:p w14:paraId="7F2B1C54" w14:textId="77777777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much did you pay for your SAT/GRE preparation?</w:t>
      </w:r>
    </w:p>
    <w:p w14:paraId="78354846" w14:textId="77C29716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I did not pay for SAT prep.</w:t>
      </w:r>
    </w:p>
    <w:p w14:paraId="48E79108" w14:textId="2D7F2909" w:rsid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often do you play app games?</w:t>
      </w:r>
    </w:p>
    <w:p w14:paraId="65F29CB0" w14:textId="02561CD5" w:rsidR="00B00804" w:rsidRP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play app games fairly often, especially when I’m just waiting around</w:t>
      </w:r>
    </w:p>
    <w:p w14:paraId="692C1F36" w14:textId="3205CFF3" w:rsidR="0099164F" w:rsidRP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Did you use an app to prepare for your SAT/GRE? If so, what features did you like from those applications?</w:t>
      </w:r>
    </w:p>
    <w:p w14:paraId="24076DD4" w14:textId="016EFD2D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did not use an app to practice for the SAT</w:t>
      </w:r>
    </w:p>
    <w:p w14:paraId="329B9A25" w14:textId="6100094C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likely are you to use an app game as a learning tool?</w:t>
      </w:r>
    </w:p>
    <w:p w14:paraId="337D8CFC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would be pretty likely to use an app! Depending on the user experience</w:t>
      </w:r>
    </w:p>
    <w:p w14:paraId="4BA96D4E" w14:textId="19A85FF8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likely are you to use this product? (a game app as a GRE/SAT preparation source)</w:t>
      </w:r>
    </w:p>
    <w:p w14:paraId="7675E1DD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would have been very likely to use such an app in high school for the SAT, and I would use one to study for the GRE!</w:t>
      </w:r>
    </w:p>
    <w:p w14:paraId="0FE3CBB4" w14:textId="17059E77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 there any additional feature that you would like the app to support?</w:t>
      </w:r>
    </w:p>
    <w:p w14:paraId="0C8B4AE4" w14:textId="2772040D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would like the ability to track my progress between rounds, and to see in what areas I’m improving or not improving the most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.</w:t>
      </w:r>
    </w:p>
    <w:p w14:paraId="3CA0627E" w14:textId="58F4DD21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aspects of the games you have played, made you enjoy those games?</w:t>
      </w:r>
    </w:p>
    <w:p w14:paraId="417FD8E4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think mobile games should be easy to pick up and play for a short while</w:t>
      </w:r>
    </w:p>
    <w:p w14:paraId="2C343472" w14:textId="1C0993D1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resources did you find most helpful in preparing for the verbal section of the SAT/GRE? How were they helpful?</w:t>
      </w:r>
    </w:p>
    <w:p w14:paraId="56A5F5B6" w14:textId="609EF499" w:rsid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Having a pre-existing knowledge of word roots and etymology helped me a lot for the verbal/reading section of the SAT, since it was less work than memorizing words themselves</w:t>
      </w:r>
    </w:p>
    <w:p w14:paraId="4B8687B3" w14:textId="77777777" w:rsidR="00C80EC7" w:rsidRDefault="00C80EC7" w:rsidP="00E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B2B9B" w14:textId="2428C7D2" w:rsidR="00E7190C" w:rsidRDefault="00E7190C" w:rsidP="00E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lastRenderedPageBreak/>
        <w:t xml:space="preserve">Interview </w:t>
      </w:r>
      <w:r>
        <w:rPr>
          <w:rFonts w:ascii="Times New Roman" w:hAnsi="Times New Roman" w:cs="Times New Roman"/>
          <w:sz w:val="24"/>
          <w:szCs w:val="24"/>
        </w:rPr>
        <w:t>Two</w:t>
      </w:r>
    </w:p>
    <w:p w14:paraId="4D1A772F" w14:textId="7301619C" w:rsidR="00E7190C" w:rsidRPr="00B00804" w:rsidRDefault="00E7190C" w:rsidP="00805761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 xml:space="preserve">Interview Candidate – </w:t>
      </w:r>
      <w:r>
        <w:rPr>
          <w:rFonts w:ascii="Times New Roman" w:hAnsi="Times New Roman" w:cs="Times New Roman"/>
          <w:sz w:val="24"/>
          <w:szCs w:val="24"/>
        </w:rPr>
        <w:t>Dory</w:t>
      </w:r>
    </w:p>
    <w:p w14:paraId="23D398C9" w14:textId="1D6A659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is your major?</w:t>
      </w:r>
    </w:p>
    <w:p w14:paraId="0178B7F5" w14:textId="0EDF0909" w:rsid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Double major: Advertising + Digital Media &amp; Professional Communication. </w:t>
      </w:r>
    </w:p>
    <w:p w14:paraId="517E99B5" w14:textId="6F8F642D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 you have Computer/IT experience?</w:t>
      </w:r>
    </w:p>
    <w:p w14:paraId="05C5C32F" w14:textId="073B7408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Yes, I do. </w:t>
      </w:r>
    </w:p>
    <w:p w14:paraId="0EDD8944" w14:textId="5C56AFF0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much did you pay for your SAT/GRE preparation?</w:t>
      </w:r>
    </w:p>
    <w:p w14:paraId="63E7B499" w14:textId="2B33BDF8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I did not pay. </w:t>
      </w:r>
    </w:p>
    <w:p w14:paraId="17FF33B6" w14:textId="2864C7D2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often do you play app games?</w:t>
      </w:r>
    </w:p>
    <w:p w14:paraId="346F99FF" w14:textId="3665A415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Sometimes. </w:t>
      </w:r>
    </w:p>
    <w:p w14:paraId="43F6F527" w14:textId="25DF5070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Did you use an app to prepare for your SAT/GRE? If so, what features did you like from those applications?</w:t>
      </w:r>
    </w:p>
    <w:p w14:paraId="3216A4E2" w14:textId="57CDA4E3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I did not personally use a game app to prepare for my SAT/GRE, but I do think it would be a helpful option. </w:t>
      </w:r>
    </w:p>
    <w:p w14:paraId="29C03B29" w14:textId="6889E371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likely are you to use an app game as a learning tool?</w:t>
      </w:r>
    </w:p>
    <w:p w14:paraId="76137296" w14:textId="0EF7E9B6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Very likely. I think such an app would be helpful. </w:t>
      </w:r>
    </w:p>
    <w:p w14:paraId="631FD1E3" w14:textId="48729A5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likely are you to use this product? (a game app as a GRE/SAT preparation source)</w:t>
      </w:r>
    </w:p>
    <w:p w14:paraId="317AB414" w14:textId="4B6579A1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Very likely. </w:t>
      </w:r>
    </w:p>
    <w:p w14:paraId="4B5B202F" w14:textId="1886DBF7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 there any additional feature that you would like the app to support?</w:t>
      </w:r>
    </w:p>
    <w:p w14:paraId="348DCC47" w14:textId="60DE4E0F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Maybe </w:t>
      </w:r>
      <w:r>
        <w:rPr>
          <w:rFonts w:ascii="Times New Roman" w:eastAsia="Times New Roman" w:hAnsi="Times New Roman" w:cs="Times New Roman"/>
          <w:sz w:val="24"/>
          <w:szCs w:val="24"/>
        </w:rPr>
        <w:t>reading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 passages, most of the apps available do not support this feature, yet it is crucial for SAT/GRE prep. </w:t>
      </w:r>
    </w:p>
    <w:p w14:paraId="3EE296DD" w14:textId="39B304E5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aspects of the games you have played, made you enjoy those games?</w:t>
      </w:r>
    </w:p>
    <w:p w14:paraId="5E4EF169" w14:textId="5D78082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A game app must present a different challenge each time you play a level, as you advance. Each level must be slightly more challenging than the previous, that way it never gets boring. </w:t>
      </w:r>
    </w:p>
    <w:p w14:paraId="159030B3" w14:textId="6B105DF4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resources did you find most helpful in preparing for the verbal section of the SAT/GRE? How were they helpful?</w:t>
      </w:r>
    </w:p>
    <w:p w14:paraId="57A8F78D" w14:textId="476A8B8A" w:rsidR="00E7190C" w:rsidRPr="00E7190C" w:rsidRDefault="00E7190C" w:rsidP="00E719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What worked for me personally, was studying and repeatedly answering practice questions.   </w:t>
      </w:r>
    </w:p>
    <w:p w14:paraId="36787D7C" w14:textId="37D02DD8" w:rsidR="00B00804" w:rsidRPr="0099164F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4FCFF74" w14:textId="44E0A65D" w:rsidR="0099164F" w:rsidRPr="00E7190C" w:rsidRDefault="0099164F" w:rsidP="00991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719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 </w:t>
      </w:r>
    </w:p>
    <w:p w14:paraId="48B0666F" w14:textId="1C9212FF" w:rsidR="0099164F" w:rsidRPr="00E7190C" w:rsidRDefault="0099164F" w:rsidP="00991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2F9C394A" w14:textId="1F7BA206" w:rsidR="0099164F" w:rsidRPr="00E7190C" w:rsidRDefault="0099164F" w:rsidP="0099164F">
      <w:pPr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2317B6A9" w14:textId="77777777" w:rsidR="0099164F" w:rsidRPr="0099164F" w:rsidRDefault="0099164F" w:rsidP="00991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2FC4BFB7" w14:textId="77777777" w:rsidR="0099164F" w:rsidRPr="0099164F" w:rsidRDefault="0099164F">
      <w:pPr>
        <w:rPr>
          <w:rFonts w:ascii="Times New Roman" w:hAnsi="Times New Roman" w:cs="Times New Roman"/>
          <w:sz w:val="24"/>
          <w:szCs w:val="24"/>
        </w:rPr>
      </w:pPr>
    </w:p>
    <w:sectPr w:rsidR="0099164F" w:rsidRPr="0099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8A0"/>
    <w:multiLevelType w:val="multilevel"/>
    <w:tmpl w:val="C96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E038C"/>
    <w:multiLevelType w:val="multilevel"/>
    <w:tmpl w:val="679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022A"/>
    <w:multiLevelType w:val="multilevel"/>
    <w:tmpl w:val="5812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03158"/>
    <w:multiLevelType w:val="multilevel"/>
    <w:tmpl w:val="5406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F3C2E"/>
    <w:multiLevelType w:val="multilevel"/>
    <w:tmpl w:val="C3DE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F15B7"/>
    <w:multiLevelType w:val="multilevel"/>
    <w:tmpl w:val="81B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85C88"/>
    <w:multiLevelType w:val="multilevel"/>
    <w:tmpl w:val="1242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F40E2"/>
    <w:multiLevelType w:val="multilevel"/>
    <w:tmpl w:val="CFC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A50A8"/>
    <w:multiLevelType w:val="multilevel"/>
    <w:tmpl w:val="E66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25C72"/>
    <w:multiLevelType w:val="multilevel"/>
    <w:tmpl w:val="9B4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F6D31"/>
    <w:multiLevelType w:val="multilevel"/>
    <w:tmpl w:val="7E8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C5B88"/>
    <w:multiLevelType w:val="multilevel"/>
    <w:tmpl w:val="C49A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A129B"/>
    <w:multiLevelType w:val="multilevel"/>
    <w:tmpl w:val="ECA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4F"/>
    <w:rsid w:val="00303879"/>
    <w:rsid w:val="00805761"/>
    <w:rsid w:val="0099164F"/>
    <w:rsid w:val="00B00804"/>
    <w:rsid w:val="00C80EC7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E49"/>
  <w15:chartTrackingRefBased/>
  <w15:docId w15:val="{678D4092-B6BE-46EA-B207-553F133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Docaj, Andris</dc:creator>
  <cp:keywords/>
  <dc:description/>
  <cp:lastModifiedBy>Docaj, Andris</cp:lastModifiedBy>
  <cp:revision>4</cp:revision>
  <dcterms:created xsi:type="dcterms:W3CDTF">2021-02-07T15:50:00Z</dcterms:created>
  <dcterms:modified xsi:type="dcterms:W3CDTF">2021-02-07T16:17:00Z</dcterms:modified>
</cp:coreProperties>
</file>