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C0392B"/>
          <w:sz w:val="96"/>
          <w:szCs w:val="96"/>
        </w:rPr>
        <w:t xml:space="preserve">CINESINS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Product Requirements Document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E8E9A"/>
          <w:sz w:val="22"/>
          <w:szCs w:val="22"/>
        </w:rPr>
        <w:t xml:space="preserve">v1.0  ·  March 2026  ·  CONFIDENTIAL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1A1A2E"/>
          <w:sz w:val="28"/>
          <w:szCs w:val="28"/>
        </w:rPr>
        <w:t xml:space="preserve">The anti-streaming-app for people who actually care about cinema.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E8E9A"/>
                <w:sz w:val="18"/>
                <w:szCs w:val="18"/>
              </w:rPr>
              <w:t xml:space="preserve">Platform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Next.js 14 App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E8E9A"/>
                <w:sz w:val="18"/>
                <w:szCs w:val="18"/>
              </w:rPr>
              <w:t xml:space="preserve">Status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Pre-Development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E8E9A"/>
                <w:sz w:val="18"/>
                <w:szCs w:val="18"/>
              </w:rPr>
              <w:t xml:space="preserve">Owner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CineSins Team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single" w:color="C0392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CineSins is a next-generation movie discovery and review platform built for audiences who are tired of generic recommendation engines and shallow ratings. Unlike Letterboxd, IMDb, or Rotten Tomatoes, CineSins inverts the review paradigm — movies are scored by their flaws, explored through cinematic DNA, and matched to viewers via mood-driven intelligence.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Built on Next.js 14, CineSins combines the social energy of Reddit, the cinematic soul of a film journal, and the chaos of a debate club into one cohesive product. It is designed from scratch to be AI-augmentable, scalable, and viral.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To become the internet's most opinionated, honest, and entertaining place to discover and dissect cinema.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DDDDD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Problem Statement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What's Broken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IMDb and Rotten Tomatoes reduce film to a number — context and nuance are lost.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Netflix's recommendation engine optimizes for watch-time, not taste development.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Letterboxd is great for logging but has no interactive or debate-driven social layer.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No platform addresses the 'what to watch right now' paralysis with real empathy.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User reviews are unstructured noise with no accountability or competitive dimension.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Target Users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Need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Cinephile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Watches 5+ films/week, strong opinions, wants to argue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Structured debate + community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Casual Viewer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Watches on weekends, overwhelmed by choice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Mood-based recommendation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Critic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Writes long-form reviews, wants reach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Editor access + visibility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Social Watcher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Watches with friends, shares reactions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Shareable DNA + watch parties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DDDDD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Product Vision &amp; Positioning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Positioning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For film lovers who are bored of stars and algorithms — CineSins is the only movie platform that rewards honest criticism, fuels debate, and finds your next film through the lens of your current emotional state.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Differentiators vs. Competitors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CineSins</w:t>
            </w:r>
          </w:p>
        </w:tc>
        <w:tc>
          <w:tcPr>
            <w:tcW w:type="dxa" w:w="1872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Letterboxd</w:t>
            </w:r>
          </w:p>
        </w:tc>
        <w:tc>
          <w:tcPr>
            <w:tcW w:type="dxa" w:w="1872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IMDb</w:t>
            </w:r>
          </w:p>
        </w:tc>
        <w:tc>
          <w:tcPr>
            <w:tcW w:type="dxa" w:w="1872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Rotten Tomatoes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Sin Score Rating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✅ Unique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Mood Oracle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✅ Unique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Cinematic DNA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✅ Unique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Void Engine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✅ Unique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Sin Debates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✅ Unique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Director's Cut Journal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✅ Unique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Decades Time Machine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✅ Unique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Cut (Curated Feed)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✅ Editors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Lists only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Partial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DDDDD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Core Features &amp;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Sin Score Rating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What It 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Instead of 1–5 stars, users assign a SIN COUNT to a movie — a number representing how many flaws, plot holes, lazy tropes, or bad decisions exist. Lower sins = better film. The brand's signature mechanic.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Sin counter input (0–999) on every movie detail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Sins broken down into categories: Plot Sins, Acting Sins, Logic Sins, Tone Sins, Technical Sins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Aggregate Sin Score displayed as a public number with badge tiers: 'Sinless', 'Minor Offender', 'Career Criminal', 'Unforgivable'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Users can leave a one-line 'Sin Note' per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Sin Score history graph showing how score evolved over community votes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'Sin Sentence' auto-generated: a summary line from the top-voted sin notes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Store sin votes in Supabase with user_id, movie_id, category, count, note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Aggregate with realtime Supabase subscriptions for live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Badge tiers computed server-side via Next.js API routes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Watch Mood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What It 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 brutalist questionnaire that asks 5 questions about the user's current emotional and social state, then returns ONE single movie recommendation — not a list. Solves decision paralysis with personality.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5-question flow: Emotional state / Social context / Energy level / Darkness tolerance / Era preference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Each question uses unconventional, honest language ('Are you emotionally fragile right now?')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Result page: full-screen movie poster, Sin Score, one-paragraph Oracle verdict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'Not feeling it' button to regenerate once without re-taking the quiz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Shareable Oracle result card (OG image generated via Next.js API route)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Oracle history stored per user — track your mood vs. watch patterns over time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Matching algorithm: weighted cosine similarity on mood tags attached to each film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Mood tags curated via OMDb genre + community tagging in Phase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Shareable card generated with @vercel/og or satori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Cinematic DNA Fingerprint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What It 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Each film gets a visual 'DNA strip' — a horizontal bar of colored blocks representing pacing, tone shifts, and emotional arc derived from community data. Like an EKG for a movie.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DNA strip rendered as SVG with 20 segments across film runtime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Each segment has: Pacing (slow/fast), Tone (dark/light/tense/comedic), Emotion (calm/anxious/joyful/grief)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Community-voted per segment in Phase 2 — seeded from genre/plot tags in Phase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Hover/tap reveals segment tooltip: timestamp + community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Shareable DNA image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DNA comparison view: place two films side-by-side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The Void — Anti-Recommendation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What It 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Show users which films they should avoid based on their watch history. The inverse recommendation — darkly funny, brutally honest, and uniquely shareable.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'Enter The Void' CTA on user profile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Algorithm computes bottom 5 worst-matched films from unwatched catalog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Each Void entry shows: Film title, Sin Score, why it's wrong for you (generated reason)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'Dare Mode' — watch a Void film and report back, earns special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Shareable 'My Void' card listing your top 3 films to avoid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Director's Cut Journal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What It 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Your personal review is not a paragraph — it's a scene-by-scene journal. Users timestamp emotional reactions while watching. Creates a cinematic diary, not a text dump.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Review editor with timestamp input (HH:MM:SS) + reaction text + emotion tag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Journal view: timeline-style display sorted by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Final verdict section: overall Sin Score + Director's Note (unlimited 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Public/private toggle per journal 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Other users can 'echo' a specific timestamp reaction (agree button)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Most-echoed timestamp becomes the movie's 'Key Moment' on the detail page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Sin Debates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What It 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Structured async debates on any movie. Two users make formal arguments — Claim → Counter → Verdict voted by community. Like a courtroom for cinema.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Any logged-in user can open a Debate with a 'Sin Motion' (e.g., 'The ending of Inception is lazy writing')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challenger can accept the debate within 48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Round 1: Opening argument (500 words max)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Round 2: Counter-argument (500 words max)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Round 3: Closing statement (200 words max)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Community votes for a winner — voting open for 72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Winner earns 'Verdict' badge on their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Debates are indexed and searchable by movie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 Cinematic Decades Time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What It 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 timeline discovery UI where users scroll horizontally through decades. Each era has visual styling matching its aesthetic — grain for the 70s, neon for the 80s, etc.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Horizontal scroll timeline from 1920s to 2020s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Each decade has a distinct CSS theme (visual filters, color palette, typography)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Top 12 films per decade displayed as poster 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Click a poster to go to movie detail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'Decade Mood' one-liner shown above each decade (e.g., 'America was scared. Hollywood pretended otherwise.')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Filter by genre within decade view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4.8 The Cut — Editorial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What It 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 curated editorial feed run by power users called Editors. Themed collections with real editorial voice, not algorithmic noise.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Editors role: apply via profile, approved by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Editors create Collections: title, tagline, 3–12 films, editorial note per film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Collections displayed as magazine-style cards in The Cut feed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Users follow Editors — collections appear in personalized Cut feed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Collections votable and shareable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Weekly 'Editor's Pick' featured on homepage</w:t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Tech Stack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SSR, ISR, route handlers, edge-ready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Tailwind CSS + Framer Motion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Rapid UI + fluid animations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 + realtime + file storage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Movie Data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OMDb API + TMDB API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Comprehensive metadata + posters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Fuse.js (Phase 1) / Algolia (Phase 2)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Fast local-first, scalable later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OG Images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Satori / @vercel/og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Dynamic shareable cards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Native Next.js deployment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Supabase Auth (OAuth + Email)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Built-in, scalable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Lightweight global + server state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Data Models (Core)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Movies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id, imdb_id, tmdb_id, title, year, genre[], poster_url, plot, director, runtime,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sin_score_aggregate, mood_tags[], dna_segments[]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id, username, avatar_url, role (viewer / editor / admin)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mood_history[], watch_list[], void_dares_completed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Sin Votes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id, user_id, movie_id, category, count, sin_note, created_at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Reviews (Director's Cut)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id, user_id, movie_id, sin_score, director_note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entries[]: { timestamp, reaction, emotion_tag, echo_count 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54"/>
          <w:sz w:val="24"/>
          <w:szCs w:val="24"/>
        </w:rPr>
        <w:t xml:space="preserve">Debates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id, movie_id, motion, challenger_id, defender_id, status, rounds[], votes, winner_id</w:t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Development Roadmap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Movie search, Sin Score, Director's Cut Journal, User auth, Mood Oracle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Launchable MVP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Phase 2 — Signature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Weeks 5–8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Cinematic DNA, The Void Engine, Decades Time Machine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Viral differentiation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Phase 3 — Social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Weeks 9–12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Sin Debates, The Cut editorial feed, Editor roles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Community &amp; retention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Phase 4 — Scale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Weeks 13–16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Algolia search, PWA, mobile polish, analytics, monetization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Growth &amp; scale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Phase 1 Detail — MVP Build Order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Project scaffolding: Next.js 14, Supabase, Tailwind, environment config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OMDb/TMDB API integration + movie search page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Movie detail page: poster, metadata, Sin Score widget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User auth: Supabase email + Google OAuth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Sin Score voting system with category breakdown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Director's Cut Journal: timestamp entry + public feed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Mood Oracle: 5-question flow + recommendation result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User profile: watch history, sin votes, journals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Homepage: trending films, latest journals, Oracle CTA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Deploy to Vercel + connect custom domain</w:t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UX &amp; Design Principles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Visual Identity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Primary palette: Deep navy (#1A1A2E), Crimson (#C0392B), Off-white (#F2F2F2)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Typography: Display — a slab serif or condensed grotesque. Body — clean sans-serif.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Motion: Page transitions feel like a projector change. Hover states are immediate, not sluggish.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Tone: Confident, dark-humored, cinephile-coded. Not corporate. Never cute.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Design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Every screen must have a single dominant visual element (poster, DNA strip, debate motion)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Reduce cognitive load: each feature is discoverable within 2 clicks from homepage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Mobile-first: Oracle, Sin Score, and Journal all optimized for phone 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No modals for primary actions — navigate, don't interrupt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Dark mode default — this is a cinema app</w:t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Success Metrics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Target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Sin Scores Submitted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1,000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Director's Cut Journals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200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Mood Oracle Completions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300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Active Debates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200/month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Editor Collections Published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DAU/MAU Ratio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&gt; 15%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&gt; 30%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 min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9 min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DDDDD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Risks &amp; Mitigations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OMDb API rate limits hit early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Implement Redis caching + TMDB as fallback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Low initial community mass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Seed with curated content; invite-first beta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Debate feature abused / toxic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Structured format limits bad faith; moderation queue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Sin Score gaming by bots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Rate limit votes; require email verification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DNA seeding inaccurate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Community correction mechanism built in from day 1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DDDDD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Monetization: Premium 'Sin Pass' subscription vs. advertising vs. Editor tipping?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Moderation: Async reviews — auto-flag or community flagging for Phase 1?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DNA seeding: Manual editorial tagging vs. AI-assisted genre/tone parsing for Phase 1?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Mobile app: PWA-first or native React Native in Phase 4?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Internationalisation: English-only for Phase 1; Spanish, French, Portuguese in Phase 2?</w:t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11. Appendix — AI Build Strategy</w:t>
      </w:r>
    </w:p>
    <w:p>
      <w:pPr>
        <w:spacing w:before="80"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CineSins is architected to be built feature-by-feature using AI coding assistance. Each feature in Section 4 maps directly to a self-contained Next.js route + Supabase table + UI component set. Recommended AI build order: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Scaffold with create-next-app, install dependencies, set up Supabase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Build movie search + detail page (isolated, API-only dependency)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Build auth layer (Supabase, reusable across all features)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Build Sin Score widget (standalone component, Supabase integration)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Build Director's Cut Journal (most complex — build second-to-last in Phase 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Build Mood Oracle (pure frontend logic, no DB dependency initially)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Connect homepage with all Phase 1 features unified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AI Build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Each feature has a dedicated /app/(feature) route folder. Keep features loosely coupled via Supabase — no feature should directly import another feature's components.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8E8E9A"/>
          <w:sz w:val="20"/>
          <w:szCs w:val="20"/>
        </w:rPr>
        <w:t xml:space="preserve">— End of Document —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tabs>
        <w:tab w:val="right" w:pos="9026"/>
      </w:tabs>
      <w:spacing w:before="0" w:after="80"/>
    </w:pPr>
    <w:r>
      <w:rPr>
        <w:rFonts w:ascii="Arial" w:cs="Arial" w:eastAsia="Arial" w:hAnsi="Arial"/>
        <w:color w:val="8E8E9A"/>
        <w:sz w:val="18"/>
        <w:szCs w:val="18"/>
      </w:rPr>
      <w:t xml:space="preserve">CINESINS  —  Product Requirements Document</w:t>
    </w:r>
    <w:r>
      <w:rPr>
        <w:rFonts w:ascii="Arial" w:cs="Arial" w:eastAsia="Arial" w:hAnsi="Arial"/>
        <w:color w:val="8E8E9A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rFonts w:ascii="Arial" w:cs="Arial" w:eastAsia="Arial" w:hAnsi="Arial"/>
        <w:color w:val="C0392B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color w:val="8E8E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2C5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2026-03-09T06:56:10.291Z</dcterms:created>
  <dcterms:modified xsi:type="dcterms:W3CDTF">2026-03-09T06:56:10.292Z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