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b w:val="1"/>
          <w:color w:val="5b0f00"/>
          <w:highlight w:val="whit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5b0f00"/>
          <w:highlight w:val="white"/>
          <w:rtl w:val="0"/>
        </w:rPr>
        <w:t xml:space="preserve">Experiment no 7:</w:t>
      </w:r>
      <w:r w:rsidDel="00000000" w:rsidR="00000000" w:rsidRPr="00000000">
        <w:rPr>
          <w:b w:val="1"/>
          <w:color w:val="5b0f00"/>
          <w:highlight w:val="white"/>
          <w:rtl w:val="0"/>
        </w:rPr>
        <w:t xml:space="preserve">Implementation of Circular Linked List ADT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color w:val="741b47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color w:val="980000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rtl w:val="0"/>
        </w:rPr>
        <w:t xml:space="preserve">NAME: SHREYA SANJAY CHAUDHARI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color w:val="980000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rtl w:val="0"/>
        </w:rPr>
        <w:t xml:space="preserve">BRANCH: COMPS  DIV: 3  ROLL NO: 04 </w:t>
      </w:r>
    </w:p>
    <w:p w:rsidR="00000000" w:rsidDel="00000000" w:rsidP="00000000" w:rsidRDefault="00000000" w:rsidRPr="00000000" w14:paraId="00000005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Aim:</w:t>
      </w:r>
      <w:r w:rsidDel="00000000" w:rsidR="00000000" w:rsidRPr="00000000">
        <w:rPr>
          <w:rtl w:val="0"/>
        </w:rPr>
        <w:t xml:space="preserve"> Implementation of Circular Linked List ADT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i w:val="1"/>
          <w:color w:val="4f81bd"/>
        </w:rPr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Circular Linked List can be used to manage the Computing Resources of the computer. Data Structure such as stacks and queue are implemented with the help of circular linked list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Theory : </w:t>
      </w:r>
      <w:r w:rsidDel="00000000" w:rsidR="00000000" w:rsidRPr="00000000">
        <w:rPr>
          <w:rtl w:val="0"/>
        </w:rPr>
        <w:t xml:space="preserve">To implement a Circular Linked List ADT: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 Node Structure: Define a node structure with data and 'next' pointers.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Initialization: Initialize 'head' to NULL for an empty list.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Operations: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Insertion: Add a new node at the beginning, updating pointers.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Deletion: Remove a node with specific data, adjust pointers.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Traversal: Traverse from 'head' to 'head' for full loop.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Displaying: Print data during traversal.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 Memory Management: Free memory when nodes are no longer needed.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5. Error Handling: Handle errors like memory allocation and empty lists.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6. Circular Nature: Ensure the last node's 'next' pointer points back to 'head'.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7. Initialization: Set 'head' to NULL initially.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8. Edge Cases: Address cases like operations on an empty list.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9. Implementation Language: Write the code in your chosen programming language.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Algorithm:</w:t>
      </w:r>
      <w:r w:rsidDel="00000000" w:rsidR="00000000" w:rsidRPr="00000000">
        <w:rPr>
          <w:rtl w:val="0"/>
        </w:rPr>
        <w:t xml:space="preserve"> Circular Linked List Implementation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1. Create a structure for the linked list node: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- Define a structure with two members: data and a pointer to the next node (usually called                     'next').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2. Initialize the head of the circular linked list: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- Set a pointer variable (usually called 'head') to NULL to indicate an empty list.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3. Define functions for common operations: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a. Function to create a new node: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- Input: Data value to be stored in the node.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- Create a new node by dynamically allocating memory.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- Set the data field of the new node to the input value.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- Set the 'next' pointer of the new node to NULL.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- Return the new node.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b. Function to insert a node at the beginning of the circular list: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- Input: Data value to insert.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- Create a new node using the 'createNode' function.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- Check if the list is empty (head is NULL). If so, set 'head' to the new node.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- Otherwise, set the 'next' pointer of the new node to the current 'head' node.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- Update 'head' to point to the new node.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- Update the 'next' pointer of the last node in the list to point to the new node to maintain the circular connection.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c. Function to delete a node with a given data value: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- Input: Data value to delete.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- Traverse the list using two pointers, one pointing to the current node and the other to the previous node.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- When you find a node with the desired data value, update the 'next' pointer of the previous node to skip the current node.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- If the node to be deleted is the 'head,' update 'head' to the next node.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- Free the memory occupied by the deleted node.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d. Function to traverse and display the circular linked list: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- Start at the 'head' node and continue until you return to the 'head' node (indicating a complete traversal).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- Use a loop to print the data in each node during the traversal.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- To avoid infinite looping, use a 'do-while' loop to handle the case where the list is initially empty.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4. Initialize the circular linked list in the 'main' function: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- Set 'head' to NULL to create an empty list.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5. Perform operations by calling the defined functions in the 'main' function: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- Insert nodes at the beginning.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- Delete nodes with specific data values.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- Display the circular linked list to verify the operations.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6. Properly manage memory by freeing allocated nodes when they are no longer needed.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7. Implement error handling for scenarios like memory allocation failures or accessing an empty list for robustness.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8. Ensure the 'next' pointer of the last node always points back to the 'head' node, creating a circular structure.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9. Handle edge cases, such as inserting or deleting nodes in an empty list.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10. Implement the Circular Linked List ADT in the chosen programming language, translating these steps into the appropriate syntax.</w:t>
      </w:r>
    </w:p>
    <w:p w:rsidR="00000000" w:rsidDel="00000000" w:rsidP="00000000" w:rsidRDefault="00000000" w:rsidRPr="00000000" w14:paraId="00000045">
      <w:pPr>
        <w:rPr>
          <w:b w:val="1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rtl w:val="0"/>
        </w:rPr>
        <w:t xml:space="preserve">Code :</w:t>
      </w:r>
    </w:p>
    <w:p w:rsidR="00000000" w:rsidDel="00000000" w:rsidP="00000000" w:rsidRDefault="00000000" w:rsidRPr="00000000" w14:paraId="00000046">
      <w:pPr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 Structure for a node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struct Node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struct Node* next;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// Function to insert a node at the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 beginning of a Circular linked list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void push(struct Node** head_ref, int data)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// Create a new node and make head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// as next of it.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struct Node* ptr1 = (struct Node*)malloc(sizeof(struct Node));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ptr1-&gt;data = data;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ptr1-&gt;next = *head_ref;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// If linked list is not NULL then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// set the next of last node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if (*head_ref != NULL)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// Find the node before head and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// update next of it.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struct Node* temp = *head_ref;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while (temp-&gt;next != *head_ref)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temp = temp-&gt;next;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temp-&gt;next = ptr1;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// For the first node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ptr1-&gt;next = ptr1;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*head_ref = ptr1;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// Function to print nodes in a given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// circular linked list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void printList(struct Node* head)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struct Node* temp = head;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if (head != NULL)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do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printf("%d ", temp-&gt;data);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temp = temp-&gt;next;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} while (temp != head);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// Function to delete a given node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// from the list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void deleteNode(struct Node** head, int key)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// If linked list is empty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if (*head == NULL)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// If the list contains only a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// single node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if ((*head)-&gt;data == key &amp;&amp; (*head)-&gt;next == *head)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free(*head);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*head = NULL;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struct Node *last = *head, *d;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// If head is to be deleted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if ((*head)-&gt;data == key)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// Find the last node of the list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while (last-&gt;next != *head)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last = last-&gt;next;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// Point last node to the next of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// head i.e. the second node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// of the list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last-&gt;next = (*head)-&gt;next;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free(*head);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*head = last-&gt;next;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// Either the node to be deleted is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// not found or the end of list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// is not reached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while (last-&gt;next != *head &amp;&amp; last-&gt;next-&gt;data != key)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last = last-&gt;next;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// If node to be deleted was found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if (last-&gt;next-&gt;data == key)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d = last-&gt;next;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last-&gt;next = d-&gt;next;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free(d);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printf("Given node is not found in the list!!!\n");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// Driver code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// Initialize lists as empty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struct Node* head = NULL;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// Created linked list will be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// 2-&gt;5-&gt;7-&gt;8-&gt;10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push(&amp;head, 2);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push(&amp;head, 5);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push(&amp;head, 7);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push(&amp;head, 8);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push(&amp;head, 10);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printf("List Before Deletion: ");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printList(head);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deleteNode(&amp;head, 7);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printf("List After Deletion: ");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printList(head);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>
          <w:b w:val="1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rtl w:val="0"/>
        </w:rPr>
        <w:t xml:space="preserve">Output 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/>
        <w:drawing>
          <wp:inline distB="114300" distT="114300" distL="114300" distR="114300">
            <wp:extent cx="4957763" cy="231997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23199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b w:val="1"/>
          <w:rtl w:val="0"/>
        </w:rPr>
        <w:t xml:space="preserve">Conclusion :</w:t>
      </w:r>
      <w:r w:rsidDel="00000000" w:rsidR="00000000" w:rsidRPr="00000000">
        <w:rPr>
          <w:rtl w:val="0"/>
        </w:rPr>
        <w:t xml:space="preserve">In conclusion, implementing a Circular Linked List Abstract Data Type (ADT) involves creating a dynamic data structure where nodes form a circular connection, with each node pointing to the next node. This ADT is valuable for applications where a circular data structure is needed. Key aspects include initializing the structure, performing operations like insertion and deletion, proper memory management, error handling, and ensuring the circular nature of the list.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HKv0coE/4nTl9zb4O2/rKIBYcg==">CgMxLjAyCGguZ2pkZ3hzMgloLjMwajB6bGwyCWguMWZvYjl0ZTIJaC4zem55c2g3MgloLjJldDkycDAyCGgudHlqY3d0MgloLjNkeTZ2a204AHIhMUYycjB1Qkw5QUVCRTRGM0NGSWdiNXQ5aUExYm5LOVRk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