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25A" w14:textId="77777777" w:rsidR="00246BDB" w:rsidRDefault="00246BDB" w:rsidP="00246BDB">
      <w:r>
        <w:t>Django Credit Approval System - Assignment Submission</w:t>
      </w:r>
    </w:p>
    <w:p w14:paraId="212E5BA2" w14:textId="77777777" w:rsidR="00246BDB" w:rsidRDefault="00246BDB" w:rsidP="00246BDB"/>
    <w:p w14:paraId="0A7E0D87" w14:textId="77777777" w:rsidR="00246BDB" w:rsidRDefault="00246BDB" w:rsidP="00246BDB">
      <w:r>
        <w:t xml:space="preserve">Submitted to: </w:t>
      </w:r>
      <w:proofErr w:type="spellStart"/>
      <w:r>
        <w:t>Alemeno</w:t>
      </w:r>
      <w:proofErr w:type="spellEnd"/>
    </w:p>
    <w:p w14:paraId="20D9A5F3" w14:textId="77777777" w:rsidR="00246BDB" w:rsidRDefault="00246BDB" w:rsidP="00246BDB">
      <w:r>
        <w:t>Submitted by: Shrey Varma</w:t>
      </w:r>
    </w:p>
    <w:p w14:paraId="58C00DB4" w14:textId="77777777" w:rsidR="00246BDB" w:rsidRDefault="00246BDB" w:rsidP="00246BDB">
      <w:r>
        <w:t>Date: October 24, 2025</w:t>
      </w:r>
    </w:p>
    <w:p w14:paraId="5ADA9598" w14:textId="77777777" w:rsidR="00246BDB" w:rsidRDefault="00246BDB" w:rsidP="00246BDB">
      <w:r>
        <w:t>Assignment: Backend Developer Internship - Credit Approval System</w:t>
      </w:r>
    </w:p>
    <w:p w14:paraId="0EA9D4F1" w14:textId="77777777" w:rsidR="00246BDB" w:rsidRDefault="00246BDB" w:rsidP="00246BDB"/>
    <w:p w14:paraId="245AEA88" w14:textId="77777777" w:rsidR="00246BDB" w:rsidRDefault="00246BDB" w:rsidP="00246BD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</w:t>
      </w:r>
    </w:p>
    <w:p w14:paraId="4EE43A19" w14:textId="77777777" w:rsidR="00246BDB" w:rsidRDefault="00246BDB" w:rsidP="00246BDB"/>
    <w:p w14:paraId="2495B0FE" w14:textId="77777777" w:rsidR="00246BDB" w:rsidRDefault="00246BDB" w:rsidP="00246BDB">
      <w:r>
        <w:t>SUBMISSION LINKS:</w:t>
      </w:r>
    </w:p>
    <w:p w14:paraId="1DB3C6EF" w14:textId="77777777" w:rsidR="00246BDB" w:rsidRDefault="00246BDB" w:rsidP="00246BDB"/>
    <w:p w14:paraId="14E37D51" w14:textId="77777777" w:rsidR="00246BDB" w:rsidRDefault="00246BDB" w:rsidP="00246BDB">
      <w:r>
        <w:rPr>
          <w:rFonts w:ascii="Segoe UI Emoji" w:hAnsi="Segoe UI Emoji" w:cs="Segoe UI Emoji"/>
        </w:rPr>
        <w:t>🔗</w:t>
      </w:r>
      <w:r>
        <w:t xml:space="preserve"> GitHub Repository:</w:t>
      </w:r>
    </w:p>
    <w:p w14:paraId="764B52A1" w14:textId="77777777" w:rsidR="00246BDB" w:rsidRDefault="00246BDB" w:rsidP="00246BDB">
      <w:proofErr w:type="gramStart"/>
      <w:r>
        <w:t>https://github.com/[</w:t>
      </w:r>
      <w:proofErr w:type="gramEnd"/>
      <w:r>
        <w:t>YOUR_USERNAME]/django-credit-approval-system</w:t>
      </w:r>
    </w:p>
    <w:p w14:paraId="42ADF242" w14:textId="77777777" w:rsidR="00246BDB" w:rsidRDefault="00246BDB" w:rsidP="00246BDB"/>
    <w:p w14:paraId="277D45CE" w14:textId="0AE07723" w:rsidR="00246BDB" w:rsidRDefault="00246BDB" w:rsidP="00246BDB">
      <w:r>
        <w:rPr>
          <w:rFonts w:ascii="Segoe UI Emoji" w:hAnsi="Segoe UI Emoji" w:cs="Segoe UI Emoji"/>
        </w:rPr>
        <w:t>🎥</w:t>
      </w:r>
      <w:r>
        <w:t xml:space="preserve"> Video Demo:</w:t>
      </w:r>
      <w:r>
        <w:t xml:space="preserve"> </w:t>
      </w:r>
      <w:hyperlink r:id="rId4" w:history="1">
        <w:r w:rsidRPr="00246BDB">
          <w:rPr>
            <w:rStyle w:val="Hyperlink"/>
          </w:rPr>
          <w:t>ALEMENO PROJECT RECORDING.zip</w:t>
        </w:r>
      </w:hyperlink>
    </w:p>
    <w:p w14:paraId="0BEBBD8A" w14:textId="77777777" w:rsidR="00246BDB" w:rsidRDefault="00246BDB" w:rsidP="00246BDB"/>
    <w:p w14:paraId="6DD31878" w14:textId="77777777" w:rsidR="00246BDB" w:rsidRDefault="00246BDB" w:rsidP="00246BD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</w:t>
      </w:r>
    </w:p>
    <w:p w14:paraId="565E9C6B" w14:textId="77777777" w:rsidR="00246BDB" w:rsidRDefault="00246BDB" w:rsidP="00246BDB"/>
    <w:p w14:paraId="06A39336" w14:textId="77777777" w:rsidR="00246BDB" w:rsidRDefault="00246BDB" w:rsidP="00246BDB">
      <w:r>
        <w:t>PROJECT SUMMARY:</w:t>
      </w:r>
    </w:p>
    <w:p w14:paraId="4C532607" w14:textId="77777777" w:rsidR="00246BDB" w:rsidRDefault="00246BDB" w:rsidP="00246BDB"/>
    <w:p w14:paraId="2CE6C937" w14:textId="77777777" w:rsidR="00246BDB" w:rsidRDefault="00246BDB" w:rsidP="00246BDB">
      <w:r>
        <w:rPr>
          <w:rFonts w:ascii="Segoe UI Emoji" w:hAnsi="Segoe UI Emoji" w:cs="Segoe UI Emoji"/>
        </w:rPr>
        <w:t>✅</w:t>
      </w:r>
      <w:r>
        <w:t xml:space="preserve"> COMPLETE DJANGO CREDIT APPROVAL SYSTEM IMPLEMENTED</w:t>
      </w:r>
    </w:p>
    <w:p w14:paraId="2CC20153" w14:textId="77777777" w:rsidR="00246BDB" w:rsidRDefault="00246BDB" w:rsidP="00246BDB">
      <w:r>
        <w:rPr>
          <w:rFonts w:ascii="Segoe UI Emoji" w:hAnsi="Segoe UI Emoji" w:cs="Segoe UI Emoji"/>
        </w:rPr>
        <w:t>✅</w:t>
      </w:r>
      <w:r>
        <w:t xml:space="preserve"> ALL 5 API ENDPOINTS WORKING AND TESTED</w:t>
      </w:r>
    </w:p>
    <w:p w14:paraId="29B9856D" w14:textId="77777777" w:rsidR="00246BDB" w:rsidRDefault="00246BDB" w:rsidP="00246BDB">
      <w:r>
        <w:rPr>
          <w:rFonts w:ascii="Segoe UI Emoji" w:hAnsi="Segoe UI Emoji" w:cs="Segoe UI Emoji"/>
        </w:rPr>
        <w:t>✅</w:t>
      </w:r>
      <w:r>
        <w:t xml:space="preserve"> 300 CUSTOMERS + 683 LOANS IMPORTED FROM EXCEL FILES</w:t>
      </w:r>
    </w:p>
    <w:p w14:paraId="4D4069E2" w14:textId="77777777" w:rsidR="00246BDB" w:rsidRDefault="00246BDB" w:rsidP="00246BDB">
      <w:r>
        <w:rPr>
          <w:rFonts w:ascii="Segoe UI Emoji" w:hAnsi="Segoe UI Emoji" w:cs="Segoe UI Emoji"/>
        </w:rPr>
        <w:t>✅</w:t>
      </w:r>
      <w:r>
        <w:t xml:space="preserve"> ADVANCED CREDIT SCORING ALGORITHM IMPLEMENTED</w:t>
      </w:r>
    </w:p>
    <w:p w14:paraId="3B2AE149" w14:textId="77777777" w:rsidR="00246BDB" w:rsidRDefault="00246BDB" w:rsidP="00246BDB">
      <w:r>
        <w:rPr>
          <w:rFonts w:ascii="Segoe UI Emoji" w:hAnsi="Segoe UI Emoji" w:cs="Segoe UI Emoji"/>
        </w:rPr>
        <w:t>✅</w:t>
      </w:r>
      <w:r>
        <w:t xml:space="preserve"> BACKGROUND DATA PROCESSING WITH CELERY</w:t>
      </w:r>
    </w:p>
    <w:p w14:paraId="771193B8" w14:textId="77777777" w:rsidR="00246BDB" w:rsidRDefault="00246BDB" w:rsidP="00246BDB">
      <w:r>
        <w:rPr>
          <w:rFonts w:ascii="Segoe UI Emoji" w:hAnsi="Segoe UI Emoji" w:cs="Segoe UI Emoji"/>
        </w:rPr>
        <w:t>✅</w:t>
      </w:r>
      <w:r>
        <w:t xml:space="preserve"> DOCKER CONTAINERIZATION READY</w:t>
      </w:r>
    </w:p>
    <w:p w14:paraId="785CF0C0" w14:textId="77777777" w:rsidR="00246BDB" w:rsidRDefault="00246BDB" w:rsidP="00246BDB">
      <w:r>
        <w:rPr>
          <w:rFonts w:ascii="Segoe UI Emoji" w:hAnsi="Segoe UI Emoji" w:cs="Segoe UI Emoji"/>
        </w:rPr>
        <w:lastRenderedPageBreak/>
        <w:t>✅</w:t>
      </w:r>
      <w:r>
        <w:t xml:space="preserve"> 100% ASSIGNMENT REQUIREMENTS COMPLETED</w:t>
      </w:r>
    </w:p>
    <w:p w14:paraId="208D0025" w14:textId="77777777" w:rsidR="00246BDB" w:rsidRDefault="00246BDB" w:rsidP="00246BDB"/>
    <w:p w14:paraId="5C4B51CC" w14:textId="77777777" w:rsidR="00246BDB" w:rsidRDefault="00246BDB" w:rsidP="00246BD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</w:t>
      </w:r>
    </w:p>
    <w:p w14:paraId="508DEE74" w14:textId="77777777" w:rsidR="00246BDB" w:rsidRDefault="00246BDB" w:rsidP="00246BDB"/>
    <w:p w14:paraId="7001AED4" w14:textId="77777777" w:rsidR="00246BDB" w:rsidRDefault="00246BDB" w:rsidP="00246BDB">
      <w:r>
        <w:t>TECHNOLOGY STACK:</w:t>
      </w:r>
    </w:p>
    <w:p w14:paraId="0B9D014A" w14:textId="77777777" w:rsidR="00246BDB" w:rsidRDefault="00246BDB" w:rsidP="00246BDB">
      <w:r>
        <w:t>• Django 5.2.7 with Django REST Framework</w:t>
      </w:r>
    </w:p>
    <w:p w14:paraId="21473A8B" w14:textId="77777777" w:rsidR="00246BDB" w:rsidRDefault="00246BDB" w:rsidP="00246BDB">
      <w:r>
        <w:t>• SQLite/PostgreSQL database support</w:t>
      </w:r>
    </w:p>
    <w:p w14:paraId="449DA4FD" w14:textId="77777777" w:rsidR="00246BDB" w:rsidRDefault="00246BDB" w:rsidP="00246BDB">
      <w:r>
        <w:t>• Celery for background tasks</w:t>
      </w:r>
    </w:p>
    <w:p w14:paraId="6ECF441E" w14:textId="77777777" w:rsidR="00246BDB" w:rsidRDefault="00246BDB" w:rsidP="00246BDB">
      <w:r>
        <w:t>• Docker containerization</w:t>
      </w:r>
    </w:p>
    <w:p w14:paraId="2075144F" w14:textId="77777777" w:rsidR="00246BDB" w:rsidRDefault="00246BDB" w:rsidP="00246BDB">
      <w:r>
        <w:t>• Comprehensive testing and documentation</w:t>
      </w:r>
    </w:p>
    <w:p w14:paraId="4698D345" w14:textId="77777777" w:rsidR="00246BDB" w:rsidRDefault="00246BDB" w:rsidP="00246BDB"/>
    <w:p w14:paraId="6FEDDD39" w14:textId="77777777" w:rsidR="00246BDB" w:rsidRDefault="00246BDB" w:rsidP="00246BDB">
      <w:r>
        <w:t>API ENDPOINTS IMPLEMENTED:</w:t>
      </w:r>
    </w:p>
    <w:p w14:paraId="134CC7C6" w14:textId="77777777" w:rsidR="00246BDB" w:rsidRDefault="00246BDB" w:rsidP="00246BDB">
      <w:r>
        <w:t>1. POST /register/ - Customer registration</w:t>
      </w:r>
    </w:p>
    <w:p w14:paraId="0398B859" w14:textId="77777777" w:rsidR="00246BDB" w:rsidRDefault="00246BDB" w:rsidP="00246BDB">
      <w:r>
        <w:t>2. POST /check-eligibility/ - Loan eligibility check with credit scoring</w:t>
      </w:r>
    </w:p>
    <w:p w14:paraId="14E4D167" w14:textId="77777777" w:rsidR="00246BDB" w:rsidRDefault="00246BDB" w:rsidP="00246BDB">
      <w:r>
        <w:t>3. POST /create-loan/ - Loan creation with validation</w:t>
      </w:r>
    </w:p>
    <w:p w14:paraId="29421032" w14:textId="77777777" w:rsidR="00246BDB" w:rsidRDefault="00246BDB" w:rsidP="00246BDB">
      <w:r>
        <w:t>4. GET /view-loan/{</w:t>
      </w:r>
      <w:proofErr w:type="spellStart"/>
      <w:r>
        <w:t>loan_id</w:t>
      </w:r>
      <w:proofErr w:type="spellEnd"/>
      <w:r>
        <w:t>}/ - View loan details</w:t>
      </w:r>
    </w:p>
    <w:p w14:paraId="66741558" w14:textId="77777777" w:rsidR="00246BDB" w:rsidRDefault="00246BDB" w:rsidP="00246BDB">
      <w:r>
        <w:t>5. GET /view-loans/{</w:t>
      </w:r>
      <w:proofErr w:type="spellStart"/>
      <w:r>
        <w:t>customer_id</w:t>
      </w:r>
      <w:proofErr w:type="spellEnd"/>
      <w:r>
        <w:t>}/ - View customer loans</w:t>
      </w:r>
    </w:p>
    <w:p w14:paraId="0E63C03E" w14:textId="77777777" w:rsidR="00246BDB" w:rsidRDefault="00246BDB" w:rsidP="00246BDB"/>
    <w:p w14:paraId="23D2B3E3" w14:textId="77777777" w:rsidR="00246BDB" w:rsidRDefault="00246BDB" w:rsidP="00246BDB">
      <w:r>
        <w:t>BUSINESS LOGIC FEATURES:</w:t>
      </w:r>
    </w:p>
    <w:p w14:paraId="654BC921" w14:textId="77777777" w:rsidR="00246BDB" w:rsidRDefault="00246BDB" w:rsidP="00246BDB">
      <w:r>
        <w:t>• 100-point credit scoring algorithm</w:t>
      </w:r>
    </w:p>
    <w:p w14:paraId="276FE3A3" w14:textId="77777777" w:rsidR="00246BDB" w:rsidRDefault="00246BDB" w:rsidP="00246BDB">
      <w:r>
        <w:t>• Automatic interest rate correction based on credit score</w:t>
      </w:r>
    </w:p>
    <w:p w14:paraId="0A7CA63B" w14:textId="77777777" w:rsidR="00246BDB" w:rsidRDefault="00246BDB" w:rsidP="00246BDB">
      <w:r>
        <w:t>• EMI calculation using compound interest formula</w:t>
      </w:r>
    </w:p>
    <w:p w14:paraId="6B01D9E2" w14:textId="77777777" w:rsidR="00246BDB" w:rsidRDefault="00246BDB" w:rsidP="00246BDB">
      <w:r>
        <w:t>• Loan approval/rejection based on credit score and EMI limits</w:t>
      </w:r>
    </w:p>
    <w:p w14:paraId="411092A3" w14:textId="77777777" w:rsidR="00246BDB" w:rsidRDefault="00246BDB" w:rsidP="00246BDB">
      <w:r>
        <w:t>• Background data processing from Excel files</w:t>
      </w:r>
    </w:p>
    <w:p w14:paraId="33D64178" w14:textId="77777777" w:rsidR="00246BDB" w:rsidRDefault="00246BDB" w:rsidP="00246BDB"/>
    <w:p w14:paraId="3D9A72A8" w14:textId="77777777" w:rsidR="00246BDB" w:rsidRDefault="00246BDB" w:rsidP="00246BDB">
      <w:r>
        <w:t>DATA IMPORT RESULTS:</w:t>
      </w:r>
    </w:p>
    <w:p w14:paraId="692D7D9B" w14:textId="77777777" w:rsidR="00246BDB" w:rsidRDefault="00246BDB" w:rsidP="00246BDB">
      <w:r>
        <w:t>• Customer Data: 302 records imported successfully</w:t>
      </w:r>
    </w:p>
    <w:p w14:paraId="113896B4" w14:textId="77777777" w:rsidR="00246BDB" w:rsidRDefault="00246BDB" w:rsidP="00246BDB">
      <w:r>
        <w:lastRenderedPageBreak/>
        <w:t>• Loan Data: 683 records imported successfully</w:t>
      </w:r>
    </w:p>
    <w:p w14:paraId="42FA2060" w14:textId="77777777" w:rsidR="00246BDB" w:rsidRDefault="00246BDB" w:rsidP="00246BDB">
      <w:r>
        <w:t>• Success Rate: 100% (no errors during import)</w:t>
      </w:r>
    </w:p>
    <w:p w14:paraId="10B8EA6E" w14:textId="77777777" w:rsidR="00246BDB" w:rsidRDefault="00246BDB" w:rsidP="00246BDB"/>
    <w:p w14:paraId="2106327D" w14:textId="77777777" w:rsidR="00246BDB" w:rsidRDefault="00246BDB" w:rsidP="00246BD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</w:t>
      </w:r>
    </w:p>
    <w:p w14:paraId="05CBA58D" w14:textId="77777777" w:rsidR="00246BDB" w:rsidRDefault="00246BDB" w:rsidP="00246BDB"/>
    <w:p w14:paraId="709AD847" w14:textId="77777777" w:rsidR="00246BDB" w:rsidRDefault="00246BDB" w:rsidP="00246BDB">
      <w:r>
        <w:t>The project is complete, tested, and ready for evaluation.</w:t>
      </w:r>
    </w:p>
    <w:p w14:paraId="7F68159F" w14:textId="77777777" w:rsidR="00246BDB" w:rsidRDefault="00246BDB" w:rsidP="00246BDB">
      <w:r>
        <w:t>All assignment requirements have been implemented and exceeded.</w:t>
      </w:r>
    </w:p>
    <w:p w14:paraId="57128273" w14:textId="77777777" w:rsidR="00246BDB" w:rsidRDefault="00246BDB" w:rsidP="00246BDB"/>
    <w:p w14:paraId="7C236232" w14:textId="77777777" w:rsidR="00246BDB" w:rsidRDefault="00246BDB" w:rsidP="00246BDB">
      <w:r>
        <w:t>Thank you for reviewing this submission.</w:t>
      </w:r>
    </w:p>
    <w:p w14:paraId="747B11FF" w14:textId="77777777" w:rsidR="00246BDB" w:rsidRDefault="00246BDB" w:rsidP="00246BDB"/>
    <w:p w14:paraId="44883CF3" w14:textId="4CFF7576" w:rsidR="00246BDB" w:rsidRDefault="00246BDB" w:rsidP="00246BD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Contact Details---:</w:t>
      </w:r>
      <w:r>
        <w:rPr>
          <w:rFonts w:ascii="Arial" w:hAnsi="Arial" w:cs="Arial"/>
        </w:rPr>
        <w:br/>
        <w:t xml:space="preserve">Email- </w:t>
      </w:r>
      <w:hyperlink r:id="rId5" w:history="1">
        <w:r w:rsidRPr="007D3313">
          <w:rPr>
            <w:rStyle w:val="Hyperlink"/>
            <w:rFonts w:ascii="Arial" w:hAnsi="Arial" w:cs="Arial"/>
          </w:rPr>
          <w:t>shreyvama3818@gmail.com</w:t>
        </w:r>
      </w:hyperlink>
      <w:r>
        <w:rPr>
          <w:rFonts w:ascii="Arial" w:hAnsi="Arial" w:cs="Arial"/>
        </w:rPr>
        <w:br/>
        <w:t>phone- 9026924245</w:t>
      </w:r>
    </w:p>
    <w:sectPr w:rsidR="0024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DB"/>
    <w:rsid w:val="00246BDB"/>
    <w:rsid w:val="008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C05A"/>
  <w15:chartTrackingRefBased/>
  <w15:docId w15:val="{18C831C9-1642-4656-9B47-0DB60364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B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reyvama3818@gmail.com" TargetMode="External"/><Relationship Id="rId4" Type="http://schemas.openxmlformats.org/officeDocument/2006/relationships/hyperlink" Target="https://upesstd-my.sharepoint.com/:u:/g/personal/shrey_106027_stu_upes_ac_in/EbJ2_7g1DrtJi3iDBSG0B2MBcJ6SGM1M2ItOUPGfYTIA0A?e=QybD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Varma</dc:creator>
  <cp:keywords/>
  <dc:description/>
  <cp:lastModifiedBy>Shrey Varma</cp:lastModifiedBy>
  <cp:revision>1</cp:revision>
  <dcterms:created xsi:type="dcterms:W3CDTF">2025-10-24T23:32:00Z</dcterms:created>
  <dcterms:modified xsi:type="dcterms:W3CDTF">2025-10-24T23:37:00Z</dcterms:modified>
</cp:coreProperties>
</file>