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281AAF69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Shrinivasa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7340C41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4AL17CS092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091D57AD" w14:textId="58AD3D2F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9:00 am to 11:00 am - Programming in </w:t>
            </w:r>
            <w:r w:rsidR="00C74902">
              <w:rPr>
                <w:rFonts w:ascii="Times New Roman" w:eastAsia="Calibri" w:hAnsi="Times New Roman" w:cs="Times New Roman"/>
                <w:b/>
              </w:rPr>
              <w:t>Java</w:t>
            </w:r>
          </w:p>
          <w:p w14:paraId="53E4514B" w14:textId="19F6CF69" w:rsidR="0041593B" w:rsidRDefault="001F4B77" w:rsidP="0041593B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11:00 am to 1:00pm </w:t>
            </w:r>
            <w:r w:rsidR="00296B51">
              <w:rPr>
                <w:rFonts w:ascii="Times New Roman" w:eastAsia="Calibri" w:hAnsi="Times New Roman" w:cs="Times New Roman"/>
                <w:b/>
              </w:rPr>
              <w:t>–</w:t>
            </w:r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296B51">
              <w:rPr>
                <w:rFonts w:ascii="Times New Roman" w:eastAsia="Calibri" w:hAnsi="Times New Roman" w:cs="Times New Roman"/>
                <w:b/>
              </w:rPr>
              <w:t>Data Structures</w:t>
            </w:r>
          </w:p>
          <w:p w14:paraId="71089E12" w14:textId="790F9205" w:rsidR="00EA4F8D" w:rsidRDefault="00EA4F8D" w:rsidP="001F4B77"/>
        </w:tc>
      </w:tr>
      <w:tr w:rsidR="001F4B77" w14:paraId="1DEAEA06" w14:textId="77777777" w:rsidTr="000E6FB2">
        <w:trPr>
          <w:trHeight w:hRule="exact" w:val="104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B9828E" w14:textId="2A4E5C81" w:rsidR="005F233C" w:rsidRDefault="005F233C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 xml:space="preserve">Ms. </w:t>
            </w:r>
            <w:r w:rsidR="00296B51">
              <w:rPr>
                <w:rFonts w:ascii="Times New Roman" w:eastAsia="Calibri" w:hAnsi="Times New Roman" w:cs="Times New Roman"/>
                <w:b/>
              </w:rPr>
              <w:t>Shilpa</w:t>
            </w:r>
          </w:p>
          <w:p w14:paraId="60E28FBE" w14:textId="63F18DA6" w:rsidR="001F4B77" w:rsidRDefault="00AF6FF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</w:t>
            </w:r>
            <w:r w:rsidR="00C74902">
              <w:rPr>
                <w:rFonts w:ascii="Times New Roman" w:eastAsia="Calibri" w:hAnsi="Times New Roman" w:cs="Times New Roman"/>
                <w:b/>
              </w:rPr>
              <w:t>r</w:t>
            </w:r>
            <w:r w:rsidR="00296B51">
              <w:rPr>
                <w:rFonts w:ascii="Times New Roman" w:eastAsia="Calibri" w:hAnsi="Times New Roman" w:cs="Times New Roman"/>
                <w:b/>
              </w:rPr>
              <w:t>. Venkatesh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65455A3" w:rsidR="001F4B77" w:rsidRDefault="001F4B77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hours</w:t>
            </w:r>
          </w:p>
        </w:tc>
      </w:tr>
    </w:tbl>
    <w:p w14:paraId="38C4F178" w14:textId="77777777" w:rsidR="00296B51" w:rsidRDefault="00BB5239" w:rsidP="00296B51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r>
        <w:rPr>
          <w:b/>
          <w:bCs/>
        </w:rPr>
        <w:t xml:space="preserve"> (</w:t>
      </w:r>
      <w:r w:rsidR="00E86F12">
        <w:rPr>
          <w:b/>
          <w:bCs/>
        </w:rPr>
        <w:t>at least</w:t>
      </w:r>
      <w:r>
        <w:rPr>
          <w:b/>
          <w:bCs/>
        </w:rPr>
        <w:t xml:space="preserve"> two snap shot</w:t>
      </w:r>
      <w:bookmarkEnd w:id="1"/>
      <w:r w:rsidR="00DF78A4">
        <w:rPr>
          <w:b/>
          <w:bCs/>
        </w:rPr>
        <w:t>)</w:t>
      </w:r>
    </w:p>
    <w:p w14:paraId="1B25D076" w14:textId="77777777" w:rsidR="00296B51" w:rsidRDefault="00296B51" w:rsidP="00296B51">
      <w:pPr>
        <w:rPr>
          <w:b/>
          <w:bCs/>
        </w:rPr>
      </w:pPr>
      <w:r>
        <w:rPr>
          <w:noProof/>
        </w:rPr>
        <w:drawing>
          <wp:inline distT="0" distB="0" distL="0" distR="0" wp14:anchorId="3D28801A" wp14:editId="5A639F63">
            <wp:extent cx="6120130" cy="347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39B01" w14:textId="23E249A5" w:rsidR="00C74902" w:rsidRDefault="00296B51" w:rsidP="00296B5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2DB30BF" wp14:editId="38784772">
            <wp:extent cx="612013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textWrapping" w:clear="all"/>
      </w:r>
    </w:p>
    <w:p w14:paraId="54F5EA5C" w14:textId="347C8E8B" w:rsidR="006D6B7F" w:rsidRPr="0010405B" w:rsidRDefault="006D6B7F">
      <w:pPr>
        <w:rPr>
          <w:b/>
          <w:bCs/>
        </w:rPr>
      </w:pP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0E6FB2">
        <w:trPr>
          <w:trHeight w:hRule="exact" w:val="1276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8642E75" w14:textId="21490D6B" w:rsidR="00E44368" w:rsidRPr="00052D57" w:rsidRDefault="00BB5239" w:rsidP="0041593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 w:rsidR="005F233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296B51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41593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367314A6" w14:textId="435070F7" w:rsidR="000E6FB2" w:rsidRPr="000E6FB2" w:rsidRDefault="00296B51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</w:pPr>
            <w:hyperlink r:id="rId7" w:history="1">
              <w:r w:rsidR="000E6FB2" w:rsidRPr="000E6FB2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https://github.com/Shrinivasakunder/certification-and-online-coding</w:t>
              </w:r>
            </w:hyperlink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F83E95">
        <w:trPr>
          <w:trHeight w:hRule="exact" w:val="72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194FFCD3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1ACC966E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 </w:t>
            </w:r>
            <w:r w:rsidR="009F301B">
              <w:rPr>
                <w:rFonts w:ascii="Times New Roman" w:eastAsia="Calibri" w:hAnsi="Times New Roman" w:cs="Times New Roman"/>
                <w:b/>
              </w:rP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1F1D9935" w14:textId="602A1501" w:rsidR="005F233C" w:rsidRDefault="0041593B" w:rsidP="005F233C">
      <w:pPr>
        <w:ind w:left="709"/>
        <w:rPr>
          <w:rFonts w:ascii="Times New Roman" w:hAnsi="Times New Roman" w:cs="Times New Roman"/>
          <w:b/>
          <w:bCs/>
        </w:rPr>
      </w:pPr>
      <w:r>
        <w:rPr>
          <w:b/>
          <w:bCs/>
        </w:rPr>
        <w:t>Pro1(</w:t>
      </w:r>
      <w:r w:rsidR="00296B51">
        <w:rPr>
          <w:b/>
          <w:bCs/>
        </w:rPr>
        <w:t>java</w:t>
      </w:r>
      <w:r>
        <w:rPr>
          <w:b/>
          <w:bCs/>
        </w:rPr>
        <w:t>):</w:t>
      </w:r>
    </w:p>
    <w:p w14:paraId="7E1855D4" w14:textId="77777777" w:rsidR="00296B51" w:rsidRPr="00296B51" w:rsidRDefault="00296B51" w:rsidP="00296B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96B5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Create a class named 'Shape' with a method to print "This is This is shape". Then create two other classes named 'Rectangle', 'Circle' inheriting the Shape class, both having a method to print "This is rectangular shape" and "This is circular shape" respectively. Create a subclass 'Square' of 'Rectangle' having a method to print "Square is a rectangle". Now call the method of 'Shape' and 'Rectangle' class by the object of 'Square' class.</w:t>
      </w:r>
    </w:p>
    <w:p w14:paraId="4F85125D" w14:textId="06A1A0D4" w:rsidR="0041593B" w:rsidRPr="00296B51" w:rsidRDefault="0041593B" w:rsidP="00C7490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A38D68" w14:textId="61F2BBC7" w:rsidR="00296B51" w:rsidRPr="0041593B" w:rsidRDefault="00296B51" w:rsidP="00C74902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5D3D53AA" wp14:editId="0B77A60E">
            <wp:extent cx="6324600" cy="4276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6B51" w:rsidRPr="0041593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F8D"/>
    <w:rsid w:val="00023BCC"/>
    <w:rsid w:val="00052D57"/>
    <w:rsid w:val="000E6FB2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92781"/>
    <w:rsid w:val="00AE5BB2"/>
    <w:rsid w:val="00AF073C"/>
    <w:rsid w:val="00AF6FF9"/>
    <w:rsid w:val="00B1009D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638EE"/>
    <w:rsid w:val="00D92CB7"/>
    <w:rsid w:val="00DF78A4"/>
    <w:rsid w:val="00E00B9D"/>
    <w:rsid w:val="00E27364"/>
    <w:rsid w:val="00E3599D"/>
    <w:rsid w:val="00E44368"/>
    <w:rsid w:val="00E86F12"/>
    <w:rsid w:val="00EA4F8D"/>
    <w:rsid w:val="00EA5D05"/>
    <w:rsid w:val="00EE4FE9"/>
    <w:rsid w:val="00F33EAC"/>
    <w:rsid w:val="00F55EA9"/>
    <w:rsid w:val="00F726AA"/>
    <w:rsid w:val="00F83E95"/>
    <w:rsid w:val="00F920C8"/>
    <w:rsid w:val="00FD0481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Shrinivasakunder/certification-and-online-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Shrinivas Kunder</cp:lastModifiedBy>
  <cp:revision>76</cp:revision>
  <dcterms:created xsi:type="dcterms:W3CDTF">2020-05-21T10:27:00Z</dcterms:created>
  <dcterms:modified xsi:type="dcterms:W3CDTF">2020-06-24T12:53:00Z</dcterms:modified>
  <dc:language>en-IN</dc:language>
</cp:coreProperties>
</file>