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66845" w14:textId="53E92A02" w:rsidR="00965ADF" w:rsidRDefault="00965ADF" w:rsidP="00965ADF">
      <w:pPr>
        <w:rPr>
          <w:b/>
          <w:bCs/>
        </w:rPr>
      </w:pPr>
      <w:r>
        <w:rPr>
          <w:b/>
          <w:bCs/>
        </w:rPr>
        <w:t>TOP COMPETITORS:</w:t>
      </w:r>
    </w:p>
    <w:p w14:paraId="17EA2494" w14:textId="161B7363" w:rsidR="00965ADF" w:rsidRPr="00965ADF" w:rsidRDefault="00965ADF" w:rsidP="00965ADF">
      <w:pPr>
        <w:rPr>
          <w:b/>
          <w:bCs/>
        </w:rPr>
      </w:pPr>
      <w:r w:rsidRPr="00965ADF">
        <w:rPr>
          <w:b/>
          <w:bCs/>
        </w:rPr>
        <w:t>1. Moodle</w:t>
      </w:r>
    </w:p>
    <w:p w14:paraId="0C8A04C1" w14:textId="77777777" w:rsidR="00965ADF" w:rsidRPr="00965ADF" w:rsidRDefault="00965ADF" w:rsidP="00965ADF">
      <w:pPr>
        <w:numPr>
          <w:ilvl w:val="0"/>
          <w:numId w:val="1"/>
        </w:numPr>
      </w:pPr>
      <w:r w:rsidRPr="00965ADF">
        <w:rPr>
          <w:b/>
          <w:bCs/>
        </w:rPr>
        <w:t>Type</w:t>
      </w:r>
      <w:r w:rsidRPr="00965ADF">
        <w:t xml:space="preserve">: </w:t>
      </w:r>
      <w:proofErr w:type="gramStart"/>
      <w:r w:rsidRPr="00965ADF">
        <w:t>Open-source</w:t>
      </w:r>
      <w:proofErr w:type="gramEnd"/>
    </w:p>
    <w:p w14:paraId="25E5226D" w14:textId="77777777" w:rsidR="00965ADF" w:rsidRPr="00965ADF" w:rsidRDefault="00965ADF" w:rsidP="00965ADF">
      <w:pPr>
        <w:numPr>
          <w:ilvl w:val="0"/>
          <w:numId w:val="1"/>
        </w:numPr>
      </w:pPr>
      <w:r w:rsidRPr="00965ADF">
        <w:rPr>
          <w:b/>
          <w:bCs/>
        </w:rPr>
        <w:t>Best For</w:t>
      </w:r>
      <w:r w:rsidRPr="00965ADF">
        <w:t>: Schools, universities, and large organizations</w:t>
      </w:r>
    </w:p>
    <w:p w14:paraId="62667FEB" w14:textId="77777777" w:rsidR="00965ADF" w:rsidRPr="00965ADF" w:rsidRDefault="00965ADF" w:rsidP="00965ADF">
      <w:pPr>
        <w:numPr>
          <w:ilvl w:val="0"/>
          <w:numId w:val="1"/>
        </w:numPr>
      </w:pPr>
      <w:r w:rsidRPr="00965ADF">
        <w:rPr>
          <w:b/>
          <w:bCs/>
        </w:rPr>
        <w:t>Features</w:t>
      </w:r>
      <w:r w:rsidRPr="00965ADF">
        <w:t>: Customizable, course management, assignment tracking, quizzes, and mobile-friendly</w:t>
      </w:r>
    </w:p>
    <w:p w14:paraId="11464FC9" w14:textId="77777777" w:rsidR="00965ADF" w:rsidRPr="00965ADF" w:rsidRDefault="00965ADF" w:rsidP="00965ADF">
      <w:pPr>
        <w:numPr>
          <w:ilvl w:val="0"/>
          <w:numId w:val="1"/>
        </w:numPr>
      </w:pPr>
      <w:r w:rsidRPr="00965ADF">
        <w:rPr>
          <w:b/>
          <w:bCs/>
        </w:rPr>
        <w:t>Pros</w:t>
      </w:r>
      <w:r w:rsidRPr="00965ADF">
        <w:t>: Free and highly customizable</w:t>
      </w:r>
    </w:p>
    <w:p w14:paraId="516F9DB2" w14:textId="77777777" w:rsidR="00965ADF" w:rsidRPr="00965ADF" w:rsidRDefault="00965ADF" w:rsidP="00965ADF">
      <w:pPr>
        <w:numPr>
          <w:ilvl w:val="0"/>
          <w:numId w:val="1"/>
        </w:numPr>
      </w:pPr>
      <w:r w:rsidRPr="00965ADF">
        <w:rPr>
          <w:b/>
          <w:bCs/>
        </w:rPr>
        <w:t>Cons</w:t>
      </w:r>
      <w:r w:rsidRPr="00965ADF">
        <w:t>: Requires technical expertise for setup and maintenance</w:t>
      </w:r>
    </w:p>
    <w:p w14:paraId="4201A109" w14:textId="77777777" w:rsidR="00965ADF" w:rsidRPr="00965ADF" w:rsidRDefault="00965ADF" w:rsidP="00965ADF">
      <w:pPr>
        <w:rPr>
          <w:b/>
          <w:bCs/>
        </w:rPr>
      </w:pPr>
      <w:r w:rsidRPr="00965ADF">
        <w:rPr>
          <w:b/>
          <w:bCs/>
        </w:rPr>
        <w:t>2. Blackboard Learn</w:t>
      </w:r>
    </w:p>
    <w:p w14:paraId="538BBB46" w14:textId="77777777" w:rsidR="00965ADF" w:rsidRPr="00965ADF" w:rsidRDefault="00965ADF" w:rsidP="00965ADF">
      <w:pPr>
        <w:numPr>
          <w:ilvl w:val="0"/>
          <w:numId w:val="2"/>
        </w:numPr>
      </w:pPr>
      <w:r w:rsidRPr="00965ADF">
        <w:rPr>
          <w:b/>
          <w:bCs/>
        </w:rPr>
        <w:t>Type</w:t>
      </w:r>
      <w:r w:rsidRPr="00965ADF">
        <w:t>: Enterprise-grade, commercial LMS</w:t>
      </w:r>
    </w:p>
    <w:p w14:paraId="329C4093" w14:textId="77777777" w:rsidR="00965ADF" w:rsidRPr="00965ADF" w:rsidRDefault="00965ADF" w:rsidP="00965ADF">
      <w:pPr>
        <w:numPr>
          <w:ilvl w:val="0"/>
          <w:numId w:val="2"/>
        </w:numPr>
      </w:pPr>
      <w:r w:rsidRPr="00965ADF">
        <w:rPr>
          <w:b/>
          <w:bCs/>
        </w:rPr>
        <w:t>Best For</w:t>
      </w:r>
      <w:r w:rsidRPr="00965ADF">
        <w:t>: Higher education and government organizations</w:t>
      </w:r>
    </w:p>
    <w:p w14:paraId="2F662091" w14:textId="77777777" w:rsidR="00965ADF" w:rsidRPr="00965ADF" w:rsidRDefault="00965ADF" w:rsidP="00965ADF">
      <w:pPr>
        <w:numPr>
          <w:ilvl w:val="0"/>
          <w:numId w:val="2"/>
        </w:numPr>
      </w:pPr>
      <w:r w:rsidRPr="00965ADF">
        <w:rPr>
          <w:b/>
          <w:bCs/>
        </w:rPr>
        <w:t>Features</w:t>
      </w:r>
      <w:r w:rsidRPr="00965ADF">
        <w:t>: Virtual classrooms, content sharing, analytics, and collaboration tools</w:t>
      </w:r>
    </w:p>
    <w:p w14:paraId="7BFC3A5B" w14:textId="77777777" w:rsidR="00965ADF" w:rsidRPr="00965ADF" w:rsidRDefault="00965ADF" w:rsidP="00965ADF">
      <w:pPr>
        <w:numPr>
          <w:ilvl w:val="0"/>
          <w:numId w:val="2"/>
        </w:numPr>
      </w:pPr>
      <w:r w:rsidRPr="00965ADF">
        <w:rPr>
          <w:b/>
          <w:bCs/>
        </w:rPr>
        <w:t>Pros</w:t>
      </w:r>
      <w:r w:rsidRPr="00965ADF">
        <w:t>: Widely used in universities; comprehensive features</w:t>
      </w:r>
    </w:p>
    <w:p w14:paraId="1657B38A" w14:textId="77777777" w:rsidR="00965ADF" w:rsidRPr="00965ADF" w:rsidRDefault="00965ADF" w:rsidP="00965ADF">
      <w:pPr>
        <w:numPr>
          <w:ilvl w:val="0"/>
          <w:numId w:val="2"/>
        </w:numPr>
      </w:pPr>
      <w:r w:rsidRPr="00965ADF">
        <w:rPr>
          <w:b/>
          <w:bCs/>
        </w:rPr>
        <w:t>Cons</w:t>
      </w:r>
      <w:r w:rsidRPr="00965ADF">
        <w:t>: High cost</w:t>
      </w:r>
    </w:p>
    <w:p w14:paraId="3D8F7FFD" w14:textId="77777777" w:rsidR="00965ADF" w:rsidRPr="00965ADF" w:rsidRDefault="00965ADF" w:rsidP="00965ADF">
      <w:pPr>
        <w:rPr>
          <w:b/>
          <w:bCs/>
        </w:rPr>
      </w:pPr>
      <w:r w:rsidRPr="00965ADF">
        <w:rPr>
          <w:b/>
          <w:bCs/>
        </w:rPr>
        <w:t>3. Canvas by Instructure</w:t>
      </w:r>
    </w:p>
    <w:p w14:paraId="452DD1FE" w14:textId="77777777" w:rsidR="00965ADF" w:rsidRPr="00965ADF" w:rsidRDefault="00965ADF" w:rsidP="00965ADF">
      <w:pPr>
        <w:numPr>
          <w:ilvl w:val="0"/>
          <w:numId w:val="3"/>
        </w:numPr>
      </w:pPr>
      <w:r w:rsidRPr="00965ADF">
        <w:rPr>
          <w:b/>
          <w:bCs/>
        </w:rPr>
        <w:t>Type</w:t>
      </w:r>
      <w:r w:rsidRPr="00965ADF">
        <w:t>: Cloud-based</w:t>
      </w:r>
    </w:p>
    <w:p w14:paraId="09DDE940" w14:textId="77777777" w:rsidR="00965ADF" w:rsidRPr="00965ADF" w:rsidRDefault="00965ADF" w:rsidP="00965ADF">
      <w:pPr>
        <w:numPr>
          <w:ilvl w:val="0"/>
          <w:numId w:val="3"/>
        </w:numPr>
      </w:pPr>
      <w:r w:rsidRPr="00965ADF">
        <w:rPr>
          <w:b/>
          <w:bCs/>
        </w:rPr>
        <w:t>Best For</w:t>
      </w:r>
      <w:r w:rsidRPr="00965ADF">
        <w:t>: K-12 schools and higher education</w:t>
      </w:r>
    </w:p>
    <w:p w14:paraId="2149E5EA" w14:textId="77777777" w:rsidR="00965ADF" w:rsidRPr="00965ADF" w:rsidRDefault="00965ADF" w:rsidP="00965ADF">
      <w:pPr>
        <w:numPr>
          <w:ilvl w:val="0"/>
          <w:numId w:val="3"/>
        </w:numPr>
      </w:pPr>
      <w:r w:rsidRPr="00965ADF">
        <w:rPr>
          <w:b/>
          <w:bCs/>
        </w:rPr>
        <w:t>Features</w:t>
      </w:r>
      <w:r w:rsidRPr="00965ADF">
        <w:t>: Easy course creation, assignment grading, student feedback, and third-party integration</w:t>
      </w:r>
    </w:p>
    <w:p w14:paraId="2B05F52F" w14:textId="77777777" w:rsidR="00965ADF" w:rsidRPr="00965ADF" w:rsidRDefault="00965ADF" w:rsidP="00965ADF">
      <w:pPr>
        <w:numPr>
          <w:ilvl w:val="0"/>
          <w:numId w:val="3"/>
        </w:numPr>
      </w:pPr>
      <w:r w:rsidRPr="00965ADF">
        <w:rPr>
          <w:b/>
          <w:bCs/>
        </w:rPr>
        <w:t>Pros</w:t>
      </w:r>
      <w:r w:rsidRPr="00965ADF">
        <w:t>: User-friendly, good mobile app, open API</w:t>
      </w:r>
    </w:p>
    <w:p w14:paraId="1E9BE83D" w14:textId="77777777" w:rsidR="00965ADF" w:rsidRPr="00965ADF" w:rsidRDefault="00965ADF" w:rsidP="00965ADF">
      <w:pPr>
        <w:numPr>
          <w:ilvl w:val="0"/>
          <w:numId w:val="3"/>
        </w:numPr>
      </w:pPr>
      <w:r w:rsidRPr="00965ADF">
        <w:rPr>
          <w:b/>
          <w:bCs/>
        </w:rPr>
        <w:t>Cons</w:t>
      </w:r>
      <w:r w:rsidRPr="00965ADF">
        <w:t>: Can be expensive for smaller institutions</w:t>
      </w:r>
    </w:p>
    <w:p w14:paraId="5E292FAB" w14:textId="77777777" w:rsidR="00965ADF" w:rsidRPr="00965ADF" w:rsidRDefault="00965ADF" w:rsidP="00965ADF">
      <w:pPr>
        <w:rPr>
          <w:b/>
          <w:bCs/>
        </w:rPr>
      </w:pPr>
      <w:r w:rsidRPr="00965ADF">
        <w:rPr>
          <w:b/>
          <w:bCs/>
        </w:rPr>
        <w:t xml:space="preserve">4. </w:t>
      </w:r>
      <w:proofErr w:type="spellStart"/>
      <w:r w:rsidRPr="00965ADF">
        <w:rPr>
          <w:b/>
          <w:bCs/>
        </w:rPr>
        <w:t>TalentLMS</w:t>
      </w:r>
      <w:proofErr w:type="spellEnd"/>
    </w:p>
    <w:p w14:paraId="6D16A635" w14:textId="77777777" w:rsidR="00965ADF" w:rsidRPr="00965ADF" w:rsidRDefault="00965ADF" w:rsidP="00965ADF">
      <w:pPr>
        <w:numPr>
          <w:ilvl w:val="0"/>
          <w:numId w:val="4"/>
        </w:numPr>
      </w:pPr>
      <w:r w:rsidRPr="00965ADF">
        <w:rPr>
          <w:b/>
          <w:bCs/>
        </w:rPr>
        <w:t>Type</w:t>
      </w:r>
      <w:r w:rsidRPr="00965ADF">
        <w:t>: Cloud-based</w:t>
      </w:r>
    </w:p>
    <w:p w14:paraId="18F33F75" w14:textId="77777777" w:rsidR="00965ADF" w:rsidRPr="00965ADF" w:rsidRDefault="00965ADF" w:rsidP="00965ADF">
      <w:pPr>
        <w:numPr>
          <w:ilvl w:val="0"/>
          <w:numId w:val="4"/>
        </w:numPr>
      </w:pPr>
      <w:r w:rsidRPr="00965ADF">
        <w:rPr>
          <w:b/>
          <w:bCs/>
        </w:rPr>
        <w:t>Best For</w:t>
      </w:r>
      <w:r w:rsidRPr="00965ADF">
        <w:t>: Businesses and corporate training</w:t>
      </w:r>
    </w:p>
    <w:p w14:paraId="46D63D40" w14:textId="77777777" w:rsidR="00965ADF" w:rsidRPr="00965ADF" w:rsidRDefault="00965ADF" w:rsidP="00965ADF">
      <w:pPr>
        <w:numPr>
          <w:ilvl w:val="0"/>
          <w:numId w:val="4"/>
        </w:numPr>
      </w:pPr>
      <w:r w:rsidRPr="00965ADF">
        <w:rPr>
          <w:b/>
          <w:bCs/>
        </w:rPr>
        <w:t>Features</w:t>
      </w:r>
      <w:r w:rsidRPr="00965ADF">
        <w:t>: SCORM compliance, content management, gamification, and integrations with third-party apps</w:t>
      </w:r>
    </w:p>
    <w:p w14:paraId="23F8A09C" w14:textId="77777777" w:rsidR="00965ADF" w:rsidRPr="00965ADF" w:rsidRDefault="00965ADF" w:rsidP="00965ADF">
      <w:pPr>
        <w:numPr>
          <w:ilvl w:val="0"/>
          <w:numId w:val="4"/>
        </w:numPr>
      </w:pPr>
      <w:r w:rsidRPr="00965ADF">
        <w:rPr>
          <w:b/>
          <w:bCs/>
        </w:rPr>
        <w:t>Pros</w:t>
      </w:r>
      <w:r w:rsidRPr="00965ADF">
        <w:t>: Easy to use, scalable, and affordable for small businesses</w:t>
      </w:r>
    </w:p>
    <w:p w14:paraId="14364AC7" w14:textId="77777777" w:rsidR="00965ADF" w:rsidRPr="00965ADF" w:rsidRDefault="00965ADF" w:rsidP="00965ADF">
      <w:pPr>
        <w:numPr>
          <w:ilvl w:val="0"/>
          <w:numId w:val="4"/>
        </w:numPr>
      </w:pPr>
      <w:r w:rsidRPr="00965ADF">
        <w:rPr>
          <w:b/>
          <w:bCs/>
        </w:rPr>
        <w:t>Cons</w:t>
      </w:r>
      <w:r w:rsidRPr="00965ADF">
        <w:t>: Limited features for advanced training programs</w:t>
      </w:r>
    </w:p>
    <w:p w14:paraId="01DF806D" w14:textId="77777777" w:rsidR="00965ADF" w:rsidRPr="00965ADF" w:rsidRDefault="00965ADF" w:rsidP="00965ADF">
      <w:pPr>
        <w:rPr>
          <w:b/>
          <w:bCs/>
        </w:rPr>
      </w:pPr>
      <w:r w:rsidRPr="00965ADF">
        <w:rPr>
          <w:b/>
          <w:bCs/>
        </w:rPr>
        <w:t>5. SAP Litmos</w:t>
      </w:r>
    </w:p>
    <w:p w14:paraId="764E77B0" w14:textId="77777777" w:rsidR="00965ADF" w:rsidRPr="00965ADF" w:rsidRDefault="00965ADF" w:rsidP="00965ADF">
      <w:pPr>
        <w:numPr>
          <w:ilvl w:val="0"/>
          <w:numId w:val="5"/>
        </w:numPr>
      </w:pPr>
      <w:r w:rsidRPr="00965ADF">
        <w:rPr>
          <w:b/>
          <w:bCs/>
        </w:rPr>
        <w:lastRenderedPageBreak/>
        <w:t>Type</w:t>
      </w:r>
      <w:r w:rsidRPr="00965ADF">
        <w:t>: Cloud-based</w:t>
      </w:r>
    </w:p>
    <w:p w14:paraId="3B528D95" w14:textId="77777777" w:rsidR="00965ADF" w:rsidRPr="00965ADF" w:rsidRDefault="00965ADF" w:rsidP="00965ADF">
      <w:pPr>
        <w:numPr>
          <w:ilvl w:val="0"/>
          <w:numId w:val="5"/>
        </w:numPr>
      </w:pPr>
      <w:r w:rsidRPr="00965ADF">
        <w:rPr>
          <w:b/>
          <w:bCs/>
        </w:rPr>
        <w:t>Best For</w:t>
      </w:r>
      <w:r w:rsidRPr="00965ADF">
        <w:t>: Corporate training and employee learning</w:t>
      </w:r>
    </w:p>
    <w:p w14:paraId="690E543C" w14:textId="77777777" w:rsidR="00965ADF" w:rsidRPr="00965ADF" w:rsidRDefault="00965ADF" w:rsidP="00965ADF">
      <w:pPr>
        <w:numPr>
          <w:ilvl w:val="0"/>
          <w:numId w:val="5"/>
        </w:numPr>
      </w:pPr>
      <w:r w:rsidRPr="00965ADF">
        <w:rPr>
          <w:b/>
          <w:bCs/>
        </w:rPr>
        <w:t>Features</w:t>
      </w:r>
      <w:r w:rsidRPr="00965ADF">
        <w:t>: Custom branding, mobile learning, e-commerce support, and reporting</w:t>
      </w:r>
    </w:p>
    <w:p w14:paraId="65C26A18" w14:textId="77777777" w:rsidR="00965ADF" w:rsidRPr="00965ADF" w:rsidRDefault="00965ADF" w:rsidP="00965ADF">
      <w:pPr>
        <w:numPr>
          <w:ilvl w:val="0"/>
          <w:numId w:val="5"/>
        </w:numPr>
      </w:pPr>
      <w:r w:rsidRPr="00965ADF">
        <w:rPr>
          <w:b/>
          <w:bCs/>
        </w:rPr>
        <w:t>Pros</w:t>
      </w:r>
      <w:r w:rsidRPr="00965ADF">
        <w:t>: Fast implementation, mobile-friendly</w:t>
      </w:r>
    </w:p>
    <w:p w14:paraId="6E6D14ED" w14:textId="77777777" w:rsidR="00965ADF" w:rsidRPr="00965ADF" w:rsidRDefault="00965ADF" w:rsidP="00965ADF">
      <w:pPr>
        <w:numPr>
          <w:ilvl w:val="0"/>
          <w:numId w:val="5"/>
        </w:numPr>
      </w:pPr>
      <w:r w:rsidRPr="00965ADF">
        <w:rPr>
          <w:b/>
          <w:bCs/>
        </w:rPr>
        <w:t>Cons</w:t>
      </w:r>
      <w:r w:rsidRPr="00965ADF">
        <w:t>: Limited customization options</w:t>
      </w:r>
    </w:p>
    <w:p w14:paraId="69C8ABC0" w14:textId="77777777" w:rsidR="00965ADF" w:rsidRPr="00965ADF" w:rsidRDefault="00965ADF" w:rsidP="00965ADF">
      <w:pPr>
        <w:rPr>
          <w:b/>
          <w:bCs/>
        </w:rPr>
      </w:pPr>
      <w:r w:rsidRPr="00965ADF">
        <w:rPr>
          <w:b/>
          <w:bCs/>
        </w:rPr>
        <w:t xml:space="preserve">6. </w:t>
      </w:r>
      <w:proofErr w:type="spellStart"/>
      <w:r w:rsidRPr="00965ADF">
        <w:rPr>
          <w:b/>
          <w:bCs/>
        </w:rPr>
        <w:t>Docebo</w:t>
      </w:r>
      <w:proofErr w:type="spellEnd"/>
    </w:p>
    <w:p w14:paraId="5271D511" w14:textId="77777777" w:rsidR="00965ADF" w:rsidRPr="00965ADF" w:rsidRDefault="00965ADF" w:rsidP="00965ADF">
      <w:pPr>
        <w:numPr>
          <w:ilvl w:val="0"/>
          <w:numId w:val="6"/>
        </w:numPr>
      </w:pPr>
      <w:r w:rsidRPr="00965ADF">
        <w:rPr>
          <w:b/>
          <w:bCs/>
        </w:rPr>
        <w:t>Type</w:t>
      </w:r>
      <w:r w:rsidRPr="00965ADF">
        <w:t>: Cloud-based, AI-powered LMS</w:t>
      </w:r>
    </w:p>
    <w:p w14:paraId="7407D1BA" w14:textId="77777777" w:rsidR="00965ADF" w:rsidRPr="00965ADF" w:rsidRDefault="00965ADF" w:rsidP="00965ADF">
      <w:pPr>
        <w:numPr>
          <w:ilvl w:val="0"/>
          <w:numId w:val="6"/>
        </w:numPr>
      </w:pPr>
      <w:r w:rsidRPr="00965ADF">
        <w:rPr>
          <w:b/>
          <w:bCs/>
        </w:rPr>
        <w:t>Best For</w:t>
      </w:r>
      <w:r w:rsidRPr="00965ADF">
        <w:t>: Businesses focusing on e-learning and corporate training</w:t>
      </w:r>
    </w:p>
    <w:p w14:paraId="6B05C3A1" w14:textId="77777777" w:rsidR="00965ADF" w:rsidRPr="00965ADF" w:rsidRDefault="00965ADF" w:rsidP="00965ADF">
      <w:pPr>
        <w:numPr>
          <w:ilvl w:val="0"/>
          <w:numId w:val="6"/>
        </w:numPr>
      </w:pPr>
      <w:r w:rsidRPr="00965ADF">
        <w:rPr>
          <w:b/>
          <w:bCs/>
        </w:rPr>
        <w:t>Features</w:t>
      </w:r>
      <w:r w:rsidRPr="00965ADF">
        <w:t>: AI-powered learning paths, social learning, reporting tools, and integrations</w:t>
      </w:r>
    </w:p>
    <w:p w14:paraId="572EE974" w14:textId="77777777" w:rsidR="00965ADF" w:rsidRPr="00965ADF" w:rsidRDefault="00965ADF" w:rsidP="00965ADF">
      <w:pPr>
        <w:numPr>
          <w:ilvl w:val="0"/>
          <w:numId w:val="6"/>
        </w:numPr>
      </w:pPr>
      <w:r w:rsidRPr="00965ADF">
        <w:rPr>
          <w:b/>
          <w:bCs/>
        </w:rPr>
        <w:t>Pros</w:t>
      </w:r>
      <w:r w:rsidRPr="00965ADF">
        <w:t>: Advanced AI capabilities, personalized learning</w:t>
      </w:r>
    </w:p>
    <w:p w14:paraId="3DBEEB9F" w14:textId="77777777" w:rsidR="00965ADF" w:rsidRPr="00965ADF" w:rsidRDefault="00965ADF" w:rsidP="00965ADF">
      <w:pPr>
        <w:numPr>
          <w:ilvl w:val="0"/>
          <w:numId w:val="6"/>
        </w:numPr>
      </w:pPr>
      <w:r w:rsidRPr="00965ADF">
        <w:rPr>
          <w:b/>
          <w:bCs/>
        </w:rPr>
        <w:t>Cons</w:t>
      </w:r>
      <w:r w:rsidRPr="00965ADF">
        <w:t>: High cost</w:t>
      </w:r>
    </w:p>
    <w:p w14:paraId="6061FC7D" w14:textId="77777777" w:rsidR="00965ADF" w:rsidRPr="00965ADF" w:rsidRDefault="00965ADF" w:rsidP="00965ADF">
      <w:pPr>
        <w:rPr>
          <w:b/>
          <w:bCs/>
        </w:rPr>
      </w:pPr>
      <w:r w:rsidRPr="00965ADF">
        <w:rPr>
          <w:b/>
          <w:bCs/>
        </w:rPr>
        <w:t xml:space="preserve">7. </w:t>
      </w:r>
      <w:proofErr w:type="spellStart"/>
      <w:r w:rsidRPr="00965ADF">
        <w:rPr>
          <w:b/>
          <w:bCs/>
        </w:rPr>
        <w:t>Thinkific</w:t>
      </w:r>
      <w:proofErr w:type="spellEnd"/>
    </w:p>
    <w:p w14:paraId="2A203D6D" w14:textId="77777777" w:rsidR="00965ADF" w:rsidRPr="00965ADF" w:rsidRDefault="00965ADF" w:rsidP="00965ADF">
      <w:pPr>
        <w:numPr>
          <w:ilvl w:val="0"/>
          <w:numId w:val="7"/>
        </w:numPr>
      </w:pPr>
      <w:r w:rsidRPr="00965ADF">
        <w:rPr>
          <w:b/>
          <w:bCs/>
        </w:rPr>
        <w:t>Type</w:t>
      </w:r>
      <w:r w:rsidRPr="00965ADF">
        <w:t>: Cloud-based</w:t>
      </w:r>
    </w:p>
    <w:p w14:paraId="31E1354C" w14:textId="77777777" w:rsidR="00965ADF" w:rsidRPr="00965ADF" w:rsidRDefault="00965ADF" w:rsidP="00965ADF">
      <w:pPr>
        <w:numPr>
          <w:ilvl w:val="0"/>
          <w:numId w:val="7"/>
        </w:numPr>
      </w:pPr>
      <w:r w:rsidRPr="00965ADF">
        <w:rPr>
          <w:b/>
          <w:bCs/>
        </w:rPr>
        <w:t>Best For</w:t>
      </w:r>
      <w:r w:rsidRPr="00965ADF">
        <w:t>: Online course creators, small businesses</w:t>
      </w:r>
    </w:p>
    <w:p w14:paraId="27C66F04" w14:textId="77777777" w:rsidR="00965ADF" w:rsidRPr="00965ADF" w:rsidRDefault="00965ADF" w:rsidP="00965ADF">
      <w:pPr>
        <w:numPr>
          <w:ilvl w:val="0"/>
          <w:numId w:val="7"/>
        </w:numPr>
      </w:pPr>
      <w:r w:rsidRPr="00965ADF">
        <w:rPr>
          <w:b/>
          <w:bCs/>
        </w:rPr>
        <w:t>Features</w:t>
      </w:r>
      <w:r w:rsidRPr="00965ADF">
        <w:t>: Course creation, video hosting, quizzes, student engagement tools, and payment integration</w:t>
      </w:r>
    </w:p>
    <w:p w14:paraId="029DAE18" w14:textId="77777777" w:rsidR="00965ADF" w:rsidRPr="00965ADF" w:rsidRDefault="00965ADF" w:rsidP="00965ADF">
      <w:pPr>
        <w:numPr>
          <w:ilvl w:val="0"/>
          <w:numId w:val="7"/>
        </w:numPr>
      </w:pPr>
      <w:r w:rsidRPr="00965ADF">
        <w:rPr>
          <w:b/>
          <w:bCs/>
        </w:rPr>
        <w:t>Pros</w:t>
      </w:r>
      <w:r w:rsidRPr="00965ADF">
        <w:t>: Easy to use for beginners, affordable</w:t>
      </w:r>
    </w:p>
    <w:p w14:paraId="762C86B0" w14:textId="77777777" w:rsidR="00965ADF" w:rsidRPr="00965ADF" w:rsidRDefault="00965ADF" w:rsidP="00965ADF">
      <w:pPr>
        <w:numPr>
          <w:ilvl w:val="0"/>
          <w:numId w:val="7"/>
        </w:numPr>
      </w:pPr>
      <w:r w:rsidRPr="00965ADF">
        <w:rPr>
          <w:b/>
          <w:bCs/>
        </w:rPr>
        <w:t>Cons</w:t>
      </w:r>
      <w:r w:rsidRPr="00965ADF">
        <w:t>: Limited advanced features</w:t>
      </w:r>
    </w:p>
    <w:p w14:paraId="25380215" w14:textId="77777777" w:rsidR="00965ADF" w:rsidRPr="00965ADF" w:rsidRDefault="00965ADF" w:rsidP="00965ADF">
      <w:pPr>
        <w:rPr>
          <w:b/>
          <w:bCs/>
        </w:rPr>
      </w:pPr>
      <w:r w:rsidRPr="00965ADF">
        <w:rPr>
          <w:b/>
          <w:bCs/>
        </w:rPr>
        <w:t>8. Absorb LMS</w:t>
      </w:r>
    </w:p>
    <w:p w14:paraId="70B498A6" w14:textId="77777777" w:rsidR="00965ADF" w:rsidRPr="00965ADF" w:rsidRDefault="00965ADF" w:rsidP="00965ADF">
      <w:pPr>
        <w:numPr>
          <w:ilvl w:val="0"/>
          <w:numId w:val="8"/>
        </w:numPr>
      </w:pPr>
      <w:r w:rsidRPr="00965ADF">
        <w:rPr>
          <w:b/>
          <w:bCs/>
        </w:rPr>
        <w:t>Type</w:t>
      </w:r>
      <w:r w:rsidRPr="00965ADF">
        <w:t>: Cloud-based</w:t>
      </w:r>
    </w:p>
    <w:p w14:paraId="5B50FAE9" w14:textId="77777777" w:rsidR="00965ADF" w:rsidRPr="00965ADF" w:rsidRDefault="00965ADF" w:rsidP="00965ADF">
      <w:pPr>
        <w:numPr>
          <w:ilvl w:val="0"/>
          <w:numId w:val="8"/>
        </w:numPr>
      </w:pPr>
      <w:r w:rsidRPr="00965ADF">
        <w:rPr>
          <w:b/>
          <w:bCs/>
        </w:rPr>
        <w:t>Best For</w:t>
      </w:r>
      <w:r w:rsidRPr="00965ADF">
        <w:t>: Corporate training</w:t>
      </w:r>
    </w:p>
    <w:p w14:paraId="4CB697FB" w14:textId="77777777" w:rsidR="00965ADF" w:rsidRPr="00965ADF" w:rsidRDefault="00965ADF" w:rsidP="00965ADF">
      <w:pPr>
        <w:numPr>
          <w:ilvl w:val="0"/>
          <w:numId w:val="8"/>
        </w:numPr>
      </w:pPr>
      <w:r w:rsidRPr="00965ADF">
        <w:rPr>
          <w:b/>
          <w:bCs/>
        </w:rPr>
        <w:t>Features</w:t>
      </w:r>
      <w:r w:rsidRPr="00965ADF">
        <w:t>: Customizable dashboards, mobile learning, compliance tracking, and robust analytics</w:t>
      </w:r>
    </w:p>
    <w:p w14:paraId="13F16223" w14:textId="77777777" w:rsidR="00965ADF" w:rsidRPr="00965ADF" w:rsidRDefault="00965ADF" w:rsidP="00965ADF">
      <w:pPr>
        <w:numPr>
          <w:ilvl w:val="0"/>
          <w:numId w:val="8"/>
        </w:numPr>
      </w:pPr>
      <w:r w:rsidRPr="00965ADF">
        <w:rPr>
          <w:b/>
          <w:bCs/>
        </w:rPr>
        <w:t>Pros</w:t>
      </w:r>
      <w:r w:rsidRPr="00965ADF">
        <w:t>: Intuitive interface, strong support</w:t>
      </w:r>
    </w:p>
    <w:p w14:paraId="2E4E860C" w14:textId="77777777" w:rsidR="00965ADF" w:rsidRPr="00965ADF" w:rsidRDefault="00965ADF" w:rsidP="00965ADF">
      <w:pPr>
        <w:numPr>
          <w:ilvl w:val="0"/>
          <w:numId w:val="8"/>
        </w:numPr>
      </w:pPr>
      <w:r w:rsidRPr="00965ADF">
        <w:rPr>
          <w:b/>
          <w:bCs/>
        </w:rPr>
        <w:t>Cons</w:t>
      </w:r>
      <w:r w:rsidRPr="00965ADF">
        <w:t>: Can be expensive for smaller organizations</w:t>
      </w:r>
    </w:p>
    <w:p w14:paraId="15795015" w14:textId="77777777" w:rsidR="00965ADF" w:rsidRPr="00965ADF" w:rsidRDefault="00965ADF" w:rsidP="00965ADF">
      <w:pPr>
        <w:rPr>
          <w:b/>
          <w:bCs/>
        </w:rPr>
      </w:pPr>
      <w:r w:rsidRPr="00965ADF">
        <w:rPr>
          <w:b/>
          <w:bCs/>
        </w:rPr>
        <w:t>9. Google Classroom</w:t>
      </w:r>
    </w:p>
    <w:p w14:paraId="6A01E14F" w14:textId="77777777" w:rsidR="00965ADF" w:rsidRPr="00965ADF" w:rsidRDefault="00965ADF" w:rsidP="00965ADF">
      <w:pPr>
        <w:numPr>
          <w:ilvl w:val="0"/>
          <w:numId w:val="9"/>
        </w:numPr>
      </w:pPr>
      <w:r w:rsidRPr="00965ADF">
        <w:rPr>
          <w:b/>
          <w:bCs/>
        </w:rPr>
        <w:t>Type</w:t>
      </w:r>
      <w:r w:rsidRPr="00965ADF">
        <w:t>: Cloud-based, free</w:t>
      </w:r>
    </w:p>
    <w:p w14:paraId="652D8FEE" w14:textId="77777777" w:rsidR="00965ADF" w:rsidRPr="00965ADF" w:rsidRDefault="00965ADF" w:rsidP="00965ADF">
      <w:pPr>
        <w:numPr>
          <w:ilvl w:val="0"/>
          <w:numId w:val="9"/>
        </w:numPr>
      </w:pPr>
      <w:r w:rsidRPr="00965ADF">
        <w:rPr>
          <w:b/>
          <w:bCs/>
        </w:rPr>
        <w:lastRenderedPageBreak/>
        <w:t>Best For</w:t>
      </w:r>
      <w:r w:rsidRPr="00965ADF">
        <w:t>: K-12 and higher education</w:t>
      </w:r>
    </w:p>
    <w:p w14:paraId="1FF77D72" w14:textId="77777777" w:rsidR="00965ADF" w:rsidRPr="00965ADF" w:rsidRDefault="00965ADF" w:rsidP="00965ADF">
      <w:pPr>
        <w:numPr>
          <w:ilvl w:val="0"/>
          <w:numId w:val="9"/>
        </w:numPr>
      </w:pPr>
      <w:r w:rsidRPr="00965ADF">
        <w:rPr>
          <w:b/>
          <w:bCs/>
        </w:rPr>
        <w:t>Features</w:t>
      </w:r>
      <w:r w:rsidRPr="00965ADF">
        <w:t>: Integration with G Suite, assignment creation, grading, collaboration</w:t>
      </w:r>
    </w:p>
    <w:p w14:paraId="74944C09" w14:textId="77777777" w:rsidR="00965ADF" w:rsidRPr="00965ADF" w:rsidRDefault="00965ADF" w:rsidP="00965ADF">
      <w:pPr>
        <w:numPr>
          <w:ilvl w:val="0"/>
          <w:numId w:val="9"/>
        </w:numPr>
      </w:pPr>
      <w:r w:rsidRPr="00965ADF">
        <w:rPr>
          <w:b/>
          <w:bCs/>
        </w:rPr>
        <w:t>Pros</w:t>
      </w:r>
      <w:r w:rsidRPr="00965ADF">
        <w:t>: Free, easy to use, integrates with Google Workspace</w:t>
      </w:r>
    </w:p>
    <w:p w14:paraId="7835FC5D" w14:textId="77777777" w:rsidR="00965ADF" w:rsidRPr="00965ADF" w:rsidRDefault="00965ADF" w:rsidP="00965ADF">
      <w:pPr>
        <w:numPr>
          <w:ilvl w:val="0"/>
          <w:numId w:val="9"/>
        </w:numPr>
      </w:pPr>
      <w:r w:rsidRPr="00965ADF">
        <w:rPr>
          <w:b/>
          <w:bCs/>
        </w:rPr>
        <w:t>Cons</w:t>
      </w:r>
      <w:r w:rsidRPr="00965ADF">
        <w:t>: Limited compared to full-fledged LMS platforms</w:t>
      </w:r>
    </w:p>
    <w:p w14:paraId="4A1F68CE" w14:textId="77777777" w:rsidR="00965ADF" w:rsidRPr="00965ADF" w:rsidRDefault="00965ADF" w:rsidP="00965ADF">
      <w:pPr>
        <w:rPr>
          <w:b/>
          <w:bCs/>
        </w:rPr>
      </w:pPr>
      <w:r w:rsidRPr="00965ADF">
        <w:rPr>
          <w:b/>
          <w:bCs/>
        </w:rPr>
        <w:t>10. Schoology</w:t>
      </w:r>
    </w:p>
    <w:p w14:paraId="32048BC4" w14:textId="77777777" w:rsidR="00965ADF" w:rsidRPr="00965ADF" w:rsidRDefault="00965ADF" w:rsidP="00965ADF">
      <w:pPr>
        <w:numPr>
          <w:ilvl w:val="0"/>
          <w:numId w:val="10"/>
        </w:numPr>
      </w:pPr>
      <w:r w:rsidRPr="00965ADF">
        <w:rPr>
          <w:b/>
          <w:bCs/>
        </w:rPr>
        <w:t>Type</w:t>
      </w:r>
      <w:r w:rsidRPr="00965ADF">
        <w:t>: Cloud-based</w:t>
      </w:r>
    </w:p>
    <w:p w14:paraId="7372AB60" w14:textId="77777777" w:rsidR="00965ADF" w:rsidRPr="00965ADF" w:rsidRDefault="00965ADF" w:rsidP="00965ADF">
      <w:pPr>
        <w:numPr>
          <w:ilvl w:val="0"/>
          <w:numId w:val="10"/>
        </w:numPr>
      </w:pPr>
      <w:r w:rsidRPr="00965ADF">
        <w:rPr>
          <w:b/>
          <w:bCs/>
        </w:rPr>
        <w:t>Best For</w:t>
      </w:r>
      <w:r w:rsidRPr="00965ADF">
        <w:t>: K-12 schools and universities</w:t>
      </w:r>
    </w:p>
    <w:p w14:paraId="11258587" w14:textId="77777777" w:rsidR="00965ADF" w:rsidRPr="00965ADF" w:rsidRDefault="00965ADF" w:rsidP="00965ADF">
      <w:pPr>
        <w:numPr>
          <w:ilvl w:val="0"/>
          <w:numId w:val="10"/>
        </w:numPr>
      </w:pPr>
      <w:r w:rsidRPr="00965ADF">
        <w:rPr>
          <w:b/>
          <w:bCs/>
        </w:rPr>
        <w:t>Features</w:t>
      </w:r>
      <w:r w:rsidRPr="00965ADF">
        <w:t>: Course management, attendance tracking, gradebook, and collaboration tools</w:t>
      </w:r>
    </w:p>
    <w:p w14:paraId="67804510" w14:textId="77777777" w:rsidR="00965ADF" w:rsidRPr="00965ADF" w:rsidRDefault="00965ADF" w:rsidP="00965ADF">
      <w:pPr>
        <w:numPr>
          <w:ilvl w:val="0"/>
          <w:numId w:val="10"/>
        </w:numPr>
      </w:pPr>
      <w:r w:rsidRPr="00965ADF">
        <w:rPr>
          <w:b/>
          <w:bCs/>
        </w:rPr>
        <w:t>Pros</w:t>
      </w:r>
      <w:r w:rsidRPr="00965ADF">
        <w:t>: Rich feature set for education, integrates well with SIS (Student Information Systems)</w:t>
      </w:r>
    </w:p>
    <w:p w14:paraId="3EE6596B" w14:textId="77777777" w:rsidR="00965ADF" w:rsidRPr="00965ADF" w:rsidRDefault="00965ADF" w:rsidP="00965ADF">
      <w:pPr>
        <w:numPr>
          <w:ilvl w:val="0"/>
          <w:numId w:val="10"/>
        </w:numPr>
      </w:pPr>
      <w:r w:rsidRPr="00965ADF">
        <w:rPr>
          <w:b/>
          <w:bCs/>
        </w:rPr>
        <w:t>Cons</w:t>
      </w:r>
      <w:r w:rsidRPr="00965ADF">
        <w:t>: Interface can be less intuitive than others</w:t>
      </w:r>
    </w:p>
    <w:p w14:paraId="2A9738EB" w14:textId="77777777" w:rsidR="00965ADF" w:rsidRDefault="00965ADF"/>
    <w:sectPr w:rsidR="00965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A0ADF"/>
    <w:multiLevelType w:val="multilevel"/>
    <w:tmpl w:val="968C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86423"/>
    <w:multiLevelType w:val="multilevel"/>
    <w:tmpl w:val="C7A0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15158"/>
    <w:multiLevelType w:val="multilevel"/>
    <w:tmpl w:val="B3F2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57DA5"/>
    <w:multiLevelType w:val="multilevel"/>
    <w:tmpl w:val="0AE4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6E08C4"/>
    <w:multiLevelType w:val="multilevel"/>
    <w:tmpl w:val="C9EE6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F176FB"/>
    <w:multiLevelType w:val="multilevel"/>
    <w:tmpl w:val="B234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084885"/>
    <w:multiLevelType w:val="multilevel"/>
    <w:tmpl w:val="D810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FF5119"/>
    <w:multiLevelType w:val="multilevel"/>
    <w:tmpl w:val="D6D6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175D73"/>
    <w:multiLevelType w:val="multilevel"/>
    <w:tmpl w:val="BD78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52766E"/>
    <w:multiLevelType w:val="multilevel"/>
    <w:tmpl w:val="679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665125">
    <w:abstractNumId w:val="6"/>
  </w:num>
  <w:num w:numId="2" w16cid:durableId="712382851">
    <w:abstractNumId w:val="5"/>
  </w:num>
  <w:num w:numId="3" w16cid:durableId="906841362">
    <w:abstractNumId w:val="8"/>
  </w:num>
  <w:num w:numId="4" w16cid:durableId="1517578366">
    <w:abstractNumId w:val="9"/>
  </w:num>
  <w:num w:numId="5" w16cid:durableId="741026738">
    <w:abstractNumId w:val="0"/>
  </w:num>
  <w:num w:numId="6" w16cid:durableId="1185824002">
    <w:abstractNumId w:val="2"/>
  </w:num>
  <w:num w:numId="7" w16cid:durableId="1509523026">
    <w:abstractNumId w:val="3"/>
  </w:num>
  <w:num w:numId="8" w16cid:durableId="1871188676">
    <w:abstractNumId w:val="7"/>
  </w:num>
  <w:num w:numId="9" w16cid:durableId="1410229609">
    <w:abstractNumId w:val="1"/>
  </w:num>
  <w:num w:numId="10" w16cid:durableId="12431025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DF"/>
    <w:rsid w:val="00965ADF"/>
    <w:rsid w:val="009E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8F9D"/>
  <w15:chartTrackingRefBased/>
  <w15:docId w15:val="{94F9E724-D23E-475A-A09C-9D44F1B8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A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A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A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A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A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9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Shrish Deshmukh</dc:creator>
  <cp:keywords/>
  <dc:description/>
  <cp:lastModifiedBy>Shrish Deshmukh</cp:lastModifiedBy>
  <cp:revision>1</cp:revision>
  <dcterms:created xsi:type="dcterms:W3CDTF">2024-10-10T04:00:00Z</dcterms:created>
  <dcterms:modified xsi:type="dcterms:W3CDTF">2024-10-10T04:01:00Z</dcterms:modified>
</cp:coreProperties>
</file>