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SSL authentication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