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175C6" w14:textId="77777777" w:rsidR="0040541B" w:rsidRDefault="00000000">
      <w:pPr>
        <w:pStyle w:val="FirstParagraph"/>
      </w:pPr>
      <w:r>
        <w:rPr>
          <w:b/>
          <w:bCs/>
        </w:rPr>
        <w:t>Final Project Proposal: Trailforks GPX Data Transformation Tutorial</w:t>
      </w:r>
    </w:p>
    <w:p w14:paraId="3BFFF5B0" w14:textId="6C922097" w:rsidR="0040541B" w:rsidRDefault="00000000">
      <w:pPr>
        <w:pStyle w:val="a0"/>
      </w:pPr>
      <w:r>
        <w:rPr>
          <w:b/>
          <w:bCs/>
        </w:rPr>
        <w:t>Overview</w:t>
      </w:r>
      <w:r>
        <w:br/>
        <w:t>For my final project, I will create a Python tutorial that processes real mountain biking data from Trailforks. The tutorial will teach learners how to read, clean, and enrich GPX (GPS Exchange Format</w:t>
      </w:r>
      <w:r w:rsidR="00D46962">
        <w:rPr>
          <w:rFonts w:hint="eastAsia"/>
          <w:lang w:eastAsia="zh-CN"/>
        </w:rPr>
        <w:t>, basically xml file</w:t>
      </w:r>
      <w:r>
        <w:t>) files using Python’s standard library. The GPX file will be transformed into a structured CSV file that summarizes key trail statistics such as total distance, elevation gain, grade, and recommended bike type.</w:t>
      </w:r>
    </w:p>
    <w:p w14:paraId="658122B9" w14:textId="77777777" w:rsidR="0040541B" w:rsidRDefault="00000000">
      <w:pPr>
        <w:pStyle w:val="a0"/>
      </w:pPr>
      <w:r>
        <w:rPr>
          <w:b/>
          <w:bCs/>
        </w:rPr>
        <w:t>Goal</w:t>
      </w:r>
      <w:r>
        <w:br/>
        <w:t>The purpose of this lesson is to demonstrate how to convert raw XML-based GPS data into a usable dataset for analysis. This will show learners how to handle semi-structured data, extract relevant information, and perform meaningful transformations without using external libraries like pandas.</w:t>
      </w:r>
    </w:p>
    <w:p w14:paraId="261DFF7B" w14:textId="77777777" w:rsidR="0040541B" w:rsidRDefault="00000000">
      <w:pPr>
        <w:pStyle w:val="a0"/>
      </w:pPr>
      <w:r>
        <w:rPr>
          <w:b/>
          <w:bCs/>
        </w:rPr>
        <w:t>Data Source</w:t>
      </w:r>
      <w:r>
        <w:br/>
        <w:t xml:space="preserve">The data comes from Trailforks, a public mountain biking trail database. The exported GPX file (e.g., </w:t>
      </w:r>
      <w:r>
        <w:rPr>
          <w:rStyle w:val="VerbatimChar"/>
        </w:rPr>
        <w:t>001-multiuse-all-uses.gpx</w:t>
      </w:r>
      <w:r>
        <w:t>) contains latitude, longitude, elevation, and timestamps for each recorded point along a trail.</w:t>
      </w:r>
    </w:p>
    <w:p w14:paraId="67DED737" w14:textId="77777777" w:rsidR="0040541B" w:rsidRDefault="00000000">
      <w:pPr>
        <w:pStyle w:val="a0"/>
      </w:pPr>
      <w:r>
        <w:rPr>
          <w:b/>
          <w:bCs/>
        </w:rPr>
        <w:t>Planned Transformations</w:t>
      </w:r>
      <w:r>
        <w:br/>
        <w:t xml:space="preserve">1. Parse XML GPX data using Python’s </w:t>
      </w:r>
      <w:r>
        <w:rPr>
          <w:rStyle w:val="VerbatimChar"/>
        </w:rPr>
        <w:t>xml.etree.ElementTree</w:t>
      </w:r>
      <w:r>
        <w:t xml:space="preserve"> module.</w:t>
      </w:r>
      <w:r>
        <w:br/>
        <w:t xml:space="preserve">2. Extract trail name, latitude, longitude, elevation, and time from </w:t>
      </w:r>
      <w:r>
        <w:rPr>
          <w:rStyle w:val="VerbatimChar"/>
        </w:rPr>
        <w:t>&lt;trkpt&gt;</w:t>
      </w:r>
      <w:r>
        <w:t xml:space="preserve"> elements.</w:t>
      </w:r>
      <w:r>
        <w:br/>
        <w:t>3. Calculate total trail distance using coordinate differences.</w:t>
      </w:r>
      <w:r>
        <w:br/>
        <w:t>4. Compute total elevation gain and average grade.</w:t>
      </w:r>
      <w:r>
        <w:br/>
        <w:t>5. Classify trails by steepness and total length (e.g., short, medium, long).</w:t>
      </w:r>
      <w:r>
        <w:br/>
        <w:t>6. Add a new column suggesting suitable bike type (XC, Trail, Enduro, or Downhill) based on grade and elevation gain.</w:t>
      </w:r>
      <w:r>
        <w:br/>
        <w:t>7. Write a cleaned CSV file summarizing all calculated trail attributes.</w:t>
      </w:r>
    </w:p>
    <w:p w14:paraId="6AF34866" w14:textId="77777777" w:rsidR="0040541B" w:rsidRDefault="00000000">
      <w:pPr>
        <w:pStyle w:val="a0"/>
      </w:pPr>
      <w:r>
        <w:rPr>
          <w:b/>
          <w:bCs/>
        </w:rPr>
        <w:t>Learning Objectives</w:t>
      </w:r>
      <w:r>
        <w:br/>
        <w:t>By following the tutorial, learners will: - Understand the structure of XML/GPX data.</w:t>
      </w:r>
      <w:r>
        <w:br/>
        <w:t>- Learn to parse hierarchical data using Python’s standard library.</w:t>
      </w:r>
      <w:r>
        <w:br/>
        <w:t>- Practice performing numeric calculations on geospatial data.</w:t>
      </w:r>
      <w:r>
        <w:br/>
        <w:t>- Apply conditional logic to classify data into new categories.</w:t>
      </w:r>
      <w:r>
        <w:br/>
        <w:t>- Write transformed data into a structured CSV format.</w:t>
      </w:r>
    </w:p>
    <w:p w14:paraId="5026624E" w14:textId="77777777" w:rsidR="00D46962" w:rsidRDefault="00000000">
      <w:pPr>
        <w:pStyle w:val="a0"/>
      </w:pPr>
      <w:r>
        <w:rPr>
          <w:b/>
          <w:bCs/>
        </w:rPr>
        <w:t>Lesson Structure</w:t>
      </w:r>
      <w:r>
        <w:br/>
        <w:t xml:space="preserve">1. </w:t>
      </w:r>
      <w:r>
        <w:rPr>
          <w:b/>
          <w:bCs/>
        </w:rPr>
        <w:t>Audience statement (100 words):</w:t>
      </w:r>
      <w:r>
        <w:t xml:space="preserve"> Describe intended learners (beginner to intermediate Python users with interest in data processing or sports analytics).</w:t>
      </w:r>
      <w:r>
        <w:br/>
        <w:t xml:space="preserve">2. </w:t>
      </w:r>
      <w:r>
        <w:rPr>
          <w:b/>
          <w:bCs/>
        </w:rPr>
        <w:t>Introduction (300 words):</w:t>
      </w:r>
      <w:r>
        <w:t xml:space="preserve"> Explain what GPX data is and why transforming it is valuable.</w:t>
      </w:r>
      <w:r>
        <w:br/>
        <w:t xml:space="preserve">3. </w:t>
      </w:r>
      <w:r>
        <w:rPr>
          <w:b/>
          <w:bCs/>
        </w:rPr>
        <w:t>Core syntax examples (200 words):</w:t>
      </w:r>
      <w:r>
        <w:t xml:space="preserve"> Introduce XML parsing and CSV writing in Python with small examples.</w:t>
      </w:r>
    </w:p>
    <w:p w14:paraId="7A38C10B" w14:textId="77777777" w:rsidR="00D46962" w:rsidRDefault="00D46962">
      <w:pPr>
        <w:pStyle w:val="a0"/>
      </w:pPr>
    </w:p>
    <w:p w14:paraId="75542D16" w14:textId="77777777" w:rsidR="00D46962" w:rsidRDefault="00D46962">
      <w:pPr>
        <w:pStyle w:val="a0"/>
      </w:pPr>
    </w:p>
    <w:p w14:paraId="44AD430C" w14:textId="77777777" w:rsidR="00D46962" w:rsidRDefault="00D46962">
      <w:pPr>
        <w:pStyle w:val="a0"/>
        <w:rPr>
          <w:lang w:eastAsia="zh-CN"/>
        </w:rPr>
      </w:pPr>
      <w:r>
        <w:rPr>
          <w:lang w:eastAsia="zh-CN"/>
        </w:rPr>
        <w:t>S</w:t>
      </w:r>
      <w:r>
        <w:rPr>
          <w:rFonts w:hint="eastAsia"/>
          <w:lang w:eastAsia="zh-CN"/>
        </w:rPr>
        <w:t>omething like:</w:t>
      </w:r>
    </w:p>
    <w:p w14:paraId="69B28C2E" w14:textId="77777777" w:rsidR="00D46962" w:rsidRDefault="00D46962">
      <w:pPr>
        <w:pStyle w:val="a0"/>
        <w:rPr>
          <w:lang w:eastAsia="zh-CN"/>
        </w:rPr>
      </w:pPr>
      <w:r>
        <w:rPr>
          <w:rFonts w:hint="eastAsia"/>
          <w:lang w:eastAsia="zh-CN"/>
        </w:rPr>
        <w:t>--</w:t>
      </w:r>
      <w:r w:rsidRPr="00D46962">
        <w:t xml:space="preserve"> </w:t>
      </w:r>
      <w:r w:rsidRPr="00D46962">
        <w:rPr>
          <w:lang w:eastAsia="zh-CN"/>
        </w:rPr>
        <w:t>Parsing XML (GPX) Files</w:t>
      </w:r>
    </w:p>
    <w:p w14:paraId="306D8773" w14:textId="77777777" w:rsidR="00D46962" w:rsidRDefault="00D46962">
      <w:pPr>
        <w:pStyle w:val="a0"/>
      </w:pPr>
      <w:r>
        <w:rPr>
          <w:rFonts w:hint="eastAsia"/>
          <w:lang w:eastAsia="zh-CN"/>
        </w:rPr>
        <w:t>--</w:t>
      </w:r>
      <w:r w:rsidRPr="00D46962">
        <w:rPr>
          <w:b/>
          <w:bCs/>
        </w:rPr>
        <w:t xml:space="preserve"> </w:t>
      </w:r>
      <w:r w:rsidRPr="00D46962">
        <w:t>Writing to a CSV File</w:t>
      </w:r>
    </w:p>
    <w:p w14:paraId="122D4EB8" w14:textId="04E900F5" w:rsidR="0040541B" w:rsidRDefault="00D46962">
      <w:pPr>
        <w:pStyle w:val="a0"/>
      </w:pPr>
      <w:r>
        <w:rPr>
          <w:rFonts w:hint="eastAsia"/>
          <w:lang w:eastAsia="zh-CN"/>
        </w:rPr>
        <w:t>--</w:t>
      </w:r>
      <w:r w:rsidR="00000000">
        <w:br/>
        <w:t xml:space="preserve">4. </w:t>
      </w:r>
      <w:r w:rsidR="00000000">
        <w:rPr>
          <w:b/>
          <w:bCs/>
        </w:rPr>
        <w:t>Building-up section (500 words):</w:t>
      </w:r>
      <w:r w:rsidR="00000000">
        <w:t xml:space="preserve"> Show smaller transformation steps (unit conversion, gradient calculation, etc.).</w:t>
      </w:r>
      <w:r w:rsidR="00000000">
        <w:br/>
        <w:t xml:space="preserve">5. </w:t>
      </w:r>
      <w:r w:rsidR="00000000">
        <w:rPr>
          <w:b/>
          <w:bCs/>
        </w:rPr>
        <w:t>Full demo (1,000 words):</w:t>
      </w:r>
      <w:r w:rsidR="00000000">
        <w:t xml:space="preserve"> Walk through the complete GPX-to-CSV transformation with code explanation in 3–5 logical chunks.</w:t>
      </w:r>
    </w:p>
    <w:p w14:paraId="6F319E6A" w14:textId="77777777" w:rsidR="0040541B" w:rsidRDefault="00000000">
      <w:pPr>
        <w:pStyle w:val="a0"/>
      </w:pPr>
      <w:r>
        <w:rPr>
          <w:b/>
          <w:bCs/>
        </w:rPr>
        <w:t>Outcome</w:t>
      </w:r>
      <w:r>
        <w:br/>
        <w:t>The finished program will take a raw GPX file as input and produce a well-structured CSV file ready for visualization or statistical analysis. This satisfies the assignment’s goal of teaching a full data-processing workflow using standard Python tools.</w:t>
      </w:r>
    </w:p>
    <w:sectPr w:rsidR="0040541B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81922" w14:textId="77777777" w:rsidR="001059D6" w:rsidRDefault="001059D6" w:rsidP="00AF0BC1">
      <w:pPr>
        <w:spacing w:after="0"/>
      </w:pPr>
      <w:r>
        <w:separator/>
      </w:r>
    </w:p>
  </w:endnote>
  <w:endnote w:type="continuationSeparator" w:id="0">
    <w:p w14:paraId="55158F1D" w14:textId="77777777" w:rsidR="001059D6" w:rsidRDefault="001059D6" w:rsidP="00AF0BC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93B6A" w14:textId="77777777" w:rsidR="001059D6" w:rsidRDefault="001059D6" w:rsidP="00AF0BC1">
      <w:pPr>
        <w:spacing w:after="0"/>
      </w:pPr>
      <w:r>
        <w:separator/>
      </w:r>
    </w:p>
  </w:footnote>
  <w:footnote w:type="continuationSeparator" w:id="0">
    <w:p w14:paraId="4098F4A4" w14:textId="77777777" w:rsidR="001059D6" w:rsidRDefault="001059D6" w:rsidP="00AF0B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12600C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426269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541B"/>
    <w:rsid w:val="001059D6"/>
    <w:rsid w:val="00182D80"/>
    <w:rsid w:val="0040541B"/>
    <w:rsid w:val="004F1235"/>
    <w:rsid w:val="00AF0BC1"/>
    <w:rsid w:val="00D46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C2BDCA"/>
  <w15:docId w15:val="{83D6F02D-B521-46D6-90DE-A6EC0F239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AF0BC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AF0BC1"/>
    <w:rPr>
      <w:sz w:val="18"/>
      <w:szCs w:val="18"/>
    </w:rPr>
  </w:style>
  <w:style w:type="paragraph" w:styleId="af2">
    <w:name w:val="footer"/>
    <w:basedOn w:val="a"/>
    <w:link w:val="af3"/>
    <w:rsid w:val="00AF0BC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AF0BC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428</Words>
  <Characters>2480</Characters>
  <Application>Microsoft Office Word</Application>
  <DocSecurity>0</DocSecurity>
  <Lines>53</Lines>
  <Paragraphs>13</Paragraphs>
  <ScaleCrop>false</ScaleCrop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可 许</cp:lastModifiedBy>
  <cp:revision>4</cp:revision>
  <dcterms:created xsi:type="dcterms:W3CDTF">2025-11-12T17:33:00Z</dcterms:created>
  <dcterms:modified xsi:type="dcterms:W3CDTF">2025-11-13T15:57:00Z</dcterms:modified>
</cp:coreProperties>
</file>