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Infosys Private Limited.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POSTION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role will be part of the Software Engineering Warehouse team based in Marietta Georgia. You will be responsible for a wide range of software development areas working with Product Owners, System Architects, Software Architects, and development teams constructing robust and feature rich software. Within this role, you are capable of working independently and within teams taking leadership duties to help drive execution of project activities supporting a customer centric operational perspective to ensure feature functionality meets customer expectation. You will also coach and train other software engineers on development best practices and standards continuously evaluating new techniques and technologies to improve the organizations innovation through a customer centric approach.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Essential Functions (Job Duties and Responsibilities):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Solid understanding of duties performed within entire software development life cycle, tools, and language(s) to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 with Product Owners/BA’s in refinement and defining user/technical stories for controls based software utilized in automated systems for material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Ensures teams are following best practices for test-driven/behavior driven development of microservice modules that support both on premise and cloud based platforms distributed utilizing automated CI/CD pipelines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leadership, technology guidance, and mentors others throughout the SDLC process within both product and project development activities. Leverage your domain expertise to coach and further the knowledge and improve productivity of your colleagues.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develop, and maintain complex microservice components that meet requirements, provide high quality in a high performance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Contributes and develops complex application architectures and technical alternatives to meet functional requirements working with System, Software, and Solution architects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Leads technical documentation development for application designs and ensures that all key technical areas are fully documented and understood.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closely with other architects and software engineers to align the organization around standard IDE’s (i.e. IntelliJ, Eclipse, etc.) and open source/commercial tools and libraries that meet the business needs for software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ability to quickly analyze functional issues, performance issues, production components and configurations, Triaging/troubleshooting of issues across dev, QA, and production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Supports customer deployment of software applications into production environments as needed to ensure proper functionality and customer acceptance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as a multi-skilled professional practicing SAFe Agile in both a SCRUM/Kanban methodology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Required Education and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 or Master degree in Computer Science or Information Technology or equivalent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Minimum of 8 years working experience developing in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 in Core JAVA / Spring Boot, Framework, Security, Cloud / Hibernate / Web Services and knowledge of complex event based platforms like Flink, siddhi, or other event based streaming frameworks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 in building microservice based architectures utilizing Domain Driven Designs with both Restful API’s and message driven event based platforms within data streaming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secure coding practices and coaching/reviewing within development teams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working with both Maven and Gradle build tools along with working knowledge of other build applications and their integrated use within CI/CD pipelines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building complex applications for low latency environments utilizing “In-Memory Databases”, distributed cache, “in-Memory” computing platforms systems like Hazelcast, Kafka, and Ignite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working with GIT (Bitbucket), SVN or other distributed source control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with one or more of the following tools Apache Camel, JMS, JNDI, JUnit, and Cucumber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knowledge developing REST APIs and micro-services with Docker deployments along with memory and performance management, instrumentation, and construction of fault tolerance features for application resiliency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with relational, NoSQL, and event streaming database implementations (Oracle, MySQL, PostgreSQL, MongoDB, Cassandra, Kafka)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use of ELK Stack (Elastic Search, Kibana, Beats, Logstash) and consumption of XML, JSON, XSLT document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knowledge of developing/deployment of applications within cloud systems (Azure, AWS, etc.)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Preferred Qualifications: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of the following additional experience is a plus: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Controls software development within various industrial environments like baggage handling, Warehouse Control/Execution software or equivalent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working with Atlassian tools (JIRA, Confluence, etc.) or other applications supporting Agile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.Net Core, Rust, Python, Windows Power Shell Scripting, JavaScript, and/or XSL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 and experience assisting with construction of CI/CD pipelines in collaboration with DevOps including integration of test automation systems utilizing Docker and Kubernetes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knowledge of Apache Camel, JMS, JNDI, JUnit, and Cucumber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knowledge of multiple Java IDE’s like IntelliJ, Eclipse, and/or NetBeans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Knowledge-Skills-Abilities (Competencies):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communication skills (written and verbal).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interpersonal skills (work well within a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lead one or more development teams and organize technical activities within Agile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able to contribute to the onboarding process of additional team members.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work in a fast-paced operational environment with competing priorities and multiple stakeholders.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analytical abilities, and able to put forward recommendations and solutions.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