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22376" w14:textId="77777777" w:rsidR="005E6F00" w:rsidRDefault="005E6F00"/>
    <w:p w14:paraId="16463899" w14:textId="77D7DF42" w:rsidR="00642362" w:rsidRPr="00642362" w:rsidRDefault="001A27E3" w:rsidP="00642362">
      <w:pPr>
        <w:jc w:val="center"/>
        <w:rPr>
          <w:b/>
          <w:bCs/>
          <w:sz w:val="28"/>
          <w:szCs w:val="28"/>
          <w:u w:val="single"/>
        </w:rPr>
      </w:pPr>
      <w:r w:rsidRPr="001A27E3">
        <w:rPr>
          <w:b/>
          <w:bCs/>
          <w:sz w:val="28"/>
          <w:szCs w:val="28"/>
          <w:u w:val="single"/>
        </w:rPr>
        <w:t>Section 5: Exploratory Testing</w:t>
      </w:r>
    </w:p>
    <w:p w14:paraId="23E781FE" w14:textId="77777777" w:rsidR="00B47BA7" w:rsidRPr="00B47BA7" w:rsidRDefault="00B47BA7" w:rsidP="00B47BA7">
      <w:r w:rsidRPr="00B47BA7">
        <w:t>I spent 15–20 minutes freely exploring the Swag Labs application to check how it works, find any issues, and notice any usability concerns. Below are 5 examples of what I found:</w:t>
      </w:r>
    </w:p>
    <w:p w14:paraId="0372C1A6" w14:textId="77777777" w:rsidR="00B47BA7" w:rsidRPr="00B47BA7" w:rsidRDefault="00B47BA7" w:rsidP="00B47BA7">
      <w:r w:rsidRPr="00B47BA7">
        <w:rPr>
          <w:b/>
          <w:bCs/>
        </w:rPr>
        <w:t>Case 1:</w:t>
      </w:r>
    </w:p>
    <w:p w14:paraId="647B9EA5" w14:textId="77777777" w:rsidR="00B47BA7" w:rsidRPr="00B47BA7" w:rsidRDefault="00B47BA7" w:rsidP="00B47BA7">
      <w:pPr>
        <w:numPr>
          <w:ilvl w:val="0"/>
          <w:numId w:val="2"/>
        </w:numPr>
      </w:pPr>
      <w:r w:rsidRPr="00B47BA7">
        <w:rPr>
          <w:b/>
          <w:bCs/>
        </w:rPr>
        <w:t>Area Tested:</w:t>
      </w:r>
      <w:r w:rsidRPr="00B47BA7">
        <w:t xml:space="preserve"> Login Page </w:t>
      </w:r>
    </w:p>
    <w:p w14:paraId="7582199F" w14:textId="77777777" w:rsidR="00B47BA7" w:rsidRPr="00B47BA7" w:rsidRDefault="00B47BA7" w:rsidP="00B47BA7">
      <w:pPr>
        <w:numPr>
          <w:ilvl w:val="0"/>
          <w:numId w:val="2"/>
        </w:numPr>
      </w:pPr>
      <w:r w:rsidRPr="00B47BA7">
        <w:rPr>
          <w:b/>
          <w:bCs/>
        </w:rPr>
        <w:t>Issue Found:</w:t>
      </w:r>
      <w:r w:rsidRPr="00B47BA7">
        <w:t xml:space="preserve"> No option to log in using Google or Facebook </w:t>
      </w:r>
    </w:p>
    <w:p w14:paraId="1B1DE85E" w14:textId="77777777" w:rsidR="00B47BA7" w:rsidRPr="00B47BA7" w:rsidRDefault="00B47BA7" w:rsidP="00B47BA7">
      <w:pPr>
        <w:numPr>
          <w:ilvl w:val="0"/>
          <w:numId w:val="2"/>
        </w:numPr>
      </w:pPr>
      <w:r w:rsidRPr="00B47BA7">
        <w:rPr>
          <w:b/>
          <w:bCs/>
        </w:rPr>
        <w:t>Observation:</w:t>
      </w:r>
      <w:r w:rsidRPr="00B47BA7">
        <w:t xml:space="preserve"> Only standard login with specific credentials is available </w:t>
      </w:r>
    </w:p>
    <w:p w14:paraId="65681E83" w14:textId="3893E12B" w:rsidR="00B47BA7" w:rsidRDefault="00B47BA7" w:rsidP="00B47BA7">
      <w:pPr>
        <w:numPr>
          <w:ilvl w:val="0"/>
          <w:numId w:val="2"/>
        </w:numPr>
      </w:pPr>
      <w:r w:rsidRPr="00B47BA7">
        <w:rPr>
          <w:b/>
          <w:bCs/>
        </w:rPr>
        <w:t>Usability Concerns:</w:t>
      </w:r>
      <w:r w:rsidRPr="00B47BA7">
        <w:t xml:space="preserve"> Users may </w:t>
      </w:r>
      <w:r w:rsidR="00A86960">
        <w:t xml:space="preserve">sometime </w:t>
      </w:r>
      <w:r w:rsidRPr="00B47BA7">
        <w:t xml:space="preserve">find it inconvenient to log in </w:t>
      </w:r>
    </w:p>
    <w:p w14:paraId="247272CD" w14:textId="77777777" w:rsidR="00B47BA7" w:rsidRPr="00B47BA7" w:rsidRDefault="00B47BA7" w:rsidP="00B47BA7">
      <w:pPr>
        <w:pBdr>
          <w:bottom w:val="single" w:sz="4" w:space="1" w:color="auto"/>
        </w:pBdr>
      </w:pPr>
    </w:p>
    <w:p w14:paraId="6667628D" w14:textId="77777777" w:rsidR="00B47BA7" w:rsidRPr="00B47BA7" w:rsidRDefault="00B47BA7" w:rsidP="00B47BA7">
      <w:r w:rsidRPr="00B47BA7">
        <w:rPr>
          <w:b/>
          <w:bCs/>
        </w:rPr>
        <w:t>Case 2:</w:t>
      </w:r>
    </w:p>
    <w:p w14:paraId="273CA8B2" w14:textId="77777777" w:rsidR="00B47BA7" w:rsidRPr="00B47BA7" w:rsidRDefault="00B47BA7" w:rsidP="00B47BA7">
      <w:pPr>
        <w:numPr>
          <w:ilvl w:val="0"/>
          <w:numId w:val="3"/>
        </w:numPr>
      </w:pPr>
      <w:r w:rsidRPr="00B47BA7">
        <w:rPr>
          <w:b/>
          <w:bCs/>
        </w:rPr>
        <w:t>Area Tested:</w:t>
      </w:r>
      <w:r w:rsidRPr="00B47BA7">
        <w:t xml:space="preserve"> Product Detail Page </w:t>
      </w:r>
    </w:p>
    <w:p w14:paraId="5D207699" w14:textId="77777777" w:rsidR="00B47BA7" w:rsidRPr="00B47BA7" w:rsidRDefault="00B47BA7" w:rsidP="00B47BA7">
      <w:pPr>
        <w:numPr>
          <w:ilvl w:val="0"/>
          <w:numId w:val="3"/>
        </w:numPr>
      </w:pPr>
      <w:r w:rsidRPr="00B47BA7">
        <w:rPr>
          <w:b/>
          <w:bCs/>
        </w:rPr>
        <w:t>Issue Found:</w:t>
      </w:r>
      <w:r w:rsidRPr="00B47BA7">
        <w:t xml:space="preserve"> Quantity “+” / “-” buttons not available </w:t>
      </w:r>
    </w:p>
    <w:p w14:paraId="4172C5CA" w14:textId="77777777" w:rsidR="00B47BA7" w:rsidRPr="00B47BA7" w:rsidRDefault="00B47BA7" w:rsidP="00B47BA7">
      <w:pPr>
        <w:numPr>
          <w:ilvl w:val="0"/>
          <w:numId w:val="3"/>
        </w:numPr>
      </w:pPr>
      <w:r w:rsidRPr="00B47BA7">
        <w:rPr>
          <w:b/>
          <w:bCs/>
        </w:rPr>
        <w:t>Observation:</w:t>
      </w:r>
      <w:r w:rsidRPr="00B47BA7">
        <w:t xml:space="preserve"> The buttons to increase or decrease the product quantity are missing </w:t>
      </w:r>
    </w:p>
    <w:p w14:paraId="6B1ABA09" w14:textId="77777777" w:rsidR="00B47BA7" w:rsidRDefault="00B47BA7" w:rsidP="00B47BA7">
      <w:pPr>
        <w:numPr>
          <w:ilvl w:val="0"/>
          <w:numId w:val="3"/>
        </w:numPr>
      </w:pPr>
      <w:r w:rsidRPr="00B47BA7">
        <w:rPr>
          <w:b/>
          <w:bCs/>
        </w:rPr>
        <w:t>Usability Concerns:</w:t>
      </w:r>
      <w:r w:rsidRPr="00B47BA7">
        <w:t xml:space="preserve"> Users cannot adjust the quantity of products easily </w:t>
      </w:r>
    </w:p>
    <w:p w14:paraId="171ACEBA" w14:textId="77777777" w:rsidR="00B47BA7" w:rsidRPr="00B47BA7" w:rsidRDefault="00B47BA7" w:rsidP="00B47BA7">
      <w:pPr>
        <w:pBdr>
          <w:bottom w:val="single" w:sz="4" w:space="1" w:color="auto"/>
        </w:pBdr>
      </w:pPr>
    </w:p>
    <w:p w14:paraId="7B5FDB6F" w14:textId="77777777" w:rsidR="00B47BA7" w:rsidRPr="00B47BA7" w:rsidRDefault="00B47BA7" w:rsidP="00B47BA7">
      <w:r w:rsidRPr="00B47BA7">
        <w:rPr>
          <w:b/>
          <w:bCs/>
        </w:rPr>
        <w:t>Case 3:</w:t>
      </w:r>
    </w:p>
    <w:p w14:paraId="27722E62" w14:textId="77777777" w:rsidR="00B47BA7" w:rsidRPr="00B47BA7" w:rsidRDefault="00B47BA7" w:rsidP="00B47BA7">
      <w:pPr>
        <w:numPr>
          <w:ilvl w:val="0"/>
          <w:numId w:val="4"/>
        </w:numPr>
      </w:pPr>
      <w:r w:rsidRPr="00B47BA7">
        <w:rPr>
          <w:b/>
          <w:bCs/>
        </w:rPr>
        <w:t>Area Tested:</w:t>
      </w:r>
      <w:r w:rsidRPr="00B47BA7">
        <w:t xml:space="preserve"> Product Detail Page </w:t>
      </w:r>
    </w:p>
    <w:p w14:paraId="626A1F38" w14:textId="77777777" w:rsidR="00B47BA7" w:rsidRPr="00B47BA7" w:rsidRDefault="00B47BA7" w:rsidP="00B47BA7">
      <w:pPr>
        <w:numPr>
          <w:ilvl w:val="0"/>
          <w:numId w:val="4"/>
        </w:numPr>
      </w:pPr>
      <w:r w:rsidRPr="00B47BA7">
        <w:rPr>
          <w:b/>
          <w:bCs/>
        </w:rPr>
        <w:t>Issue Found:</w:t>
      </w:r>
      <w:r w:rsidRPr="00B47BA7">
        <w:t xml:space="preserve"> Size selection missing for clothing products </w:t>
      </w:r>
    </w:p>
    <w:p w14:paraId="1C3C9B56" w14:textId="77777777" w:rsidR="00B47BA7" w:rsidRPr="00B47BA7" w:rsidRDefault="00B47BA7" w:rsidP="00B47BA7">
      <w:pPr>
        <w:numPr>
          <w:ilvl w:val="0"/>
          <w:numId w:val="4"/>
        </w:numPr>
      </w:pPr>
      <w:r w:rsidRPr="00B47BA7">
        <w:rPr>
          <w:b/>
          <w:bCs/>
        </w:rPr>
        <w:t>Observation:</w:t>
      </w:r>
      <w:r w:rsidRPr="00B47BA7">
        <w:t xml:space="preserve"> There is no option to choose sizes like XS, S, M, L, XL </w:t>
      </w:r>
    </w:p>
    <w:p w14:paraId="5C1FEC9C" w14:textId="77777777" w:rsidR="00B47BA7" w:rsidRDefault="00B47BA7" w:rsidP="00B47BA7">
      <w:pPr>
        <w:numPr>
          <w:ilvl w:val="0"/>
          <w:numId w:val="4"/>
        </w:numPr>
      </w:pPr>
      <w:r w:rsidRPr="00B47BA7">
        <w:rPr>
          <w:b/>
          <w:bCs/>
        </w:rPr>
        <w:t>Usability Concerns:</w:t>
      </w:r>
      <w:r w:rsidRPr="00B47BA7">
        <w:t xml:space="preserve"> Users cannot select their preferred size, which may cause them to leave without buying </w:t>
      </w:r>
    </w:p>
    <w:p w14:paraId="1FBCB7A7" w14:textId="77777777" w:rsidR="00B47BA7" w:rsidRPr="00B47BA7" w:rsidRDefault="00B47BA7" w:rsidP="00B47BA7">
      <w:pPr>
        <w:pBdr>
          <w:bottom w:val="single" w:sz="4" w:space="1" w:color="auto"/>
        </w:pBdr>
      </w:pPr>
    </w:p>
    <w:p w14:paraId="4FC5099E" w14:textId="77777777" w:rsidR="00B47BA7" w:rsidRPr="00B47BA7" w:rsidRDefault="00B47BA7" w:rsidP="00B47BA7">
      <w:r w:rsidRPr="00B47BA7">
        <w:rPr>
          <w:b/>
          <w:bCs/>
        </w:rPr>
        <w:t>Case 4:</w:t>
      </w:r>
    </w:p>
    <w:p w14:paraId="550ED048" w14:textId="77777777" w:rsidR="00B47BA7" w:rsidRPr="00B47BA7" w:rsidRDefault="00B47BA7" w:rsidP="00B47BA7">
      <w:pPr>
        <w:numPr>
          <w:ilvl w:val="0"/>
          <w:numId w:val="5"/>
        </w:numPr>
      </w:pPr>
      <w:r w:rsidRPr="00B47BA7">
        <w:rPr>
          <w:b/>
          <w:bCs/>
        </w:rPr>
        <w:t>Area Tested:</w:t>
      </w:r>
      <w:r w:rsidRPr="00B47BA7">
        <w:t xml:space="preserve"> Checkout User Information Form </w:t>
      </w:r>
    </w:p>
    <w:p w14:paraId="34594AD9" w14:textId="77777777" w:rsidR="00B47BA7" w:rsidRPr="00B47BA7" w:rsidRDefault="00B47BA7" w:rsidP="00B47BA7">
      <w:pPr>
        <w:numPr>
          <w:ilvl w:val="0"/>
          <w:numId w:val="5"/>
        </w:numPr>
      </w:pPr>
      <w:r w:rsidRPr="00B47BA7">
        <w:rPr>
          <w:b/>
          <w:bCs/>
        </w:rPr>
        <w:t>Issue Found:</w:t>
      </w:r>
      <w:r w:rsidRPr="00B47BA7">
        <w:t xml:space="preserve"> First Name, Last Name, and Zip/postal code fields accept invalid data </w:t>
      </w:r>
    </w:p>
    <w:p w14:paraId="609947DD" w14:textId="77777777" w:rsidR="00B47BA7" w:rsidRPr="00B47BA7" w:rsidRDefault="00B47BA7" w:rsidP="00B47BA7">
      <w:pPr>
        <w:numPr>
          <w:ilvl w:val="0"/>
          <w:numId w:val="5"/>
        </w:numPr>
      </w:pPr>
      <w:r w:rsidRPr="00B47BA7">
        <w:rPr>
          <w:b/>
          <w:bCs/>
        </w:rPr>
        <w:lastRenderedPageBreak/>
        <w:t>Observation:</w:t>
      </w:r>
      <w:r w:rsidRPr="00B47BA7">
        <w:t xml:space="preserve"> Users can enter numbers, spaces, and special characters </w:t>
      </w:r>
    </w:p>
    <w:p w14:paraId="7366CBBD" w14:textId="77777777" w:rsidR="00B47BA7" w:rsidRDefault="00B47BA7" w:rsidP="00B47BA7">
      <w:pPr>
        <w:numPr>
          <w:ilvl w:val="0"/>
          <w:numId w:val="5"/>
        </w:numPr>
      </w:pPr>
      <w:r w:rsidRPr="00B47BA7">
        <w:rPr>
          <w:b/>
          <w:bCs/>
        </w:rPr>
        <w:t>Usability Concerns:</w:t>
      </w:r>
      <w:r w:rsidRPr="00B47BA7">
        <w:t xml:space="preserve"> Orders may be placed with invalid user information </w:t>
      </w:r>
    </w:p>
    <w:p w14:paraId="5BC2FA6B" w14:textId="77777777" w:rsidR="00B47BA7" w:rsidRPr="00B47BA7" w:rsidRDefault="00B47BA7" w:rsidP="00B47BA7">
      <w:pPr>
        <w:pBdr>
          <w:bottom w:val="single" w:sz="4" w:space="1" w:color="auto"/>
        </w:pBdr>
      </w:pPr>
    </w:p>
    <w:p w14:paraId="49A3056D" w14:textId="77777777" w:rsidR="00B47BA7" w:rsidRPr="00B47BA7" w:rsidRDefault="00B47BA7" w:rsidP="00B47BA7">
      <w:r w:rsidRPr="00B47BA7">
        <w:rPr>
          <w:b/>
          <w:bCs/>
        </w:rPr>
        <w:t>Case 5:</w:t>
      </w:r>
    </w:p>
    <w:p w14:paraId="0E13F281" w14:textId="77777777" w:rsidR="00B47BA7" w:rsidRPr="00B47BA7" w:rsidRDefault="00B47BA7" w:rsidP="00B47BA7">
      <w:pPr>
        <w:numPr>
          <w:ilvl w:val="0"/>
          <w:numId w:val="6"/>
        </w:numPr>
      </w:pPr>
      <w:r w:rsidRPr="00B47BA7">
        <w:rPr>
          <w:b/>
          <w:bCs/>
        </w:rPr>
        <w:t>Area Tested:</w:t>
      </w:r>
      <w:r w:rsidRPr="00B47BA7">
        <w:t xml:space="preserve"> Cart Page </w:t>
      </w:r>
    </w:p>
    <w:p w14:paraId="2E4AF26A" w14:textId="77777777" w:rsidR="00B47BA7" w:rsidRPr="00B47BA7" w:rsidRDefault="00B47BA7" w:rsidP="00B47BA7">
      <w:pPr>
        <w:numPr>
          <w:ilvl w:val="0"/>
          <w:numId w:val="6"/>
        </w:numPr>
      </w:pPr>
      <w:r w:rsidRPr="00B47BA7">
        <w:rPr>
          <w:b/>
          <w:bCs/>
        </w:rPr>
        <w:t>Issue Found:</w:t>
      </w:r>
      <w:r w:rsidRPr="00B47BA7">
        <w:t xml:space="preserve"> Can proceed to checkout with an empty cart </w:t>
      </w:r>
    </w:p>
    <w:p w14:paraId="0C42A527" w14:textId="77777777" w:rsidR="00B47BA7" w:rsidRPr="00B47BA7" w:rsidRDefault="00B47BA7" w:rsidP="00B47BA7">
      <w:pPr>
        <w:numPr>
          <w:ilvl w:val="0"/>
          <w:numId w:val="6"/>
        </w:numPr>
      </w:pPr>
      <w:r w:rsidRPr="00B47BA7">
        <w:rPr>
          <w:b/>
          <w:bCs/>
        </w:rPr>
        <w:t>Observation:</w:t>
      </w:r>
      <w:r w:rsidRPr="00B47BA7">
        <w:t xml:space="preserve"> The checkout button is active even when no items are in the cart </w:t>
      </w:r>
    </w:p>
    <w:p w14:paraId="5F2A6275" w14:textId="6A6E0D26" w:rsidR="00224071" w:rsidRPr="00224071" w:rsidRDefault="00B47BA7" w:rsidP="00B47BA7">
      <w:pPr>
        <w:numPr>
          <w:ilvl w:val="0"/>
          <w:numId w:val="6"/>
        </w:numPr>
      </w:pPr>
      <w:r w:rsidRPr="00B47BA7">
        <w:rPr>
          <w:b/>
          <w:bCs/>
        </w:rPr>
        <w:t>Usability Concerns:</w:t>
      </w:r>
      <w:r w:rsidRPr="00B47BA7">
        <w:t xml:space="preserve"> </w:t>
      </w:r>
      <w:r w:rsidR="00A450DD" w:rsidRPr="00A450DD">
        <w:t>Users may accidentally place empty orders, which can increase the risk of spam or invalid orders</w:t>
      </w:r>
    </w:p>
    <w:sectPr w:rsidR="00224071" w:rsidRPr="00224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453C5"/>
    <w:multiLevelType w:val="multilevel"/>
    <w:tmpl w:val="0A70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E6359"/>
    <w:multiLevelType w:val="multilevel"/>
    <w:tmpl w:val="5580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32549"/>
    <w:multiLevelType w:val="multilevel"/>
    <w:tmpl w:val="5BF0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95AC2"/>
    <w:multiLevelType w:val="multilevel"/>
    <w:tmpl w:val="2AE4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7D1666"/>
    <w:multiLevelType w:val="multilevel"/>
    <w:tmpl w:val="D836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5182A"/>
    <w:multiLevelType w:val="multilevel"/>
    <w:tmpl w:val="5D00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23160">
    <w:abstractNumId w:val="3"/>
  </w:num>
  <w:num w:numId="2" w16cid:durableId="205921776">
    <w:abstractNumId w:val="1"/>
  </w:num>
  <w:num w:numId="3" w16cid:durableId="1048072967">
    <w:abstractNumId w:val="4"/>
  </w:num>
  <w:num w:numId="4" w16cid:durableId="812988740">
    <w:abstractNumId w:val="5"/>
  </w:num>
  <w:num w:numId="5" w16cid:durableId="1003053090">
    <w:abstractNumId w:val="0"/>
  </w:num>
  <w:num w:numId="6" w16cid:durableId="436604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F00"/>
    <w:rsid w:val="000241EE"/>
    <w:rsid w:val="00036989"/>
    <w:rsid w:val="00123531"/>
    <w:rsid w:val="001A27E3"/>
    <w:rsid w:val="00224071"/>
    <w:rsid w:val="002B77E9"/>
    <w:rsid w:val="003678FF"/>
    <w:rsid w:val="003737EE"/>
    <w:rsid w:val="003A4C1A"/>
    <w:rsid w:val="00483A34"/>
    <w:rsid w:val="004D2827"/>
    <w:rsid w:val="00555D1D"/>
    <w:rsid w:val="00577C15"/>
    <w:rsid w:val="005E6F00"/>
    <w:rsid w:val="00642362"/>
    <w:rsid w:val="008325EF"/>
    <w:rsid w:val="008368B9"/>
    <w:rsid w:val="008603BF"/>
    <w:rsid w:val="00866EE2"/>
    <w:rsid w:val="00883327"/>
    <w:rsid w:val="008A2C7C"/>
    <w:rsid w:val="008F6D0B"/>
    <w:rsid w:val="0093620A"/>
    <w:rsid w:val="009860C5"/>
    <w:rsid w:val="009C08AB"/>
    <w:rsid w:val="00A450DD"/>
    <w:rsid w:val="00A50143"/>
    <w:rsid w:val="00A86960"/>
    <w:rsid w:val="00AB0ABF"/>
    <w:rsid w:val="00AD1FFA"/>
    <w:rsid w:val="00B47BA7"/>
    <w:rsid w:val="00BA668A"/>
    <w:rsid w:val="00BB0786"/>
    <w:rsid w:val="00C367F9"/>
    <w:rsid w:val="00C80092"/>
    <w:rsid w:val="00CE2282"/>
    <w:rsid w:val="00D6201A"/>
    <w:rsid w:val="00D80C72"/>
    <w:rsid w:val="00D9036F"/>
    <w:rsid w:val="00D92D3B"/>
    <w:rsid w:val="00DA6332"/>
    <w:rsid w:val="00DC1574"/>
    <w:rsid w:val="00E5769B"/>
    <w:rsid w:val="00E76E3E"/>
    <w:rsid w:val="00ED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8BBEC"/>
  <w15:chartTrackingRefBased/>
  <w15:docId w15:val="{6DFB821E-3F4B-42FE-9EA3-7814DA041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F0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F0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F0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E6F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E6F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6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A074D-EF9D-4592-A9B9-1BB162A5A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shrutikarna1999@hotmail.com</dc:creator>
  <cp:keywords/>
  <dc:description/>
  <cp:lastModifiedBy>shrutikarna1999@hotmail.com</cp:lastModifiedBy>
  <cp:revision>44</cp:revision>
  <dcterms:created xsi:type="dcterms:W3CDTF">2026-04-02T08:41:00Z</dcterms:created>
  <dcterms:modified xsi:type="dcterms:W3CDTF">2026-04-02T09:32:00Z</dcterms:modified>
</cp:coreProperties>
</file>