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83C1F" w14:textId="2F3BDC5D" w:rsidR="00F92BF8" w:rsidRPr="0023340A" w:rsidRDefault="002F1EFE" w:rsidP="00C23791">
      <w:pPr>
        <w:spacing w:after="0" w:line="240" w:lineRule="auto"/>
        <w:ind w:left="-284" w:right="-295"/>
        <w:jc w:val="center"/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  <w:r w:rsidRPr="0023340A">
        <w:rPr>
          <w:rFonts w:ascii="Times New Roman" w:hAnsi="Times New Roman" w:cs="Times New Roman"/>
          <w:b/>
          <w:bCs/>
          <w:sz w:val="28"/>
          <w:szCs w:val="24"/>
          <w:lang w:val="en-IN"/>
        </w:rPr>
        <w:t>SHUBHAM TIWARI</w:t>
      </w:r>
    </w:p>
    <w:tbl>
      <w:tblPr>
        <w:tblStyle w:val="TableGrid"/>
        <w:tblW w:w="11460" w:type="dxa"/>
        <w:tblInd w:w="-28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"/>
        <w:gridCol w:w="1562"/>
        <w:gridCol w:w="921"/>
        <w:gridCol w:w="2880"/>
        <w:gridCol w:w="813"/>
        <w:gridCol w:w="884"/>
        <w:gridCol w:w="1068"/>
        <w:gridCol w:w="957"/>
        <w:gridCol w:w="1593"/>
      </w:tblGrid>
      <w:tr w:rsidR="00D8012A" w:rsidRPr="0023340A" w14:paraId="651110AA" w14:textId="77777777" w:rsidTr="00E331C1">
        <w:trPr>
          <w:trHeight w:val="474"/>
        </w:trPr>
        <w:tc>
          <w:tcPr>
            <w:tcW w:w="782" w:type="dxa"/>
          </w:tcPr>
          <w:p w14:paraId="3317941C" w14:textId="06B4B1B4" w:rsidR="00710467" w:rsidRPr="0023340A" w:rsidRDefault="00890F84" w:rsidP="00890F84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noProof/>
              </w:rPr>
              <w:t xml:space="preserve"> </w:t>
            </w:r>
            <w:r w:rsidRPr="0023340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492C7D9" wp14:editId="716AA680">
                  <wp:extent cx="337500" cy="337185"/>
                  <wp:effectExtent l="0" t="0" r="5715" b="5715"/>
                  <wp:docPr id="9" name="Picture 9" descr="Facebook Messenger, Logo Transparent Png – Pngset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acebook Messenger, Logo Transparent Png – Pngset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905" b="92593" l="3900" r="96100">
                                        <a14:foregroundMark x1="41900" y1="14615" x2="55800" y2="80881"/>
                                        <a14:foregroundMark x1="55800" y1="80881" x2="55800" y2="78278"/>
                                        <a14:foregroundMark x1="22400" y1="40340" x2="30800" y2="67968"/>
                                        <a14:foregroundMark x1="32100" y1="32533" x2="73800" y2="17217"/>
                                        <a14:foregroundMark x1="73800" y1="17217" x2="75900" y2="47648"/>
                                        <a14:foregroundMark x1="75900" y1="47648" x2="58400" y2="60360"/>
                                        <a14:foregroundMark x1="58400" y1="60360" x2="25000" y2="53353"/>
                                        <a14:foregroundMark x1="25000" y1="53353" x2="41400" y2="28629"/>
                                        <a14:foregroundMark x1="41400" y1="28629" x2="55800" y2="26627"/>
                                        <a14:foregroundMark x1="55800" y1="26627" x2="52000" y2="35135"/>
                                        <a14:foregroundMark x1="52000" y1="35135" x2="52000" y2="35135"/>
                                        <a14:foregroundMark x1="50000" y1="46847" x2="58800" y2="29930"/>
                                        <a14:foregroundMark x1="58800" y1="29930" x2="58800" y2="30230"/>
                                        <a14:foregroundMark x1="58800" y1="30230" x2="43200" y2="72773"/>
                                        <a14:foregroundMark x1="43200" y1="72773" x2="43200" y2="72773"/>
                                        <a14:foregroundMark x1="29500" y1="65365" x2="37700" y2="65666"/>
                                        <a14:foregroundMark x1="37700" y1="65666" x2="38600" y2="69570"/>
                                        <a14:foregroundMark x1="38600" y1="69570" x2="64000" y2="67968"/>
                                        <a14:foregroundMark x1="64000" y1="67968" x2="73100" y2="62362"/>
                                        <a14:foregroundMark x1="83800" y1="32833" x2="84700" y2="58458"/>
                                        <a14:foregroundMark x1="35400" y1="18519" x2="21900" y2="30531"/>
                                        <a14:foregroundMark x1="21900" y1="30531" x2="40200" y2="26326"/>
                                        <a14:foregroundMark x1="40200" y1="26326" x2="32100" y2="20821"/>
                                        <a14:foregroundMark x1="50000" y1="11011" x2="26500" y2="23123"/>
                                        <a14:foregroundMark x1="26500" y1="23123" x2="12500" y2="45646"/>
                                        <a14:foregroundMark x1="12500" y1="45646" x2="11700" y2="50050"/>
                                        <a14:foregroundMark x1="34100" y1="10410" x2="16800" y2="28629"/>
                                        <a14:foregroundMark x1="16800" y1="28629" x2="8000" y2="54655"/>
                                        <a14:foregroundMark x1="8000" y1="54655" x2="17500" y2="70571"/>
                                        <a14:foregroundMark x1="17500" y1="70571" x2="17500" y2="70571"/>
                                        <a14:foregroundMark x1="53600" y1="9109" x2="52900" y2="6206"/>
                                        <a14:foregroundMark x1="91600" y1="39940" x2="91600" y2="46847"/>
                                        <a14:foregroundMark x1="58100" y1="92593" x2="45800" y2="90991"/>
                                        <a14:foregroundMark x1="3900" y1="51652" x2="3900" y2="48448"/>
                                        <a14:foregroundMark x1="48400" y1="6507" x2="48400" y2="4905"/>
                                        <a14:foregroundMark x1="96100" y1="50350" x2="95100" y2="47748"/>
                                        <a14:foregroundMark x1="56800" y1="71171" x2="64000" y2="70571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332" cy="355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1" w:type="dxa"/>
          </w:tcPr>
          <w:p w14:paraId="3B3A756B" w14:textId="31C369E5" w:rsidR="00710467" w:rsidRPr="0023340A" w:rsidRDefault="00D8012A" w:rsidP="00333EC4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  <w:t>+91-</w:t>
            </w:r>
            <w:r w:rsidR="00710467" w:rsidRPr="0023340A"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  <w:t>7905965822</w:t>
            </w:r>
          </w:p>
          <w:p w14:paraId="6B547A84" w14:textId="30C24FBB" w:rsidR="00710467" w:rsidRPr="0023340A" w:rsidRDefault="00D8012A" w:rsidP="00333EC4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  <w:t>+91-</w:t>
            </w:r>
            <w:r w:rsidR="00710467" w:rsidRPr="0023340A"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  <w:t>7800301721</w:t>
            </w:r>
          </w:p>
        </w:tc>
        <w:tc>
          <w:tcPr>
            <w:tcW w:w="924" w:type="dxa"/>
          </w:tcPr>
          <w:p w14:paraId="4864CFE1" w14:textId="3BD90C95" w:rsidR="00710467" w:rsidRPr="0023340A" w:rsidRDefault="00710467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2586673" wp14:editId="1594A24A">
                  <wp:extent cx="381018" cy="301625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428" b="10409"/>
                          <a:stretch/>
                        </pic:blipFill>
                        <pic:spPr bwMode="auto">
                          <a:xfrm>
                            <a:off x="0" y="0"/>
                            <a:ext cx="403203" cy="319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3" w:type="dxa"/>
          </w:tcPr>
          <w:p w14:paraId="12AF2BB0" w14:textId="64F95B0F" w:rsidR="00710467" w:rsidRPr="0023340A" w:rsidRDefault="00890F84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hyperlink r:id="rId8" w:history="1">
              <w:r w:rsidRPr="0023340A">
                <w:rPr>
                  <w:rStyle w:val="Hyperlink"/>
                  <w:rFonts w:ascii="Times New Roman" w:hAnsi="Times New Roman" w:cs="Times New Roman"/>
                  <w:b/>
                  <w:bCs/>
                  <w:sz w:val="20"/>
                  <w:szCs w:val="18"/>
                  <w:lang w:val="en-IN"/>
                </w:rPr>
                <w:t>to.shubhamofficial@gmail.com</w:t>
              </w:r>
            </w:hyperlink>
          </w:p>
          <w:p w14:paraId="22ECFF55" w14:textId="66B7F6D4" w:rsidR="00890F84" w:rsidRPr="0023340A" w:rsidRDefault="00890F84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hyperlink r:id="rId9" w:history="1">
              <w:r w:rsidRPr="0023340A">
                <w:rPr>
                  <w:rStyle w:val="Hyperlink"/>
                  <w:rFonts w:ascii="Times New Roman" w:hAnsi="Times New Roman" w:cs="Times New Roman"/>
                  <w:b/>
                  <w:bCs/>
                  <w:sz w:val="20"/>
                  <w:szCs w:val="18"/>
                  <w:lang w:val="en-IN"/>
                </w:rPr>
                <w:t>stiwari_be19@thapar.edu</w:t>
              </w:r>
            </w:hyperlink>
            <w:r w:rsidRPr="0023340A"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  <w:t xml:space="preserve"> </w:t>
            </w:r>
          </w:p>
        </w:tc>
        <w:tc>
          <w:tcPr>
            <w:tcW w:w="814" w:type="dxa"/>
          </w:tcPr>
          <w:p w14:paraId="790C3093" w14:textId="6FAA39A1" w:rsidR="00710467" w:rsidRPr="0023340A" w:rsidRDefault="00710467" w:rsidP="002C4CED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6DC4049" wp14:editId="0DCEAE1C">
                  <wp:extent cx="353683" cy="353683"/>
                  <wp:effectExtent l="0" t="0" r="8890" b="8890"/>
                  <wp:docPr id="1" name="Picture 1" descr="Linkedin - Free social media icons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inkedin - Free social media icons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683" cy="353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6" w:type="dxa"/>
          </w:tcPr>
          <w:p w14:paraId="63B0694B" w14:textId="1728C168" w:rsidR="00710467" w:rsidRPr="0023340A" w:rsidRDefault="00710467" w:rsidP="002C4CED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B8281F7" wp14:editId="3373706D">
                  <wp:extent cx="353060" cy="353060"/>
                  <wp:effectExtent l="0" t="0" r="8890" b="8890"/>
                  <wp:docPr id="2" name="Picture 2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060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3" w:type="dxa"/>
          </w:tcPr>
          <w:p w14:paraId="01C43FB0" w14:textId="44F73EED" w:rsidR="00710467" w:rsidRPr="0023340A" w:rsidRDefault="00912CD0" w:rsidP="004565F2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C35E150" wp14:editId="6EACC236">
                  <wp:extent cx="422910" cy="337185"/>
                  <wp:effectExtent l="0" t="0" r="0" b="5715"/>
                  <wp:docPr id="10" name="Picture 10" descr="HackerRank (@hackerrank) / Twitter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HackerRank (@hackerrank) / Twitter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33" t="21584" r="14890" b="24458"/>
                          <a:stretch/>
                        </pic:blipFill>
                        <pic:spPr bwMode="auto">
                          <a:xfrm>
                            <a:off x="0" y="0"/>
                            <a:ext cx="422910" cy="33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" w:type="dxa"/>
          </w:tcPr>
          <w:p w14:paraId="60CBE374" w14:textId="18B56A4A" w:rsidR="00710467" w:rsidRPr="0023340A" w:rsidRDefault="00912CD0" w:rsidP="004565F2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noProof/>
                <w:sz w:val="20"/>
                <w:szCs w:val="18"/>
                <w:lang w:val="en-IN"/>
              </w:rPr>
              <w:drawing>
                <wp:inline distT="0" distB="0" distL="0" distR="0" wp14:anchorId="02BB53B5" wp14:editId="712AE9C8">
                  <wp:extent cx="317500" cy="357668"/>
                  <wp:effectExtent l="0" t="0" r="6350" b="4445"/>
                  <wp:docPr id="11" name="Picture 11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969" t="12937" r="13764" b="10159"/>
                          <a:stretch/>
                        </pic:blipFill>
                        <pic:spPr bwMode="auto">
                          <a:xfrm>
                            <a:off x="0" y="0"/>
                            <a:ext cx="318684" cy="359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4" w:type="dxa"/>
          </w:tcPr>
          <w:p w14:paraId="08E1D2E8" w14:textId="034D5C47" w:rsidR="00710467" w:rsidRPr="0023340A" w:rsidRDefault="00912CD0" w:rsidP="004565F2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9D9B5A2" wp14:editId="185E36D7">
                  <wp:extent cx="839972" cy="323517"/>
                  <wp:effectExtent l="0" t="0" r="0" b="635"/>
                  <wp:docPr id="12" name="Picture 12" descr="CodeChef - Wikipedia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odeChef - Wikipedia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112" cy="334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C1932B" w14:textId="3E34D7D9" w:rsidR="002F1EFE" w:rsidRPr="0023340A" w:rsidRDefault="002F1EFE" w:rsidP="00C23791">
      <w:pPr>
        <w:spacing w:after="0" w:line="240" w:lineRule="auto"/>
        <w:ind w:left="-284" w:right="-295"/>
        <w:rPr>
          <w:rFonts w:ascii="Times New Roman" w:hAnsi="Times New Roman" w:cs="Times New Roman"/>
          <w:b/>
          <w:bCs/>
          <w:sz w:val="6"/>
          <w:szCs w:val="8"/>
          <w:lang w:val="en-IN"/>
        </w:rPr>
      </w:pPr>
    </w:p>
    <w:tbl>
      <w:tblPr>
        <w:tblStyle w:val="TableGrid"/>
        <w:tblW w:w="11349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5"/>
        <w:gridCol w:w="396"/>
        <w:gridCol w:w="1245"/>
        <w:gridCol w:w="10"/>
        <w:gridCol w:w="486"/>
        <w:gridCol w:w="2564"/>
        <w:gridCol w:w="3766"/>
        <w:gridCol w:w="6"/>
        <w:gridCol w:w="10"/>
        <w:gridCol w:w="21"/>
        <w:gridCol w:w="20"/>
      </w:tblGrid>
      <w:tr w:rsidR="00573819" w:rsidRPr="0023340A" w14:paraId="0A711339" w14:textId="77777777" w:rsidTr="00ED186A">
        <w:trPr>
          <w:trHeight w:val="269"/>
        </w:trPr>
        <w:tc>
          <w:tcPr>
            <w:tcW w:w="11349" w:type="dxa"/>
            <w:gridSpan w:val="11"/>
            <w:shd w:val="clear" w:color="auto" w:fill="E7E6E6" w:themeFill="background2"/>
          </w:tcPr>
          <w:p w14:paraId="43C8D3C5" w14:textId="0C49764E" w:rsidR="00573819" w:rsidRPr="0023340A" w:rsidRDefault="00573819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8"/>
                <w:szCs w:val="16"/>
                <w:lang w:val="en-IN"/>
              </w:rPr>
              <w:t>EDUCATION</w:t>
            </w:r>
          </w:p>
        </w:tc>
      </w:tr>
      <w:tr w:rsidR="00C47E34" w:rsidRPr="0023340A" w14:paraId="34ECF7B2" w14:textId="77777777" w:rsidTr="00BA34BE">
        <w:trPr>
          <w:trHeight w:val="269"/>
        </w:trPr>
        <w:tc>
          <w:tcPr>
            <w:tcW w:w="4962" w:type="dxa"/>
            <w:gridSpan w:val="5"/>
            <w:shd w:val="clear" w:color="auto" w:fill="FFFFFF" w:themeFill="background1"/>
          </w:tcPr>
          <w:p w14:paraId="4045C0A0" w14:textId="70D0344E" w:rsidR="00C47E34" w:rsidRPr="0023340A" w:rsidRDefault="00C47E34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Thapar Institute of Engineering and Technology</w:t>
            </w:r>
            <w:r w:rsidR="00DE7A3B"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, Patiala</w:t>
            </w: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 </w:t>
            </w:r>
          </w:p>
          <w:p w14:paraId="3B835166" w14:textId="41EF6875" w:rsidR="00C47E34" w:rsidRPr="0023340A" w:rsidRDefault="00C47E34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Bachelor of Engineering in Computer Science Engineering, GPA: </w:t>
            </w:r>
            <w:r w:rsidR="007C033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8.06</w:t>
            </w: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/10 </w:t>
            </w:r>
          </w:p>
          <w:p w14:paraId="1478B8FA" w14:textId="7E73827B" w:rsidR="009A666B" w:rsidRPr="0023340A" w:rsidRDefault="009A666B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Shaheed K P S Inter College, </w:t>
            </w:r>
            <w:proofErr w:type="spellStart"/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Devaria</w:t>
            </w:r>
            <w:proofErr w:type="spellEnd"/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 </w:t>
            </w:r>
            <w:proofErr w:type="spellStart"/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Churamani</w:t>
            </w:r>
            <w:proofErr w:type="spellEnd"/>
            <w:r w:rsidR="00DE7A3B"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,</w:t>
            </w: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 Gonda</w:t>
            </w:r>
          </w:p>
          <w:p w14:paraId="36468F9F" w14:textId="3ADC1BB6" w:rsidR="009A666B" w:rsidRPr="0023340A" w:rsidRDefault="009A666B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Intermediate, Percentage: 87.2% </w:t>
            </w:r>
          </w:p>
          <w:p w14:paraId="291FE465" w14:textId="77777777" w:rsidR="006C29F8" w:rsidRPr="0023340A" w:rsidRDefault="006C29F8" w:rsidP="00C23791">
            <w:pPr>
              <w:ind w:right="-295"/>
              <w:rPr>
                <w:rFonts w:ascii="Times New Roman" w:hAnsi="Times New Roman" w:cs="Times New Roman"/>
                <w:sz w:val="8"/>
                <w:szCs w:val="6"/>
                <w:lang w:val="en-IN"/>
              </w:rPr>
            </w:pPr>
          </w:p>
          <w:p w14:paraId="0DA12E95" w14:textId="3F4ADE7F" w:rsidR="007270EC" w:rsidRPr="0023340A" w:rsidRDefault="007270EC" w:rsidP="00C23791">
            <w:pPr>
              <w:ind w:right="-295"/>
              <w:rPr>
                <w:rFonts w:ascii="Times New Roman" w:hAnsi="Times New Roman" w:cs="Times New Roman"/>
                <w:sz w:val="12"/>
                <w:szCs w:val="10"/>
                <w:lang w:val="en-IN"/>
              </w:rPr>
            </w:pPr>
          </w:p>
        </w:tc>
        <w:tc>
          <w:tcPr>
            <w:tcW w:w="6387" w:type="dxa"/>
            <w:gridSpan w:val="6"/>
            <w:shd w:val="clear" w:color="auto" w:fill="FFFFFF" w:themeFill="background1"/>
          </w:tcPr>
          <w:p w14:paraId="5B23B25C" w14:textId="77777777" w:rsidR="00C47E34" w:rsidRPr="0023340A" w:rsidRDefault="00C47E34" w:rsidP="00ED186A">
            <w:pPr>
              <w:ind w:right="185"/>
              <w:jc w:val="right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India</w:t>
            </w:r>
          </w:p>
          <w:p w14:paraId="4B05B5AB" w14:textId="77777777" w:rsidR="009A666B" w:rsidRPr="0023340A" w:rsidRDefault="00C47E34" w:rsidP="00ED186A">
            <w:pPr>
              <w:ind w:right="185"/>
              <w:jc w:val="right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July 2019- July 2023</w:t>
            </w:r>
            <w:r w:rsidRPr="0023340A"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  <w:t xml:space="preserve"> </w:t>
            </w:r>
          </w:p>
          <w:p w14:paraId="1F66985B" w14:textId="2AD44897" w:rsidR="009A666B" w:rsidRPr="0023340A" w:rsidRDefault="009A666B" w:rsidP="00ED186A">
            <w:pPr>
              <w:ind w:right="185"/>
              <w:jc w:val="right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India</w:t>
            </w:r>
          </w:p>
          <w:p w14:paraId="30FB54B2" w14:textId="4214CE6C" w:rsidR="00C47E34" w:rsidRPr="0023340A" w:rsidRDefault="009A666B" w:rsidP="00ED186A">
            <w:pPr>
              <w:ind w:right="185"/>
              <w:jc w:val="right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July 2016 – July 2018</w:t>
            </w:r>
            <w:r w:rsidR="00C47E34"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  </w:t>
            </w:r>
          </w:p>
        </w:tc>
      </w:tr>
      <w:tr w:rsidR="00573819" w:rsidRPr="0023340A" w14:paraId="667F6B13" w14:textId="77777777" w:rsidTr="00ED18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3"/>
          <w:wAfter w:w="51" w:type="dxa"/>
          <w:trHeight w:val="246"/>
        </w:trPr>
        <w:tc>
          <w:tcPr>
            <w:tcW w:w="1129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00E7A88" w14:textId="7F04996B" w:rsidR="00573819" w:rsidRPr="0023340A" w:rsidRDefault="00C47E34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4"/>
                <w:szCs w:val="12"/>
                <w:lang w:val="en-IN"/>
              </w:rPr>
              <w:t xml:space="preserve"> </w:t>
            </w:r>
            <w:r w:rsidR="00573819" w:rsidRPr="0023340A">
              <w:rPr>
                <w:rFonts w:ascii="Times New Roman" w:hAnsi="Times New Roman" w:cs="Times New Roman"/>
                <w:b/>
                <w:bCs/>
                <w:sz w:val="18"/>
                <w:szCs w:val="16"/>
                <w:lang w:val="en-IN"/>
              </w:rPr>
              <w:t>WORK EXPERIENCE</w:t>
            </w:r>
          </w:p>
        </w:tc>
      </w:tr>
      <w:tr w:rsidR="00010FA6" w:rsidRPr="00A82DCD" w14:paraId="7504660E" w14:textId="77777777" w:rsidTr="00BA34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3"/>
          <w:wAfter w:w="51" w:type="dxa"/>
          <w:trHeight w:val="246"/>
        </w:trPr>
        <w:tc>
          <w:tcPr>
            <w:tcW w:w="3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822F0" w14:textId="3DD9A5F1" w:rsidR="00010FA6" w:rsidRPr="00A82DCD" w:rsidRDefault="00726D1E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lang w:val="en-IN"/>
              </w:rPr>
              <w:t>Data Engineer</w:t>
            </w:r>
          </w:p>
        </w:tc>
        <w:tc>
          <w:tcPr>
            <w:tcW w:w="17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A49C5D" w14:textId="3B013CB6" w:rsidR="00010FA6" w:rsidRPr="00A82DCD" w:rsidRDefault="00010FA6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A82DCD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3982DEB2" wp14:editId="613C4A3D">
                  <wp:extent cx="143217" cy="143217"/>
                  <wp:effectExtent l="0" t="0" r="9525" b="9525"/>
                  <wp:docPr id="5" name="Picture 5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526" cy="147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A4C12" w14:textId="0479CF6D" w:rsidR="00010FA6" w:rsidRPr="00A82DCD" w:rsidRDefault="00726D1E" w:rsidP="00BA34BE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Python, </w:t>
            </w:r>
            <w:r w:rsidR="00915435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GCP</w:t>
            </w:r>
            <w:r w:rsidR="002160E3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,</w:t>
            </w:r>
            <w:r w:rsidR="00915435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 Apache Beam,</w:t>
            </w:r>
            <w:r w:rsidR="002160E3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 SQL, </w:t>
            </w:r>
            <w:proofErr w:type="spellStart"/>
            <w:r w:rsidR="000520C5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Bigframe</w:t>
            </w:r>
            <w:proofErr w:type="spellEnd"/>
            <w:r w:rsidR="000520C5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, </w:t>
            </w:r>
            <w:r w:rsidR="00A97FB3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</w:t>
            </w:r>
            <w:r w:rsidR="00F9638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andas</w:t>
            </w:r>
            <w:r w:rsidR="00A97FB3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, </w:t>
            </w:r>
            <w:proofErr w:type="spellStart"/>
            <w:r w:rsidR="00915435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PostgresSQL</w:t>
            </w:r>
            <w:proofErr w:type="spellEnd"/>
          </w:p>
          <w:p w14:paraId="5EBF8955" w14:textId="05AB25F8" w:rsidR="00010FA6" w:rsidRPr="00A82DCD" w:rsidRDefault="00BC1C3C" w:rsidP="00ED186A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Sept.</w:t>
            </w:r>
            <w:r w:rsidR="00010FA6" w:rsidRPr="00A82DC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 xml:space="preserve"> 202</w:t>
            </w: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3</w:t>
            </w:r>
            <w:r w:rsidR="00010FA6" w:rsidRPr="00A82DC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 xml:space="preserve"> – </w:t>
            </w: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Now</w:t>
            </w:r>
          </w:p>
        </w:tc>
      </w:tr>
      <w:tr w:rsidR="000C5F4B" w:rsidRPr="0023340A" w14:paraId="58A017A0" w14:textId="77777777" w:rsidTr="00ED18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3"/>
          <w:wAfter w:w="51" w:type="dxa"/>
          <w:trHeight w:val="246"/>
        </w:trPr>
        <w:tc>
          <w:tcPr>
            <w:tcW w:w="1129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9E9D8" w14:textId="2AC5FCF5" w:rsidR="009951E4" w:rsidRPr="009951E4" w:rsidRDefault="004A661E" w:rsidP="000928FB">
            <w:pPr>
              <w:pStyle w:val="ListParagraph"/>
              <w:numPr>
                <w:ilvl w:val="0"/>
                <w:numId w:val="10"/>
              </w:numPr>
              <w:ind w:right="-9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4"/>
              </w:rPr>
              <w:t>Developed</w:t>
            </w:r>
            <w:r w:rsidR="001C061C">
              <w:rPr>
                <w:rFonts w:ascii="Times New Roman" w:hAnsi="Times New Roman" w:cs="Times New Roman"/>
                <w:sz w:val="16"/>
                <w:szCs w:val="14"/>
              </w:rPr>
              <w:t xml:space="preserve"> ETL pipeline at</w:t>
            </w:r>
            <w:r w:rsidR="00715055">
              <w:rPr>
                <w:rFonts w:ascii="Times New Roman" w:hAnsi="Times New Roman" w:cs="Times New Roman"/>
                <w:sz w:val="16"/>
                <w:szCs w:val="14"/>
              </w:rPr>
              <w:t xml:space="preserve"> </w:t>
            </w:r>
            <w:r w:rsidR="00FA0F48">
              <w:rPr>
                <w:rFonts w:ascii="Times New Roman" w:hAnsi="Times New Roman" w:cs="Times New Roman"/>
                <w:sz w:val="16"/>
                <w:szCs w:val="14"/>
              </w:rPr>
              <w:t xml:space="preserve">lower cost </w:t>
            </w:r>
            <w:r w:rsidR="00715055">
              <w:rPr>
                <w:rFonts w:ascii="Times New Roman" w:hAnsi="Times New Roman" w:cs="Times New Roman"/>
                <w:sz w:val="16"/>
                <w:szCs w:val="14"/>
              </w:rPr>
              <w:t xml:space="preserve">strategy </w:t>
            </w:r>
            <w:r w:rsidR="009951E4">
              <w:rPr>
                <w:rFonts w:ascii="Times New Roman" w:hAnsi="Times New Roman" w:cs="Times New Roman"/>
                <w:sz w:val="16"/>
                <w:szCs w:val="14"/>
              </w:rPr>
              <w:t xml:space="preserve">by removing cloud </w:t>
            </w:r>
            <w:proofErr w:type="spellStart"/>
            <w:r w:rsidR="009B19A1">
              <w:rPr>
                <w:rFonts w:ascii="Times New Roman" w:hAnsi="Times New Roman" w:cs="Times New Roman"/>
                <w:sz w:val="16"/>
                <w:szCs w:val="14"/>
              </w:rPr>
              <w:t>Dataproc</w:t>
            </w:r>
            <w:proofErr w:type="spellEnd"/>
            <w:r w:rsidR="0086177B">
              <w:rPr>
                <w:rFonts w:ascii="Times New Roman" w:hAnsi="Times New Roman" w:cs="Times New Roman"/>
                <w:sz w:val="16"/>
                <w:szCs w:val="14"/>
              </w:rPr>
              <w:t xml:space="preserve"> &amp; cloud </w:t>
            </w:r>
            <w:r w:rsidR="009B19A1">
              <w:rPr>
                <w:rFonts w:ascii="Times New Roman" w:hAnsi="Times New Roman" w:cs="Times New Roman"/>
                <w:sz w:val="16"/>
                <w:szCs w:val="14"/>
              </w:rPr>
              <w:t>composer.</w:t>
            </w:r>
          </w:p>
          <w:p w14:paraId="095F93DD" w14:textId="23A7AD99" w:rsidR="000928FB" w:rsidRPr="00261097" w:rsidRDefault="002E5019" w:rsidP="000928FB">
            <w:pPr>
              <w:pStyle w:val="ListParagraph"/>
              <w:numPr>
                <w:ilvl w:val="0"/>
                <w:numId w:val="10"/>
              </w:numPr>
              <w:ind w:right="-9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6.4</w:t>
            </w:r>
            <w:r w:rsidR="00D1675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 w:rsidR="0098203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million</w:t>
            </w:r>
            <w:r w:rsidR="00261097" w:rsidRPr="00261097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files </w:t>
            </w:r>
            <w:r w:rsidR="00261097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coming on daily basis</w:t>
            </w:r>
            <w:r w:rsidR="0015458E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 w:rsidR="00C472AC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and need to be transform and </w:t>
            </w:r>
            <w:r w:rsidR="00D1675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ingest</w:t>
            </w:r>
            <w:r w:rsidR="00C472AC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into </w:t>
            </w:r>
            <w:proofErr w:type="spellStart"/>
            <w:r w:rsidR="00C472AC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BigQuery</w:t>
            </w:r>
            <w:proofErr w:type="spellEnd"/>
            <w:r w:rsidR="00C472AC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tables.</w:t>
            </w:r>
          </w:p>
          <w:p w14:paraId="5E021E0E" w14:textId="132C7BEC" w:rsidR="000928FB" w:rsidRPr="000928FB" w:rsidRDefault="00915435" w:rsidP="000928FB">
            <w:pPr>
              <w:pStyle w:val="ListParagraph"/>
              <w:numPr>
                <w:ilvl w:val="0"/>
                <w:numId w:val="10"/>
              </w:numPr>
              <w:ind w:right="-9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4"/>
              </w:rPr>
              <w:t xml:space="preserve">Performed different POC with </w:t>
            </w:r>
            <w:r w:rsidR="001C061C">
              <w:rPr>
                <w:rFonts w:ascii="Times New Roman" w:hAnsi="Times New Roman" w:cs="Times New Roman"/>
                <w:sz w:val="16"/>
                <w:szCs w:val="14"/>
              </w:rPr>
              <w:t xml:space="preserve">cloud scheduler, </w:t>
            </w:r>
            <w:proofErr w:type="spellStart"/>
            <w:r w:rsidR="001C061C">
              <w:rPr>
                <w:rFonts w:ascii="Times New Roman" w:hAnsi="Times New Roman" w:cs="Times New Roman"/>
                <w:sz w:val="16"/>
                <w:szCs w:val="14"/>
              </w:rPr>
              <w:t>pubsub</w:t>
            </w:r>
            <w:proofErr w:type="spellEnd"/>
            <w:r w:rsidR="001C061C">
              <w:rPr>
                <w:rFonts w:ascii="Times New Roman" w:hAnsi="Times New Roman" w:cs="Times New Roman"/>
                <w:sz w:val="16"/>
                <w:szCs w:val="1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4"/>
              </w:rPr>
              <w:t>dataproc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4"/>
              </w:rPr>
              <w:t xml:space="preserve"> and dataflow</w:t>
            </w:r>
            <w:r w:rsidR="001C061C">
              <w:rPr>
                <w:rFonts w:ascii="Times New Roman" w:hAnsi="Times New Roman" w:cs="Times New Roman"/>
                <w:sz w:val="16"/>
                <w:szCs w:val="14"/>
              </w:rPr>
              <w:t xml:space="preserve"> batch &amp; streaming pipeline</w:t>
            </w:r>
          </w:p>
          <w:p w14:paraId="6E58F438" w14:textId="0EA44462" w:rsidR="007270EC" w:rsidRPr="00D01063" w:rsidRDefault="00915435" w:rsidP="000928FB">
            <w:pPr>
              <w:pStyle w:val="ListParagraph"/>
              <w:numPr>
                <w:ilvl w:val="0"/>
                <w:numId w:val="10"/>
              </w:numPr>
              <w:ind w:right="-9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4"/>
              </w:rPr>
              <w:t>Saving 30% cost ~$1</w:t>
            </w:r>
            <w:r w:rsidR="001C061C">
              <w:rPr>
                <w:rFonts w:ascii="Times New Roman" w:hAnsi="Times New Roman" w:cs="Times New Roman"/>
                <w:sz w:val="16"/>
                <w:szCs w:val="14"/>
              </w:rPr>
              <w:t>M</w:t>
            </w:r>
            <w:r>
              <w:rPr>
                <w:rFonts w:ascii="Times New Roman" w:hAnsi="Times New Roman" w:cs="Times New Roman"/>
                <w:sz w:val="16"/>
                <w:szCs w:val="14"/>
              </w:rPr>
              <w:t xml:space="preserve"> pa</w:t>
            </w:r>
            <w:r w:rsidR="001C061C">
              <w:rPr>
                <w:rFonts w:ascii="Times New Roman" w:hAnsi="Times New Roman" w:cs="Times New Roman"/>
                <w:sz w:val="16"/>
                <w:szCs w:val="14"/>
              </w:rPr>
              <w:t xml:space="preserve"> for 10 customers</w:t>
            </w:r>
            <w:r>
              <w:rPr>
                <w:rFonts w:ascii="Times New Roman" w:hAnsi="Times New Roman" w:cs="Times New Roman"/>
                <w:sz w:val="16"/>
                <w:szCs w:val="14"/>
              </w:rPr>
              <w:t xml:space="preserve"> by implementing an optimal</w:t>
            </w:r>
            <w:r w:rsidR="00E85F40">
              <w:rPr>
                <w:rFonts w:ascii="Times New Roman" w:hAnsi="Times New Roman" w:cs="Times New Roman"/>
                <w:sz w:val="16"/>
                <w:szCs w:val="14"/>
              </w:rPr>
              <w:t>, scalable</w:t>
            </w:r>
            <w:r>
              <w:rPr>
                <w:rFonts w:ascii="Times New Roman" w:hAnsi="Times New Roman" w:cs="Times New Roman"/>
                <w:sz w:val="16"/>
                <w:szCs w:val="14"/>
              </w:rPr>
              <w:t xml:space="preserve"> </w:t>
            </w:r>
            <w:r w:rsidR="0098203B">
              <w:rPr>
                <w:rFonts w:ascii="Times New Roman" w:hAnsi="Times New Roman" w:cs="Times New Roman"/>
                <w:sz w:val="16"/>
                <w:szCs w:val="14"/>
              </w:rPr>
              <w:t xml:space="preserve">and efficient </w:t>
            </w:r>
            <w:r>
              <w:rPr>
                <w:rFonts w:ascii="Times New Roman" w:hAnsi="Times New Roman" w:cs="Times New Roman"/>
                <w:sz w:val="16"/>
                <w:szCs w:val="14"/>
              </w:rPr>
              <w:t>solution</w:t>
            </w:r>
            <w:r w:rsidR="0098203B">
              <w:rPr>
                <w:rFonts w:ascii="Times New Roman" w:hAnsi="Times New Roman" w:cs="Times New Roman"/>
                <w:sz w:val="16"/>
                <w:szCs w:val="14"/>
              </w:rPr>
              <w:t>. Performed production load testing.</w:t>
            </w:r>
          </w:p>
          <w:p w14:paraId="2A185925" w14:textId="6BB86ED9" w:rsidR="00D01063" w:rsidRPr="00D01063" w:rsidRDefault="00D01063" w:rsidP="000928FB">
            <w:pPr>
              <w:pStyle w:val="ListParagraph"/>
              <w:numPr>
                <w:ilvl w:val="0"/>
                <w:numId w:val="10"/>
              </w:numPr>
              <w:ind w:right="-9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D01063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Lead wholesome project of </w:t>
            </w:r>
            <w:r w:rsidR="00782396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5-member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team from blueprint to production deployment by appropriately allocating resources and IAM.</w:t>
            </w:r>
          </w:p>
          <w:p w14:paraId="2E644B0E" w14:textId="1247FA45" w:rsidR="000928FB" w:rsidRPr="000928FB" w:rsidRDefault="000928FB" w:rsidP="000928FB">
            <w:pPr>
              <w:ind w:right="-9"/>
              <w:rPr>
                <w:rFonts w:ascii="Times New Roman" w:hAnsi="Times New Roman" w:cs="Times New Roman"/>
                <w:b/>
                <w:bCs/>
                <w:sz w:val="12"/>
                <w:szCs w:val="10"/>
                <w:lang w:val="en-IN"/>
              </w:rPr>
            </w:pPr>
          </w:p>
        </w:tc>
      </w:tr>
      <w:tr w:rsidR="00716A09" w:rsidRPr="0023340A" w14:paraId="10419D37" w14:textId="77777777" w:rsidTr="000539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" w:type="dxa"/>
          <w:trHeight w:val="247"/>
        </w:trPr>
        <w:tc>
          <w:tcPr>
            <w:tcW w:w="1130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991FA72" w14:textId="4346F456" w:rsidR="00AA6893" w:rsidRPr="0023340A" w:rsidRDefault="00716A09" w:rsidP="001F10F8">
            <w:pPr>
              <w:ind w:right="-295"/>
              <w:rPr>
                <w:rFonts w:ascii="Times New Roman" w:hAnsi="Times New Roman" w:cs="Times New Roman"/>
                <w:b/>
                <w:bCs/>
                <w:sz w:val="6"/>
                <w:szCs w:val="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8"/>
                <w:szCs w:val="16"/>
                <w:lang w:val="en-IN"/>
              </w:rPr>
              <w:t>PROJECT EXPERIENCE / OPEN SOURCE</w:t>
            </w:r>
          </w:p>
        </w:tc>
      </w:tr>
      <w:tr w:rsidR="00CE4BB0" w:rsidRPr="00A82DCD" w14:paraId="3E422B47" w14:textId="77777777" w:rsidTr="000539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" w:type="dxa"/>
          <w:trHeight w:val="247"/>
        </w:trPr>
        <w:tc>
          <w:tcPr>
            <w:tcW w:w="3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2042E72" w14:textId="51935139" w:rsidR="00CE4BB0" w:rsidRPr="00A82DCD" w:rsidRDefault="007B79B3" w:rsidP="000C5F4B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A82DC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Internship @Ericsson</w:t>
            </w:r>
            <w:r w:rsidR="00A82DC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 India Global Services</w:t>
            </w:r>
          </w:p>
        </w:tc>
        <w:tc>
          <w:tcPr>
            <w:tcW w:w="17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576C925" w14:textId="77777777" w:rsidR="00CE4BB0" w:rsidRPr="00A82DCD" w:rsidRDefault="00CE4BB0" w:rsidP="000C5F4B">
            <w:pPr>
              <w:ind w:right="-295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IN"/>
              </w:rPr>
            </w:pPr>
          </w:p>
        </w:tc>
        <w:tc>
          <w:tcPr>
            <w:tcW w:w="6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90F627D" w14:textId="36149207" w:rsidR="00CE4BB0" w:rsidRPr="00A82DCD" w:rsidRDefault="007B79B3" w:rsidP="007D596B">
            <w:pPr>
              <w:ind w:left="-300" w:firstLine="142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A82DC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 Python, </w:t>
            </w:r>
            <w:r w:rsidR="00A3024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Google cloud </w:t>
            </w:r>
            <w:r w:rsidR="00F377F3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platform (</w:t>
            </w:r>
            <w:r w:rsidR="00A3024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GCP)</w:t>
            </w:r>
            <w:r w:rsidRPr="00A82DC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, Big Query</w:t>
            </w:r>
            <w:r w:rsidR="00A82DCD" w:rsidRPr="00A82DC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 &amp; other GCP services, SQL, </w:t>
            </w:r>
          </w:p>
        </w:tc>
      </w:tr>
      <w:tr w:rsidR="00A82DCD" w:rsidRPr="0023340A" w14:paraId="4FD1BBED" w14:textId="77777777" w:rsidTr="000539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" w:type="dxa"/>
          <w:trHeight w:val="247"/>
        </w:trPr>
        <w:tc>
          <w:tcPr>
            <w:tcW w:w="3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6F56503" w14:textId="77777777" w:rsidR="00A82DCD" w:rsidRDefault="00A82DCD" w:rsidP="000C5F4B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</w:p>
        </w:tc>
        <w:tc>
          <w:tcPr>
            <w:tcW w:w="17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F312CE9" w14:textId="77777777" w:rsidR="00A82DCD" w:rsidRPr="00A82DCD" w:rsidRDefault="00A82DCD" w:rsidP="000C5F4B">
            <w:pPr>
              <w:ind w:right="-295"/>
              <w:rPr>
                <w:rFonts w:ascii="Times New Roman" w:hAnsi="Times New Roman" w:cs="Times New Roman"/>
                <w:b/>
                <w:bCs/>
                <w:noProof/>
                <w:sz w:val="16"/>
                <w:szCs w:val="14"/>
                <w:lang w:val="en-IN"/>
              </w:rPr>
            </w:pPr>
          </w:p>
        </w:tc>
        <w:tc>
          <w:tcPr>
            <w:tcW w:w="6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C94B432" w14:textId="27418D84" w:rsidR="00A82DCD" w:rsidRPr="00A82DCD" w:rsidRDefault="00A82DCD" w:rsidP="00A82DCD">
            <w:pPr>
              <w:ind w:left="-300" w:firstLine="142"/>
              <w:jc w:val="right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A82DCD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Jan. 2023 – Jul. 2023</w:t>
            </w:r>
          </w:p>
        </w:tc>
      </w:tr>
      <w:tr w:rsidR="000539AF" w:rsidRPr="0023340A" w14:paraId="717D5DD0" w14:textId="77777777" w:rsidTr="000539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7"/>
        </w:trPr>
        <w:tc>
          <w:tcPr>
            <w:tcW w:w="1134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99E6ADF" w14:textId="6D76A2BC" w:rsidR="000539AF" w:rsidRPr="000539AF" w:rsidRDefault="000539AF" w:rsidP="000539AF">
            <w:pPr>
              <w:pStyle w:val="ListParagraph"/>
              <w:numPr>
                <w:ilvl w:val="0"/>
                <w:numId w:val="8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0539AF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Problem area overspending, lack of automation and security and compliances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.</w:t>
            </w:r>
          </w:p>
          <w:p w14:paraId="6213D7F0" w14:textId="0B46C5F5" w:rsidR="000539AF" w:rsidRPr="000539AF" w:rsidRDefault="000539AF" w:rsidP="000539AF">
            <w:pPr>
              <w:pStyle w:val="ListParagraph"/>
              <w:numPr>
                <w:ilvl w:val="0"/>
                <w:numId w:val="8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0539AF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Proof of concept for a </w:t>
            </w:r>
            <w:r w:rsidRPr="00A82DCD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lightweight data ingestion and aggregation pipeline</w:t>
            </w:r>
            <w:r w:rsidR="001C061C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 </w:t>
            </w:r>
            <w:r w:rsidR="001C061C" w:rsidRPr="001C061C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us</w:t>
            </w:r>
            <w:r w:rsidR="001C061C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ing </w:t>
            </w:r>
            <w:r w:rsidR="001C061C">
              <w:rPr>
                <w:rFonts w:ascii="Times New Roman" w:hAnsi="Times New Roman" w:cs="Times New Roman"/>
                <w:sz w:val="16"/>
                <w:szCs w:val="14"/>
              </w:rPr>
              <w:t xml:space="preserve">cloud run, cloud function, </w:t>
            </w:r>
            <w:proofErr w:type="spellStart"/>
            <w:r w:rsidR="001C061C">
              <w:rPr>
                <w:rFonts w:ascii="Times New Roman" w:hAnsi="Times New Roman" w:cs="Times New Roman"/>
                <w:sz w:val="16"/>
                <w:szCs w:val="14"/>
              </w:rPr>
              <w:t>eventarc</w:t>
            </w:r>
            <w:proofErr w:type="spellEnd"/>
            <w:r w:rsidR="001C061C">
              <w:rPr>
                <w:rFonts w:ascii="Times New Roman" w:hAnsi="Times New Roman" w:cs="Times New Roman"/>
                <w:sz w:val="16"/>
                <w:szCs w:val="14"/>
              </w:rPr>
              <w:t>, GCS.</w:t>
            </w:r>
          </w:p>
          <w:p w14:paraId="12BFA415" w14:textId="2CD86C33" w:rsidR="000539AF" w:rsidRPr="000539AF" w:rsidRDefault="000539AF" w:rsidP="00E94CEC">
            <w:pPr>
              <w:pStyle w:val="ListParagraph"/>
              <w:numPr>
                <w:ilvl w:val="0"/>
                <w:numId w:val="8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0539AF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Design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ed</w:t>
            </w:r>
            <w:r w:rsidRPr="000539AF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solution for automation that can reduce cost, time, efforts, and other resources. And can predict service degradation in advance.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</w:p>
          <w:p w14:paraId="15567F81" w14:textId="7671DBE5" w:rsidR="000539AF" w:rsidRPr="00A82DCD" w:rsidRDefault="00A82DCD" w:rsidP="00962818">
            <w:pPr>
              <w:pStyle w:val="ListParagraph"/>
              <w:numPr>
                <w:ilvl w:val="0"/>
                <w:numId w:val="8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A82DCD">
              <w:rPr>
                <w:rFonts w:ascii="Times New Roman" w:hAnsi="Times New Roman" w:cs="Times New Roman"/>
                <w:color w:val="000000"/>
                <w:sz w:val="16"/>
                <w:szCs w:val="16"/>
                <w:lang w:val="en-IN"/>
              </w:rPr>
              <w:t>Have MNC work culture experience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IN"/>
              </w:rPr>
              <w:t xml:space="preserve">, </w:t>
            </w:r>
            <w:r w:rsidR="00AA7A0D">
              <w:rPr>
                <w:rFonts w:ascii="Times New Roman" w:hAnsi="Times New Roman" w:cs="Times New Roman"/>
                <w:color w:val="000000"/>
                <w:sz w:val="16"/>
                <w:szCs w:val="16"/>
                <w:lang w:val="en-IN"/>
              </w:rPr>
              <w:t>teamwork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IN"/>
              </w:rPr>
              <w:t>,</w:t>
            </w:r>
            <w:r w:rsidR="00AA7A0D">
              <w:rPr>
                <w:rFonts w:ascii="Times New Roman" w:hAnsi="Times New Roman" w:cs="Times New Roman"/>
                <w:color w:val="000000"/>
                <w:sz w:val="16"/>
                <w:szCs w:val="16"/>
                <w:lang w:val="en-IN"/>
              </w:rPr>
              <w:t xml:space="preserve"> professionalism,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IN"/>
              </w:rPr>
              <w:t xml:space="preserve"> solved real-time problems, gained debugging skill</w:t>
            </w:r>
            <w:r w:rsidR="00AA7A0D">
              <w:rPr>
                <w:rFonts w:ascii="Times New Roman" w:hAnsi="Times New Roman" w:cs="Times New Roman"/>
                <w:color w:val="000000"/>
                <w:sz w:val="16"/>
                <w:szCs w:val="16"/>
                <w:lang w:val="en-IN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IN"/>
              </w:rPr>
              <w:t xml:space="preserve"> </w:t>
            </w:r>
          </w:p>
          <w:p w14:paraId="61BED850" w14:textId="77777777" w:rsidR="000539AF" w:rsidRPr="0023340A" w:rsidRDefault="000539AF" w:rsidP="00552C80">
            <w:pPr>
              <w:ind w:right="-295"/>
              <w:rPr>
                <w:rFonts w:ascii="Times New Roman" w:hAnsi="Times New Roman" w:cs="Times New Roman"/>
                <w:b/>
                <w:bCs/>
                <w:sz w:val="6"/>
                <w:szCs w:val="4"/>
                <w:lang w:val="en-IN"/>
              </w:rPr>
            </w:pPr>
          </w:p>
        </w:tc>
      </w:tr>
      <w:tr w:rsidR="007116E8" w:rsidRPr="0023340A" w14:paraId="615C9FAF" w14:textId="77777777" w:rsidTr="000539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" w:type="dxa"/>
          <w:trHeight w:val="247"/>
        </w:trPr>
        <w:tc>
          <w:tcPr>
            <w:tcW w:w="3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6B95394" w14:textId="77777777" w:rsidR="007116E8" w:rsidRPr="0023340A" w:rsidRDefault="007116E8" w:rsidP="000C5F4B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DURI – Digital Universal Remote Interface</w:t>
            </w:r>
          </w:p>
          <w:p w14:paraId="49335416" w14:textId="5EC821CB" w:rsidR="007116E8" w:rsidRPr="0023340A" w:rsidRDefault="007116E8" w:rsidP="000C5F4B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Research Paper + PATENT </w:t>
            </w:r>
          </w:p>
        </w:tc>
        <w:tc>
          <w:tcPr>
            <w:tcW w:w="17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E7688B4" w14:textId="321CC764" w:rsidR="007116E8" w:rsidRPr="0023340A" w:rsidRDefault="007116E8" w:rsidP="000C5F4B">
            <w:pPr>
              <w:ind w:right="-295"/>
              <w:rPr>
                <w:rFonts w:ascii="Times New Roman" w:hAnsi="Times New Roman" w:cs="Times New Roman"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noProof/>
                <w:sz w:val="20"/>
                <w:szCs w:val="18"/>
                <w:lang w:val="en-IN"/>
              </w:rPr>
              <w:drawing>
                <wp:inline distT="0" distB="0" distL="0" distR="0" wp14:anchorId="151A0BD1" wp14:editId="64AC91B4">
                  <wp:extent cx="163773" cy="163773"/>
                  <wp:effectExtent l="0" t="0" r="8255" b="8255"/>
                  <wp:docPr id="6" name="Picture 6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548" cy="170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17C8F3E" w14:textId="37216614" w:rsidR="007116E8" w:rsidRPr="0023340A" w:rsidRDefault="007116E8" w:rsidP="007D596B">
            <w:pPr>
              <w:ind w:left="-300" w:firstLine="142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  Python, Computer vision, Nvidia Jetson Nano kit, </w:t>
            </w:r>
            <w:proofErr w:type="spellStart"/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MediaPipe</w:t>
            </w:r>
            <w:proofErr w:type="spellEnd"/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, PyQt5, </w:t>
            </w:r>
            <w:proofErr w:type="spellStart"/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Autopy</w:t>
            </w:r>
            <w:proofErr w:type="spellEnd"/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 </w:t>
            </w:r>
          </w:p>
          <w:p w14:paraId="577FEAB9" w14:textId="724F6EE0" w:rsidR="007116E8" w:rsidRPr="0023340A" w:rsidRDefault="007116E8" w:rsidP="00ED186A">
            <w:pPr>
              <w:ind w:right="140"/>
              <w:jc w:val="right"/>
              <w:rPr>
                <w:rFonts w:ascii="Times New Roman" w:hAnsi="Times New Roman" w:cs="Times New Roman"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March 2022 – July 2022</w:t>
            </w:r>
          </w:p>
        </w:tc>
      </w:tr>
      <w:tr w:rsidR="00DE7A3B" w:rsidRPr="0023340A" w14:paraId="59855049" w14:textId="77777777" w:rsidTr="00ED18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" w:type="dxa"/>
          <w:trHeight w:val="247"/>
        </w:trPr>
        <w:tc>
          <w:tcPr>
            <w:tcW w:w="1130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A234AA4" w14:textId="77777777" w:rsidR="00D87A08" w:rsidRDefault="00D87A08" w:rsidP="00D87A08">
            <w:pPr>
              <w:pStyle w:val="ListParagraph"/>
              <w:numPr>
                <w:ilvl w:val="0"/>
                <w:numId w:val="8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D87A08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Innovated an AI based software for public computers using that people can interact with computer by their fingers before the camera with the </w:t>
            </w:r>
            <w:r w:rsidRPr="00D87A08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accuracy of 98%.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 </w:t>
            </w:r>
          </w:p>
          <w:p w14:paraId="6BC8153E" w14:textId="77777777" w:rsidR="00D87A08" w:rsidRPr="00D87A08" w:rsidRDefault="00D87A08" w:rsidP="00D87A08">
            <w:pPr>
              <w:pStyle w:val="ListParagraph"/>
              <w:numPr>
                <w:ilvl w:val="0"/>
                <w:numId w:val="8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D87A08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Objective is to prevent from </w:t>
            </w:r>
            <w:r w:rsidRPr="00D87A0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spreading</w:t>
            </w:r>
            <w:r w:rsidRPr="00D87A08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 w:rsidRPr="00D87A08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COVID-19 like diseases</w:t>
            </w:r>
            <w:r w:rsidRPr="00D87A08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 w:rsidRPr="00D87A0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by avoiding touching the same </w:t>
            </w:r>
            <w:r w:rsidRPr="00D87A08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public computer (i.e.  ATMs)</w:t>
            </w:r>
            <w:r w:rsidRPr="00D87A0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by people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</w:p>
          <w:p w14:paraId="3B44E6B3" w14:textId="75E3EA86" w:rsidR="0079241C" w:rsidRPr="00D87A08" w:rsidRDefault="0004664B" w:rsidP="00D87A08">
            <w:pPr>
              <w:pStyle w:val="ListParagraph"/>
              <w:numPr>
                <w:ilvl w:val="0"/>
                <w:numId w:val="8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D87A08">
              <w:rPr>
                <w:rFonts w:ascii="Times New Roman" w:hAnsi="Times New Roman" w:cs="Times New Roman"/>
                <w:color w:val="000000"/>
                <w:sz w:val="16"/>
                <w:szCs w:val="16"/>
                <w:lang w:val="en-IN"/>
              </w:rPr>
              <w:t xml:space="preserve">Proposed interface for controlling robots and </w:t>
            </w:r>
            <w:r w:rsidRPr="00D87A08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  <w:t>Reduces 90% manufacturing cost of mouse and keyboard.</w:t>
            </w:r>
          </w:p>
          <w:p w14:paraId="62C27813" w14:textId="0DFCEE0B" w:rsidR="004776BE" w:rsidRPr="0023340A" w:rsidRDefault="004776BE" w:rsidP="004776BE">
            <w:pPr>
              <w:ind w:right="-295"/>
              <w:rPr>
                <w:rFonts w:ascii="Times New Roman" w:hAnsi="Times New Roman" w:cs="Times New Roman"/>
                <w:b/>
                <w:bCs/>
                <w:sz w:val="6"/>
                <w:szCs w:val="4"/>
                <w:lang w:val="en-IN"/>
              </w:rPr>
            </w:pPr>
          </w:p>
        </w:tc>
      </w:tr>
      <w:tr w:rsidR="007116E8" w:rsidRPr="0023340A" w14:paraId="4A82B9DF" w14:textId="77777777" w:rsidTr="00BA34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" w:type="dxa"/>
          <w:trHeight w:val="247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DC93EFD" w14:textId="6D2CD60B" w:rsidR="007116E8" w:rsidRPr="0023340A" w:rsidRDefault="00E2390B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Lakhan</w:t>
            </w:r>
            <w:r w:rsidR="007116E8"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 Mitra: Book to eBook</w:t>
            </w:r>
          </w:p>
        </w:tc>
        <w:tc>
          <w:tcPr>
            <w:tcW w:w="21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BFC30C0" w14:textId="523B4A48" w:rsidR="007116E8" w:rsidRPr="0023340A" w:rsidRDefault="007116E8" w:rsidP="007116E8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          </w:t>
            </w:r>
            <w:r w:rsidRPr="0023340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DAB810D" wp14:editId="23139E95">
                  <wp:extent cx="143217" cy="143217"/>
                  <wp:effectExtent l="0" t="0" r="9525" b="9525"/>
                  <wp:docPr id="7" name="Picture 7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526" cy="147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19AA625" w14:textId="4018AB84" w:rsidR="007116E8" w:rsidRPr="0023340A" w:rsidRDefault="007116E8" w:rsidP="00BA34BE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Python, OpenCV, Tesseract OCR, PyQt5,</w:t>
            </w:r>
            <w:r w:rsidR="00CA1CED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 Django</w:t>
            </w:r>
            <w:r w:rsidR="00E2390B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, HTML, CSS</w:t>
            </w:r>
          </w:p>
          <w:p w14:paraId="6B12C7AA" w14:textId="085E2AD6" w:rsidR="007116E8" w:rsidRPr="0023340A" w:rsidRDefault="007116E8" w:rsidP="00ED186A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Nov. 2021 – J</w:t>
            </w:r>
            <w:r w:rsidR="0099752C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uly</w:t>
            </w: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. 2022 </w:t>
            </w:r>
          </w:p>
        </w:tc>
      </w:tr>
      <w:tr w:rsidR="00C25A42" w:rsidRPr="0023340A" w14:paraId="1919F8E7" w14:textId="77777777" w:rsidTr="00ED18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" w:type="dxa"/>
          <w:trHeight w:val="247"/>
        </w:trPr>
        <w:tc>
          <w:tcPr>
            <w:tcW w:w="1130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005FDE6" w14:textId="77777777" w:rsidR="0079241C" w:rsidRPr="0023340A" w:rsidRDefault="0079241C" w:rsidP="00BD7BE7">
            <w:pPr>
              <w:pStyle w:val="ListParagraph"/>
              <w:numPr>
                <w:ilvl w:val="0"/>
                <w:numId w:val="5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</w:rPr>
              <w:t xml:space="preserve">Created a solution for people </w:t>
            </w: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to make eBooks from the hard copy of books</w:t>
            </w:r>
            <w:r w:rsidRPr="0023340A">
              <w:rPr>
                <w:rFonts w:ascii="Times New Roman" w:hAnsi="Times New Roman" w:cs="Times New Roman"/>
                <w:sz w:val="16"/>
                <w:szCs w:val="14"/>
              </w:rPr>
              <w:t xml:space="preserve"> of any language e.g., Tamil, Telugu, Urdu, Sanskrit, etc. </w:t>
            </w:r>
          </w:p>
          <w:p w14:paraId="5F66774F" w14:textId="5C145942" w:rsidR="00C670D9" w:rsidRPr="0023340A" w:rsidRDefault="0079241C" w:rsidP="00BD7BE7">
            <w:pPr>
              <w:pStyle w:val="ListParagraph"/>
              <w:numPr>
                <w:ilvl w:val="0"/>
                <w:numId w:val="4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</w:rPr>
              <w:t>Scan the book it will convert into an eBook for people.</w:t>
            </w:r>
            <w:r w:rsidR="0050167F" w:rsidRPr="0023340A">
              <w:rPr>
                <w:rFonts w:ascii="Times New Roman" w:hAnsi="Times New Roman" w:cs="Times New Roman"/>
                <w:sz w:val="16"/>
                <w:szCs w:val="14"/>
              </w:rPr>
              <w:t xml:space="preserve"> </w:t>
            </w:r>
            <w:r w:rsidR="0050167F"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Save 90% time in typing</w:t>
            </w:r>
            <w:r w:rsidR="0050167F" w:rsidRPr="0023340A">
              <w:rPr>
                <w:rFonts w:ascii="Times New Roman" w:hAnsi="Times New Roman" w:cs="Times New Roman"/>
                <w:sz w:val="16"/>
                <w:szCs w:val="14"/>
              </w:rPr>
              <w:t xml:space="preserve"> Only need is </w:t>
            </w:r>
            <w:r w:rsidR="00AE440D" w:rsidRPr="0023340A">
              <w:rPr>
                <w:rFonts w:ascii="Times New Roman" w:hAnsi="Times New Roman" w:cs="Times New Roman"/>
                <w:sz w:val="16"/>
                <w:szCs w:val="14"/>
              </w:rPr>
              <w:t>formatting.</w:t>
            </w:r>
            <w:r w:rsidR="0050167F" w:rsidRPr="0023340A">
              <w:rPr>
                <w:rFonts w:ascii="Times New Roman" w:hAnsi="Times New Roman" w:cs="Times New Roman"/>
                <w:sz w:val="16"/>
                <w:szCs w:val="14"/>
              </w:rPr>
              <w:t xml:space="preserve"> </w:t>
            </w:r>
          </w:p>
          <w:p w14:paraId="635D5962" w14:textId="6543E848" w:rsidR="00C670D9" w:rsidRPr="0023340A" w:rsidRDefault="00522624" w:rsidP="004776BE">
            <w:pPr>
              <w:pStyle w:val="ListParagraph"/>
              <w:numPr>
                <w:ilvl w:val="0"/>
                <w:numId w:val="4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Monitored </w:t>
            </w: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m</w:t>
            </w:r>
            <w:r w:rsidR="004C2616"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ore than 100 languages</w:t>
            </w:r>
            <w:r w:rsidR="004C2616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are supported</w:t>
            </w:r>
            <w:r w:rsidR="0050167F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to preserve book’s literary value</w:t>
            </w:r>
            <w:r w:rsidR="004C2616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.</w:t>
            </w:r>
            <w:r w:rsidR="00D70AE0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2</w:t>
            </w:r>
          </w:p>
          <w:p w14:paraId="0FA3C71A" w14:textId="1F1E2AD1" w:rsidR="004776BE" w:rsidRPr="0023340A" w:rsidRDefault="004776BE" w:rsidP="004776BE">
            <w:pPr>
              <w:ind w:right="-295"/>
              <w:rPr>
                <w:rFonts w:ascii="Times New Roman" w:hAnsi="Times New Roman" w:cs="Times New Roman"/>
                <w:b/>
                <w:bCs/>
                <w:sz w:val="6"/>
                <w:szCs w:val="4"/>
                <w:lang w:val="en-IN"/>
              </w:rPr>
            </w:pPr>
          </w:p>
        </w:tc>
      </w:tr>
      <w:tr w:rsidR="00716A09" w:rsidRPr="0023340A" w14:paraId="7A3F7C7B" w14:textId="77777777" w:rsidTr="00ED186A">
        <w:trPr>
          <w:gridAfter w:val="1"/>
          <w:wAfter w:w="20" w:type="dxa"/>
          <w:trHeight w:val="246"/>
        </w:trPr>
        <w:tc>
          <w:tcPr>
            <w:tcW w:w="11329" w:type="dxa"/>
            <w:gridSpan w:val="10"/>
            <w:shd w:val="clear" w:color="auto" w:fill="E7E6E6" w:themeFill="background2"/>
          </w:tcPr>
          <w:p w14:paraId="5D61567A" w14:textId="5CF89B58" w:rsidR="00716A09" w:rsidRPr="0023340A" w:rsidRDefault="005856A5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8"/>
                <w:szCs w:val="16"/>
                <w:lang w:val="en-IN"/>
              </w:rPr>
              <w:t>TECHNICAL SKILL</w:t>
            </w:r>
          </w:p>
        </w:tc>
      </w:tr>
      <w:tr w:rsidR="008565E0" w:rsidRPr="0023340A" w14:paraId="25EB9672" w14:textId="77777777" w:rsidTr="00ED186A">
        <w:trPr>
          <w:gridAfter w:val="1"/>
          <w:wAfter w:w="20" w:type="dxa"/>
          <w:trHeight w:val="246"/>
        </w:trPr>
        <w:tc>
          <w:tcPr>
            <w:tcW w:w="4476" w:type="dxa"/>
            <w:gridSpan w:val="4"/>
            <w:shd w:val="clear" w:color="auto" w:fill="FFFFFF" w:themeFill="background1"/>
          </w:tcPr>
          <w:p w14:paraId="2E25C70D" w14:textId="0AE32339" w:rsidR="008565E0" w:rsidRPr="0023340A" w:rsidRDefault="008565E0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Programming Languages: </w:t>
            </w:r>
          </w:p>
        </w:tc>
        <w:tc>
          <w:tcPr>
            <w:tcW w:w="6853" w:type="dxa"/>
            <w:gridSpan w:val="6"/>
            <w:shd w:val="clear" w:color="auto" w:fill="FFFFFF" w:themeFill="background1"/>
          </w:tcPr>
          <w:p w14:paraId="0450AC38" w14:textId="273B4649" w:rsidR="008565E0" w:rsidRPr="0023340A" w:rsidRDefault="00FC7158" w:rsidP="00C23791">
            <w:pPr>
              <w:ind w:right="-295"/>
              <w:rPr>
                <w:rFonts w:ascii="Times New Roman" w:hAnsi="Times New Roman" w:cs="Times New Roman"/>
                <w:sz w:val="18"/>
                <w:szCs w:val="16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Python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, </w:t>
            </w:r>
            <w:r w:rsidR="008565E0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C, C++</w:t>
            </w:r>
            <w:r w:rsidR="00DD56D3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, PHP</w:t>
            </w:r>
            <w:r w:rsidR="008565E0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 w:rsidR="008565E0" w:rsidRPr="0023340A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4"/>
                <w:lang w:val="en-IN"/>
              </w:rPr>
              <w:t>Familiar with</w:t>
            </w:r>
            <w:r w:rsidR="008565E0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Scala, </w:t>
            </w:r>
            <w:r w:rsidR="008565E0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R(Basic), </w:t>
            </w:r>
            <w:r w:rsidR="00DD56D3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Dart, JavaScript, C#  </w:t>
            </w:r>
          </w:p>
        </w:tc>
      </w:tr>
      <w:tr w:rsidR="00DD56D3" w:rsidRPr="0023340A" w14:paraId="15692D9F" w14:textId="77777777" w:rsidTr="00ED186A">
        <w:trPr>
          <w:gridAfter w:val="1"/>
          <w:wAfter w:w="20" w:type="dxa"/>
          <w:trHeight w:val="246"/>
        </w:trPr>
        <w:tc>
          <w:tcPr>
            <w:tcW w:w="4476" w:type="dxa"/>
            <w:gridSpan w:val="4"/>
            <w:shd w:val="clear" w:color="auto" w:fill="FFFFFF" w:themeFill="background1"/>
          </w:tcPr>
          <w:p w14:paraId="6673D6FA" w14:textId="16AE1EC3" w:rsidR="00DD56D3" w:rsidRPr="0023340A" w:rsidRDefault="00DD56D3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Databases:</w:t>
            </w:r>
          </w:p>
        </w:tc>
        <w:tc>
          <w:tcPr>
            <w:tcW w:w="6853" w:type="dxa"/>
            <w:gridSpan w:val="6"/>
            <w:shd w:val="clear" w:color="auto" w:fill="FFFFFF" w:themeFill="background1"/>
          </w:tcPr>
          <w:p w14:paraId="050B1675" w14:textId="47868CE9" w:rsidR="00DD56D3" w:rsidRPr="0023340A" w:rsidRDefault="00D7589C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BigQuery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, </w:t>
            </w:r>
            <w:r w:rsidR="00DD56D3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MySQL,</w:t>
            </w:r>
            <w:r w:rsidR="00F377F3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PostgreSQL,</w:t>
            </w:r>
            <w:r w:rsidR="00DD56D3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SQLite3 </w:t>
            </w:r>
            <w:r w:rsidR="00DD56D3" w:rsidRPr="0023340A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4"/>
                <w:lang w:val="en-IN"/>
              </w:rPr>
              <w:t>Familiar with</w:t>
            </w:r>
            <w:r w:rsidR="00DD56D3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PL/SQL (Procedural Language)</w:t>
            </w:r>
          </w:p>
        </w:tc>
      </w:tr>
      <w:tr w:rsidR="00DD56D3" w:rsidRPr="0023340A" w14:paraId="792741C6" w14:textId="77777777" w:rsidTr="00ED186A">
        <w:trPr>
          <w:gridAfter w:val="1"/>
          <w:wAfter w:w="20" w:type="dxa"/>
          <w:trHeight w:val="246"/>
        </w:trPr>
        <w:tc>
          <w:tcPr>
            <w:tcW w:w="4476" w:type="dxa"/>
            <w:gridSpan w:val="4"/>
            <w:shd w:val="clear" w:color="auto" w:fill="FFFFFF" w:themeFill="background1"/>
          </w:tcPr>
          <w:p w14:paraId="6EC3C427" w14:textId="084DB067" w:rsidR="00DD56D3" w:rsidRPr="0023340A" w:rsidRDefault="00DD56D3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Libraries/Framework: </w:t>
            </w:r>
          </w:p>
        </w:tc>
        <w:tc>
          <w:tcPr>
            <w:tcW w:w="6853" w:type="dxa"/>
            <w:gridSpan w:val="6"/>
            <w:shd w:val="clear" w:color="auto" w:fill="FFFFFF" w:themeFill="background1"/>
          </w:tcPr>
          <w:p w14:paraId="6749113D" w14:textId="74EF892E" w:rsidR="00DD56D3" w:rsidRPr="0023340A" w:rsidRDefault="00DD56D3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Pandas, </w:t>
            </w:r>
            <w:r w:rsidR="00851DCF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NumPy</w:t>
            </w: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, Seaborn, Matplotlib, </w:t>
            </w:r>
            <w:proofErr w:type="spellStart"/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MediaPipe</w:t>
            </w:r>
            <w:proofErr w:type="spellEnd"/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, OpenCV, Sci</w:t>
            </w:r>
            <w:r w:rsidR="00851DCF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k</w:t>
            </w: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it-Learn, TensorFlow,</w:t>
            </w:r>
            <w:r w:rsidR="005272C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Big Query</w:t>
            </w:r>
          </w:p>
        </w:tc>
      </w:tr>
      <w:tr w:rsidR="0029587A" w:rsidRPr="0023340A" w14:paraId="1A87FF84" w14:textId="77777777" w:rsidTr="00ED186A">
        <w:trPr>
          <w:gridAfter w:val="1"/>
          <w:wAfter w:w="20" w:type="dxa"/>
          <w:trHeight w:val="246"/>
        </w:trPr>
        <w:tc>
          <w:tcPr>
            <w:tcW w:w="4476" w:type="dxa"/>
            <w:gridSpan w:val="4"/>
            <w:shd w:val="clear" w:color="auto" w:fill="FFFFFF" w:themeFill="background1"/>
          </w:tcPr>
          <w:p w14:paraId="357069F4" w14:textId="3BD9D685" w:rsidR="0029587A" w:rsidRPr="0023340A" w:rsidRDefault="0029587A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Frontend</w:t>
            </w:r>
          </w:p>
        </w:tc>
        <w:tc>
          <w:tcPr>
            <w:tcW w:w="6853" w:type="dxa"/>
            <w:gridSpan w:val="6"/>
            <w:shd w:val="clear" w:color="auto" w:fill="FFFFFF" w:themeFill="background1"/>
          </w:tcPr>
          <w:p w14:paraId="349D8870" w14:textId="68FEDE05" w:rsidR="0029587A" w:rsidRPr="0023340A" w:rsidRDefault="0029587A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HTML, CSS, Bootstrap</w:t>
            </w:r>
          </w:p>
        </w:tc>
      </w:tr>
      <w:tr w:rsidR="0029587A" w:rsidRPr="0023340A" w14:paraId="6F692844" w14:textId="77777777" w:rsidTr="00ED186A">
        <w:trPr>
          <w:gridAfter w:val="1"/>
          <w:wAfter w:w="20" w:type="dxa"/>
          <w:trHeight w:val="246"/>
        </w:trPr>
        <w:tc>
          <w:tcPr>
            <w:tcW w:w="4476" w:type="dxa"/>
            <w:gridSpan w:val="4"/>
            <w:shd w:val="clear" w:color="auto" w:fill="FFFFFF" w:themeFill="background1"/>
          </w:tcPr>
          <w:p w14:paraId="17964629" w14:textId="358FD577" w:rsidR="0029587A" w:rsidRPr="0023340A" w:rsidRDefault="0029587A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Backend</w:t>
            </w:r>
          </w:p>
        </w:tc>
        <w:tc>
          <w:tcPr>
            <w:tcW w:w="6853" w:type="dxa"/>
            <w:gridSpan w:val="6"/>
            <w:shd w:val="clear" w:color="auto" w:fill="FFFFFF" w:themeFill="background1"/>
          </w:tcPr>
          <w:p w14:paraId="7B0E51E8" w14:textId="26C4E2BB" w:rsidR="0029587A" w:rsidRPr="0023340A" w:rsidRDefault="0029587A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Flask, Django, PHP</w:t>
            </w:r>
            <w:r w:rsidR="001D29A0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, Apache Beam</w:t>
            </w: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</w:p>
        </w:tc>
      </w:tr>
      <w:tr w:rsidR="00D7589C" w:rsidRPr="0023340A" w14:paraId="790C384C" w14:textId="77777777" w:rsidTr="00ED186A">
        <w:trPr>
          <w:gridAfter w:val="1"/>
          <w:wAfter w:w="20" w:type="dxa"/>
          <w:trHeight w:val="246"/>
        </w:trPr>
        <w:tc>
          <w:tcPr>
            <w:tcW w:w="4476" w:type="dxa"/>
            <w:gridSpan w:val="4"/>
            <w:shd w:val="clear" w:color="auto" w:fill="FFFFFF" w:themeFill="background1"/>
          </w:tcPr>
          <w:p w14:paraId="58A34C39" w14:textId="56277AA7" w:rsidR="00D7589C" w:rsidRPr="0023340A" w:rsidRDefault="006B6915" w:rsidP="00D7589C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CI/CD &amp;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IaC</w:t>
            </w:r>
            <w:proofErr w:type="spellEnd"/>
          </w:p>
        </w:tc>
        <w:tc>
          <w:tcPr>
            <w:tcW w:w="6853" w:type="dxa"/>
            <w:gridSpan w:val="6"/>
            <w:shd w:val="clear" w:color="auto" w:fill="FFFFFF" w:themeFill="background1"/>
          </w:tcPr>
          <w:p w14:paraId="0BAFF9BB" w14:textId="30CFAEA2" w:rsidR="00D7589C" w:rsidRPr="0023340A" w:rsidRDefault="006B6915" w:rsidP="00D7589C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Terraform, Jenkins, GitLab, </w:t>
            </w:r>
            <w:r w:rsidR="001A49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Automation script for </w:t>
            </w:r>
            <w:proofErr w:type="spellStart"/>
            <w:r w:rsidR="001A49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redeloyment</w:t>
            </w:r>
            <w:proofErr w:type="spellEnd"/>
          </w:p>
        </w:tc>
      </w:tr>
      <w:tr w:rsidR="0029587A" w:rsidRPr="0023340A" w14:paraId="6621B9CA" w14:textId="77777777" w:rsidTr="00ED186A">
        <w:trPr>
          <w:gridAfter w:val="1"/>
          <w:wAfter w:w="20" w:type="dxa"/>
          <w:trHeight w:val="246"/>
        </w:trPr>
        <w:tc>
          <w:tcPr>
            <w:tcW w:w="4476" w:type="dxa"/>
            <w:gridSpan w:val="4"/>
            <w:shd w:val="clear" w:color="auto" w:fill="FFFFFF" w:themeFill="background1"/>
          </w:tcPr>
          <w:p w14:paraId="04C0C3B4" w14:textId="5358F724" w:rsidR="00B37B8E" w:rsidRPr="0023340A" w:rsidRDefault="0029587A" w:rsidP="00562186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Competitive Programming/Problem Solving</w:t>
            </w:r>
          </w:p>
        </w:tc>
        <w:tc>
          <w:tcPr>
            <w:tcW w:w="6853" w:type="dxa"/>
            <w:gridSpan w:val="6"/>
            <w:shd w:val="clear" w:color="auto" w:fill="FFFFFF" w:themeFill="background1"/>
          </w:tcPr>
          <w:p w14:paraId="72208F2E" w14:textId="5DF1357B" w:rsidR="007270EC" w:rsidRPr="0023340A" w:rsidRDefault="0079241C" w:rsidP="00562186">
            <w:pPr>
              <w:ind w:right="-295"/>
              <w:rPr>
                <w:rFonts w:ascii="Times New Roman" w:hAnsi="Times New Roman" w:cs="Times New Roman"/>
                <w:sz w:val="10"/>
                <w:szCs w:val="8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5* on </w:t>
            </w:r>
            <w:hyperlink r:id="rId24" w:history="1">
              <w:proofErr w:type="spellStart"/>
              <w:r w:rsidRPr="00715509">
                <w:rPr>
                  <w:rStyle w:val="Hyperlink"/>
                  <w:rFonts w:ascii="Times New Roman" w:hAnsi="Times New Roman" w:cs="Times New Roman"/>
                  <w:b/>
                  <w:bCs/>
                  <w:i/>
                  <w:iCs/>
                  <w:color w:val="000000" w:themeColor="text1"/>
                  <w:sz w:val="16"/>
                  <w:szCs w:val="14"/>
                  <w:u w:val="none"/>
                  <w:lang w:val="en-IN"/>
                </w:rPr>
                <w:t>HackerRank</w:t>
              </w:r>
              <w:proofErr w:type="spellEnd"/>
            </w:hyperlink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and 3* on </w:t>
            </w:r>
            <w:hyperlink r:id="rId25" w:history="1">
              <w:proofErr w:type="spellStart"/>
              <w:r w:rsidRPr="00715509">
                <w:rPr>
                  <w:rStyle w:val="Hyperlink"/>
                  <w:rFonts w:ascii="Times New Roman" w:hAnsi="Times New Roman" w:cs="Times New Roman"/>
                  <w:b/>
                  <w:bCs/>
                  <w:i/>
                  <w:iCs/>
                  <w:color w:val="000000" w:themeColor="text1"/>
                  <w:sz w:val="16"/>
                  <w:szCs w:val="14"/>
                  <w:u w:val="none"/>
                  <w:lang w:val="en-IN"/>
                </w:rPr>
                <w:t>Code</w:t>
              </w:r>
              <w:r w:rsidR="00FC2329">
                <w:rPr>
                  <w:rStyle w:val="Hyperlink"/>
                  <w:rFonts w:ascii="Times New Roman" w:hAnsi="Times New Roman" w:cs="Times New Roman"/>
                  <w:b/>
                  <w:bCs/>
                  <w:i/>
                  <w:iCs/>
                  <w:color w:val="000000" w:themeColor="text1"/>
                  <w:sz w:val="16"/>
                  <w:szCs w:val="14"/>
                  <w:u w:val="none"/>
                  <w:lang w:val="en-IN"/>
                </w:rPr>
                <w:t>c</w:t>
              </w:r>
              <w:r w:rsidRPr="00715509">
                <w:rPr>
                  <w:rStyle w:val="Hyperlink"/>
                  <w:rFonts w:ascii="Times New Roman" w:hAnsi="Times New Roman" w:cs="Times New Roman"/>
                  <w:b/>
                  <w:bCs/>
                  <w:i/>
                  <w:iCs/>
                  <w:color w:val="000000" w:themeColor="text1"/>
                  <w:sz w:val="16"/>
                  <w:szCs w:val="14"/>
                  <w:u w:val="none"/>
                  <w:lang w:val="en-IN"/>
                </w:rPr>
                <w:t>hef</w:t>
              </w:r>
              <w:proofErr w:type="spellEnd"/>
            </w:hyperlink>
          </w:p>
        </w:tc>
      </w:tr>
      <w:tr w:rsidR="00562186" w:rsidRPr="0023340A" w14:paraId="1DC13E2F" w14:textId="77777777" w:rsidTr="00ED186A">
        <w:trPr>
          <w:gridAfter w:val="1"/>
          <w:wAfter w:w="20" w:type="dxa"/>
          <w:trHeight w:val="246"/>
        </w:trPr>
        <w:tc>
          <w:tcPr>
            <w:tcW w:w="4476" w:type="dxa"/>
            <w:gridSpan w:val="4"/>
            <w:shd w:val="clear" w:color="auto" w:fill="FFFFFF" w:themeFill="background1"/>
          </w:tcPr>
          <w:p w14:paraId="51864EC4" w14:textId="6A0AB43C" w:rsidR="00562186" w:rsidRPr="0023340A" w:rsidRDefault="001C061C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GCP &amp; useful tools</w:t>
            </w:r>
          </w:p>
        </w:tc>
        <w:tc>
          <w:tcPr>
            <w:tcW w:w="6853" w:type="dxa"/>
            <w:gridSpan w:val="6"/>
            <w:shd w:val="clear" w:color="auto" w:fill="FFFFFF" w:themeFill="background1"/>
          </w:tcPr>
          <w:p w14:paraId="50586E7E" w14:textId="1384EE58" w:rsidR="00562186" w:rsidRPr="0023340A" w:rsidRDefault="003F4028" w:rsidP="00562186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Compute, Billing, Storage services, </w:t>
            </w:r>
            <w:r w:rsidR="00562186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GIT,</w:t>
            </w:r>
            <w:r w:rsidR="005272C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proofErr w:type="spellStart"/>
            <w:r w:rsidR="005272CB" w:rsidRPr="005272C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DBeaver</w:t>
            </w:r>
            <w:proofErr w:type="spellEnd"/>
            <w:r w:rsidR="005272C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,</w:t>
            </w:r>
            <w:r w:rsidR="00562186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Azure, AWS, Linux, Maya2020, Docker,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container</w:t>
            </w:r>
            <w:r w:rsidR="00562186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 </w:t>
            </w:r>
          </w:p>
          <w:p w14:paraId="2888A8D2" w14:textId="2122D52A" w:rsidR="00562186" w:rsidRPr="0023340A" w:rsidRDefault="00562186" w:rsidP="00562186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</w:p>
        </w:tc>
      </w:tr>
      <w:tr w:rsidR="005856A5" w:rsidRPr="0023340A" w14:paraId="45E7C99B" w14:textId="77777777" w:rsidTr="00ED186A">
        <w:trPr>
          <w:gridAfter w:val="1"/>
          <w:wAfter w:w="20" w:type="dxa"/>
          <w:trHeight w:val="266"/>
        </w:trPr>
        <w:tc>
          <w:tcPr>
            <w:tcW w:w="11329" w:type="dxa"/>
            <w:gridSpan w:val="10"/>
            <w:shd w:val="clear" w:color="auto" w:fill="E7E6E6" w:themeFill="background2"/>
          </w:tcPr>
          <w:p w14:paraId="1A9AF64E" w14:textId="54B3460E" w:rsidR="005856A5" w:rsidRPr="0023340A" w:rsidRDefault="005856A5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8"/>
                <w:szCs w:val="16"/>
                <w:lang w:val="en-IN"/>
              </w:rPr>
              <w:t xml:space="preserve">POSITION OF RESPONSIBILITIES/EXTRA CURRICULAR ACTIVITIES </w:t>
            </w:r>
          </w:p>
        </w:tc>
      </w:tr>
      <w:tr w:rsidR="000C5F4B" w:rsidRPr="0023340A" w14:paraId="5D5F0104" w14:textId="77777777" w:rsidTr="00ED186A">
        <w:trPr>
          <w:gridAfter w:val="1"/>
          <w:wAfter w:w="20" w:type="dxa"/>
          <w:trHeight w:val="252"/>
        </w:trPr>
        <w:tc>
          <w:tcPr>
            <w:tcW w:w="11329" w:type="dxa"/>
            <w:gridSpan w:val="10"/>
            <w:shd w:val="clear" w:color="auto" w:fill="auto"/>
          </w:tcPr>
          <w:p w14:paraId="003A731E" w14:textId="65C0AA3C" w:rsidR="000C5F4B" w:rsidRPr="00585A4E" w:rsidRDefault="00016258" w:rsidP="00585A4E">
            <w:pPr>
              <w:pStyle w:val="ListParagraph"/>
              <w:numPr>
                <w:ilvl w:val="0"/>
                <w:numId w:val="17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585A4E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 xml:space="preserve">Rotaract Club of TIET | Marketing </w:t>
            </w:r>
            <w:r w:rsidR="00F377F3" w:rsidRPr="00585A4E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head (</w:t>
            </w:r>
            <w:r w:rsidRPr="00585A4E">
              <w:rPr>
                <w:rFonts w:ascii="Times New Roman" w:hAnsi="Times New Roman" w:cs="Times New Roman"/>
                <w:sz w:val="16"/>
                <w:szCs w:val="14"/>
              </w:rPr>
              <w:t>2020-2022)</w:t>
            </w:r>
            <w:r w:rsidR="004C2616" w:rsidRPr="00585A4E">
              <w:rPr>
                <w:rFonts w:ascii="Times New Roman" w:hAnsi="Times New Roman" w:cs="Times New Roman"/>
                <w:sz w:val="16"/>
                <w:szCs w:val="14"/>
              </w:rPr>
              <w:t>.</w:t>
            </w:r>
          </w:p>
        </w:tc>
      </w:tr>
      <w:tr w:rsidR="000C5F4B" w:rsidRPr="0023340A" w14:paraId="438D1288" w14:textId="77777777" w:rsidTr="00ED186A">
        <w:trPr>
          <w:gridAfter w:val="1"/>
          <w:wAfter w:w="20" w:type="dxa"/>
          <w:trHeight w:val="236"/>
        </w:trPr>
        <w:tc>
          <w:tcPr>
            <w:tcW w:w="11329" w:type="dxa"/>
            <w:gridSpan w:val="10"/>
            <w:shd w:val="clear" w:color="auto" w:fill="auto"/>
          </w:tcPr>
          <w:p w14:paraId="7BF00F6F" w14:textId="5172E42A" w:rsidR="000C5F4B" w:rsidRPr="00585A4E" w:rsidRDefault="00016258" w:rsidP="00585A4E">
            <w:pPr>
              <w:pStyle w:val="ListParagraph"/>
              <w:numPr>
                <w:ilvl w:val="0"/>
                <w:numId w:val="16"/>
              </w:numPr>
              <w:ind w:right="-295"/>
              <w:rPr>
                <w:rFonts w:ascii="Times New Roman" w:hAnsi="Times New Roman" w:cs="Times New Roman"/>
                <w:sz w:val="18"/>
                <w:szCs w:val="16"/>
                <w:lang w:val="en-IN"/>
              </w:rPr>
            </w:pPr>
            <w:r w:rsidRPr="00585A4E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Mathematics Teacher</w:t>
            </w:r>
            <w:r w:rsidRPr="00585A4E">
              <w:rPr>
                <w:rFonts w:ascii="Times New Roman" w:hAnsi="Times New Roman" w:cs="Times New Roman"/>
                <w:sz w:val="16"/>
                <w:szCs w:val="14"/>
              </w:rPr>
              <w:t xml:space="preserve"> of class 9th-12th @ Unique Academy 1.5+ years’ experience (March 2020 – Sept. 2021)</w:t>
            </w:r>
            <w:r w:rsidR="004C2616" w:rsidRPr="00585A4E">
              <w:rPr>
                <w:rFonts w:ascii="Times New Roman" w:hAnsi="Times New Roman" w:cs="Times New Roman"/>
                <w:sz w:val="16"/>
                <w:szCs w:val="14"/>
              </w:rPr>
              <w:t>.</w:t>
            </w:r>
          </w:p>
        </w:tc>
      </w:tr>
      <w:tr w:rsidR="000C5F4B" w:rsidRPr="0023340A" w14:paraId="06B6022E" w14:textId="77777777" w:rsidTr="00ED186A">
        <w:trPr>
          <w:gridAfter w:val="1"/>
          <w:wAfter w:w="20" w:type="dxa"/>
          <w:trHeight w:val="252"/>
        </w:trPr>
        <w:tc>
          <w:tcPr>
            <w:tcW w:w="11329" w:type="dxa"/>
            <w:gridSpan w:val="10"/>
            <w:shd w:val="clear" w:color="auto" w:fill="auto"/>
          </w:tcPr>
          <w:p w14:paraId="7630F45C" w14:textId="77777777" w:rsidR="007270EC" w:rsidRPr="00585A4E" w:rsidRDefault="00016258" w:rsidP="00585A4E">
            <w:pPr>
              <w:pStyle w:val="ListParagraph"/>
              <w:numPr>
                <w:ilvl w:val="0"/>
                <w:numId w:val="15"/>
              </w:numPr>
              <w:ind w:right="-295"/>
              <w:rPr>
                <w:rFonts w:ascii="Times New Roman" w:hAnsi="Times New Roman" w:cs="Times New Roman"/>
                <w:sz w:val="16"/>
                <w:szCs w:val="14"/>
              </w:rPr>
            </w:pPr>
            <w:r w:rsidRPr="00585A4E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Voluntarily organized art &amp; singing competitions</w:t>
            </w:r>
            <w:r w:rsidRPr="00585A4E">
              <w:rPr>
                <w:rFonts w:ascii="Times New Roman" w:hAnsi="Times New Roman" w:cs="Times New Roman"/>
                <w:sz w:val="16"/>
                <w:szCs w:val="14"/>
              </w:rPr>
              <w:t xml:space="preserve"> in the rural area and </w:t>
            </w:r>
            <w:r w:rsidRPr="00585A4E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motivated</w:t>
            </w:r>
            <w:r w:rsidRPr="00585A4E">
              <w:rPr>
                <w:rFonts w:ascii="Times New Roman" w:hAnsi="Times New Roman" w:cs="Times New Roman"/>
                <w:sz w:val="16"/>
                <w:szCs w:val="14"/>
              </w:rPr>
              <w:t xml:space="preserve"> </w:t>
            </w:r>
            <w:r w:rsidRPr="00585A4E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students</w:t>
            </w:r>
            <w:r w:rsidRPr="00585A4E">
              <w:rPr>
                <w:rFonts w:ascii="Times New Roman" w:hAnsi="Times New Roman" w:cs="Times New Roman"/>
                <w:sz w:val="16"/>
                <w:szCs w:val="14"/>
              </w:rPr>
              <w:t xml:space="preserve"> toward science and education.</w:t>
            </w:r>
          </w:p>
          <w:p w14:paraId="7170D85E" w14:textId="2327B54A" w:rsidR="000302FD" w:rsidRPr="00585A4E" w:rsidRDefault="000302FD" w:rsidP="00585A4E">
            <w:pPr>
              <w:pStyle w:val="ListParagraph"/>
              <w:numPr>
                <w:ilvl w:val="0"/>
                <w:numId w:val="15"/>
              </w:num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585A4E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Part-time video content creators to help the people. </w:t>
            </w:r>
            <w:r w:rsidR="00110BCF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Having</w:t>
            </w:r>
            <w:r w:rsidRPr="00585A4E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 w:rsidR="001A49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20</w:t>
            </w:r>
            <w:r w:rsidR="00716A6F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M</w:t>
            </w:r>
            <w:r w:rsidR="0091578C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+</w:t>
            </w:r>
            <w:r w:rsidRPr="00585A4E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views.</w:t>
            </w:r>
          </w:p>
          <w:p w14:paraId="13EBFA06" w14:textId="77777777" w:rsidR="00DA6DA6" w:rsidRPr="0023340A" w:rsidRDefault="00DA6DA6" w:rsidP="000302FD">
            <w:pPr>
              <w:ind w:right="-295"/>
              <w:rPr>
                <w:rFonts w:ascii="Times New Roman" w:hAnsi="Times New Roman" w:cs="Times New Roman"/>
                <w:sz w:val="12"/>
                <w:szCs w:val="10"/>
                <w:lang w:val="en-IN"/>
              </w:rPr>
            </w:pPr>
          </w:p>
          <w:p w14:paraId="66347D41" w14:textId="4461A7D8" w:rsidR="00DA6DA6" w:rsidRPr="0023340A" w:rsidRDefault="00DA6DA6" w:rsidP="000302FD">
            <w:pPr>
              <w:ind w:right="-295"/>
              <w:rPr>
                <w:rFonts w:ascii="Times New Roman" w:hAnsi="Times New Roman" w:cs="Times New Roman"/>
                <w:sz w:val="8"/>
                <w:szCs w:val="6"/>
                <w:lang w:val="en-IN"/>
              </w:rPr>
            </w:pPr>
          </w:p>
        </w:tc>
      </w:tr>
      <w:tr w:rsidR="005856A5" w:rsidRPr="0023340A" w14:paraId="2D0B5333" w14:textId="77777777" w:rsidTr="00ED186A">
        <w:trPr>
          <w:gridAfter w:val="4"/>
          <w:wAfter w:w="57" w:type="dxa"/>
          <w:trHeight w:val="263"/>
        </w:trPr>
        <w:tc>
          <w:tcPr>
            <w:tcW w:w="11292" w:type="dxa"/>
            <w:gridSpan w:val="7"/>
            <w:shd w:val="clear" w:color="auto" w:fill="E7E6E6" w:themeFill="background2"/>
          </w:tcPr>
          <w:p w14:paraId="2D1F83AD" w14:textId="0944BD90" w:rsidR="005856A5" w:rsidRPr="0023340A" w:rsidRDefault="005856A5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8"/>
                <w:szCs w:val="16"/>
                <w:lang w:val="en-IN"/>
              </w:rPr>
              <w:t>HONOR &amp; AWARDS</w:t>
            </w:r>
          </w:p>
        </w:tc>
      </w:tr>
      <w:tr w:rsidR="002A767C" w:rsidRPr="0023340A" w14:paraId="7EAA30BA" w14:textId="77777777" w:rsidTr="00ED186A">
        <w:trPr>
          <w:gridAfter w:val="4"/>
          <w:wAfter w:w="57" w:type="dxa"/>
          <w:trHeight w:val="236"/>
        </w:trPr>
        <w:tc>
          <w:tcPr>
            <w:tcW w:w="11292" w:type="dxa"/>
            <w:gridSpan w:val="7"/>
            <w:shd w:val="clear" w:color="auto" w:fill="auto"/>
          </w:tcPr>
          <w:p w14:paraId="5AC2CFC9" w14:textId="3FA812CC" w:rsidR="002A767C" w:rsidRPr="00F870DB" w:rsidRDefault="002A767C" w:rsidP="00F870DB">
            <w:pPr>
              <w:pStyle w:val="ListParagraph"/>
              <w:numPr>
                <w:ilvl w:val="0"/>
                <w:numId w:val="14"/>
              </w:num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Ranked 242</w:t>
            </w:r>
            <w:r w:rsidRPr="00F870D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among 25000+ coders </w:t>
            </w:r>
            <w:r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globally</w:t>
            </w:r>
            <w:r w:rsidRPr="00F870D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 w:rsidR="007C2828" w:rsidRPr="00F870D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in </w:t>
            </w:r>
            <w:proofErr w:type="spellStart"/>
            <w:r w:rsidRPr="00F870D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Codechef</w:t>
            </w:r>
            <w:proofErr w:type="spellEnd"/>
            <w:r w:rsidRPr="00F870D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august long challenge 2021</w:t>
            </w:r>
            <w:r w:rsidR="004C2616" w:rsidRPr="00F870D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.</w:t>
            </w:r>
          </w:p>
        </w:tc>
      </w:tr>
      <w:tr w:rsidR="002A767C" w:rsidRPr="0023340A" w14:paraId="5A83FDBC" w14:textId="77777777" w:rsidTr="00ED186A">
        <w:trPr>
          <w:gridAfter w:val="4"/>
          <w:wAfter w:w="57" w:type="dxa"/>
          <w:trHeight w:val="263"/>
        </w:trPr>
        <w:tc>
          <w:tcPr>
            <w:tcW w:w="11292" w:type="dxa"/>
            <w:gridSpan w:val="7"/>
            <w:shd w:val="clear" w:color="auto" w:fill="auto"/>
          </w:tcPr>
          <w:p w14:paraId="29812563" w14:textId="0F471366" w:rsidR="002A767C" w:rsidRPr="00F870DB" w:rsidRDefault="00E554DD" w:rsidP="00F870DB">
            <w:pPr>
              <w:pStyle w:val="ListParagraph"/>
              <w:numPr>
                <w:ilvl w:val="0"/>
                <w:numId w:val="13"/>
              </w:numPr>
              <w:ind w:right="-295"/>
              <w:rPr>
                <w:rFonts w:ascii="Times New Roman" w:hAnsi="Times New Roman" w:cs="Times New Roman"/>
                <w:sz w:val="18"/>
                <w:szCs w:val="16"/>
                <w:lang w:val="en-IN"/>
              </w:rPr>
            </w:pPr>
            <w:r w:rsidRPr="00F870DB">
              <w:rPr>
                <w:rFonts w:ascii="Times New Roman" w:hAnsi="Times New Roman" w:cs="Times New Roman"/>
                <w:b/>
                <w:bCs/>
                <w:sz w:val="18"/>
                <w:szCs w:val="16"/>
                <w:lang w:val="en-IN"/>
              </w:rPr>
              <w:t>1</w:t>
            </w:r>
            <w:r w:rsidRPr="00F870DB">
              <w:rPr>
                <w:rFonts w:ascii="Times New Roman" w:hAnsi="Times New Roman" w:cs="Times New Roman"/>
                <w:b/>
                <w:bCs/>
                <w:sz w:val="18"/>
                <w:szCs w:val="16"/>
                <w:vertAlign w:val="superscript"/>
                <w:lang w:val="en-IN"/>
              </w:rPr>
              <w:t>st</w:t>
            </w:r>
            <w:r w:rsidRPr="00F870DB">
              <w:rPr>
                <w:rFonts w:ascii="Times New Roman" w:hAnsi="Times New Roman" w:cs="Times New Roman"/>
                <w:b/>
                <w:bCs/>
                <w:sz w:val="18"/>
                <w:szCs w:val="16"/>
                <w:lang w:val="en-IN"/>
              </w:rPr>
              <w:t xml:space="preserve"> Marketing head</w:t>
            </w:r>
            <w:r w:rsidRPr="00F870DB">
              <w:rPr>
                <w:rFonts w:ascii="Times New Roman" w:hAnsi="Times New Roman" w:cs="Times New Roman"/>
                <w:sz w:val="18"/>
                <w:szCs w:val="16"/>
                <w:lang w:val="en-IN"/>
              </w:rPr>
              <w:t xml:space="preserve"> of Rotaract Club of TIET.</w:t>
            </w:r>
          </w:p>
        </w:tc>
      </w:tr>
      <w:tr w:rsidR="002A767C" w:rsidRPr="0023340A" w14:paraId="29C2E45B" w14:textId="77777777" w:rsidTr="00ED186A">
        <w:trPr>
          <w:gridAfter w:val="4"/>
          <w:wAfter w:w="57" w:type="dxa"/>
          <w:trHeight w:val="236"/>
        </w:trPr>
        <w:tc>
          <w:tcPr>
            <w:tcW w:w="11292" w:type="dxa"/>
            <w:gridSpan w:val="7"/>
            <w:shd w:val="clear" w:color="auto" w:fill="auto"/>
          </w:tcPr>
          <w:p w14:paraId="75BA2A5D" w14:textId="33CDB43A" w:rsidR="00ED186A" w:rsidRPr="00F870DB" w:rsidRDefault="002A767C" w:rsidP="00F870DB">
            <w:pPr>
              <w:pStyle w:val="ListParagraph"/>
              <w:numPr>
                <w:ilvl w:val="0"/>
                <w:numId w:val="12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</w:pPr>
            <w:r w:rsidRPr="00F870DB">
              <w:rPr>
                <w:rFonts w:ascii="Times New Roman" w:hAnsi="Times New Roman" w:cs="Times New Roman"/>
                <w:sz w:val="16"/>
                <w:szCs w:val="14"/>
              </w:rPr>
              <w:t xml:space="preserve">Got </w:t>
            </w:r>
            <w:r w:rsidR="004C2616"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1</w:t>
            </w:r>
            <w:r w:rsidR="00F377F3"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  <w:vertAlign w:val="superscript"/>
              </w:rPr>
              <w:t>st</w:t>
            </w:r>
            <w:r w:rsidR="00F377F3"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 xml:space="preserve"> position</w:t>
            </w:r>
            <w:r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 xml:space="preserve"> in District</w:t>
            </w:r>
            <w:r w:rsidRPr="00F870DB">
              <w:rPr>
                <w:rFonts w:ascii="Times New Roman" w:hAnsi="Times New Roman" w:cs="Times New Roman"/>
                <w:sz w:val="16"/>
                <w:szCs w:val="14"/>
              </w:rPr>
              <w:t xml:space="preserve"> in class 12th- </w:t>
            </w:r>
            <w:r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Awarded by District Magistrate</w:t>
            </w:r>
            <w:r w:rsidR="004C2616"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.</w:t>
            </w:r>
          </w:p>
          <w:p w14:paraId="1533D746" w14:textId="1F1F7364" w:rsidR="00422C79" w:rsidRPr="00F870DB" w:rsidRDefault="00422C79" w:rsidP="00F870DB">
            <w:pPr>
              <w:pStyle w:val="ListParagraph"/>
              <w:numPr>
                <w:ilvl w:val="0"/>
                <w:numId w:val="11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</w:pPr>
            <w:r w:rsidRPr="00F870DB">
              <w:rPr>
                <w:rFonts w:ascii="Times New Roman" w:hAnsi="Times New Roman" w:cs="Times New Roman"/>
                <w:sz w:val="16"/>
                <w:szCs w:val="14"/>
              </w:rPr>
              <w:t xml:space="preserve">Led most college projects and managed up to </w:t>
            </w:r>
            <w:r w:rsidR="009C244F"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7-member</w:t>
            </w:r>
            <w:r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 xml:space="preserve"> teams</w:t>
            </w:r>
          </w:p>
          <w:p w14:paraId="593AD472" w14:textId="77777777" w:rsidR="00DA6DA6" w:rsidRPr="0023340A" w:rsidRDefault="00DA6DA6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0"/>
                <w:szCs w:val="8"/>
              </w:rPr>
            </w:pPr>
          </w:p>
          <w:p w14:paraId="54C52254" w14:textId="18D2E285" w:rsidR="007270EC" w:rsidRPr="0023340A" w:rsidRDefault="007270EC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8"/>
                <w:szCs w:val="6"/>
                <w:lang w:val="en-IN"/>
              </w:rPr>
            </w:pPr>
          </w:p>
        </w:tc>
      </w:tr>
      <w:tr w:rsidR="005856A5" w:rsidRPr="0023340A" w14:paraId="1799871D" w14:textId="77777777" w:rsidTr="00ED186A">
        <w:trPr>
          <w:gridAfter w:val="4"/>
          <w:wAfter w:w="57" w:type="dxa"/>
          <w:trHeight w:val="286"/>
        </w:trPr>
        <w:tc>
          <w:tcPr>
            <w:tcW w:w="11292" w:type="dxa"/>
            <w:gridSpan w:val="7"/>
            <w:shd w:val="clear" w:color="auto" w:fill="E7E6E6" w:themeFill="background2"/>
          </w:tcPr>
          <w:p w14:paraId="6B96E9F0" w14:textId="639F7070" w:rsidR="005856A5" w:rsidRPr="0023340A" w:rsidRDefault="005856A5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8"/>
                <w:szCs w:val="16"/>
                <w:lang w:val="en-IN"/>
              </w:rPr>
              <w:t>CERTIFICATIONS</w:t>
            </w:r>
          </w:p>
        </w:tc>
      </w:tr>
      <w:tr w:rsidR="00772A41" w:rsidRPr="0023340A" w14:paraId="1E8D8D2B" w14:textId="77777777" w:rsidTr="00ED186A">
        <w:trPr>
          <w:gridAfter w:val="4"/>
          <w:wAfter w:w="57" w:type="dxa"/>
          <w:trHeight w:val="259"/>
        </w:trPr>
        <w:tc>
          <w:tcPr>
            <w:tcW w:w="4466" w:type="dxa"/>
            <w:gridSpan w:val="3"/>
            <w:shd w:val="clear" w:color="auto" w:fill="auto"/>
          </w:tcPr>
          <w:p w14:paraId="7AFE2642" w14:textId="77777777" w:rsidR="00772A41" w:rsidRPr="0023340A" w:rsidRDefault="00772A41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Getting started with AI on jetson nano</w:t>
            </w:r>
          </w:p>
        </w:tc>
        <w:tc>
          <w:tcPr>
            <w:tcW w:w="3060" w:type="dxa"/>
            <w:gridSpan w:val="3"/>
            <w:shd w:val="clear" w:color="auto" w:fill="auto"/>
          </w:tcPr>
          <w:p w14:paraId="030EBBB3" w14:textId="714442F0" w:rsidR="00772A41" w:rsidRPr="0023340A" w:rsidRDefault="00611F3A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Nvidia</w:t>
            </w:r>
          </w:p>
        </w:tc>
        <w:tc>
          <w:tcPr>
            <w:tcW w:w="3766" w:type="dxa"/>
            <w:shd w:val="clear" w:color="auto" w:fill="auto"/>
          </w:tcPr>
          <w:p w14:paraId="35F1F695" w14:textId="6A07293A" w:rsidR="00772A41" w:rsidRPr="0023340A" w:rsidRDefault="00611F3A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hyperlink r:id="rId26" w:history="1">
              <w:r w:rsidRPr="0023340A">
                <w:rPr>
                  <w:rStyle w:val="Hyperlink"/>
                  <w:rFonts w:ascii="Times New Roman" w:hAnsi="Times New Roman" w:cs="Times New Roman"/>
                  <w:sz w:val="16"/>
                  <w:szCs w:val="14"/>
                  <w:lang w:val="en-IN"/>
                </w:rPr>
                <w:t>link</w:t>
              </w:r>
            </w:hyperlink>
          </w:p>
        </w:tc>
      </w:tr>
      <w:tr w:rsidR="00772A41" w:rsidRPr="0023340A" w14:paraId="2CD7C311" w14:textId="77777777" w:rsidTr="00ED186A">
        <w:trPr>
          <w:gridAfter w:val="4"/>
          <w:wAfter w:w="57" w:type="dxa"/>
          <w:trHeight w:val="246"/>
        </w:trPr>
        <w:tc>
          <w:tcPr>
            <w:tcW w:w="4466" w:type="dxa"/>
            <w:gridSpan w:val="3"/>
            <w:shd w:val="clear" w:color="auto" w:fill="auto"/>
          </w:tcPr>
          <w:p w14:paraId="3B1BC82D" w14:textId="77777777" w:rsidR="00772A41" w:rsidRPr="0023340A" w:rsidRDefault="00772A41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Fundamental of Accelerated Computing with Cuda Python</w:t>
            </w:r>
          </w:p>
        </w:tc>
        <w:tc>
          <w:tcPr>
            <w:tcW w:w="3060" w:type="dxa"/>
            <w:gridSpan w:val="3"/>
            <w:shd w:val="clear" w:color="auto" w:fill="auto"/>
          </w:tcPr>
          <w:p w14:paraId="33DB3433" w14:textId="3DE021B9" w:rsidR="00772A41" w:rsidRPr="0023340A" w:rsidRDefault="00611F3A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Nvidia</w:t>
            </w:r>
          </w:p>
        </w:tc>
        <w:tc>
          <w:tcPr>
            <w:tcW w:w="3766" w:type="dxa"/>
            <w:shd w:val="clear" w:color="auto" w:fill="auto"/>
          </w:tcPr>
          <w:p w14:paraId="5940FA86" w14:textId="4A21A9EA" w:rsidR="00772A41" w:rsidRPr="0023340A" w:rsidRDefault="00611F3A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hyperlink r:id="rId27" w:history="1">
              <w:r w:rsidRPr="0023340A">
                <w:rPr>
                  <w:rStyle w:val="Hyperlink"/>
                  <w:rFonts w:ascii="Times New Roman" w:hAnsi="Times New Roman" w:cs="Times New Roman"/>
                  <w:sz w:val="16"/>
                  <w:szCs w:val="14"/>
                  <w:lang w:val="en-IN"/>
                </w:rPr>
                <w:t>link</w:t>
              </w:r>
            </w:hyperlink>
          </w:p>
        </w:tc>
      </w:tr>
      <w:tr w:rsidR="00772A41" w:rsidRPr="0023340A" w14:paraId="024DA6F7" w14:textId="77777777" w:rsidTr="00ED186A">
        <w:trPr>
          <w:gridAfter w:val="4"/>
          <w:wAfter w:w="57" w:type="dxa"/>
          <w:trHeight w:val="259"/>
        </w:trPr>
        <w:tc>
          <w:tcPr>
            <w:tcW w:w="4466" w:type="dxa"/>
            <w:gridSpan w:val="3"/>
            <w:shd w:val="clear" w:color="auto" w:fill="auto"/>
          </w:tcPr>
          <w:p w14:paraId="032D3AD7" w14:textId="4CEA7EE5" w:rsidR="00772A41" w:rsidRPr="0023340A" w:rsidRDefault="00AA7A0D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G</w:t>
            </w:r>
            <w:r w:rsidRPr="00AA7A0D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oogle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c</w:t>
            </w:r>
            <w:r w:rsidRPr="00AA7A0D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loud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 w:rsidRPr="00AA7A0D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digital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 w:rsidRPr="00AA7A0D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leader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 w:rsidRPr="00AA7A0D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certification</w:t>
            </w:r>
          </w:p>
        </w:tc>
        <w:tc>
          <w:tcPr>
            <w:tcW w:w="3060" w:type="dxa"/>
            <w:gridSpan w:val="3"/>
            <w:shd w:val="clear" w:color="auto" w:fill="auto"/>
          </w:tcPr>
          <w:p w14:paraId="79370299" w14:textId="2530AB1D" w:rsidR="00772A41" w:rsidRPr="0023340A" w:rsidRDefault="00AA7A0D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Udemy</w:t>
            </w:r>
          </w:p>
        </w:tc>
        <w:tc>
          <w:tcPr>
            <w:tcW w:w="3766" w:type="dxa"/>
            <w:shd w:val="clear" w:color="auto" w:fill="auto"/>
          </w:tcPr>
          <w:p w14:paraId="0ED7A7D1" w14:textId="0C522F24" w:rsidR="00772A41" w:rsidRPr="0023340A" w:rsidRDefault="00611F3A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hyperlink r:id="rId28" w:history="1">
              <w:r w:rsidRPr="008B365A">
                <w:rPr>
                  <w:rStyle w:val="Hyperlink"/>
                  <w:rFonts w:ascii="Times New Roman" w:hAnsi="Times New Roman" w:cs="Times New Roman"/>
                  <w:sz w:val="16"/>
                  <w:szCs w:val="14"/>
                  <w:lang w:val="en-IN"/>
                </w:rPr>
                <w:t>link</w:t>
              </w:r>
            </w:hyperlink>
          </w:p>
        </w:tc>
      </w:tr>
      <w:tr w:rsidR="00772A41" w:rsidRPr="0023340A" w14:paraId="5EF401D4" w14:textId="77777777" w:rsidTr="00ED186A">
        <w:trPr>
          <w:gridAfter w:val="4"/>
          <w:wAfter w:w="57" w:type="dxa"/>
          <w:trHeight w:val="259"/>
        </w:trPr>
        <w:tc>
          <w:tcPr>
            <w:tcW w:w="4466" w:type="dxa"/>
            <w:gridSpan w:val="3"/>
            <w:shd w:val="clear" w:color="auto" w:fill="auto"/>
          </w:tcPr>
          <w:p w14:paraId="5B5050A3" w14:textId="77777777" w:rsidR="00772A41" w:rsidRPr="0023340A" w:rsidRDefault="00772A41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Problem Solving (Intermediate) </w:t>
            </w:r>
          </w:p>
        </w:tc>
        <w:tc>
          <w:tcPr>
            <w:tcW w:w="3060" w:type="dxa"/>
            <w:gridSpan w:val="3"/>
            <w:shd w:val="clear" w:color="auto" w:fill="auto"/>
          </w:tcPr>
          <w:p w14:paraId="3332637E" w14:textId="17FB2BF8" w:rsidR="00772A41" w:rsidRPr="0023340A" w:rsidRDefault="00611F3A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proofErr w:type="spellStart"/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HackerRank</w:t>
            </w:r>
            <w:proofErr w:type="spellEnd"/>
          </w:p>
        </w:tc>
        <w:tc>
          <w:tcPr>
            <w:tcW w:w="3766" w:type="dxa"/>
            <w:shd w:val="clear" w:color="auto" w:fill="auto"/>
          </w:tcPr>
          <w:p w14:paraId="3CB3F613" w14:textId="3A02A13C" w:rsidR="00772A41" w:rsidRPr="0023340A" w:rsidRDefault="00611F3A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hyperlink r:id="rId29" w:history="1">
              <w:r w:rsidRPr="0023340A">
                <w:rPr>
                  <w:rStyle w:val="Hyperlink"/>
                  <w:rFonts w:ascii="Times New Roman" w:hAnsi="Times New Roman" w:cs="Times New Roman"/>
                  <w:sz w:val="16"/>
                  <w:szCs w:val="14"/>
                  <w:lang w:val="en-IN"/>
                </w:rPr>
                <w:t>link</w:t>
              </w:r>
            </w:hyperlink>
          </w:p>
        </w:tc>
      </w:tr>
      <w:tr w:rsidR="00772A41" w:rsidRPr="0023340A" w14:paraId="2C578401" w14:textId="77777777" w:rsidTr="00ED186A">
        <w:trPr>
          <w:gridAfter w:val="4"/>
          <w:wAfter w:w="57" w:type="dxa"/>
          <w:trHeight w:val="259"/>
        </w:trPr>
        <w:tc>
          <w:tcPr>
            <w:tcW w:w="4466" w:type="dxa"/>
            <w:gridSpan w:val="3"/>
            <w:shd w:val="clear" w:color="auto" w:fill="auto"/>
          </w:tcPr>
          <w:p w14:paraId="1D767C20" w14:textId="5C908F12" w:rsidR="00772A41" w:rsidRPr="0023340A" w:rsidRDefault="00C66AE8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C66AE8">
              <w:rPr>
                <w:rFonts w:ascii="Times New Roman" w:hAnsi="Times New Roman" w:cs="Times New Roman"/>
                <w:sz w:val="16"/>
                <w:szCs w:val="14"/>
              </w:rPr>
              <w:t>Google Cloud Certified Professional Data Engineer</w:t>
            </w:r>
          </w:p>
        </w:tc>
        <w:tc>
          <w:tcPr>
            <w:tcW w:w="3060" w:type="dxa"/>
            <w:gridSpan w:val="3"/>
            <w:shd w:val="clear" w:color="auto" w:fill="auto"/>
          </w:tcPr>
          <w:p w14:paraId="6584A04E" w14:textId="294A5BB8" w:rsidR="00772A41" w:rsidRPr="0023340A" w:rsidRDefault="00C66AE8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Google</w:t>
            </w:r>
          </w:p>
        </w:tc>
        <w:tc>
          <w:tcPr>
            <w:tcW w:w="3766" w:type="dxa"/>
            <w:shd w:val="clear" w:color="auto" w:fill="auto"/>
          </w:tcPr>
          <w:p w14:paraId="4935B46D" w14:textId="70341032" w:rsidR="00772A41" w:rsidRPr="0023340A" w:rsidRDefault="00611F3A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hyperlink r:id="rId30" w:history="1">
              <w:r w:rsidRPr="0023340A">
                <w:rPr>
                  <w:rStyle w:val="Hyperlink"/>
                  <w:rFonts w:ascii="Times New Roman" w:hAnsi="Times New Roman" w:cs="Times New Roman"/>
                  <w:sz w:val="16"/>
                  <w:szCs w:val="14"/>
                  <w:lang w:val="en-IN"/>
                </w:rPr>
                <w:t>link</w:t>
              </w:r>
            </w:hyperlink>
          </w:p>
        </w:tc>
      </w:tr>
      <w:tr w:rsidR="00A53245" w:rsidRPr="0023340A" w14:paraId="59797652" w14:textId="77777777" w:rsidTr="00ED186A">
        <w:trPr>
          <w:gridAfter w:val="4"/>
          <w:wAfter w:w="57" w:type="dxa"/>
          <w:trHeight w:val="259"/>
        </w:trPr>
        <w:tc>
          <w:tcPr>
            <w:tcW w:w="4466" w:type="dxa"/>
            <w:gridSpan w:val="3"/>
            <w:shd w:val="clear" w:color="auto" w:fill="auto"/>
          </w:tcPr>
          <w:p w14:paraId="23BDC672" w14:textId="4988D134" w:rsidR="00A53245" w:rsidRPr="0023340A" w:rsidRDefault="00A53245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Learn Ethical Hacking from Scratch by Zaid Sabih  </w:t>
            </w:r>
          </w:p>
        </w:tc>
        <w:tc>
          <w:tcPr>
            <w:tcW w:w="3060" w:type="dxa"/>
            <w:gridSpan w:val="3"/>
            <w:shd w:val="clear" w:color="auto" w:fill="auto"/>
          </w:tcPr>
          <w:p w14:paraId="4272CDE5" w14:textId="492ADD75" w:rsidR="00A53245" w:rsidRPr="0023340A" w:rsidRDefault="00A53245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Udemy </w:t>
            </w:r>
          </w:p>
        </w:tc>
        <w:tc>
          <w:tcPr>
            <w:tcW w:w="3766" w:type="dxa"/>
            <w:shd w:val="clear" w:color="auto" w:fill="auto"/>
          </w:tcPr>
          <w:p w14:paraId="495192CC" w14:textId="2F364C08" w:rsidR="00A53245" w:rsidRPr="0023340A" w:rsidRDefault="00A53245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hyperlink r:id="rId31" w:history="1">
              <w:r w:rsidRPr="0023340A">
                <w:rPr>
                  <w:rStyle w:val="Hyperlink"/>
                  <w:rFonts w:ascii="Times New Roman" w:hAnsi="Times New Roman" w:cs="Times New Roman"/>
                  <w:sz w:val="16"/>
                  <w:szCs w:val="14"/>
                  <w:lang w:val="en-IN"/>
                </w:rPr>
                <w:t>link</w:t>
              </w:r>
            </w:hyperlink>
          </w:p>
        </w:tc>
      </w:tr>
    </w:tbl>
    <w:p w14:paraId="383E5ECE" w14:textId="412FB766" w:rsidR="00937830" w:rsidRPr="00972655" w:rsidRDefault="00937830" w:rsidP="00AA0C0A">
      <w:pPr>
        <w:spacing w:after="0" w:line="240" w:lineRule="auto"/>
        <w:ind w:right="-295"/>
        <w:rPr>
          <w:rFonts w:ascii="Times New Roman" w:hAnsi="Times New Roman" w:cs="Times New Roman"/>
          <w:sz w:val="20"/>
          <w:szCs w:val="18"/>
          <w:lang w:val="en-IN"/>
        </w:rPr>
      </w:pPr>
    </w:p>
    <w:sectPr w:rsidR="00937830" w:rsidRPr="00972655" w:rsidSect="000539AF">
      <w:pgSz w:w="12240" w:h="15840"/>
      <w:pgMar w:top="568" w:right="758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35580"/>
    <w:multiLevelType w:val="hybridMultilevel"/>
    <w:tmpl w:val="9FF63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8584E"/>
    <w:multiLevelType w:val="hybridMultilevel"/>
    <w:tmpl w:val="E31AF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12E3F"/>
    <w:multiLevelType w:val="hybridMultilevel"/>
    <w:tmpl w:val="DB62F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31BCF"/>
    <w:multiLevelType w:val="hybridMultilevel"/>
    <w:tmpl w:val="1E563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A74F1"/>
    <w:multiLevelType w:val="hybridMultilevel"/>
    <w:tmpl w:val="12300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B754F"/>
    <w:multiLevelType w:val="hybridMultilevel"/>
    <w:tmpl w:val="6DCE0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335989"/>
    <w:multiLevelType w:val="hybridMultilevel"/>
    <w:tmpl w:val="70226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0490B"/>
    <w:multiLevelType w:val="hybridMultilevel"/>
    <w:tmpl w:val="C7489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3F0D58"/>
    <w:multiLevelType w:val="hybridMultilevel"/>
    <w:tmpl w:val="420EA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4190B"/>
    <w:multiLevelType w:val="hybridMultilevel"/>
    <w:tmpl w:val="EA8A3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6407B"/>
    <w:multiLevelType w:val="hybridMultilevel"/>
    <w:tmpl w:val="FBD4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C7D70"/>
    <w:multiLevelType w:val="hybridMultilevel"/>
    <w:tmpl w:val="FE36F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846B9A"/>
    <w:multiLevelType w:val="hybridMultilevel"/>
    <w:tmpl w:val="64E62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532AAA"/>
    <w:multiLevelType w:val="hybridMultilevel"/>
    <w:tmpl w:val="B0CC0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9B0C4A"/>
    <w:multiLevelType w:val="hybridMultilevel"/>
    <w:tmpl w:val="B9103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EF0D2F"/>
    <w:multiLevelType w:val="hybridMultilevel"/>
    <w:tmpl w:val="D238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460B47"/>
    <w:multiLevelType w:val="hybridMultilevel"/>
    <w:tmpl w:val="A694F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5E5544"/>
    <w:multiLevelType w:val="hybridMultilevel"/>
    <w:tmpl w:val="C58AE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991476">
    <w:abstractNumId w:val="6"/>
  </w:num>
  <w:num w:numId="2" w16cid:durableId="1331447786">
    <w:abstractNumId w:val="4"/>
  </w:num>
  <w:num w:numId="3" w16cid:durableId="1462263627">
    <w:abstractNumId w:val="17"/>
  </w:num>
  <w:num w:numId="4" w16cid:durableId="14767928">
    <w:abstractNumId w:val="10"/>
  </w:num>
  <w:num w:numId="5" w16cid:durableId="138807790">
    <w:abstractNumId w:val="3"/>
  </w:num>
  <w:num w:numId="6" w16cid:durableId="1963918956">
    <w:abstractNumId w:val="1"/>
  </w:num>
  <w:num w:numId="7" w16cid:durableId="1497720041">
    <w:abstractNumId w:val="0"/>
  </w:num>
  <w:num w:numId="8" w16cid:durableId="51777828">
    <w:abstractNumId w:val="14"/>
  </w:num>
  <w:num w:numId="9" w16cid:durableId="1711756771">
    <w:abstractNumId w:val="9"/>
  </w:num>
  <w:num w:numId="10" w16cid:durableId="43332072">
    <w:abstractNumId w:val="12"/>
  </w:num>
  <w:num w:numId="11" w16cid:durableId="1585720785">
    <w:abstractNumId w:val="15"/>
  </w:num>
  <w:num w:numId="12" w16cid:durableId="2138209183">
    <w:abstractNumId w:val="11"/>
  </w:num>
  <w:num w:numId="13" w16cid:durableId="1495144895">
    <w:abstractNumId w:val="16"/>
  </w:num>
  <w:num w:numId="14" w16cid:durableId="734548871">
    <w:abstractNumId w:val="7"/>
  </w:num>
  <w:num w:numId="15" w16cid:durableId="1680307343">
    <w:abstractNumId w:val="13"/>
  </w:num>
  <w:num w:numId="16" w16cid:durableId="1449470035">
    <w:abstractNumId w:val="5"/>
  </w:num>
  <w:num w:numId="17" w16cid:durableId="157233686">
    <w:abstractNumId w:val="8"/>
  </w:num>
  <w:num w:numId="18" w16cid:durableId="1812823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98"/>
    <w:rsid w:val="00010FA6"/>
    <w:rsid w:val="00016258"/>
    <w:rsid w:val="000302FD"/>
    <w:rsid w:val="0004664B"/>
    <w:rsid w:val="000520C5"/>
    <w:rsid w:val="000539AF"/>
    <w:rsid w:val="00085A9E"/>
    <w:rsid w:val="000928FB"/>
    <w:rsid w:val="000B07C0"/>
    <w:rsid w:val="000B0FC4"/>
    <w:rsid w:val="000C5F4B"/>
    <w:rsid w:val="000E5E26"/>
    <w:rsid w:val="000F42E5"/>
    <w:rsid w:val="00110BCF"/>
    <w:rsid w:val="0015458E"/>
    <w:rsid w:val="00182F17"/>
    <w:rsid w:val="00194FD4"/>
    <w:rsid w:val="001A490A"/>
    <w:rsid w:val="001B4C5F"/>
    <w:rsid w:val="001C061C"/>
    <w:rsid w:val="001D29A0"/>
    <w:rsid w:val="001F10F8"/>
    <w:rsid w:val="002160E3"/>
    <w:rsid w:val="0023340A"/>
    <w:rsid w:val="00261097"/>
    <w:rsid w:val="002734A1"/>
    <w:rsid w:val="0029587A"/>
    <w:rsid w:val="002A767C"/>
    <w:rsid w:val="002C4CED"/>
    <w:rsid w:val="002E5019"/>
    <w:rsid w:val="002F1184"/>
    <w:rsid w:val="002F1EFE"/>
    <w:rsid w:val="00307308"/>
    <w:rsid w:val="00326284"/>
    <w:rsid w:val="00330204"/>
    <w:rsid w:val="00333EC4"/>
    <w:rsid w:val="00360DCC"/>
    <w:rsid w:val="00362E36"/>
    <w:rsid w:val="00365321"/>
    <w:rsid w:val="003B2DD7"/>
    <w:rsid w:val="003C0CEF"/>
    <w:rsid w:val="003F4028"/>
    <w:rsid w:val="004066A9"/>
    <w:rsid w:val="00422C79"/>
    <w:rsid w:val="00434559"/>
    <w:rsid w:val="00444863"/>
    <w:rsid w:val="004565F2"/>
    <w:rsid w:val="004776BE"/>
    <w:rsid w:val="004A661E"/>
    <w:rsid w:val="004C2616"/>
    <w:rsid w:val="004E7368"/>
    <w:rsid w:val="0050167F"/>
    <w:rsid w:val="005030EF"/>
    <w:rsid w:val="00522624"/>
    <w:rsid w:val="005272CB"/>
    <w:rsid w:val="00530EA9"/>
    <w:rsid w:val="00562186"/>
    <w:rsid w:val="005728BD"/>
    <w:rsid w:val="00573819"/>
    <w:rsid w:val="005856A5"/>
    <w:rsid w:val="00585A4E"/>
    <w:rsid w:val="00606E3B"/>
    <w:rsid w:val="00611F3A"/>
    <w:rsid w:val="006B6915"/>
    <w:rsid w:val="006C29F8"/>
    <w:rsid w:val="006D1006"/>
    <w:rsid w:val="00710467"/>
    <w:rsid w:val="007116E8"/>
    <w:rsid w:val="00715055"/>
    <w:rsid w:val="00715509"/>
    <w:rsid w:val="00716A09"/>
    <w:rsid w:val="00716A6F"/>
    <w:rsid w:val="00726D1E"/>
    <w:rsid w:val="007270EC"/>
    <w:rsid w:val="00742730"/>
    <w:rsid w:val="0074481F"/>
    <w:rsid w:val="007476BE"/>
    <w:rsid w:val="007660E5"/>
    <w:rsid w:val="00772A41"/>
    <w:rsid w:val="00782396"/>
    <w:rsid w:val="0079241C"/>
    <w:rsid w:val="007B79B3"/>
    <w:rsid w:val="007C033B"/>
    <w:rsid w:val="007C2828"/>
    <w:rsid w:val="007D596B"/>
    <w:rsid w:val="00851DCF"/>
    <w:rsid w:val="008565E0"/>
    <w:rsid w:val="0086177B"/>
    <w:rsid w:val="00890F84"/>
    <w:rsid w:val="00896455"/>
    <w:rsid w:val="008B365A"/>
    <w:rsid w:val="008C1491"/>
    <w:rsid w:val="00911CE8"/>
    <w:rsid w:val="00912CD0"/>
    <w:rsid w:val="00915435"/>
    <w:rsid w:val="0091578C"/>
    <w:rsid w:val="00937830"/>
    <w:rsid w:val="0094065F"/>
    <w:rsid w:val="00972655"/>
    <w:rsid w:val="0098203B"/>
    <w:rsid w:val="009951E4"/>
    <w:rsid w:val="0099752C"/>
    <w:rsid w:val="009977BC"/>
    <w:rsid w:val="009A666B"/>
    <w:rsid w:val="009B19A1"/>
    <w:rsid w:val="009C244F"/>
    <w:rsid w:val="009E0AEC"/>
    <w:rsid w:val="00A3024D"/>
    <w:rsid w:val="00A53245"/>
    <w:rsid w:val="00A654FD"/>
    <w:rsid w:val="00A70114"/>
    <w:rsid w:val="00A82DCD"/>
    <w:rsid w:val="00A97FB3"/>
    <w:rsid w:val="00AA0C0A"/>
    <w:rsid w:val="00AA6893"/>
    <w:rsid w:val="00AA7A0D"/>
    <w:rsid w:val="00AD175F"/>
    <w:rsid w:val="00AE440D"/>
    <w:rsid w:val="00AF7612"/>
    <w:rsid w:val="00B146C6"/>
    <w:rsid w:val="00B26132"/>
    <w:rsid w:val="00B37B8E"/>
    <w:rsid w:val="00B93DFE"/>
    <w:rsid w:val="00BA30E8"/>
    <w:rsid w:val="00BA34BE"/>
    <w:rsid w:val="00BB0538"/>
    <w:rsid w:val="00BC1C3C"/>
    <w:rsid w:val="00BD7BE7"/>
    <w:rsid w:val="00BE339E"/>
    <w:rsid w:val="00C23791"/>
    <w:rsid w:val="00C24C86"/>
    <w:rsid w:val="00C25A42"/>
    <w:rsid w:val="00C472AC"/>
    <w:rsid w:val="00C47E34"/>
    <w:rsid w:val="00C66AE8"/>
    <w:rsid w:val="00C670D9"/>
    <w:rsid w:val="00C801F9"/>
    <w:rsid w:val="00C87440"/>
    <w:rsid w:val="00CA1CED"/>
    <w:rsid w:val="00CE1533"/>
    <w:rsid w:val="00CE4BB0"/>
    <w:rsid w:val="00D01063"/>
    <w:rsid w:val="00D1675B"/>
    <w:rsid w:val="00D70AE0"/>
    <w:rsid w:val="00D7589C"/>
    <w:rsid w:val="00D8012A"/>
    <w:rsid w:val="00D87A08"/>
    <w:rsid w:val="00DA6C44"/>
    <w:rsid w:val="00DA6DA6"/>
    <w:rsid w:val="00DC30AC"/>
    <w:rsid w:val="00DD56D3"/>
    <w:rsid w:val="00DE7A3B"/>
    <w:rsid w:val="00DF6850"/>
    <w:rsid w:val="00E009BA"/>
    <w:rsid w:val="00E2390B"/>
    <w:rsid w:val="00E27F90"/>
    <w:rsid w:val="00E331C1"/>
    <w:rsid w:val="00E554DD"/>
    <w:rsid w:val="00E83D98"/>
    <w:rsid w:val="00E85F40"/>
    <w:rsid w:val="00EA35ED"/>
    <w:rsid w:val="00ED186A"/>
    <w:rsid w:val="00EE7642"/>
    <w:rsid w:val="00F377F3"/>
    <w:rsid w:val="00F4467B"/>
    <w:rsid w:val="00F56CD5"/>
    <w:rsid w:val="00F870DB"/>
    <w:rsid w:val="00F92BF8"/>
    <w:rsid w:val="00F96384"/>
    <w:rsid w:val="00FA0F48"/>
    <w:rsid w:val="00FA170C"/>
    <w:rsid w:val="00FC2329"/>
    <w:rsid w:val="00FC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70E0E"/>
  <w15:chartTrackingRefBased/>
  <w15:docId w15:val="{4A84ABE2-FDB2-4CBB-8E7F-5CD8E23D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9AF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0F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F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4C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10F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625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435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052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191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649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324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517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468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84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464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192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www.codechef.com/users/shubham7821" TargetMode="External"/><Relationship Id="rId26" Type="http://schemas.openxmlformats.org/officeDocument/2006/relationships/hyperlink" Target="https://courses.nvidia.com/certificates/60de781bc6584e8db56c6e4fcdf778f6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iLkId3BgzTF91a6rEhs_3eIZxEfVE9OS/view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github.com/ShubhGurukul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www.codechef.com/users/shubham7821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eetcode.com/tiwarishubham_/" TargetMode="External"/><Relationship Id="rId20" Type="http://schemas.openxmlformats.org/officeDocument/2006/relationships/hyperlink" Target="https://shubhgurukul.github.io/hotelsunshine.github.io/" TargetMode="External"/><Relationship Id="rId29" Type="http://schemas.openxmlformats.org/officeDocument/2006/relationships/hyperlink" Target="https://www.hackerrank.com/certificates/55af60d4b3d7" TargetMode="Externa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3.png"/><Relationship Id="rId24" Type="http://schemas.openxmlformats.org/officeDocument/2006/relationships/hyperlink" Target="https://www.hackerrank.com/to_shubham79051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5.jpeg"/><Relationship Id="rId23" Type="http://schemas.openxmlformats.org/officeDocument/2006/relationships/hyperlink" Target="https://github.com/ShubhGurukul/Lekhan-Mitra-v-1.1.0" TargetMode="External"/><Relationship Id="rId28" Type="http://schemas.openxmlformats.org/officeDocument/2006/relationships/hyperlink" Target="https://ude.my/UC-14847d26-b14b-469d-8fa5-6c198436b1b2" TargetMode="External"/><Relationship Id="rId10" Type="http://schemas.openxmlformats.org/officeDocument/2006/relationships/hyperlink" Target="https://www.linkedin.com/in/shubhgurukul/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www.udemy.com/certificate/UC-0583c731-cda1-48c5-b7ec-525c90aadf1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tiwari_be19@thapar.edu" TargetMode="External"/><Relationship Id="rId14" Type="http://schemas.openxmlformats.org/officeDocument/2006/relationships/hyperlink" Target="https://www.hackerrank.com/to_shubham79051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courses.nvidia.com/certificates/b1cf2e3fa52c48efa3aae7b189105589/" TargetMode="External"/><Relationship Id="rId30" Type="http://schemas.openxmlformats.org/officeDocument/2006/relationships/hyperlink" Target="https://www.credly.com/badges/ad9ab46e-574b-4e44-8c79-f22682408b81" TargetMode="External"/><Relationship Id="rId8" Type="http://schemas.openxmlformats.org/officeDocument/2006/relationships/hyperlink" Target="mailto:to.shubhamoffici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Tiwari</dc:creator>
  <cp:keywords/>
  <dc:description/>
  <cp:lastModifiedBy>Shubham Tiwari</cp:lastModifiedBy>
  <cp:revision>95</cp:revision>
  <cp:lastPrinted>2025-02-10T16:03:00Z</cp:lastPrinted>
  <dcterms:created xsi:type="dcterms:W3CDTF">2022-08-02T16:43:00Z</dcterms:created>
  <dcterms:modified xsi:type="dcterms:W3CDTF">2025-03-11T05:10:00Z</dcterms:modified>
</cp:coreProperties>
</file>