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726AE" w14:textId="77777777" w:rsidR="000725B1" w:rsidRPr="00BC4877" w:rsidRDefault="000725B1" w:rsidP="000725B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24"/>
        </w:rPr>
      </w:pPr>
      <w:r w:rsidRPr="00BC4877">
        <w:rPr>
          <w:rFonts w:ascii="Times New Roman" w:eastAsia="Liberation Serif" w:hAnsi="Times New Roman" w:cs="Times New Roman"/>
          <w:b/>
          <w:sz w:val="52"/>
        </w:rPr>
        <w:t>TEST PLAN</w:t>
      </w:r>
    </w:p>
    <w:p w14:paraId="0A94997A" w14:textId="06820A4B" w:rsidR="000725B1" w:rsidRPr="00AF56BE" w:rsidRDefault="000725B1" w:rsidP="00AF56BE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52"/>
        </w:rPr>
      </w:pPr>
      <w:r w:rsidRPr="00BC4877">
        <w:rPr>
          <w:rFonts w:ascii="Times New Roman" w:eastAsia="Liberation Serif" w:hAnsi="Times New Roman" w:cs="Times New Roman"/>
          <w:b/>
          <w:sz w:val="52"/>
        </w:rPr>
        <w:t xml:space="preserve"> </w:t>
      </w:r>
      <w:r w:rsidR="00AF56BE">
        <w:rPr>
          <w:rFonts w:ascii="Times New Roman" w:eastAsia="Liberation Serif" w:hAnsi="Times New Roman" w:cs="Times New Roman"/>
          <w:b/>
          <w:sz w:val="52"/>
        </w:rPr>
        <w:t>(</w:t>
      </w:r>
      <w:r w:rsidR="00BC21F5">
        <w:rPr>
          <w:rFonts w:ascii="Times New Roman" w:eastAsia="Liberation Serif" w:hAnsi="Times New Roman" w:cs="Times New Roman"/>
          <w:b/>
          <w:sz w:val="44"/>
        </w:rPr>
        <w:t>PIZZA HUT</w:t>
      </w:r>
      <w:r w:rsidR="00AF56BE">
        <w:rPr>
          <w:rFonts w:ascii="Times New Roman" w:eastAsia="Liberation Serif" w:hAnsi="Times New Roman" w:cs="Times New Roman"/>
          <w:b/>
          <w:sz w:val="44"/>
        </w:rPr>
        <w:t>)</w:t>
      </w:r>
    </w:p>
    <w:p w14:paraId="01D0924C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39893132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1. TEST PLAN IDENTIFIER</w:t>
      </w:r>
    </w:p>
    <w:p w14:paraId="5F311EDC" w14:textId="432F5767" w:rsidR="000725B1" w:rsidRPr="00BC4877" w:rsidRDefault="000725B1" w:rsidP="000725B1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4"/>
        </w:rPr>
      </w:pPr>
      <w:r w:rsidRPr="00BC4877">
        <w:rPr>
          <w:rFonts w:ascii="Times New Roman" w:eastAsia="Liberation Serif" w:hAnsi="Times New Roman" w:cs="Times New Roman"/>
          <w:sz w:val="24"/>
        </w:rPr>
        <w:t xml:space="preserve"> </w:t>
      </w:r>
      <w:r w:rsidR="00BC21F5">
        <w:rPr>
          <w:rFonts w:ascii="Times New Roman" w:eastAsia="Liberation Serif" w:hAnsi="Times New Roman" w:cs="Times New Roman"/>
          <w:sz w:val="24"/>
        </w:rPr>
        <w:t>PIZZA HUT</w:t>
      </w:r>
      <w:r w:rsidRPr="00BC4877">
        <w:rPr>
          <w:rFonts w:ascii="Times New Roman" w:eastAsia="Liberation Serif" w:hAnsi="Times New Roman" w:cs="Times New Roman"/>
          <w:sz w:val="24"/>
        </w:rPr>
        <w:t xml:space="preserve"> </w:t>
      </w:r>
      <w:r w:rsidR="00BC21F5">
        <w:rPr>
          <w:rFonts w:ascii="Times New Roman" w:eastAsia="Liberation Serif" w:hAnsi="Times New Roman" w:cs="Times New Roman"/>
          <w:sz w:val="24"/>
        </w:rPr>
        <w:t>3</w:t>
      </w:r>
      <w:r w:rsidRPr="00BC4877">
        <w:rPr>
          <w:rFonts w:ascii="Times New Roman" w:eastAsia="Liberation Serif" w:hAnsi="Times New Roman" w:cs="Times New Roman"/>
          <w:sz w:val="24"/>
        </w:rPr>
        <w:t>.2.</w:t>
      </w:r>
      <w:r w:rsidR="00BC21F5">
        <w:rPr>
          <w:rFonts w:ascii="Times New Roman" w:eastAsia="Liberation Serif" w:hAnsi="Times New Roman" w:cs="Times New Roman"/>
          <w:sz w:val="24"/>
        </w:rPr>
        <w:t>2</w:t>
      </w:r>
      <w:r w:rsidRPr="00BC4877">
        <w:rPr>
          <w:rFonts w:ascii="Times New Roman" w:eastAsia="Liberation Serif" w:hAnsi="Times New Roman" w:cs="Times New Roman"/>
          <w:sz w:val="24"/>
        </w:rPr>
        <w:t xml:space="preserve"> MTP 1.0</w:t>
      </w:r>
    </w:p>
    <w:p w14:paraId="7A79CAA4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          </w:t>
      </w:r>
    </w:p>
    <w:p w14:paraId="2D5FE4EC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2. INSTRODUCTION</w:t>
      </w:r>
    </w:p>
    <w:p w14:paraId="52DE0893" w14:textId="77777777" w:rsidR="000725B1" w:rsidRPr="00BC4877" w:rsidRDefault="000725B1" w:rsidP="000725B1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It is </w:t>
      </w:r>
      <w:proofErr w:type="spellStart"/>
      <w:proofErr w:type="gramStart"/>
      <w:r w:rsidRPr="00BC4877">
        <w:rPr>
          <w:rFonts w:ascii="Times New Roman" w:eastAsia="Liberation Serif" w:hAnsi="Times New Roman" w:cs="Times New Roman"/>
          <w:sz w:val="28"/>
        </w:rPr>
        <w:t>a</w:t>
      </w:r>
      <w:proofErr w:type="spellEnd"/>
      <w:proofErr w:type="gramEnd"/>
      <w:r w:rsidRPr="00BC4877">
        <w:rPr>
          <w:rFonts w:ascii="Times New Roman" w:eastAsia="Liberation Serif" w:hAnsi="Times New Roman" w:cs="Times New Roman"/>
          <w:sz w:val="28"/>
        </w:rPr>
        <w:t xml:space="preserve"> official site of pizza hut for delivery and takeaway orders.</w:t>
      </w:r>
    </w:p>
    <w:p w14:paraId="2AFBDD40" w14:textId="77777777" w:rsidR="000725B1" w:rsidRPr="00BC4877" w:rsidRDefault="000725B1" w:rsidP="000725B1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sz w:val="28"/>
        </w:rPr>
        <w:t>Easily find nearby pizza hut store for delivery and takeaways</w:t>
      </w:r>
    </w:p>
    <w:p w14:paraId="1B639EAB" w14:textId="4C175F0D" w:rsidR="000725B1" w:rsidRPr="00BC4877" w:rsidRDefault="000725B1" w:rsidP="000725B1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sz w:val="28"/>
        </w:rPr>
        <w:t>You always get updated with new offers and discounts</w:t>
      </w:r>
    </w:p>
    <w:p w14:paraId="57CAC55C" w14:textId="77777777" w:rsidR="000725B1" w:rsidRPr="00BC4877" w:rsidRDefault="000725B1" w:rsidP="000725B1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sz w:val="28"/>
        </w:rPr>
        <w:t>You can Pay threw card or by cash</w:t>
      </w:r>
    </w:p>
    <w:p w14:paraId="19023FF4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 </w:t>
      </w:r>
    </w:p>
    <w:p w14:paraId="065C2BD7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3. </w:t>
      </w:r>
      <w:proofErr w:type="gramStart"/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REFRENCES:-</w:t>
      </w:r>
      <w:proofErr w:type="gramEnd"/>
    </w:p>
    <w:p w14:paraId="190A936D" w14:textId="04CB9F75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sz w:val="28"/>
        </w:rPr>
        <w:t>google c</w:t>
      </w:r>
      <w:r w:rsidR="001C7940" w:rsidRPr="00BC4877">
        <w:rPr>
          <w:rFonts w:ascii="Times New Roman" w:eastAsia="Liberation Serif" w:hAnsi="Times New Roman" w:cs="Times New Roman"/>
          <w:sz w:val="28"/>
        </w:rPr>
        <w:t>h</w:t>
      </w:r>
      <w:r w:rsidRPr="00BC4877">
        <w:rPr>
          <w:rFonts w:ascii="Times New Roman" w:eastAsia="Liberation Serif" w:hAnsi="Times New Roman" w:cs="Times New Roman"/>
          <w:sz w:val="28"/>
        </w:rPr>
        <w:t>rome, google play store</w:t>
      </w:r>
      <w:r w:rsidR="006B7084">
        <w:rPr>
          <w:rFonts w:ascii="Times New Roman" w:eastAsia="Liberation Serif" w:hAnsi="Times New Roman" w:cs="Times New Roman"/>
          <w:sz w:val="28"/>
        </w:rPr>
        <w:t xml:space="preserve"> Etc.</w:t>
      </w:r>
    </w:p>
    <w:p w14:paraId="45C6788A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  </w:t>
      </w:r>
    </w:p>
    <w:p w14:paraId="6A0B2BF5" w14:textId="0AEC4723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4. TEST </w:t>
      </w:r>
      <w:proofErr w:type="gramStart"/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ITEM :</w:t>
      </w:r>
      <w:proofErr w:type="gramEnd"/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-</w:t>
      </w:r>
    </w:p>
    <w:p w14:paraId="143EE594" w14:textId="77777777" w:rsidR="002D0459" w:rsidRPr="00BC4877" w:rsidRDefault="002D0459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</w:p>
    <w:p w14:paraId="49A25070" w14:textId="5350EF2B" w:rsidR="000725B1" w:rsidRPr="00BC4877" w:rsidRDefault="001E2A70" w:rsidP="000725B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 xml:space="preserve">Sign </w:t>
      </w: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>up</w:t>
      </w:r>
      <w:r w:rsidR="000725B1" w:rsidRPr="00BC4877">
        <w:rPr>
          <w:rFonts w:ascii="Times New Roman" w:eastAsia="Liberation Serif" w:hAnsi="Times New Roman" w:cs="Times New Roman"/>
          <w:b/>
          <w:sz w:val="28"/>
        </w:rPr>
        <w:t>:-</w:t>
      </w:r>
      <w:proofErr w:type="gramEnd"/>
      <w:r w:rsidR="000725B1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In sign </w:t>
      </w:r>
      <w:r w:rsidR="00063EDC" w:rsidRPr="00BC4877">
        <w:rPr>
          <w:rFonts w:ascii="Times New Roman" w:eastAsia="Liberation Serif" w:hAnsi="Times New Roman" w:cs="Times New Roman"/>
          <w:sz w:val="28"/>
        </w:rPr>
        <w:t>up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 page the user have to sign</w:t>
      </w:r>
      <w:r w:rsidR="00063EDC" w:rsidRPr="00BC4877">
        <w:rPr>
          <w:rFonts w:ascii="Times New Roman" w:eastAsia="Liberation Serif" w:hAnsi="Times New Roman" w:cs="Times New Roman"/>
          <w:sz w:val="28"/>
        </w:rPr>
        <w:t xml:space="preserve"> up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 with valid data.</w:t>
      </w:r>
    </w:p>
    <w:p w14:paraId="72F4AAE2" w14:textId="1C9E48A8" w:rsidR="000725B1" w:rsidRPr="00BC4877" w:rsidRDefault="001E2A70" w:rsidP="000725B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 xml:space="preserve">Sign </w:t>
      </w: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>in</w:t>
      </w:r>
      <w:r w:rsidR="000725B1" w:rsidRPr="00BC4877">
        <w:rPr>
          <w:rFonts w:ascii="Times New Roman" w:eastAsia="Liberation Serif" w:hAnsi="Times New Roman" w:cs="Times New Roman"/>
          <w:b/>
          <w:sz w:val="28"/>
        </w:rPr>
        <w:t>:-</w:t>
      </w:r>
      <w:proofErr w:type="gramEnd"/>
      <w:r w:rsidR="000725B1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In the </w:t>
      </w:r>
      <w:r w:rsidR="00063EDC" w:rsidRPr="00BC4877">
        <w:rPr>
          <w:rFonts w:ascii="Times New Roman" w:eastAsia="Liberation Serif" w:hAnsi="Times New Roman" w:cs="Times New Roman"/>
          <w:sz w:val="28"/>
        </w:rPr>
        <w:t>sign in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 page the users have to </w:t>
      </w:r>
      <w:r w:rsidR="00063EDC" w:rsidRPr="00BC4877">
        <w:rPr>
          <w:rFonts w:ascii="Times New Roman" w:eastAsia="Liberation Serif" w:hAnsi="Times New Roman" w:cs="Times New Roman"/>
          <w:sz w:val="28"/>
        </w:rPr>
        <w:t>sign in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 using your valid </w:t>
      </w:r>
      <w:r w:rsidR="00063EDC" w:rsidRPr="00BC4877">
        <w:rPr>
          <w:rFonts w:ascii="Times New Roman" w:eastAsia="Liberation Serif" w:hAnsi="Times New Roman" w:cs="Times New Roman"/>
          <w:sz w:val="28"/>
        </w:rPr>
        <w:t>mobile number</w:t>
      </w:r>
      <w:r w:rsidR="000725B1" w:rsidRPr="00BC4877">
        <w:rPr>
          <w:rFonts w:ascii="Times New Roman" w:eastAsia="Liberation Serif" w:hAnsi="Times New Roman" w:cs="Times New Roman"/>
          <w:sz w:val="28"/>
        </w:rPr>
        <w:t xml:space="preserve">. multiple users can login into </w:t>
      </w:r>
      <w:proofErr w:type="gramStart"/>
      <w:r w:rsidR="000725B1" w:rsidRPr="00BC4877">
        <w:rPr>
          <w:rFonts w:ascii="Times New Roman" w:eastAsia="Liberation Serif" w:hAnsi="Times New Roman" w:cs="Times New Roman"/>
          <w:sz w:val="28"/>
        </w:rPr>
        <w:t>system</w:t>
      </w:r>
      <w:proofErr w:type="gramEnd"/>
      <w:r w:rsidR="000725B1" w:rsidRPr="00BC4877">
        <w:rPr>
          <w:rFonts w:ascii="Times New Roman" w:eastAsia="Liberation Serif" w:hAnsi="Times New Roman" w:cs="Times New Roman"/>
          <w:sz w:val="28"/>
        </w:rPr>
        <w:t>.</w:t>
      </w:r>
    </w:p>
    <w:p w14:paraId="498E6A7A" w14:textId="63F09E77" w:rsidR="001E2A70" w:rsidRPr="00BC4877" w:rsidRDefault="001E2A70" w:rsidP="000725B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</w:rPr>
      </w:pP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>Delivery</w:t>
      </w:r>
      <w:r w:rsidR="000725B1" w:rsidRPr="00BC4877">
        <w:rPr>
          <w:rFonts w:ascii="Times New Roman" w:eastAsia="Liberation Serif" w:hAnsi="Times New Roman" w:cs="Times New Roman"/>
          <w:b/>
          <w:sz w:val="28"/>
        </w:rPr>
        <w:t>:-</w:t>
      </w:r>
      <w:proofErr w:type="gramEnd"/>
      <w:r w:rsidR="00063EDC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017FE4" w:rsidRPr="00BC4877">
        <w:rPr>
          <w:rFonts w:ascii="Times New Roman" w:eastAsia="Liberation Serif" w:hAnsi="Times New Roman" w:cs="Times New Roman"/>
          <w:bCs/>
          <w:sz w:val="28"/>
        </w:rPr>
        <w:t>In delivery</w:t>
      </w:r>
      <w:r w:rsidR="00017FE4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017FE4" w:rsidRPr="00BC4877">
        <w:rPr>
          <w:rFonts w:ascii="Times New Roman" w:eastAsia="Liberation Serif" w:hAnsi="Times New Roman" w:cs="Times New Roman"/>
          <w:bCs/>
          <w:sz w:val="28"/>
        </w:rPr>
        <w:t>Current location seen for the delivery</w:t>
      </w:r>
    </w:p>
    <w:p w14:paraId="5C10A83F" w14:textId="0C4A1962" w:rsidR="001E2A70" w:rsidRPr="00BC4877" w:rsidRDefault="001E2A70" w:rsidP="000725B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</w:rPr>
      </w:pP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>Takeaway</w:t>
      </w:r>
      <w:r w:rsidR="00017FE4" w:rsidRPr="00BC4877">
        <w:rPr>
          <w:rFonts w:ascii="Times New Roman" w:eastAsia="Liberation Serif" w:hAnsi="Times New Roman" w:cs="Times New Roman"/>
          <w:b/>
          <w:sz w:val="28"/>
        </w:rPr>
        <w:t>:-</w:t>
      </w:r>
      <w:proofErr w:type="gramEnd"/>
      <w:r w:rsidR="00017FE4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017FE4" w:rsidRPr="00BC4877">
        <w:rPr>
          <w:rFonts w:ascii="Times New Roman" w:eastAsia="Liberation Serif" w:hAnsi="Times New Roman" w:cs="Times New Roman"/>
          <w:bCs/>
          <w:sz w:val="28"/>
        </w:rPr>
        <w:t>In Takeaway nearby outlets visible for the takeaways</w:t>
      </w:r>
    </w:p>
    <w:p w14:paraId="666C8FCE" w14:textId="513E1896" w:rsidR="001E2A70" w:rsidRPr="00BC4877" w:rsidRDefault="001E2A70" w:rsidP="000725B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</w:rPr>
      </w:pP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>Vegetarian</w:t>
      </w:r>
      <w:r w:rsidR="00017FE4" w:rsidRPr="00BC4877">
        <w:rPr>
          <w:rFonts w:ascii="Times New Roman" w:eastAsia="Liberation Serif" w:hAnsi="Times New Roman" w:cs="Times New Roman"/>
          <w:b/>
          <w:sz w:val="28"/>
        </w:rPr>
        <w:t>:-</w:t>
      </w:r>
      <w:proofErr w:type="gramEnd"/>
      <w:r w:rsidR="00017FE4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2D0459" w:rsidRPr="00BC4877">
        <w:rPr>
          <w:rFonts w:ascii="Times New Roman" w:eastAsia="Liberation Serif" w:hAnsi="Times New Roman" w:cs="Times New Roman"/>
          <w:bCs/>
          <w:sz w:val="28"/>
        </w:rPr>
        <w:t xml:space="preserve">In </w:t>
      </w:r>
      <w:proofErr w:type="gramStart"/>
      <w:r w:rsidR="002D0459" w:rsidRPr="00BC4877">
        <w:rPr>
          <w:rFonts w:ascii="Times New Roman" w:eastAsia="Liberation Serif" w:hAnsi="Times New Roman" w:cs="Times New Roman"/>
          <w:bCs/>
          <w:sz w:val="28"/>
        </w:rPr>
        <w:t>vegetarian</w:t>
      </w:r>
      <w:proofErr w:type="gramEnd"/>
      <w:r w:rsidR="002D0459" w:rsidRPr="00BC4877">
        <w:rPr>
          <w:rFonts w:ascii="Times New Roman" w:eastAsia="Liberation Serif" w:hAnsi="Times New Roman" w:cs="Times New Roman"/>
          <w:bCs/>
          <w:sz w:val="28"/>
        </w:rPr>
        <w:t xml:space="preserve"> all the veg options are visible</w:t>
      </w:r>
    </w:p>
    <w:p w14:paraId="2F4C83E8" w14:textId="139DD769" w:rsidR="000725B1" w:rsidRPr="00BC4877" w:rsidRDefault="001E2A70" w:rsidP="000725B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Cs/>
          <w:sz w:val="28"/>
        </w:rPr>
      </w:pP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>Pizza</w:t>
      </w:r>
      <w:r w:rsidR="00017FE4" w:rsidRPr="00BC4877">
        <w:rPr>
          <w:rFonts w:ascii="Times New Roman" w:eastAsia="Liberation Serif" w:hAnsi="Times New Roman" w:cs="Times New Roman"/>
          <w:b/>
          <w:sz w:val="28"/>
        </w:rPr>
        <w:t>:-</w:t>
      </w:r>
      <w:proofErr w:type="gramEnd"/>
      <w:r w:rsidR="000725B1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="002D0459" w:rsidRPr="00BC4877">
        <w:rPr>
          <w:rFonts w:ascii="Times New Roman" w:eastAsia="Liberation Serif" w:hAnsi="Times New Roman" w:cs="Times New Roman"/>
          <w:bCs/>
          <w:sz w:val="28"/>
        </w:rPr>
        <w:t>In pizza you can get each and every pizza with the options</w:t>
      </w:r>
    </w:p>
    <w:p w14:paraId="295D933D" w14:textId="77777777" w:rsidR="002D0459" w:rsidRPr="00BC4877" w:rsidRDefault="002D0459" w:rsidP="002D0459">
      <w:pPr>
        <w:suppressAutoHyphens/>
        <w:spacing w:after="0" w:line="240" w:lineRule="auto"/>
        <w:ind w:left="720"/>
        <w:rPr>
          <w:rFonts w:ascii="Times New Roman" w:eastAsia="Liberation Serif" w:hAnsi="Times New Roman" w:cs="Times New Roman"/>
          <w:bCs/>
          <w:sz w:val="28"/>
        </w:rPr>
      </w:pPr>
    </w:p>
    <w:p w14:paraId="256D330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</w:p>
    <w:p w14:paraId="694B3B8D" w14:textId="0027404C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>5</w:t>
      </w:r>
      <w:proofErr w:type="gramStart"/>
      <w:r w:rsidRPr="00BC4877">
        <w:rPr>
          <w:rFonts w:ascii="Times New Roman" w:eastAsia="Liberation Serif" w:hAnsi="Times New Roman" w:cs="Times New Roman"/>
          <w:b/>
          <w:sz w:val="28"/>
        </w:rPr>
        <w:t xml:space="preserve">. </w:t>
      </w:r>
      <w:r w:rsidR="00063EDC" w:rsidRPr="00BC4877">
        <w:rPr>
          <w:rFonts w:ascii="Times New Roman" w:eastAsia="Liberation Serif" w:hAnsi="Times New Roman" w:cs="Times New Roman"/>
          <w:b/>
          <w:sz w:val="28"/>
        </w:rPr>
        <w:t xml:space="preserve"> </w:t>
      </w: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FEATURES</w:t>
      </w:r>
      <w:proofErr w:type="gramEnd"/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 TO BE TESTED</w:t>
      </w:r>
    </w:p>
    <w:p w14:paraId="00A497AE" w14:textId="22F0AB91" w:rsidR="000725B1" w:rsidRPr="00BC4877" w:rsidRDefault="001E2A70" w:rsidP="000725B1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>Sign up</w:t>
      </w:r>
    </w:p>
    <w:p w14:paraId="05F29E77" w14:textId="14EB3ABF" w:rsidR="001E2A70" w:rsidRPr="00BC4877" w:rsidRDefault="001E2A70" w:rsidP="000725B1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 xml:space="preserve">Sign in </w:t>
      </w:r>
    </w:p>
    <w:p w14:paraId="1F395C9F" w14:textId="43EC9051" w:rsidR="001E2A70" w:rsidRPr="00BC4877" w:rsidRDefault="001E2A70" w:rsidP="000725B1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>Delivery</w:t>
      </w:r>
    </w:p>
    <w:p w14:paraId="6569489E" w14:textId="02E66F38" w:rsidR="001E2A70" w:rsidRPr="00BC4877" w:rsidRDefault="001E2A70" w:rsidP="000725B1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>Takeaway</w:t>
      </w:r>
    </w:p>
    <w:p w14:paraId="5D4579A7" w14:textId="10BC547A" w:rsidR="001E2A70" w:rsidRPr="00BC4877" w:rsidRDefault="001E2A70" w:rsidP="000725B1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>Vegetarian</w:t>
      </w:r>
    </w:p>
    <w:p w14:paraId="24017D2D" w14:textId="6D9D3E9D" w:rsidR="001E2A70" w:rsidRPr="00BC4877" w:rsidRDefault="001E2A70" w:rsidP="000725B1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</w:rPr>
        <w:t>Pizza</w:t>
      </w:r>
    </w:p>
    <w:p w14:paraId="447802AC" w14:textId="4B0B6137" w:rsidR="002D0459" w:rsidRPr="00BC4877" w:rsidRDefault="002D0459" w:rsidP="002D0459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</w:rPr>
      </w:pPr>
    </w:p>
    <w:p w14:paraId="0E9D67EE" w14:textId="47A8CCFC" w:rsidR="002D0459" w:rsidRPr="00BC4877" w:rsidRDefault="002D0459" w:rsidP="002D0459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</w:rPr>
      </w:pPr>
    </w:p>
    <w:p w14:paraId="4755B067" w14:textId="2B982517" w:rsidR="000725B1" w:rsidRPr="00BC4877" w:rsidRDefault="00903A30" w:rsidP="00903A30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6.</w:t>
      </w:r>
      <w:r w:rsidR="00DB789B"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 </w:t>
      </w:r>
      <w:r w:rsidR="000725B1" w:rsidRPr="00BC4877">
        <w:rPr>
          <w:rFonts w:ascii="Times New Roman" w:eastAsia="Liberation Serif" w:hAnsi="Times New Roman" w:cs="Times New Roman"/>
          <w:b/>
          <w:sz w:val="28"/>
          <w:u w:val="single"/>
        </w:rPr>
        <w:t>FEATURES NOT TO BE TESTED</w:t>
      </w:r>
    </w:p>
    <w:p w14:paraId="4062FA03" w14:textId="77777777" w:rsidR="00063EDC" w:rsidRPr="00BC4877" w:rsidRDefault="00063EDC" w:rsidP="00063EDC">
      <w:pPr>
        <w:pStyle w:val="ListParagraph"/>
        <w:suppressAutoHyphens/>
        <w:spacing w:after="0" w:line="240" w:lineRule="auto"/>
        <w:ind w:left="0"/>
        <w:rPr>
          <w:rFonts w:ascii="Times New Roman" w:eastAsia="Liberation Serif" w:hAnsi="Times New Roman" w:cs="Times New Roman"/>
          <w:b/>
          <w:sz w:val="28"/>
          <w:u w:val="single"/>
        </w:rPr>
      </w:pPr>
    </w:p>
    <w:p w14:paraId="262C7CAA" w14:textId="301E148D" w:rsidR="001E2A70" w:rsidRPr="00BC4877" w:rsidRDefault="00063EDC" w:rsidP="001E2A7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Deals</w:t>
      </w:r>
    </w:p>
    <w:p w14:paraId="0D074416" w14:textId="53B6987B" w:rsidR="00063EDC" w:rsidRPr="00BC4877" w:rsidRDefault="00063EDC" w:rsidP="001E2A7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lastRenderedPageBreak/>
        <w:t>ASAP</w:t>
      </w:r>
    </w:p>
    <w:p w14:paraId="6C6E683E" w14:textId="1E30CC23" w:rsidR="00063EDC" w:rsidRPr="00BC4877" w:rsidRDefault="00063EDC" w:rsidP="001E2A7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Basket</w:t>
      </w:r>
    </w:p>
    <w:p w14:paraId="79109366" w14:textId="336B43DB" w:rsidR="00063EDC" w:rsidRPr="00BC4877" w:rsidRDefault="00063EDC" w:rsidP="001E2A7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Sides</w:t>
      </w:r>
    </w:p>
    <w:p w14:paraId="404DABB0" w14:textId="7359E3B2" w:rsidR="00063EDC" w:rsidRPr="00BC4877" w:rsidRDefault="00063EDC" w:rsidP="001E2A7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Desserts</w:t>
      </w:r>
    </w:p>
    <w:p w14:paraId="2A8CAF0D" w14:textId="4EE2C95B" w:rsidR="00063EDC" w:rsidRPr="00BC4877" w:rsidRDefault="004F27A4" w:rsidP="001E2A7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D</w:t>
      </w:r>
      <w:r w:rsidR="00063EDC" w:rsidRPr="00BC4877">
        <w:rPr>
          <w:rFonts w:ascii="Times New Roman" w:eastAsia="Liberation Serif" w:hAnsi="Times New Roman" w:cs="Times New Roman"/>
          <w:b/>
          <w:sz w:val="28"/>
          <w:u w:val="single"/>
        </w:rPr>
        <w:t>rinks</w:t>
      </w:r>
    </w:p>
    <w:p w14:paraId="3D5D4938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3ECEAF1A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</w:p>
    <w:p w14:paraId="1A205668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7. TEST APPROACH</w:t>
      </w:r>
    </w:p>
    <w:p w14:paraId="3E0BEAB2" w14:textId="77777777" w:rsidR="002A2AB5" w:rsidRPr="00BC4877" w:rsidRDefault="002A2AB5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659FA514" w14:textId="17A55DCB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proofErr w:type="gramStart"/>
      <w:r w:rsidRPr="00BC4877">
        <w:rPr>
          <w:rFonts w:ascii="Times New Roman" w:eastAsia="Liberation Serif" w:hAnsi="Times New Roman" w:cs="Times New Roman"/>
          <w:sz w:val="28"/>
        </w:rPr>
        <w:t>a)Method</w:t>
      </w:r>
      <w:proofErr w:type="gramEnd"/>
      <w:r w:rsidRPr="00BC4877">
        <w:rPr>
          <w:rFonts w:ascii="Times New Roman" w:eastAsia="Liberation Serif" w:hAnsi="Times New Roman" w:cs="Times New Roman"/>
          <w:sz w:val="28"/>
        </w:rPr>
        <w:t xml:space="preserve"> of testing:-</w:t>
      </w:r>
    </w:p>
    <w:p w14:paraId="388CCD2D" w14:textId="6A37801C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ab/>
        <w:t>1.Black box testing</w:t>
      </w:r>
    </w:p>
    <w:p w14:paraId="6E3A9D04" w14:textId="77777777" w:rsidR="002A2AB5" w:rsidRPr="00BC4877" w:rsidRDefault="002A2AB5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0CA81A2E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proofErr w:type="gramStart"/>
      <w:r w:rsidRPr="00BC4877">
        <w:rPr>
          <w:rFonts w:ascii="Times New Roman" w:eastAsia="Liberation Serif" w:hAnsi="Times New Roman" w:cs="Times New Roman"/>
          <w:sz w:val="28"/>
        </w:rPr>
        <w:t>b)Level</w:t>
      </w:r>
      <w:proofErr w:type="gramEnd"/>
      <w:r w:rsidRPr="00BC4877">
        <w:rPr>
          <w:rFonts w:ascii="Times New Roman" w:eastAsia="Liberation Serif" w:hAnsi="Times New Roman" w:cs="Times New Roman"/>
          <w:sz w:val="28"/>
        </w:rPr>
        <w:t xml:space="preserve"> of testing:-</w:t>
      </w:r>
    </w:p>
    <w:p w14:paraId="28012098" w14:textId="59A6A36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ab/>
        <w:t>1.System testing</w:t>
      </w:r>
    </w:p>
    <w:p w14:paraId="68D7977C" w14:textId="77777777" w:rsidR="002A2AB5" w:rsidRPr="00BC4877" w:rsidRDefault="002A2AB5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4E4C1E71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c)Type of </w:t>
      </w:r>
      <w:proofErr w:type="gramStart"/>
      <w:r w:rsidRPr="00BC4877">
        <w:rPr>
          <w:rFonts w:ascii="Times New Roman" w:eastAsia="Liberation Serif" w:hAnsi="Times New Roman" w:cs="Times New Roman"/>
          <w:sz w:val="28"/>
        </w:rPr>
        <w:t>testing:-</w:t>
      </w:r>
      <w:proofErr w:type="gramEnd"/>
    </w:p>
    <w:p w14:paraId="5938A9DE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ab/>
        <w:t>1.Functional testing</w:t>
      </w:r>
    </w:p>
    <w:p w14:paraId="6DD99B2A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 </w:t>
      </w:r>
      <w:r w:rsidRPr="00BC4877">
        <w:rPr>
          <w:rFonts w:ascii="Times New Roman" w:eastAsia="Liberation Serif" w:hAnsi="Times New Roman" w:cs="Times New Roman"/>
          <w:sz w:val="28"/>
        </w:rPr>
        <w:tab/>
        <w:t>2.Compatibility testing</w:t>
      </w:r>
    </w:p>
    <w:p w14:paraId="50227B37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 </w:t>
      </w:r>
      <w:r w:rsidRPr="00BC4877">
        <w:rPr>
          <w:rFonts w:ascii="Times New Roman" w:eastAsia="Liberation Serif" w:hAnsi="Times New Roman" w:cs="Times New Roman"/>
          <w:sz w:val="28"/>
        </w:rPr>
        <w:tab/>
        <w:t>3.GUI testing</w:t>
      </w:r>
    </w:p>
    <w:p w14:paraId="55DDC89E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ab/>
        <w:t>4.Security testing</w:t>
      </w:r>
    </w:p>
    <w:p w14:paraId="386634DC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ab/>
        <w:t>5.Usability testing etc.</w:t>
      </w:r>
    </w:p>
    <w:p w14:paraId="44069F22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4D13B291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8. TEST DELEVERABLES</w:t>
      </w:r>
    </w:p>
    <w:p w14:paraId="07B64F01" w14:textId="77777777" w:rsidR="000725B1" w:rsidRPr="00BC4877" w:rsidRDefault="000725B1" w:rsidP="000725B1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Test Plan</w:t>
      </w:r>
    </w:p>
    <w:p w14:paraId="7801832C" w14:textId="77777777" w:rsidR="000725B1" w:rsidRPr="00BC4877" w:rsidRDefault="000725B1" w:rsidP="000725B1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Test Scenario</w:t>
      </w:r>
    </w:p>
    <w:p w14:paraId="6D121675" w14:textId="77777777" w:rsidR="000725B1" w:rsidRPr="00BC4877" w:rsidRDefault="000725B1" w:rsidP="000725B1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 Test Case</w:t>
      </w:r>
    </w:p>
    <w:p w14:paraId="69F480DC" w14:textId="77777777" w:rsidR="000725B1" w:rsidRPr="00BC4877" w:rsidRDefault="000725B1" w:rsidP="000725B1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 Defect Report</w:t>
      </w:r>
    </w:p>
    <w:p w14:paraId="6400699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7EDF8E62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9. TEST ENVIRONMENT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2"/>
        <w:gridCol w:w="4638"/>
      </w:tblGrid>
      <w:tr w:rsidR="000725B1" w:rsidRPr="00BC4877" w14:paraId="208A60AC" w14:textId="77777777" w:rsidTr="00DB789B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</w:tcPr>
          <w:p w14:paraId="61663F35" w14:textId="77777777" w:rsidR="000725B1" w:rsidRPr="00BC4877" w:rsidRDefault="000725B1" w:rsidP="00DB789B">
            <w:pPr>
              <w:suppressLineNumbers/>
              <w:suppressAutoHyphens/>
              <w:spacing w:after="0" w:line="240" w:lineRule="auto"/>
              <w:rPr>
                <w:rFonts w:ascii="Times New Roman" w:eastAsia="Liberation Serif" w:hAnsi="Times New Roman" w:cs="Times New Roman"/>
                <w:sz w:val="24"/>
                <w:highlight w:val="yellow"/>
                <w:shd w:val="clear" w:color="auto" w:fill="FFFF00"/>
              </w:rPr>
            </w:pP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  <w:highlight w:val="yellow"/>
                <w:shd w:val="clear" w:color="auto" w:fill="FFFF00"/>
              </w:rPr>
              <w:t>HARDWARE:-</w:t>
            </w:r>
            <w:proofErr w:type="gramEnd"/>
          </w:p>
          <w:p w14:paraId="2A93CCF7" w14:textId="77777777" w:rsidR="000725B1" w:rsidRPr="00BC4877" w:rsidRDefault="000725B1" w:rsidP="00DB789B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</w:tcPr>
          <w:p w14:paraId="032AEB1D" w14:textId="77777777" w:rsidR="000725B1" w:rsidRPr="00BC4877" w:rsidRDefault="000725B1" w:rsidP="00DB789B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highlight w:val="yellow"/>
              </w:rPr>
            </w:pPr>
          </w:p>
        </w:tc>
      </w:tr>
      <w:tr w:rsidR="000725B1" w:rsidRPr="00BC4877" w14:paraId="3043E720" w14:textId="77777777" w:rsidTr="000725B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7AB759C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RAM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7CBCB5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2GB</w:t>
            </w:r>
          </w:p>
        </w:tc>
      </w:tr>
      <w:tr w:rsidR="000725B1" w:rsidRPr="00BC4877" w14:paraId="6D243CE9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8068467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Processor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D122BB9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BC4877">
              <w:rPr>
                <w:rFonts w:ascii="Times New Roman" w:eastAsia="Calibri" w:hAnsi="Times New Roman" w:cs="Times New Roman"/>
              </w:rPr>
              <w:t>snapdrogon</w:t>
            </w:r>
            <w:proofErr w:type="spellEnd"/>
            <w:r w:rsidRPr="00BC4877">
              <w:rPr>
                <w:rFonts w:ascii="Times New Roman" w:eastAsia="Calibri" w:hAnsi="Times New Roman" w:cs="Times New Roman"/>
              </w:rPr>
              <w:t xml:space="preserve"> processor</w:t>
            </w:r>
          </w:p>
        </w:tc>
      </w:tr>
      <w:tr w:rsidR="000725B1" w:rsidRPr="00BC4877" w14:paraId="6D1BE31B" w14:textId="77777777" w:rsidTr="000725B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2419548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Operating system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908AE84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android v5 and above</w:t>
            </w:r>
          </w:p>
        </w:tc>
      </w:tr>
      <w:tr w:rsidR="000725B1" w:rsidRPr="00BC4877" w14:paraId="0AA6390F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1E464E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Server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11FF4FD4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725B1" w:rsidRPr="00BC4877" w14:paraId="733539C2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5E79B0A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Browsers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1339704" w14:textId="0488646B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Google C</w:t>
            </w:r>
            <w:r w:rsidR="002829E6">
              <w:rPr>
                <w:rFonts w:ascii="Times New Roman" w:eastAsia="Calibri" w:hAnsi="Times New Roman" w:cs="Times New Roman"/>
              </w:rPr>
              <w:t>h</w:t>
            </w:r>
            <w:r w:rsidRPr="00BC4877">
              <w:rPr>
                <w:rFonts w:ascii="Times New Roman" w:eastAsia="Calibri" w:hAnsi="Times New Roman" w:cs="Times New Roman"/>
              </w:rPr>
              <w:t>rome, Mozilla Firefox</w:t>
            </w:r>
          </w:p>
        </w:tc>
      </w:tr>
      <w:tr w:rsidR="000725B1" w:rsidRPr="00BC4877" w14:paraId="3F858382" w14:textId="77777777" w:rsidTr="00DB789B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5BF5C85A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SOFTWARE:-</w:t>
            </w:r>
            <w:proofErr w:type="gram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</w:tcPr>
          <w:p w14:paraId="7F140EB7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725B1" w:rsidRPr="00BC4877" w14:paraId="4CF2C708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012E3FA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Pdf reader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FC0A7D0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Adobe PDF Reader</w:t>
            </w:r>
          </w:p>
        </w:tc>
      </w:tr>
      <w:tr w:rsidR="002D0459" w:rsidRPr="00BC4877" w14:paraId="77C6FC50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69A23006" w14:textId="77777777" w:rsidR="002D0459" w:rsidRPr="00BC4877" w:rsidRDefault="002D0459">
            <w:pPr>
              <w:suppressLineNumbers/>
              <w:suppressAutoHyphens/>
              <w:spacing w:after="0" w:line="240" w:lineRule="auto"/>
              <w:rPr>
                <w:rFonts w:ascii="Times New Roman" w:eastAsia="Liberation Serif" w:hAnsi="Times New Roman" w:cs="Times New Roman"/>
                <w:sz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0E193305" w14:textId="77777777" w:rsidR="002D0459" w:rsidRPr="00BC4877" w:rsidRDefault="002D0459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18CA57BF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25950C0F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10. SCHEDULE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3565"/>
        <w:gridCol w:w="891"/>
        <w:gridCol w:w="3894"/>
      </w:tblGrid>
      <w:tr w:rsidR="000725B1" w:rsidRPr="00BC4877" w14:paraId="491BC9E6" w14:textId="77777777" w:rsidTr="00DB789B">
        <w:trPr>
          <w:trHeight w:val="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1FC74D6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lastRenderedPageBreak/>
              <w:t>SR.NO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D1B2A55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TASK/ACTIVES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633CAA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DAYS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BF174D5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DATE </w:t>
            </w: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RANGES</w:t>
            </w:r>
          </w:p>
        </w:tc>
      </w:tr>
      <w:tr w:rsidR="000725B1" w:rsidRPr="00BC4877" w14:paraId="108EBEF6" w14:textId="77777777" w:rsidTr="00C23095">
        <w:trPr>
          <w:trHeight w:val="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A1D511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1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1BC1B8B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Test plan writing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087994F1" w14:textId="10367739" w:rsidR="000725B1" w:rsidRPr="00BC4877" w:rsidRDefault="003D410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3B53952D" w14:textId="24D7130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725B1" w:rsidRPr="00BC4877" w14:paraId="56E1A61C" w14:textId="77777777" w:rsidTr="00C23095">
        <w:trPr>
          <w:trHeight w:val="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F408E27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2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A9A3D24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Test scenario writing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0A287927" w14:textId="14887EE1" w:rsidR="000725B1" w:rsidRPr="00BC4877" w:rsidRDefault="003D410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4DBC965F" w14:textId="70E7E453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725B1" w:rsidRPr="00BC4877" w14:paraId="2AFC5527" w14:textId="77777777" w:rsidTr="00C23095">
        <w:trPr>
          <w:trHeight w:val="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9AE53B8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3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1FCE81A1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Test case writing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504FB16A" w14:textId="537847EB" w:rsidR="000725B1" w:rsidRPr="00BC4877" w:rsidRDefault="003D410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1C5604A1" w14:textId="6CD1111C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725B1" w:rsidRPr="00BC4877" w14:paraId="54F3F848" w14:textId="77777777" w:rsidTr="00C23095">
        <w:trPr>
          <w:trHeight w:val="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D5B89A4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4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BBC3591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Test case execution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6E5FBF1C" w14:textId="486BD577" w:rsidR="000725B1" w:rsidRPr="00BC4877" w:rsidRDefault="003D410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6A33814B" w14:textId="1E551C5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725B1" w:rsidRPr="00BC4877" w14:paraId="7DC7B821" w14:textId="77777777" w:rsidTr="00C23095">
        <w:trPr>
          <w:trHeight w:val="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E88BA6C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5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E649A06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Defect reporting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0475BB64" w14:textId="6BE920ED" w:rsidR="000725B1" w:rsidRPr="00BC4877" w:rsidRDefault="003D410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33A28B53" w14:textId="0297DBB3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71EFC70A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</w:p>
    <w:p w14:paraId="16B3D0FB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 xml:space="preserve">11. ROLES AND RESPONSIBILITIES 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"/>
        <w:gridCol w:w="3150"/>
        <w:gridCol w:w="2067"/>
        <w:gridCol w:w="3192"/>
      </w:tblGrid>
      <w:tr w:rsidR="000725B1" w:rsidRPr="00BC4877" w14:paraId="559A2AF8" w14:textId="77777777" w:rsidTr="00BC4877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B64FAE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SR.NO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BF997CE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NAME OF THE PERSON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1417C4B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DESIGNATION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84A4DDE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TASK/ACTIVITIES</w:t>
            </w:r>
          </w:p>
        </w:tc>
      </w:tr>
      <w:tr w:rsidR="000725B1" w:rsidRPr="00BC4877" w14:paraId="7105961D" w14:textId="77777777" w:rsidTr="00BC4877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166F4689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1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5F1B276" w14:textId="52055939" w:rsidR="00BC4877" w:rsidRPr="00BC4877" w:rsidRDefault="00BC4877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SHUBHAM SATKAR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45837A6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TESTER</w:t>
            </w:r>
          </w:p>
        </w:tc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75BD2E4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Liberation Serif" w:hAnsi="Times New Roman" w:cs="Times New Roman"/>
                <w:sz w:val="24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Test plan writing</w:t>
            </w:r>
          </w:p>
          <w:p w14:paraId="08B64AC6" w14:textId="0C578602" w:rsidR="000725B1" w:rsidRPr="00BC4877" w:rsidRDefault="00750E53">
            <w:pPr>
              <w:suppressLineNumbers/>
              <w:suppressAutoHyphens/>
              <w:spacing w:after="0" w:line="240" w:lineRule="auto"/>
              <w:rPr>
                <w:rFonts w:ascii="Times New Roman" w:eastAsia="Liberation Serif" w:hAnsi="Times New Roman" w:cs="Times New Roman"/>
                <w:sz w:val="24"/>
              </w:rPr>
            </w:pPr>
            <w:r>
              <w:rPr>
                <w:rFonts w:ascii="Times New Roman" w:eastAsia="Liberation Serif" w:hAnsi="Times New Roman" w:cs="Times New Roman"/>
                <w:sz w:val="24"/>
              </w:rPr>
              <w:t>T</w:t>
            </w:r>
            <w:r w:rsidR="000725B1" w:rsidRPr="00BC4877">
              <w:rPr>
                <w:rFonts w:ascii="Times New Roman" w:eastAsia="Liberation Serif" w:hAnsi="Times New Roman" w:cs="Times New Roman"/>
                <w:sz w:val="24"/>
              </w:rPr>
              <w:t>est scenario</w:t>
            </w:r>
          </w:p>
          <w:p w14:paraId="545F4E84" w14:textId="25FAEC7C" w:rsidR="000725B1" w:rsidRPr="00BC4877" w:rsidRDefault="00750E53">
            <w:pPr>
              <w:suppressLineNumbers/>
              <w:suppressAutoHyphens/>
              <w:spacing w:after="0" w:line="240" w:lineRule="auto"/>
              <w:rPr>
                <w:rFonts w:ascii="Times New Roman" w:eastAsia="Liberation Serif" w:hAnsi="Times New Roman" w:cs="Times New Roman"/>
                <w:sz w:val="24"/>
              </w:rPr>
            </w:pPr>
            <w:r>
              <w:rPr>
                <w:rFonts w:ascii="Times New Roman" w:eastAsia="Liberation Serif" w:hAnsi="Times New Roman" w:cs="Times New Roman"/>
                <w:sz w:val="24"/>
              </w:rPr>
              <w:t>T</w:t>
            </w:r>
            <w:r w:rsidR="000725B1" w:rsidRPr="00BC4877">
              <w:rPr>
                <w:rFonts w:ascii="Times New Roman" w:eastAsia="Liberation Serif" w:hAnsi="Times New Roman" w:cs="Times New Roman"/>
                <w:sz w:val="24"/>
              </w:rPr>
              <w:t>est case writing</w:t>
            </w:r>
          </w:p>
          <w:p w14:paraId="67540DD2" w14:textId="45D3FC25" w:rsidR="000725B1" w:rsidRPr="00BC4877" w:rsidRDefault="00750E53">
            <w:pPr>
              <w:suppressLineNumbers/>
              <w:suppressAutoHyphens/>
              <w:spacing w:after="0" w:line="240" w:lineRule="auto"/>
              <w:rPr>
                <w:rFonts w:ascii="Times New Roman" w:eastAsia="Liberation Serif" w:hAnsi="Times New Roman" w:cs="Times New Roman"/>
                <w:sz w:val="24"/>
              </w:rPr>
            </w:pPr>
            <w:r>
              <w:rPr>
                <w:rFonts w:ascii="Times New Roman" w:eastAsia="Liberation Serif" w:hAnsi="Times New Roman" w:cs="Times New Roman"/>
                <w:sz w:val="24"/>
              </w:rPr>
              <w:t>T</w:t>
            </w:r>
            <w:r w:rsidR="000725B1" w:rsidRPr="00BC4877">
              <w:rPr>
                <w:rFonts w:ascii="Times New Roman" w:eastAsia="Liberation Serif" w:hAnsi="Times New Roman" w:cs="Times New Roman"/>
                <w:sz w:val="24"/>
              </w:rPr>
              <w:t>est case execution</w:t>
            </w:r>
          </w:p>
          <w:p w14:paraId="1EA31266" w14:textId="0615B3C0" w:rsidR="000725B1" w:rsidRPr="00BC4877" w:rsidRDefault="00750E53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Liberation Serif" w:hAnsi="Times New Roman" w:cs="Times New Roman"/>
                <w:sz w:val="24"/>
              </w:rPr>
              <w:t>D</w:t>
            </w:r>
            <w:r w:rsidR="000725B1" w:rsidRPr="00BC4877">
              <w:rPr>
                <w:rFonts w:ascii="Times New Roman" w:eastAsia="Liberation Serif" w:hAnsi="Times New Roman" w:cs="Times New Roman"/>
                <w:sz w:val="24"/>
              </w:rPr>
              <w:t>efect reporting</w:t>
            </w:r>
          </w:p>
        </w:tc>
      </w:tr>
    </w:tbl>
    <w:p w14:paraId="7E5CC62D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482B9F10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12. STAFFING AND TRANING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3104"/>
        <w:gridCol w:w="3092"/>
      </w:tblGrid>
      <w:tr w:rsidR="000725B1" w:rsidRPr="00BC4877" w14:paraId="08BDCA99" w14:textId="77777777" w:rsidTr="00BC4877">
        <w:trPr>
          <w:trHeight w:val="1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C82063F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TRAINING CONDUTED BY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3368C22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 xml:space="preserve">EMPLOYEE NAME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EAAC7BF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TRANING TOPIC</w:t>
            </w:r>
          </w:p>
        </w:tc>
      </w:tr>
      <w:tr w:rsidR="00BC4877" w:rsidRPr="00BC4877" w14:paraId="64E21A3A" w14:textId="77777777" w:rsidTr="00BC4877">
        <w:trPr>
          <w:trHeight w:val="1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4120BBF" w14:textId="77777777" w:rsidR="00BC4877" w:rsidRPr="00BC4877" w:rsidRDefault="00BC4877" w:rsidP="00BC4877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Gulnar shaikh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359991E" w14:textId="655DE866" w:rsidR="00BC4877" w:rsidRPr="00714A04" w:rsidRDefault="00BC4877" w:rsidP="00BC4877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SHUBHAM SATKAR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F54021E" w14:textId="0C918966" w:rsidR="00BC4877" w:rsidRPr="00BC4877" w:rsidRDefault="00BC4877" w:rsidP="00BC4877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Manual testing training</w:t>
            </w:r>
          </w:p>
        </w:tc>
      </w:tr>
    </w:tbl>
    <w:p w14:paraId="5115216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32AF295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13. SOFTWARE RISK ISSUES (product risk)</w:t>
      </w:r>
    </w:p>
    <w:p w14:paraId="04D19592" w14:textId="77777777" w:rsidR="000725B1" w:rsidRPr="00BC4877" w:rsidRDefault="000725B1" w:rsidP="000725B1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Lack of tools </w:t>
      </w:r>
    </w:p>
    <w:p w14:paraId="7763C6E5" w14:textId="77777777" w:rsidR="000725B1" w:rsidRPr="00BC4877" w:rsidRDefault="000725B1" w:rsidP="000725B1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Lack of Budget</w:t>
      </w:r>
    </w:p>
    <w:p w14:paraId="49D23C9F" w14:textId="77777777" w:rsidR="000725B1" w:rsidRPr="00BC4877" w:rsidRDefault="000725B1" w:rsidP="000725B1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Lack of Resources</w:t>
      </w:r>
    </w:p>
    <w:p w14:paraId="216C7C4D" w14:textId="77777777" w:rsidR="000725B1" w:rsidRPr="00BC4877" w:rsidRDefault="000725B1" w:rsidP="000725B1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Lack of training </w:t>
      </w:r>
    </w:p>
    <w:p w14:paraId="59E955F6" w14:textId="77777777" w:rsidR="000725B1" w:rsidRPr="00BC4877" w:rsidRDefault="000725B1" w:rsidP="000725B1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Safety and Security related </w:t>
      </w:r>
      <w:proofErr w:type="gramStart"/>
      <w:r w:rsidRPr="00BC4877">
        <w:rPr>
          <w:rFonts w:ascii="Times New Roman" w:eastAsia="Liberation Serif" w:hAnsi="Times New Roman" w:cs="Times New Roman"/>
          <w:sz w:val="28"/>
        </w:rPr>
        <w:t>issue</w:t>
      </w:r>
      <w:proofErr w:type="gramEnd"/>
    </w:p>
    <w:p w14:paraId="67939CDA" w14:textId="77777777" w:rsidR="000725B1" w:rsidRPr="00BC4877" w:rsidRDefault="000725B1" w:rsidP="000725B1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Data Base security related issue</w:t>
      </w:r>
    </w:p>
    <w:p w14:paraId="24F532E9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</w:p>
    <w:p w14:paraId="6DAED4B5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14. RISK AND CONTINGENES (project risk)</w:t>
      </w:r>
    </w:p>
    <w:p w14:paraId="67230934" w14:textId="77777777" w:rsidR="000725B1" w:rsidRPr="00BC4877" w:rsidRDefault="000725B1" w:rsidP="000725B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Delay in receiving build</w:t>
      </w:r>
    </w:p>
    <w:p w14:paraId="46250DFF" w14:textId="77777777" w:rsidR="000725B1" w:rsidRPr="00BC4877" w:rsidRDefault="000725B1" w:rsidP="000725B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network connection issue</w:t>
      </w:r>
    </w:p>
    <w:p w14:paraId="1696BE04" w14:textId="77777777" w:rsidR="000725B1" w:rsidRPr="00BC4877" w:rsidRDefault="000725B1" w:rsidP="000725B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installation issue</w:t>
      </w:r>
    </w:p>
    <w:p w14:paraId="300452C8" w14:textId="77777777" w:rsidR="000725B1" w:rsidRPr="00BC4877" w:rsidRDefault="000725B1" w:rsidP="000725B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Lack of resources</w:t>
      </w:r>
    </w:p>
    <w:p w14:paraId="30E88665" w14:textId="77777777" w:rsidR="000725B1" w:rsidRPr="00BC4877" w:rsidRDefault="000725B1" w:rsidP="000725B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Backup and restore </w:t>
      </w:r>
      <w:proofErr w:type="gramStart"/>
      <w:r w:rsidRPr="00BC4877">
        <w:rPr>
          <w:rFonts w:ascii="Times New Roman" w:eastAsia="Liberation Serif" w:hAnsi="Times New Roman" w:cs="Times New Roman"/>
          <w:sz w:val="28"/>
        </w:rPr>
        <w:t>problem</w:t>
      </w:r>
      <w:proofErr w:type="gramEnd"/>
    </w:p>
    <w:p w14:paraId="63788BF5" w14:textId="77777777" w:rsidR="000725B1" w:rsidRPr="00BC4877" w:rsidRDefault="000725B1" w:rsidP="000725B1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>Database connection issue</w:t>
      </w:r>
    </w:p>
    <w:p w14:paraId="229E29D8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</w:p>
    <w:p w14:paraId="28B81644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15. SUSPEND AND RESUME CRITERIA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0725B1" w:rsidRPr="00BC4877" w14:paraId="1EC31316" w14:textId="77777777" w:rsidTr="00DB789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93AFD87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SUSPEND CRITERIA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71D012E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RESUME CRITERIA</w:t>
            </w:r>
          </w:p>
        </w:tc>
      </w:tr>
      <w:tr w:rsidR="000725B1" w:rsidRPr="00BC4877" w14:paraId="31EA7A1D" w14:textId="77777777" w:rsidTr="000725B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CBFF082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1)Show stopper defect found</w:t>
            </w:r>
          </w:p>
          <w:p w14:paraId="2A7A89F0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 xml:space="preserve">    (Blocker defect)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A0A8671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 xml:space="preserve">1)Show stopper defect is resolved and  </w:t>
            </w:r>
          </w:p>
          <w:p w14:paraId="40D4771D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 xml:space="preserve">    retested</w:t>
            </w:r>
          </w:p>
        </w:tc>
      </w:tr>
      <w:tr w:rsidR="000725B1" w:rsidRPr="00BC4877" w14:paraId="4C01A0F2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B5B7791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2)System crashed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F069EA9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2)System issue resolved and in working condition</w:t>
            </w:r>
          </w:p>
        </w:tc>
      </w:tr>
      <w:tr w:rsidR="000725B1" w:rsidRPr="00BC4877" w14:paraId="133D50E2" w14:textId="77777777" w:rsidTr="000725B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5883ECD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3)Network crashed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6DE24FA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C4877">
              <w:rPr>
                <w:rFonts w:ascii="Times New Roman" w:eastAsia="Calibri" w:hAnsi="Times New Roman" w:cs="Times New Roman"/>
              </w:rPr>
              <w:t>3)Network related issue solved</w:t>
            </w:r>
          </w:p>
        </w:tc>
      </w:tr>
    </w:tbl>
    <w:p w14:paraId="32549B3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  <w:r w:rsidRPr="00BC4877">
        <w:rPr>
          <w:rFonts w:ascii="Times New Roman" w:eastAsia="Liberation Serif" w:hAnsi="Times New Roman" w:cs="Times New Roman"/>
          <w:sz w:val="28"/>
        </w:rPr>
        <w:t xml:space="preserve"> </w:t>
      </w:r>
    </w:p>
    <w:p w14:paraId="72D3276D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8"/>
          <w:u w:val="single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16. ITEM PASS/FAIL CRITERIA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0"/>
      </w:tblGrid>
      <w:tr w:rsidR="000725B1" w:rsidRPr="00BC4877" w14:paraId="74B56241" w14:textId="77777777" w:rsidTr="00DB789B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99C855F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lastRenderedPageBreak/>
              <w:t>EXIT CRITERIA:-(item pass/fail criteria)</w:t>
            </w:r>
          </w:p>
        </w:tc>
      </w:tr>
      <w:tr w:rsidR="000725B1" w:rsidRPr="00BC4877" w14:paraId="7902041F" w14:textId="77777777" w:rsidTr="000725B1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D874229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All the test </w:t>
            </w: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</w:rPr>
              <w:t>case</w:t>
            </w:r>
            <w:proofErr w:type="gramEnd"/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 should be </w:t>
            </w: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</w:rPr>
              <w:t>executed(</w:t>
            </w:r>
            <w:proofErr w:type="spellStart"/>
            <w:proofErr w:type="gramEnd"/>
            <w:r w:rsidRPr="00BC4877">
              <w:rPr>
                <w:rFonts w:ascii="Times New Roman" w:eastAsia="Liberation Serif" w:hAnsi="Times New Roman" w:cs="Times New Roman"/>
                <w:sz w:val="24"/>
              </w:rPr>
              <w:t>i.e</w:t>
            </w:r>
            <w:proofErr w:type="spellEnd"/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 100% test coverage)</w:t>
            </w:r>
          </w:p>
        </w:tc>
      </w:tr>
      <w:tr w:rsidR="000725B1" w:rsidRPr="00BC4877" w14:paraId="071963D0" w14:textId="77777777" w:rsidTr="000725B1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5D650262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90% test case should be pass and 10</w:t>
            </w: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</w:rPr>
              <w:t>%  test</w:t>
            </w:r>
            <w:proofErr w:type="gramEnd"/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 case </w:t>
            </w: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</w:rPr>
              <w:t>may be</w:t>
            </w:r>
            <w:proofErr w:type="gramEnd"/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 fail with low severity and </w:t>
            </w:r>
            <w:proofErr w:type="spellStart"/>
            <w:r w:rsidRPr="00BC4877">
              <w:rPr>
                <w:rFonts w:ascii="Times New Roman" w:eastAsia="Liberation Serif" w:hAnsi="Times New Roman" w:cs="Times New Roman"/>
                <w:sz w:val="24"/>
              </w:rPr>
              <w:t>lowpriority</w:t>
            </w:r>
            <w:proofErr w:type="spellEnd"/>
          </w:p>
        </w:tc>
      </w:tr>
      <w:tr w:rsidR="000725B1" w:rsidRPr="00BC4877" w14:paraId="2C969E5D" w14:textId="77777777" w:rsidTr="000725B1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7416DFDA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Required quality of product should be achieved </w:t>
            </w:r>
          </w:p>
        </w:tc>
      </w:tr>
      <w:tr w:rsidR="000725B1" w:rsidRPr="00BC4877" w14:paraId="0425243C" w14:textId="77777777" w:rsidTr="000725B1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29462C7B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All the test deliverables should be updated </w:t>
            </w:r>
          </w:p>
        </w:tc>
      </w:tr>
    </w:tbl>
    <w:p w14:paraId="1FEBB218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301C013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C4877">
        <w:rPr>
          <w:rFonts w:ascii="Times New Roman" w:eastAsia="Liberation Serif" w:hAnsi="Times New Roman" w:cs="Times New Roman"/>
          <w:b/>
          <w:sz w:val="28"/>
          <w:u w:val="single"/>
        </w:rPr>
        <w:t>17. APPOVAL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5"/>
        <w:gridCol w:w="2113"/>
        <w:gridCol w:w="1886"/>
        <w:gridCol w:w="1172"/>
        <w:gridCol w:w="1950"/>
        <w:gridCol w:w="1554"/>
      </w:tblGrid>
      <w:tr w:rsidR="000725B1" w:rsidRPr="00BC4877" w14:paraId="22351935" w14:textId="77777777" w:rsidTr="00DB789B"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D673AD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sr.no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C48920F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 xml:space="preserve">Name of the person 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47182862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designtion</w:t>
            </w:r>
            <w:proofErr w:type="spellEnd"/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/role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4D216C4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 xml:space="preserve">Date 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AC0048B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remark(</w:t>
            </w:r>
            <w:proofErr w:type="gramEnd"/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approved /unapproved)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037B09D6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  <w:shd w:val="clear" w:color="auto" w:fill="FFFF00"/>
              </w:rPr>
              <w:t>Signature</w:t>
            </w:r>
          </w:p>
        </w:tc>
      </w:tr>
      <w:tr w:rsidR="000725B1" w:rsidRPr="00BC4877" w14:paraId="3EB0649F" w14:textId="77777777" w:rsidTr="000725B1"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6A14BE26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38CFA4FA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 xml:space="preserve">Gulnar shaikh 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14:paraId="10F8D740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BC4877">
              <w:rPr>
                <w:rFonts w:ascii="Times New Roman" w:eastAsia="Liberation Serif" w:hAnsi="Times New Roman" w:cs="Times New Roman"/>
                <w:sz w:val="24"/>
              </w:rPr>
              <w:t>Test manager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35667037" w14:textId="380C6C99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35EBD023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4" w:type="dxa"/>
              <w:bottom w:w="0" w:type="dxa"/>
              <w:right w:w="54" w:type="dxa"/>
            </w:tcMar>
          </w:tcPr>
          <w:p w14:paraId="329CA69B" w14:textId="77777777" w:rsidR="000725B1" w:rsidRPr="00BC4877" w:rsidRDefault="000725B1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1010F936" w14:textId="77777777" w:rsidR="000725B1" w:rsidRPr="00BC4877" w:rsidRDefault="000725B1" w:rsidP="000725B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</w:rPr>
      </w:pPr>
    </w:p>
    <w:p w14:paraId="2F7EA0AE" w14:textId="77777777" w:rsidR="00421FC2" w:rsidRPr="00BC4877" w:rsidRDefault="00421FC2">
      <w:pPr>
        <w:rPr>
          <w:rFonts w:ascii="Times New Roman" w:hAnsi="Times New Roman" w:cs="Times New Roman"/>
        </w:rPr>
      </w:pPr>
    </w:p>
    <w:sectPr w:rsidR="00421FC2" w:rsidRPr="00BC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C0080"/>
    <w:multiLevelType w:val="hybridMultilevel"/>
    <w:tmpl w:val="5830C390"/>
    <w:lvl w:ilvl="0" w:tplc="7CF651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52D1"/>
    <w:multiLevelType w:val="multilevel"/>
    <w:tmpl w:val="DFA8ABB4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1903E02"/>
    <w:multiLevelType w:val="multilevel"/>
    <w:tmpl w:val="4C9EB8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56E589A"/>
    <w:multiLevelType w:val="multilevel"/>
    <w:tmpl w:val="A70C00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4561BA0"/>
    <w:multiLevelType w:val="multilevel"/>
    <w:tmpl w:val="0982FB80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BD13040"/>
    <w:multiLevelType w:val="multilevel"/>
    <w:tmpl w:val="8CE6F4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9633BAB"/>
    <w:multiLevelType w:val="multilevel"/>
    <w:tmpl w:val="80CCA7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1731089"/>
    <w:multiLevelType w:val="hybridMultilevel"/>
    <w:tmpl w:val="F74CB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31B69"/>
    <w:multiLevelType w:val="multilevel"/>
    <w:tmpl w:val="A770F84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19686212">
    <w:abstractNumId w:val="5"/>
  </w:num>
  <w:num w:numId="2" w16cid:durableId="761996871">
    <w:abstractNumId w:val="3"/>
  </w:num>
  <w:num w:numId="3" w16cid:durableId="1378746609">
    <w:abstractNumId w:val="4"/>
  </w:num>
  <w:num w:numId="4" w16cid:durableId="124696084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2380017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46139928">
    <w:abstractNumId w:val="6"/>
  </w:num>
  <w:num w:numId="7" w16cid:durableId="163518457">
    <w:abstractNumId w:val="2"/>
  </w:num>
  <w:num w:numId="8" w16cid:durableId="2000032936">
    <w:abstractNumId w:val="7"/>
  </w:num>
  <w:num w:numId="9" w16cid:durableId="6893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B1"/>
    <w:rsid w:val="00017FE4"/>
    <w:rsid w:val="00052285"/>
    <w:rsid w:val="00063EDC"/>
    <w:rsid w:val="000725B1"/>
    <w:rsid w:val="000C36D7"/>
    <w:rsid w:val="001952E3"/>
    <w:rsid w:val="001C7940"/>
    <w:rsid w:val="001E2A70"/>
    <w:rsid w:val="002829E6"/>
    <w:rsid w:val="002A2AB5"/>
    <w:rsid w:val="002D0459"/>
    <w:rsid w:val="00372F35"/>
    <w:rsid w:val="003D4102"/>
    <w:rsid w:val="00421FC2"/>
    <w:rsid w:val="004F27A4"/>
    <w:rsid w:val="00571E0A"/>
    <w:rsid w:val="006B7084"/>
    <w:rsid w:val="00714A04"/>
    <w:rsid w:val="00750E53"/>
    <w:rsid w:val="00903A30"/>
    <w:rsid w:val="00904B52"/>
    <w:rsid w:val="00943ED7"/>
    <w:rsid w:val="009D7A04"/>
    <w:rsid w:val="00A75D88"/>
    <w:rsid w:val="00AF31FC"/>
    <w:rsid w:val="00AF56BE"/>
    <w:rsid w:val="00BC21F5"/>
    <w:rsid w:val="00BC4877"/>
    <w:rsid w:val="00BD3CE4"/>
    <w:rsid w:val="00C23095"/>
    <w:rsid w:val="00CC5BF7"/>
    <w:rsid w:val="00DA4C1A"/>
    <w:rsid w:val="00DB789B"/>
    <w:rsid w:val="00E61883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F067"/>
  <w15:chartTrackingRefBased/>
  <w15:docId w15:val="{C446CBBB-5FEA-464D-98A1-218061B5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B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shubhamsatkar891@gmail.com</cp:lastModifiedBy>
  <cp:revision>29</cp:revision>
  <dcterms:created xsi:type="dcterms:W3CDTF">2022-03-25T13:18:00Z</dcterms:created>
  <dcterms:modified xsi:type="dcterms:W3CDTF">2024-12-06T06:16:00Z</dcterms:modified>
</cp:coreProperties>
</file>