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5711" w14:textId="77777777" w:rsidR="002910FE" w:rsidRPr="00BD3DA7" w:rsidRDefault="000921AD" w:rsidP="00BD3DA7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DA7">
        <w:rPr>
          <w:rFonts w:ascii="Times New Roman" w:hAnsi="Times New Roman" w:cs="Times New Roman"/>
          <w:sz w:val="28"/>
          <w:szCs w:val="24"/>
          <w:lang w:val="en-US"/>
        </w:rPr>
        <w:t>Experiment NO: 1</w:t>
      </w:r>
    </w:p>
    <w:p w14:paraId="28CAFC72" w14:textId="180686D6" w:rsidR="000921AD" w:rsidRPr="00BD3DA7" w:rsidRDefault="000921AD" w:rsidP="00BD3DA7">
      <w:pPr>
        <w:jc w:val="both"/>
        <w:rPr>
          <w:rFonts w:ascii="Times New Roman" w:hAnsi="Times New Roman" w:cs="Times New Roman"/>
          <w:sz w:val="28"/>
          <w:szCs w:val="24"/>
        </w:rPr>
      </w:pPr>
      <w:r w:rsidRPr="00BD3DA7">
        <w:rPr>
          <w:rFonts w:ascii="Times New Roman" w:hAnsi="Times New Roman" w:cs="Times New Roman"/>
          <w:b/>
          <w:sz w:val="28"/>
          <w:szCs w:val="24"/>
          <w:lang w:val="en-US"/>
        </w:rPr>
        <w:t>Title</w:t>
      </w:r>
      <w:r w:rsidRPr="00BD3DA7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86691B" w:rsidRPr="0086691B">
        <w:rPr>
          <w:rFonts w:ascii="Times New Roman" w:hAnsi="Times New Roman" w:cs="Times New Roman"/>
          <w:sz w:val="28"/>
          <w:szCs w:val="24"/>
        </w:rPr>
        <w:t xml:space="preserve">Creating a Weekly </w:t>
      </w:r>
      <w:proofErr w:type="gramStart"/>
      <w:r w:rsidR="0086691B" w:rsidRPr="0086691B">
        <w:rPr>
          <w:rFonts w:ascii="Times New Roman" w:hAnsi="Times New Roman" w:cs="Times New Roman"/>
          <w:sz w:val="28"/>
          <w:szCs w:val="24"/>
        </w:rPr>
        <w:t>Time Table</w:t>
      </w:r>
      <w:proofErr w:type="gramEnd"/>
      <w:r w:rsidR="0086691B" w:rsidRPr="0086691B">
        <w:rPr>
          <w:rFonts w:ascii="Times New Roman" w:hAnsi="Times New Roman" w:cs="Times New Roman"/>
          <w:sz w:val="28"/>
          <w:szCs w:val="24"/>
        </w:rPr>
        <w:t xml:space="preserve"> for BE Students Using HTML</w:t>
      </w:r>
      <w:r w:rsidR="0086691B">
        <w:rPr>
          <w:rFonts w:ascii="Times New Roman" w:hAnsi="Times New Roman" w:cs="Times New Roman"/>
          <w:sz w:val="28"/>
          <w:szCs w:val="24"/>
        </w:rPr>
        <w:t>.</w:t>
      </w:r>
    </w:p>
    <w:p w14:paraId="0E437004" w14:textId="77777777" w:rsidR="000921AD" w:rsidRPr="000921AD" w:rsidRDefault="000921AD" w:rsidP="00BD3DA7">
      <w:pPr>
        <w:jc w:val="both"/>
        <w:rPr>
          <w:rFonts w:ascii="Times New Roman" w:hAnsi="Times New Roman" w:cs="Times New Roman"/>
          <w:sz w:val="28"/>
          <w:szCs w:val="24"/>
        </w:rPr>
      </w:pPr>
      <w:r w:rsidRPr="00BD3D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Objective</w:t>
      </w:r>
    </w:p>
    <w:p w14:paraId="4C2D11AF" w14:textId="040C65E1" w:rsidR="000921AD" w:rsidRPr="000921AD" w:rsidRDefault="000921AD" w:rsidP="00BD3D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921A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To study and experiment with the </w:t>
      </w:r>
      <w:r w:rsidR="0086691B" w:rsidRPr="0086691B">
        <w:rPr>
          <w:rFonts w:ascii="Times New Roman" w:eastAsia="Times New Roman" w:hAnsi="Times New Roman" w:cs="Times New Roman"/>
          <w:sz w:val="28"/>
          <w:szCs w:val="24"/>
          <w:lang w:eastAsia="en-IN"/>
        </w:rPr>
        <w:t>understanding of HTML table tags, styling with inline attributes, and structuring web content effectively</w:t>
      </w:r>
      <w:r w:rsidR="0086691B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14:paraId="6B998608" w14:textId="2C7E54CA" w:rsidR="002C4357" w:rsidRDefault="002C4357" w:rsidP="002C4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2C435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Doctype and HTML </w:t>
      </w:r>
      <w:proofErr w:type="gramStart"/>
      <w:r w:rsidRPr="002C435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Structure</w:t>
      </w:r>
      <w:r w:rsidR="00D97CE8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:-</w:t>
      </w:r>
      <w:proofErr w:type="gramEnd"/>
    </w:p>
    <w:p w14:paraId="46FA18AB" w14:textId="02B5F9D4" w:rsidR="00D97CE8" w:rsidRPr="00D97CE8" w:rsidRDefault="00D97CE8" w:rsidP="00D97C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&lt;!DOCTYPE html&gt;: </w:t>
      </w: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This declares the document type and version of HTML (HTML5 in this case).</w:t>
      </w:r>
    </w:p>
    <w:p w14:paraId="59907ED9" w14:textId="3DF36E97" w:rsidR="000921AD" w:rsidRDefault="00D97CE8" w:rsidP="00D97CE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&lt;html lang="en"&gt;: </w:t>
      </w: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The opening &lt;html&gt; tag specifies that the document is in English (lang="en").</w:t>
      </w:r>
    </w:p>
    <w:p w14:paraId="54C35889" w14:textId="6B791F54" w:rsidR="00D97CE8" w:rsidRDefault="00D97CE8" w:rsidP="00D97C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Head </w:t>
      </w:r>
      <w:proofErr w:type="gramStart"/>
      <w:r w:rsidRPr="00D97CE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Section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:-</w:t>
      </w:r>
      <w:proofErr w:type="gramEnd"/>
    </w:p>
    <w:p w14:paraId="041F81FE" w14:textId="77777777" w:rsidR="00D97CE8" w:rsidRPr="00D97CE8" w:rsidRDefault="00D97CE8" w:rsidP="00D97C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T</w:t>
      </w: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he &lt;head&gt; section contains meta information and the title of the document.</w:t>
      </w:r>
    </w:p>
    <w:p w14:paraId="2C7BE9FD" w14:textId="3A1CF63E" w:rsidR="00D97CE8" w:rsidRPr="00D97CE8" w:rsidRDefault="00D97CE8" w:rsidP="001343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&lt;meta charset="UTF-8"&gt;: Defines the character encoding as UTF-8, ensuring proper display of text characters.</w:t>
      </w:r>
    </w:p>
    <w:p w14:paraId="28CC6575" w14:textId="14854CF4" w:rsidR="00D97CE8" w:rsidRPr="00D97CE8" w:rsidRDefault="00D97CE8" w:rsidP="00D97CE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&lt;meta name="viewport"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content="width=device-width, initial-scale=1.0"&gt;: 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This ensures that the page is responsive, meaning it will adjust to different screen sizes.</w:t>
      </w:r>
    </w:p>
    <w:p w14:paraId="445CF09D" w14:textId="77777777" w:rsidR="00D97CE8" w:rsidRDefault="00D97CE8" w:rsidP="00D97CE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&lt;title&gt;</w:t>
      </w:r>
      <w:proofErr w:type="gramStart"/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Time Table</w:t>
      </w:r>
      <w:proofErr w:type="gramEnd"/>
      <w:r w:rsidRPr="00D97CE8">
        <w:rPr>
          <w:rFonts w:ascii="Times New Roman" w:eastAsia="Times New Roman" w:hAnsi="Times New Roman" w:cs="Times New Roman"/>
          <w:sz w:val="28"/>
          <w:szCs w:val="24"/>
          <w:lang w:eastAsia="en-IN"/>
        </w:rPr>
        <w:t>&lt;/title&gt;: Sets the title of the webpage (this will appear in the browser tab).</w:t>
      </w:r>
    </w:p>
    <w:p w14:paraId="077D1D6F" w14:textId="070F7084" w:rsidR="00D97CE8" w:rsidRDefault="00D97CE8" w:rsidP="00D97C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D97CE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Body </w:t>
      </w:r>
      <w:proofErr w:type="gramStart"/>
      <w:r w:rsidRPr="00D97CE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Section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:-</w:t>
      </w:r>
      <w:proofErr w:type="gramEnd"/>
    </w:p>
    <w:p w14:paraId="49217FA0" w14:textId="1DFF9F1D" w:rsidR="00D97CE8" w:rsidRPr="00FA1873" w:rsidRDefault="00D97CE8" w:rsidP="00FA187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Inside the &lt;body&gt; tag, the content of the webpage is defined.</w:t>
      </w:r>
    </w:p>
    <w:p w14:paraId="4ABB5875" w14:textId="17602F47" w:rsidR="00D97CE8" w:rsidRPr="00FA1873" w:rsidRDefault="00D97CE8" w:rsidP="00FA187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&lt;h2 style="</w:t>
      </w:r>
      <w:r w:rsidR="001A077C"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text-</w:t>
      </w:r>
      <w:proofErr w:type="gramStart"/>
      <w:r w:rsidR="001A077C"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align:</w:t>
      </w:r>
      <w:proofErr w:type="gramEnd"/>
      <w:r w:rsidR="001A077C"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center</w:t>
      </w: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;"&gt;Weekly Time Table&lt;/h2&gt;: This creates a heading (&lt;h2&gt;) with the text "Weekly Time Table," which is centered on the page using inline CSS (style="</w:t>
      </w:r>
      <w:r w:rsidR="001A077C"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text-align: center</w:t>
      </w: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;").</w:t>
      </w:r>
    </w:p>
    <w:p w14:paraId="3AFBA804" w14:textId="28D70789" w:rsidR="00D97CE8" w:rsidRDefault="00FA1873" w:rsidP="00D97C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Table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Tag:-</w:t>
      </w:r>
      <w:proofErr w:type="gramEnd"/>
    </w:p>
    <w:p w14:paraId="2EDD0A4E" w14:textId="40F9DAFF" w:rsidR="00FA1873" w:rsidRPr="001A077C" w:rsidRDefault="001A077C" w:rsidP="001A077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A077C">
        <w:rPr>
          <w:rFonts w:ascii="Times New Roman" w:eastAsia="Times New Roman" w:hAnsi="Times New Roman" w:cs="Times New Roman"/>
          <w:sz w:val="28"/>
          <w:szCs w:val="24"/>
          <w:lang w:eastAsia="en-IN"/>
        </w:rPr>
        <w:t>T</w:t>
      </w:r>
      <w:r w:rsidRPr="001A077C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he &lt;table&gt; tag is used to define a table structure on a webpage. Tables are used to organize data in rows and </w:t>
      </w:r>
      <w:r w:rsidRPr="001A077C">
        <w:rPr>
          <w:rFonts w:ascii="Times New Roman" w:eastAsia="Times New Roman" w:hAnsi="Times New Roman" w:cs="Times New Roman"/>
          <w:sz w:val="28"/>
          <w:szCs w:val="24"/>
          <w:lang w:eastAsia="en-IN"/>
        </w:rPr>
        <w:t>columns. The</w:t>
      </w:r>
      <w:r w:rsidR="00FA1873" w:rsidRPr="001A077C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&lt;table&gt; tag creates the table. It has the following attributes:</w:t>
      </w:r>
    </w:p>
    <w:p w14:paraId="70E12C66" w14:textId="77777777" w:rsidR="00FA1873" w:rsidRPr="00FA1873" w:rsidRDefault="00FA1873" w:rsidP="00FA18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border="6": Specifies that the table should have a border of width 6 units.</w:t>
      </w:r>
    </w:p>
    <w:p w14:paraId="09712BA3" w14:textId="77777777" w:rsidR="00FA1873" w:rsidRPr="00FA1873" w:rsidRDefault="00FA1873" w:rsidP="00FA18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height="550": Sets the height of the table to 550 pixels.</w:t>
      </w:r>
    </w:p>
    <w:p w14:paraId="55A3B2F4" w14:textId="77777777" w:rsidR="00FA1873" w:rsidRPr="00FA1873" w:rsidRDefault="00FA1873" w:rsidP="00FA18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width="80%": Sets the table width to 80% of the page width.</w:t>
      </w:r>
    </w:p>
    <w:p w14:paraId="4CD5A031" w14:textId="77777777" w:rsidR="00746AF6" w:rsidRDefault="00FA1873" w:rsidP="00746A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align="center": Centers the table horizontally on the page.</w:t>
      </w:r>
    </w:p>
    <w:p w14:paraId="7B14C804" w14:textId="5CE38381" w:rsidR="00746AF6" w:rsidRPr="00746AF6" w:rsidRDefault="00746AF6" w:rsidP="00746AF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6AF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 xml:space="preserve"> </w:t>
      </w:r>
      <w:r w:rsidRPr="00746AF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rowspan="2": In some cells, the rowspan attribute is used to make the cell span multiple rows. For example, the cell S1-WT&lt;br&gt;S2-DBMS&lt;br&gt;S3-DS spans two rows.</w:t>
      </w:r>
    </w:p>
    <w:p w14:paraId="3C9CF50B" w14:textId="2E232EDA" w:rsidR="00FC573D" w:rsidRDefault="00746AF6" w:rsidP="00746AF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46AF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colspan="6": In the break and lunch rows, colspan="6" makes the "Break" and "Lunch Break" text span across all six columns.</w:t>
      </w:r>
    </w:p>
    <w:p w14:paraId="76BABE26" w14:textId="77777777" w:rsidR="00746AF6" w:rsidRPr="00746AF6" w:rsidRDefault="00746AF6" w:rsidP="00746AF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D3096F" w14:textId="71EBC115" w:rsidR="00FA1873" w:rsidRPr="00FA1873" w:rsidRDefault="00FA1873" w:rsidP="00FA18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>&lt;thead&gt;: Defines the header section of the table.</w:t>
      </w:r>
    </w:p>
    <w:p w14:paraId="121DB687" w14:textId="6BCB75C7" w:rsidR="00FA1873" w:rsidRPr="00FA1873" w:rsidRDefault="00FA1873" w:rsidP="00FA18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&lt;tr&gt;: </w:t>
      </w:r>
      <w:r w:rsidR="0014206F" w:rsidRPr="0014206F">
        <w:rPr>
          <w:rFonts w:ascii="Times New Roman" w:eastAsia="Times New Roman" w:hAnsi="Times New Roman" w:cs="Times New Roman"/>
          <w:sz w:val="28"/>
          <w:szCs w:val="24"/>
          <w:lang w:eastAsia="en-IN"/>
        </w:rPr>
        <w:t>Each &lt;tr&gt; tag defines a row in the table. Inside the &lt;tr&gt;, can place cells such as headers or regular data.</w:t>
      </w:r>
    </w:p>
    <w:p w14:paraId="651AF46B" w14:textId="60482965" w:rsidR="00FA1873" w:rsidRDefault="00FA1873" w:rsidP="00FA187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FA1873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&lt;th&gt;: The table header cells. The text in these cells is typically bold and centered. </w:t>
      </w:r>
    </w:p>
    <w:p w14:paraId="5F8148E7" w14:textId="77777777" w:rsidR="004700E0" w:rsidRDefault="00FC573D" w:rsidP="004700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FC573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&lt;tbody&gt;: This is where the actual data for each time slot is placed.</w:t>
      </w:r>
      <w:r w:rsidR="004700E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 w:rsidRPr="004700E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Inside &lt;tbody&gt;, multiple &lt;tr&gt; tags define the rows for each time slot.</w:t>
      </w:r>
    </w:p>
    <w:p w14:paraId="18ABF71D" w14:textId="7742FA17" w:rsidR="00C747FD" w:rsidRPr="004700E0" w:rsidRDefault="00C747FD" w:rsidP="004700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4700E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Each &lt;tr&gt; represents a row in the table.</w:t>
      </w:r>
    </w:p>
    <w:p w14:paraId="1B9372BB" w14:textId="77777777" w:rsidR="004700E0" w:rsidRDefault="00C747FD" w:rsidP="00336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4700E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Within each row, &lt;td&gt; (table data) tags are used to specify </w:t>
      </w:r>
      <w:r w:rsidR="004700E0" w:rsidRPr="004700E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table data or regular table cells. It holds the actual data displayed in each row and column.</w:t>
      </w:r>
    </w:p>
    <w:p w14:paraId="7C350F42" w14:textId="4B1FBC9B" w:rsidR="00512967" w:rsidRPr="004700E0" w:rsidRDefault="00512967" w:rsidP="003360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4700E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&lt;</w:t>
      </w:r>
      <w:r w:rsidRPr="0051296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proofErr w:type="spellStart"/>
      <w:r w:rsidRPr="0051296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td</w:t>
      </w:r>
      <w:proofErr w:type="spellEnd"/>
      <w:r w:rsidRPr="0051296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proofErr w:type="gramStart"/>
      <w:r w:rsidRPr="0051296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align</w:t>
      </w:r>
      <w:proofErr w:type="gramEnd"/>
      <w:r w:rsidRPr="0051296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="center"&gt;: Defines a table cell, and align="center" centers the content inside the cell.</w:t>
      </w:r>
    </w:p>
    <w:p w14:paraId="31934A6C" w14:textId="77777777" w:rsidR="0014206F" w:rsidRDefault="0014206F" w:rsidP="00142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01A9733" w14:textId="7480D0B6" w:rsidR="00746AF6" w:rsidRPr="00512967" w:rsidRDefault="0014206F" w:rsidP="0074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proofErr w:type="gramStart"/>
      <w:r w:rsidRPr="0014206F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Conclusion:-</w:t>
      </w:r>
      <w:proofErr w:type="gramEnd"/>
    </w:p>
    <w:p w14:paraId="62575865" w14:textId="77777777" w:rsidR="00FC573D" w:rsidRPr="00FC573D" w:rsidRDefault="00FC573D" w:rsidP="00FC573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8A7B46" w14:textId="77777777" w:rsidR="00FA1873" w:rsidRDefault="00FA1873" w:rsidP="00D97C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2C4FF537" w14:textId="77777777" w:rsidR="00D97CE8" w:rsidRPr="00D97CE8" w:rsidRDefault="00D97CE8" w:rsidP="00D97C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sectPr w:rsidR="00D97CE8" w:rsidRPr="00D9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1CBB"/>
    <w:multiLevelType w:val="multilevel"/>
    <w:tmpl w:val="C90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5ADF"/>
    <w:multiLevelType w:val="hybridMultilevel"/>
    <w:tmpl w:val="C55A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294C"/>
    <w:multiLevelType w:val="multilevel"/>
    <w:tmpl w:val="027C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22B1D"/>
    <w:multiLevelType w:val="multilevel"/>
    <w:tmpl w:val="7F9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411C"/>
    <w:multiLevelType w:val="hybridMultilevel"/>
    <w:tmpl w:val="3E92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44271"/>
    <w:multiLevelType w:val="multilevel"/>
    <w:tmpl w:val="567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5BA3"/>
    <w:multiLevelType w:val="hybridMultilevel"/>
    <w:tmpl w:val="A1501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C12B0"/>
    <w:multiLevelType w:val="multilevel"/>
    <w:tmpl w:val="2C4E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93FAE"/>
    <w:multiLevelType w:val="hybridMultilevel"/>
    <w:tmpl w:val="10AE5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14B1A"/>
    <w:multiLevelType w:val="multilevel"/>
    <w:tmpl w:val="B7D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F71C0"/>
    <w:multiLevelType w:val="multilevel"/>
    <w:tmpl w:val="204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1600F2"/>
    <w:multiLevelType w:val="hybridMultilevel"/>
    <w:tmpl w:val="8C5C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14943">
    <w:abstractNumId w:val="0"/>
  </w:num>
  <w:num w:numId="2" w16cid:durableId="156113042">
    <w:abstractNumId w:val="10"/>
    <w:lvlOverride w:ilvl="0">
      <w:startOverride w:val="1"/>
    </w:lvlOverride>
  </w:num>
  <w:num w:numId="3" w16cid:durableId="512229975">
    <w:abstractNumId w:val="10"/>
    <w:lvlOverride w:ilvl="0">
      <w:startOverride w:val="2"/>
    </w:lvlOverride>
  </w:num>
  <w:num w:numId="4" w16cid:durableId="720254277">
    <w:abstractNumId w:val="10"/>
    <w:lvlOverride w:ilvl="0">
      <w:startOverride w:val="3"/>
    </w:lvlOverride>
  </w:num>
  <w:num w:numId="5" w16cid:durableId="1908419819">
    <w:abstractNumId w:val="2"/>
    <w:lvlOverride w:ilvl="0">
      <w:startOverride w:val="1"/>
    </w:lvlOverride>
  </w:num>
  <w:num w:numId="6" w16cid:durableId="280964528">
    <w:abstractNumId w:val="2"/>
    <w:lvlOverride w:ilvl="0">
      <w:startOverride w:val="2"/>
    </w:lvlOverride>
  </w:num>
  <w:num w:numId="7" w16cid:durableId="272632371">
    <w:abstractNumId w:val="2"/>
    <w:lvlOverride w:ilvl="0">
      <w:startOverride w:val="3"/>
    </w:lvlOverride>
  </w:num>
  <w:num w:numId="8" w16cid:durableId="816536236">
    <w:abstractNumId w:val="6"/>
  </w:num>
  <w:num w:numId="9" w16cid:durableId="735006417">
    <w:abstractNumId w:val="11"/>
  </w:num>
  <w:num w:numId="10" w16cid:durableId="280840402">
    <w:abstractNumId w:val="5"/>
  </w:num>
  <w:num w:numId="11" w16cid:durableId="1835099147">
    <w:abstractNumId w:val="4"/>
  </w:num>
  <w:num w:numId="12" w16cid:durableId="1401173731">
    <w:abstractNumId w:val="8"/>
  </w:num>
  <w:num w:numId="13" w16cid:durableId="1584097443">
    <w:abstractNumId w:val="3"/>
  </w:num>
  <w:num w:numId="14" w16cid:durableId="1843202762">
    <w:abstractNumId w:val="1"/>
  </w:num>
  <w:num w:numId="15" w16cid:durableId="1397048784">
    <w:abstractNumId w:val="9"/>
  </w:num>
  <w:num w:numId="16" w16cid:durableId="974680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C8E"/>
    <w:rsid w:val="000921AD"/>
    <w:rsid w:val="000A00EA"/>
    <w:rsid w:val="0014206F"/>
    <w:rsid w:val="001A077C"/>
    <w:rsid w:val="001A4C8E"/>
    <w:rsid w:val="002910FE"/>
    <w:rsid w:val="002C4357"/>
    <w:rsid w:val="003F0C10"/>
    <w:rsid w:val="004700E0"/>
    <w:rsid w:val="00512967"/>
    <w:rsid w:val="005737B7"/>
    <w:rsid w:val="00746AF6"/>
    <w:rsid w:val="0086691B"/>
    <w:rsid w:val="00BD3DA7"/>
    <w:rsid w:val="00C747FD"/>
    <w:rsid w:val="00D31BDA"/>
    <w:rsid w:val="00D97CE8"/>
    <w:rsid w:val="00DE0467"/>
    <w:rsid w:val="00EF02F5"/>
    <w:rsid w:val="00F84671"/>
    <w:rsid w:val="00FA1873"/>
    <w:rsid w:val="00F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847C"/>
  <w15:chartTrackingRefBased/>
  <w15:docId w15:val="{684B5665-38CF-4674-A89C-EE98C04A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1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921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21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1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21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1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F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Volume License Center</cp:lastModifiedBy>
  <cp:revision>23</cp:revision>
  <dcterms:created xsi:type="dcterms:W3CDTF">2025-01-24T10:52:00Z</dcterms:created>
  <dcterms:modified xsi:type="dcterms:W3CDTF">2025-02-16T04:48:00Z</dcterms:modified>
</cp:coreProperties>
</file>