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E228" w14:textId="77777777" w:rsidR="009063A9" w:rsidRPr="009063A9" w:rsidRDefault="009063A9" w:rsidP="009063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3A9">
        <w:rPr>
          <w:rFonts w:ascii="Arial" w:eastAsia="Times New Roman" w:hAnsi="Arial" w:cs="Arial"/>
          <w:color w:val="000000"/>
          <w:sz w:val="20"/>
          <w:szCs w:val="20"/>
        </w:rPr>
        <w:t>STUDENT’S FEEDBACK FORM </w:t>
      </w:r>
    </w:p>
    <w:p w14:paraId="0566FA77" w14:textId="77777777" w:rsidR="009063A9" w:rsidRPr="009063A9" w:rsidRDefault="009063A9" w:rsidP="009063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3A9">
        <w:rPr>
          <w:rFonts w:ascii="Arial" w:eastAsia="Times New Roman" w:hAnsi="Arial" w:cs="Arial"/>
          <w:color w:val="000000"/>
          <w:sz w:val="20"/>
          <w:szCs w:val="20"/>
        </w:rPr>
        <w:t>(To be used by institutions) 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466"/>
        <w:gridCol w:w="2070"/>
        <w:gridCol w:w="2981"/>
      </w:tblGrid>
      <w:tr w:rsidR="009063A9" w:rsidRPr="009063A9" w14:paraId="5E5E54EC" w14:textId="77777777" w:rsidTr="00F677E5">
        <w:trPr>
          <w:jc w:val="center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6A37" w14:textId="77777777" w:rsidR="009063A9" w:rsidRPr="009063A9" w:rsidRDefault="009063A9" w:rsidP="009063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Year: 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A8A8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9055A" w14:textId="77777777" w:rsidR="009063A9" w:rsidRPr="009063A9" w:rsidRDefault="009063A9" w:rsidP="009063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the Faculty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431C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063A9" w:rsidRPr="009063A9" w14:paraId="6F64B05E" w14:textId="77777777" w:rsidTr="00F677E5">
        <w:trPr>
          <w:jc w:val="center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D413" w14:textId="77777777" w:rsidR="009063A9" w:rsidRPr="009063A9" w:rsidRDefault="009063A9" w:rsidP="009063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BDCA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9C8A" w14:textId="77777777" w:rsidR="009063A9" w:rsidRPr="009063A9" w:rsidRDefault="009063A9" w:rsidP="009063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B2FC6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9063A9" w:rsidRPr="009063A9" w14:paraId="5EF661DA" w14:textId="77777777" w:rsidTr="00F677E5">
        <w:trPr>
          <w:jc w:val="center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06A8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FBED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82F9" w14:textId="77777777" w:rsidR="009063A9" w:rsidRPr="009063A9" w:rsidRDefault="009063A9" w:rsidP="009063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feedback</w:t>
            </w:r>
          </w:p>
        </w:tc>
        <w:tc>
          <w:tcPr>
            <w:tcW w:w="2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45610" w14:textId="77777777" w:rsidR="009063A9" w:rsidRPr="009063A9" w:rsidRDefault="009063A9" w:rsidP="0090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2D14D152" w14:textId="77777777" w:rsidR="009063A9" w:rsidRPr="009063A9" w:rsidRDefault="009063A9" w:rsidP="0090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F0A90" w14:textId="77777777" w:rsidR="009063A9" w:rsidRPr="009063A9" w:rsidRDefault="009063A9" w:rsidP="009063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3A9">
        <w:rPr>
          <w:rFonts w:ascii="Arial" w:eastAsia="Times New Roman" w:hAnsi="Arial" w:cs="Arial"/>
          <w:color w:val="000000"/>
          <w:sz w:val="20"/>
          <w:szCs w:val="20"/>
        </w:rPr>
        <w:t>For getting filled in through student </w:t>
      </w:r>
    </w:p>
    <w:p w14:paraId="6034ECA2" w14:textId="77777777" w:rsidR="009063A9" w:rsidRPr="009063A9" w:rsidRDefault="009063A9" w:rsidP="0090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4646"/>
        <w:gridCol w:w="839"/>
        <w:gridCol w:w="623"/>
        <w:gridCol w:w="690"/>
        <w:gridCol w:w="906"/>
        <w:gridCol w:w="1012"/>
      </w:tblGrid>
      <w:tr w:rsidR="009063A9" w:rsidRPr="009063A9" w14:paraId="4292C673" w14:textId="77777777" w:rsidTr="009063A9">
        <w:trPr>
          <w:trHeight w:val="60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F72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S. No.</w:t>
            </w:r>
          </w:p>
          <w:p w14:paraId="2E23F65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8440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6AA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AB75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882D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5C0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858C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Excellent</w:t>
            </w:r>
          </w:p>
        </w:tc>
      </w:tr>
      <w:tr w:rsidR="009063A9" w:rsidRPr="009063A9" w14:paraId="15D57A23" w14:textId="77777777" w:rsidTr="009063A9">
        <w:trPr>
          <w:trHeight w:val="40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D402D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ED75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E705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9BA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6AF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B93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E412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(5)</w:t>
            </w:r>
          </w:p>
        </w:tc>
      </w:tr>
      <w:tr w:rsidR="009063A9" w:rsidRPr="009063A9" w14:paraId="533BED0D" w14:textId="77777777" w:rsidTr="009063A9">
        <w:trPr>
          <w:trHeight w:val="6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60D0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EC1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 the Teacher covered the entire Syllabus as prescribed by University/ College/ Board?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4694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8604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10A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E8A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3C0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0B4D7FC3" w14:textId="77777777" w:rsidTr="009063A9">
        <w:trPr>
          <w:trHeight w:val="58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1E60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D63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 the Teacher covered relevant topics beyond syllabus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964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18A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2B57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CCC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F43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59F319B7" w14:textId="77777777" w:rsidTr="009063A9">
        <w:trPr>
          <w:trHeight w:val="9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B06C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B6D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Effectiveness of Teacher in terms of: </w:t>
            </w:r>
          </w:p>
          <w:p w14:paraId="580638E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(a) Technical content/course content </w:t>
            </w:r>
          </w:p>
          <w:p w14:paraId="01C3191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(b) Communication skills </w:t>
            </w:r>
          </w:p>
          <w:p w14:paraId="34A57EC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(c) Use of teaching aids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D3A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DC8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E51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65D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074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603A8C36" w14:textId="77777777" w:rsidTr="009063A9">
        <w:trPr>
          <w:trHeight w:val="52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630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3D24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Pace on which contents were covered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64F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591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81A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7A34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E32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05619AE2" w14:textId="77777777" w:rsidTr="009063A9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1D82C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E0A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Motivation and inspiration for students to learn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651B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73E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6BFB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75F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7ED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64E45EA9" w14:textId="77777777" w:rsidTr="009063A9">
        <w:trPr>
          <w:trHeight w:val="8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79F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A6F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Support for the development of Students’ skill </w:t>
            </w:r>
          </w:p>
          <w:p w14:paraId="364E2E1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(i) Practical demonstration </w:t>
            </w:r>
          </w:p>
          <w:p w14:paraId="704A538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(ii) Hands on training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974B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011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EDE0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7827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7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2AE1C068" w14:textId="77777777" w:rsidTr="009063A9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580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EE3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Clarity of expectations of students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7ABF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DC8C0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B3E4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CD90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F2FE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18F4F7BA" w14:textId="77777777" w:rsidTr="009063A9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303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B76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Feedback provided on Students’ progress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A2D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E35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E37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E68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BFE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41272903" w14:textId="77777777" w:rsidTr="009063A9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5E0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387C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Willingness to offer help and advice to students.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CB02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DD06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0C1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2B12F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485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3A9" w:rsidRPr="009063A9" w14:paraId="61E3763B" w14:textId="77777777" w:rsidTr="009063A9">
        <w:trPr>
          <w:trHeight w:val="40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2CE9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B1CD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3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1C011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27AB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7648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739B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FE23" w14:textId="77777777" w:rsidR="009063A9" w:rsidRPr="009063A9" w:rsidRDefault="009063A9" w:rsidP="0090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B9677" w14:textId="77777777" w:rsidR="009063A9" w:rsidRPr="009063A9" w:rsidRDefault="009063A9" w:rsidP="0090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180A9" w14:textId="77777777" w:rsidR="00F677E5" w:rsidRDefault="00F677E5" w:rsidP="009063A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B26104" w14:textId="195AA2E1" w:rsidR="00F677E5" w:rsidRDefault="009063A9" w:rsidP="00F677E5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063A9">
        <w:rPr>
          <w:rFonts w:ascii="Arial" w:eastAsia="Times New Roman" w:hAnsi="Arial" w:cs="Arial"/>
          <w:color w:val="000000"/>
          <w:sz w:val="20"/>
          <w:szCs w:val="20"/>
        </w:rPr>
        <w:t xml:space="preserve">Name of student:                                 </w:t>
      </w:r>
      <w:r w:rsidR="0095260A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CA5B70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</w:t>
      </w:r>
      <w:r w:rsidRPr="009063A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F0835AF" w14:textId="447C6EC5" w:rsidR="009063A9" w:rsidRDefault="009063A9" w:rsidP="00F677E5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063A9">
        <w:rPr>
          <w:rFonts w:ascii="Arial" w:eastAsia="Times New Roman" w:hAnsi="Arial" w:cs="Arial"/>
          <w:color w:val="000000"/>
          <w:sz w:val="20"/>
          <w:szCs w:val="20"/>
        </w:rPr>
        <w:t xml:space="preserve">ignature of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student :</w:t>
      </w:r>
    </w:p>
    <w:p w14:paraId="209B8B40" w14:textId="707FBF98" w:rsidR="007E3631" w:rsidRDefault="009063A9" w:rsidP="00F677E5">
      <w:pPr>
        <w:spacing w:after="240" w:line="240" w:lineRule="auto"/>
      </w:pPr>
      <w:proofErr w:type="spellStart"/>
      <w:r w:rsidRPr="009063A9">
        <w:rPr>
          <w:rFonts w:ascii="Arial" w:eastAsia="Times New Roman" w:hAnsi="Arial" w:cs="Arial"/>
          <w:color w:val="000000"/>
          <w:sz w:val="20"/>
          <w:szCs w:val="20"/>
        </w:rPr>
        <w:t>Rollno</w:t>
      </w:r>
      <w:proofErr w:type="spellEnd"/>
      <w:r w:rsidRPr="009063A9">
        <w:rPr>
          <w:rFonts w:ascii="Arial" w:eastAsia="Times New Roman" w:hAnsi="Arial" w:cs="Arial"/>
          <w:color w:val="000000"/>
          <w:sz w:val="20"/>
          <w:szCs w:val="20"/>
        </w:rPr>
        <w:t>:                                                </w:t>
      </w:r>
    </w:p>
    <w:sectPr w:rsidR="007E3631" w:rsidSect="009063A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BA"/>
    <w:rsid w:val="001A1059"/>
    <w:rsid w:val="00635D39"/>
    <w:rsid w:val="00683FBA"/>
    <w:rsid w:val="009063A9"/>
    <w:rsid w:val="0095260A"/>
    <w:rsid w:val="00957D9E"/>
    <w:rsid w:val="00BA0951"/>
    <w:rsid w:val="00CA5B70"/>
    <w:rsid w:val="00F677E5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1FE"/>
  <w15:docId w15:val="{B457F6F1-EBFF-4BA3-B6DF-256D8AB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Ashutosh Gupta</cp:lastModifiedBy>
  <cp:revision>2</cp:revision>
  <cp:lastPrinted>2020-08-19T08:38:00Z</cp:lastPrinted>
  <dcterms:created xsi:type="dcterms:W3CDTF">2021-07-04T15:26:00Z</dcterms:created>
  <dcterms:modified xsi:type="dcterms:W3CDTF">2021-07-04T15:26:00Z</dcterms:modified>
</cp:coreProperties>
</file>