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9093" w14:textId="5F426F09" w:rsidR="00152A6A" w:rsidRPr="00152A6A" w:rsidRDefault="00152A6A" w:rsidP="00152A6A">
      <w:r w:rsidRPr="00152A6A">
        <w:rPr>
          <w:b/>
          <w:bCs/>
        </w:rPr>
        <w:t>APPLE AUTHORIZED COMPONENTS PVT. LTD.</w:t>
      </w:r>
      <w:r w:rsidRPr="00152A6A">
        <w:br/>
        <w:t>Plot No. 42, Electronic City Phase-II</w:t>
      </w:r>
      <w:r w:rsidRPr="00152A6A">
        <w:br/>
        <w:t>Bengaluru – 560100, Karnataka, India</w:t>
      </w:r>
      <w:r w:rsidRPr="00152A6A">
        <w:br/>
      </w:r>
      <w:r w:rsidRPr="00152A6A">
        <w:rPr>
          <w:rFonts w:ascii="Segoe UI Emoji" w:hAnsi="Segoe UI Emoji" w:cs="Segoe UI Emoji"/>
        </w:rPr>
        <w:t>📞</w:t>
      </w:r>
      <w:r w:rsidRPr="00152A6A">
        <w:t xml:space="preserve"> +91-987654321</w:t>
      </w:r>
      <w:r w:rsidR="0070391F">
        <w:t>9</w:t>
      </w:r>
      <w:r w:rsidRPr="00152A6A">
        <w:br/>
      </w:r>
      <w:r w:rsidRPr="00152A6A">
        <w:rPr>
          <w:rFonts w:ascii="Segoe UI Emoji" w:hAnsi="Segoe UI Emoji" w:cs="Segoe UI Emoji"/>
        </w:rPr>
        <w:t>📧</w:t>
      </w:r>
      <w:r w:rsidRPr="00152A6A">
        <w:t xml:space="preserve"> billing@applecomponents.com</w:t>
      </w:r>
      <w:r w:rsidRPr="00152A6A">
        <w:br/>
      </w:r>
      <w:r w:rsidRPr="00152A6A">
        <w:rPr>
          <w:rFonts w:ascii="Segoe UI Emoji" w:hAnsi="Segoe UI Emoji" w:cs="Segoe UI Emoji"/>
        </w:rPr>
        <w:t>🌐</w:t>
      </w:r>
      <w:r w:rsidRPr="00152A6A">
        <w:t xml:space="preserve"> www.applecomponents.com</w:t>
      </w:r>
    </w:p>
    <w:p w14:paraId="1F36518A" w14:textId="7DD80FCD" w:rsidR="00152A6A" w:rsidRPr="00152A6A" w:rsidRDefault="00152A6A" w:rsidP="00152A6A">
      <w:r w:rsidRPr="00152A6A">
        <w:t xml:space="preserve">GSTIN: </w:t>
      </w:r>
      <w:r w:rsidRPr="00152A6A">
        <w:rPr>
          <w:b/>
          <w:bCs/>
        </w:rPr>
        <w:t>27AAECA1234F1Z</w:t>
      </w:r>
      <w:r w:rsidR="004166A7">
        <w:rPr>
          <w:b/>
          <w:bCs/>
        </w:rPr>
        <w:t>6</w:t>
      </w:r>
    </w:p>
    <w:p w14:paraId="01E2D176" w14:textId="77777777" w:rsidR="00152A6A" w:rsidRPr="00152A6A" w:rsidRDefault="00000000" w:rsidP="00152A6A">
      <w:r>
        <w:pict w14:anchorId="2222A781">
          <v:rect id="_x0000_i1025" style="width:0;height:1.5pt" o:hralign="center" o:hrstd="t" o:hr="t" fillcolor="#a0a0a0" stroked="f"/>
        </w:pict>
      </w:r>
    </w:p>
    <w:p w14:paraId="758A436D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TAX INVOICE</w:t>
      </w:r>
    </w:p>
    <w:p w14:paraId="5449A934" w14:textId="2AFABB30" w:rsidR="00152A6A" w:rsidRPr="00152A6A" w:rsidRDefault="00152A6A" w:rsidP="00152A6A">
      <w:r w:rsidRPr="00152A6A">
        <w:rPr>
          <w:b/>
          <w:bCs/>
        </w:rPr>
        <w:t>Invoice No:</w:t>
      </w:r>
      <w:r w:rsidRPr="00152A6A">
        <w:t xml:space="preserve"> INV-APL-784512</w:t>
      </w:r>
      <w:r w:rsidRPr="00152A6A">
        <w:br/>
      </w:r>
      <w:r w:rsidRPr="00152A6A">
        <w:rPr>
          <w:b/>
          <w:bCs/>
        </w:rPr>
        <w:t>Invoice Date:</w:t>
      </w:r>
      <w:r w:rsidRPr="00152A6A">
        <w:t xml:space="preserve"> 25-</w:t>
      </w:r>
      <w:r w:rsidR="002D5090">
        <w:t>12</w:t>
      </w:r>
      <w:r w:rsidRPr="00152A6A">
        <w:t>-202</w:t>
      </w:r>
      <w:r w:rsidR="00092E2E">
        <w:t>7</w:t>
      </w:r>
      <w:r w:rsidRPr="00152A6A">
        <w:br/>
      </w:r>
      <w:r w:rsidRPr="00152A6A">
        <w:rPr>
          <w:b/>
          <w:bCs/>
        </w:rPr>
        <w:t>Due Date:</w:t>
      </w:r>
      <w:r w:rsidRPr="00152A6A">
        <w:t xml:space="preserve"> 10--2026</w:t>
      </w:r>
      <w:r w:rsidRPr="00152A6A">
        <w:br/>
      </w:r>
      <w:r w:rsidRPr="00152A6A">
        <w:rPr>
          <w:b/>
          <w:bCs/>
        </w:rPr>
        <w:t>Payment Terms:</w:t>
      </w:r>
      <w:r w:rsidRPr="00152A6A">
        <w:t xml:space="preserve"> Net 1</w:t>
      </w:r>
      <w:r w:rsidR="004166A7">
        <w:t>4</w:t>
      </w:r>
      <w:r w:rsidRPr="00152A6A">
        <w:br/>
      </w:r>
      <w:r w:rsidRPr="00152A6A">
        <w:rPr>
          <w:b/>
          <w:bCs/>
        </w:rPr>
        <w:t>Currency:</w:t>
      </w:r>
      <w:r w:rsidRPr="00152A6A">
        <w:t xml:space="preserve"> INR (₹)</w:t>
      </w:r>
    </w:p>
    <w:p w14:paraId="28ED235B" w14:textId="77777777" w:rsidR="00152A6A" w:rsidRPr="00152A6A" w:rsidRDefault="00000000" w:rsidP="00152A6A">
      <w:r>
        <w:pict w14:anchorId="2680CED7">
          <v:rect id="_x0000_i1026" style="width:0;height:1.5pt" o:hralign="center" o:hrstd="t" o:hr="t" fillcolor="#a0a0a0" stroked="f"/>
        </w:pict>
      </w:r>
    </w:p>
    <w:p w14:paraId="2C723061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BILL TO</w:t>
      </w:r>
    </w:p>
    <w:p w14:paraId="33B6B64E" w14:textId="77777777" w:rsidR="00152A6A" w:rsidRPr="00152A6A" w:rsidRDefault="00152A6A" w:rsidP="00152A6A">
      <w:proofErr w:type="spellStart"/>
      <w:r w:rsidRPr="00152A6A">
        <w:rPr>
          <w:b/>
          <w:bCs/>
        </w:rPr>
        <w:t>TechNova</w:t>
      </w:r>
      <w:proofErr w:type="spellEnd"/>
      <w:r w:rsidRPr="00152A6A">
        <w:rPr>
          <w:b/>
          <w:bCs/>
        </w:rPr>
        <w:t xml:space="preserve"> Solutions Pvt Ltd</w:t>
      </w:r>
      <w:r w:rsidRPr="00152A6A">
        <w:br/>
        <w:t>2nd Floor, Orion Tower</w:t>
      </w:r>
      <w:r w:rsidRPr="00152A6A">
        <w:br/>
        <w:t>HITEC City, Hyderabad – 500081</w:t>
      </w:r>
      <w:r w:rsidRPr="00152A6A">
        <w:br/>
        <w:t>Telangana, India</w:t>
      </w:r>
    </w:p>
    <w:p w14:paraId="037CA99A" w14:textId="77777777" w:rsidR="00152A6A" w:rsidRPr="00152A6A" w:rsidRDefault="00152A6A" w:rsidP="00152A6A">
      <w:r w:rsidRPr="00152A6A">
        <w:rPr>
          <w:rFonts w:ascii="Segoe UI Emoji" w:hAnsi="Segoe UI Emoji" w:cs="Segoe UI Emoji"/>
        </w:rPr>
        <w:t>📧</w:t>
      </w:r>
      <w:r w:rsidRPr="00152A6A">
        <w:t xml:space="preserve"> accounts@technova.com</w:t>
      </w:r>
      <w:r w:rsidRPr="00152A6A">
        <w:br/>
      </w:r>
      <w:r w:rsidRPr="00152A6A">
        <w:rPr>
          <w:rFonts w:ascii="Segoe UI Emoji" w:hAnsi="Segoe UI Emoji" w:cs="Segoe UI Emoji"/>
        </w:rPr>
        <w:t>📞</w:t>
      </w:r>
      <w:r w:rsidRPr="00152A6A">
        <w:t xml:space="preserve"> +91-9123456789</w:t>
      </w:r>
      <w:r w:rsidRPr="00152A6A">
        <w:br/>
        <w:t xml:space="preserve">GSTIN: </w:t>
      </w:r>
      <w:r w:rsidRPr="00152A6A">
        <w:rPr>
          <w:b/>
          <w:bCs/>
        </w:rPr>
        <w:t>29BBBCS5678G1Z9</w:t>
      </w:r>
    </w:p>
    <w:p w14:paraId="60833590" w14:textId="77777777" w:rsidR="00152A6A" w:rsidRPr="00152A6A" w:rsidRDefault="00000000" w:rsidP="00152A6A">
      <w:r>
        <w:pict w14:anchorId="368BD2D1">
          <v:rect id="_x0000_i1027" style="width:0;height:1.5pt" o:hralign="center" o:hrstd="t" o:hr="t" fillcolor="#a0a0a0" stroked="f"/>
        </w:pict>
      </w:r>
    </w:p>
    <w:p w14:paraId="24AAAD21" w14:textId="77777777" w:rsidR="00152A6A" w:rsidRPr="00152A6A" w:rsidRDefault="00152A6A" w:rsidP="00152A6A">
      <w:pPr>
        <w:rPr>
          <w:b/>
          <w:bCs/>
        </w:rPr>
      </w:pPr>
      <w:r w:rsidRPr="00152A6A">
        <w:rPr>
          <w:b/>
          <w:bCs/>
        </w:rPr>
        <w:t>SHIP TO</w:t>
      </w:r>
    </w:p>
    <w:p w14:paraId="42C0A055" w14:textId="77777777" w:rsidR="00152A6A" w:rsidRPr="00152A6A" w:rsidRDefault="00152A6A" w:rsidP="00152A6A">
      <w:proofErr w:type="spellStart"/>
      <w:r w:rsidRPr="00152A6A">
        <w:t>TechNova</w:t>
      </w:r>
      <w:proofErr w:type="spellEnd"/>
      <w:r w:rsidRPr="00152A6A">
        <w:t xml:space="preserve"> Solutions Pvt Ltd</w:t>
      </w:r>
      <w:r w:rsidRPr="00152A6A">
        <w:br/>
        <w:t>Warehouse-3, Industrial Layout</w:t>
      </w:r>
      <w:r w:rsidRPr="00152A6A">
        <w:br/>
        <w:t>HITEC City, Hyderabad – 500081</w:t>
      </w:r>
    </w:p>
    <w:p w14:paraId="72D3B272" w14:textId="77777777" w:rsidR="00152A6A" w:rsidRPr="00152A6A" w:rsidRDefault="00000000" w:rsidP="00152A6A">
      <w:r>
        <w:pict w14:anchorId="2D23650F">
          <v:rect id="_x0000_i1028" style="width:0;height:1.5pt" o:hralign="center" o:hrstd="t" o:hr="t" fillcolor="#a0a0a0" stroked="f"/>
        </w:pict>
      </w:r>
    </w:p>
    <w:p w14:paraId="3E71A9E3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⚠️</w:t>
      </w:r>
      <w:r w:rsidRPr="00152A6A">
        <w:rPr>
          <w:b/>
          <w:bCs/>
        </w:rPr>
        <w:t xml:space="preserve"> Important Notes (Noise Data)</w:t>
      </w:r>
    </w:p>
    <w:p w14:paraId="298F47A7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Goods once sold will not be taken back</w:t>
      </w:r>
    </w:p>
    <w:p w14:paraId="78BC9181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Warranty as per manufacturer policy</w:t>
      </w:r>
    </w:p>
    <w:p w14:paraId="7526F8C6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Subject to Bengaluru jurisdiction</w:t>
      </w:r>
    </w:p>
    <w:p w14:paraId="7322A7F5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Late payment may attract 2% monthly interest</w:t>
      </w:r>
    </w:p>
    <w:p w14:paraId="13924EBA" w14:textId="77777777" w:rsidR="00152A6A" w:rsidRPr="00152A6A" w:rsidRDefault="00152A6A" w:rsidP="00152A6A">
      <w:pPr>
        <w:numPr>
          <w:ilvl w:val="0"/>
          <w:numId w:val="1"/>
        </w:numPr>
      </w:pPr>
      <w:r w:rsidRPr="00152A6A">
        <w:t>This invoice is system generated and does not require signature</w:t>
      </w:r>
    </w:p>
    <w:p w14:paraId="6EE2FE9F" w14:textId="77777777" w:rsidR="00152A6A" w:rsidRPr="00152A6A" w:rsidRDefault="00000000" w:rsidP="00152A6A">
      <w:r>
        <w:pict w14:anchorId="41E8AEB7">
          <v:rect id="_x0000_i1029" style="width:0;height:1.5pt" o:hralign="center" o:hrstd="t" o:hr="t" fillcolor="#a0a0a0" stroked="f"/>
        </w:pict>
      </w:r>
    </w:p>
    <w:p w14:paraId="154F1DCA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📦</w:t>
      </w:r>
      <w:r w:rsidRPr="00152A6A">
        <w:rPr>
          <w:b/>
          <w:bCs/>
        </w:rPr>
        <w:t xml:space="preserve"> ITEM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3272"/>
        <w:gridCol w:w="1122"/>
        <w:gridCol w:w="392"/>
        <w:gridCol w:w="1253"/>
        <w:gridCol w:w="622"/>
        <w:gridCol w:w="1078"/>
      </w:tblGrid>
      <w:tr w:rsidR="00152A6A" w:rsidRPr="00152A6A" w14:paraId="7332A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83F6" w14:textId="77777777" w:rsidR="00152A6A" w:rsidRPr="00152A6A" w:rsidRDefault="00152A6A" w:rsidP="00152A6A">
            <w:pPr>
              <w:rPr>
                <w:b/>
                <w:bCs/>
              </w:rPr>
            </w:pPr>
            <w:proofErr w:type="spellStart"/>
            <w:proofErr w:type="gramStart"/>
            <w:r w:rsidRPr="00152A6A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7122FA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0C57838D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145E6A94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52B65A5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Unit Price (₹)</w:t>
            </w:r>
          </w:p>
        </w:tc>
        <w:tc>
          <w:tcPr>
            <w:tcW w:w="0" w:type="auto"/>
            <w:vAlign w:val="center"/>
            <w:hideMark/>
          </w:tcPr>
          <w:p w14:paraId="6CE70F0E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GST %</w:t>
            </w:r>
          </w:p>
        </w:tc>
        <w:tc>
          <w:tcPr>
            <w:tcW w:w="0" w:type="auto"/>
            <w:vAlign w:val="center"/>
            <w:hideMark/>
          </w:tcPr>
          <w:p w14:paraId="77397B0D" w14:textId="77777777" w:rsidR="00152A6A" w:rsidRPr="00152A6A" w:rsidRDefault="00152A6A" w:rsidP="00152A6A">
            <w:pPr>
              <w:rPr>
                <w:b/>
                <w:bCs/>
              </w:rPr>
            </w:pPr>
            <w:r w:rsidRPr="00152A6A">
              <w:rPr>
                <w:b/>
                <w:bCs/>
              </w:rPr>
              <w:t>Total (₹)</w:t>
            </w:r>
          </w:p>
        </w:tc>
      </w:tr>
      <w:tr w:rsidR="00152A6A" w:rsidRPr="00152A6A" w14:paraId="389F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1211" w14:textId="77777777" w:rsidR="00152A6A" w:rsidRPr="00152A6A" w:rsidRDefault="00152A6A" w:rsidP="00152A6A">
            <w:r w:rsidRPr="00152A6A">
              <w:t>1</w:t>
            </w:r>
          </w:p>
        </w:tc>
        <w:tc>
          <w:tcPr>
            <w:tcW w:w="0" w:type="auto"/>
            <w:vAlign w:val="center"/>
            <w:hideMark/>
          </w:tcPr>
          <w:p w14:paraId="309E043F" w14:textId="77777777" w:rsidR="00152A6A" w:rsidRPr="00152A6A" w:rsidRDefault="00152A6A" w:rsidP="00152A6A">
            <w:r w:rsidRPr="00152A6A">
              <w:t>MacBook Pro M3 Logic Board</w:t>
            </w:r>
          </w:p>
        </w:tc>
        <w:tc>
          <w:tcPr>
            <w:tcW w:w="0" w:type="auto"/>
            <w:vAlign w:val="center"/>
            <w:hideMark/>
          </w:tcPr>
          <w:p w14:paraId="3915B848" w14:textId="77777777" w:rsidR="00152A6A" w:rsidRPr="00152A6A" w:rsidRDefault="00152A6A" w:rsidP="00152A6A">
            <w:r w:rsidRPr="00152A6A">
              <w:t>MBP-M3-LB</w:t>
            </w:r>
          </w:p>
        </w:tc>
        <w:tc>
          <w:tcPr>
            <w:tcW w:w="0" w:type="auto"/>
            <w:vAlign w:val="center"/>
            <w:hideMark/>
          </w:tcPr>
          <w:p w14:paraId="114B825E" w14:textId="77777777" w:rsidR="00152A6A" w:rsidRPr="00152A6A" w:rsidRDefault="00152A6A" w:rsidP="00152A6A">
            <w:r w:rsidRPr="00152A6A">
              <w:t>2</w:t>
            </w:r>
          </w:p>
        </w:tc>
        <w:tc>
          <w:tcPr>
            <w:tcW w:w="0" w:type="auto"/>
            <w:vAlign w:val="center"/>
            <w:hideMark/>
          </w:tcPr>
          <w:p w14:paraId="18D50C52" w14:textId="77777777" w:rsidR="00152A6A" w:rsidRPr="00152A6A" w:rsidRDefault="00152A6A" w:rsidP="00152A6A">
            <w:r w:rsidRPr="00152A6A">
              <w:t>95,000.00</w:t>
            </w:r>
          </w:p>
        </w:tc>
        <w:tc>
          <w:tcPr>
            <w:tcW w:w="0" w:type="auto"/>
            <w:vAlign w:val="center"/>
            <w:hideMark/>
          </w:tcPr>
          <w:p w14:paraId="404653CC" w14:textId="77777777" w:rsidR="00152A6A" w:rsidRPr="00152A6A" w:rsidRDefault="00152A6A" w:rsidP="00152A6A">
            <w:r w:rsidRPr="00152A6A">
              <w:t>18%</w:t>
            </w:r>
          </w:p>
        </w:tc>
        <w:tc>
          <w:tcPr>
            <w:tcW w:w="0" w:type="auto"/>
            <w:vAlign w:val="center"/>
            <w:hideMark/>
          </w:tcPr>
          <w:p w14:paraId="650980D0" w14:textId="77777777" w:rsidR="00152A6A" w:rsidRPr="00152A6A" w:rsidRDefault="00152A6A" w:rsidP="00152A6A">
            <w:r w:rsidRPr="00152A6A">
              <w:t>224,200.00</w:t>
            </w:r>
          </w:p>
        </w:tc>
      </w:tr>
      <w:tr w:rsidR="00152A6A" w:rsidRPr="00152A6A" w14:paraId="6EFA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3B20" w14:textId="77777777" w:rsidR="00152A6A" w:rsidRPr="00152A6A" w:rsidRDefault="00152A6A" w:rsidP="00152A6A">
            <w:r w:rsidRPr="00152A6A">
              <w:t>2</w:t>
            </w:r>
          </w:p>
        </w:tc>
        <w:tc>
          <w:tcPr>
            <w:tcW w:w="0" w:type="auto"/>
            <w:vAlign w:val="center"/>
            <w:hideMark/>
          </w:tcPr>
          <w:p w14:paraId="2E502147" w14:textId="77777777" w:rsidR="00152A6A" w:rsidRPr="00152A6A" w:rsidRDefault="00152A6A" w:rsidP="00152A6A">
            <w:r w:rsidRPr="00152A6A">
              <w:t>MacBook Pro Retina Display 16-inch</w:t>
            </w:r>
          </w:p>
        </w:tc>
        <w:tc>
          <w:tcPr>
            <w:tcW w:w="0" w:type="auto"/>
            <w:vAlign w:val="center"/>
            <w:hideMark/>
          </w:tcPr>
          <w:p w14:paraId="531974C9" w14:textId="77777777" w:rsidR="00152A6A" w:rsidRPr="00152A6A" w:rsidRDefault="00152A6A" w:rsidP="00152A6A">
            <w:r w:rsidRPr="00152A6A">
              <w:t>MBP-RD-16</w:t>
            </w:r>
          </w:p>
        </w:tc>
        <w:tc>
          <w:tcPr>
            <w:tcW w:w="0" w:type="auto"/>
            <w:vAlign w:val="center"/>
            <w:hideMark/>
          </w:tcPr>
          <w:p w14:paraId="12A2349D" w14:textId="77777777" w:rsidR="00152A6A" w:rsidRPr="00152A6A" w:rsidRDefault="00152A6A" w:rsidP="00152A6A">
            <w:r w:rsidRPr="00152A6A">
              <w:t>1</w:t>
            </w:r>
          </w:p>
        </w:tc>
        <w:tc>
          <w:tcPr>
            <w:tcW w:w="0" w:type="auto"/>
            <w:vAlign w:val="center"/>
            <w:hideMark/>
          </w:tcPr>
          <w:p w14:paraId="73C92C98" w14:textId="77777777" w:rsidR="00152A6A" w:rsidRPr="00152A6A" w:rsidRDefault="00152A6A" w:rsidP="00152A6A">
            <w:r w:rsidRPr="00152A6A">
              <w:t>42,000.00</w:t>
            </w:r>
          </w:p>
        </w:tc>
        <w:tc>
          <w:tcPr>
            <w:tcW w:w="0" w:type="auto"/>
            <w:vAlign w:val="center"/>
            <w:hideMark/>
          </w:tcPr>
          <w:p w14:paraId="07C0C0F4" w14:textId="77777777" w:rsidR="00152A6A" w:rsidRPr="00152A6A" w:rsidRDefault="00152A6A" w:rsidP="00152A6A">
            <w:r w:rsidRPr="00152A6A">
              <w:t>18%</w:t>
            </w:r>
          </w:p>
        </w:tc>
        <w:tc>
          <w:tcPr>
            <w:tcW w:w="0" w:type="auto"/>
            <w:vAlign w:val="center"/>
            <w:hideMark/>
          </w:tcPr>
          <w:p w14:paraId="08B6FC54" w14:textId="77777777" w:rsidR="00152A6A" w:rsidRPr="00152A6A" w:rsidRDefault="00152A6A" w:rsidP="00152A6A">
            <w:r w:rsidRPr="00152A6A">
              <w:t>49,560.00</w:t>
            </w:r>
          </w:p>
        </w:tc>
      </w:tr>
    </w:tbl>
    <w:p w14:paraId="2757E9CD" w14:textId="77777777" w:rsidR="00152A6A" w:rsidRPr="00152A6A" w:rsidRDefault="00000000" w:rsidP="00152A6A">
      <w:r>
        <w:pict w14:anchorId="16837A26">
          <v:rect id="_x0000_i1030" style="width:0;height:1.5pt" o:hralign="center" o:hrstd="t" o:hr="t" fillcolor="#a0a0a0" stroked="f"/>
        </w:pict>
      </w:r>
    </w:p>
    <w:p w14:paraId="72B12B2C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💰</w:t>
      </w:r>
      <w:r w:rsidRPr="00152A6A">
        <w:rPr>
          <w:b/>
          <w:bCs/>
        </w:rPr>
        <w:t xml:space="preserve"> AMOUNT SUMMARY</w:t>
      </w:r>
    </w:p>
    <w:p w14:paraId="11D21EB0" w14:textId="77777777" w:rsidR="00152A6A" w:rsidRPr="00152A6A" w:rsidRDefault="00152A6A" w:rsidP="00152A6A">
      <w:r w:rsidRPr="00152A6A">
        <w:rPr>
          <w:b/>
          <w:bCs/>
        </w:rPr>
        <w:t>Sub Total:</w:t>
      </w:r>
      <w:r w:rsidRPr="00152A6A">
        <w:t xml:space="preserve"> ₹232,000.00</w:t>
      </w:r>
      <w:r w:rsidRPr="00152A6A">
        <w:br/>
      </w:r>
      <w:r w:rsidRPr="00152A6A">
        <w:rPr>
          <w:b/>
          <w:bCs/>
        </w:rPr>
        <w:t>CGST @9%:</w:t>
      </w:r>
      <w:r w:rsidRPr="00152A6A">
        <w:t xml:space="preserve"> ₹20,880.00</w:t>
      </w:r>
      <w:r w:rsidRPr="00152A6A">
        <w:br/>
      </w:r>
      <w:r w:rsidRPr="00152A6A">
        <w:rPr>
          <w:b/>
          <w:bCs/>
        </w:rPr>
        <w:t>SGST @9%:</w:t>
      </w:r>
      <w:r w:rsidRPr="00152A6A">
        <w:t xml:space="preserve"> ₹20,880.00</w:t>
      </w:r>
      <w:r w:rsidRPr="00152A6A">
        <w:br/>
      </w:r>
      <w:r w:rsidRPr="00152A6A">
        <w:rPr>
          <w:b/>
          <w:bCs/>
        </w:rPr>
        <w:t>IGST:</w:t>
      </w:r>
      <w:r w:rsidRPr="00152A6A">
        <w:t xml:space="preserve"> ₹0.00</w:t>
      </w:r>
    </w:p>
    <w:p w14:paraId="44F00866" w14:textId="77777777" w:rsidR="00152A6A" w:rsidRPr="00152A6A" w:rsidRDefault="00152A6A" w:rsidP="00152A6A">
      <w:r w:rsidRPr="00152A6A">
        <w:rPr>
          <w:b/>
          <w:bCs/>
        </w:rPr>
        <w:t>Total Tax:</w:t>
      </w:r>
      <w:r w:rsidRPr="00152A6A">
        <w:t xml:space="preserve"> ₹41,760.00</w:t>
      </w:r>
    </w:p>
    <w:p w14:paraId="477F0F50" w14:textId="77777777" w:rsidR="00152A6A" w:rsidRPr="00152A6A" w:rsidRDefault="00152A6A" w:rsidP="00152A6A">
      <w:r w:rsidRPr="00152A6A">
        <w:rPr>
          <w:b/>
          <w:bCs/>
        </w:rPr>
        <w:t>Discount:</w:t>
      </w:r>
      <w:r w:rsidRPr="00152A6A">
        <w:t xml:space="preserve"> ₹5,000.00</w:t>
      </w:r>
      <w:r w:rsidRPr="00152A6A">
        <w:br/>
      </w:r>
      <w:r w:rsidRPr="00152A6A">
        <w:rPr>
          <w:b/>
          <w:bCs/>
        </w:rPr>
        <w:t>Round Off:</w:t>
      </w:r>
      <w:r w:rsidRPr="00152A6A">
        <w:t xml:space="preserve"> -₹0.50</w:t>
      </w:r>
    </w:p>
    <w:p w14:paraId="707B5D3B" w14:textId="77777777" w:rsidR="00152A6A" w:rsidRPr="00152A6A" w:rsidRDefault="00000000" w:rsidP="00152A6A">
      <w:r>
        <w:pict w14:anchorId="4CF1CB36">
          <v:rect id="_x0000_i1031" style="width:0;height:1.5pt" o:hralign="center" o:hrstd="t" o:hr="t" fillcolor="#a0a0a0" stroked="f"/>
        </w:pict>
      </w:r>
    </w:p>
    <w:p w14:paraId="47B49339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✅</w:t>
      </w:r>
      <w:r w:rsidRPr="00152A6A">
        <w:rPr>
          <w:b/>
          <w:bCs/>
        </w:rPr>
        <w:t xml:space="preserve"> GRAND TOTAL: ₹268,759.50</w:t>
      </w:r>
    </w:p>
    <w:p w14:paraId="7580D608" w14:textId="77777777" w:rsidR="00152A6A" w:rsidRPr="00152A6A" w:rsidRDefault="00152A6A" w:rsidP="00152A6A">
      <w:r w:rsidRPr="00152A6A">
        <w:rPr>
          <w:i/>
          <w:iCs/>
        </w:rPr>
        <w:t>(Rupees Two Lakh Sixty-Eight Thousand Seven Hundred Fifty-Nine and Paise Fifty Only)</w:t>
      </w:r>
    </w:p>
    <w:p w14:paraId="6A9FF96C" w14:textId="77777777" w:rsidR="00152A6A" w:rsidRPr="00152A6A" w:rsidRDefault="00000000" w:rsidP="00152A6A">
      <w:r>
        <w:pict w14:anchorId="730DB46D">
          <v:rect id="_x0000_i1032" style="width:0;height:1.5pt" o:hralign="center" o:hrstd="t" o:hr="t" fillcolor="#a0a0a0" stroked="f"/>
        </w:pict>
      </w:r>
    </w:p>
    <w:p w14:paraId="1630A2A4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🏦</w:t>
      </w:r>
      <w:r w:rsidRPr="00152A6A">
        <w:rPr>
          <w:b/>
          <w:bCs/>
        </w:rPr>
        <w:t xml:space="preserve"> PAYMENT DETAILS</w:t>
      </w:r>
    </w:p>
    <w:p w14:paraId="62DC3176" w14:textId="19975193" w:rsidR="00152A6A" w:rsidRPr="00152A6A" w:rsidRDefault="00152A6A" w:rsidP="00152A6A">
      <w:r w:rsidRPr="00152A6A">
        <w:rPr>
          <w:b/>
          <w:bCs/>
        </w:rPr>
        <w:t>Payment Mode:</w:t>
      </w:r>
      <w:r w:rsidRPr="00152A6A">
        <w:t xml:space="preserve"> Bank Transfer</w:t>
      </w:r>
      <w:r w:rsidRPr="00152A6A">
        <w:br/>
      </w:r>
      <w:r w:rsidRPr="00152A6A">
        <w:rPr>
          <w:b/>
          <w:bCs/>
        </w:rPr>
        <w:t>Bank Name:</w:t>
      </w:r>
      <w:r w:rsidRPr="00152A6A">
        <w:t xml:space="preserve"> HDFC Bank</w:t>
      </w:r>
      <w:r w:rsidRPr="00152A6A">
        <w:br/>
      </w:r>
      <w:r w:rsidRPr="00152A6A">
        <w:rPr>
          <w:b/>
          <w:bCs/>
        </w:rPr>
        <w:t>Account Number:</w:t>
      </w:r>
      <w:r w:rsidRPr="00152A6A">
        <w:t xml:space="preserve"> XXXXXX4589</w:t>
      </w:r>
      <w:r w:rsidRPr="00152A6A">
        <w:br/>
      </w:r>
      <w:r w:rsidRPr="00152A6A">
        <w:rPr>
          <w:b/>
          <w:bCs/>
        </w:rPr>
        <w:t>IFSC Code:</w:t>
      </w:r>
      <w:r w:rsidRPr="00152A6A">
        <w:t xml:space="preserve"> HDFC000012</w:t>
      </w:r>
      <w:r w:rsidR="0070391F">
        <w:t>6</w:t>
      </w:r>
      <w:r w:rsidRPr="00152A6A">
        <w:br/>
      </w:r>
      <w:r w:rsidRPr="00152A6A">
        <w:rPr>
          <w:b/>
          <w:bCs/>
        </w:rPr>
        <w:t>UPI ID:</w:t>
      </w:r>
      <w:r w:rsidRPr="00152A6A">
        <w:t xml:space="preserve"> N/A</w:t>
      </w:r>
      <w:r w:rsidRPr="00152A6A">
        <w:br/>
      </w:r>
      <w:r w:rsidRPr="00152A6A">
        <w:rPr>
          <w:b/>
          <w:bCs/>
        </w:rPr>
        <w:t>Payment Status:</w:t>
      </w:r>
      <w:r w:rsidRPr="00152A6A">
        <w:t xml:space="preserve"> Pending</w:t>
      </w:r>
    </w:p>
    <w:p w14:paraId="34626B70" w14:textId="77777777" w:rsidR="00152A6A" w:rsidRPr="00152A6A" w:rsidRDefault="00000000" w:rsidP="00152A6A">
      <w:r>
        <w:pict w14:anchorId="6FCFA352">
          <v:rect id="_x0000_i1033" style="width:0;height:1.5pt" o:hralign="center" o:hrstd="t" o:hr="t" fillcolor="#a0a0a0" stroked="f"/>
        </w:pict>
      </w:r>
    </w:p>
    <w:p w14:paraId="3EC06CEC" w14:textId="77777777" w:rsidR="00152A6A" w:rsidRPr="00152A6A" w:rsidRDefault="00152A6A" w:rsidP="00152A6A">
      <w:pPr>
        <w:rPr>
          <w:b/>
          <w:bCs/>
        </w:rPr>
      </w:pPr>
      <w:r w:rsidRPr="00152A6A">
        <w:rPr>
          <w:rFonts w:ascii="Segoe UI Emoji" w:hAnsi="Segoe UI Emoji" w:cs="Segoe UI Emoji"/>
          <w:b/>
          <w:bCs/>
        </w:rPr>
        <w:t>📎</w:t>
      </w:r>
      <w:r w:rsidRPr="00152A6A">
        <w:rPr>
          <w:b/>
          <w:bCs/>
        </w:rPr>
        <w:t xml:space="preserve"> Additional Information (More Noise)</w:t>
      </w:r>
    </w:p>
    <w:p w14:paraId="771F6D47" w14:textId="77777777" w:rsidR="00152A6A" w:rsidRPr="00152A6A" w:rsidRDefault="00152A6A" w:rsidP="00152A6A">
      <w:r w:rsidRPr="00152A6A">
        <w:t>Customer Reference: PO-TN-JAN-5521</w:t>
      </w:r>
      <w:r w:rsidRPr="00152A6A">
        <w:br/>
        <w:t>Delivery Challan No: DC-998712</w:t>
      </w:r>
      <w:r w:rsidRPr="00152A6A">
        <w:br/>
        <w:t>E-Way Bill No: 1810 5523 9987</w:t>
      </w:r>
      <w:r w:rsidRPr="00152A6A">
        <w:br/>
        <w:t xml:space="preserve">Transporter: </w:t>
      </w:r>
      <w:proofErr w:type="spellStart"/>
      <w:r w:rsidRPr="00152A6A">
        <w:t>BlueDart</w:t>
      </w:r>
      <w:proofErr w:type="spellEnd"/>
      <w:r w:rsidRPr="00152A6A">
        <w:t xml:space="preserve"> Logistics</w:t>
      </w:r>
    </w:p>
    <w:p w14:paraId="0BB02AF1" w14:textId="77777777" w:rsidR="00152A6A" w:rsidRPr="00152A6A" w:rsidRDefault="00000000" w:rsidP="00152A6A">
      <w:r>
        <w:pict w14:anchorId="0BB96605">
          <v:rect id="_x0000_i1034" style="width:0;height:1.5pt" o:hralign="center" o:hrstd="t" o:hr="t" fillcolor="#a0a0a0" stroked="f"/>
        </w:pict>
      </w:r>
    </w:p>
    <w:p w14:paraId="006C13A1" w14:textId="77777777" w:rsidR="00152A6A" w:rsidRPr="00152A6A" w:rsidRDefault="00152A6A" w:rsidP="00152A6A">
      <w:r w:rsidRPr="00152A6A">
        <w:rPr>
          <w:b/>
          <w:bCs/>
        </w:rPr>
        <w:t>Authorized Signatory</w:t>
      </w:r>
    </w:p>
    <w:p w14:paraId="4D39C42E" w14:textId="77777777" w:rsidR="00152A6A" w:rsidRPr="00152A6A" w:rsidRDefault="00152A6A" w:rsidP="00152A6A">
      <w:r w:rsidRPr="00152A6A">
        <w:rPr>
          <w:i/>
          <w:iCs/>
        </w:rPr>
        <w:t>(This is a computer-generated invoice)</w:t>
      </w:r>
    </w:p>
    <w:p w14:paraId="1969FF97" w14:textId="77777777" w:rsidR="00381165" w:rsidRPr="00152A6A" w:rsidRDefault="00381165" w:rsidP="00152A6A"/>
    <w:sectPr w:rsidR="00381165" w:rsidRPr="00152A6A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B42E4"/>
    <w:multiLevelType w:val="multilevel"/>
    <w:tmpl w:val="E5A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7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6A"/>
    <w:rsid w:val="00092E2E"/>
    <w:rsid w:val="00152A6A"/>
    <w:rsid w:val="002D5090"/>
    <w:rsid w:val="00381165"/>
    <w:rsid w:val="003905FF"/>
    <w:rsid w:val="004166A7"/>
    <w:rsid w:val="004724A1"/>
    <w:rsid w:val="0070391F"/>
    <w:rsid w:val="0095320D"/>
    <w:rsid w:val="009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7444"/>
  <w15:chartTrackingRefBased/>
  <w15:docId w15:val="{9CCC6651-6D27-40CA-8F1B-5F7BC130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3</cp:revision>
  <dcterms:created xsi:type="dcterms:W3CDTF">2026-01-31T17:09:00Z</dcterms:created>
  <dcterms:modified xsi:type="dcterms:W3CDTF">2026-01-31T17:45:00Z</dcterms:modified>
</cp:coreProperties>
</file>