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C3B6A4" wp14:paraId="7A520915" wp14:textId="497DBED7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6"/>
          <w:szCs w:val="36"/>
          <w:highlight w:val="yellow"/>
          <w:u w:val="single"/>
          <w:lang w:val="en-US"/>
        </w:rPr>
      </w:pPr>
      <w:r w:rsidRPr="4DC3B6A4" w:rsidR="27955C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36"/>
          <w:szCs w:val="36"/>
          <w:highlight w:val="yellow"/>
          <w:u w:val="single"/>
          <w:lang w:val="en-US"/>
        </w:rPr>
        <w:t>NorthWind Data Analysis</w:t>
      </w:r>
    </w:p>
    <w:p xmlns:wp14="http://schemas.microsoft.com/office/word/2010/wordml" w:rsidP="4DC3B6A4" wp14:paraId="17D6CB68" wp14:textId="4219E17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4DC3B6A4" w:rsidR="27955C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highlight w:val="green"/>
          <w:lang w:val="en-US"/>
        </w:rPr>
        <w:t>C</w:t>
      </w:r>
      <w:r w:rsidRPr="4DC3B6A4" w:rsidR="0676C1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highlight w:val="green"/>
          <w:lang w:val="en-US"/>
        </w:rPr>
        <w:t xml:space="preserve">ustomer </w:t>
      </w:r>
      <w:r w:rsidRPr="4DC3B6A4" w:rsidR="0BB4BF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highlight w:val="green"/>
          <w:lang w:val="en-US"/>
        </w:rPr>
        <w:t>S</w:t>
      </w:r>
      <w:r w:rsidRPr="4DC3B6A4" w:rsidR="0676C1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highlight w:val="green"/>
          <w:lang w:val="en-US"/>
        </w:rPr>
        <w:t>egmentation</w:t>
      </w:r>
      <w:r w:rsidRPr="4DC3B6A4" w:rsidR="3A2DB2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 xml:space="preserve"> -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88"/>
      </w:tblGrid>
      <w:tr w:rsidR="63D52168" w:rsidTr="4DC3B6A4" w14:paraId="1EE3491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1B0B3CC" w:rsidP="4DC3B6A4" w:rsidRDefault="21B0B3CC" w14:paraId="7EE1213E" w14:textId="7D2019B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5787C4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Demographic Insights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88" w:type="dxa"/>
            <w:tcMar/>
          </w:tcPr>
          <w:p w:rsidR="4140D6B6" w:rsidP="4DC3B6A4" w:rsidRDefault="4140D6B6" w14:paraId="62F72CC3" w14:textId="7057E64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47270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Contact </w:t>
            </w:r>
            <w:r w:rsidRPr="4DC3B6A4" w:rsidR="684D78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D</w:t>
            </w:r>
            <w:r w:rsidRPr="4DC3B6A4" w:rsidR="4727016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etails</w:t>
            </w:r>
          </w:p>
        </w:tc>
      </w:tr>
      <w:tr w:rsidR="63D52168" w:rsidTr="4DC3B6A4" w14:paraId="7F4135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334A554" w:rsidP="4DC3B6A4" w:rsidRDefault="0334A554" w14:paraId="43358D16" w14:textId="71B7E23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22DD8C2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Demographic insights such as</w:t>
            </w:r>
            <w:r w:rsidRPr="4DC3B6A4" w:rsidR="73F06C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 </w:t>
            </w:r>
            <w:r w:rsidRPr="4DC3B6A4" w:rsidR="5C0EC99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location</w:t>
            </w:r>
            <w:r w:rsidRPr="4DC3B6A4" w:rsidR="1CF1A2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, Company Name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88" w:type="dxa"/>
            <w:tcMar/>
          </w:tcPr>
          <w:p w:rsidR="10A1E8F1" w:rsidP="4DC3B6A4" w:rsidRDefault="10A1E8F1" w14:paraId="6BD7E0FE" w14:textId="2D6C542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167721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Contact details such as </w:t>
            </w:r>
            <w:r w:rsidRPr="4DC3B6A4" w:rsidR="1CF1A2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Phone No., Contact Title,</w:t>
            </w:r>
            <w:r w:rsidRPr="4DC3B6A4" w:rsidR="6573FE6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 customer id, Name</w:t>
            </w:r>
          </w:p>
        </w:tc>
      </w:tr>
    </w:tbl>
    <w:p xmlns:wp14="http://schemas.microsoft.com/office/word/2010/wordml" w:rsidP="4DC3B6A4" wp14:paraId="12093B2D" wp14:textId="52CADBFE">
      <w:pPr>
        <w:pStyle w:val="Normal"/>
        <w:ind w:left="1440" w:firstLine="72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xmlns:wp14="http://schemas.microsoft.com/office/word/2010/wordml" w:rsidP="4DC3B6A4" wp14:paraId="3BDB009A" wp14:textId="4D898DC7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  <w:r w:rsidRPr="4DC3B6A4" w:rsidR="52CC31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highlight w:val="green"/>
          <w:lang w:val="en-US"/>
        </w:rPr>
        <w:t xml:space="preserve">Employee </w:t>
      </w:r>
      <w:r w:rsidRPr="4DC3B6A4" w:rsidR="0F0106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highlight w:val="green"/>
          <w:lang w:val="en-US"/>
        </w:rPr>
        <w:t>Analysis</w:t>
      </w:r>
      <w:r w:rsidRPr="4DC3B6A4" w:rsidR="3A6049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  <w:t>-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DC3B6A4" w:rsidTr="4DC3B6A4" w14:paraId="648B79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C3B6A4" w:rsidP="4DC3B6A4" w:rsidRDefault="4DC3B6A4" w14:paraId="021E4171" w14:textId="0408415B">
            <w:pPr>
              <w:pStyle w:val="Normal"/>
              <w:ind w:left="0" w:firstLine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Demographic Insights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C3B6A4" w:rsidP="4DC3B6A4" w:rsidRDefault="4DC3B6A4" w14:paraId="4179C4CF" w14:textId="4F36E98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Contact Details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C3B6A4" w:rsidP="4DC3B6A4" w:rsidRDefault="4DC3B6A4" w14:paraId="1142ECBA" w14:textId="606DC53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Job </w:t>
            </w:r>
            <w:r w:rsidRPr="4DC3B6A4" w:rsidR="7B0380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D</w:t>
            </w: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etails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C3B6A4" w:rsidP="4DC3B6A4" w:rsidRDefault="4DC3B6A4" w14:paraId="20F1F3F6" w14:textId="16DF029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Employee Performance</w:t>
            </w:r>
          </w:p>
        </w:tc>
      </w:tr>
      <w:tr w:rsidR="4DC3B6A4" w:rsidTr="4DC3B6A4" w14:paraId="138F48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C3B6A4" w:rsidP="4DC3B6A4" w:rsidRDefault="4DC3B6A4" w14:paraId="712BB9B9" w14:textId="5374404E">
            <w:pPr>
              <w:pStyle w:val="Normal"/>
              <w:ind w:left="0" w:firstLine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Demographic Insights such as</w:t>
            </w:r>
          </w:p>
          <w:p w:rsidR="4DC3B6A4" w:rsidP="4DC3B6A4" w:rsidRDefault="4DC3B6A4" w14:paraId="161D5B55" w14:textId="46B0331C">
            <w:pPr>
              <w:pStyle w:val="Normal"/>
              <w:ind w:left="0" w:firstLine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Location, 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C3B6A4" w:rsidP="4DC3B6A4" w:rsidRDefault="4DC3B6A4" w14:paraId="254CC02C" w14:textId="1798784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Details such as Employee </w:t>
            </w: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id, name</w:t>
            </w: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, phone No.,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C3B6A4" w:rsidP="4DC3B6A4" w:rsidRDefault="4DC3B6A4" w14:paraId="0C685BFB" w14:textId="12F0CD4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Details such as Job Title</w:t>
            </w: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, hir</w:t>
            </w: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e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C3B6A4" w:rsidP="4DC3B6A4" w:rsidRDefault="4DC3B6A4" w14:paraId="21C90A8B" w14:textId="120492E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4DC3B6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Top and bottom Employee who has sell most product</w:t>
            </w:r>
          </w:p>
        </w:tc>
      </w:tr>
    </w:tbl>
    <w:p w:rsidR="4DC3B6A4" w:rsidP="4DC3B6A4" w:rsidRDefault="4DC3B6A4" w14:paraId="6995A1DE" w14:textId="66AA57A6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lang w:val="en-US"/>
        </w:rPr>
      </w:pPr>
    </w:p>
    <w:p xmlns:wp14="http://schemas.microsoft.com/office/word/2010/wordml" w:rsidP="4DC3B6A4" wp14:paraId="21DF5D03" wp14:textId="6A8ECD99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highlight w:val="green"/>
          <w:lang w:val="en-US"/>
        </w:rPr>
      </w:pPr>
      <w:r w:rsidRPr="4DC3B6A4" w:rsidR="6C37ABB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highlight w:val="green"/>
          <w:lang w:val="en-US"/>
        </w:rPr>
        <w:t>P</w:t>
      </w:r>
      <w:r w:rsidRPr="4DC3B6A4" w:rsidR="470C27B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highlight w:val="green"/>
          <w:lang w:val="en-US"/>
        </w:rPr>
        <w:t>roduct</w:t>
      </w:r>
      <w:r w:rsidRPr="4DC3B6A4" w:rsidR="52CC31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highlight w:val="green"/>
          <w:lang w:val="en-US"/>
        </w:rPr>
        <w:t xml:space="preserve"> Analysis</w:t>
      </w:r>
      <w:r w:rsidRPr="4DC3B6A4" w:rsidR="4DDCDBE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E"/>
          <w:sz w:val="28"/>
          <w:szCs w:val="28"/>
          <w:highlight w:val="green"/>
          <w:lang w:val="en-US"/>
        </w:rPr>
        <w:t>-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782"/>
      </w:tblGrid>
      <w:tr w:rsidR="4DC3B6A4" w:rsidTr="4DC3B6A4" w14:paraId="5B6518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8E0959" w:rsidP="4DC3B6A4" w:rsidRDefault="7B8E0959" w14:paraId="71D30141" w14:textId="1C52B6D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7B8E095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Categorizing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01ABAA0" w:rsidP="4DC3B6A4" w:rsidRDefault="501ABAA0" w14:paraId="539D179C" w14:textId="4042703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501ABA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Sales </w:t>
            </w:r>
            <w:r w:rsidRPr="4DC3B6A4" w:rsidR="048242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P</w:t>
            </w:r>
            <w:r w:rsidRPr="4DC3B6A4" w:rsidR="501ABAA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erformance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82" w:type="dxa"/>
            <w:tcMar/>
          </w:tcPr>
          <w:p w:rsidR="77B3108D" w:rsidP="4DC3B6A4" w:rsidRDefault="77B3108D" w14:paraId="101D503E" w14:textId="56AF8F5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77B3108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Price Distribution</w:t>
            </w:r>
            <w:r w:rsidRPr="4DC3B6A4" w:rsidR="6D0A116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 </w:t>
            </w:r>
            <w:r w:rsidRPr="4DC3B6A4" w:rsidR="14942E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and Quantity</w:t>
            </w:r>
          </w:p>
        </w:tc>
      </w:tr>
      <w:tr w:rsidR="4DC3B6A4" w:rsidTr="4DC3B6A4" w14:paraId="0A73E5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B8E0959" w:rsidP="4DC3B6A4" w:rsidRDefault="7B8E0959" w14:paraId="134D7770" w14:textId="14BA3A3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7B8E095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Categorize the products </w:t>
            </w:r>
            <w:r w:rsidRPr="4DC3B6A4" w:rsidR="15679C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in </w:t>
            </w:r>
            <w:r w:rsidRPr="4DC3B6A4" w:rsidR="15679C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subcategory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A38565E" w:rsidP="4DC3B6A4" w:rsidRDefault="4A38565E" w14:paraId="7064057E" w14:textId="4714D58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4A38565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Top and bottom selling products</w:t>
            </w:r>
            <w:r w:rsidRPr="4DC3B6A4" w:rsidR="5C55DF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 in countries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82" w:type="dxa"/>
            <w:tcMar/>
          </w:tcPr>
          <w:p w:rsidR="65380ACB" w:rsidP="4DC3B6A4" w:rsidRDefault="65380ACB" w14:paraId="72A2AF93" w14:textId="5C6FD6C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</w:pPr>
            <w:r w:rsidRPr="4DC3B6A4" w:rsidR="65380A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>Analyzing the Price of products and</w:t>
            </w:r>
            <w:r w:rsidRPr="4DC3B6A4" w:rsidR="5F0C15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 Order</w:t>
            </w:r>
            <w:r w:rsidRPr="4DC3B6A4" w:rsidR="65380A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 quantity</w:t>
            </w:r>
            <w:r w:rsidRPr="4DC3B6A4" w:rsidR="284C60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 per products</w:t>
            </w:r>
            <w:r w:rsidRPr="4DC3B6A4" w:rsidR="65380A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92E"/>
                <w:sz w:val="28"/>
                <w:szCs w:val="28"/>
                <w:lang w:val="en-US"/>
              </w:rPr>
              <w:t xml:space="preserve"> </w:t>
            </w:r>
          </w:p>
        </w:tc>
      </w:tr>
    </w:tbl>
    <w:p xmlns:wp14="http://schemas.microsoft.com/office/word/2010/wordml" w:rsidP="4DC3B6A4" wp14:paraId="6FC4D072" wp14:textId="06B9AFD6">
      <w:pPr>
        <w:pStyle w:val="Normal"/>
        <w:ind w:left="1440" w:firstLine="720"/>
        <w:rPr>
          <w:b w:val="1"/>
          <w:bCs w:val="1"/>
          <w:sz w:val="28"/>
          <w:szCs w:val="28"/>
        </w:rPr>
      </w:pPr>
    </w:p>
    <w:p xmlns:wp14="http://schemas.microsoft.com/office/word/2010/wordml" w:rsidP="4DC3B6A4" wp14:paraId="4F10FABC" wp14:textId="1285A5DB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4DC3B6A4" w:rsidR="70B3E1D9">
        <w:rPr>
          <w:b w:val="1"/>
          <w:bCs w:val="1"/>
          <w:sz w:val="28"/>
          <w:szCs w:val="28"/>
          <w:highlight w:val="green"/>
        </w:rPr>
        <w:t xml:space="preserve">Sales </w:t>
      </w:r>
      <w:r w:rsidRPr="4DC3B6A4" w:rsidR="301D1D11">
        <w:rPr>
          <w:b w:val="1"/>
          <w:bCs w:val="1"/>
          <w:sz w:val="28"/>
          <w:szCs w:val="28"/>
          <w:highlight w:val="green"/>
        </w:rPr>
        <w:t>Analysis</w:t>
      </w:r>
      <w:r w:rsidRPr="4DC3B6A4" w:rsidR="3400A400">
        <w:rPr>
          <w:b w:val="1"/>
          <w:bCs w:val="1"/>
          <w:sz w:val="28"/>
          <w:szCs w:val="28"/>
        </w:rPr>
        <w:t>-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DC3B6A4" w:rsidTr="4DC3B6A4" w14:paraId="23F71E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AE7AD7F" w:rsidP="4DC3B6A4" w:rsidRDefault="3AE7AD7F" w14:paraId="6D4D55F3" w14:textId="448CBF3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3B6A4" w:rsidR="3AE7AD7F">
              <w:rPr>
                <w:b w:val="1"/>
                <w:bCs w:val="1"/>
                <w:sz w:val="28"/>
                <w:szCs w:val="28"/>
              </w:rPr>
              <w:t xml:space="preserve">Sales Over </w:t>
            </w:r>
            <w:r w:rsidRPr="4DC3B6A4" w:rsidR="479FEAD3">
              <w:rPr>
                <w:b w:val="1"/>
                <w:bCs w:val="1"/>
                <w:sz w:val="28"/>
                <w:szCs w:val="28"/>
              </w:rPr>
              <w:t>T</w:t>
            </w:r>
            <w:r w:rsidRPr="4DC3B6A4" w:rsidR="3AE7AD7F">
              <w:rPr>
                <w:b w:val="1"/>
                <w:bCs w:val="1"/>
                <w:sz w:val="28"/>
                <w:szCs w:val="28"/>
              </w:rPr>
              <w:t>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AE7AD7F" w:rsidP="4DC3B6A4" w:rsidRDefault="3AE7AD7F" w14:paraId="0D6B91C6" w14:textId="04D5E29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3B6A4" w:rsidR="3AE7AD7F">
              <w:rPr>
                <w:b w:val="1"/>
                <w:bCs w:val="1"/>
                <w:sz w:val="28"/>
                <w:szCs w:val="28"/>
              </w:rPr>
              <w:t>Sales of Products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9A3B0E4" w:rsidP="4DC3B6A4" w:rsidRDefault="39A3B0E4" w14:paraId="45DF52C6" w14:textId="25FC578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3B6A4" w:rsidR="39A3B0E4">
              <w:rPr>
                <w:b w:val="1"/>
                <w:bCs w:val="1"/>
                <w:sz w:val="28"/>
                <w:szCs w:val="28"/>
              </w:rPr>
              <w:t xml:space="preserve">Quantity </w:t>
            </w:r>
            <w:r w:rsidRPr="4DC3B6A4" w:rsidR="3D866100">
              <w:rPr>
                <w:b w:val="1"/>
                <w:bCs w:val="1"/>
                <w:sz w:val="28"/>
                <w:szCs w:val="28"/>
              </w:rPr>
              <w:t>P</w:t>
            </w:r>
            <w:r w:rsidRPr="4DC3B6A4" w:rsidR="39A3B0E4">
              <w:rPr>
                <w:b w:val="1"/>
                <w:bCs w:val="1"/>
                <w:sz w:val="28"/>
                <w:szCs w:val="28"/>
              </w:rPr>
              <w:t>erformance</w:t>
            </w:r>
          </w:p>
        </w:tc>
      </w:tr>
      <w:tr w:rsidR="4DC3B6A4" w:rsidTr="4DC3B6A4" w14:paraId="371983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AE7AD7F" w:rsidP="4DC3B6A4" w:rsidRDefault="3AE7AD7F" w14:paraId="4D948010" w14:textId="2C578066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3B6A4" w:rsidR="3AE7AD7F">
              <w:rPr>
                <w:b w:val="1"/>
                <w:bCs w:val="1"/>
                <w:sz w:val="28"/>
                <w:szCs w:val="28"/>
              </w:rPr>
              <w:t xml:space="preserve">Analysis </w:t>
            </w:r>
            <w:r w:rsidRPr="4DC3B6A4" w:rsidR="3AE7AD7F">
              <w:rPr>
                <w:b w:val="1"/>
                <w:bCs w:val="1"/>
                <w:sz w:val="28"/>
                <w:szCs w:val="28"/>
              </w:rPr>
              <w:t>of sales</w:t>
            </w:r>
            <w:r w:rsidRPr="4DC3B6A4" w:rsidR="3AE7AD7F">
              <w:rPr>
                <w:b w:val="1"/>
                <w:bCs w:val="1"/>
                <w:sz w:val="28"/>
                <w:szCs w:val="28"/>
              </w:rPr>
              <w:t xml:space="preserve"> over 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AE7AD7F" w:rsidP="4DC3B6A4" w:rsidRDefault="3AE7AD7F" w14:paraId="3BE40567" w14:textId="4F830668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3B6A4" w:rsidR="3AE7AD7F">
              <w:rPr>
                <w:b w:val="1"/>
                <w:bCs w:val="1"/>
                <w:sz w:val="28"/>
                <w:szCs w:val="28"/>
              </w:rPr>
              <w:t>Top and bottom selling products in countries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7834D323" w:rsidP="4DC3B6A4" w:rsidRDefault="7834D323" w14:paraId="5105874F" w14:textId="06A3CD2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3B6A4" w:rsidR="7834D323">
              <w:rPr>
                <w:b w:val="1"/>
                <w:bCs w:val="1"/>
                <w:sz w:val="28"/>
                <w:szCs w:val="28"/>
              </w:rPr>
              <w:t xml:space="preserve">Total Quantities </w:t>
            </w:r>
            <w:r w:rsidRPr="4DC3B6A4" w:rsidR="7834D323">
              <w:rPr>
                <w:b w:val="1"/>
                <w:bCs w:val="1"/>
                <w:sz w:val="28"/>
                <w:szCs w:val="28"/>
              </w:rPr>
              <w:t>purchased</w:t>
            </w:r>
            <w:r w:rsidRPr="4DC3B6A4" w:rsidR="7834D323">
              <w:rPr>
                <w:b w:val="1"/>
                <w:bCs w:val="1"/>
                <w:sz w:val="28"/>
                <w:szCs w:val="28"/>
              </w:rPr>
              <w:t xml:space="preserve"> by customers</w:t>
            </w:r>
          </w:p>
        </w:tc>
      </w:tr>
    </w:tbl>
    <w:p w:rsidR="4DC3B6A4" w:rsidP="4DC3B6A4" w:rsidRDefault="4DC3B6A4" w14:paraId="7998233E" w14:textId="4DD2C444">
      <w:pPr>
        <w:ind w:left="0" w:firstLine="0"/>
        <w:rPr>
          <w:b w:val="1"/>
          <w:bCs w:val="1"/>
          <w:sz w:val="28"/>
          <w:szCs w:val="28"/>
        </w:rPr>
      </w:pPr>
    </w:p>
    <w:p xmlns:wp14="http://schemas.microsoft.com/office/word/2010/wordml" w:rsidP="4DC3B6A4" wp14:paraId="5A0044D8" wp14:textId="59AC1251">
      <w:pPr>
        <w:ind w:left="0" w:firstLine="0"/>
        <w:rPr>
          <w:b w:val="1"/>
          <w:bCs w:val="1"/>
          <w:sz w:val="28"/>
          <w:szCs w:val="28"/>
        </w:rPr>
      </w:pPr>
      <w:r w:rsidRPr="4DC3B6A4" w:rsidR="390B10BD">
        <w:rPr>
          <w:b w:val="1"/>
          <w:bCs w:val="1"/>
          <w:sz w:val="28"/>
          <w:szCs w:val="28"/>
          <w:highlight w:val="green"/>
          <w:u w:val="none"/>
        </w:rPr>
        <w:t>S</w:t>
      </w:r>
      <w:r w:rsidRPr="4DC3B6A4" w:rsidR="25BFF389">
        <w:rPr>
          <w:b w:val="1"/>
          <w:bCs w:val="1"/>
          <w:sz w:val="28"/>
          <w:szCs w:val="28"/>
          <w:highlight w:val="green"/>
          <w:u w:val="none"/>
        </w:rPr>
        <w:t>hipper</w:t>
      </w:r>
      <w:r w:rsidRPr="4DC3B6A4" w:rsidR="390B10BD">
        <w:rPr>
          <w:b w:val="1"/>
          <w:bCs w:val="1"/>
          <w:sz w:val="28"/>
          <w:szCs w:val="28"/>
          <w:highlight w:val="green"/>
          <w:u w:val="none"/>
        </w:rPr>
        <w:t xml:space="preserve"> Analysis</w:t>
      </w:r>
      <w:r w:rsidRPr="4DC3B6A4" w:rsidR="71BCA40E">
        <w:rPr>
          <w:b w:val="1"/>
          <w:bCs w:val="1"/>
          <w:sz w:val="28"/>
          <w:szCs w:val="28"/>
        </w:rPr>
        <w:t>-</w:t>
      </w:r>
      <w:r>
        <w:tab/>
      </w:r>
      <w:r>
        <w:tab/>
      </w:r>
      <w:r>
        <w:tab/>
      </w:r>
      <w:r>
        <w:tab/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C3B6A4" w:rsidTr="4DC3B6A4" w14:paraId="250B64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B8401E5" w:rsidP="4DC3B6A4" w:rsidRDefault="0B8401E5" w14:paraId="2B66D4B4" w14:textId="52153FD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3B6A4" w:rsidR="0B8401E5">
              <w:rPr>
                <w:b w:val="1"/>
                <w:bCs w:val="1"/>
                <w:sz w:val="28"/>
                <w:szCs w:val="28"/>
              </w:rPr>
              <w:t xml:space="preserve">Shipper </w:t>
            </w:r>
            <w:r w:rsidRPr="4DC3B6A4" w:rsidR="60503CF3">
              <w:rPr>
                <w:b w:val="1"/>
                <w:bCs w:val="1"/>
                <w:sz w:val="28"/>
                <w:szCs w:val="28"/>
              </w:rPr>
              <w:t>P</w:t>
            </w:r>
            <w:r w:rsidRPr="4DC3B6A4" w:rsidR="0B8401E5">
              <w:rPr>
                <w:b w:val="1"/>
                <w:bCs w:val="1"/>
                <w:sz w:val="28"/>
                <w:szCs w:val="28"/>
              </w:rPr>
              <w:t>erformance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C5DE3A" w:rsidP="4DC3B6A4" w:rsidRDefault="4CC5DE3A" w14:paraId="02C1D0D4" w14:textId="6F757A4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3B6A4" w:rsidR="4CC5DE3A">
              <w:rPr>
                <w:b w:val="1"/>
                <w:bCs w:val="1"/>
                <w:sz w:val="28"/>
                <w:szCs w:val="28"/>
              </w:rPr>
              <w:t>Time Analysis</w:t>
            </w:r>
          </w:p>
        </w:tc>
      </w:tr>
      <w:tr w:rsidR="4DC3B6A4" w:rsidTr="4DC3B6A4" w14:paraId="5475829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B8401E5" w:rsidP="4DC3B6A4" w:rsidRDefault="0B8401E5" w14:paraId="7B2476A2" w14:textId="4165A093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3B6A4" w:rsidR="0B8401E5">
              <w:rPr>
                <w:b w:val="1"/>
                <w:bCs w:val="1"/>
                <w:sz w:val="28"/>
                <w:szCs w:val="28"/>
              </w:rPr>
              <w:t xml:space="preserve">No. Of orders </w:t>
            </w:r>
            <w:r w:rsidRPr="4DC3B6A4" w:rsidR="0B8401E5">
              <w:rPr>
                <w:b w:val="1"/>
                <w:bCs w:val="1"/>
                <w:sz w:val="28"/>
                <w:szCs w:val="28"/>
              </w:rPr>
              <w:t>delivered</w:t>
            </w:r>
            <w:r w:rsidRPr="4DC3B6A4" w:rsidR="01D7FE63">
              <w:rPr>
                <w:b w:val="1"/>
                <w:bCs w:val="1"/>
                <w:sz w:val="28"/>
                <w:szCs w:val="28"/>
              </w:rPr>
              <w:t>, most</w:t>
            </w:r>
            <w:r w:rsidRPr="4DC3B6A4" w:rsidR="01D7FE63">
              <w:rPr>
                <w:b w:val="1"/>
                <w:bCs w:val="1"/>
                <w:sz w:val="28"/>
                <w:szCs w:val="28"/>
              </w:rPr>
              <w:t xml:space="preserve"> favored shipper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24B9E1E" w:rsidP="4DC3B6A4" w:rsidRDefault="324B9E1E" w14:paraId="1C972436" w14:textId="5675CD2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4DC3B6A4" w:rsidR="324B9E1E">
              <w:rPr>
                <w:b w:val="1"/>
                <w:bCs w:val="1"/>
                <w:sz w:val="28"/>
                <w:szCs w:val="28"/>
              </w:rPr>
              <w:t>Time Analysis for a product to delivered</w:t>
            </w:r>
          </w:p>
        </w:tc>
      </w:tr>
    </w:tbl>
    <w:p w:rsidR="4DC3B6A4" w:rsidP="4DC3B6A4" w:rsidRDefault="4DC3B6A4" w14:paraId="153EEA77" w14:textId="3FE45B3C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88a76166c96414f"/>
      <w:footerReference w:type="default" r:id="R0d7b4840f3204f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C3B6A4" w:rsidTr="4DC3B6A4" w14:paraId="509538C8">
      <w:trPr>
        <w:trHeight w:val="300"/>
      </w:trPr>
      <w:tc>
        <w:tcPr>
          <w:tcW w:w="3120" w:type="dxa"/>
          <w:tcMar/>
        </w:tcPr>
        <w:p w:rsidR="4DC3B6A4" w:rsidP="4DC3B6A4" w:rsidRDefault="4DC3B6A4" w14:paraId="3842EBA7" w14:textId="26B2FB9D">
          <w:pPr>
            <w:pStyle w:val="Header"/>
            <w:bidi w:val="0"/>
            <w:ind w:left="-115"/>
            <w:jc w:val="left"/>
            <w:rPr>
              <w:sz w:val="28"/>
              <w:szCs w:val="28"/>
            </w:rPr>
          </w:pPr>
        </w:p>
      </w:tc>
      <w:tc>
        <w:tcPr>
          <w:tcW w:w="3120" w:type="dxa"/>
          <w:tcMar/>
        </w:tcPr>
        <w:p w:rsidR="4DC3B6A4" w:rsidP="4DC3B6A4" w:rsidRDefault="4DC3B6A4" w14:paraId="7351806E" w14:textId="7B1214D5">
          <w:pPr>
            <w:pStyle w:val="Header"/>
            <w:bidi w:val="0"/>
            <w:jc w:val="center"/>
            <w:rPr>
              <w:sz w:val="28"/>
              <w:szCs w:val="28"/>
            </w:rPr>
          </w:pPr>
        </w:p>
      </w:tc>
      <w:tc>
        <w:tcPr>
          <w:tcW w:w="3120" w:type="dxa"/>
          <w:tcMar/>
        </w:tcPr>
        <w:p w:rsidR="4DC3B6A4" w:rsidP="4DC3B6A4" w:rsidRDefault="4DC3B6A4" w14:paraId="7DA450AC" w14:textId="6ECF1887">
          <w:pPr>
            <w:pStyle w:val="Header"/>
            <w:bidi w:val="0"/>
            <w:ind w:right="-115"/>
            <w:jc w:val="right"/>
            <w:rPr>
              <w:sz w:val="28"/>
              <w:szCs w:val="28"/>
            </w:rPr>
          </w:pPr>
        </w:p>
      </w:tc>
    </w:tr>
  </w:tbl>
  <w:p w:rsidR="4DC3B6A4" w:rsidP="4DC3B6A4" w:rsidRDefault="4DC3B6A4" w14:paraId="4018EC87" w14:textId="4ED412C7">
    <w:pPr>
      <w:pStyle w:val="Footer"/>
      <w:bidi w:val="0"/>
      <w:rPr>
        <w:sz w:val="28"/>
        <w:szCs w:val="28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4DC3B6A4" w:rsidTr="4DC3B6A4" w14:paraId="2CCC807A">
      <w:trPr>
        <w:trHeight w:val="300"/>
      </w:trPr>
      <w:tc>
        <w:tcPr>
          <w:tcW w:w="3120" w:type="dxa"/>
          <w:tcMar/>
        </w:tcPr>
        <w:p w:rsidR="4DC3B6A4" w:rsidP="4DC3B6A4" w:rsidRDefault="4DC3B6A4" w14:paraId="468C0EF0" w14:textId="1457D0A5">
          <w:pPr>
            <w:pStyle w:val="Header"/>
            <w:bidi w:val="0"/>
            <w:jc w:val="center"/>
            <w:rPr>
              <w:sz w:val="28"/>
              <w:szCs w:val="28"/>
            </w:rPr>
          </w:pPr>
        </w:p>
      </w:tc>
      <w:tc>
        <w:tcPr>
          <w:tcW w:w="3120" w:type="dxa"/>
          <w:tcMar/>
        </w:tcPr>
        <w:p w:rsidR="4DC3B6A4" w:rsidP="4DC3B6A4" w:rsidRDefault="4DC3B6A4" w14:paraId="2822A859" w14:textId="7075B690">
          <w:pPr>
            <w:pStyle w:val="Header"/>
            <w:bidi w:val="0"/>
            <w:ind w:right="-115"/>
            <w:jc w:val="right"/>
            <w:rPr>
              <w:sz w:val="28"/>
              <w:szCs w:val="28"/>
            </w:rPr>
          </w:pPr>
        </w:p>
      </w:tc>
    </w:tr>
  </w:tbl>
  <w:p w:rsidR="4DC3B6A4" w:rsidP="4DC3B6A4" w:rsidRDefault="4DC3B6A4" w14:paraId="1F857CB3" w14:textId="0F26474D">
    <w:pPr>
      <w:pStyle w:val="Header"/>
      <w:bidi w:val="0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97E0C9"/>
    <w:rsid w:val="006B5223"/>
    <w:rsid w:val="006B5223"/>
    <w:rsid w:val="01221645"/>
    <w:rsid w:val="01D7FE63"/>
    <w:rsid w:val="0334A554"/>
    <w:rsid w:val="03A2F2E5"/>
    <w:rsid w:val="048242DA"/>
    <w:rsid w:val="065EC505"/>
    <w:rsid w:val="0676C1FD"/>
    <w:rsid w:val="06BDE070"/>
    <w:rsid w:val="0771268D"/>
    <w:rsid w:val="07A7C65C"/>
    <w:rsid w:val="083E94C7"/>
    <w:rsid w:val="092C861A"/>
    <w:rsid w:val="0B8401E5"/>
    <w:rsid w:val="0BB4BF9D"/>
    <w:rsid w:val="0CFDBBFA"/>
    <w:rsid w:val="0E05EE80"/>
    <w:rsid w:val="0E83C895"/>
    <w:rsid w:val="0EA4CFA2"/>
    <w:rsid w:val="0F010621"/>
    <w:rsid w:val="10A1E8F1"/>
    <w:rsid w:val="11BB6957"/>
    <w:rsid w:val="132892D1"/>
    <w:rsid w:val="143FAA8E"/>
    <w:rsid w:val="143FAA8E"/>
    <w:rsid w:val="1457971B"/>
    <w:rsid w:val="14918731"/>
    <w:rsid w:val="14942E39"/>
    <w:rsid w:val="14F30A19"/>
    <w:rsid w:val="15679C85"/>
    <w:rsid w:val="16749D8B"/>
    <w:rsid w:val="167721D2"/>
    <w:rsid w:val="187E0BE0"/>
    <w:rsid w:val="19DE9163"/>
    <w:rsid w:val="1A2CF652"/>
    <w:rsid w:val="1BC8C6B3"/>
    <w:rsid w:val="1CF1A29E"/>
    <w:rsid w:val="1D649714"/>
    <w:rsid w:val="2093494F"/>
    <w:rsid w:val="20F665AB"/>
    <w:rsid w:val="21B0B3CC"/>
    <w:rsid w:val="22DD8C20"/>
    <w:rsid w:val="23423100"/>
    <w:rsid w:val="245DBBDE"/>
    <w:rsid w:val="25322276"/>
    <w:rsid w:val="255FF721"/>
    <w:rsid w:val="25BFF389"/>
    <w:rsid w:val="25FD557D"/>
    <w:rsid w:val="27955CA0"/>
    <w:rsid w:val="28328D9E"/>
    <w:rsid w:val="284C6076"/>
    <w:rsid w:val="2A336844"/>
    <w:rsid w:val="2BB61048"/>
    <w:rsid w:val="2EC04EE1"/>
    <w:rsid w:val="2EF04E6B"/>
    <w:rsid w:val="2FF4753C"/>
    <w:rsid w:val="301D1D11"/>
    <w:rsid w:val="3226D883"/>
    <w:rsid w:val="324B9E1E"/>
    <w:rsid w:val="33714453"/>
    <w:rsid w:val="3400A400"/>
    <w:rsid w:val="36674E28"/>
    <w:rsid w:val="3783B87F"/>
    <w:rsid w:val="3880314B"/>
    <w:rsid w:val="390B10BD"/>
    <w:rsid w:val="39A3B0E4"/>
    <w:rsid w:val="3A2DB238"/>
    <w:rsid w:val="3A604961"/>
    <w:rsid w:val="3AE7AD7F"/>
    <w:rsid w:val="3BB4926C"/>
    <w:rsid w:val="3D866100"/>
    <w:rsid w:val="3E2E653D"/>
    <w:rsid w:val="3F00094E"/>
    <w:rsid w:val="40B3A04B"/>
    <w:rsid w:val="4140D6B6"/>
    <w:rsid w:val="41708DD3"/>
    <w:rsid w:val="41936828"/>
    <w:rsid w:val="4205F1C9"/>
    <w:rsid w:val="43755C20"/>
    <w:rsid w:val="44A82E95"/>
    <w:rsid w:val="45FDC0A4"/>
    <w:rsid w:val="470C27B9"/>
    <w:rsid w:val="4727016D"/>
    <w:rsid w:val="479FEAD3"/>
    <w:rsid w:val="4848CD43"/>
    <w:rsid w:val="499038BB"/>
    <w:rsid w:val="4997E0C9"/>
    <w:rsid w:val="4A38565E"/>
    <w:rsid w:val="4BAC17A1"/>
    <w:rsid w:val="4C27E643"/>
    <w:rsid w:val="4CBE7929"/>
    <w:rsid w:val="4CC5DE3A"/>
    <w:rsid w:val="4DC3B6A4"/>
    <w:rsid w:val="4DDCDBE3"/>
    <w:rsid w:val="4F443494"/>
    <w:rsid w:val="500E6DBD"/>
    <w:rsid w:val="501ABAA0"/>
    <w:rsid w:val="50348515"/>
    <w:rsid w:val="5198F32B"/>
    <w:rsid w:val="52CC3184"/>
    <w:rsid w:val="56600932"/>
    <w:rsid w:val="57361E1C"/>
    <w:rsid w:val="5787C4E3"/>
    <w:rsid w:val="57D904D7"/>
    <w:rsid w:val="59C23EFE"/>
    <w:rsid w:val="5C0EC99A"/>
    <w:rsid w:val="5C55DF6B"/>
    <w:rsid w:val="5C739725"/>
    <w:rsid w:val="5EFAA57B"/>
    <w:rsid w:val="5F0C1508"/>
    <w:rsid w:val="5FE5425B"/>
    <w:rsid w:val="6006EB78"/>
    <w:rsid w:val="60503CF3"/>
    <w:rsid w:val="6095614A"/>
    <w:rsid w:val="61945268"/>
    <w:rsid w:val="61A2BBD9"/>
    <w:rsid w:val="634CA326"/>
    <w:rsid w:val="63D52168"/>
    <w:rsid w:val="64D1B3A2"/>
    <w:rsid w:val="65380ACB"/>
    <w:rsid w:val="6569E6FF"/>
    <w:rsid w:val="6573FE63"/>
    <w:rsid w:val="65E98A72"/>
    <w:rsid w:val="6624476A"/>
    <w:rsid w:val="66C31E51"/>
    <w:rsid w:val="6731B8C3"/>
    <w:rsid w:val="680614C3"/>
    <w:rsid w:val="684D783A"/>
    <w:rsid w:val="68F2C159"/>
    <w:rsid w:val="6B311B15"/>
    <w:rsid w:val="6B695241"/>
    <w:rsid w:val="6C37ABB3"/>
    <w:rsid w:val="6D0522A2"/>
    <w:rsid w:val="6D0A1165"/>
    <w:rsid w:val="6DC00916"/>
    <w:rsid w:val="6E892C67"/>
    <w:rsid w:val="7024FCC8"/>
    <w:rsid w:val="70B3E1D9"/>
    <w:rsid w:val="70B4872C"/>
    <w:rsid w:val="71BCA40E"/>
    <w:rsid w:val="73D12C49"/>
    <w:rsid w:val="73F06CEE"/>
    <w:rsid w:val="746C5BEB"/>
    <w:rsid w:val="75B3F9B2"/>
    <w:rsid w:val="75D6D407"/>
    <w:rsid w:val="7708CD0B"/>
    <w:rsid w:val="7723C8B0"/>
    <w:rsid w:val="774FCA13"/>
    <w:rsid w:val="77B3108D"/>
    <w:rsid w:val="7834D323"/>
    <w:rsid w:val="79052E92"/>
    <w:rsid w:val="790E74C9"/>
    <w:rsid w:val="7B038008"/>
    <w:rsid w:val="7B8E0959"/>
    <w:rsid w:val="7F220CE3"/>
    <w:rsid w:val="7F80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E0C9"/>
  <w15:chartTrackingRefBased/>
  <w15:docId w15:val="{06B1EEDA-90E7-49BD-B610-73280BB2E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88a76166c96414f" /><Relationship Type="http://schemas.openxmlformats.org/officeDocument/2006/relationships/footer" Target="footer.xml" Id="R0d7b4840f3204f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2023-10-26T04:23:21.9623578Z</dcterms:created>
  <dcterms:modified xsi:type="dcterms:W3CDTF">2023-10-26T06:28:47.7728573Z</dcterms:modified>
  <dc:creator>Shubham Agrawal</dc:creator>
  <lastModifiedBy>Shubham Agrawal</lastModifiedBy>
</coreProperties>
</file>