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055AD" w14:textId="1BCD3602" w:rsidR="00FA2FF2" w:rsidRDefault="00FA2FF2">
      <w:r w:rsidRPr="00FA2FF2">
        <w:rPr>
          <w:b/>
          <w:bCs/>
        </w:rPr>
        <w:t>Bug title:</w:t>
      </w:r>
      <w:r w:rsidRPr="00FA2FF2">
        <w:t xml:space="preserve"> Unauthorized User Error on Clicking ‘Explore the world’ Link</w:t>
      </w:r>
    </w:p>
    <w:p w14:paraId="04C0DF68" w14:textId="77777777" w:rsidR="00FA2FF2" w:rsidRDefault="00FA2FF2"/>
    <w:p w14:paraId="0EB79ABC" w14:textId="77777777" w:rsidR="00E10121" w:rsidRDefault="00FA2FF2">
      <w:pPr>
        <w:rPr>
          <w:b/>
          <w:bCs/>
        </w:rPr>
      </w:pPr>
      <w:r w:rsidRPr="00FA2FF2">
        <w:rPr>
          <w:b/>
          <w:bCs/>
        </w:rPr>
        <w:t xml:space="preserve">Description </w:t>
      </w:r>
      <w:r>
        <w:rPr>
          <w:b/>
          <w:bCs/>
        </w:rPr>
        <w:t xml:space="preserve">: </w:t>
      </w:r>
    </w:p>
    <w:p w14:paraId="298A2309" w14:textId="3EC7B6AB" w:rsidR="00FA2FF2" w:rsidRDefault="00FA2FF2">
      <w:r w:rsidRPr="00FA2FF2">
        <w:t>When user c</w:t>
      </w:r>
      <w:r>
        <w:t xml:space="preserve">licks on the </w:t>
      </w:r>
      <w:r w:rsidR="00E10121" w:rsidRPr="00FA2FF2">
        <w:t>‘Explore the world’ Link</w:t>
      </w:r>
      <w:r w:rsidR="00E10121">
        <w:t xml:space="preserve"> then </w:t>
      </w:r>
      <w:r w:rsidR="00E10121" w:rsidRPr="00FA2FF2">
        <w:t>Unauthorized User Error</w:t>
      </w:r>
      <w:r w:rsidR="00E10121">
        <w:t xml:space="preserve"> massage appears on screen .</w:t>
      </w:r>
    </w:p>
    <w:p w14:paraId="3445DE3A" w14:textId="77777777" w:rsidR="00E10121" w:rsidRPr="00E10121" w:rsidRDefault="00E10121" w:rsidP="00E10121">
      <w:pPr>
        <w:rPr>
          <w:b/>
          <w:bCs/>
        </w:rPr>
      </w:pPr>
      <w:r w:rsidRPr="00E10121">
        <w:rPr>
          <w:b/>
          <w:bCs/>
        </w:rPr>
        <w:t>Steps to Reproduce:</w:t>
      </w:r>
    </w:p>
    <w:p w14:paraId="776B346E" w14:textId="77777777" w:rsidR="00E10121" w:rsidRPr="00E10121" w:rsidRDefault="00E10121" w:rsidP="00E10121">
      <w:pPr>
        <w:numPr>
          <w:ilvl w:val="0"/>
          <w:numId w:val="1"/>
        </w:numPr>
      </w:pPr>
      <w:r w:rsidRPr="00E10121">
        <w:t>Launch the MakeMyTrip homepage.</w:t>
      </w:r>
    </w:p>
    <w:p w14:paraId="66C7463C" w14:textId="77777777" w:rsidR="00E10121" w:rsidRPr="00E10121" w:rsidRDefault="00E10121" w:rsidP="00E10121">
      <w:pPr>
        <w:numPr>
          <w:ilvl w:val="0"/>
          <w:numId w:val="1"/>
        </w:numPr>
      </w:pPr>
      <w:r w:rsidRPr="00E10121">
        <w:t>Locate the ‘Explore the world’ link.</w:t>
      </w:r>
    </w:p>
    <w:p w14:paraId="05DE69C1" w14:textId="77777777" w:rsidR="00E10121" w:rsidRDefault="00E10121" w:rsidP="00E10121">
      <w:pPr>
        <w:numPr>
          <w:ilvl w:val="0"/>
          <w:numId w:val="1"/>
        </w:numPr>
      </w:pPr>
      <w:r w:rsidRPr="00E10121">
        <w:t>Click on the ‘Explore the world’ link.</w:t>
      </w:r>
    </w:p>
    <w:p w14:paraId="50B1D691" w14:textId="77777777" w:rsidR="00E10121" w:rsidRPr="00E10121" w:rsidRDefault="00E10121" w:rsidP="00E10121">
      <w:pPr>
        <w:rPr>
          <w:b/>
          <w:bCs/>
        </w:rPr>
      </w:pPr>
      <w:r w:rsidRPr="00E10121">
        <w:rPr>
          <w:b/>
          <w:bCs/>
        </w:rPr>
        <w:t>Expected Result:</w:t>
      </w:r>
    </w:p>
    <w:p w14:paraId="51815A88" w14:textId="77777777" w:rsidR="00E10121" w:rsidRPr="00E10121" w:rsidRDefault="00E10121" w:rsidP="00E10121">
      <w:r w:rsidRPr="00E10121">
        <w:t xml:space="preserve">The user should be successfully navigated to the </w:t>
      </w:r>
      <w:r w:rsidRPr="00E10121">
        <w:rPr>
          <w:b/>
          <w:bCs/>
        </w:rPr>
        <w:t>‘Explore the world’</w:t>
      </w:r>
      <w:r w:rsidRPr="00E10121">
        <w:t xml:space="preserve"> page without any authorization error, assuming no login is required.</w:t>
      </w:r>
    </w:p>
    <w:p w14:paraId="13DC4DC6" w14:textId="77777777" w:rsidR="00E10121" w:rsidRPr="00E10121" w:rsidRDefault="00E10121" w:rsidP="00E10121">
      <w:pPr>
        <w:rPr>
          <w:b/>
          <w:bCs/>
        </w:rPr>
      </w:pPr>
      <w:r w:rsidRPr="00E10121">
        <w:rPr>
          <w:b/>
          <w:bCs/>
        </w:rPr>
        <w:t>Actual Result:</w:t>
      </w:r>
    </w:p>
    <w:p w14:paraId="05A05DCE" w14:textId="77777777" w:rsidR="00E10121" w:rsidRDefault="00E10121" w:rsidP="00E10121">
      <w:r w:rsidRPr="00E10121">
        <w:t xml:space="preserve">The system throws an </w:t>
      </w:r>
      <w:r w:rsidRPr="00E10121">
        <w:rPr>
          <w:b/>
          <w:bCs/>
        </w:rPr>
        <w:t>"Unauthorized user"</w:t>
      </w:r>
      <w:r w:rsidRPr="00E10121">
        <w:t xml:space="preserve"> error message immediately after clicking the link.</w:t>
      </w:r>
    </w:p>
    <w:p w14:paraId="600FDB61" w14:textId="7FEB287A" w:rsidR="0028260E" w:rsidRDefault="0028260E" w:rsidP="00E10121">
      <w:r w:rsidRPr="0028260E">
        <w:rPr>
          <w:b/>
          <w:bCs/>
        </w:rPr>
        <w:t>Priority :</w:t>
      </w:r>
      <w:r>
        <w:t xml:space="preserve"> High </w:t>
      </w:r>
    </w:p>
    <w:p w14:paraId="40A9E9FA" w14:textId="77777777" w:rsidR="0028260E" w:rsidRDefault="0028260E" w:rsidP="0028260E">
      <w:r w:rsidRPr="0028260E">
        <w:rPr>
          <w:b/>
          <w:bCs/>
        </w:rPr>
        <w:t xml:space="preserve">Severity </w:t>
      </w:r>
      <w:r>
        <w:rPr>
          <w:b/>
          <w:bCs/>
        </w:rPr>
        <w:t xml:space="preserve">: </w:t>
      </w:r>
      <w:r>
        <w:t xml:space="preserve">High </w:t>
      </w:r>
    </w:p>
    <w:p w14:paraId="7E61161C" w14:textId="5182016C" w:rsidR="0028260E" w:rsidRPr="00E10121" w:rsidRDefault="0028260E" w:rsidP="00E10121">
      <w:pPr>
        <w:rPr>
          <w:b/>
          <w:bCs/>
        </w:rPr>
      </w:pPr>
    </w:p>
    <w:p w14:paraId="5D65C240" w14:textId="0B380973" w:rsidR="00E10121" w:rsidRPr="00E10121" w:rsidRDefault="00E10121" w:rsidP="00E10121">
      <w:pPr>
        <w:rPr>
          <w:b/>
          <w:bCs/>
        </w:rPr>
      </w:pPr>
      <w:r w:rsidRPr="00E10121">
        <w:rPr>
          <w:b/>
          <w:bCs/>
        </w:rPr>
        <w:t>Screenshot:</w:t>
      </w:r>
    </w:p>
    <w:p w14:paraId="33CDF86C" w14:textId="4BBE0BA8" w:rsidR="00E10121" w:rsidRPr="00FA2FF2" w:rsidRDefault="00E10121">
      <w:pPr>
        <w:rPr>
          <w:b/>
          <w:bCs/>
        </w:rPr>
      </w:pPr>
      <w:r>
        <w:rPr>
          <w:b/>
          <w:bCs/>
        </w:rPr>
        <w:t>NA</w:t>
      </w:r>
    </w:p>
    <w:sectPr w:rsidR="00E10121" w:rsidRPr="00FA2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6A0B1E"/>
    <w:multiLevelType w:val="multilevel"/>
    <w:tmpl w:val="4ACE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2A035D"/>
    <w:multiLevelType w:val="multilevel"/>
    <w:tmpl w:val="4B16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5E3AFB"/>
    <w:multiLevelType w:val="multilevel"/>
    <w:tmpl w:val="EB302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8009608">
    <w:abstractNumId w:val="2"/>
  </w:num>
  <w:num w:numId="2" w16cid:durableId="2084912458">
    <w:abstractNumId w:val="1"/>
  </w:num>
  <w:num w:numId="3" w16cid:durableId="1765882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F2"/>
    <w:rsid w:val="0028260E"/>
    <w:rsid w:val="007D5424"/>
    <w:rsid w:val="00E10121"/>
    <w:rsid w:val="00FA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1A77"/>
  <w15:chartTrackingRefBased/>
  <w15:docId w15:val="{EFF7574B-2F24-498B-A695-FB426C3E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F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F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F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F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F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AP2 it nashik</dc:creator>
  <cp:keywords/>
  <dc:description/>
  <cp:lastModifiedBy>AP2 it nashik</cp:lastModifiedBy>
  <cp:revision>2</cp:revision>
  <dcterms:created xsi:type="dcterms:W3CDTF">2025-05-25T16:01:00Z</dcterms:created>
  <dcterms:modified xsi:type="dcterms:W3CDTF">2025-05-25T16:20:00Z</dcterms:modified>
</cp:coreProperties>
</file>