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F75A" w14:textId="43AB274A" w:rsidR="006106D3" w:rsidRDefault="006106D3" w:rsidP="006106D3">
      <w:pPr>
        <w:jc w:val="center"/>
        <w:rPr>
          <w:sz w:val="30"/>
          <w:szCs w:val="30"/>
        </w:rPr>
      </w:pPr>
      <w:bookmarkStart w:id="0" w:name="_Hlk29098239"/>
      <w:r w:rsidRPr="00934AAE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三</w:t>
      </w:r>
      <w:r w:rsidRPr="00934AAE">
        <w:rPr>
          <w:rFonts w:hint="eastAsia"/>
          <w:sz w:val="30"/>
          <w:szCs w:val="30"/>
        </w:rPr>
        <w:t>次设计报告</w:t>
      </w:r>
    </w:p>
    <w:p w14:paraId="180F0BD7" w14:textId="500E2DA4" w:rsidR="009A773A" w:rsidRPr="009A773A" w:rsidRDefault="009A773A" w:rsidP="006106D3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17301129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刘歆怡</w:t>
      </w:r>
    </w:p>
    <w:p w14:paraId="21E12B16" w14:textId="77777777" w:rsidR="006106D3" w:rsidRPr="00226384" w:rsidRDefault="006106D3" w:rsidP="006106D3">
      <w:pPr>
        <w:jc w:val="left"/>
        <w:rPr>
          <w:sz w:val="24"/>
          <w:szCs w:val="24"/>
        </w:rPr>
      </w:pPr>
      <w:r w:rsidRPr="00226384">
        <w:rPr>
          <w:rFonts w:hint="eastAsia"/>
          <w:sz w:val="24"/>
          <w:szCs w:val="24"/>
        </w:rPr>
        <w:t>新增功能要点：</w:t>
      </w:r>
    </w:p>
    <w:p w14:paraId="563EBA57" w14:textId="5E6BCA24" w:rsidR="006106D3" w:rsidRDefault="006106D3" w:rsidP="006106D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934AAE">
        <w:rPr>
          <w:rFonts w:hint="eastAsia"/>
          <w:szCs w:val="21"/>
        </w:rPr>
        <w:t>实现</w:t>
      </w:r>
      <w:proofErr w:type="gramStart"/>
      <w:r>
        <w:rPr>
          <w:rFonts w:hint="eastAsia"/>
          <w:szCs w:val="21"/>
        </w:rPr>
        <w:t>带图片</w:t>
      </w:r>
      <w:proofErr w:type="gramEnd"/>
      <w:r>
        <w:rPr>
          <w:rFonts w:hint="eastAsia"/>
          <w:szCs w:val="21"/>
        </w:rPr>
        <w:t>的页面列表</w:t>
      </w:r>
    </w:p>
    <w:p w14:paraId="6836AA5B" w14:textId="4F46EBAC" w:rsidR="006106D3" w:rsidRDefault="006106D3" w:rsidP="006106D3">
      <w:pPr>
        <w:pStyle w:val="a7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通过自定义的adapter、xml文件，实现带有图片的页面列表。</w:t>
      </w:r>
    </w:p>
    <w:p w14:paraId="19D7706C" w14:textId="1A63BB41" w:rsidR="006106D3" w:rsidRDefault="006106D3" w:rsidP="006106D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完成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接口的数据交互</w:t>
      </w:r>
    </w:p>
    <w:p w14:paraId="79009F5F" w14:textId="316750CF" w:rsidR="006106D3" w:rsidRDefault="006106D3" w:rsidP="006106D3">
      <w:pPr>
        <w:pStyle w:val="a7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建立服务器，实现前后端数据交互，前端</w:t>
      </w:r>
      <w:bookmarkStart w:id="1" w:name="_GoBack"/>
      <w:bookmarkEnd w:id="1"/>
      <w:r>
        <w:rPr>
          <w:rFonts w:hint="eastAsia"/>
          <w:szCs w:val="21"/>
        </w:rPr>
        <w:t>向服务器发送请求后由后端将相应数据送回。</w:t>
      </w:r>
    </w:p>
    <w:p w14:paraId="27EEEBEF" w14:textId="64A06104" w:rsidR="006106D3" w:rsidRPr="00327074" w:rsidRDefault="006106D3" w:rsidP="006106D3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327074">
        <w:rPr>
          <w:rFonts w:hint="eastAsia"/>
          <w:szCs w:val="21"/>
        </w:rPr>
        <w:t>实现</w:t>
      </w:r>
      <w:r>
        <w:rPr>
          <w:rFonts w:hint="eastAsia"/>
          <w:szCs w:val="21"/>
        </w:rPr>
        <w:t>过度动画导航</w:t>
      </w:r>
    </w:p>
    <w:p w14:paraId="13DE035F" w14:textId="7C16BD8B" w:rsidR="006106D3" w:rsidRPr="00327074" w:rsidRDefault="006106D3" w:rsidP="006106D3">
      <w:pPr>
        <w:pStyle w:val="a7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在等待数据交互的过程中，会有过度动画加载，避免用户反复点击造成程序故障，并告知用户数据正在交互。</w:t>
      </w:r>
    </w:p>
    <w:p w14:paraId="5934AB47" w14:textId="4F8DE458" w:rsidR="00C41D9E" w:rsidRDefault="006106D3" w:rsidP="006106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实现登录缓存功能</w:t>
      </w:r>
    </w:p>
    <w:p w14:paraId="4BB73C37" w14:textId="527B75B1" w:rsidR="006106D3" w:rsidRPr="006106D3" w:rsidRDefault="006106D3" w:rsidP="006106D3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用户登录后，程序会记住用户登录状态，下次打开时可以直接恢复界面。</w:t>
      </w:r>
      <w:bookmarkEnd w:id="0"/>
    </w:p>
    <w:sectPr w:rsidR="006106D3" w:rsidRPr="0061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DBCC5" w14:textId="77777777" w:rsidR="00C074EE" w:rsidRDefault="00C074EE" w:rsidP="006106D3">
      <w:r>
        <w:separator/>
      </w:r>
    </w:p>
  </w:endnote>
  <w:endnote w:type="continuationSeparator" w:id="0">
    <w:p w14:paraId="01959D38" w14:textId="77777777" w:rsidR="00C074EE" w:rsidRDefault="00C074EE" w:rsidP="0061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C5260" w14:textId="77777777" w:rsidR="00C074EE" w:rsidRDefault="00C074EE" w:rsidP="006106D3">
      <w:r>
        <w:separator/>
      </w:r>
    </w:p>
  </w:footnote>
  <w:footnote w:type="continuationSeparator" w:id="0">
    <w:p w14:paraId="3CA6248A" w14:textId="77777777" w:rsidR="00C074EE" w:rsidRDefault="00C074EE" w:rsidP="0061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425"/>
    <w:multiLevelType w:val="hybridMultilevel"/>
    <w:tmpl w:val="337C8C7E"/>
    <w:lvl w:ilvl="0" w:tplc="C43012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D"/>
    <w:rsid w:val="006106D3"/>
    <w:rsid w:val="009A773A"/>
    <w:rsid w:val="009B73AD"/>
    <w:rsid w:val="00C074EE"/>
    <w:rsid w:val="00C4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41B4B"/>
  <w15:chartTrackingRefBased/>
  <w15:docId w15:val="{0606A329-67DB-4ADF-BF30-143063FA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6D3"/>
    <w:rPr>
      <w:sz w:val="18"/>
      <w:szCs w:val="18"/>
    </w:rPr>
  </w:style>
  <w:style w:type="paragraph" w:styleId="a7">
    <w:name w:val="List Paragraph"/>
    <w:basedOn w:val="a"/>
    <w:uiPriority w:val="34"/>
    <w:qFormat/>
    <w:rsid w:val="00610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清笛吹月</dc:creator>
  <cp:keywords/>
  <dc:description/>
  <cp:lastModifiedBy>清笛吹月</cp:lastModifiedBy>
  <cp:revision>3</cp:revision>
  <dcterms:created xsi:type="dcterms:W3CDTF">2020-01-04T22:23:00Z</dcterms:created>
  <dcterms:modified xsi:type="dcterms:W3CDTF">2020-01-04T22:30:00Z</dcterms:modified>
</cp:coreProperties>
</file>