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C14C95" w:rsidRPr="00950F13" w14:paraId="147EB611" w14:textId="77777777" w:rsidTr="008B5B7A">
        <w:trPr>
          <w:cantSplit/>
          <w:trHeight w:val="180"/>
          <w:jc w:val="center"/>
        </w:trPr>
        <w:tc>
          <w:tcPr>
            <w:tcW w:w="3166" w:type="dxa"/>
          </w:tcPr>
          <w:p w14:paraId="27856D79" w14:textId="77777777" w:rsidR="00C14C95" w:rsidRPr="00950F13" w:rsidRDefault="00C14C95" w:rsidP="008B5B7A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4C59578" w14:textId="77777777" w:rsidR="00C14C95" w:rsidRPr="00950F13" w:rsidRDefault="00C14C95" w:rsidP="008B5B7A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 w:rsidRPr="00950F13">
              <w:rPr>
                <w:caps/>
                <w:noProof/>
                <w:sz w:val="24"/>
              </w:rPr>
              <w:drawing>
                <wp:inline distT="0" distB="0" distL="0" distR="0" wp14:anchorId="55134055" wp14:editId="5E97D6B7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6B04069D" w14:textId="77777777" w:rsidR="00C14C95" w:rsidRPr="00950F13" w:rsidRDefault="00C14C95" w:rsidP="008B5B7A">
            <w:pPr>
              <w:jc w:val="center"/>
              <w:rPr>
                <w:caps/>
                <w:sz w:val="24"/>
              </w:rPr>
            </w:pPr>
          </w:p>
        </w:tc>
      </w:tr>
      <w:tr w:rsidR="00C14C95" w:rsidRPr="00950F13" w14:paraId="1FAE2F4F" w14:textId="77777777" w:rsidTr="008B5B7A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5C1B558F" w14:textId="77777777" w:rsidR="00C14C95" w:rsidRPr="00950F13" w:rsidRDefault="00C14C95" w:rsidP="008B5B7A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14C95" w:rsidRPr="00950F13" w14:paraId="41F87169" w14:textId="77777777" w:rsidTr="008B5B7A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7859B3CD" w14:textId="77777777" w:rsidR="00C14C95" w:rsidRPr="00950F13" w:rsidRDefault="00C14C95" w:rsidP="008B5B7A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bookmarkStart w:id="0" w:name="_Toc43091108"/>
            <w:r w:rsidRPr="00950F13"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14:paraId="2453B1F7" w14:textId="77777777" w:rsidR="00C14C95" w:rsidRPr="00950F13" w:rsidRDefault="00C14C95" w:rsidP="008B5B7A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bookmarkStart w:id="1" w:name="_Toc43091109"/>
            <w:r w:rsidRPr="00950F13">
              <w:rPr>
                <w:sz w:val="24"/>
              </w:rPr>
              <w:t>высшего образования</w:t>
            </w:r>
            <w:bookmarkEnd w:id="1"/>
          </w:p>
          <w:p w14:paraId="39DF1930" w14:textId="77777777" w:rsidR="00C14C95" w:rsidRPr="00950F13" w:rsidRDefault="00C14C95" w:rsidP="008B5B7A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</w:rPr>
            </w:pPr>
            <w:bookmarkStart w:id="2" w:name="_Toc43091110"/>
            <w:r w:rsidRPr="00950F13">
              <w:rPr>
                <w:b/>
                <w:sz w:val="24"/>
              </w:rPr>
              <w:t>«</w:t>
            </w:r>
            <w:r w:rsidRPr="00950F13">
              <w:rPr>
                <w:rFonts w:hint="eastAsia"/>
                <w:b/>
                <w:sz w:val="24"/>
              </w:rPr>
              <w:t>МИРЭА</w:t>
            </w:r>
            <w:r w:rsidRPr="00950F13">
              <w:rPr>
                <w:b/>
                <w:sz w:val="24"/>
              </w:rPr>
              <w:t xml:space="preserve"> – </w:t>
            </w:r>
            <w:r w:rsidRPr="00950F13">
              <w:rPr>
                <w:rFonts w:hint="eastAsia"/>
                <w:b/>
                <w:sz w:val="24"/>
              </w:rPr>
              <w:t>Российский</w:t>
            </w:r>
            <w:r w:rsidRPr="00950F13">
              <w:rPr>
                <w:b/>
                <w:sz w:val="24"/>
              </w:rPr>
              <w:t xml:space="preserve"> </w:t>
            </w:r>
            <w:r w:rsidRPr="00950F13">
              <w:rPr>
                <w:rFonts w:hint="eastAsia"/>
                <w:b/>
                <w:sz w:val="24"/>
              </w:rPr>
              <w:t>технологический</w:t>
            </w:r>
            <w:r w:rsidRPr="00950F13">
              <w:rPr>
                <w:b/>
                <w:sz w:val="24"/>
              </w:rPr>
              <w:t xml:space="preserve"> </w:t>
            </w:r>
            <w:r w:rsidRPr="00950F13">
              <w:rPr>
                <w:rFonts w:hint="eastAsia"/>
                <w:b/>
                <w:sz w:val="24"/>
              </w:rPr>
              <w:t>университет»</w:t>
            </w:r>
            <w:bookmarkEnd w:id="2"/>
          </w:p>
          <w:p w14:paraId="3ED612B7" w14:textId="77777777" w:rsidR="00C14C95" w:rsidRPr="00950F13" w:rsidRDefault="00C14C95" w:rsidP="008B5B7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3598CCE0" w14:textId="77777777" w:rsidR="00C14C95" w:rsidRPr="00950F13" w:rsidRDefault="00C14C95" w:rsidP="008B5B7A">
            <w:pPr>
              <w:rPr>
                <w:sz w:val="24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2152285" wp14:editId="7FD9FB57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F05A4D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23A049" w14:textId="77777777" w:rsidR="00C14C95" w:rsidRPr="00950F13" w:rsidRDefault="00C14C95" w:rsidP="00C14C95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38C8F3E0" w14:textId="77777777" w:rsidR="00C14C95" w:rsidRPr="00950F13" w:rsidRDefault="00C14C95" w:rsidP="00C14C95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1040ACD3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1C32C2F7" w14:textId="77777777" w:rsidR="00C14C95" w:rsidRPr="00950F13" w:rsidRDefault="00C14C95" w:rsidP="00C14C95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626E4CEE" w14:textId="77777777" w:rsidR="00C14C95" w:rsidRPr="00950F13" w:rsidRDefault="00C14C95" w:rsidP="00C14C95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3C8A2013" w14:textId="77777777" w:rsidR="00C14C95" w:rsidRPr="00950F13" w:rsidRDefault="00C14C95" w:rsidP="00C14C95">
      <w:pPr>
        <w:jc w:val="center"/>
        <w:rPr>
          <w:b/>
          <w:sz w:val="24"/>
          <w:szCs w:val="26"/>
        </w:rPr>
      </w:pPr>
    </w:p>
    <w:p w14:paraId="19FD5C09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Pr="00DD55A4">
        <w:rPr>
          <w:sz w:val="24"/>
          <w:szCs w:val="24"/>
          <w:u w:val="single"/>
        </w:rPr>
        <w:t>Бэкенд-разработка</w:t>
      </w:r>
      <w:r w:rsidRPr="00950F13">
        <w:rPr>
          <w:sz w:val="24"/>
          <w:szCs w:val="24"/>
        </w:rPr>
        <w:t xml:space="preserve"> </w:t>
      </w:r>
    </w:p>
    <w:p w14:paraId="27C084A9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1FAE147F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74552274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01179F93" w14:textId="7591CA63" w:rsidR="00C14C95" w:rsidRPr="009E51BA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9E51BA">
        <w:rPr>
          <w:sz w:val="24"/>
          <w:szCs w:val="24"/>
          <w:u w:val="single"/>
        </w:rPr>
        <w:t>Шумахер Марк Евгеньевич</w:t>
      </w:r>
    </w:p>
    <w:p w14:paraId="02517F61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Pr="00C14C95">
        <w:rPr>
          <w:sz w:val="24"/>
          <w:szCs w:val="24"/>
          <w:u w:val="single"/>
        </w:rPr>
        <w:t>ИКБО-20-22</w:t>
      </w:r>
      <w:r w:rsidRPr="00C14C95">
        <w:rPr>
          <w:sz w:val="24"/>
          <w:szCs w:val="24"/>
        </w:rPr>
        <w:t xml:space="preserve"> </w:t>
      </w:r>
    </w:p>
    <w:p w14:paraId="0B906FD4" w14:textId="77777777" w:rsidR="00C14C95" w:rsidRPr="00950F13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Pr="00C81858">
        <w:rPr>
          <w:sz w:val="24"/>
          <w:szCs w:val="24"/>
          <w:u w:val="single"/>
        </w:rPr>
        <w:t>12.05.2025</w:t>
      </w:r>
    </w:p>
    <w:p w14:paraId="3F1ED0D9" w14:textId="77777777" w:rsidR="00C14C95" w:rsidRPr="00C81858" w:rsidRDefault="00C14C95" w:rsidP="00C14C9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>
        <w:rPr>
          <w:sz w:val="24"/>
          <w:szCs w:val="24"/>
          <w:u w:val="single"/>
        </w:rPr>
        <w:t>Рачков Андрей Владимирович, ст. преподаватель</w:t>
      </w:r>
    </w:p>
    <w:p w14:paraId="1C3EE235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3378CFAA" w14:textId="17CEAEF3" w:rsidR="00C14C95" w:rsidRPr="00B6084E" w:rsidRDefault="00C14C95" w:rsidP="00C14C95">
      <w:pPr>
        <w:jc w:val="both"/>
        <w:rPr>
          <w:sz w:val="24"/>
          <w:szCs w:val="24"/>
          <w:u w:val="single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B15BA0" w:rsidRPr="00B15BA0">
        <w:rPr>
          <w:sz w:val="24"/>
          <w:szCs w:val="24"/>
          <w:u w:val="single"/>
        </w:rPr>
        <w:t>Веб-сервис резервирования билетов</w:t>
      </w:r>
    </w:p>
    <w:p w14:paraId="3CC38061" w14:textId="77777777" w:rsidR="00C14C95" w:rsidRPr="00950F13" w:rsidRDefault="00C14C95" w:rsidP="00C14C95">
      <w:pPr>
        <w:rPr>
          <w:sz w:val="24"/>
          <w:szCs w:val="24"/>
        </w:rPr>
      </w:pPr>
    </w:p>
    <w:p w14:paraId="3320D7FD" w14:textId="7CFC860D" w:rsidR="00C14C95" w:rsidRPr="00993C60" w:rsidRDefault="00C14C95" w:rsidP="00C14C95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используемые технологии: </w:t>
      </w:r>
      <w:r w:rsidR="00070767" w:rsidRPr="00070767">
        <w:rPr>
          <w:sz w:val="24"/>
          <w:szCs w:val="24"/>
          <w:u w:val="single"/>
        </w:rPr>
        <w:t xml:space="preserve">Java, Spring Framework, </w:t>
      </w:r>
      <w:proofErr w:type="spellStart"/>
      <w:r w:rsidR="00070767" w:rsidRPr="00070767">
        <w:rPr>
          <w:sz w:val="24"/>
          <w:szCs w:val="24"/>
          <w:u w:val="single"/>
        </w:rPr>
        <w:t>Intellij</w:t>
      </w:r>
      <w:proofErr w:type="spellEnd"/>
      <w:r w:rsidR="00070767" w:rsidRPr="00070767">
        <w:rPr>
          <w:sz w:val="24"/>
          <w:szCs w:val="24"/>
          <w:u w:val="single"/>
        </w:rPr>
        <w:t xml:space="preserve"> IDEA,</w:t>
      </w:r>
      <w:r w:rsidR="00070767" w:rsidRPr="00070767">
        <w:rPr>
          <w:sz w:val="24"/>
          <w:szCs w:val="24"/>
          <w:u w:val="single"/>
        </w:rPr>
        <w:t xml:space="preserve"> </w:t>
      </w:r>
      <w:r w:rsidR="00070767">
        <w:rPr>
          <w:sz w:val="24"/>
          <w:szCs w:val="24"/>
          <w:u w:val="single"/>
          <w:lang w:val="en-US"/>
        </w:rPr>
        <w:t>PostgreSQL</w:t>
      </w:r>
      <w:r>
        <w:rPr>
          <w:sz w:val="24"/>
          <w:szCs w:val="24"/>
          <w:u w:val="single"/>
        </w:rPr>
        <w:t>,</w:t>
      </w:r>
      <w:r w:rsidRPr="00993C60">
        <w:rPr>
          <w:sz w:val="24"/>
          <w:szCs w:val="24"/>
          <w:u w:val="single"/>
        </w:rPr>
        <w:t xml:space="preserve"> наличие:</w:t>
      </w:r>
      <w:r>
        <w:rPr>
          <w:sz w:val="24"/>
          <w:szCs w:val="24"/>
          <w:u w:val="single"/>
        </w:rPr>
        <w:t xml:space="preserve"> </w:t>
      </w:r>
      <w:r w:rsidRPr="00993C60">
        <w:rPr>
          <w:sz w:val="24"/>
          <w:szCs w:val="24"/>
          <w:u w:val="single"/>
        </w:rPr>
        <w:t>межстраничной навигации, внешнего вида страниц, соответствующего современным стандартам веб-разработки</w:t>
      </w:r>
      <w:r>
        <w:rPr>
          <w:sz w:val="24"/>
          <w:szCs w:val="24"/>
          <w:u w:val="single"/>
        </w:rPr>
        <w:t xml:space="preserve">, использование паттерна проектирования </w:t>
      </w:r>
      <w:r w:rsidR="00070767">
        <w:rPr>
          <w:sz w:val="24"/>
          <w:szCs w:val="24"/>
          <w:u w:val="single"/>
          <w:lang w:val="en-US"/>
        </w:rPr>
        <w:t>MVC</w:t>
      </w:r>
      <w:r>
        <w:rPr>
          <w:sz w:val="24"/>
          <w:szCs w:val="24"/>
          <w:u w:val="single"/>
        </w:rPr>
        <w:t xml:space="preserve">. </w:t>
      </w:r>
      <w:r w:rsidRPr="00993C60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Pr="00993C60">
        <w:rPr>
          <w:sz w:val="24"/>
          <w:szCs w:val="24"/>
          <w:u w:val="single"/>
        </w:rPr>
        <w:t>04.И.</w:t>
      </w:r>
      <w:proofErr w:type="gramEnd"/>
      <w:r w:rsidRPr="00993C60">
        <w:rPr>
          <w:sz w:val="24"/>
          <w:szCs w:val="24"/>
          <w:u w:val="single"/>
        </w:rPr>
        <w:t>05-18.</w:t>
      </w:r>
    </w:p>
    <w:p w14:paraId="0E0ADB15" w14:textId="77777777" w:rsidR="00C14C95" w:rsidRPr="00993C60" w:rsidRDefault="00C14C95" w:rsidP="00C14C95">
      <w:pPr>
        <w:jc w:val="both"/>
        <w:rPr>
          <w:sz w:val="24"/>
          <w:szCs w:val="24"/>
        </w:rPr>
      </w:pPr>
    </w:p>
    <w:p w14:paraId="518363C2" w14:textId="77777777" w:rsidR="00C14C95" w:rsidRPr="00993C60" w:rsidRDefault="00C14C95" w:rsidP="00C14C95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sz w:val="24"/>
          <w:szCs w:val="24"/>
          <w:u w:val="single"/>
        </w:rPr>
        <w:t>1. Провести анализ предметной области разрабатываемого</w:t>
      </w:r>
      <w:r w:rsidRPr="001635D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веб-приложения</w:t>
      </w:r>
      <w:r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r>
        <w:rPr>
          <w:sz w:val="24"/>
          <w:szCs w:val="24"/>
          <w:u w:val="single"/>
        </w:rPr>
        <w:t>веб-приложения</w:t>
      </w:r>
      <w:r w:rsidRPr="00993C60">
        <w:rPr>
          <w:sz w:val="24"/>
          <w:szCs w:val="24"/>
          <w:u w:val="single"/>
        </w:rPr>
        <w:t xml:space="preserve">. 3. </w:t>
      </w:r>
      <w:r>
        <w:rPr>
          <w:sz w:val="24"/>
          <w:szCs w:val="24"/>
          <w:u w:val="single"/>
        </w:rPr>
        <w:t>Разработать архитектуру веб-приложения на основе выбранного паттерна проектирования. 4</w:t>
      </w:r>
      <w:r w:rsidRPr="00993C60">
        <w:rPr>
          <w:sz w:val="24"/>
          <w:szCs w:val="24"/>
          <w:u w:val="single"/>
        </w:rPr>
        <w:t xml:space="preserve">. Реализовать слой </w:t>
      </w:r>
      <w:r>
        <w:rPr>
          <w:sz w:val="24"/>
          <w:szCs w:val="24"/>
          <w:u w:val="single"/>
        </w:rPr>
        <w:t xml:space="preserve">серверной </w:t>
      </w:r>
      <w:r w:rsidRPr="00993C60">
        <w:rPr>
          <w:sz w:val="24"/>
          <w:szCs w:val="24"/>
          <w:u w:val="single"/>
        </w:rPr>
        <w:t>логики веб-</w:t>
      </w:r>
      <w:r>
        <w:rPr>
          <w:sz w:val="24"/>
          <w:szCs w:val="24"/>
          <w:u w:val="single"/>
        </w:rPr>
        <w:t>приложения</w:t>
      </w:r>
      <w:r w:rsidRPr="00993C60">
        <w:rPr>
          <w:sz w:val="24"/>
          <w:szCs w:val="24"/>
          <w:u w:val="single"/>
        </w:rPr>
        <w:t xml:space="preserve"> с применением </w:t>
      </w:r>
      <w:r>
        <w:rPr>
          <w:sz w:val="24"/>
          <w:szCs w:val="24"/>
          <w:u w:val="single"/>
        </w:rPr>
        <w:t xml:space="preserve">выбранной </w:t>
      </w:r>
      <w:r w:rsidRPr="00993C60">
        <w:rPr>
          <w:sz w:val="24"/>
          <w:szCs w:val="24"/>
          <w:u w:val="single"/>
        </w:rPr>
        <w:t xml:space="preserve">технологии. </w:t>
      </w:r>
      <w:r>
        <w:rPr>
          <w:sz w:val="24"/>
          <w:szCs w:val="24"/>
          <w:u w:val="single"/>
        </w:rPr>
        <w:t>5. Реализовать слой логики базы данных. 6. Разработать слой клиентского представления веб-приложения 7</w:t>
      </w:r>
      <w:r w:rsidRPr="00993C60">
        <w:rPr>
          <w:sz w:val="24"/>
          <w:szCs w:val="24"/>
          <w:u w:val="single"/>
        </w:rPr>
        <w:t>. Создать презентацию по выполненной курсовой работе.</w:t>
      </w:r>
      <w:r>
        <w:rPr>
          <w:sz w:val="24"/>
          <w:szCs w:val="24"/>
          <w:u w:val="single"/>
        </w:rPr>
        <w:t xml:space="preserve"> </w:t>
      </w:r>
    </w:p>
    <w:p w14:paraId="3896ECFB" w14:textId="77777777" w:rsidR="00C14C95" w:rsidRPr="00993C60" w:rsidRDefault="00C14C95" w:rsidP="00C14C95">
      <w:pPr>
        <w:jc w:val="both"/>
        <w:rPr>
          <w:sz w:val="24"/>
          <w:szCs w:val="24"/>
        </w:rPr>
      </w:pPr>
    </w:p>
    <w:p w14:paraId="110E3B6B" w14:textId="77777777" w:rsidR="00C14C95" w:rsidRPr="00993C60" w:rsidRDefault="00C14C95" w:rsidP="00C14C95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6A0A305D" w14:textId="77777777" w:rsidR="00C14C95" w:rsidRPr="00950F13" w:rsidRDefault="00C14C95" w:rsidP="00C14C95">
      <w:pPr>
        <w:jc w:val="both"/>
        <w:rPr>
          <w:sz w:val="24"/>
          <w:szCs w:val="24"/>
        </w:rPr>
      </w:pPr>
    </w:p>
    <w:p w14:paraId="23EE5E57" w14:textId="35E68117" w:rsidR="00C14C95" w:rsidRPr="00950F13" w:rsidRDefault="00C14C95" w:rsidP="00C14C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50F13">
        <w:rPr>
          <w:sz w:val="24"/>
          <w:szCs w:val="24"/>
        </w:rPr>
        <w:t xml:space="preserve">ав. кафедрой </w:t>
      </w:r>
      <w:proofErr w:type="spellStart"/>
      <w:r w:rsidRPr="00950F13">
        <w:rPr>
          <w:sz w:val="24"/>
          <w:szCs w:val="24"/>
        </w:rPr>
        <w:t>ИиППО</w:t>
      </w:r>
      <w:proofErr w:type="spellEnd"/>
      <w:r w:rsidRPr="00950F13">
        <w:rPr>
          <w:sz w:val="24"/>
          <w:szCs w:val="24"/>
        </w:rPr>
        <w:t xml:space="preserve">: ___________/Р. Г. </w:t>
      </w:r>
      <w:proofErr w:type="spellStart"/>
      <w:r w:rsidRPr="00950F13">
        <w:rPr>
          <w:sz w:val="24"/>
          <w:szCs w:val="24"/>
        </w:rPr>
        <w:t>Болбаков</w:t>
      </w:r>
      <w:proofErr w:type="spellEnd"/>
      <w:r w:rsidRPr="00950F13">
        <w:rPr>
          <w:sz w:val="24"/>
          <w:szCs w:val="24"/>
        </w:rPr>
        <w:t xml:space="preserve">/, </w:t>
      </w:r>
      <w:r>
        <w:rPr>
          <w:sz w:val="24"/>
          <w:szCs w:val="24"/>
        </w:rPr>
        <w:t>«27» февраля 2025</w:t>
      </w:r>
      <w:r w:rsidRPr="00950F13">
        <w:rPr>
          <w:sz w:val="24"/>
          <w:szCs w:val="24"/>
        </w:rPr>
        <w:t xml:space="preserve"> г.</w:t>
      </w:r>
    </w:p>
    <w:p w14:paraId="0AA6016E" w14:textId="528D214A" w:rsidR="00C14C95" w:rsidRPr="00950F13" w:rsidRDefault="00C14C95" w:rsidP="00C14C95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>
        <w:rPr>
          <w:sz w:val="24"/>
          <w:szCs w:val="24"/>
        </w:rPr>
        <w:t>А.В. Рачков/, «27» февраля 2025</w:t>
      </w:r>
      <w:r w:rsidRPr="00950F13">
        <w:rPr>
          <w:sz w:val="24"/>
          <w:szCs w:val="24"/>
        </w:rPr>
        <w:t xml:space="preserve"> г.</w:t>
      </w:r>
    </w:p>
    <w:p w14:paraId="1D9199ED" w14:textId="13B51F95" w:rsidR="00C14C95" w:rsidRDefault="00C14C95" w:rsidP="00C14C95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9E51BA">
        <w:rPr>
          <w:sz w:val="24"/>
          <w:szCs w:val="24"/>
        </w:rPr>
        <w:t>М.Е. Шумахер</w:t>
      </w:r>
      <w:r w:rsidRPr="00950F13">
        <w:rPr>
          <w:sz w:val="24"/>
          <w:szCs w:val="24"/>
        </w:rPr>
        <w:t xml:space="preserve">/, </w:t>
      </w:r>
      <w:r>
        <w:rPr>
          <w:sz w:val="24"/>
          <w:szCs w:val="24"/>
        </w:rPr>
        <w:t>«27» февраля 2025</w:t>
      </w:r>
      <w:r w:rsidRPr="00950F13">
        <w:rPr>
          <w:sz w:val="24"/>
          <w:szCs w:val="24"/>
        </w:rPr>
        <w:t xml:space="preserve"> г.</w:t>
      </w:r>
    </w:p>
    <w:p w14:paraId="75CADF14" w14:textId="77777777" w:rsidR="00C14C95" w:rsidRDefault="00C14C95" w:rsidP="00C14C95">
      <w:pPr>
        <w:spacing w:line="360" w:lineRule="auto"/>
        <w:jc w:val="both"/>
        <w:rPr>
          <w:sz w:val="24"/>
          <w:szCs w:val="24"/>
        </w:rPr>
      </w:pPr>
    </w:p>
    <w:p w14:paraId="02DCF522" w14:textId="77777777" w:rsidR="00C14C95" w:rsidRPr="00950F13" w:rsidRDefault="00C14C95" w:rsidP="00C14C95">
      <w:pPr>
        <w:spacing w:line="360" w:lineRule="auto"/>
        <w:jc w:val="both"/>
        <w:rPr>
          <w:sz w:val="24"/>
          <w:szCs w:val="24"/>
        </w:rPr>
      </w:pPr>
    </w:p>
    <w:p w14:paraId="71B4DE5C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 xml:space="preserve">Заведующему кафедрой </w:t>
      </w:r>
    </w:p>
    <w:p w14:paraId="42C3546D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lastRenderedPageBreak/>
        <w:t xml:space="preserve">инструментального и прикладного </w:t>
      </w:r>
    </w:p>
    <w:p w14:paraId="5A8AC4D2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>программного обеспечения (</w:t>
      </w:r>
      <w:proofErr w:type="spellStart"/>
      <w:r w:rsidRPr="00EF4D4E">
        <w:rPr>
          <w:sz w:val="24"/>
        </w:rPr>
        <w:t>ИиППО</w:t>
      </w:r>
      <w:proofErr w:type="spellEnd"/>
      <w:r w:rsidRPr="00EF4D4E">
        <w:rPr>
          <w:sz w:val="24"/>
        </w:rPr>
        <w:t>)</w:t>
      </w:r>
    </w:p>
    <w:p w14:paraId="18AD835C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 xml:space="preserve">Института информационных технологий (ИТ) </w:t>
      </w:r>
    </w:p>
    <w:p w14:paraId="53951672" w14:textId="77777777" w:rsidR="00C14C95" w:rsidRPr="00EF4D4E" w:rsidRDefault="00C14C95" w:rsidP="00C14C95">
      <w:pPr>
        <w:spacing w:after="200"/>
        <w:jc w:val="right"/>
        <w:rPr>
          <w:sz w:val="24"/>
        </w:rPr>
      </w:pPr>
      <w:proofErr w:type="spellStart"/>
      <w:r w:rsidRPr="00EF4D4E">
        <w:rPr>
          <w:sz w:val="24"/>
        </w:rPr>
        <w:t>Болбакову</w:t>
      </w:r>
      <w:proofErr w:type="spellEnd"/>
      <w:r w:rsidRPr="00EF4D4E">
        <w:rPr>
          <w:sz w:val="24"/>
        </w:rPr>
        <w:t xml:space="preserve"> Роману Геннадьевичу</w:t>
      </w:r>
    </w:p>
    <w:p w14:paraId="198AEBD5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>От студента</w:t>
      </w:r>
    </w:p>
    <w:p w14:paraId="01860ABF" w14:textId="2323B981" w:rsidR="00C14C95" w:rsidRDefault="009E51BA" w:rsidP="00C14C95">
      <w:pPr>
        <w:spacing w:after="200"/>
        <w:jc w:val="right"/>
        <w:rPr>
          <w:sz w:val="24"/>
        </w:rPr>
      </w:pPr>
      <w:r w:rsidRPr="009E51BA">
        <w:rPr>
          <w:sz w:val="24"/>
          <w:szCs w:val="24"/>
          <w:u w:val="single"/>
        </w:rPr>
        <w:t>Шумахера</w:t>
      </w:r>
      <w:r w:rsidR="00C14C95" w:rsidRPr="009E51BA">
        <w:rPr>
          <w:sz w:val="24"/>
          <w:szCs w:val="24"/>
          <w:u w:val="single"/>
        </w:rPr>
        <w:t xml:space="preserve"> </w:t>
      </w:r>
      <w:r w:rsidRPr="009E51BA">
        <w:rPr>
          <w:sz w:val="24"/>
          <w:szCs w:val="24"/>
          <w:u w:val="single"/>
        </w:rPr>
        <w:t xml:space="preserve">Марка </w:t>
      </w:r>
      <w:r>
        <w:rPr>
          <w:sz w:val="24"/>
          <w:szCs w:val="24"/>
          <w:u w:val="single"/>
        </w:rPr>
        <w:t>Евгеньевича</w:t>
      </w:r>
    </w:p>
    <w:p w14:paraId="0E56F5FD" w14:textId="77777777" w:rsidR="00C14C95" w:rsidRPr="00EF4D4E" w:rsidRDefault="00C14C95" w:rsidP="00C14C95">
      <w:pPr>
        <w:spacing w:after="200"/>
        <w:jc w:val="right"/>
        <w:rPr>
          <w:sz w:val="24"/>
        </w:rPr>
      </w:pPr>
      <w:r w:rsidRPr="00EF4D4E">
        <w:rPr>
          <w:sz w:val="24"/>
        </w:rPr>
        <w:t>группы ИКБО-</w:t>
      </w:r>
      <w:r w:rsidRPr="00D330C6">
        <w:rPr>
          <w:sz w:val="24"/>
        </w:rPr>
        <w:t>20-22</w:t>
      </w:r>
    </w:p>
    <w:p w14:paraId="3927B205" w14:textId="5446DD11" w:rsidR="00C14C95" w:rsidRPr="00EF4D4E" w:rsidRDefault="00D330C6" w:rsidP="00C14C95">
      <w:pPr>
        <w:spacing w:after="200"/>
        <w:jc w:val="right"/>
        <w:rPr>
          <w:sz w:val="24"/>
        </w:rPr>
      </w:pPr>
      <w:r>
        <w:rPr>
          <w:sz w:val="24"/>
        </w:rPr>
        <w:t>3</w:t>
      </w:r>
      <w:r w:rsidR="00C14C95" w:rsidRPr="00EF4D4E">
        <w:rPr>
          <w:sz w:val="24"/>
        </w:rPr>
        <w:t xml:space="preserve"> курса</w:t>
      </w:r>
    </w:p>
    <w:p w14:paraId="42E53741" w14:textId="60674F52" w:rsidR="00C14C95" w:rsidRPr="009E51BA" w:rsidRDefault="00C14C95" w:rsidP="00C14C95">
      <w:pPr>
        <w:spacing w:after="200"/>
        <w:jc w:val="right"/>
        <w:rPr>
          <w:sz w:val="24"/>
          <w:lang w:val="en-US"/>
        </w:rPr>
      </w:pPr>
      <w:r w:rsidRPr="00EF4D4E">
        <w:rPr>
          <w:sz w:val="24"/>
        </w:rPr>
        <w:t xml:space="preserve">       Контакт: </w:t>
      </w:r>
      <w:r w:rsidR="009E51BA">
        <w:rPr>
          <w:sz w:val="24"/>
          <w:lang w:val="en-US"/>
        </w:rPr>
        <w:t>noise-04@mail.ru</w:t>
      </w:r>
    </w:p>
    <w:p w14:paraId="6E859B11" w14:textId="77777777" w:rsidR="00C14C95" w:rsidRPr="00EF4D4E" w:rsidRDefault="00C14C95" w:rsidP="00C14C95">
      <w:pPr>
        <w:spacing w:after="200" w:line="276" w:lineRule="auto"/>
        <w:jc w:val="right"/>
        <w:rPr>
          <w:sz w:val="24"/>
        </w:rPr>
      </w:pPr>
    </w:p>
    <w:p w14:paraId="169ACEF1" w14:textId="77777777" w:rsidR="00C14C95" w:rsidRPr="00EF4D4E" w:rsidRDefault="00C14C95" w:rsidP="00C14C95">
      <w:pPr>
        <w:spacing w:after="200" w:line="276" w:lineRule="auto"/>
        <w:jc w:val="center"/>
        <w:rPr>
          <w:sz w:val="24"/>
        </w:rPr>
      </w:pPr>
      <w:r w:rsidRPr="00EF4D4E">
        <w:rPr>
          <w:sz w:val="24"/>
        </w:rPr>
        <w:t>Заявление</w:t>
      </w:r>
    </w:p>
    <w:p w14:paraId="4C01BF74" w14:textId="77777777" w:rsidR="00C14C95" w:rsidRPr="00EF4D4E" w:rsidRDefault="00C14C95" w:rsidP="00C14C95">
      <w:pPr>
        <w:spacing w:after="200" w:line="360" w:lineRule="auto"/>
        <w:ind w:firstLine="708"/>
        <w:jc w:val="both"/>
        <w:rPr>
          <w:sz w:val="24"/>
        </w:rPr>
      </w:pPr>
      <w:r w:rsidRPr="00EF4D4E">
        <w:rPr>
          <w:sz w:val="24"/>
        </w:rPr>
        <w:t xml:space="preserve">Прошу   утвердить   мне   тему   </w:t>
      </w:r>
      <w:r w:rsidRPr="00EF4D4E">
        <w:rPr>
          <w:i/>
          <w:sz w:val="24"/>
        </w:rPr>
        <w:t>курсовой работы</w:t>
      </w:r>
      <w:r w:rsidRPr="00EF4D4E">
        <w:rPr>
          <w:sz w:val="24"/>
        </w:rPr>
        <w:t xml:space="preserve"> по дисциплине «</w:t>
      </w:r>
      <w:r w:rsidRPr="0046310E">
        <w:rPr>
          <w:i/>
          <w:sz w:val="24"/>
        </w:rPr>
        <w:t>Бэкенд-</w:t>
      </w:r>
      <w:proofErr w:type="gramStart"/>
      <w:r w:rsidRPr="0046310E">
        <w:rPr>
          <w:i/>
          <w:sz w:val="24"/>
        </w:rPr>
        <w:t>разработка</w:t>
      </w:r>
      <w:r w:rsidRPr="00EF4D4E">
        <w:rPr>
          <w:sz w:val="24"/>
        </w:rPr>
        <w:t xml:space="preserve">»   </w:t>
      </w:r>
      <w:proofErr w:type="gramEnd"/>
      <w:r w:rsidRPr="00EF4D4E">
        <w:rPr>
          <w:sz w:val="24"/>
        </w:rPr>
        <w:t xml:space="preserve">образовательной   программы   бакалавриата </w:t>
      </w:r>
      <w:r w:rsidRPr="00EF4D4E">
        <w:rPr>
          <w:i/>
          <w:sz w:val="24"/>
        </w:rPr>
        <w:t>09.03.04 (Программная инженерия)</w:t>
      </w:r>
    </w:p>
    <w:p w14:paraId="7A1A9F0D" w14:textId="07304045" w:rsidR="00C14C95" w:rsidRDefault="00C14C95" w:rsidP="00C14C95">
      <w:pPr>
        <w:spacing w:after="200" w:line="360" w:lineRule="auto"/>
        <w:ind w:firstLine="708"/>
        <w:jc w:val="both"/>
        <w:rPr>
          <w:sz w:val="24"/>
          <w:szCs w:val="24"/>
          <w:u w:val="single"/>
        </w:rPr>
      </w:pPr>
      <w:r w:rsidRPr="00EF4D4E">
        <w:rPr>
          <w:i/>
          <w:sz w:val="24"/>
        </w:rPr>
        <w:t>Тема</w:t>
      </w:r>
      <w:r w:rsidRPr="00EF4D4E">
        <w:rPr>
          <w:sz w:val="24"/>
        </w:rPr>
        <w:t xml:space="preserve">: </w:t>
      </w:r>
      <w:r w:rsidR="00B15BA0" w:rsidRPr="00B15BA0">
        <w:rPr>
          <w:sz w:val="24"/>
          <w:szCs w:val="24"/>
          <w:u w:val="single"/>
        </w:rPr>
        <w:t>Веб-сервис резервирования билетов</w:t>
      </w:r>
    </w:p>
    <w:p w14:paraId="6A54B4B9" w14:textId="77777777" w:rsidR="00C14C95" w:rsidRPr="00EF4D4E" w:rsidRDefault="00C14C95" w:rsidP="00C14C95">
      <w:pPr>
        <w:spacing w:after="200" w:line="360" w:lineRule="auto"/>
        <w:ind w:firstLine="708"/>
        <w:jc w:val="both"/>
        <w:rPr>
          <w:i/>
          <w:sz w:val="24"/>
        </w:rPr>
      </w:pPr>
      <w:r w:rsidRPr="00EF4D4E">
        <w:rPr>
          <w:i/>
          <w:sz w:val="24"/>
        </w:rPr>
        <w:t>Приложение: лист задания на КР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14C95" w:rsidRPr="00EF4D4E" w14:paraId="5FCE57E0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18EA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69E93" w14:textId="3371370B" w:rsidR="00C14C95" w:rsidRPr="00EF4D4E" w:rsidRDefault="00C14C95" w:rsidP="008B5B7A">
            <w:pPr>
              <w:tabs>
                <w:tab w:val="left" w:pos="2520"/>
              </w:tabs>
              <w:rPr>
                <w:sz w:val="24"/>
                <w:shd w:val="clear" w:color="auto" w:fill="FFD821"/>
              </w:rPr>
            </w:pPr>
            <w:r w:rsidRPr="00EF4D4E">
              <w:rPr>
                <w:sz w:val="24"/>
              </w:rPr>
              <w:t xml:space="preserve">                              </w:t>
            </w:r>
            <w:r w:rsidR="009E51BA" w:rsidRPr="009E51BA">
              <w:rPr>
                <w:sz w:val="24"/>
              </w:rPr>
              <w:t>Шумахер М.Е.</w:t>
            </w:r>
          </w:p>
        </w:tc>
      </w:tr>
      <w:tr w:rsidR="00C14C95" w:rsidRPr="00EF4D4E" w14:paraId="6CA12E3B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0A7D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1648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9CD3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ФИО</w:t>
            </w:r>
          </w:p>
        </w:tc>
      </w:tr>
      <w:tr w:rsidR="00C14C95" w:rsidRPr="00EF4D4E" w14:paraId="02701C80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76A1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FF97" w14:textId="1E223585" w:rsidR="00C14C95" w:rsidRPr="00EF4D4E" w:rsidRDefault="00C14C95" w:rsidP="008B5B7A">
            <w:pPr>
              <w:rPr>
                <w:sz w:val="24"/>
              </w:rPr>
            </w:pPr>
            <w:r>
              <w:rPr>
                <w:sz w:val="24"/>
              </w:rPr>
              <w:t>27.02.2025</w:t>
            </w:r>
            <w:r w:rsidRPr="00EF4D4E">
              <w:rPr>
                <w:sz w:val="24"/>
              </w:rPr>
              <w:t>г.</w:t>
            </w:r>
          </w:p>
        </w:tc>
      </w:tr>
      <w:tr w:rsidR="00C14C95" w:rsidRPr="00EF4D4E" w14:paraId="12742D6A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0968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A962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F3D7" w14:textId="77777777" w:rsidR="00C14C95" w:rsidRPr="00EF4D4E" w:rsidRDefault="00C14C95" w:rsidP="008B5B7A">
            <w:pPr>
              <w:rPr>
                <w:sz w:val="24"/>
              </w:rPr>
            </w:pPr>
          </w:p>
        </w:tc>
      </w:tr>
      <w:tr w:rsidR="00C14C95" w:rsidRPr="00EF4D4E" w14:paraId="43340285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F8BA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BA69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 xml:space="preserve">                      ст. преп. Рачков А.В.</w:t>
            </w:r>
          </w:p>
        </w:tc>
      </w:tr>
      <w:tr w:rsidR="00C14C95" w:rsidRPr="00EF4D4E" w14:paraId="255AB2F0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80E2" w14:textId="77777777" w:rsidR="00C14C95" w:rsidRPr="00EF4D4E" w:rsidRDefault="00C14C95" w:rsidP="008B5B7A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2C66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3E24" w14:textId="77777777" w:rsidR="00C14C95" w:rsidRPr="00EF4D4E" w:rsidRDefault="00C14C95" w:rsidP="008B5B7A">
            <w:pPr>
              <w:jc w:val="center"/>
              <w:rPr>
                <w:i/>
                <w:sz w:val="24"/>
              </w:rPr>
            </w:pPr>
            <w:r w:rsidRPr="00EF4D4E">
              <w:rPr>
                <w:i/>
                <w:sz w:val="24"/>
              </w:rPr>
              <w:t>Должность, ФИО</w:t>
            </w:r>
          </w:p>
        </w:tc>
      </w:tr>
      <w:tr w:rsidR="00C14C95" w:rsidRPr="00EF4D4E" w14:paraId="34F07B87" w14:textId="77777777" w:rsidTr="008B5B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5C15" w14:textId="77777777" w:rsidR="00C14C95" w:rsidRPr="00EF4D4E" w:rsidRDefault="00C14C95" w:rsidP="008B5B7A">
            <w:pPr>
              <w:rPr>
                <w:sz w:val="24"/>
              </w:rPr>
            </w:pPr>
            <w:r w:rsidRPr="00EF4D4E"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62A0" w14:textId="702F2BCB" w:rsidR="00C14C95" w:rsidRPr="00EF4D4E" w:rsidRDefault="00C14C95" w:rsidP="008B5B7A">
            <w:pPr>
              <w:rPr>
                <w:sz w:val="24"/>
              </w:rPr>
            </w:pPr>
            <w:r>
              <w:rPr>
                <w:sz w:val="24"/>
              </w:rPr>
              <w:t>27.02.2025</w:t>
            </w:r>
            <w:r w:rsidRPr="00EF4D4E">
              <w:rPr>
                <w:sz w:val="24"/>
              </w:rPr>
              <w:t>г.</w:t>
            </w:r>
          </w:p>
        </w:tc>
      </w:tr>
    </w:tbl>
    <w:p w14:paraId="08BFB6FF" w14:textId="77777777" w:rsidR="00C14C95" w:rsidRPr="00EF4D4E" w:rsidRDefault="00C14C95" w:rsidP="00C14C95">
      <w:pPr>
        <w:rPr>
          <w:sz w:val="24"/>
        </w:rPr>
      </w:pPr>
    </w:p>
    <w:p w14:paraId="3DDC1D05" w14:textId="77777777" w:rsidR="00C14C95" w:rsidRPr="00EF4D4E" w:rsidRDefault="00C14C95" w:rsidP="00C14C95">
      <w:pPr>
        <w:rPr>
          <w:sz w:val="24"/>
        </w:rPr>
      </w:pPr>
    </w:p>
    <w:p w14:paraId="40520E20" w14:textId="77777777" w:rsidR="00C14C95" w:rsidRPr="00EF4D4E" w:rsidRDefault="00C14C95" w:rsidP="00C14C95">
      <w:pPr>
        <w:rPr>
          <w:sz w:val="24"/>
        </w:rPr>
      </w:pPr>
    </w:p>
    <w:p w14:paraId="26F4BC24" w14:textId="77777777" w:rsidR="00C14C95" w:rsidRPr="00EF4D4E" w:rsidRDefault="00C14C95" w:rsidP="00C14C95">
      <w:pPr>
        <w:rPr>
          <w:sz w:val="24"/>
        </w:rPr>
      </w:pPr>
    </w:p>
    <w:p w14:paraId="15E274BE" w14:textId="77777777" w:rsidR="00C14C95" w:rsidRPr="00EF4D4E" w:rsidRDefault="00C14C95" w:rsidP="00C14C95">
      <w:pPr>
        <w:rPr>
          <w:sz w:val="24"/>
        </w:rPr>
      </w:pPr>
    </w:p>
    <w:p w14:paraId="2BA55153" w14:textId="77777777" w:rsidR="00C14C95" w:rsidRPr="00EF4D4E" w:rsidRDefault="00C14C95" w:rsidP="00C14C95">
      <w:pPr>
        <w:rPr>
          <w:sz w:val="24"/>
        </w:rPr>
      </w:pPr>
    </w:p>
    <w:p w14:paraId="002DAEC1" w14:textId="5DC2D000" w:rsidR="00C14C95" w:rsidRPr="00EF4D4E" w:rsidRDefault="00C14C95" w:rsidP="00C14C95">
      <w:pPr>
        <w:rPr>
          <w:sz w:val="24"/>
        </w:rPr>
      </w:pPr>
      <w:r w:rsidRPr="00EF4D4E">
        <w:rPr>
          <w:sz w:val="24"/>
        </w:rPr>
        <w:t xml:space="preserve">Согласовано     Зав. кафедрой </w:t>
      </w:r>
      <w:proofErr w:type="spellStart"/>
      <w:r w:rsidRPr="00EF4D4E">
        <w:rPr>
          <w:sz w:val="24"/>
        </w:rPr>
        <w:t>ИиППО</w:t>
      </w:r>
      <w:proofErr w:type="spellEnd"/>
      <w:r>
        <w:rPr>
          <w:sz w:val="24"/>
        </w:rPr>
        <w:t xml:space="preserve"> 27.02.2025</w:t>
      </w:r>
      <w:r w:rsidRPr="00EF4D4E">
        <w:rPr>
          <w:sz w:val="24"/>
        </w:rPr>
        <w:t xml:space="preserve">г.____________________ / </w:t>
      </w:r>
      <w:proofErr w:type="spellStart"/>
      <w:r w:rsidRPr="00EF4D4E">
        <w:rPr>
          <w:sz w:val="24"/>
        </w:rPr>
        <w:t>Болбаков</w:t>
      </w:r>
      <w:proofErr w:type="spellEnd"/>
      <w:r w:rsidRPr="00EF4D4E">
        <w:rPr>
          <w:sz w:val="24"/>
        </w:rPr>
        <w:t xml:space="preserve"> Р.Г/</w:t>
      </w:r>
    </w:p>
    <w:p w14:paraId="7395CE2B" w14:textId="77777777" w:rsidR="00C14C95" w:rsidRPr="00950F13" w:rsidRDefault="00C14C95" w:rsidP="00C14C95"/>
    <w:p w14:paraId="24B197D2" w14:textId="2FB9F102" w:rsidR="00B71892" w:rsidRPr="00C14C95" w:rsidRDefault="00B71892" w:rsidP="00C14C95"/>
    <w:sectPr w:rsidR="00B71892" w:rsidRPr="00C14C95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A9"/>
    <w:rsid w:val="0000282C"/>
    <w:rsid w:val="00002F90"/>
    <w:rsid w:val="00023254"/>
    <w:rsid w:val="000329E5"/>
    <w:rsid w:val="00065FB9"/>
    <w:rsid w:val="00070767"/>
    <w:rsid w:val="00134D77"/>
    <w:rsid w:val="00141313"/>
    <w:rsid w:val="00182F87"/>
    <w:rsid w:val="002538F9"/>
    <w:rsid w:val="002701EC"/>
    <w:rsid w:val="0027441B"/>
    <w:rsid w:val="002953BD"/>
    <w:rsid w:val="002F6BB1"/>
    <w:rsid w:val="00321647"/>
    <w:rsid w:val="00370581"/>
    <w:rsid w:val="003C20A8"/>
    <w:rsid w:val="003C62C6"/>
    <w:rsid w:val="003E2243"/>
    <w:rsid w:val="00490475"/>
    <w:rsid w:val="004A29CD"/>
    <w:rsid w:val="004E62A8"/>
    <w:rsid w:val="004F5658"/>
    <w:rsid w:val="006A4A1C"/>
    <w:rsid w:val="006A4C4B"/>
    <w:rsid w:val="006B0C15"/>
    <w:rsid w:val="006B4EAA"/>
    <w:rsid w:val="006F5B0C"/>
    <w:rsid w:val="006F728C"/>
    <w:rsid w:val="00740183"/>
    <w:rsid w:val="007750DB"/>
    <w:rsid w:val="00793B5C"/>
    <w:rsid w:val="00807F9E"/>
    <w:rsid w:val="00867B19"/>
    <w:rsid w:val="00871067"/>
    <w:rsid w:val="008903C2"/>
    <w:rsid w:val="008B5946"/>
    <w:rsid w:val="00927DB0"/>
    <w:rsid w:val="009862FC"/>
    <w:rsid w:val="009943E0"/>
    <w:rsid w:val="009A65AA"/>
    <w:rsid w:val="009B01B1"/>
    <w:rsid w:val="009E51BA"/>
    <w:rsid w:val="00A050D9"/>
    <w:rsid w:val="00A41F5C"/>
    <w:rsid w:val="00A559EA"/>
    <w:rsid w:val="00AC3A12"/>
    <w:rsid w:val="00B1210B"/>
    <w:rsid w:val="00B15BA0"/>
    <w:rsid w:val="00B62FC3"/>
    <w:rsid w:val="00B71892"/>
    <w:rsid w:val="00BA57BF"/>
    <w:rsid w:val="00BF7AD6"/>
    <w:rsid w:val="00C14C95"/>
    <w:rsid w:val="00C310A4"/>
    <w:rsid w:val="00C32E8A"/>
    <w:rsid w:val="00C56FAB"/>
    <w:rsid w:val="00C74DD5"/>
    <w:rsid w:val="00C94380"/>
    <w:rsid w:val="00D14E05"/>
    <w:rsid w:val="00D330C6"/>
    <w:rsid w:val="00D61018"/>
    <w:rsid w:val="00D81150"/>
    <w:rsid w:val="00D918D7"/>
    <w:rsid w:val="00DD7F56"/>
    <w:rsid w:val="00E043E5"/>
    <w:rsid w:val="00E65E65"/>
    <w:rsid w:val="00ED0E9B"/>
    <w:rsid w:val="00EE19F0"/>
    <w:rsid w:val="00EF7B53"/>
    <w:rsid w:val="00F32C5C"/>
    <w:rsid w:val="00F74B7B"/>
    <w:rsid w:val="00F90EA9"/>
    <w:rsid w:val="00FB1FA6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A8BC"/>
  <w15:docId w15:val="{23605555-83C5-4B2B-9AD0-C0DF6130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ind w:left="28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</w:style>
  <w:style w:type="character" w:customStyle="1" w:styleId="15">
    <w:name w:val="Оглавление 1 Знак"/>
    <w:basedOn w:val="1"/>
    <w:link w:val="14"/>
    <w:rPr>
      <w:sz w:val="28"/>
    </w:rPr>
  </w:style>
  <w:style w:type="paragraph" w:styleId="33">
    <w:name w:val="Body Text Indent 3"/>
    <w:basedOn w:val="a"/>
    <w:link w:val="34"/>
    <w:pPr>
      <w:spacing w:after="120"/>
      <w:ind w:left="283"/>
    </w:pPr>
    <w:rPr>
      <w:sz w:val="16"/>
    </w:rPr>
  </w:style>
  <w:style w:type="character" w:customStyle="1" w:styleId="34">
    <w:name w:val="Основной текст с отступом 3 Знак"/>
    <w:basedOn w:val="1"/>
    <w:link w:val="33"/>
    <w:rPr>
      <w:sz w:val="16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4">
    <w:name w:val="Body Text"/>
    <w:basedOn w:val="a"/>
    <w:link w:val="a5"/>
    <w:rPr>
      <w:i/>
      <w:sz w:val="24"/>
    </w:rPr>
  </w:style>
  <w:style w:type="character" w:customStyle="1" w:styleId="a5">
    <w:name w:val="Основной текст Знак"/>
    <w:basedOn w:val="1"/>
    <w:link w:val="a4"/>
    <w:rPr>
      <w:i/>
      <w:sz w:val="24"/>
    </w:rPr>
  </w:style>
  <w:style w:type="paragraph" w:styleId="a6">
    <w:name w:val="TOC Heading"/>
    <w:basedOn w:val="10"/>
    <w:next w:val="a"/>
    <w:link w:val="a7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a7">
    <w:name w:val="Заголовок оглавления Знак"/>
    <w:basedOn w:val="11"/>
    <w:link w:val="a6"/>
    <w:rPr>
      <w:b w:val="0"/>
      <w:color w:val="2F5496"/>
      <w:sz w:val="28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</w:style>
  <w:style w:type="character" w:customStyle="1" w:styleId="a9">
    <w:name w:val="Подзаголовок Знак"/>
    <w:basedOn w:val="1"/>
    <w:link w:val="a8"/>
    <w:rPr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ab">
    <w:name w:val="Заголовок Знак"/>
    <w:basedOn w:val="1"/>
    <w:link w:val="aa"/>
    <w:rPr>
      <w:rFonts w:ascii="Calibri Light" w:hAnsi="Calibri Light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paragraph" w:customStyle="1" w:styleId="125">
    <w:name w:val="Стиль По ширине Первая строка:  125 см"/>
    <w:basedOn w:val="a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1"/>
    <w:link w:val="125"/>
    <w:rPr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customStyle="1" w:styleId="16">
    <w:name w:val="Сетка таблицы1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C14C9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14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Бегун</dc:creator>
  <cp:lastModifiedBy>Марк Шумахер</cp:lastModifiedBy>
  <cp:revision>2</cp:revision>
  <cp:lastPrinted>2025-03-05T14:16:00Z</cp:lastPrinted>
  <dcterms:created xsi:type="dcterms:W3CDTF">2025-03-11T08:38:00Z</dcterms:created>
  <dcterms:modified xsi:type="dcterms:W3CDTF">2025-03-11T08:38:00Z</dcterms:modified>
</cp:coreProperties>
</file>