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330" w:rsidRDefault="002F6330" w:rsidP="002F6330">
      <w:r>
        <w:t>Для оценки применяем метод декомпозиции.</w:t>
      </w:r>
    </w:p>
    <w:p w:rsidR="002F6330" w:rsidRDefault="002F6330" w:rsidP="002F6330"/>
    <w:p w:rsidR="002F6330" w:rsidRDefault="002F6330" w:rsidP="002F6330">
      <w:r>
        <w:t>Объекты тестирования.</w:t>
      </w:r>
    </w:p>
    <w:p w:rsidR="002F6330" w:rsidRDefault="002F6330" w:rsidP="002F6330">
      <w:r>
        <w:t>1. Создание группы</w:t>
      </w:r>
    </w:p>
    <w:p w:rsidR="002F6330" w:rsidRDefault="002F6330" w:rsidP="002F6330">
      <w:r>
        <w:t>2. Создание элемента</w:t>
      </w:r>
    </w:p>
    <w:p w:rsidR="002F6330" w:rsidRDefault="002F6330" w:rsidP="002F6330">
      <w:r>
        <w:t>3. Создание копированием (группы исключаем)</w:t>
      </w:r>
    </w:p>
    <w:p w:rsidR="002F6330" w:rsidRDefault="002F6330" w:rsidP="002F6330">
      <w:r>
        <w:t>4. Изменение группы</w:t>
      </w:r>
    </w:p>
    <w:p w:rsidR="002F6330" w:rsidRDefault="002F6330" w:rsidP="002F6330">
      <w:r>
        <w:t>5. Изменение элемента</w:t>
      </w:r>
    </w:p>
    <w:p w:rsidR="002F6330" w:rsidRDefault="002F6330" w:rsidP="002F6330">
      <w:r>
        <w:t xml:space="preserve">Объем объекта: небольшой. </w:t>
      </w:r>
    </w:p>
    <w:p w:rsidR="002F6330" w:rsidRDefault="002F6330" w:rsidP="002F6330">
      <w:r>
        <w:t>Сложность низкая. Справочник иерархический, владельцев нет, 1 реквизит влияет на вид формы.</w:t>
      </w:r>
    </w:p>
    <w:p w:rsidR="002F6330" w:rsidRDefault="002F6330" w:rsidP="002F6330"/>
    <w:p w:rsidR="002F6330" w:rsidRDefault="002F6330" w:rsidP="002F6330">
      <w:r>
        <w:t>Итого: 5 тестов</w:t>
      </w:r>
    </w:p>
    <w:p w:rsidR="002F6330" w:rsidRDefault="002F6330" w:rsidP="002F6330">
      <w:r>
        <w:t>Среднее время разработки 1 теста: 20 мин</w:t>
      </w:r>
    </w:p>
    <w:p w:rsidR="002F6330" w:rsidRDefault="002F6330" w:rsidP="002F6330">
      <w:proofErr w:type="spellStart"/>
      <w:r>
        <w:t>Предароагаемое</w:t>
      </w:r>
      <w:proofErr w:type="spellEnd"/>
      <w:r>
        <w:t xml:space="preserve"> число ошибок: 2</w:t>
      </w:r>
    </w:p>
    <w:p w:rsidR="002F6330" w:rsidRDefault="002F6330" w:rsidP="002F6330">
      <w:r>
        <w:t xml:space="preserve">Среднее время на составление 1 </w:t>
      </w:r>
      <w:proofErr w:type="spellStart"/>
      <w:r>
        <w:t>багрепорта</w:t>
      </w:r>
      <w:proofErr w:type="spellEnd"/>
      <w:r>
        <w:t>: 15 мин</w:t>
      </w:r>
    </w:p>
    <w:p w:rsidR="002F6330" w:rsidRDefault="002F6330" w:rsidP="002F6330">
      <w:r>
        <w:t>Время на повторное проведение тестов: 10 мин</w:t>
      </w:r>
    </w:p>
    <w:p w:rsidR="002F6330" w:rsidRDefault="002F6330" w:rsidP="002F6330">
      <w:r>
        <w:t>Процент ошибки оценки: 15%</w:t>
      </w:r>
    </w:p>
    <w:p w:rsidR="002F6330" w:rsidRDefault="002F6330" w:rsidP="002F6330"/>
    <w:p w:rsidR="002F6330" w:rsidRDefault="002F6330" w:rsidP="002F6330">
      <w:r>
        <w:t xml:space="preserve">Итого: </w:t>
      </w:r>
    </w:p>
    <w:p w:rsidR="002F6330" w:rsidRDefault="002F6330" w:rsidP="002F6330">
      <w:r>
        <w:t>Длительность оценки 30 минут.</w:t>
      </w:r>
    </w:p>
    <w:p w:rsidR="002F6330" w:rsidRDefault="002F6330" w:rsidP="002F6330">
      <w:r>
        <w:t>Длительность разработки тестов: 20*5 = 100 минут.</w:t>
      </w:r>
    </w:p>
    <w:p w:rsidR="002F6330" w:rsidRDefault="002F6330" w:rsidP="002F6330">
      <w:r>
        <w:t xml:space="preserve">Длительность составления </w:t>
      </w:r>
      <w:proofErr w:type="spellStart"/>
      <w:r>
        <w:t>багрепортов</w:t>
      </w:r>
      <w:proofErr w:type="spellEnd"/>
      <w:r>
        <w:t>: 15*2 = 30 минут.</w:t>
      </w:r>
    </w:p>
    <w:p w:rsidR="002F6330" w:rsidRDefault="002F6330" w:rsidP="002F6330">
      <w:r>
        <w:t>Длительность прогонки тестов: 20 минут.</w:t>
      </w:r>
    </w:p>
    <w:p w:rsidR="002F6330" w:rsidRDefault="002F6330" w:rsidP="002F6330">
      <w:r>
        <w:t>Длительность повторного проведения тестов: 10 минут.</w:t>
      </w:r>
    </w:p>
    <w:p w:rsidR="0002632C" w:rsidRPr="002F6330" w:rsidRDefault="002F6330" w:rsidP="002F6330">
      <w:r>
        <w:t>Итого: (30 + 100 + 30 + 20 + 10) + 15% = 220 минут.</w:t>
      </w:r>
      <w:bookmarkStart w:id="0" w:name="_GoBack"/>
      <w:bookmarkEnd w:id="0"/>
    </w:p>
    <w:sectPr w:rsidR="0002632C" w:rsidRPr="002F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30"/>
    <w:rsid w:val="0002632C"/>
    <w:rsid w:val="002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A6CD8-6F03-4041-8B07-17180180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shushukov</dc:creator>
  <cp:keywords/>
  <dc:description/>
  <cp:lastModifiedBy>shushukov</cp:lastModifiedBy>
  <cp:revision>1</cp:revision>
  <dcterms:created xsi:type="dcterms:W3CDTF">2024-04-20T09:00:00Z</dcterms:created>
  <dcterms:modified xsi:type="dcterms:W3CDTF">2024-04-20T09:00:00Z</dcterms:modified>
</cp:coreProperties>
</file>