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24" w:rsidRDefault="00CF1824"/>
    <w:p w:rsidR="00CF1824" w:rsidRDefault="00CF1824">
      <w:r>
        <w:t>C)</w:t>
      </w:r>
    </w:p>
    <w:p w:rsidR="00CF1824" w:rsidRDefault="00CF1824"/>
    <w:p w:rsidR="00EB508E" w:rsidRDefault="00765DFB">
      <w:bookmarkStart w:id="0" w:name="_GoBack"/>
      <w:r>
        <w:rPr>
          <w:noProof/>
        </w:rPr>
        <w:drawing>
          <wp:inline distT="0" distB="0" distL="0" distR="0" wp14:anchorId="1F766DA2" wp14:editId="1D588FF5">
            <wp:extent cx="6019800" cy="36099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EB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795" w:rsidRDefault="001D6795" w:rsidP="00CF1824">
      <w:pPr>
        <w:spacing w:after="0" w:line="240" w:lineRule="auto"/>
      </w:pPr>
      <w:r>
        <w:separator/>
      </w:r>
    </w:p>
  </w:endnote>
  <w:endnote w:type="continuationSeparator" w:id="0">
    <w:p w:rsidR="001D6795" w:rsidRDefault="001D6795" w:rsidP="00CF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795" w:rsidRDefault="001D6795" w:rsidP="00CF1824">
      <w:pPr>
        <w:spacing w:after="0" w:line="240" w:lineRule="auto"/>
      </w:pPr>
      <w:r>
        <w:separator/>
      </w:r>
    </w:p>
  </w:footnote>
  <w:footnote w:type="continuationSeparator" w:id="0">
    <w:p w:rsidR="001D6795" w:rsidRDefault="001D6795" w:rsidP="00CF1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ED"/>
    <w:rsid w:val="001D6795"/>
    <w:rsid w:val="00765DFB"/>
    <w:rsid w:val="00BD50ED"/>
    <w:rsid w:val="00CF1824"/>
    <w:rsid w:val="00E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24"/>
  </w:style>
  <w:style w:type="paragraph" w:styleId="Footer">
    <w:name w:val="footer"/>
    <w:basedOn w:val="Normal"/>
    <w:link w:val="FooterChar"/>
    <w:uiPriority w:val="99"/>
    <w:unhideWhenUsed/>
    <w:rsid w:val="00CF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24"/>
  </w:style>
  <w:style w:type="paragraph" w:styleId="Footer">
    <w:name w:val="footer"/>
    <w:basedOn w:val="Normal"/>
    <w:link w:val="FooterChar"/>
    <w:uiPriority w:val="99"/>
    <w:unhideWhenUsed/>
    <w:rsid w:val="00CF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40946194225721783"/>
          <c:y val="3.1662269129287601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2008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Marine Sprite%</c:v>
                </c:pt>
                <c:pt idx="1">
                  <c:v>Striking Calf%</c:v>
                </c:pt>
                <c:pt idx="2">
                  <c:v>Tank Picture%</c:v>
                </c:pt>
                <c:pt idx="3">
                  <c:v>Bucket Slope%</c:v>
                </c:pt>
                <c:pt idx="4">
                  <c:v>Reborn Kid %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0.31</c:v>
                </c:pt>
                <c:pt idx="1">
                  <c:v>0.37</c:v>
                </c:pt>
                <c:pt idx="2">
                  <c:v>0.08</c:v>
                </c:pt>
                <c:pt idx="3">
                  <c:v>0.06</c:v>
                </c:pt>
                <c:pt idx="4">
                  <c:v>0.17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2009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Marine Sprite%</c:v>
                </c:pt>
                <c:pt idx="1">
                  <c:v>Striking Calf%</c:v>
                </c:pt>
                <c:pt idx="2">
                  <c:v>Tank Picture%</c:v>
                </c:pt>
                <c:pt idx="3">
                  <c:v>Bucket Slope%</c:v>
                </c:pt>
                <c:pt idx="4">
                  <c:v>Reborn Kid %</c:v>
                </c:pt>
              </c:strCache>
            </c:strRef>
          </c:cat>
          <c:val>
            <c:numRef>
              <c:f>Sheet1!$C$2:$C$6</c:f>
              <c:numCache>
                <c:formatCode>0%</c:formatCode>
                <c:ptCount val="5"/>
                <c:pt idx="0">
                  <c:v>0.45</c:v>
                </c:pt>
                <c:pt idx="1">
                  <c:v>0.26</c:v>
                </c:pt>
                <c:pt idx="2">
                  <c:v>0.14000000000000001</c:v>
                </c:pt>
                <c:pt idx="3">
                  <c:v>0.06</c:v>
                </c:pt>
                <c:pt idx="4">
                  <c:v>0.1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2010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Marine Sprite%</c:v>
                </c:pt>
                <c:pt idx="1">
                  <c:v>Striking Calf%</c:v>
                </c:pt>
                <c:pt idx="2">
                  <c:v>Tank Picture%</c:v>
                </c:pt>
                <c:pt idx="3">
                  <c:v>Bucket Slope%</c:v>
                </c:pt>
                <c:pt idx="4">
                  <c:v>Reborn Kid %</c:v>
                </c:pt>
              </c:strCache>
            </c:strRef>
          </c:cat>
          <c:val>
            <c:numRef>
              <c:f>Sheet1!$D$2:$D$6</c:f>
              <c:numCache>
                <c:formatCode>0%</c:formatCode>
                <c:ptCount val="5"/>
                <c:pt idx="0">
                  <c:v>0.38</c:v>
                </c:pt>
                <c:pt idx="1">
                  <c:v>0.3</c:v>
                </c:pt>
                <c:pt idx="2">
                  <c:v>0.1</c:v>
                </c:pt>
                <c:pt idx="3">
                  <c:v>0.05</c:v>
                </c:pt>
                <c:pt idx="4">
                  <c:v>0.17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2011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Marine Sprite%</c:v>
                </c:pt>
                <c:pt idx="1">
                  <c:v>Striking Calf%</c:v>
                </c:pt>
                <c:pt idx="2">
                  <c:v>Tank Picture%</c:v>
                </c:pt>
                <c:pt idx="3">
                  <c:v>Bucket Slope%</c:v>
                </c:pt>
                <c:pt idx="4">
                  <c:v>Reborn Kid %</c:v>
                </c:pt>
              </c:strCache>
            </c:strRef>
          </c:cat>
          <c:val>
            <c:numRef>
              <c:f>Sheet1!$E$2:$E$6</c:f>
              <c:numCache>
                <c:formatCode>0%</c:formatCode>
                <c:ptCount val="5"/>
                <c:pt idx="0">
                  <c:v>0.27</c:v>
                </c:pt>
                <c:pt idx="1">
                  <c:v>0.38</c:v>
                </c:pt>
                <c:pt idx="2">
                  <c:v>0.1</c:v>
                </c:pt>
                <c:pt idx="3">
                  <c:v>0.06</c:v>
                </c:pt>
                <c:pt idx="4">
                  <c:v>0.23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2012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Marine Sprite%</c:v>
                </c:pt>
                <c:pt idx="1">
                  <c:v>Striking Calf%</c:v>
                </c:pt>
                <c:pt idx="2">
                  <c:v>Tank Picture%</c:v>
                </c:pt>
                <c:pt idx="3">
                  <c:v>Bucket Slope%</c:v>
                </c:pt>
                <c:pt idx="4">
                  <c:v>Reborn Kid %</c:v>
                </c:pt>
              </c:strCache>
            </c:strRef>
          </c:cat>
          <c:val>
            <c:numRef>
              <c:f>Sheet1!$F$2:$F$6</c:f>
              <c:numCache>
                <c:formatCode>0%</c:formatCode>
                <c:ptCount val="5"/>
                <c:pt idx="0">
                  <c:v>0.27</c:v>
                </c:pt>
                <c:pt idx="1">
                  <c:v>0.16</c:v>
                </c:pt>
                <c:pt idx="2">
                  <c:v>7.0000000000000007E-2</c:v>
                </c:pt>
                <c:pt idx="3">
                  <c:v>7.0000000000000007E-2</c:v>
                </c:pt>
                <c:pt idx="4">
                  <c:v>0.31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2013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Marine Sprite%</c:v>
                </c:pt>
                <c:pt idx="1">
                  <c:v>Striking Calf%</c:v>
                </c:pt>
                <c:pt idx="2">
                  <c:v>Tank Picture%</c:v>
                </c:pt>
                <c:pt idx="3">
                  <c:v>Bucket Slope%</c:v>
                </c:pt>
                <c:pt idx="4">
                  <c:v>Reborn Kid %</c:v>
                </c:pt>
              </c:strCache>
            </c:strRef>
          </c:cat>
          <c:val>
            <c:numRef>
              <c:f>Sheet1!$G$2:$G$6</c:f>
              <c:numCache>
                <c:formatCode>0%</c:formatCode>
                <c:ptCount val="5"/>
                <c:pt idx="0">
                  <c:v>0.33</c:v>
                </c:pt>
                <c:pt idx="1">
                  <c:v>0.33</c:v>
                </c:pt>
                <c:pt idx="2">
                  <c:v>0.19</c:v>
                </c:pt>
                <c:pt idx="3">
                  <c:v>7.0000000000000007E-2</c:v>
                </c:pt>
                <c:pt idx="4">
                  <c:v>0.18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2014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Marine Sprite%</c:v>
                </c:pt>
                <c:pt idx="1">
                  <c:v>Striking Calf%</c:v>
                </c:pt>
                <c:pt idx="2">
                  <c:v>Tank Picture%</c:v>
                </c:pt>
                <c:pt idx="3">
                  <c:v>Bucket Slope%</c:v>
                </c:pt>
                <c:pt idx="4">
                  <c:v>Reborn Kid %</c:v>
                </c:pt>
              </c:strCache>
            </c:strRef>
          </c:cat>
          <c:val>
            <c:numRef>
              <c:f>Sheet1!$H$2:$H$6</c:f>
              <c:numCache>
                <c:formatCode>0%</c:formatCode>
                <c:ptCount val="5"/>
                <c:pt idx="0">
                  <c:v>0.24</c:v>
                </c:pt>
                <c:pt idx="1">
                  <c:v>0.37</c:v>
                </c:pt>
                <c:pt idx="2">
                  <c:v>0.08</c:v>
                </c:pt>
                <c:pt idx="3">
                  <c:v>0.05</c:v>
                </c:pt>
                <c:pt idx="4">
                  <c:v>0.11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312576"/>
        <c:axId val="166318464"/>
      </c:lineChart>
      <c:catAx>
        <c:axId val="166312576"/>
        <c:scaling>
          <c:orientation val="minMax"/>
        </c:scaling>
        <c:delete val="0"/>
        <c:axPos val="b"/>
        <c:majorTickMark val="none"/>
        <c:minorTickMark val="none"/>
        <c:tickLblPos val="nextTo"/>
        <c:crossAx val="166318464"/>
        <c:crosses val="autoZero"/>
        <c:auto val="1"/>
        <c:lblAlgn val="ctr"/>
        <c:lblOffset val="100"/>
        <c:noMultiLvlLbl val="0"/>
      </c:catAx>
      <c:valAx>
        <c:axId val="166318464"/>
        <c:scaling>
          <c:orientation val="minMax"/>
        </c:scaling>
        <c:delete val="0"/>
        <c:axPos val="l"/>
        <c:majorGridlines/>
        <c:title>
          <c:overlay val="0"/>
        </c:title>
        <c:numFmt formatCode="0%" sourceLinked="1"/>
        <c:majorTickMark val="none"/>
        <c:minorTickMark val="none"/>
        <c:tickLblPos val="nextTo"/>
        <c:crossAx val="1663125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3</cp:revision>
  <dcterms:created xsi:type="dcterms:W3CDTF">2024-12-19T11:17:00Z</dcterms:created>
  <dcterms:modified xsi:type="dcterms:W3CDTF">2024-12-19T11:32:00Z</dcterms:modified>
</cp:coreProperties>
</file>