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4A89" w14:textId="77777777" w:rsidR="009467E1" w:rsidRPr="009467E1" w:rsidRDefault="009467E1" w:rsidP="009467E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Almost heaven, West Virginia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Blue Ridge Mountains, Shenandoah River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Life is old there, older than the trees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Younger than the mountains, growin' like a breeze</w:t>
      </w:r>
    </w:p>
    <w:p w14:paraId="7BA33DE9" w14:textId="77777777" w:rsidR="009467E1" w:rsidRPr="009467E1" w:rsidRDefault="009467E1" w:rsidP="009467E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Country roads, take me home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To the place I belong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West Virginia, mountain mama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Take me home, country roads</w:t>
      </w:r>
    </w:p>
    <w:p w14:paraId="408B132C" w14:textId="77777777" w:rsidR="009467E1" w:rsidRPr="009467E1" w:rsidRDefault="009467E1" w:rsidP="009467E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All my memories gather 'round her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Miner's lady, stranger to blue water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Dark and dusty, painted on the sky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Misty taste of moonshine, teardrop in my eye</w:t>
      </w:r>
    </w:p>
    <w:p w14:paraId="326B5ED2" w14:textId="77777777" w:rsidR="009467E1" w:rsidRPr="009467E1" w:rsidRDefault="009467E1" w:rsidP="009467E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Country roads, take me home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To the place I belong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West Virginia, mountain mama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Take me home, country roads</w:t>
      </w:r>
    </w:p>
    <w:p w14:paraId="5C215DFA" w14:textId="77777777" w:rsidR="009467E1" w:rsidRPr="009467E1" w:rsidRDefault="009467E1" w:rsidP="009467E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I hear her voice in the mornin' hour, she calls me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The radio reminds me of my home far away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Drivin' down the road, I get a feelin'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That I should've been home yesterday, yesterday</w:t>
      </w:r>
    </w:p>
    <w:p w14:paraId="071F28CC" w14:textId="77777777" w:rsidR="009467E1" w:rsidRPr="009467E1" w:rsidRDefault="009467E1" w:rsidP="009467E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Country roads, take me home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To the place I belong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West Virginia, mountain mama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Take me home, country roads</w:t>
      </w:r>
    </w:p>
    <w:p w14:paraId="516CDFF1" w14:textId="77777777" w:rsidR="009467E1" w:rsidRPr="009467E1" w:rsidRDefault="009467E1" w:rsidP="009467E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Country roads, take me home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To the place I belong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West Virginia, mountain mama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Take me home, country roads</w:t>
      </w:r>
    </w:p>
    <w:p w14:paraId="58D8057A" w14:textId="77777777" w:rsidR="009467E1" w:rsidRPr="009467E1" w:rsidRDefault="009467E1" w:rsidP="00946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Take me home, (down) country roads</w:t>
      </w:r>
      <w:r w:rsidRPr="009467E1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  <w:t>Take me home, (down) country roads</w:t>
      </w:r>
    </w:p>
    <w:p w14:paraId="631A8C50" w14:textId="77777777" w:rsidR="001D6A52" w:rsidRDefault="003F4752">
      <w:r>
        <w:t xml:space="preserve"> </w:t>
      </w:r>
    </w:p>
    <w:p w14:paraId="0D010F47" w14:textId="0C85C3B0" w:rsidR="001D7FEE" w:rsidRDefault="001D6A52" w:rsidP="001D6A52">
      <w:pPr>
        <w:ind w:firstLine="720"/>
      </w:pPr>
      <w:r>
        <w:t>-</w:t>
      </w:r>
      <w:r w:rsidR="003F4752">
        <w:t>By John Denver</w:t>
      </w:r>
    </w:p>
    <w:sectPr w:rsidR="001D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E1"/>
    <w:rsid w:val="001D6A52"/>
    <w:rsid w:val="001D7FEE"/>
    <w:rsid w:val="003F4752"/>
    <w:rsid w:val="009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2B63"/>
  <w15:chartTrackingRefBased/>
  <w15:docId w15:val="{9806446E-91C4-4086-9EBD-D62BCE4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5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3</cp:revision>
  <dcterms:created xsi:type="dcterms:W3CDTF">2021-08-31T09:00:00Z</dcterms:created>
  <dcterms:modified xsi:type="dcterms:W3CDTF">2021-08-31T09:43:00Z</dcterms:modified>
</cp:coreProperties>
</file>