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62EBA" w14:textId="77777777" w:rsidR="003E6040" w:rsidRPr="00264646" w:rsidRDefault="003E6040" w:rsidP="003E6040">
      <w:pPr>
        <w:wordWrap/>
        <w:rPr>
          <w:rFonts w:asciiTheme="minorHAnsi" w:eastAsiaTheme="minorHAnsi" w:hAnsiTheme="minorHAnsi"/>
          <w:sz w:val="40"/>
        </w:rPr>
      </w:pPr>
      <w:bookmarkStart w:id="0" w:name="_Hlk24295520"/>
      <w:bookmarkEnd w:id="0"/>
    </w:p>
    <w:p w14:paraId="3AAB8477" w14:textId="77777777" w:rsidR="003E6040" w:rsidRPr="00264646" w:rsidRDefault="003E6040" w:rsidP="003E6040">
      <w:pPr>
        <w:wordWrap/>
        <w:jc w:val="center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  <w:sz w:val="40"/>
        </w:rPr>
        <w:t>소프트웨어 설계서</w:t>
      </w:r>
    </w:p>
    <w:p w14:paraId="61059C79" w14:textId="77777777" w:rsidR="003E6040" w:rsidRPr="00264646" w:rsidRDefault="003E6040" w:rsidP="003E6040">
      <w:pPr>
        <w:wordWrap/>
        <w:jc w:val="center"/>
        <w:rPr>
          <w:rFonts w:asciiTheme="minorHAnsi" w:eastAsiaTheme="minorHAnsi" w:hAnsiTheme="minorHAnsi"/>
        </w:rPr>
      </w:pPr>
    </w:p>
    <w:p w14:paraId="2F50C698" w14:textId="77777777" w:rsidR="003E6040" w:rsidRPr="00264646" w:rsidRDefault="003E6040" w:rsidP="003E6040">
      <w:pPr>
        <w:wordWrap/>
        <w:jc w:val="center"/>
        <w:rPr>
          <w:rFonts w:asciiTheme="minorHAnsi" w:eastAsiaTheme="minorHAnsi" w:hAnsiTheme="minorHAnsi"/>
          <w:sz w:val="28"/>
        </w:rPr>
      </w:pPr>
    </w:p>
    <w:p w14:paraId="48DF79A1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4049E91C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6E80A5EB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586A24E7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7B16878F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2A5B6A64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100D5878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6B07BAC6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22952D33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4FF3CD53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5718D426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6E8F9E54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16B9E545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749D3924" w14:textId="77777777" w:rsidR="003E6040" w:rsidRPr="00264646" w:rsidRDefault="003E6040" w:rsidP="003E6040">
      <w:pPr>
        <w:wordWrap/>
        <w:jc w:val="right"/>
        <w:rPr>
          <w:rFonts w:asciiTheme="minorHAnsi" w:eastAsiaTheme="minorHAnsi" w:hAnsiTheme="minorHAnsi"/>
          <w:sz w:val="24"/>
        </w:rPr>
      </w:pPr>
      <w:r w:rsidRPr="00264646">
        <w:rPr>
          <w:rFonts w:asciiTheme="minorHAnsi" w:eastAsiaTheme="minorHAnsi" w:hAnsiTheme="minorHAnsi" w:hint="eastAsia"/>
          <w:sz w:val="24"/>
        </w:rPr>
        <w:t xml:space="preserve">작성자: 임종원, </w:t>
      </w:r>
      <w:proofErr w:type="spellStart"/>
      <w:r w:rsidRPr="00264646">
        <w:rPr>
          <w:rFonts w:asciiTheme="minorHAnsi" w:eastAsiaTheme="minorHAnsi" w:hAnsiTheme="minorHAnsi" w:hint="eastAsia"/>
          <w:sz w:val="24"/>
        </w:rPr>
        <w:t>박태형</w:t>
      </w:r>
      <w:proofErr w:type="spellEnd"/>
      <w:r w:rsidRPr="00264646">
        <w:rPr>
          <w:rFonts w:asciiTheme="minorHAnsi" w:eastAsiaTheme="minorHAnsi" w:hAnsiTheme="minorHAnsi" w:hint="eastAsia"/>
          <w:sz w:val="24"/>
        </w:rPr>
        <w:t>, 이동현, 김민수, 조민선</w:t>
      </w:r>
    </w:p>
    <w:p w14:paraId="777D4DDF" w14:textId="759464C9" w:rsidR="00977A52" w:rsidRPr="00264646" w:rsidRDefault="00977A52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b/>
          <w:sz w:val="28"/>
        </w:rPr>
      </w:pPr>
      <w:r w:rsidRPr="00264646">
        <w:rPr>
          <w:rFonts w:asciiTheme="minorHAnsi" w:eastAsiaTheme="minorHAnsi" w:hAnsiTheme="minorHAnsi"/>
          <w:b/>
          <w:sz w:val="28"/>
        </w:rPr>
        <w:br w:type="page"/>
      </w:r>
    </w:p>
    <w:p w14:paraId="58EFE336" w14:textId="54EF07EC" w:rsidR="00977A52" w:rsidRPr="00264646" w:rsidRDefault="00977A52" w:rsidP="00E42D07">
      <w:pPr>
        <w:widowControl/>
        <w:wordWrap/>
        <w:autoSpaceDE/>
        <w:spacing w:after="0"/>
        <w:jc w:val="center"/>
        <w:rPr>
          <w:rFonts w:asciiTheme="minorHAnsi" w:eastAsiaTheme="minorHAnsi" w:hAnsiTheme="minorHAnsi"/>
          <w:b/>
          <w:sz w:val="28"/>
        </w:rPr>
      </w:pPr>
      <w:r w:rsidRPr="00264646">
        <w:rPr>
          <w:rFonts w:asciiTheme="minorHAnsi" w:eastAsiaTheme="minorHAnsi" w:hAnsiTheme="minorHAnsi" w:hint="eastAsia"/>
          <w:b/>
          <w:sz w:val="28"/>
        </w:rPr>
        <w:lastRenderedPageBreak/>
        <w:t>변경 이력</w:t>
      </w:r>
    </w:p>
    <w:p w14:paraId="1528AFDA" w14:textId="77777777" w:rsidR="00E42D07" w:rsidRPr="00264646" w:rsidRDefault="00E42D07" w:rsidP="00977A52">
      <w:pPr>
        <w:widowControl/>
        <w:wordWrap/>
        <w:autoSpaceDE/>
        <w:spacing w:after="0"/>
        <w:jc w:val="center"/>
        <w:rPr>
          <w:rFonts w:asciiTheme="minorHAnsi" w:eastAsiaTheme="minorHAnsi" w:hAnsiTheme="minorHAnsi"/>
          <w:b/>
          <w:sz w:val="28"/>
        </w:rPr>
      </w:pPr>
    </w:p>
    <w:p w14:paraId="05EC8229" w14:textId="77777777" w:rsidR="00977A52" w:rsidRPr="00264646" w:rsidRDefault="00977A52" w:rsidP="00977A52">
      <w:pPr>
        <w:widowControl/>
        <w:wordWrap/>
        <w:autoSpaceDE/>
        <w:spacing w:after="0"/>
        <w:jc w:val="left"/>
        <w:rPr>
          <w:rFonts w:asciiTheme="minorHAnsi" w:eastAsiaTheme="minorHAnsi" w:hAnsiTheme="minorHAnsi"/>
        </w:rPr>
      </w:pPr>
    </w:p>
    <w:tbl>
      <w:tblPr>
        <w:tblStyle w:val="a6"/>
        <w:tblW w:w="0" w:type="auto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516"/>
        <w:gridCol w:w="3735"/>
        <w:gridCol w:w="628"/>
        <w:gridCol w:w="716"/>
        <w:gridCol w:w="628"/>
        <w:gridCol w:w="716"/>
        <w:gridCol w:w="628"/>
        <w:gridCol w:w="716"/>
      </w:tblGrid>
      <w:tr w:rsidR="00977A52" w:rsidRPr="00264646" w14:paraId="2CA52A8B" w14:textId="77777777" w:rsidTr="00265D9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A15D1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버전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3D23B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변경 내역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52370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작성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D38DC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검토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B1A1A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승인</w:t>
            </w:r>
          </w:p>
        </w:tc>
      </w:tr>
      <w:tr w:rsidR="00977A52" w:rsidRPr="00264646" w14:paraId="4AA7DA9C" w14:textId="77777777" w:rsidTr="00265D9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DDAD4" w14:textId="77777777" w:rsidR="00977A52" w:rsidRPr="00264646" w:rsidRDefault="00977A52" w:rsidP="0076708F">
            <w:pPr>
              <w:widowControl/>
              <w:wordWrap/>
              <w:autoSpaceDE/>
              <w:autoSpaceDN/>
              <w:spacing w:after="0"/>
              <w:rPr>
                <w:rFonts w:asciiTheme="minorHAnsi" w:eastAsiaTheme="minorHAnsi" w:hAnsiTheme="minorHAnsi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0EA08" w14:textId="77777777" w:rsidR="00977A52" w:rsidRPr="00264646" w:rsidRDefault="00977A52" w:rsidP="0076708F">
            <w:pPr>
              <w:widowControl/>
              <w:wordWrap/>
              <w:autoSpaceDE/>
              <w:autoSpaceDN/>
              <w:spacing w:after="0"/>
              <w:rPr>
                <w:rFonts w:asciiTheme="minorHAnsi" w:eastAsiaTheme="minorHAnsi" w:hAnsi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F07C7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일자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A3316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담당자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6AC03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일자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19A79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담당자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FF450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일자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C9188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담당자</w:t>
            </w:r>
          </w:p>
        </w:tc>
      </w:tr>
      <w:tr w:rsidR="00977A52" w:rsidRPr="00264646" w14:paraId="1793C08B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DA188" w14:textId="1182C206" w:rsidR="00977A52" w:rsidRPr="00264646" w:rsidRDefault="00256B00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</w:t>
            </w:r>
            <w:r w:rsidR="00CE2589" w:rsidRPr="00264646">
              <w:rPr>
                <w:rFonts w:asciiTheme="minorHAnsi" w:eastAsiaTheme="minorHAnsi" w:hAnsiTheme="minorHAnsi"/>
              </w:rPr>
              <w:t>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AD10C" w14:textId="1A78A5E1" w:rsidR="00977A52" w:rsidRPr="00264646" w:rsidRDefault="00256B00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클래스</w:t>
            </w:r>
            <w:r w:rsidR="005A3D59" w:rsidRPr="00264646">
              <w:rPr>
                <w:rFonts w:asciiTheme="minorHAnsi" w:eastAsiaTheme="minorHAnsi" w:hAnsiTheme="minorHAnsi" w:hint="eastAsia"/>
              </w:rPr>
              <w:t>,</w:t>
            </w:r>
            <w:r w:rsidR="005A3D59" w:rsidRPr="0026464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5A3D59" w:rsidRPr="00264646">
              <w:rPr>
                <w:rFonts w:asciiTheme="minorHAnsi" w:eastAsiaTheme="minorHAnsi" w:hAnsiTheme="minorHAnsi" w:hint="eastAsia"/>
              </w:rPr>
              <w:t>유스케이스</w:t>
            </w:r>
            <w:proofErr w:type="spellEnd"/>
            <w:r w:rsidRPr="00264646">
              <w:rPr>
                <w:rFonts w:asciiTheme="minorHAnsi" w:eastAsiaTheme="minorHAnsi" w:hAnsiTheme="minorHAnsi" w:hint="eastAsia"/>
              </w:rPr>
              <w:t xml:space="preserve"> 다이어그램 </w:t>
            </w:r>
            <w:r w:rsidR="00A2526A" w:rsidRPr="00264646">
              <w:rPr>
                <w:rFonts w:asciiTheme="minorHAnsi" w:eastAsiaTheme="minorHAnsi" w:hAnsiTheme="minorHAnsi" w:hint="eastAsia"/>
              </w:rPr>
              <w:t>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2A6C1" w14:textId="1A657138" w:rsidR="00977A52" w:rsidRPr="00264646" w:rsidRDefault="0062177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1B73" w14:textId="29FEF300" w:rsidR="00977A52" w:rsidRPr="00264646" w:rsidRDefault="0062177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BC61" w14:textId="701DEE07" w:rsidR="00977A52" w:rsidRPr="00264646" w:rsidRDefault="00A778D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0B885" w14:textId="7CF31C64" w:rsidR="00977A52" w:rsidRPr="00264646" w:rsidRDefault="00A8215A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393A5" w14:textId="71FAAB3E" w:rsidR="00977A52" w:rsidRPr="00264646" w:rsidRDefault="00A778D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3E5CE" w14:textId="7F432B1C" w:rsidR="00977A52" w:rsidRPr="00264646" w:rsidRDefault="00A778D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977A52" w:rsidRPr="00264646" w14:paraId="7F7B63D4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4A86" w14:textId="2D835FA6" w:rsidR="00977A52" w:rsidRPr="00264646" w:rsidRDefault="00CE2589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</w:t>
            </w:r>
            <w:r w:rsidR="00F84968" w:rsidRPr="00264646">
              <w:rPr>
                <w:rFonts w:asciiTheme="minorHAnsi" w:eastAsiaTheme="minorHAnsi" w:hAnsiTheme="minorHAnsi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A8BB" w14:textId="5745F767" w:rsidR="00977A52" w:rsidRPr="00264646" w:rsidRDefault="0030317B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 xml:space="preserve">상태 다이어그램 </w:t>
            </w:r>
            <w:r w:rsidR="00E40176" w:rsidRPr="00264646">
              <w:rPr>
                <w:rFonts w:asciiTheme="minorHAnsi" w:eastAsiaTheme="minorHAnsi" w:hAnsiTheme="minorHAnsi" w:hint="eastAsia"/>
              </w:rPr>
              <w:t>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EF4A8" w14:textId="322CE1D0" w:rsidR="00977A52" w:rsidRPr="00264646" w:rsidRDefault="00C2249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CD25B" w14:textId="72F405DB" w:rsidR="00977A52" w:rsidRPr="00264646" w:rsidRDefault="000550B7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264646">
              <w:rPr>
                <w:rFonts w:asciiTheme="minorHAnsi" w:eastAsiaTheme="minorHAnsi" w:hAnsiTheme="minorHAnsi" w:hint="eastAsia"/>
              </w:rPr>
              <w:t>박</w:t>
            </w:r>
            <w:r w:rsidR="00C2249F" w:rsidRPr="00264646">
              <w:rPr>
                <w:rFonts w:asciiTheme="minorHAnsi" w:eastAsiaTheme="minorHAnsi" w:hAnsiTheme="minorHAnsi" w:hint="eastAsia"/>
              </w:rPr>
              <w:t>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EDAAE" w14:textId="442D08A1" w:rsidR="00977A52" w:rsidRPr="00264646" w:rsidRDefault="009A1E2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81528" w14:textId="7C819143" w:rsidR="00977A52" w:rsidRPr="00264646" w:rsidRDefault="002E7C36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09877" w14:textId="0C0993C3" w:rsidR="00977A52" w:rsidRPr="00264646" w:rsidRDefault="009A1E2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EDA9" w14:textId="70B02380" w:rsidR="00977A52" w:rsidRPr="00264646" w:rsidRDefault="009A1E2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9A1E29" w:rsidRPr="00264646" w14:paraId="5C9A438E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F8C9B" w14:textId="2A47AB4C" w:rsidR="009A1E29" w:rsidRPr="00264646" w:rsidRDefault="009A1E29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1E86E" w14:textId="0C435FF1" w:rsidR="009A1E29" w:rsidRPr="00264646" w:rsidRDefault="00654FFB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M</w:t>
            </w:r>
            <w:r w:rsidRPr="00264646">
              <w:rPr>
                <w:rFonts w:asciiTheme="minorHAnsi" w:eastAsiaTheme="minorHAnsi" w:hAnsiTheme="minorHAnsi"/>
              </w:rPr>
              <w:t>VC</w:t>
            </w:r>
            <w:r w:rsidRPr="00264646">
              <w:rPr>
                <w:rFonts w:asciiTheme="minorHAnsi" w:eastAsiaTheme="minorHAnsi" w:hAnsiTheme="minorHAnsi" w:hint="eastAsia"/>
              </w:rPr>
              <w:t>패턴 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EA0CD" w14:textId="065AE7B4" w:rsidR="009A1E29" w:rsidRPr="00264646" w:rsidRDefault="00C6126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B8DF9" w14:textId="056453F6" w:rsidR="009A1E29" w:rsidRPr="00264646" w:rsidRDefault="00C6126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264646">
              <w:rPr>
                <w:rFonts w:asciiTheme="minorHAnsi" w:eastAsiaTheme="minorHAnsi" w:hAnsiTheme="minorHAnsi" w:hint="eastAsia"/>
              </w:rPr>
              <w:t>박태형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25776" w14:textId="373F9A87" w:rsidR="009A1E29" w:rsidRPr="00264646" w:rsidRDefault="00C6126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217B9" w14:textId="608803FC" w:rsidR="009A1E29" w:rsidRPr="00264646" w:rsidRDefault="009034A4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4BD1E" w14:textId="7025A750" w:rsidR="009A1E29" w:rsidRPr="00264646" w:rsidRDefault="00C6126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8087C" w14:textId="5243D39E" w:rsidR="009A1E29" w:rsidRPr="00264646" w:rsidRDefault="00C6126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C6126C" w:rsidRPr="00264646" w14:paraId="5441B9FF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CDCC6" w14:textId="67668193" w:rsidR="00C6126C" w:rsidRPr="00264646" w:rsidRDefault="00C6126C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</w:t>
            </w:r>
            <w:r w:rsidR="00DB5919" w:rsidRPr="00264646"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E620A" w14:textId="375D587D" w:rsidR="00C6126C" w:rsidRPr="00264646" w:rsidRDefault="0014094B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클래스 다이어그램 수정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3BF66" w14:textId="163A6F47" w:rsidR="00C6126C" w:rsidRPr="00264646" w:rsidRDefault="007613C3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27483" w14:textId="322CB36E" w:rsidR="00C6126C" w:rsidRPr="00264646" w:rsidRDefault="007613C3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CA8DE" w14:textId="00B3C0C8" w:rsidR="00C6126C" w:rsidRPr="00264646" w:rsidRDefault="00A2526A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74057" w14:textId="2B99F74D" w:rsidR="00C6126C" w:rsidRPr="00264646" w:rsidRDefault="007E779B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C0E78" w14:textId="4584B870" w:rsidR="00C6126C" w:rsidRPr="00264646" w:rsidRDefault="00A2526A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3C24C" w14:textId="3671112C" w:rsidR="00C6126C" w:rsidRPr="00264646" w:rsidRDefault="00A2526A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A2526A" w:rsidRPr="00264646" w14:paraId="5B23910D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7157F" w14:textId="7BD88EEA" w:rsidR="00A2526A" w:rsidRPr="00264646" w:rsidRDefault="00EB748E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</w:t>
            </w:r>
            <w:r w:rsidR="0080507C" w:rsidRPr="00264646">
              <w:rPr>
                <w:rFonts w:asciiTheme="minorHAnsi" w:eastAsiaTheme="minorHAnsi" w:hAnsiTheme="minorHAnsi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060F6" w14:textId="3D6BA553" w:rsidR="00A2526A" w:rsidRPr="00264646" w:rsidRDefault="00091655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액티비티 다이어그램 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47D35" w14:textId="4311B368" w:rsidR="00A2526A" w:rsidRPr="00264646" w:rsidRDefault="00D3142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4364D" w14:textId="10597C6F" w:rsidR="00A2526A" w:rsidRPr="00264646" w:rsidRDefault="00FD364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41A9D" w14:textId="4A7E3CE2" w:rsidR="00A2526A" w:rsidRPr="00264646" w:rsidRDefault="00E93BC8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DCF94" w14:textId="2E96D4C1" w:rsidR="00A2526A" w:rsidRPr="00264646" w:rsidRDefault="00B9422D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264646">
              <w:rPr>
                <w:rFonts w:asciiTheme="minorHAnsi" w:eastAsiaTheme="minorHAnsi" w:hAnsiTheme="minorHAnsi" w:hint="eastAsia"/>
              </w:rPr>
              <w:t>박태형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132BD" w14:textId="04F56B62" w:rsidR="00A2526A" w:rsidRPr="00264646" w:rsidRDefault="00E93BC8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44B90" w14:textId="113917D9" w:rsidR="00A2526A" w:rsidRPr="00264646" w:rsidRDefault="00E93BC8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E93BC8" w:rsidRPr="00264646" w14:paraId="4D8C2CF9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0B884" w14:textId="220A6062" w:rsidR="00E93BC8" w:rsidRPr="00264646" w:rsidRDefault="00E93BC8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</w:t>
            </w:r>
            <w:r w:rsidR="00C82B76" w:rsidRPr="00264646"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3608B" w14:textId="7E955B55" w:rsidR="00E93BC8" w:rsidRPr="00264646" w:rsidRDefault="00B45C95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시퀀스 다이어그램 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B7E01" w14:textId="4838D2A0" w:rsidR="00E93BC8" w:rsidRPr="00264646" w:rsidRDefault="00764DA8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DA71B" w14:textId="63395FA3" w:rsidR="00E93BC8" w:rsidRPr="00264646" w:rsidRDefault="00764DA8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0A03C" w14:textId="7E95837F" w:rsidR="00E93BC8" w:rsidRPr="00264646" w:rsidRDefault="00C615C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FE715" w14:textId="11E3AEAF" w:rsidR="00E93BC8" w:rsidRPr="00264646" w:rsidRDefault="00B921ED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0B677" w14:textId="4DE09F71" w:rsidR="00E93BC8" w:rsidRPr="00264646" w:rsidRDefault="00C615C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4E905" w14:textId="12E4613B" w:rsidR="00E93BC8" w:rsidRPr="00264646" w:rsidRDefault="00C615C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490E24" w:rsidRPr="00264646" w14:paraId="202A2FB2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C9C7F" w14:textId="41997E9C" w:rsidR="00490E24" w:rsidRPr="00264646" w:rsidRDefault="00273720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CA3A2" w14:textId="636E800D" w:rsidR="00490E24" w:rsidRPr="00264646" w:rsidRDefault="00273720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액티비티 다이어그램 수정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E3C1E" w14:textId="01F01A30" w:rsidR="00490E24" w:rsidRPr="00264646" w:rsidRDefault="00B6016D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52291" w14:textId="4EE1F8F9" w:rsidR="00490E24" w:rsidRPr="00264646" w:rsidRDefault="00B6016D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BDC15" w14:textId="70FD0124" w:rsidR="00490E24" w:rsidRPr="00264646" w:rsidRDefault="00EF408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6EF71" w14:textId="4ABEB180" w:rsidR="00490E24" w:rsidRPr="00264646" w:rsidRDefault="00E47B45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264646">
              <w:rPr>
                <w:rFonts w:asciiTheme="minorHAnsi" w:eastAsiaTheme="minorHAnsi" w:hAnsiTheme="minorHAnsi" w:hint="eastAsia"/>
              </w:rPr>
              <w:t>박태형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C856A" w14:textId="65E02FF0" w:rsidR="00490E24" w:rsidRPr="00264646" w:rsidRDefault="00EF408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6F24B" w14:textId="03F85303" w:rsidR="00490E24" w:rsidRPr="00264646" w:rsidRDefault="00EF408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EF4089" w:rsidRPr="00264646" w14:paraId="487B0941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4ED5" w14:textId="4D5EA7EA" w:rsidR="00EF4089" w:rsidRPr="00264646" w:rsidRDefault="00793A5A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50D0E" w14:textId="77EF7D12" w:rsidR="00EF4089" w:rsidRPr="00264646" w:rsidRDefault="002C1E33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시퀀스 다이어그램 수정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2BD76" w14:textId="2116C0AF" w:rsidR="00EF4089" w:rsidRPr="00264646" w:rsidRDefault="00693A80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B1694" w14:textId="6139C758" w:rsidR="00EF4089" w:rsidRPr="00264646" w:rsidRDefault="00693A80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E2D3D" w14:textId="023D90FD" w:rsidR="00EF4089" w:rsidRPr="00264646" w:rsidRDefault="005A63C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7890" w14:textId="46F16D8C" w:rsidR="00EF4089" w:rsidRPr="00264646" w:rsidRDefault="004F25A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032BB" w14:textId="6A30605D" w:rsidR="00EF4089" w:rsidRPr="00264646" w:rsidRDefault="005A63C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72B0A" w14:textId="1A2BFEF7" w:rsidR="00EF4089" w:rsidRPr="00264646" w:rsidRDefault="005A63C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</w:tbl>
    <w:p w14:paraId="3BB1AA89" w14:textId="77777777" w:rsidR="00977A52" w:rsidRPr="00264646" w:rsidRDefault="00977A52" w:rsidP="00977A52">
      <w:pPr>
        <w:widowControl/>
        <w:wordWrap/>
        <w:autoSpaceDE/>
        <w:spacing w:after="0"/>
        <w:jc w:val="left"/>
        <w:rPr>
          <w:rFonts w:asciiTheme="minorHAnsi" w:eastAsiaTheme="minorHAnsi" w:hAnsiTheme="minorHAnsi"/>
        </w:rPr>
      </w:pPr>
    </w:p>
    <w:p w14:paraId="4937EE84" w14:textId="692982C3" w:rsidR="003E6040" w:rsidRPr="00264646" w:rsidRDefault="00977A52" w:rsidP="003E7D9D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b/>
          <w:sz w:val="28"/>
        </w:rPr>
      </w:pPr>
      <w:r w:rsidRPr="00264646">
        <w:rPr>
          <w:rFonts w:asciiTheme="minorHAnsi" w:eastAsiaTheme="minorHAnsi" w:hAnsiTheme="minorHAnsi"/>
          <w:b/>
          <w:sz w:val="28"/>
        </w:rPr>
        <w:br w:type="page"/>
      </w:r>
    </w:p>
    <w:p w14:paraId="6B06064C" w14:textId="549BE040" w:rsidR="00A23C80" w:rsidRPr="00264646" w:rsidRDefault="00A23C80" w:rsidP="00175151">
      <w:pPr>
        <w:pStyle w:val="20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lastRenderedPageBreak/>
        <w:t>문서 개요</w:t>
      </w:r>
    </w:p>
    <w:p w14:paraId="7DAA32E9" w14:textId="688491E3" w:rsidR="00654CDA" w:rsidRPr="00264646" w:rsidRDefault="00654CDA" w:rsidP="00654CDA">
      <w:pPr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/>
        </w:rPr>
        <w:t>본</w:t>
      </w:r>
      <w:r w:rsidRPr="00264646">
        <w:rPr>
          <w:rFonts w:asciiTheme="minorHAnsi" w:eastAsiaTheme="minorHAnsi" w:hAnsiTheme="minorHAnsi" w:hint="eastAsia"/>
        </w:rPr>
        <w:t xml:space="preserve"> 문서는 요구사항</w:t>
      </w:r>
      <w:r w:rsidR="0096558D" w:rsidRPr="00264646">
        <w:rPr>
          <w:rFonts w:asciiTheme="minorHAnsi" w:eastAsiaTheme="minorHAnsi" w:hAnsiTheme="minorHAnsi" w:hint="eastAsia"/>
        </w:rPr>
        <w:t xml:space="preserve"> 명세서를</w:t>
      </w:r>
      <w:r w:rsidRPr="00264646">
        <w:rPr>
          <w:rFonts w:asciiTheme="minorHAnsi" w:eastAsiaTheme="minorHAnsi" w:hAnsiTheme="minorHAnsi" w:hint="eastAsia"/>
        </w:rPr>
        <w:t xml:space="preserve"> 바탕으로 </w:t>
      </w:r>
      <w:r w:rsidR="00084332" w:rsidRPr="00264646">
        <w:rPr>
          <w:rFonts w:asciiTheme="minorHAnsi" w:eastAsiaTheme="minorHAnsi" w:hAnsiTheme="minorHAnsi" w:hint="eastAsia"/>
        </w:rPr>
        <w:t xml:space="preserve">명시된 </w:t>
      </w:r>
      <w:r w:rsidRPr="00264646">
        <w:rPr>
          <w:rFonts w:asciiTheme="minorHAnsi" w:eastAsiaTheme="minorHAnsi" w:hAnsiTheme="minorHAnsi" w:hint="eastAsia"/>
        </w:rPr>
        <w:t xml:space="preserve">요구사항을 </w:t>
      </w:r>
      <w:r w:rsidR="00084332" w:rsidRPr="00264646">
        <w:rPr>
          <w:rFonts w:asciiTheme="minorHAnsi" w:eastAsiaTheme="minorHAnsi" w:hAnsiTheme="minorHAnsi" w:hint="eastAsia"/>
        </w:rPr>
        <w:t xml:space="preserve">만족시키는 </w:t>
      </w:r>
      <w:r w:rsidR="00D4135B" w:rsidRPr="00264646">
        <w:rPr>
          <w:rFonts w:asciiTheme="minorHAnsi" w:eastAsiaTheme="minorHAnsi" w:hAnsiTheme="minorHAnsi" w:hint="eastAsia"/>
        </w:rPr>
        <w:t xml:space="preserve">방안을 </w:t>
      </w:r>
      <w:r w:rsidRPr="00264646">
        <w:rPr>
          <w:rFonts w:asciiTheme="minorHAnsi" w:eastAsiaTheme="minorHAnsi" w:hAnsiTheme="minorHAnsi" w:hint="eastAsia"/>
        </w:rPr>
        <w:t xml:space="preserve">구체화한 결과로서 소프트웨어 </w:t>
      </w:r>
      <w:r w:rsidR="009762FD" w:rsidRPr="00264646">
        <w:rPr>
          <w:rFonts w:asciiTheme="minorHAnsi" w:eastAsiaTheme="minorHAnsi" w:hAnsiTheme="minorHAnsi" w:hint="eastAsia"/>
        </w:rPr>
        <w:t>설계</w:t>
      </w:r>
      <w:r w:rsidR="002041E2" w:rsidRPr="00264646">
        <w:rPr>
          <w:rFonts w:asciiTheme="minorHAnsi" w:eastAsiaTheme="minorHAnsi" w:hAnsiTheme="minorHAnsi" w:hint="eastAsia"/>
        </w:rPr>
        <w:t>를</w:t>
      </w:r>
      <w:r w:rsidRPr="00264646">
        <w:rPr>
          <w:rFonts w:asciiTheme="minorHAnsi" w:eastAsiaTheme="minorHAnsi" w:hAnsiTheme="minorHAnsi" w:hint="eastAsia"/>
        </w:rPr>
        <w:t xml:space="preserve"> 기술한다. </w:t>
      </w:r>
    </w:p>
    <w:p w14:paraId="05700783" w14:textId="77777777" w:rsidR="00654CDA" w:rsidRPr="00264646" w:rsidRDefault="00654CDA" w:rsidP="00654CDA">
      <w:pPr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t>본 문서의 주요 구성 항목은 다음과 같다.</w:t>
      </w:r>
    </w:p>
    <w:p w14:paraId="311941E6" w14:textId="64BFB795" w:rsidR="00BA49EB" w:rsidRPr="00264646" w:rsidRDefault="00D2286E" w:rsidP="006D3DA2">
      <w:pPr>
        <w:pStyle w:val="a3"/>
        <w:numPr>
          <w:ilvl w:val="0"/>
          <w:numId w:val="8"/>
        </w:numPr>
        <w:ind w:leftChars="0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t>U</w:t>
      </w:r>
      <w:r w:rsidRPr="00264646">
        <w:rPr>
          <w:rFonts w:asciiTheme="minorHAnsi" w:eastAsiaTheme="minorHAnsi" w:hAnsiTheme="minorHAnsi"/>
        </w:rPr>
        <w:t>ML Diagram</w:t>
      </w:r>
      <w:r w:rsidR="00654CDA" w:rsidRPr="00264646">
        <w:rPr>
          <w:rFonts w:asciiTheme="minorHAnsi" w:eastAsiaTheme="minorHAnsi" w:hAnsiTheme="minorHAnsi" w:hint="eastAsia"/>
        </w:rPr>
        <w:t>:</w:t>
      </w:r>
      <w:r w:rsidR="006D3DA2" w:rsidRPr="00264646">
        <w:rPr>
          <w:rFonts w:asciiTheme="minorHAnsi" w:eastAsiaTheme="minorHAnsi" w:hAnsiTheme="minorHAnsi"/>
        </w:rPr>
        <w:t xml:space="preserve"> </w:t>
      </w:r>
      <w:r w:rsidR="006D3DA2" w:rsidRPr="00264646">
        <w:rPr>
          <w:rFonts w:asciiTheme="minorHAnsi" w:eastAsiaTheme="minorHAnsi" w:hAnsiTheme="minorHAnsi" w:hint="eastAsia"/>
        </w:rPr>
        <w:t>소프트웨어</w:t>
      </w:r>
      <w:r w:rsidR="004E6F22" w:rsidRPr="00264646">
        <w:rPr>
          <w:rFonts w:asciiTheme="minorHAnsi" w:eastAsiaTheme="minorHAnsi" w:hAnsiTheme="minorHAnsi" w:hint="eastAsia"/>
        </w:rPr>
        <w:t xml:space="preserve">의 </w:t>
      </w:r>
      <w:r w:rsidR="007266E4" w:rsidRPr="00264646">
        <w:rPr>
          <w:rFonts w:asciiTheme="minorHAnsi" w:eastAsiaTheme="minorHAnsi" w:hAnsiTheme="minorHAnsi" w:hint="eastAsia"/>
        </w:rPr>
        <w:t>구성을</w:t>
      </w:r>
      <w:r w:rsidR="006D3DA2" w:rsidRPr="00264646">
        <w:rPr>
          <w:rFonts w:asciiTheme="minorHAnsi" w:eastAsiaTheme="minorHAnsi" w:hAnsiTheme="minorHAnsi" w:hint="eastAsia"/>
        </w:rPr>
        <w:t xml:space="preserve"> </w:t>
      </w:r>
      <w:r w:rsidR="00845F09" w:rsidRPr="00264646">
        <w:rPr>
          <w:rFonts w:asciiTheme="minorHAnsi" w:eastAsiaTheme="minorHAnsi" w:hAnsiTheme="minorHAnsi" w:hint="eastAsia"/>
        </w:rPr>
        <w:t>u</w:t>
      </w:r>
      <w:r w:rsidR="00845F09" w:rsidRPr="00264646">
        <w:rPr>
          <w:rFonts w:asciiTheme="minorHAnsi" w:eastAsiaTheme="minorHAnsi" w:hAnsiTheme="minorHAnsi"/>
        </w:rPr>
        <w:t>se case</w:t>
      </w:r>
      <w:r w:rsidR="006D3DA2" w:rsidRPr="00264646">
        <w:rPr>
          <w:rFonts w:asciiTheme="minorHAnsi" w:eastAsiaTheme="minorHAnsi" w:hAnsiTheme="minorHAnsi" w:hint="eastAsia"/>
        </w:rPr>
        <w:t>,</w:t>
      </w:r>
      <w:r w:rsidR="00845F09" w:rsidRPr="00264646">
        <w:rPr>
          <w:rFonts w:asciiTheme="minorHAnsi" w:eastAsiaTheme="minorHAnsi" w:hAnsiTheme="minorHAnsi"/>
        </w:rPr>
        <w:t xml:space="preserve"> activity</w:t>
      </w:r>
      <w:r w:rsidR="006D3DA2" w:rsidRPr="00264646">
        <w:rPr>
          <w:rFonts w:asciiTheme="minorHAnsi" w:eastAsiaTheme="minorHAnsi" w:hAnsiTheme="minorHAnsi" w:hint="eastAsia"/>
        </w:rPr>
        <w:t>,</w:t>
      </w:r>
      <w:r w:rsidR="006D3DA2" w:rsidRPr="00264646">
        <w:rPr>
          <w:rFonts w:asciiTheme="minorHAnsi" w:eastAsiaTheme="minorHAnsi" w:hAnsiTheme="minorHAnsi"/>
        </w:rPr>
        <w:t xml:space="preserve"> </w:t>
      </w:r>
      <w:r w:rsidR="00845F09" w:rsidRPr="00264646">
        <w:rPr>
          <w:rFonts w:asciiTheme="minorHAnsi" w:eastAsiaTheme="minorHAnsi" w:hAnsiTheme="minorHAnsi" w:hint="eastAsia"/>
        </w:rPr>
        <w:t>c</w:t>
      </w:r>
      <w:r w:rsidR="00845F09" w:rsidRPr="00264646">
        <w:rPr>
          <w:rFonts w:asciiTheme="minorHAnsi" w:eastAsiaTheme="minorHAnsi" w:hAnsiTheme="minorHAnsi"/>
        </w:rPr>
        <w:t>lass</w:t>
      </w:r>
      <w:r w:rsidR="006D3DA2" w:rsidRPr="00264646">
        <w:rPr>
          <w:rFonts w:asciiTheme="minorHAnsi" w:eastAsiaTheme="minorHAnsi" w:hAnsiTheme="minorHAnsi" w:hint="eastAsia"/>
        </w:rPr>
        <w:t>,</w:t>
      </w:r>
      <w:r w:rsidR="006D3DA2" w:rsidRPr="00264646">
        <w:rPr>
          <w:rFonts w:asciiTheme="minorHAnsi" w:eastAsiaTheme="minorHAnsi" w:hAnsiTheme="minorHAnsi"/>
        </w:rPr>
        <w:t xml:space="preserve"> </w:t>
      </w:r>
      <w:r w:rsidR="00845F09" w:rsidRPr="00264646">
        <w:rPr>
          <w:rFonts w:asciiTheme="minorHAnsi" w:eastAsiaTheme="minorHAnsi" w:hAnsiTheme="minorHAnsi" w:hint="eastAsia"/>
        </w:rPr>
        <w:t>s</w:t>
      </w:r>
      <w:r w:rsidR="00845F09" w:rsidRPr="00264646">
        <w:rPr>
          <w:rFonts w:asciiTheme="minorHAnsi" w:eastAsiaTheme="minorHAnsi" w:hAnsiTheme="minorHAnsi"/>
        </w:rPr>
        <w:t>equence</w:t>
      </w:r>
      <w:r w:rsidR="00B05C5F" w:rsidRPr="00264646">
        <w:rPr>
          <w:rFonts w:asciiTheme="minorHAnsi" w:eastAsiaTheme="minorHAnsi" w:hAnsiTheme="minorHAnsi" w:hint="eastAsia"/>
        </w:rPr>
        <w:t>,</w:t>
      </w:r>
      <w:r w:rsidR="00B05C5F" w:rsidRPr="00264646">
        <w:rPr>
          <w:rFonts w:asciiTheme="minorHAnsi" w:eastAsiaTheme="minorHAnsi" w:hAnsiTheme="minorHAnsi"/>
        </w:rPr>
        <w:t xml:space="preserve"> </w:t>
      </w:r>
      <w:r w:rsidR="00845F09" w:rsidRPr="00264646">
        <w:rPr>
          <w:rFonts w:asciiTheme="minorHAnsi" w:eastAsiaTheme="minorHAnsi" w:hAnsiTheme="minorHAnsi" w:hint="eastAsia"/>
        </w:rPr>
        <w:t>s</w:t>
      </w:r>
      <w:r w:rsidR="00845F09" w:rsidRPr="00264646">
        <w:rPr>
          <w:rFonts w:asciiTheme="minorHAnsi" w:eastAsiaTheme="minorHAnsi" w:hAnsiTheme="minorHAnsi"/>
        </w:rPr>
        <w:t>tate</w:t>
      </w:r>
      <w:r w:rsidR="00B05C5F" w:rsidRPr="00264646">
        <w:rPr>
          <w:rFonts w:asciiTheme="minorHAnsi" w:eastAsiaTheme="minorHAnsi" w:hAnsiTheme="minorHAnsi" w:hint="eastAsia"/>
        </w:rPr>
        <w:t xml:space="preserve">의 </w:t>
      </w:r>
      <w:r w:rsidR="00B05C5F" w:rsidRPr="00264646">
        <w:rPr>
          <w:rFonts w:asciiTheme="minorHAnsi" w:eastAsiaTheme="minorHAnsi" w:hAnsiTheme="minorHAnsi"/>
        </w:rPr>
        <w:t>5</w:t>
      </w:r>
      <w:r w:rsidR="00B05C5F" w:rsidRPr="00264646">
        <w:rPr>
          <w:rFonts w:asciiTheme="minorHAnsi" w:eastAsiaTheme="minorHAnsi" w:hAnsiTheme="minorHAnsi" w:hint="eastAsia"/>
        </w:rPr>
        <w:t>가지 다이어그램</w:t>
      </w:r>
      <w:r w:rsidR="0016680E" w:rsidRPr="00264646">
        <w:rPr>
          <w:rFonts w:asciiTheme="minorHAnsi" w:eastAsiaTheme="minorHAnsi" w:hAnsiTheme="minorHAnsi" w:hint="eastAsia"/>
        </w:rPr>
        <w:t>으로 정의한다.</w:t>
      </w:r>
    </w:p>
    <w:p w14:paraId="7AF6D2A9" w14:textId="0AF645C9" w:rsidR="00175151" w:rsidRPr="00264646" w:rsidRDefault="00BA49EB" w:rsidP="00175151">
      <w:pPr>
        <w:pStyle w:val="a3"/>
        <w:numPr>
          <w:ilvl w:val="0"/>
          <w:numId w:val="8"/>
        </w:numPr>
        <w:ind w:leftChars="0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t>S</w:t>
      </w:r>
      <w:r w:rsidRPr="00264646">
        <w:rPr>
          <w:rFonts w:asciiTheme="minorHAnsi" w:eastAsiaTheme="minorHAnsi" w:hAnsiTheme="minorHAnsi"/>
        </w:rPr>
        <w:t>oftware architecture</w:t>
      </w:r>
      <w:r w:rsidR="00654CDA" w:rsidRPr="00264646">
        <w:rPr>
          <w:rFonts w:asciiTheme="minorHAnsi" w:eastAsiaTheme="minorHAnsi" w:hAnsiTheme="minorHAnsi" w:hint="eastAsia"/>
        </w:rPr>
        <w:t xml:space="preserve">: </w:t>
      </w:r>
      <w:r w:rsidR="00553432" w:rsidRPr="00264646">
        <w:rPr>
          <w:rFonts w:asciiTheme="minorHAnsi" w:eastAsiaTheme="minorHAnsi" w:hAnsiTheme="minorHAnsi" w:hint="eastAsia"/>
        </w:rPr>
        <w:t xml:space="preserve">소프트웨어 구조를 </w:t>
      </w:r>
      <w:r w:rsidR="009C4B1A" w:rsidRPr="00264646">
        <w:rPr>
          <w:rFonts w:asciiTheme="minorHAnsi" w:eastAsiaTheme="minorHAnsi" w:hAnsiTheme="minorHAnsi" w:hint="eastAsia"/>
        </w:rPr>
        <w:t>정의한다.</w:t>
      </w:r>
    </w:p>
    <w:p w14:paraId="717BECC9" w14:textId="16FF20D9" w:rsidR="00175151" w:rsidRPr="00264646" w:rsidRDefault="00175151" w:rsidP="00175151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/>
        </w:rPr>
        <w:br w:type="page"/>
      </w:r>
    </w:p>
    <w:p w14:paraId="11954813" w14:textId="4962B6A7" w:rsidR="00E22FC8" w:rsidRPr="00264646" w:rsidRDefault="00E22FC8" w:rsidP="00175151">
      <w:pPr>
        <w:pStyle w:val="20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lastRenderedPageBreak/>
        <w:t>U</w:t>
      </w:r>
      <w:r w:rsidRPr="00264646">
        <w:rPr>
          <w:rFonts w:asciiTheme="minorHAnsi" w:eastAsiaTheme="minorHAnsi" w:hAnsiTheme="minorHAnsi"/>
        </w:rPr>
        <w:t>ML Diagram</w:t>
      </w:r>
    </w:p>
    <w:p w14:paraId="5525AFA9" w14:textId="6D8347B5" w:rsidR="00152473" w:rsidRPr="00CC0BC9" w:rsidRDefault="00845F09" w:rsidP="009A4C71">
      <w:pPr>
        <w:pStyle w:val="a3"/>
        <w:numPr>
          <w:ilvl w:val="0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CC0BC9">
        <w:rPr>
          <w:rFonts w:asciiTheme="minorHAnsi" w:eastAsiaTheme="minorHAnsi" w:hAnsiTheme="minorHAnsi" w:hint="eastAsia"/>
          <w:b/>
          <w:bCs/>
          <w:sz w:val="28"/>
          <w:szCs w:val="28"/>
        </w:rPr>
        <w:t>U</w:t>
      </w:r>
      <w:r w:rsidRPr="00CC0BC9">
        <w:rPr>
          <w:rFonts w:asciiTheme="minorHAnsi" w:eastAsiaTheme="minorHAnsi" w:hAnsiTheme="minorHAnsi"/>
          <w:b/>
          <w:bCs/>
          <w:sz w:val="28"/>
          <w:szCs w:val="28"/>
        </w:rPr>
        <w:t>se case diagram</w:t>
      </w:r>
    </w:p>
    <w:p w14:paraId="1B01B291" w14:textId="33F4DEA5" w:rsidR="00103435" w:rsidRPr="00264646" w:rsidRDefault="00740D71" w:rsidP="00103435">
      <w:pPr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 w:hint="eastAsia"/>
          <w:noProof/>
          <w:sz w:val="28"/>
          <w:szCs w:val="28"/>
        </w:rPr>
        <w:drawing>
          <wp:inline distT="0" distB="0" distL="0" distR="0" wp14:anchorId="2F91B917" wp14:editId="65D69C02">
            <wp:extent cx="2960370" cy="4393565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3EBA" w14:textId="77777777" w:rsidR="00740D71" w:rsidRPr="00264646" w:rsidRDefault="00740D71" w:rsidP="00103435">
      <w:pPr>
        <w:rPr>
          <w:rFonts w:asciiTheme="minorHAnsi" w:eastAsiaTheme="minorHAnsi" w:hAnsiTheme="minorHAnsi"/>
          <w:sz w:val="28"/>
          <w:szCs w:val="28"/>
        </w:rPr>
      </w:pPr>
    </w:p>
    <w:p w14:paraId="11ECE635" w14:textId="251E008D" w:rsidR="00740D71" w:rsidRPr="00CC0BC9" w:rsidRDefault="00740D71" w:rsidP="00740D71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4"/>
        </w:rPr>
      </w:pPr>
      <w:proofErr w:type="spellStart"/>
      <w:r w:rsidRPr="00CC0BC9">
        <w:rPr>
          <w:rFonts w:asciiTheme="minorHAnsi" w:eastAsiaTheme="minorHAnsi" w:hAnsiTheme="minorHAnsi" w:hint="eastAsia"/>
          <w:b/>
          <w:bCs/>
          <w:sz w:val="24"/>
        </w:rPr>
        <w:t>뚜비</w:t>
      </w:r>
      <w:proofErr w:type="spellEnd"/>
      <w:r w:rsidRPr="00CC0BC9">
        <w:rPr>
          <w:rFonts w:asciiTheme="minorHAnsi" w:eastAsiaTheme="minorHAnsi" w:hAnsiTheme="minorHAnsi"/>
          <w:b/>
          <w:bCs/>
          <w:sz w:val="24"/>
        </w:rPr>
        <w:t xml:space="preserve">: </w:t>
      </w:r>
      <w:r w:rsidRPr="00CC0BC9">
        <w:rPr>
          <w:rFonts w:asciiTheme="minorHAnsi" w:eastAsiaTheme="minorHAnsi" w:hAnsiTheme="minorHAnsi" w:hint="eastAsia"/>
          <w:b/>
          <w:bCs/>
          <w:sz w:val="24"/>
        </w:rPr>
        <w:t>창원시 기상 정보 조회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302"/>
        <w:gridCol w:w="7940"/>
      </w:tblGrid>
      <w:tr w:rsidR="00264646" w:rsidRPr="00264646" w14:paraId="7C06C483" w14:textId="77777777" w:rsidTr="00AF6A25">
        <w:tc>
          <w:tcPr>
            <w:tcW w:w="1302" w:type="dxa"/>
          </w:tcPr>
          <w:p w14:paraId="283D0070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A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ctor</w:t>
            </w:r>
          </w:p>
        </w:tc>
        <w:tc>
          <w:tcPr>
            <w:tcW w:w="7940" w:type="dxa"/>
          </w:tcPr>
          <w:p w14:paraId="4746A3CD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/>
                <w:sz w:val="20"/>
                <w:szCs w:val="22"/>
              </w:rPr>
              <w:t xml:space="preserve">User, </w:t>
            </w: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창원시 누비자-버스 안내 시스템(</w:t>
            </w:r>
            <w:proofErr w:type="spellStart"/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뚜비</w:t>
            </w:r>
            <w:proofErr w:type="spellEnd"/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)</w:t>
            </w:r>
          </w:p>
        </w:tc>
      </w:tr>
      <w:tr w:rsidR="00264646" w:rsidRPr="00264646" w14:paraId="69775CED" w14:textId="77777777" w:rsidTr="00AF6A25">
        <w:tc>
          <w:tcPr>
            <w:tcW w:w="1302" w:type="dxa"/>
          </w:tcPr>
          <w:p w14:paraId="2AADDC03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escription</w:t>
            </w:r>
          </w:p>
        </w:tc>
        <w:tc>
          <w:tcPr>
            <w:tcW w:w="7940" w:type="dxa"/>
          </w:tcPr>
          <w:p w14:paraId="6ADE33D5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유저는 기상 정보를 제공받을 수 있다.</w:t>
            </w:r>
          </w:p>
        </w:tc>
      </w:tr>
      <w:tr w:rsidR="00264646" w:rsidRPr="00264646" w14:paraId="473C29B1" w14:textId="77777777" w:rsidTr="00AF6A25">
        <w:trPr>
          <w:trHeight w:val="307"/>
        </w:trPr>
        <w:tc>
          <w:tcPr>
            <w:tcW w:w="1302" w:type="dxa"/>
          </w:tcPr>
          <w:p w14:paraId="2334D554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ata</w:t>
            </w:r>
          </w:p>
        </w:tc>
        <w:tc>
          <w:tcPr>
            <w:tcW w:w="7940" w:type="dxa"/>
          </w:tcPr>
          <w:p w14:paraId="3CE8BA34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창원시 기상 정보</w:t>
            </w:r>
          </w:p>
        </w:tc>
      </w:tr>
      <w:tr w:rsidR="00264646" w:rsidRPr="00264646" w14:paraId="675EE1F8" w14:textId="77777777" w:rsidTr="00AF6A25">
        <w:tc>
          <w:tcPr>
            <w:tcW w:w="1302" w:type="dxa"/>
          </w:tcPr>
          <w:p w14:paraId="6A184C1B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S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timulus</w:t>
            </w:r>
          </w:p>
        </w:tc>
        <w:tc>
          <w:tcPr>
            <w:tcW w:w="7940" w:type="dxa"/>
          </w:tcPr>
          <w:p w14:paraId="412C9BB9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유저의 기상 정보 요청 이벤트 발생</w:t>
            </w:r>
          </w:p>
        </w:tc>
      </w:tr>
      <w:tr w:rsidR="00264646" w:rsidRPr="00264646" w14:paraId="5838B5A1" w14:textId="77777777" w:rsidTr="00AF6A25">
        <w:tc>
          <w:tcPr>
            <w:tcW w:w="1302" w:type="dxa"/>
          </w:tcPr>
          <w:p w14:paraId="3E0FD829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R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esponse</w:t>
            </w:r>
          </w:p>
        </w:tc>
        <w:tc>
          <w:tcPr>
            <w:tcW w:w="7940" w:type="dxa"/>
          </w:tcPr>
          <w:p w14:paraId="00E47A69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기상 정보가 수신되었음을 확인한다.</w:t>
            </w:r>
          </w:p>
        </w:tc>
      </w:tr>
      <w:tr w:rsidR="00264646" w:rsidRPr="00264646" w14:paraId="629FE779" w14:textId="77777777" w:rsidTr="00AF6A25">
        <w:tc>
          <w:tcPr>
            <w:tcW w:w="1302" w:type="dxa"/>
          </w:tcPr>
          <w:p w14:paraId="129CD721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C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omments</w:t>
            </w:r>
          </w:p>
        </w:tc>
        <w:tc>
          <w:tcPr>
            <w:tcW w:w="7940" w:type="dxa"/>
          </w:tcPr>
          <w:p w14:paraId="25F5D2AC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유저는 인터넷이 연결된 디바이스를 사용하여야 한다.</w:t>
            </w:r>
          </w:p>
        </w:tc>
      </w:tr>
    </w:tbl>
    <w:p w14:paraId="0B07F9F1" w14:textId="5C3BA5F3" w:rsidR="00740D71" w:rsidRPr="00264646" w:rsidRDefault="00740D71" w:rsidP="00740D71">
      <w:pPr>
        <w:rPr>
          <w:rFonts w:asciiTheme="minorHAnsi" w:eastAsiaTheme="minorHAnsi" w:hAnsiTheme="minorHAnsi"/>
          <w:sz w:val="28"/>
          <w:szCs w:val="28"/>
        </w:rPr>
      </w:pPr>
    </w:p>
    <w:p w14:paraId="6339E7E9" w14:textId="77777777" w:rsidR="00740D71" w:rsidRPr="00CC0BC9" w:rsidRDefault="00740D71" w:rsidP="00740D71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proofErr w:type="spellStart"/>
      <w:r w:rsidRPr="00CC0BC9">
        <w:rPr>
          <w:rFonts w:asciiTheme="minorHAnsi" w:eastAsiaTheme="minorHAnsi" w:hAnsiTheme="minorHAnsi" w:hint="eastAsia"/>
          <w:b/>
          <w:bCs/>
          <w:sz w:val="24"/>
        </w:rPr>
        <w:t>뚜비</w:t>
      </w:r>
      <w:proofErr w:type="spellEnd"/>
      <w:r w:rsidRPr="00CC0BC9">
        <w:rPr>
          <w:rFonts w:asciiTheme="minorHAnsi" w:eastAsiaTheme="minorHAnsi" w:hAnsiTheme="minorHAnsi" w:hint="eastAsia"/>
          <w:b/>
          <w:bCs/>
          <w:sz w:val="24"/>
        </w:rPr>
        <w:t>:</w:t>
      </w:r>
      <w:r w:rsidRPr="00CC0BC9">
        <w:rPr>
          <w:rFonts w:asciiTheme="minorHAnsi" w:eastAsiaTheme="minorHAnsi" w:hAnsiTheme="minorHAnsi"/>
          <w:b/>
          <w:bCs/>
          <w:sz w:val="24"/>
        </w:rPr>
        <w:t xml:space="preserve"> </w:t>
      </w:r>
      <w:r w:rsidRPr="00CC0BC9">
        <w:rPr>
          <w:rFonts w:asciiTheme="minorHAnsi" w:eastAsiaTheme="minorHAnsi" w:hAnsiTheme="minorHAnsi" w:hint="eastAsia"/>
          <w:b/>
          <w:bCs/>
          <w:sz w:val="24"/>
        </w:rPr>
        <w:t>누비자 터미널 조회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302"/>
        <w:gridCol w:w="7940"/>
      </w:tblGrid>
      <w:tr w:rsidR="00264646" w:rsidRPr="00264646" w14:paraId="14D76647" w14:textId="77777777" w:rsidTr="00AF6A25">
        <w:tc>
          <w:tcPr>
            <w:tcW w:w="1302" w:type="dxa"/>
          </w:tcPr>
          <w:p w14:paraId="5CF2CAA9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lastRenderedPageBreak/>
              <w:t>A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ctor</w:t>
            </w:r>
          </w:p>
        </w:tc>
        <w:tc>
          <w:tcPr>
            <w:tcW w:w="7940" w:type="dxa"/>
          </w:tcPr>
          <w:p w14:paraId="69559F91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/>
                <w:sz w:val="20"/>
                <w:szCs w:val="22"/>
              </w:rPr>
              <w:t xml:space="preserve">User, </w:t>
            </w: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창원시 누비자-버스 안내 시스템(</w:t>
            </w:r>
            <w:proofErr w:type="spellStart"/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뚜비</w:t>
            </w:r>
            <w:proofErr w:type="spellEnd"/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)</w:t>
            </w:r>
          </w:p>
        </w:tc>
      </w:tr>
      <w:tr w:rsidR="00264646" w:rsidRPr="00264646" w14:paraId="5646C91F" w14:textId="77777777" w:rsidTr="00AF6A25">
        <w:tc>
          <w:tcPr>
            <w:tcW w:w="1302" w:type="dxa"/>
          </w:tcPr>
          <w:p w14:paraId="267B7B26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escription</w:t>
            </w:r>
          </w:p>
        </w:tc>
        <w:tc>
          <w:tcPr>
            <w:tcW w:w="7940" w:type="dxa"/>
          </w:tcPr>
          <w:p w14:paraId="6A3033F9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유저는 누비자 터미널 정보를 제공</w:t>
            </w:r>
            <w:r w:rsidRPr="00264646">
              <w:rPr>
                <w:rFonts w:asciiTheme="minorHAnsi" w:eastAsiaTheme="minorHAnsi" w:hAnsiTheme="minorHAnsi" w:cstheme="minorBidi"/>
                <w:sz w:val="20"/>
                <w:szCs w:val="22"/>
              </w:rPr>
              <w:t>받을</w:t>
            </w: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 xml:space="preserve"> 수 있다.</w:t>
            </w:r>
          </w:p>
        </w:tc>
      </w:tr>
      <w:tr w:rsidR="00264646" w:rsidRPr="00264646" w14:paraId="0A81B2A5" w14:textId="77777777" w:rsidTr="00AF6A25">
        <w:trPr>
          <w:trHeight w:val="307"/>
        </w:trPr>
        <w:tc>
          <w:tcPr>
            <w:tcW w:w="1302" w:type="dxa"/>
          </w:tcPr>
          <w:p w14:paraId="749E9927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ata</w:t>
            </w:r>
          </w:p>
        </w:tc>
        <w:tc>
          <w:tcPr>
            <w:tcW w:w="7940" w:type="dxa"/>
          </w:tcPr>
          <w:p w14:paraId="036666C8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누비자 터미널 정보</w:t>
            </w:r>
          </w:p>
        </w:tc>
      </w:tr>
      <w:tr w:rsidR="00264646" w:rsidRPr="00264646" w14:paraId="1C5719FD" w14:textId="77777777" w:rsidTr="00AF6A25">
        <w:tc>
          <w:tcPr>
            <w:tcW w:w="1302" w:type="dxa"/>
          </w:tcPr>
          <w:p w14:paraId="2CAF08F5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S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timulus</w:t>
            </w:r>
          </w:p>
        </w:tc>
        <w:tc>
          <w:tcPr>
            <w:tcW w:w="7940" w:type="dxa"/>
          </w:tcPr>
          <w:p w14:paraId="51F76E81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유저의 누비자 터미널 정보 요청 이벤트 발생</w:t>
            </w:r>
          </w:p>
        </w:tc>
      </w:tr>
      <w:tr w:rsidR="00264646" w:rsidRPr="00264646" w14:paraId="5148C61F" w14:textId="77777777" w:rsidTr="00AF6A25">
        <w:tc>
          <w:tcPr>
            <w:tcW w:w="1302" w:type="dxa"/>
          </w:tcPr>
          <w:p w14:paraId="548CD18E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R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esponse</w:t>
            </w:r>
          </w:p>
        </w:tc>
        <w:tc>
          <w:tcPr>
            <w:tcW w:w="7940" w:type="dxa"/>
          </w:tcPr>
          <w:p w14:paraId="39501BD6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누비자 터미널 정보가 수신되었음을 확인한다.</w:t>
            </w:r>
          </w:p>
        </w:tc>
      </w:tr>
      <w:tr w:rsidR="00264646" w:rsidRPr="00264646" w14:paraId="7F1487CF" w14:textId="77777777" w:rsidTr="00AF6A25">
        <w:tc>
          <w:tcPr>
            <w:tcW w:w="1302" w:type="dxa"/>
          </w:tcPr>
          <w:p w14:paraId="6FE563E2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C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omments</w:t>
            </w:r>
          </w:p>
        </w:tc>
        <w:tc>
          <w:tcPr>
            <w:tcW w:w="7940" w:type="dxa"/>
          </w:tcPr>
          <w:p w14:paraId="4E35C006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유저는 인터넷이 연결된 디바이스를 사용하여야 한다.</w:t>
            </w:r>
          </w:p>
        </w:tc>
      </w:tr>
    </w:tbl>
    <w:p w14:paraId="1DC904F5" w14:textId="77777777" w:rsidR="00740D71" w:rsidRPr="00264646" w:rsidRDefault="00740D71" w:rsidP="00740D71">
      <w:pPr>
        <w:rPr>
          <w:rFonts w:asciiTheme="minorHAnsi" w:eastAsiaTheme="minorHAnsi" w:hAnsiTheme="minorHAnsi"/>
          <w:sz w:val="28"/>
          <w:szCs w:val="28"/>
        </w:rPr>
      </w:pPr>
    </w:p>
    <w:p w14:paraId="4807DFB0" w14:textId="2CC55899" w:rsidR="00740D71" w:rsidRPr="00CC0BC9" w:rsidRDefault="00740D71" w:rsidP="00740D71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4"/>
        </w:rPr>
      </w:pPr>
      <w:proofErr w:type="spellStart"/>
      <w:r w:rsidRPr="00CC0BC9">
        <w:rPr>
          <w:rFonts w:asciiTheme="minorHAnsi" w:eastAsiaTheme="minorHAnsi" w:hAnsiTheme="minorHAnsi" w:hint="eastAsia"/>
          <w:b/>
          <w:bCs/>
          <w:sz w:val="24"/>
        </w:rPr>
        <w:t>뚜비</w:t>
      </w:r>
      <w:proofErr w:type="spellEnd"/>
      <w:r w:rsidRPr="00CC0BC9">
        <w:rPr>
          <w:rFonts w:asciiTheme="minorHAnsi" w:eastAsiaTheme="minorHAnsi" w:hAnsiTheme="minorHAnsi"/>
          <w:b/>
          <w:bCs/>
          <w:sz w:val="24"/>
        </w:rPr>
        <w:t xml:space="preserve">: </w:t>
      </w:r>
      <w:r w:rsidR="00264646" w:rsidRPr="00CC0BC9">
        <w:rPr>
          <w:rFonts w:asciiTheme="minorHAnsi" w:eastAsiaTheme="minorHAnsi" w:hAnsiTheme="minorHAnsi" w:hint="eastAsia"/>
          <w:b/>
          <w:bCs/>
          <w:sz w:val="24"/>
        </w:rPr>
        <w:t>누비자 경로 조회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302"/>
        <w:gridCol w:w="7940"/>
      </w:tblGrid>
      <w:tr w:rsidR="00740D71" w:rsidRPr="00740D71" w14:paraId="25D6A355" w14:textId="77777777" w:rsidTr="00AF6A25">
        <w:tc>
          <w:tcPr>
            <w:tcW w:w="1302" w:type="dxa"/>
          </w:tcPr>
          <w:p w14:paraId="022FE233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A</w:t>
            </w:r>
            <w:r w:rsidRPr="00740D71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ctor</w:t>
            </w:r>
          </w:p>
        </w:tc>
        <w:tc>
          <w:tcPr>
            <w:tcW w:w="7940" w:type="dxa"/>
          </w:tcPr>
          <w:p w14:paraId="02057142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/>
                <w:sz w:val="20"/>
                <w:szCs w:val="22"/>
              </w:rPr>
              <w:t xml:space="preserve">User, </w:t>
            </w:r>
            <w:r w:rsidRPr="00740D71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창원시 누비자-버스 안내 시스템(</w:t>
            </w:r>
            <w:proofErr w:type="spellStart"/>
            <w:r w:rsidRPr="00740D71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뚜비</w:t>
            </w:r>
            <w:proofErr w:type="spellEnd"/>
            <w:r w:rsidRPr="00740D71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)</w:t>
            </w:r>
          </w:p>
        </w:tc>
      </w:tr>
      <w:tr w:rsidR="00740D71" w:rsidRPr="00740D71" w14:paraId="45886AAA" w14:textId="77777777" w:rsidTr="00AF6A25">
        <w:tc>
          <w:tcPr>
            <w:tcW w:w="1302" w:type="dxa"/>
          </w:tcPr>
          <w:p w14:paraId="3644C0C0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740D71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escription</w:t>
            </w:r>
          </w:p>
        </w:tc>
        <w:tc>
          <w:tcPr>
            <w:tcW w:w="7940" w:type="dxa"/>
          </w:tcPr>
          <w:p w14:paraId="06A365E3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유저는 누비자 경로를 제공</w:t>
            </w:r>
            <w:r w:rsidRPr="00740D71">
              <w:rPr>
                <w:rFonts w:asciiTheme="minorHAnsi" w:eastAsiaTheme="minorHAnsi" w:hAnsiTheme="minorHAnsi" w:cstheme="minorBidi"/>
                <w:sz w:val="20"/>
                <w:szCs w:val="22"/>
              </w:rPr>
              <w:t>받을</w:t>
            </w:r>
            <w:r w:rsidRPr="00740D71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 xml:space="preserve"> 수 있다.</w:t>
            </w:r>
          </w:p>
        </w:tc>
      </w:tr>
      <w:tr w:rsidR="00740D71" w:rsidRPr="00740D71" w14:paraId="5A51C4F8" w14:textId="77777777" w:rsidTr="00AF6A25">
        <w:trPr>
          <w:trHeight w:val="307"/>
        </w:trPr>
        <w:tc>
          <w:tcPr>
            <w:tcW w:w="1302" w:type="dxa"/>
          </w:tcPr>
          <w:p w14:paraId="1D70D440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740D71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ata</w:t>
            </w:r>
          </w:p>
        </w:tc>
        <w:tc>
          <w:tcPr>
            <w:tcW w:w="7940" w:type="dxa"/>
          </w:tcPr>
          <w:p w14:paraId="0C8B6296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누비자 경로 정보</w:t>
            </w:r>
          </w:p>
        </w:tc>
      </w:tr>
      <w:tr w:rsidR="00740D71" w:rsidRPr="00740D71" w14:paraId="6B7B5B55" w14:textId="77777777" w:rsidTr="00AF6A25">
        <w:tc>
          <w:tcPr>
            <w:tcW w:w="1302" w:type="dxa"/>
          </w:tcPr>
          <w:p w14:paraId="0DFE4BF1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S</w:t>
            </w:r>
            <w:r w:rsidRPr="00740D71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timulus</w:t>
            </w:r>
          </w:p>
        </w:tc>
        <w:tc>
          <w:tcPr>
            <w:tcW w:w="7940" w:type="dxa"/>
          </w:tcPr>
          <w:p w14:paraId="6FB41AF7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유저의 누비자 경로 정보 요청 이벤트 발생</w:t>
            </w:r>
          </w:p>
        </w:tc>
      </w:tr>
      <w:tr w:rsidR="00740D71" w:rsidRPr="00740D71" w14:paraId="38E5E93B" w14:textId="77777777" w:rsidTr="00AF6A25">
        <w:tc>
          <w:tcPr>
            <w:tcW w:w="1302" w:type="dxa"/>
          </w:tcPr>
          <w:p w14:paraId="766BB167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R</w:t>
            </w:r>
            <w:r w:rsidRPr="00740D71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esponse</w:t>
            </w:r>
          </w:p>
        </w:tc>
        <w:tc>
          <w:tcPr>
            <w:tcW w:w="7940" w:type="dxa"/>
          </w:tcPr>
          <w:p w14:paraId="1C81C16B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누비자 경로 정보가 수신되었음을 확인한다.</w:t>
            </w:r>
          </w:p>
        </w:tc>
      </w:tr>
      <w:tr w:rsidR="00740D71" w:rsidRPr="00740D71" w14:paraId="10056D54" w14:textId="77777777" w:rsidTr="00AF6A25">
        <w:tc>
          <w:tcPr>
            <w:tcW w:w="1302" w:type="dxa"/>
          </w:tcPr>
          <w:p w14:paraId="67316196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C</w:t>
            </w:r>
            <w:r w:rsidRPr="00740D71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omments</w:t>
            </w:r>
          </w:p>
        </w:tc>
        <w:tc>
          <w:tcPr>
            <w:tcW w:w="7940" w:type="dxa"/>
          </w:tcPr>
          <w:p w14:paraId="6C799992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유저는 인터넷이 연결된 디바이스를 사용하여야 한다.</w:t>
            </w:r>
          </w:p>
        </w:tc>
      </w:tr>
    </w:tbl>
    <w:p w14:paraId="76E8BBBB" w14:textId="29E49F81" w:rsidR="00740D71" w:rsidRPr="00264646" w:rsidRDefault="00740D71" w:rsidP="00740D71">
      <w:pPr>
        <w:rPr>
          <w:rFonts w:asciiTheme="minorHAnsi" w:eastAsiaTheme="minorHAnsi" w:hAnsiTheme="minorHAnsi"/>
          <w:sz w:val="28"/>
          <w:szCs w:val="28"/>
        </w:rPr>
      </w:pPr>
    </w:p>
    <w:p w14:paraId="42C7DB00" w14:textId="4BAAB9F7" w:rsidR="00264646" w:rsidRPr="00CF7514" w:rsidRDefault="00264646" w:rsidP="00264646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4"/>
        </w:rPr>
      </w:pPr>
      <w:proofErr w:type="spellStart"/>
      <w:r w:rsidRPr="00CF7514">
        <w:rPr>
          <w:rFonts w:asciiTheme="minorHAnsi" w:eastAsiaTheme="minorHAnsi" w:hAnsiTheme="minorHAnsi" w:hint="eastAsia"/>
          <w:b/>
          <w:bCs/>
          <w:sz w:val="24"/>
        </w:rPr>
        <w:t>뚜비</w:t>
      </w:r>
      <w:proofErr w:type="spellEnd"/>
      <w:r w:rsidRPr="00CF7514">
        <w:rPr>
          <w:rFonts w:asciiTheme="minorHAnsi" w:eastAsiaTheme="minorHAnsi" w:hAnsiTheme="minorHAnsi" w:hint="eastAsia"/>
          <w:b/>
          <w:bCs/>
          <w:sz w:val="24"/>
        </w:rPr>
        <w:t>:</w:t>
      </w:r>
      <w:r w:rsidRPr="00CF7514">
        <w:rPr>
          <w:rFonts w:asciiTheme="minorHAnsi" w:eastAsiaTheme="minorHAnsi" w:hAnsiTheme="minorHAnsi"/>
          <w:b/>
          <w:bCs/>
          <w:sz w:val="24"/>
        </w:rPr>
        <w:t xml:space="preserve"> </w:t>
      </w:r>
      <w:r w:rsidRPr="00CF7514">
        <w:rPr>
          <w:rFonts w:asciiTheme="minorHAnsi" w:eastAsiaTheme="minorHAnsi" w:hAnsiTheme="minorHAnsi" w:hint="eastAsia"/>
          <w:b/>
          <w:bCs/>
          <w:sz w:val="24"/>
        </w:rPr>
        <w:t>버스 정보 조회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302"/>
        <w:gridCol w:w="7940"/>
      </w:tblGrid>
      <w:tr w:rsidR="00264646" w:rsidRPr="00264646" w14:paraId="1F0A38AA" w14:textId="77777777" w:rsidTr="00AF6A25">
        <w:tc>
          <w:tcPr>
            <w:tcW w:w="1302" w:type="dxa"/>
          </w:tcPr>
          <w:p w14:paraId="6FFA1B88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A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ctor</w:t>
            </w:r>
          </w:p>
        </w:tc>
        <w:tc>
          <w:tcPr>
            <w:tcW w:w="7940" w:type="dxa"/>
          </w:tcPr>
          <w:p w14:paraId="68FF23B8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/>
                <w:sz w:val="20"/>
                <w:szCs w:val="22"/>
              </w:rPr>
              <w:t xml:space="preserve">User, </w:t>
            </w: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창원시 누비자-버스 안내 시스템(</w:t>
            </w:r>
            <w:proofErr w:type="spellStart"/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뚜비</w:t>
            </w:r>
            <w:proofErr w:type="spellEnd"/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)</w:t>
            </w:r>
          </w:p>
        </w:tc>
      </w:tr>
      <w:tr w:rsidR="00264646" w:rsidRPr="00264646" w14:paraId="15F55ECC" w14:textId="77777777" w:rsidTr="00AF6A25">
        <w:tc>
          <w:tcPr>
            <w:tcW w:w="1302" w:type="dxa"/>
          </w:tcPr>
          <w:p w14:paraId="662C9E08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escription</w:t>
            </w:r>
          </w:p>
        </w:tc>
        <w:tc>
          <w:tcPr>
            <w:tcW w:w="7940" w:type="dxa"/>
          </w:tcPr>
          <w:p w14:paraId="58B795A9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유저는 버스 정보를 제공</w:t>
            </w:r>
            <w:r w:rsidRPr="00264646">
              <w:rPr>
                <w:rFonts w:asciiTheme="minorHAnsi" w:eastAsiaTheme="minorHAnsi" w:hAnsiTheme="minorHAnsi" w:cstheme="minorBidi"/>
                <w:sz w:val="20"/>
                <w:szCs w:val="22"/>
              </w:rPr>
              <w:t>받을</w:t>
            </w: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 xml:space="preserve"> 수 있다.</w:t>
            </w:r>
          </w:p>
        </w:tc>
      </w:tr>
      <w:tr w:rsidR="00264646" w:rsidRPr="00264646" w14:paraId="0D6BDF97" w14:textId="77777777" w:rsidTr="00AF6A25">
        <w:trPr>
          <w:trHeight w:val="307"/>
        </w:trPr>
        <w:tc>
          <w:tcPr>
            <w:tcW w:w="1302" w:type="dxa"/>
          </w:tcPr>
          <w:p w14:paraId="014268E4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ata</w:t>
            </w:r>
          </w:p>
        </w:tc>
        <w:tc>
          <w:tcPr>
            <w:tcW w:w="7940" w:type="dxa"/>
          </w:tcPr>
          <w:p w14:paraId="6BBEAFD1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버스 정보</w:t>
            </w:r>
          </w:p>
        </w:tc>
      </w:tr>
      <w:tr w:rsidR="00264646" w:rsidRPr="00264646" w14:paraId="1B106B72" w14:textId="77777777" w:rsidTr="00AF6A25">
        <w:tc>
          <w:tcPr>
            <w:tcW w:w="1302" w:type="dxa"/>
          </w:tcPr>
          <w:p w14:paraId="7E6D49D7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S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timulus</w:t>
            </w:r>
          </w:p>
        </w:tc>
        <w:tc>
          <w:tcPr>
            <w:tcW w:w="7940" w:type="dxa"/>
          </w:tcPr>
          <w:p w14:paraId="41B6C0D4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유저의 버스 정보 요청 이벤트 발생</w:t>
            </w:r>
          </w:p>
        </w:tc>
      </w:tr>
      <w:tr w:rsidR="00264646" w:rsidRPr="00264646" w14:paraId="442FCFF1" w14:textId="77777777" w:rsidTr="00AF6A25">
        <w:tc>
          <w:tcPr>
            <w:tcW w:w="1302" w:type="dxa"/>
          </w:tcPr>
          <w:p w14:paraId="5FF6B381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R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esponse</w:t>
            </w:r>
          </w:p>
        </w:tc>
        <w:tc>
          <w:tcPr>
            <w:tcW w:w="7940" w:type="dxa"/>
          </w:tcPr>
          <w:p w14:paraId="16513375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버스 정보가 수신되었음을 확인한다.</w:t>
            </w:r>
          </w:p>
        </w:tc>
      </w:tr>
      <w:tr w:rsidR="00264646" w:rsidRPr="00264646" w14:paraId="2EE355BB" w14:textId="77777777" w:rsidTr="00AF6A25">
        <w:tc>
          <w:tcPr>
            <w:tcW w:w="1302" w:type="dxa"/>
          </w:tcPr>
          <w:p w14:paraId="7949327B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C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omments</w:t>
            </w:r>
          </w:p>
        </w:tc>
        <w:tc>
          <w:tcPr>
            <w:tcW w:w="7940" w:type="dxa"/>
          </w:tcPr>
          <w:p w14:paraId="08228209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유저는 인터넷이 연결된 디바이스를 사용하여야 한다.</w:t>
            </w:r>
          </w:p>
        </w:tc>
      </w:tr>
    </w:tbl>
    <w:p w14:paraId="0453103D" w14:textId="625CC531" w:rsidR="00264646" w:rsidRPr="00264646" w:rsidRDefault="00264646" w:rsidP="00264646">
      <w:pPr>
        <w:rPr>
          <w:rFonts w:asciiTheme="minorHAnsi" w:eastAsiaTheme="minorHAnsi" w:hAnsiTheme="minorHAnsi"/>
          <w:sz w:val="28"/>
          <w:szCs w:val="28"/>
        </w:rPr>
      </w:pPr>
    </w:p>
    <w:p w14:paraId="1C05D5F9" w14:textId="631C6216" w:rsidR="00264646" w:rsidRPr="00CF7514" w:rsidRDefault="00264646" w:rsidP="00264646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4"/>
        </w:rPr>
      </w:pPr>
      <w:bookmarkStart w:id="1" w:name="_GoBack"/>
      <w:proofErr w:type="spellStart"/>
      <w:r w:rsidRPr="00CF7514">
        <w:rPr>
          <w:rFonts w:asciiTheme="minorHAnsi" w:eastAsiaTheme="minorHAnsi" w:hAnsiTheme="minorHAnsi" w:hint="eastAsia"/>
          <w:b/>
          <w:bCs/>
          <w:sz w:val="24"/>
        </w:rPr>
        <w:t>뚜비</w:t>
      </w:r>
      <w:proofErr w:type="spellEnd"/>
      <w:r w:rsidRPr="00CF7514">
        <w:rPr>
          <w:rFonts w:asciiTheme="minorHAnsi" w:eastAsiaTheme="minorHAnsi" w:hAnsiTheme="minorHAnsi" w:hint="eastAsia"/>
          <w:b/>
          <w:bCs/>
          <w:sz w:val="24"/>
        </w:rPr>
        <w:t>:</w:t>
      </w:r>
      <w:r w:rsidRPr="00CF7514">
        <w:rPr>
          <w:rFonts w:asciiTheme="minorHAnsi" w:eastAsiaTheme="minorHAnsi" w:hAnsiTheme="minorHAnsi"/>
          <w:b/>
          <w:bCs/>
          <w:sz w:val="24"/>
        </w:rPr>
        <w:t xml:space="preserve"> </w:t>
      </w:r>
      <w:r w:rsidR="0020586E" w:rsidRPr="00CF7514">
        <w:rPr>
          <w:rFonts w:asciiTheme="minorHAnsi" w:eastAsiaTheme="minorHAnsi" w:hAnsiTheme="minorHAnsi" w:hint="eastAsia"/>
          <w:b/>
          <w:bCs/>
          <w:sz w:val="24"/>
        </w:rPr>
        <w:t>지도 조회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302"/>
        <w:gridCol w:w="7940"/>
      </w:tblGrid>
      <w:tr w:rsidR="00264646" w:rsidRPr="00264646" w14:paraId="3D63C40B" w14:textId="77777777" w:rsidTr="00AF6A25">
        <w:tc>
          <w:tcPr>
            <w:tcW w:w="1302" w:type="dxa"/>
          </w:tcPr>
          <w:bookmarkEnd w:id="1"/>
          <w:p w14:paraId="1514ADCA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A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ctor</w:t>
            </w:r>
          </w:p>
        </w:tc>
        <w:tc>
          <w:tcPr>
            <w:tcW w:w="7940" w:type="dxa"/>
          </w:tcPr>
          <w:p w14:paraId="555BCA11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/>
                <w:sz w:val="20"/>
                <w:szCs w:val="22"/>
              </w:rPr>
              <w:t xml:space="preserve">User, </w:t>
            </w: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창원시 누비자-버스 안내 시스템(</w:t>
            </w:r>
            <w:proofErr w:type="spellStart"/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뚜비</w:t>
            </w:r>
            <w:proofErr w:type="spellEnd"/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)</w:t>
            </w:r>
          </w:p>
        </w:tc>
      </w:tr>
      <w:tr w:rsidR="00264646" w:rsidRPr="00264646" w14:paraId="59E2A8EE" w14:textId="77777777" w:rsidTr="00AF6A25">
        <w:tc>
          <w:tcPr>
            <w:tcW w:w="1302" w:type="dxa"/>
          </w:tcPr>
          <w:p w14:paraId="3764B9FB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escription</w:t>
            </w:r>
          </w:p>
        </w:tc>
        <w:tc>
          <w:tcPr>
            <w:tcW w:w="7940" w:type="dxa"/>
          </w:tcPr>
          <w:p w14:paraId="2E3F9FD0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유저는 지도를 제공</w:t>
            </w:r>
            <w:r w:rsidRPr="00264646">
              <w:rPr>
                <w:rFonts w:asciiTheme="minorHAnsi" w:eastAsiaTheme="minorHAnsi" w:hAnsiTheme="minorHAnsi" w:cstheme="minorBidi"/>
                <w:sz w:val="20"/>
                <w:szCs w:val="22"/>
              </w:rPr>
              <w:t>받을</w:t>
            </w: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 xml:space="preserve"> 수 있다.</w:t>
            </w:r>
          </w:p>
        </w:tc>
      </w:tr>
      <w:tr w:rsidR="00264646" w:rsidRPr="00264646" w14:paraId="5BDD0873" w14:textId="77777777" w:rsidTr="00AF6A25">
        <w:trPr>
          <w:trHeight w:val="307"/>
        </w:trPr>
        <w:tc>
          <w:tcPr>
            <w:tcW w:w="1302" w:type="dxa"/>
          </w:tcPr>
          <w:p w14:paraId="67779F68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ata</w:t>
            </w:r>
          </w:p>
        </w:tc>
        <w:tc>
          <w:tcPr>
            <w:tcW w:w="7940" w:type="dxa"/>
          </w:tcPr>
          <w:p w14:paraId="732B36AA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지도</w:t>
            </w:r>
          </w:p>
        </w:tc>
      </w:tr>
      <w:tr w:rsidR="00264646" w:rsidRPr="00264646" w14:paraId="7944096E" w14:textId="77777777" w:rsidTr="00AF6A25">
        <w:tc>
          <w:tcPr>
            <w:tcW w:w="1302" w:type="dxa"/>
          </w:tcPr>
          <w:p w14:paraId="499A04CF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S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timulus</w:t>
            </w:r>
          </w:p>
        </w:tc>
        <w:tc>
          <w:tcPr>
            <w:tcW w:w="7940" w:type="dxa"/>
          </w:tcPr>
          <w:p w14:paraId="34B75BA8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유저의 지도 요청 이벤트 발생</w:t>
            </w:r>
          </w:p>
        </w:tc>
      </w:tr>
      <w:tr w:rsidR="00264646" w:rsidRPr="00264646" w14:paraId="3CE8DF4C" w14:textId="77777777" w:rsidTr="00AF6A25">
        <w:tc>
          <w:tcPr>
            <w:tcW w:w="1302" w:type="dxa"/>
          </w:tcPr>
          <w:p w14:paraId="422AB327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R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esponse</w:t>
            </w:r>
          </w:p>
        </w:tc>
        <w:tc>
          <w:tcPr>
            <w:tcW w:w="7940" w:type="dxa"/>
          </w:tcPr>
          <w:p w14:paraId="7B27B21C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지도가 수신되었음을 확인한다.</w:t>
            </w:r>
          </w:p>
        </w:tc>
      </w:tr>
      <w:tr w:rsidR="00264646" w:rsidRPr="00264646" w14:paraId="73319529" w14:textId="77777777" w:rsidTr="00AF6A25">
        <w:tc>
          <w:tcPr>
            <w:tcW w:w="1302" w:type="dxa"/>
          </w:tcPr>
          <w:p w14:paraId="4CCB3BA7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C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omments</w:t>
            </w:r>
          </w:p>
        </w:tc>
        <w:tc>
          <w:tcPr>
            <w:tcW w:w="7940" w:type="dxa"/>
          </w:tcPr>
          <w:p w14:paraId="2BBC55BA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 xml:space="preserve">유저는 인터넷이 연결되고 </w:t>
            </w:r>
            <w:r w:rsidRPr="00264646">
              <w:rPr>
                <w:rFonts w:asciiTheme="minorHAnsi" w:eastAsiaTheme="minorHAnsi" w:hAnsiTheme="minorHAnsi" w:cstheme="minorBidi"/>
                <w:sz w:val="20"/>
                <w:szCs w:val="22"/>
              </w:rPr>
              <w:t>GPS</w:t>
            </w: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가 사용 가능한 디바이스를 사용하여야 한다.</w:t>
            </w:r>
          </w:p>
        </w:tc>
      </w:tr>
    </w:tbl>
    <w:p w14:paraId="24EEA10B" w14:textId="20745976" w:rsidR="00264646" w:rsidRPr="00264646" w:rsidRDefault="00264646" w:rsidP="00264646">
      <w:pPr>
        <w:rPr>
          <w:rFonts w:asciiTheme="minorHAnsi" w:eastAsiaTheme="minorHAnsi" w:hAnsiTheme="minorHAnsi"/>
          <w:sz w:val="28"/>
          <w:szCs w:val="28"/>
        </w:rPr>
      </w:pPr>
    </w:p>
    <w:p w14:paraId="00DC59F9" w14:textId="39FF2874" w:rsidR="00264646" w:rsidRPr="00264646" w:rsidRDefault="00264646" w:rsidP="00FA7211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/>
          <w:sz w:val="28"/>
          <w:szCs w:val="28"/>
        </w:rPr>
        <w:br w:type="page"/>
      </w:r>
    </w:p>
    <w:p w14:paraId="47610117" w14:textId="2FE729D7" w:rsidR="005570B5" w:rsidRPr="00CC0BC9" w:rsidRDefault="005570B5" w:rsidP="00564B83">
      <w:pPr>
        <w:pStyle w:val="a3"/>
        <w:numPr>
          <w:ilvl w:val="0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CC0BC9">
        <w:rPr>
          <w:rFonts w:asciiTheme="minorHAnsi" w:eastAsiaTheme="minorHAnsi" w:hAnsiTheme="minorHAnsi" w:hint="eastAsia"/>
          <w:b/>
          <w:bCs/>
          <w:sz w:val="28"/>
          <w:szCs w:val="28"/>
        </w:rPr>
        <w:lastRenderedPageBreak/>
        <w:t>A</w:t>
      </w:r>
      <w:r w:rsidRPr="00CC0BC9">
        <w:rPr>
          <w:rFonts w:asciiTheme="minorHAnsi" w:eastAsiaTheme="minorHAnsi" w:hAnsiTheme="minorHAnsi"/>
          <w:b/>
          <w:bCs/>
          <w:sz w:val="28"/>
          <w:szCs w:val="28"/>
        </w:rPr>
        <w:t>ctivity diagram</w:t>
      </w:r>
    </w:p>
    <w:p w14:paraId="523CF6A5" w14:textId="361C5683" w:rsidR="005570B5" w:rsidRDefault="005570B5" w:rsidP="005570B5">
      <w:pPr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noProof/>
          <w:sz w:val="28"/>
          <w:szCs w:val="28"/>
        </w:rPr>
        <w:drawing>
          <wp:inline distT="0" distB="0" distL="0" distR="0" wp14:anchorId="1B42B0C7" wp14:editId="6DFB5C39">
            <wp:extent cx="3936365" cy="4564380"/>
            <wp:effectExtent l="0" t="0" r="6985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FB767" w14:textId="4765E956" w:rsidR="005570B5" w:rsidRPr="005570B5" w:rsidRDefault="005570B5" w:rsidP="005570B5">
      <w:pPr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noProof/>
          <w:sz w:val="28"/>
          <w:szCs w:val="28"/>
        </w:rPr>
        <w:lastRenderedPageBreak/>
        <w:drawing>
          <wp:inline distT="0" distB="0" distL="0" distR="0" wp14:anchorId="22D25B6A" wp14:editId="73FA0FAC">
            <wp:extent cx="6338806" cy="8825865"/>
            <wp:effectExtent l="0" t="0" r="508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166" cy="883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hint="eastAsia"/>
          <w:noProof/>
          <w:sz w:val="28"/>
          <w:szCs w:val="28"/>
        </w:rPr>
        <w:lastRenderedPageBreak/>
        <w:drawing>
          <wp:inline distT="0" distB="0" distL="0" distR="0" wp14:anchorId="4CF5219C" wp14:editId="6138496E">
            <wp:extent cx="6183630" cy="8539480"/>
            <wp:effectExtent l="0" t="0" r="762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853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F4346" w14:textId="63A8375E" w:rsidR="00564B83" w:rsidRPr="00CC0BC9" w:rsidRDefault="004C5B28" w:rsidP="00564B83">
      <w:pPr>
        <w:pStyle w:val="a3"/>
        <w:numPr>
          <w:ilvl w:val="0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CC0BC9">
        <w:rPr>
          <w:rFonts w:asciiTheme="minorHAnsi" w:eastAsiaTheme="minorHAnsi" w:hAnsiTheme="minorHAnsi"/>
          <w:b/>
          <w:bCs/>
          <w:sz w:val="28"/>
          <w:szCs w:val="28"/>
        </w:rPr>
        <w:lastRenderedPageBreak/>
        <w:t>Class diagram</w:t>
      </w:r>
    </w:p>
    <w:p w14:paraId="23BBC008" w14:textId="3B0EBB56" w:rsidR="002B644B" w:rsidRDefault="00FA7211" w:rsidP="00FA7211">
      <w:pPr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noProof/>
          <w:sz w:val="28"/>
          <w:szCs w:val="28"/>
        </w:rPr>
        <w:drawing>
          <wp:inline distT="0" distB="0" distL="0" distR="0" wp14:anchorId="6D8FF509" wp14:editId="36A510C3">
            <wp:extent cx="6183630" cy="8028305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802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92FB" w14:textId="2AB98552" w:rsidR="005570B5" w:rsidRPr="009B4B77" w:rsidRDefault="005570B5" w:rsidP="005570B5">
      <w:pPr>
        <w:pStyle w:val="2"/>
        <w:rPr>
          <w:b/>
          <w:bCs/>
        </w:rPr>
      </w:pPr>
      <w:proofErr w:type="spellStart"/>
      <w:r w:rsidRPr="009B4B77">
        <w:rPr>
          <w:rFonts w:hint="eastAsia"/>
          <w:b/>
          <w:bCs/>
        </w:rPr>
        <w:lastRenderedPageBreak/>
        <w:t>뚜비</w:t>
      </w:r>
      <w:proofErr w:type="spellEnd"/>
      <w:r w:rsidRPr="009B4B77">
        <w:rPr>
          <w:rFonts w:hint="eastAsia"/>
          <w:b/>
          <w:bCs/>
        </w:rPr>
        <w:t>:</w:t>
      </w:r>
      <w:r w:rsidRPr="009B4B77">
        <w:rPr>
          <w:b/>
          <w:bCs/>
        </w:rPr>
        <w:t xml:space="preserve"> </w:t>
      </w:r>
      <w:r w:rsidRPr="009B4B77">
        <w:rPr>
          <w:rFonts w:hint="eastAsia"/>
          <w:b/>
          <w:bCs/>
        </w:rPr>
        <w:t>T</w:t>
      </w:r>
      <w:r w:rsidRPr="009B4B77">
        <w:rPr>
          <w:b/>
          <w:bCs/>
        </w:rPr>
        <w:t>erminal class</w:t>
      </w:r>
    </w:p>
    <w:tbl>
      <w:tblPr>
        <w:tblW w:w="886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114"/>
        <w:gridCol w:w="5751"/>
      </w:tblGrid>
      <w:tr w:rsidR="005570B5" w:rsidRPr="005570B5" w14:paraId="775403F6" w14:textId="77777777" w:rsidTr="00AF6A25">
        <w:trPr>
          <w:trHeight w:val="304"/>
        </w:trPr>
        <w:tc>
          <w:tcPr>
            <w:tcW w:w="8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77F7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뚜비</w:t>
            </w:r>
            <w:proofErr w:type="spellEnd"/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: Terminal class</w:t>
            </w:r>
          </w:p>
        </w:tc>
      </w:tr>
      <w:tr w:rsidR="005570B5" w:rsidRPr="005570B5" w14:paraId="6B627EA2" w14:textId="77777777" w:rsidTr="00AF6A25">
        <w:trPr>
          <w:trHeight w:val="30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8EE46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설명</w:t>
            </w:r>
          </w:p>
        </w:tc>
        <w:tc>
          <w:tcPr>
            <w:tcW w:w="5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9E1A6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교통수단의 터미널에 관한 추상 클래스</w:t>
            </w:r>
          </w:p>
        </w:tc>
      </w:tr>
      <w:tr w:rsidR="005570B5" w:rsidRPr="005570B5" w14:paraId="15828B58" w14:textId="77777777" w:rsidTr="00AF6A25">
        <w:trPr>
          <w:trHeight w:val="30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10B2E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terminalId</w:t>
            </w:r>
            <w:proofErr w:type="spellEnd"/>
          </w:p>
        </w:tc>
        <w:tc>
          <w:tcPr>
            <w:tcW w:w="5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6C725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해당 터미널의 고유번호</w:t>
            </w:r>
          </w:p>
        </w:tc>
      </w:tr>
      <w:tr w:rsidR="005570B5" w:rsidRPr="005570B5" w14:paraId="2CD4790B" w14:textId="77777777" w:rsidTr="00AF6A25">
        <w:trPr>
          <w:trHeight w:val="30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86B96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terminalName</w:t>
            </w:r>
            <w:proofErr w:type="spellEnd"/>
          </w:p>
        </w:tc>
        <w:tc>
          <w:tcPr>
            <w:tcW w:w="5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4314F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해당 터미널의 명칭</w:t>
            </w:r>
          </w:p>
        </w:tc>
      </w:tr>
      <w:tr w:rsidR="005570B5" w:rsidRPr="005570B5" w14:paraId="6342B334" w14:textId="77777777" w:rsidTr="00AF6A25">
        <w:trPr>
          <w:trHeight w:val="30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47090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terminalCoordinateX</w:t>
            </w:r>
            <w:proofErr w:type="spellEnd"/>
          </w:p>
        </w:tc>
        <w:tc>
          <w:tcPr>
            <w:tcW w:w="5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F2EC8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해당 터미널의 위도</w:t>
            </w:r>
          </w:p>
        </w:tc>
      </w:tr>
      <w:tr w:rsidR="005570B5" w:rsidRPr="005570B5" w14:paraId="7BFB1B8B" w14:textId="77777777" w:rsidTr="00AF6A25">
        <w:trPr>
          <w:trHeight w:val="30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1B82C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terminalCoordinateY</w:t>
            </w:r>
            <w:proofErr w:type="spellEnd"/>
          </w:p>
        </w:tc>
        <w:tc>
          <w:tcPr>
            <w:tcW w:w="5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32123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해당 터미널의 경도</w:t>
            </w:r>
          </w:p>
        </w:tc>
      </w:tr>
    </w:tbl>
    <w:p w14:paraId="1B13D28C" w14:textId="77777777" w:rsidR="00F37B98" w:rsidRDefault="00F37B98" w:rsidP="00F37B98">
      <w:pPr>
        <w:pStyle w:val="2"/>
        <w:numPr>
          <w:ilvl w:val="0"/>
          <w:numId w:val="0"/>
        </w:numPr>
      </w:pPr>
    </w:p>
    <w:p w14:paraId="077FDF64" w14:textId="6AC4CDB0" w:rsidR="006E02A7" w:rsidRPr="009B4B77" w:rsidRDefault="006E02A7" w:rsidP="00F37B98">
      <w:pPr>
        <w:pStyle w:val="2"/>
        <w:rPr>
          <w:b/>
          <w:bCs/>
        </w:rPr>
      </w:pPr>
      <w:proofErr w:type="spellStart"/>
      <w:r w:rsidRPr="009B4B77">
        <w:rPr>
          <w:rFonts w:hint="eastAsia"/>
          <w:b/>
          <w:bCs/>
        </w:rPr>
        <w:t>뚜비</w:t>
      </w:r>
      <w:proofErr w:type="spellEnd"/>
      <w:r w:rsidRPr="009B4B77">
        <w:rPr>
          <w:rFonts w:hint="eastAsia"/>
          <w:b/>
          <w:bCs/>
        </w:rPr>
        <w:t>:</w:t>
      </w:r>
      <w:r w:rsidRPr="009B4B77">
        <w:rPr>
          <w:b/>
          <w:bCs/>
        </w:rPr>
        <w:t xml:space="preserve"> </w:t>
      </w:r>
      <w:r w:rsidRPr="009B4B77">
        <w:rPr>
          <w:rFonts w:hint="eastAsia"/>
          <w:b/>
          <w:bCs/>
        </w:rPr>
        <w:t>B</w:t>
      </w:r>
      <w:r w:rsidRPr="009B4B77">
        <w:rPr>
          <w:b/>
          <w:bCs/>
        </w:rPr>
        <w:t>us class</w:t>
      </w:r>
    </w:p>
    <w:tbl>
      <w:tblPr>
        <w:tblW w:w="103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38"/>
        <w:gridCol w:w="7102"/>
      </w:tblGrid>
      <w:tr w:rsidR="006E02A7" w:rsidRPr="003B7BA8" w14:paraId="3F3FB7D9" w14:textId="77777777" w:rsidTr="00AF6A25">
        <w:trPr>
          <w:trHeight w:val="317"/>
        </w:trPr>
        <w:tc>
          <w:tcPr>
            <w:tcW w:w="10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C6E2" w14:textId="3F5FC64B" w:rsidR="006E02A7" w:rsidRPr="003E2501" w:rsidRDefault="006E02A7" w:rsidP="00AF6A2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뚜비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:</w:t>
            </w:r>
            <w:r w:rsidRPr="003E250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  <w:t xml:space="preserve"> </w:t>
            </w: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Bus class</w:t>
            </w:r>
          </w:p>
        </w:tc>
      </w:tr>
      <w:tr w:rsidR="006E02A7" w:rsidRPr="003B7BA8" w14:paraId="71F1A1C4" w14:textId="77777777" w:rsidTr="00AF6A25">
        <w:trPr>
          <w:trHeight w:val="317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CE151" w14:textId="77777777" w:rsidR="006E02A7" w:rsidRPr="003E2501" w:rsidRDefault="006E02A7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설명</w:t>
            </w:r>
          </w:p>
        </w:tc>
        <w:tc>
          <w:tcPr>
            <w:tcW w:w="7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C9FF6" w14:textId="77777777" w:rsidR="006E02A7" w:rsidRPr="003E2501" w:rsidRDefault="006E02A7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버스 터미널의 정보에 대한 클래스 - Terminal 클래스를 상속한다</w:t>
            </w:r>
          </w:p>
        </w:tc>
      </w:tr>
      <w:tr w:rsidR="006E02A7" w:rsidRPr="003B7BA8" w14:paraId="28BBBB76" w14:textId="77777777" w:rsidTr="00AF6A25">
        <w:trPr>
          <w:trHeight w:val="317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D0B7" w14:textId="77777777" w:rsidR="006E02A7" w:rsidRPr="003E2501" w:rsidRDefault="006E02A7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terminalThroughLine</w:t>
            </w:r>
            <w:proofErr w:type="spellEnd"/>
          </w:p>
        </w:tc>
        <w:tc>
          <w:tcPr>
            <w:tcW w:w="7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EE7B4" w14:textId="77777777" w:rsidR="006E02A7" w:rsidRPr="003E2501" w:rsidRDefault="006E02A7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해당 터미널에 정차하는 노선들의 번호</w:t>
            </w:r>
          </w:p>
        </w:tc>
      </w:tr>
      <w:tr w:rsidR="006E02A7" w:rsidRPr="003B7BA8" w14:paraId="630F7340" w14:textId="77777777" w:rsidTr="00AF6A25">
        <w:trPr>
          <w:trHeight w:val="317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353E4" w14:textId="77777777" w:rsidR="006E02A7" w:rsidRPr="003E2501" w:rsidRDefault="006E02A7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terminalQueueNumber</w:t>
            </w:r>
            <w:proofErr w:type="spellEnd"/>
          </w:p>
        </w:tc>
        <w:tc>
          <w:tcPr>
            <w:tcW w:w="7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62A3F" w14:textId="77777777" w:rsidR="006E02A7" w:rsidRPr="003E2501" w:rsidRDefault="006E02A7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노선별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 해당 정류장의 정차순서</w:t>
            </w:r>
          </w:p>
        </w:tc>
      </w:tr>
    </w:tbl>
    <w:p w14:paraId="1DCF9EF2" w14:textId="62811734" w:rsidR="00F37B98" w:rsidRDefault="00F37B98" w:rsidP="00F37B98">
      <w:pPr>
        <w:pStyle w:val="2"/>
        <w:numPr>
          <w:ilvl w:val="0"/>
          <w:numId w:val="0"/>
        </w:numPr>
      </w:pPr>
    </w:p>
    <w:p w14:paraId="7F87B2FE" w14:textId="73B035CE" w:rsidR="00F37B98" w:rsidRPr="009B4B77" w:rsidRDefault="00F37B98" w:rsidP="00F37B98">
      <w:pPr>
        <w:pStyle w:val="2"/>
        <w:rPr>
          <w:b/>
          <w:bCs/>
        </w:rPr>
      </w:pPr>
      <w:proofErr w:type="spellStart"/>
      <w:r w:rsidRPr="009B4B77">
        <w:rPr>
          <w:rFonts w:hint="eastAsia"/>
          <w:b/>
          <w:bCs/>
        </w:rPr>
        <w:t>뚜비</w:t>
      </w:r>
      <w:proofErr w:type="spellEnd"/>
      <w:r w:rsidRPr="009B4B77">
        <w:rPr>
          <w:rFonts w:hint="eastAsia"/>
          <w:b/>
          <w:bCs/>
        </w:rPr>
        <w:t>:</w:t>
      </w:r>
      <w:r w:rsidRPr="009B4B77">
        <w:rPr>
          <w:b/>
          <w:bCs/>
        </w:rPr>
        <w:t xml:space="preserve"> </w:t>
      </w:r>
      <w:proofErr w:type="spellStart"/>
      <w:r w:rsidRPr="009B4B77">
        <w:rPr>
          <w:b/>
          <w:bCs/>
        </w:rPr>
        <w:t>Nubija</w:t>
      </w:r>
      <w:proofErr w:type="spellEnd"/>
      <w:r w:rsidRPr="009B4B77">
        <w:rPr>
          <w:b/>
          <w:bCs/>
        </w:rPr>
        <w:t xml:space="preserve"> class</w:t>
      </w:r>
    </w:p>
    <w:tbl>
      <w:tblPr>
        <w:tblW w:w="103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321"/>
        <w:gridCol w:w="7064"/>
      </w:tblGrid>
      <w:tr w:rsidR="00F37B98" w:rsidRPr="003B7BA8" w14:paraId="2E90910A" w14:textId="77777777" w:rsidTr="00AF6A25">
        <w:trPr>
          <w:trHeight w:val="335"/>
        </w:trPr>
        <w:tc>
          <w:tcPr>
            <w:tcW w:w="10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B78E" w14:textId="77777777" w:rsidR="00F37B98" w:rsidRPr="003E2501" w:rsidRDefault="00F37B98" w:rsidP="00AF6A2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뚜비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: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Nubija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 class</w:t>
            </w:r>
          </w:p>
        </w:tc>
      </w:tr>
      <w:tr w:rsidR="00F37B98" w:rsidRPr="003B7BA8" w14:paraId="4DBCD2FC" w14:textId="77777777" w:rsidTr="00AF6A25">
        <w:trPr>
          <w:trHeight w:val="335"/>
        </w:trPr>
        <w:tc>
          <w:tcPr>
            <w:tcW w:w="3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8E6EC" w14:textId="77777777" w:rsidR="00F37B98" w:rsidRPr="003E2501" w:rsidRDefault="00F37B98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설명</w:t>
            </w:r>
          </w:p>
        </w:tc>
        <w:tc>
          <w:tcPr>
            <w:tcW w:w="7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FF814" w14:textId="77777777" w:rsidR="00F37B98" w:rsidRPr="003E2501" w:rsidRDefault="00F37B98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누비자 터미널의 정보에 대한 클래스 - Terminal 클래스를 상속한다</w:t>
            </w:r>
          </w:p>
        </w:tc>
      </w:tr>
      <w:tr w:rsidR="00F37B98" w:rsidRPr="003B7BA8" w14:paraId="46A6179E" w14:textId="77777777" w:rsidTr="00AF6A25">
        <w:trPr>
          <w:trHeight w:val="335"/>
        </w:trPr>
        <w:tc>
          <w:tcPr>
            <w:tcW w:w="3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DE78" w14:textId="77777777" w:rsidR="00F37B98" w:rsidRPr="003E2501" w:rsidRDefault="00F37B98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rentableNubijaNumber</w:t>
            </w:r>
            <w:proofErr w:type="spellEnd"/>
          </w:p>
        </w:tc>
        <w:tc>
          <w:tcPr>
            <w:tcW w:w="7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18207" w14:textId="77777777" w:rsidR="00F37B98" w:rsidRPr="003E2501" w:rsidRDefault="00F37B98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해당 터미널에서 대여 가능한 누비자의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댓수</w:t>
            </w:r>
            <w:proofErr w:type="spellEnd"/>
          </w:p>
        </w:tc>
      </w:tr>
      <w:tr w:rsidR="00F37B98" w:rsidRPr="003B7BA8" w14:paraId="479DC5CA" w14:textId="77777777" w:rsidTr="00AF6A25">
        <w:trPr>
          <w:trHeight w:val="335"/>
        </w:trPr>
        <w:tc>
          <w:tcPr>
            <w:tcW w:w="3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D067" w14:textId="77777777" w:rsidR="00F37B98" w:rsidRPr="003E2501" w:rsidRDefault="00F37B98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returnableNubijaNumber</w:t>
            </w:r>
            <w:proofErr w:type="spellEnd"/>
          </w:p>
        </w:tc>
        <w:tc>
          <w:tcPr>
            <w:tcW w:w="7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BEE9D" w14:textId="77777777" w:rsidR="00F37B98" w:rsidRPr="003E2501" w:rsidRDefault="00F37B98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해당 터미널에 반납 가능한 누비자의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댓수</w:t>
            </w:r>
            <w:proofErr w:type="spellEnd"/>
          </w:p>
        </w:tc>
      </w:tr>
    </w:tbl>
    <w:p w14:paraId="0D6417A3" w14:textId="28A93CA1" w:rsidR="00F37B98" w:rsidRDefault="00F37B98" w:rsidP="004C0822">
      <w:pPr>
        <w:pStyle w:val="2"/>
        <w:numPr>
          <w:ilvl w:val="0"/>
          <w:numId w:val="0"/>
        </w:numPr>
        <w:ind w:left="567" w:hanging="567"/>
      </w:pPr>
    </w:p>
    <w:p w14:paraId="7A4C73EC" w14:textId="4F2B8815" w:rsidR="004C0822" w:rsidRPr="009B4B77" w:rsidRDefault="004C0822" w:rsidP="00F37B98">
      <w:pPr>
        <w:pStyle w:val="2"/>
        <w:rPr>
          <w:b/>
          <w:bCs/>
        </w:rPr>
      </w:pPr>
      <w:proofErr w:type="spellStart"/>
      <w:r w:rsidRPr="009B4B77">
        <w:rPr>
          <w:rFonts w:hint="eastAsia"/>
          <w:b/>
          <w:bCs/>
        </w:rPr>
        <w:t>뚜비</w:t>
      </w:r>
      <w:proofErr w:type="spellEnd"/>
      <w:r w:rsidRPr="009B4B77">
        <w:rPr>
          <w:rFonts w:hint="eastAsia"/>
          <w:b/>
          <w:bCs/>
        </w:rPr>
        <w:t>:</w:t>
      </w:r>
      <w:r w:rsidRPr="009B4B77">
        <w:rPr>
          <w:b/>
          <w:bCs/>
        </w:rPr>
        <w:t xml:space="preserve"> Weather class</w:t>
      </w:r>
    </w:p>
    <w:tbl>
      <w:tblPr>
        <w:tblW w:w="70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75"/>
        <w:gridCol w:w="5185"/>
      </w:tblGrid>
      <w:tr w:rsidR="004C0822" w:rsidRPr="003B7BA8" w14:paraId="6C922789" w14:textId="77777777" w:rsidTr="00AF6A25">
        <w:trPr>
          <w:trHeight w:val="330"/>
        </w:trPr>
        <w:tc>
          <w:tcPr>
            <w:tcW w:w="7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81ECA" w14:textId="77777777" w:rsidR="004C0822" w:rsidRPr="003E2501" w:rsidRDefault="004C0822" w:rsidP="00AF6A2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뚜비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: Weather class</w:t>
            </w:r>
          </w:p>
        </w:tc>
      </w:tr>
      <w:tr w:rsidR="004C0822" w:rsidRPr="003B7BA8" w14:paraId="699E5A94" w14:textId="77777777" w:rsidTr="00AF6A25">
        <w:trPr>
          <w:trHeight w:val="330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B226" w14:textId="77777777" w:rsidR="004C0822" w:rsidRPr="003E2501" w:rsidRDefault="004C082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설명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62D8E" w14:textId="77777777" w:rsidR="004C0822" w:rsidRPr="003E2501" w:rsidRDefault="004C082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창원지역의 기상정보에 대한 클래스</w:t>
            </w:r>
          </w:p>
        </w:tc>
      </w:tr>
      <w:tr w:rsidR="004C0822" w:rsidRPr="003B7BA8" w14:paraId="4010A18E" w14:textId="77777777" w:rsidTr="00AF6A25">
        <w:trPr>
          <w:trHeight w:val="330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5D03B" w14:textId="77777777" w:rsidR="004C0822" w:rsidRPr="003E2501" w:rsidRDefault="004C082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필드 - weather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259ED" w14:textId="77777777" w:rsidR="004C0822" w:rsidRPr="003E2501" w:rsidRDefault="004C082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창원지역의 날씨</w:t>
            </w:r>
          </w:p>
        </w:tc>
      </w:tr>
      <w:tr w:rsidR="004C0822" w:rsidRPr="003B7BA8" w14:paraId="60F38B3F" w14:textId="77777777" w:rsidTr="00AF6A25">
        <w:trPr>
          <w:trHeight w:val="330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290DD" w14:textId="77777777" w:rsidR="004C0822" w:rsidRPr="003E2501" w:rsidRDefault="004C082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필드 - temp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C44AE" w14:textId="77777777" w:rsidR="004C0822" w:rsidRPr="003E2501" w:rsidRDefault="004C082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창원지역의 온도</w:t>
            </w:r>
          </w:p>
        </w:tc>
      </w:tr>
      <w:tr w:rsidR="004C0822" w:rsidRPr="003B7BA8" w14:paraId="2AB95E00" w14:textId="77777777" w:rsidTr="00AF6A25">
        <w:trPr>
          <w:trHeight w:val="330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1C706" w14:textId="77777777" w:rsidR="004C0822" w:rsidRPr="003E2501" w:rsidRDefault="004C082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메소드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getInfo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D3AE5" w14:textId="77777777" w:rsidR="004C0822" w:rsidRPr="003E2501" w:rsidRDefault="004C082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기상정보를 외부 시스템에서 가져오는 클래스</w:t>
            </w:r>
          </w:p>
        </w:tc>
      </w:tr>
    </w:tbl>
    <w:p w14:paraId="3F6EE141" w14:textId="632ED3A7" w:rsidR="00F37B98" w:rsidRPr="00123AEA" w:rsidRDefault="00F37B98" w:rsidP="00123AEA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4"/>
        </w:rPr>
      </w:pPr>
    </w:p>
    <w:p w14:paraId="3B1448CD" w14:textId="492C5BFA" w:rsidR="00017424" w:rsidRPr="009B4B77" w:rsidRDefault="00017424" w:rsidP="00F37B98">
      <w:pPr>
        <w:pStyle w:val="2"/>
        <w:rPr>
          <w:b/>
          <w:bCs/>
        </w:rPr>
      </w:pPr>
      <w:proofErr w:type="spellStart"/>
      <w:r w:rsidRPr="009B4B77">
        <w:rPr>
          <w:rFonts w:hint="eastAsia"/>
          <w:b/>
          <w:bCs/>
        </w:rPr>
        <w:t>뚜비</w:t>
      </w:r>
      <w:proofErr w:type="spellEnd"/>
      <w:r w:rsidRPr="009B4B77">
        <w:rPr>
          <w:rFonts w:hint="eastAsia"/>
          <w:b/>
          <w:bCs/>
        </w:rPr>
        <w:t>:</w:t>
      </w:r>
      <w:r w:rsidRPr="009B4B77">
        <w:rPr>
          <w:b/>
          <w:bCs/>
        </w:rPr>
        <w:t xml:space="preserve"> </w:t>
      </w:r>
      <w:r w:rsidRPr="009B4B77">
        <w:rPr>
          <w:rFonts w:ascii="맑은 고딕" w:eastAsia="맑은 고딕" w:hAnsi="맑은 고딕" w:cs="굴림" w:hint="eastAsia"/>
          <w:b/>
          <w:bCs/>
          <w:color w:val="000000"/>
          <w:kern w:val="0"/>
        </w:rPr>
        <w:t>Log class</w:t>
      </w:r>
    </w:p>
    <w:tbl>
      <w:tblPr>
        <w:tblW w:w="74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96"/>
        <w:gridCol w:w="4684"/>
      </w:tblGrid>
      <w:tr w:rsidR="00017424" w:rsidRPr="003B7BA8" w14:paraId="056583F9" w14:textId="77777777" w:rsidTr="00AF6A25">
        <w:trPr>
          <w:trHeight w:val="330"/>
        </w:trPr>
        <w:tc>
          <w:tcPr>
            <w:tcW w:w="7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9B871" w14:textId="77777777" w:rsidR="00017424" w:rsidRPr="003E2501" w:rsidRDefault="00017424" w:rsidP="00AF6A2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뚜비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: Log class</w:t>
            </w:r>
          </w:p>
        </w:tc>
      </w:tr>
      <w:tr w:rsidR="00017424" w:rsidRPr="003B7BA8" w14:paraId="29B691CA" w14:textId="77777777" w:rsidTr="00AF6A25">
        <w:trPr>
          <w:trHeight w:val="330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8E6C" w14:textId="77777777" w:rsidR="00017424" w:rsidRPr="003E2501" w:rsidRDefault="00017424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설명</w:t>
            </w:r>
          </w:p>
        </w:tc>
        <w:tc>
          <w:tcPr>
            <w:tcW w:w="4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8A18" w14:textId="77777777" w:rsidR="00017424" w:rsidRPr="003E2501" w:rsidRDefault="00017424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저장된 위치에 대한 추상 클래스</w:t>
            </w:r>
          </w:p>
        </w:tc>
      </w:tr>
      <w:tr w:rsidR="00017424" w:rsidRPr="003B7BA8" w14:paraId="76A342E3" w14:textId="77777777" w:rsidTr="00AF6A25">
        <w:trPr>
          <w:trHeight w:val="330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3A868" w14:textId="77777777" w:rsidR="00017424" w:rsidRPr="003E2501" w:rsidRDefault="00017424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placeList</w:t>
            </w:r>
            <w:proofErr w:type="spellEnd"/>
          </w:p>
        </w:tc>
        <w:tc>
          <w:tcPr>
            <w:tcW w:w="4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7633" w14:textId="77777777" w:rsidR="00017424" w:rsidRPr="003E2501" w:rsidRDefault="00017424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저장된 위치</w:t>
            </w:r>
          </w:p>
        </w:tc>
      </w:tr>
      <w:tr w:rsidR="00017424" w:rsidRPr="003B7BA8" w14:paraId="6FACB44F" w14:textId="77777777" w:rsidTr="00AF6A25">
        <w:trPr>
          <w:trHeight w:val="330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9FFCA" w14:textId="77777777" w:rsidR="00017424" w:rsidRPr="003E2501" w:rsidRDefault="00017424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lastRenderedPageBreak/>
              <w:t xml:space="preserve">메소드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loadPlaceList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4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6D600" w14:textId="77777777" w:rsidR="00017424" w:rsidRPr="003E2501" w:rsidRDefault="00017424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위치정보 파일을 불러오는 추상 메소드</w:t>
            </w:r>
          </w:p>
        </w:tc>
      </w:tr>
    </w:tbl>
    <w:p w14:paraId="49666812" w14:textId="63E09DD8" w:rsidR="004C0822" w:rsidRDefault="004C0822" w:rsidP="006413E2">
      <w:pPr>
        <w:pStyle w:val="2"/>
        <w:numPr>
          <w:ilvl w:val="0"/>
          <w:numId w:val="0"/>
        </w:numPr>
        <w:ind w:left="567" w:hanging="567"/>
      </w:pPr>
    </w:p>
    <w:p w14:paraId="3D279314" w14:textId="5298949F" w:rsidR="006413E2" w:rsidRPr="009B4B77" w:rsidRDefault="006413E2" w:rsidP="00F37B98">
      <w:pPr>
        <w:pStyle w:val="2"/>
        <w:rPr>
          <w:b/>
          <w:bCs/>
        </w:rPr>
      </w:pPr>
      <w:proofErr w:type="spellStart"/>
      <w:r w:rsidRPr="009B4B77">
        <w:rPr>
          <w:rFonts w:hint="eastAsia"/>
          <w:b/>
          <w:bCs/>
        </w:rPr>
        <w:t>뚜비</w:t>
      </w:r>
      <w:proofErr w:type="spellEnd"/>
      <w:r w:rsidRPr="009B4B77">
        <w:rPr>
          <w:rFonts w:hint="eastAsia"/>
          <w:b/>
          <w:bCs/>
        </w:rPr>
        <w:t>:</w:t>
      </w:r>
      <w:r w:rsidRPr="009B4B77">
        <w:rPr>
          <w:b/>
          <w:bCs/>
        </w:rPr>
        <w:t xml:space="preserve"> </w:t>
      </w:r>
      <w:proofErr w:type="spellStart"/>
      <w:r w:rsidRPr="009B4B77">
        <w:rPr>
          <w:rFonts w:hint="eastAsia"/>
          <w:b/>
          <w:bCs/>
        </w:rPr>
        <w:t>R</w:t>
      </w:r>
      <w:r w:rsidRPr="009B4B77">
        <w:rPr>
          <w:b/>
          <w:bCs/>
        </w:rPr>
        <w:t>ecentSearchPlace</w:t>
      </w:r>
      <w:proofErr w:type="spellEnd"/>
      <w:r w:rsidRPr="009B4B77">
        <w:rPr>
          <w:b/>
          <w:bCs/>
        </w:rPr>
        <w:t xml:space="preserve"> class</w:t>
      </w:r>
    </w:p>
    <w:tbl>
      <w:tblPr>
        <w:tblW w:w="84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21"/>
        <w:gridCol w:w="5999"/>
      </w:tblGrid>
      <w:tr w:rsidR="006413E2" w:rsidRPr="003B7BA8" w14:paraId="33F82E17" w14:textId="77777777" w:rsidTr="00AF6A25">
        <w:trPr>
          <w:trHeight w:val="330"/>
        </w:trPr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24906" w14:textId="77777777" w:rsidR="006413E2" w:rsidRPr="003E2501" w:rsidRDefault="006413E2" w:rsidP="003E2501">
            <w:pPr>
              <w:pStyle w:val="a3"/>
              <w:widowControl/>
              <w:wordWrap/>
              <w:autoSpaceDE/>
              <w:autoSpaceDN/>
              <w:spacing w:after="0"/>
              <w:ind w:leftChars="0" w:left="425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뚜비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: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RecentSearchPlace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 class</w:t>
            </w:r>
          </w:p>
        </w:tc>
      </w:tr>
      <w:tr w:rsidR="006413E2" w:rsidRPr="003B7BA8" w14:paraId="7DD99EA6" w14:textId="77777777" w:rsidTr="00AF6A25">
        <w:trPr>
          <w:trHeight w:val="3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0A10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설명</w:t>
            </w: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DC42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최근 사용된 위치에 대한 클래스 - Log클래스를 상속한다</w:t>
            </w:r>
          </w:p>
        </w:tc>
      </w:tr>
      <w:tr w:rsidR="006413E2" w:rsidRPr="003B7BA8" w14:paraId="2FF40658" w14:textId="77777777" w:rsidTr="00AF6A25">
        <w:trPr>
          <w:trHeight w:val="3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83BDF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메소드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loadPlaceList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8D56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최근 사용된 위치가 저장된 파일을 불러온다</w:t>
            </w:r>
          </w:p>
        </w:tc>
      </w:tr>
    </w:tbl>
    <w:p w14:paraId="3FA4193D" w14:textId="647E9726" w:rsidR="006413E2" w:rsidRDefault="006413E2" w:rsidP="006413E2"/>
    <w:p w14:paraId="677989EF" w14:textId="69A05BF4" w:rsidR="006224BB" w:rsidRPr="009B4B77" w:rsidRDefault="006224BB" w:rsidP="006224BB">
      <w:pPr>
        <w:pStyle w:val="2"/>
        <w:numPr>
          <w:ilvl w:val="0"/>
          <w:numId w:val="0"/>
        </w:numPr>
        <w:ind w:left="567" w:hanging="567"/>
        <w:rPr>
          <w:b/>
          <w:bCs/>
        </w:rPr>
      </w:pPr>
      <w:r w:rsidRPr="009B4B77">
        <w:rPr>
          <w:rFonts w:hint="eastAsia"/>
          <w:b/>
          <w:bCs/>
        </w:rPr>
        <w:t>3</w:t>
      </w:r>
      <w:r w:rsidRPr="009B4B77">
        <w:rPr>
          <w:b/>
          <w:bCs/>
        </w:rPr>
        <w:t xml:space="preserve">.7. </w:t>
      </w:r>
      <w:proofErr w:type="spellStart"/>
      <w:r w:rsidRPr="009B4B77">
        <w:rPr>
          <w:rFonts w:hint="eastAsia"/>
          <w:b/>
          <w:bCs/>
        </w:rPr>
        <w:t>뚜비</w:t>
      </w:r>
      <w:proofErr w:type="spellEnd"/>
      <w:r w:rsidRPr="009B4B77">
        <w:rPr>
          <w:rFonts w:hint="eastAsia"/>
          <w:b/>
          <w:bCs/>
        </w:rPr>
        <w:t>:</w:t>
      </w:r>
      <w:r w:rsidRPr="009B4B77">
        <w:rPr>
          <w:b/>
          <w:bCs/>
        </w:rPr>
        <w:t xml:space="preserve"> Bookmark class</w:t>
      </w:r>
    </w:p>
    <w:tbl>
      <w:tblPr>
        <w:tblW w:w="90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57"/>
        <w:gridCol w:w="6543"/>
      </w:tblGrid>
      <w:tr w:rsidR="006413E2" w:rsidRPr="003E423F" w14:paraId="79306E02" w14:textId="77777777" w:rsidTr="00AF6A25">
        <w:trPr>
          <w:trHeight w:val="330"/>
        </w:trPr>
        <w:tc>
          <w:tcPr>
            <w:tcW w:w="9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06A4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뚜비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: Bookmark class</w:t>
            </w:r>
          </w:p>
        </w:tc>
      </w:tr>
      <w:tr w:rsidR="006413E2" w:rsidRPr="003E423F" w14:paraId="7C1701CF" w14:textId="77777777" w:rsidTr="00AF6A25">
        <w:trPr>
          <w:trHeight w:val="330"/>
        </w:trPr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937EA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설명</w:t>
            </w: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E924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북마크로 저장한 위치에 대한 클래스 - Log클래스를 상속한다</w:t>
            </w:r>
          </w:p>
        </w:tc>
      </w:tr>
      <w:tr w:rsidR="006413E2" w:rsidRPr="003E423F" w14:paraId="275427F7" w14:textId="77777777" w:rsidTr="00AF6A25">
        <w:trPr>
          <w:trHeight w:val="330"/>
        </w:trPr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6C72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메소드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loadPlaceList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609D6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북마크로 저장한 위치가 저장된 파일을 불러온다</w:t>
            </w:r>
          </w:p>
        </w:tc>
      </w:tr>
    </w:tbl>
    <w:p w14:paraId="628E04AC" w14:textId="0DE8ACA3" w:rsidR="006413E2" w:rsidRDefault="006413E2" w:rsidP="006413E2"/>
    <w:p w14:paraId="32339E0A" w14:textId="04E210A4" w:rsidR="00C43893" w:rsidRPr="009B4B77" w:rsidRDefault="00C43893" w:rsidP="006413E2">
      <w:pPr>
        <w:rPr>
          <w:rFonts w:asciiTheme="minorHAnsi" w:eastAsiaTheme="minorHAnsi" w:hAnsiTheme="minorHAnsi"/>
          <w:b/>
          <w:bCs/>
          <w:sz w:val="24"/>
        </w:rPr>
      </w:pPr>
      <w:r w:rsidRPr="009B4B77">
        <w:rPr>
          <w:rFonts w:asciiTheme="minorHAnsi" w:eastAsiaTheme="minorHAnsi" w:hAnsiTheme="minorHAnsi"/>
          <w:b/>
          <w:bCs/>
          <w:sz w:val="24"/>
        </w:rPr>
        <w:t xml:space="preserve">3.7. </w:t>
      </w:r>
      <w:proofErr w:type="spellStart"/>
      <w:r w:rsidRPr="009B4B77">
        <w:rPr>
          <w:rFonts w:asciiTheme="minorHAnsi" w:eastAsiaTheme="minorHAnsi" w:hAnsiTheme="minorHAnsi" w:hint="eastAsia"/>
          <w:b/>
          <w:bCs/>
          <w:sz w:val="24"/>
        </w:rPr>
        <w:t>뚜비</w:t>
      </w:r>
      <w:proofErr w:type="spellEnd"/>
      <w:r w:rsidRPr="009B4B77">
        <w:rPr>
          <w:rFonts w:asciiTheme="minorHAnsi" w:eastAsiaTheme="minorHAnsi" w:hAnsiTheme="minorHAnsi" w:hint="eastAsia"/>
          <w:b/>
          <w:bCs/>
          <w:sz w:val="24"/>
        </w:rPr>
        <w:t>:</w:t>
      </w:r>
      <w:r w:rsidRPr="009B4B77">
        <w:rPr>
          <w:rFonts w:asciiTheme="minorHAnsi" w:eastAsiaTheme="minorHAnsi" w:hAnsiTheme="minorHAnsi"/>
          <w:b/>
          <w:bCs/>
          <w:sz w:val="24"/>
        </w:rPr>
        <w:t xml:space="preserve"> Search class</w:t>
      </w:r>
    </w:p>
    <w:tbl>
      <w:tblPr>
        <w:tblW w:w="83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410"/>
        <w:gridCol w:w="4930"/>
      </w:tblGrid>
      <w:tr w:rsidR="006413E2" w:rsidRPr="003E423F" w14:paraId="6C4D8F31" w14:textId="77777777" w:rsidTr="00AF6A25">
        <w:trPr>
          <w:trHeight w:val="330"/>
        </w:trPr>
        <w:tc>
          <w:tcPr>
            <w:tcW w:w="8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216F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뚜비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: Search class</w:t>
            </w:r>
          </w:p>
        </w:tc>
      </w:tr>
      <w:tr w:rsidR="006413E2" w:rsidRPr="003E423F" w14:paraId="07E4CEE0" w14:textId="77777777" w:rsidTr="00AF6A25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B2BFB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설명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32CA6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위치 검색에 대한 클래스</w:t>
            </w:r>
          </w:p>
        </w:tc>
      </w:tr>
      <w:tr w:rsidR="006413E2" w:rsidRPr="003E423F" w14:paraId="37167F21" w14:textId="77777777" w:rsidTr="00AF6A25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1082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searchName</w:t>
            </w:r>
            <w:proofErr w:type="spellEnd"/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40B7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유저가 입력한 명칭</w:t>
            </w:r>
          </w:p>
        </w:tc>
      </w:tr>
      <w:tr w:rsidR="006413E2" w:rsidRPr="003E423F" w14:paraId="5385D7CF" w14:textId="77777777" w:rsidTr="00AF6A25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7D5E0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placeCoordinateX</w:t>
            </w:r>
            <w:proofErr w:type="spellEnd"/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4D7C1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지정된 위치의 위도</w:t>
            </w:r>
          </w:p>
        </w:tc>
      </w:tr>
      <w:tr w:rsidR="006413E2" w:rsidRPr="003E423F" w14:paraId="564707A1" w14:textId="77777777" w:rsidTr="00AF6A25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1217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placeCoordinateY</w:t>
            </w:r>
            <w:proofErr w:type="spellEnd"/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3D9CA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지정된 위치의 경도</w:t>
            </w:r>
          </w:p>
        </w:tc>
      </w:tr>
      <w:tr w:rsidR="006413E2" w:rsidRPr="003E423F" w14:paraId="418CAD3B" w14:textId="77777777" w:rsidTr="00AF6A25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C7EE1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placeName</w:t>
            </w:r>
            <w:proofErr w:type="spellEnd"/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C844F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유저가 입력한 명칭으로 검색된 장소들의 목록</w:t>
            </w:r>
          </w:p>
        </w:tc>
      </w:tr>
      <w:tr w:rsidR="006413E2" w:rsidRPr="003E423F" w14:paraId="12CA99D2" w14:textId="77777777" w:rsidTr="00AF6A25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84CD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recentSearchPlace</w:t>
            </w:r>
            <w:proofErr w:type="spellEnd"/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99A8C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RecentSearchPlace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 클래스로 생성된 객체</w:t>
            </w:r>
          </w:p>
        </w:tc>
      </w:tr>
      <w:tr w:rsidR="006413E2" w:rsidRPr="003E423F" w14:paraId="11584BA5" w14:textId="77777777" w:rsidTr="00AF6A25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C02B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필드 - bookmark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7F1EA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Bookmark 클래스로 생성된 객체</w:t>
            </w:r>
          </w:p>
        </w:tc>
      </w:tr>
      <w:tr w:rsidR="006413E2" w:rsidRPr="003E423F" w14:paraId="3CD788CC" w14:textId="77777777" w:rsidTr="00AF6A25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A94F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메소드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selectPlacePlaceName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DDDEC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여러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위치들중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 하나를 지정한다</w:t>
            </w:r>
          </w:p>
        </w:tc>
      </w:tr>
      <w:tr w:rsidR="006413E2" w:rsidRPr="003E423F" w14:paraId="25879333" w14:textId="77777777" w:rsidTr="00AF6A25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7D2E7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메소드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searchPlace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2A4C2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유저가 입력한 명칭으로 위치를 검색한다</w:t>
            </w:r>
          </w:p>
        </w:tc>
      </w:tr>
    </w:tbl>
    <w:p w14:paraId="5D26D482" w14:textId="69F505FD" w:rsidR="006413E2" w:rsidRDefault="006413E2" w:rsidP="006413E2"/>
    <w:p w14:paraId="77F39FD6" w14:textId="0E76FD9C" w:rsidR="00C65ECF" w:rsidRPr="009B4B77" w:rsidRDefault="00C65ECF" w:rsidP="006413E2">
      <w:pPr>
        <w:rPr>
          <w:rFonts w:asciiTheme="minorHAnsi" w:eastAsiaTheme="minorHAnsi" w:hAnsiTheme="minorHAnsi"/>
          <w:b/>
          <w:bCs/>
          <w:sz w:val="24"/>
        </w:rPr>
      </w:pPr>
      <w:r w:rsidRPr="009B4B77">
        <w:rPr>
          <w:rFonts w:asciiTheme="minorHAnsi" w:eastAsiaTheme="minorHAnsi" w:hAnsiTheme="minorHAnsi" w:hint="eastAsia"/>
          <w:b/>
          <w:bCs/>
          <w:sz w:val="24"/>
        </w:rPr>
        <w:t>3</w:t>
      </w:r>
      <w:r w:rsidRPr="009B4B77">
        <w:rPr>
          <w:rFonts w:asciiTheme="minorHAnsi" w:eastAsiaTheme="minorHAnsi" w:hAnsiTheme="minorHAnsi"/>
          <w:b/>
          <w:bCs/>
          <w:sz w:val="24"/>
        </w:rPr>
        <w:t xml:space="preserve">.8. </w:t>
      </w:r>
      <w:proofErr w:type="spellStart"/>
      <w:r w:rsidRPr="009B4B77">
        <w:rPr>
          <w:rFonts w:asciiTheme="minorHAnsi" w:eastAsiaTheme="minorHAnsi" w:hAnsiTheme="minorHAnsi" w:hint="eastAsia"/>
          <w:b/>
          <w:bCs/>
          <w:sz w:val="24"/>
        </w:rPr>
        <w:t>뚜비</w:t>
      </w:r>
      <w:proofErr w:type="spellEnd"/>
      <w:r w:rsidRPr="009B4B77">
        <w:rPr>
          <w:rFonts w:asciiTheme="minorHAnsi" w:eastAsiaTheme="minorHAnsi" w:hAnsiTheme="minorHAnsi" w:hint="eastAsia"/>
          <w:b/>
          <w:bCs/>
          <w:sz w:val="24"/>
        </w:rPr>
        <w:t>:</w:t>
      </w:r>
      <w:r w:rsidRPr="009B4B77">
        <w:rPr>
          <w:rFonts w:asciiTheme="minorHAnsi" w:eastAsiaTheme="minorHAnsi" w:hAnsiTheme="minorHAnsi"/>
          <w:b/>
          <w:bCs/>
          <w:sz w:val="24"/>
        </w:rPr>
        <w:t xml:space="preserve"> </w:t>
      </w:r>
      <w:proofErr w:type="spellStart"/>
      <w:r w:rsidRPr="009B4B77">
        <w:rPr>
          <w:rFonts w:asciiTheme="minorHAnsi" w:eastAsiaTheme="minorHAnsi" w:hAnsiTheme="minorHAnsi"/>
          <w:b/>
          <w:bCs/>
          <w:sz w:val="24"/>
        </w:rPr>
        <w:t>Busline</w:t>
      </w:r>
      <w:proofErr w:type="spellEnd"/>
      <w:r w:rsidRPr="009B4B77">
        <w:rPr>
          <w:rFonts w:asciiTheme="minorHAnsi" w:eastAsiaTheme="minorHAnsi" w:hAnsiTheme="minorHAnsi"/>
          <w:b/>
          <w:bCs/>
          <w:sz w:val="24"/>
        </w:rPr>
        <w:t xml:space="preserve"> class</w:t>
      </w:r>
    </w:p>
    <w:tbl>
      <w:tblPr>
        <w:tblW w:w="67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82"/>
        <w:gridCol w:w="3418"/>
      </w:tblGrid>
      <w:tr w:rsidR="006413E2" w:rsidRPr="003E2501" w14:paraId="3BF3F848" w14:textId="77777777" w:rsidTr="00AF6A25">
        <w:trPr>
          <w:trHeight w:val="330"/>
        </w:trPr>
        <w:tc>
          <w:tcPr>
            <w:tcW w:w="6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355EB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뚜비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: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BusLine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 class</w:t>
            </w:r>
          </w:p>
        </w:tc>
      </w:tr>
      <w:tr w:rsidR="006413E2" w:rsidRPr="003E2501" w14:paraId="4CD28714" w14:textId="77777777" w:rsidTr="00AF6A25">
        <w:trPr>
          <w:trHeight w:val="330"/>
        </w:trPr>
        <w:tc>
          <w:tcPr>
            <w:tcW w:w="3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8A8D1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설명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1186B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버스 노선에 대한 클래스</w:t>
            </w:r>
          </w:p>
        </w:tc>
      </w:tr>
      <w:tr w:rsidR="006413E2" w:rsidRPr="003E2501" w14:paraId="0B105C09" w14:textId="77777777" w:rsidTr="00AF6A25">
        <w:trPr>
          <w:trHeight w:val="330"/>
        </w:trPr>
        <w:tc>
          <w:tcPr>
            <w:tcW w:w="3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4EBAC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lineNumber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2046B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버스 노선의 고유번호</w:t>
            </w:r>
          </w:p>
        </w:tc>
      </w:tr>
      <w:tr w:rsidR="006413E2" w:rsidRPr="003E2501" w14:paraId="3B695B8D" w14:textId="77777777" w:rsidTr="00AF6A25">
        <w:trPr>
          <w:trHeight w:val="330"/>
        </w:trPr>
        <w:tc>
          <w:tcPr>
            <w:tcW w:w="3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6C9C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terminalList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5E02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해당 노선이 정차하는 정류장</w:t>
            </w:r>
          </w:p>
        </w:tc>
      </w:tr>
      <w:tr w:rsidR="006413E2" w:rsidRPr="003E2501" w14:paraId="2C7514E1" w14:textId="77777777" w:rsidTr="00AF6A25">
        <w:trPr>
          <w:trHeight w:val="330"/>
        </w:trPr>
        <w:tc>
          <w:tcPr>
            <w:tcW w:w="3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0E8E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terminalThroughType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D51B9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해당 노선의 상/하행 정보</w:t>
            </w:r>
          </w:p>
        </w:tc>
      </w:tr>
    </w:tbl>
    <w:p w14:paraId="57A893D5" w14:textId="376DB787" w:rsidR="003E2501" w:rsidRDefault="003E2501" w:rsidP="00C65ECF">
      <w:pPr>
        <w:pStyle w:val="2"/>
        <w:numPr>
          <w:ilvl w:val="0"/>
          <w:numId w:val="0"/>
        </w:numPr>
        <w:ind w:left="567"/>
        <w:rPr>
          <w:sz w:val="20"/>
          <w:szCs w:val="20"/>
        </w:rPr>
      </w:pPr>
    </w:p>
    <w:p w14:paraId="07268B2B" w14:textId="77777777" w:rsidR="003E2501" w:rsidRDefault="003E2501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0"/>
          <w:szCs w:val="20"/>
        </w:rPr>
      </w:pPr>
      <w:r>
        <w:rPr>
          <w:sz w:val="20"/>
          <w:szCs w:val="20"/>
        </w:rPr>
        <w:br w:type="page"/>
      </w:r>
    </w:p>
    <w:p w14:paraId="014E6462" w14:textId="77777777" w:rsidR="006413E2" w:rsidRPr="003E2501" w:rsidRDefault="006413E2" w:rsidP="003E2501">
      <w:pPr>
        <w:pStyle w:val="2"/>
        <w:numPr>
          <w:ilvl w:val="0"/>
          <w:numId w:val="0"/>
        </w:numPr>
        <w:ind w:left="567" w:hanging="567"/>
        <w:rPr>
          <w:sz w:val="20"/>
          <w:szCs w:val="20"/>
        </w:rPr>
      </w:pPr>
    </w:p>
    <w:p w14:paraId="11C665D8" w14:textId="3665DB81" w:rsidR="009C47D3" w:rsidRPr="003E2501" w:rsidRDefault="00C65ECF" w:rsidP="003E2501">
      <w:pPr>
        <w:pStyle w:val="a3"/>
        <w:numPr>
          <w:ilvl w:val="0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3E2501">
        <w:rPr>
          <w:rFonts w:asciiTheme="minorHAnsi" w:eastAsiaTheme="minorHAnsi" w:hAnsiTheme="minorHAnsi"/>
          <w:b/>
          <w:bCs/>
          <w:sz w:val="28"/>
          <w:szCs w:val="28"/>
        </w:rPr>
        <w:t>se</w:t>
      </w:r>
      <w:r w:rsidR="004C5B28" w:rsidRPr="003E2501">
        <w:rPr>
          <w:rFonts w:asciiTheme="minorHAnsi" w:eastAsiaTheme="minorHAnsi" w:hAnsiTheme="minorHAnsi"/>
          <w:b/>
          <w:bCs/>
          <w:sz w:val="28"/>
          <w:szCs w:val="28"/>
        </w:rPr>
        <w:t>quence diagram</w:t>
      </w:r>
    </w:p>
    <w:p w14:paraId="33600100" w14:textId="17BE2D91" w:rsidR="009B7919" w:rsidRPr="009B4B77" w:rsidRDefault="008636AD" w:rsidP="009A4887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4"/>
        </w:rPr>
      </w:pPr>
      <w:r w:rsidRPr="009B4B77">
        <w:rPr>
          <w:rFonts w:asciiTheme="minorHAnsi" w:eastAsiaTheme="minorHAnsi" w:hAnsiTheme="minorHAnsi" w:hint="eastAsia"/>
          <w:b/>
          <w:bCs/>
          <w:sz w:val="24"/>
        </w:rPr>
        <w:t>메인 화면</w:t>
      </w:r>
    </w:p>
    <w:p w14:paraId="262F484F" w14:textId="65DCD0BD" w:rsidR="008636AD" w:rsidRPr="00264646" w:rsidRDefault="0022753B" w:rsidP="008636AD">
      <w:pPr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/>
          <w:noProof/>
          <w:sz w:val="28"/>
          <w:szCs w:val="28"/>
        </w:rPr>
        <w:drawing>
          <wp:inline distT="0" distB="0" distL="0" distR="0" wp14:anchorId="2E29E960" wp14:editId="6208EC4E">
            <wp:extent cx="4442460" cy="28638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C27E" w14:textId="77777777" w:rsidR="004E34E2" w:rsidRPr="00264646" w:rsidRDefault="004E34E2" w:rsidP="008636AD">
      <w:pPr>
        <w:rPr>
          <w:rFonts w:asciiTheme="minorHAnsi" w:eastAsiaTheme="minorHAnsi" w:hAnsiTheme="minorHAnsi"/>
          <w:sz w:val="28"/>
          <w:szCs w:val="28"/>
        </w:rPr>
      </w:pPr>
    </w:p>
    <w:p w14:paraId="217E843B" w14:textId="4ADFDDEC" w:rsidR="006026F2" w:rsidRPr="009B4B77" w:rsidRDefault="00392958" w:rsidP="006026F2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9B4B77">
        <w:rPr>
          <w:rFonts w:asciiTheme="minorHAnsi" w:eastAsiaTheme="minorHAnsi" w:hAnsiTheme="minorHAnsi" w:hint="eastAsia"/>
          <w:b/>
          <w:bCs/>
          <w:sz w:val="24"/>
        </w:rPr>
        <w:t xml:space="preserve">기상 </w:t>
      </w:r>
      <w:r w:rsidR="004C30DE" w:rsidRPr="009B4B77">
        <w:rPr>
          <w:rFonts w:asciiTheme="minorHAnsi" w:eastAsiaTheme="minorHAnsi" w:hAnsiTheme="minorHAnsi" w:hint="eastAsia"/>
          <w:b/>
          <w:bCs/>
          <w:sz w:val="24"/>
        </w:rPr>
        <w:t>정보</w:t>
      </w:r>
    </w:p>
    <w:p w14:paraId="3C5312A7" w14:textId="4B3A2861" w:rsidR="00AE28E8" w:rsidRDefault="004C30DE" w:rsidP="00392958">
      <w:pPr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/>
          <w:noProof/>
          <w:sz w:val="28"/>
          <w:szCs w:val="28"/>
        </w:rPr>
        <w:drawing>
          <wp:inline distT="0" distB="0" distL="0" distR="0" wp14:anchorId="5B06EA0E" wp14:editId="78821F53">
            <wp:extent cx="3821430" cy="1819910"/>
            <wp:effectExtent l="0" t="0" r="762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27AB4" w14:textId="524B00FA" w:rsidR="004E34E2" w:rsidRPr="00264646" w:rsidRDefault="00AE28E8" w:rsidP="00AE28E8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br w:type="page"/>
      </w:r>
    </w:p>
    <w:p w14:paraId="49018A2F" w14:textId="1608B7B7" w:rsidR="004C30DE" w:rsidRPr="009B4B77" w:rsidRDefault="004C30DE" w:rsidP="004C30DE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9B4B77">
        <w:rPr>
          <w:rFonts w:asciiTheme="minorHAnsi" w:eastAsiaTheme="minorHAnsi" w:hAnsiTheme="minorHAnsi" w:hint="eastAsia"/>
          <w:b/>
          <w:bCs/>
          <w:sz w:val="24"/>
        </w:rPr>
        <w:lastRenderedPageBreak/>
        <w:t>서비스 시간 검사</w:t>
      </w:r>
    </w:p>
    <w:p w14:paraId="677CB3C1" w14:textId="6BFDB522" w:rsidR="004C30DE" w:rsidRPr="00264646" w:rsidRDefault="00C64ABE" w:rsidP="004C30DE">
      <w:pPr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 w:hint="eastAsia"/>
          <w:noProof/>
          <w:sz w:val="28"/>
          <w:szCs w:val="28"/>
        </w:rPr>
        <w:drawing>
          <wp:inline distT="0" distB="0" distL="0" distR="0" wp14:anchorId="17B6027F" wp14:editId="73E04587">
            <wp:extent cx="5727700" cy="3338195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876D2" w14:textId="4983513F" w:rsidR="00C64ABE" w:rsidRPr="00264646" w:rsidRDefault="00E13DB1" w:rsidP="00E13DB1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br w:type="page"/>
      </w:r>
    </w:p>
    <w:p w14:paraId="56234EE5" w14:textId="34F788F3" w:rsidR="0022753B" w:rsidRPr="009B4B77" w:rsidRDefault="00A526AA" w:rsidP="0022753B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9B4B77">
        <w:rPr>
          <w:rFonts w:asciiTheme="minorHAnsi" w:eastAsiaTheme="minorHAnsi" w:hAnsiTheme="minorHAnsi" w:hint="eastAsia"/>
          <w:b/>
          <w:bCs/>
          <w:sz w:val="24"/>
        </w:rPr>
        <w:lastRenderedPageBreak/>
        <w:t xml:space="preserve">누비자 </w:t>
      </w:r>
      <w:r w:rsidR="00A0220F" w:rsidRPr="009B4B77">
        <w:rPr>
          <w:rFonts w:asciiTheme="minorHAnsi" w:eastAsiaTheme="minorHAnsi" w:hAnsiTheme="minorHAnsi" w:hint="eastAsia"/>
          <w:b/>
          <w:bCs/>
          <w:sz w:val="24"/>
        </w:rPr>
        <w:t xml:space="preserve">경로 </w:t>
      </w:r>
      <w:r w:rsidRPr="009B4B77">
        <w:rPr>
          <w:rFonts w:asciiTheme="minorHAnsi" w:eastAsiaTheme="minorHAnsi" w:hAnsiTheme="minorHAnsi" w:hint="eastAsia"/>
          <w:b/>
          <w:bCs/>
          <w:sz w:val="24"/>
        </w:rPr>
        <w:t>검색</w:t>
      </w:r>
    </w:p>
    <w:p w14:paraId="71DEF24E" w14:textId="75E32DF7" w:rsidR="00A526AA" w:rsidRDefault="005D19D8" w:rsidP="00A526AA">
      <w:pPr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 w:hint="eastAsia"/>
          <w:noProof/>
          <w:sz w:val="28"/>
          <w:szCs w:val="28"/>
        </w:rPr>
        <w:drawing>
          <wp:inline distT="0" distB="0" distL="0" distR="0" wp14:anchorId="2D72165B" wp14:editId="0998FF10">
            <wp:extent cx="6090833" cy="7153467"/>
            <wp:effectExtent l="0" t="0" r="571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125" cy="72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C682" w14:textId="682A5BF1" w:rsidR="00CC0BC9" w:rsidRPr="00264646" w:rsidRDefault="00CC0BC9" w:rsidP="00CC0BC9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br w:type="page"/>
      </w:r>
    </w:p>
    <w:p w14:paraId="52A020E9" w14:textId="2DF7DB2C" w:rsidR="006B5EBA" w:rsidRPr="00E13DB1" w:rsidRDefault="00164F37" w:rsidP="006B5EBA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E13DB1">
        <w:rPr>
          <w:rFonts w:asciiTheme="minorHAnsi" w:eastAsiaTheme="minorHAnsi" w:hAnsiTheme="minorHAnsi" w:hint="eastAsia"/>
          <w:b/>
          <w:bCs/>
          <w:sz w:val="24"/>
        </w:rPr>
        <w:lastRenderedPageBreak/>
        <w:t xml:space="preserve">버스 </w:t>
      </w:r>
      <w:r w:rsidR="00CF16DB" w:rsidRPr="00E13DB1">
        <w:rPr>
          <w:rFonts w:asciiTheme="minorHAnsi" w:eastAsiaTheme="minorHAnsi" w:hAnsiTheme="minorHAnsi" w:hint="eastAsia"/>
          <w:b/>
          <w:bCs/>
          <w:sz w:val="24"/>
        </w:rPr>
        <w:t xml:space="preserve">노선 </w:t>
      </w:r>
      <w:r w:rsidRPr="00E13DB1">
        <w:rPr>
          <w:rFonts w:asciiTheme="minorHAnsi" w:eastAsiaTheme="minorHAnsi" w:hAnsiTheme="minorHAnsi" w:hint="eastAsia"/>
          <w:b/>
          <w:bCs/>
          <w:sz w:val="24"/>
        </w:rPr>
        <w:t>검색</w:t>
      </w:r>
    </w:p>
    <w:p w14:paraId="7DD293D9" w14:textId="61D6FF3E" w:rsidR="009806C8" w:rsidRPr="00264646" w:rsidRDefault="00B314C0" w:rsidP="006026F2">
      <w:pPr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/>
          <w:noProof/>
          <w:sz w:val="28"/>
          <w:szCs w:val="28"/>
        </w:rPr>
        <w:drawing>
          <wp:inline distT="0" distB="0" distL="0" distR="0" wp14:anchorId="72AFCCBD" wp14:editId="1E31CC9D">
            <wp:extent cx="5943600" cy="6947888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429" cy="698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683E" w14:textId="28F7B51C" w:rsidR="00B314C0" w:rsidRPr="00264646" w:rsidRDefault="009806C8" w:rsidP="009806C8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/>
          <w:sz w:val="28"/>
          <w:szCs w:val="28"/>
        </w:rPr>
        <w:br w:type="page"/>
      </w:r>
    </w:p>
    <w:p w14:paraId="40866EE6" w14:textId="61E03C66" w:rsidR="00715CEA" w:rsidRPr="003E2501" w:rsidRDefault="00C00763" w:rsidP="009D7FE6">
      <w:pPr>
        <w:pStyle w:val="a3"/>
        <w:numPr>
          <w:ilvl w:val="0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3E2501">
        <w:rPr>
          <w:rFonts w:asciiTheme="minorHAnsi" w:eastAsiaTheme="minorHAnsi" w:hAnsiTheme="minorHAnsi" w:hint="eastAsia"/>
          <w:b/>
          <w:bCs/>
          <w:sz w:val="28"/>
          <w:szCs w:val="28"/>
        </w:rPr>
        <w:lastRenderedPageBreak/>
        <w:t>S</w:t>
      </w:r>
      <w:r w:rsidRPr="003E2501">
        <w:rPr>
          <w:rFonts w:asciiTheme="minorHAnsi" w:eastAsiaTheme="minorHAnsi" w:hAnsiTheme="minorHAnsi"/>
          <w:b/>
          <w:bCs/>
          <w:sz w:val="28"/>
          <w:szCs w:val="28"/>
        </w:rPr>
        <w:t>tate diagram</w:t>
      </w:r>
    </w:p>
    <w:p w14:paraId="18D8BA92" w14:textId="4C026764" w:rsidR="00715CEA" w:rsidRDefault="00FA7211" w:rsidP="00715CEA">
      <w:pPr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noProof/>
          <w:sz w:val="28"/>
          <w:szCs w:val="28"/>
        </w:rPr>
        <w:drawing>
          <wp:inline distT="0" distB="0" distL="0" distR="0" wp14:anchorId="425C1722" wp14:editId="508618E2">
            <wp:extent cx="6183630" cy="4083685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4657" w14:textId="77777777" w:rsidR="005570B5" w:rsidRDefault="005570B5" w:rsidP="00715CEA">
      <w:pPr>
        <w:rPr>
          <w:rFonts w:asciiTheme="minorHAnsi" w:eastAsiaTheme="minorHAnsi" w:hAnsiTheme="minorHAnsi"/>
          <w:sz w:val="28"/>
          <w:szCs w:val="28"/>
        </w:rPr>
      </w:pPr>
    </w:p>
    <w:p w14:paraId="4090661B" w14:textId="5F0FDF35" w:rsidR="00FA7211" w:rsidRPr="00AE28E8" w:rsidRDefault="007115B6" w:rsidP="00FA7211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4"/>
        </w:rPr>
      </w:pPr>
      <w:r>
        <w:rPr>
          <w:rFonts w:asciiTheme="minorHAnsi" w:eastAsiaTheme="minorHAnsi" w:hAnsiTheme="minorHAnsi" w:hint="eastAsia"/>
          <w:b/>
          <w:bCs/>
          <w:sz w:val="24"/>
        </w:rPr>
        <w:t>O</w:t>
      </w:r>
      <w:r>
        <w:rPr>
          <w:rFonts w:asciiTheme="minorHAnsi" w:eastAsiaTheme="minorHAnsi" w:hAnsiTheme="minorHAnsi"/>
          <w:b/>
          <w:bCs/>
          <w:sz w:val="24"/>
        </w:rPr>
        <w:t>verview</w:t>
      </w:r>
    </w:p>
    <w:tbl>
      <w:tblPr>
        <w:tblStyle w:val="6"/>
        <w:tblW w:w="0" w:type="auto"/>
        <w:jc w:val="center"/>
        <w:tblLook w:val="04A0" w:firstRow="1" w:lastRow="0" w:firstColumn="1" w:lastColumn="0" w:noHBand="0" w:noVBand="1"/>
      </w:tblPr>
      <w:tblGrid>
        <w:gridCol w:w="4980"/>
        <w:gridCol w:w="4982"/>
      </w:tblGrid>
      <w:tr w:rsidR="00FA7211" w:rsidRPr="00FA7211" w14:paraId="7D3A3F1D" w14:textId="77777777" w:rsidTr="00AF6A25">
        <w:trPr>
          <w:jc w:val="center"/>
        </w:trPr>
        <w:tc>
          <w:tcPr>
            <w:tcW w:w="5228" w:type="dxa"/>
          </w:tcPr>
          <w:p w14:paraId="5E74C29D" w14:textId="77777777" w:rsidR="00FA7211" w:rsidRPr="00FA7211" w:rsidRDefault="00FA7211" w:rsidP="00FA7211">
            <w:pPr>
              <w:spacing w:after="0"/>
              <w:rPr>
                <w:rFonts w:ascii="맑은 고딕" w:eastAsia="맑은 고딕" w:hAnsi="맑은 고딕" w:cs="Times New Roman"/>
                <w:b/>
                <w:sz w:val="20"/>
                <w:szCs w:val="20"/>
              </w:rPr>
            </w:pPr>
            <w:r w:rsidRPr="00FA7211">
              <w:rPr>
                <w:rFonts w:ascii="맑은 고딕" w:eastAsia="맑은 고딕" w:hAnsi="맑은 고딕" w:cs="Times New Roman" w:hint="eastAsia"/>
                <w:b/>
                <w:sz w:val="20"/>
                <w:szCs w:val="20"/>
              </w:rPr>
              <w:t>S</w:t>
            </w:r>
            <w:r w:rsidRPr="00FA7211">
              <w:rPr>
                <w:rFonts w:ascii="맑은 고딕" w:eastAsia="맑은 고딕" w:hAnsi="맑은 고딕" w:cs="Times New Roman"/>
                <w:b/>
                <w:sz w:val="20"/>
                <w:szCs w:val="20"/>
              </w:rPr>
              <w:t>tate</w:t>
            </w:r>
          </w:p>
        </w:tc>
        <w:tc>
          <w:tcPr>
            <w:tcW w:w="5228" w:type="dxa"/>
          </w:tcPr>
          <w:p w14:paraId="405AFA1F" w14:textId="77777777" w:rsidR="00FA7211" w:rsidRPr="00FA7211" w:rsidRDefault="00FA7211" w:rsidP="00FA7211">
            <w:pPr>
              <w:spacing w:after="0"/>
              <w:rPr>
                <w:rFonts w:ascii="맑은 고딕" w:eastAsia="맑은 고딕" w:hAnsi="맑은 고딕" w:cs="Times New Roman"/>
                <w:b/>
                <w:sz w:val="20"/>
                <w:szCs w:val="20"/>
              </w:rPr>
            </w:pPr>
            <w:r w:rsidRPr="00FA7211">
              <w:rPr>
                <w:rFonts w:ascii="맑은 고딕" w:eastAsia="맑은 고딕" w:hAnsi="맑은 고딕" w:cs="Times New Roman" w:hint="eastAsia"/>
                <w:b/>
                <w:sz w:val="20"/>
                <w:szCs w:val="20"/>
              </w:rPr>
              <w:t>D</w:t>
            </w:r>
            <w:r w:rsidRPr="00FA7211">
              <w:rPr>
                <w:rFonts w:ascii="맑은 고딕" w:eastAsia="맑은 고딕" w:hAnsi="맑은 고딕" w:cs="Times New Roman"/>
                <w:b/>
                <w:sz w:val="20"/>
                <w:szCs w:val="20"/>
              </w:rPr>
              <w:t>escription</w:t>
            </w:r>
          </w:p>
        </w:tc>
      </w:tr>
      <w:tr w:rsidR="00FA7211" w:rsidRPr="00FA7211" w14:paraId="5095B02F" w14:textId="77777777" w:rsidTr="00AF6A25">
        <w:trPr>
          <w:jc w:val="center"/>
        </w:trPr>
        <w:tc>
          <w:tcPr>
            <w:tcW w:w="5228" w:type="dxa"/>
            <w:vAlign w:val="center"/>
          </w:tcPr>
          <w:p w14:paraId="3E944328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proofErr w:type="spellStart"/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M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ainScreen</w:t>
            </w:r>
            <w:proofErr w:type="spellEnd"/>
          </w:p>
        </w:tc>
        <w:tc>
          <w:tcPr>
            <w:tcW w:w="5228" w:type="dxa"/>
          </w:tcPr>
          <w:p w14:paraId="58E126AD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Main page shows weather information, a map includes user’s location, and search bar for find routes.</w:t>
            </w:r>
          </w:p>
        </w:tc>
      </w:tr>
      <w:tr w:rsidR="00FA7211" w:rsidRPr="00FA7211" w14:paraId="4CB99D74" w14:textId="77777777" w:rsidTr="00AF6A25">
        <w:trPr>
          <w:jc w:val="center"/>
        </w:trPr>
        <w:tc>
          <w:tcPr>
            <w:tcW w:w="5228" w:type="dxa"/>
            <w:vAlign w:val="center"/>
          </w:tcPr>
          <w:p w14:paraId="1994E626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Routing</w:t>
            </w:r>
          </w:p>
        </w:tc>
        <w:tc>
          <w:tcPr>
            <w:tcW w:w="5228" w:type="dxa"/>
          </w:tcPr>
          <w:p w14:paraId="004E08F0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Web page in routing. User can select routes from stating point to destination point. Each starting point can be user’s present position or selected position by user.</w:t>
            </w:r>
          </w:p>
        </w:tc>
      </w:tr>
      <w:tr w:rsidR="00FA7211" w:rsidRPr="00FA7211" w14:paraId="0794ED4B" w14:textId="77777777" w:rsidTr="00AF6A25">
        <w:trPr>
          <w:jc w:val="center"/>
        </w:trPr>
        <w:tc>
          <w:tcPr>
            <w:tcW w:w="5228" w:type="dxa"/>
            <w:vAlign w:val="center"/>
          </w:tcPr>
          <w:p w14:paraId="07DA42D0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N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avigate</w:t>
            </w:r>
          </w:p>
        </w:tc>
        <w:tc>
          <w:tcPr>
            <w:tcW w:w="5228" w:type="dxa"/>
          </w:tcPr>
          <w:p w14:paraId="5B41D4FE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N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 xml:space="preserve">avigate page shows a route selected by user. </w:t>
            </w:r>
          </w:p>
        </w:tc>
      </w:tr>
    </w:tbl>
    <w:p w14:paraId="35601AEB" w14:textId="427840D1" w:rsidR="00AE28E8" w:rsidRDefault="00AE28E8" w:rsidP="00FA7211">
      <w:pPr>
        <w:rPr>
          <w:rFonts w:asciiTheme="minorHAnsi" w:eastAsiaTheme="minorHAnsi" w:hAnsiTheme="minorHAnsi"/>
          <w:sz w:val="28"/>
          <w:szCs w:val="28"/>
        </w:rPr>
      </w:pPr>
    </w:p>
    <w:p w14:paraId="1365C661" w14:textId="4264374E" w:rsidR="00FA7211" w:rsidRDefault="00AE28E8" w:rsidP="00AE28E8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br w:type="page"/>
      </w:r>
    </w:p>
    <w:p w14:paraId="392B5DD9" w14:textId="3174CF2C" w:rsidR="00FA7211" w:rsidRPr="00AE28E8" w:rsidRDefault="008A754D" w:rsidP="00FA7211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4"/>
        </w:rPr>
      </w:pPr>
      <w:r>
        <w:rPr>
          <w:rFonts w:asciiTheme="minorHAnsi" w:eastAsiaTheme="minorHAnsi" w:hAnsiTheme="minorHAnsi"/>
          <w:b/>
          <w:bCs/>
          <w:sz w:val="24"/>
        </w:rPr>
        <w:lastRenderedPageBreak/>
        <w:t>Routing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4983"/>
        <w:gridCol w:w="4979"/>
      </w:tblGrid>
      <w:tr w:rsidR="00FA7211" w:rsidRPr="00FA7211" w14:paraId="18BA6B72" w14:textId="77777777" w:rsidTr="00AF6A25">
        <w:tc>
          <w:tcPr>
            <w:tcW w:w="5228" w:type="dxa"/>
          </w:tcPr>
          <w:p w14:paraId="54A9DCBC" w14:textId="77777777" w:rsidR="00FA7211" w:rsidRPr="00FA7211" w:rsidRDefault="00FA7211" w:rsidP="00FA7211">
            <w:pPr>
              <w:spacing w:after="0"/>
              <w:rPr>
                <w:rFonts w:ascii="맑은 고딕" w:eastAsia="맑은 고딕" w:hAnsi="맑은 고딕" w:cs="Times New Roman"/>
                <w:b/>
                <w:sz w:val="20"/>
                <w:szCs w:val="20"/>
              </w:rPr>
            </w:pPr>
            <w:r w:rsidRPr="00FA7211">
              <w:rPr>
                <w:rFonts w:ascii="맑은 고딕" w:eastAsia="맑은 고딕" w:hAnsi="맑은 고딕" w:cs="Times New Roman" w:hint="eastAsia"/>
                <w:b/>
                <w:sz w:val="20"/>
                <w:szCs w:val="20"/>
              </w:rPr>
              <w:t>S</w:t>
            </w:r>
            <w:r w:rsidRPr="00FA7211">
              <w:rPr>
                <w:rFonts w:ascii="맑은 고딕" w:eastAsia="맑은 고딕" w:hAnsi="맑은 고딕" w:cs="Times New Roman"/>
                <w:b/>
                <w:sz w:val="20"/>
                <w:szCs w:val="20"/>
              </w:rPr>
              <w:t>tate</w:t>
            </w:r>
          </w:p>
        </w:tc>
        <w:tc>
          <w:tcPr>
            <w:tcW w:w="5228" w:type="dxa"/>
          </w:tcPr>
          <w:p w14:paraId="13860D57" w14:textId="77777777" w:rsidR="00FA7211" w:rsidRPr="00FA7211" w:rsidRDefault="00FA7211" w:rsidP="00FA7211">
            <w:pPr>
              <w:spacing w:after="0"/>
              <w:rPr>
                <w:rFonts w:ascii="맑은 고딕" w:eastAsia="맑은 고딕" w:hAnsi="맑은 고딕" w:cs="Times New Roman"/>
                <w:b/>
                <w:sz w:val="20"/>
                <w:szCs w:val="20"/>
              </w:rPr>
            </w:pPr>
            <w:r w:rsidRPr="00FA7211">
              <w:rPr>
                <w:rFonts w:ascii="맑은 고딕" w:eastAsia="맑은 고딕" w:hAnsi="맑은 고딕" w:cs="Times New Roman" w:hint="eastAsia"/>
                <w:b/>
                <w:sz w:val="20"/>
                <w:szCs w:val="20"/>
              </w:rPr>
              <w:t>D</w:t>
            </w:r>
            <w:r w:rsidRPr="00FA7211">
              <w:rPr>
                <w:rFonts w:ascii="맑은 고딕" w:eastAsia="맑은 고딕" w:hAnsi="맑은 고딕" w:cs="Times New Roman"/>
                <w:b/>
                <w:sz w:val="20"/>
                <w:szCs w:val="20"/>
              </w:rPr>
              <w:t>escription</w:t>
            </w:r>
          </w:p>
        </w:tc>
      </w:tr>
      <w:tr w:rsidR="00FA7211" w:rsidRPr="00FA7211" w14:paraId="790C7537" w14:textId="77777777" w:rsidTr="00AF6A25">
        <w:tc>
          <w:tcPr>
            <w:tcW w:w="5228" w:type="dxa"/>
            <w:vAlign w:val="center"/>
          </w:tcPr>
          <w:p w14:paraId="42B8A7AA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earch destination</w:t>
            </w:r>
          </w:p>
        </w:tc>
        <w:tc>
          <w:tcPr>
            <w:tcW w:w="5228" w:type="dxa"/>
            <w:vAlign w:val="center"/>
          </w:tcPr>
          <w:p w14:paraId="410507E3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earch destination.</w:t>
            </w:r>
          </w:p>
        </w:tc>
      </w:tr>
      <w:tr w:rsidR="00FA7211" w:rsidRPr="00FA7211" w14:paraId="6562EA4F" w14:textId="77777777" w:rsidTr="00AF6A25">
        <w:tc>
          <w:tcPr>
            <w:tcW w:w="5228" w:type="dxa"/>
            <w:vAlign w:val="center"/>
          </w:tcPr>
          <w:p w14:paraId="6DF9B271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how destination point candidates</w:t>
            </w:r>
          </w:p>
        </w:tc>
        <w:tc>
          <w:tcPr>
            <w:tcW w:w="5228" w:type="dxa"/>
            <w:vAlign w:val="center"/>
          </w:tcPr>
          <w:p w14:paraId="1F3F95CF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Show destination candidates and wait for user’s selection.</w:t>
            </w:r>
          </w:p>
        </w:tc>
      </w:tr>
      <w:tr w:rsidR="00FA7211" w:rsidRPr="00FA7211" w14:paraId="6CEF30FE" w14:textId="77777777" w:rsidTr="00AF6A25">
        <w:tc>
          <w:tcPr>
            <w:tcW w:w="5228" w:type="dxa"/>
            <w:vAlign w:val="center"/>
          </w:tcPr>
          <w:p w14:paraId="1EC3B6D0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earch both starting point and destination point</w:t>
            </w:r>
          </w:p>
        </w:tc>
        <w:tc>
          <w:tcPr>
            <w:tcW w:w="5228" w:type="dxa"/>
            <w:vAlign w:val="center"/>
          </w:tcPr>
          <w:p w14:paraId="5549026F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W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ait for user’s inputs for selecting route.</w:t>
            </w:r>
          </w:p>
        </w:tc>
      </w:tr>
      <w:tr w:rsidR="00FA7211" w:rsidRPr="00FA7211" w14:paraId="12395C4E" w14:textId="77777777" w:rsidTr="00AF6A25">
        <w:tc>
          <w:tcPr>
            <w:tcW w:w="5228" w:type="dxa"/>
            <w:vAlign w:val="center"/>
          </w:tcPr>
          <w:p w14:paraId="2F3763DB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 xml:space="preserve">elect </w:t>
            </w:r>
            <w:proofErr w:type="spellStart"/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pastRoute</w:t>
            </w:r>
            <w:proofErr w:type="spellEnd"/>
          </w:p>
        </w:tc>
        <w:tc>
          <w:tcPr>
            <w:tcW w:w="5228" w:type="dxa"/>
            <w:vAlign w:val="center"/>
          </w:tcPr>
          <w:p w14:paraId="7AFE8B77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elect past route as starting point or destination point</w:t>
            </w:r>
          </w:p>
        </w:tc>
      </w:tr>
      <w:tr w:rsidR="00FA7211" w:rsidRPr="00FA7211" w14:paraId="210C7F10" w14:textId="77777777" w:rsidTr="00AF6A25">
        <w:tc>
          <w:tcPr>
            <w:tcW w:w="5228" w:type="dxa"/>
            <w:vAlign w:val="center"/>
          </w:tcPr>
          <w:p w14:paraId="3D96CA6B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how both Starting point and destination point candidates</w:t>
            </w:r>
          </w:p>
        </w:tc>
        <w:tc>
          <w:tcPr>
            <w:tcW w:w="5228" w:type="dxa"/>
            <w:vAlign w:val="center"/>
          </w:tcPr>
          <w:p w14:paraId="5CE0398B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Show starting point and destination point candidates and wait for user’s selection.</w:t>
            </w:r>
          </w:p>
        </w:tc>
      </w:tr>
      <w:tr w:rsidR="00FA7211" w:rsidRPr="00FA7211" w14:paraId="55344761" w14:textId="77777777" w:rsidTr="00AF6A25">
        <w:tc>
          <w:tcPr>
            <w:tcW w:w="5228" w:type="dxa"/>
            <w:vAlign w:val="center"/>
          </w:tcPr>
          <w:p w14:paraId="77733C0F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F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ind route from starting point to destination point</w:t>
            </w:r>
          </w:p>
        </w:tc>
        <w:tc>
          <w:tcPr>
            <w:tcW w:w="5228" w:type="dxa"/>
            <w:vAlign w:val="center"/>
          </w:tcPr>
          <w:p w14:paraId="1AD414F2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G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et user’s input and set route.</w:t>
            </w:r>
          </w:p>
        </w:tc>
      </w:tr>
      <w:tr w:rsidR="00FA7211" w:rsidRPr="00FA7211" w14:paraId="01B6A500" w14:textId="77777777" w:rsidTr="00AF6A25">
        <w:tc>
          <w:tcPr>
            <w:tcW w:w="5228" w:type="dxa"/>
            <w:vAlign w:val="center"/>
          </w:tcPr>
          <w:p w14:paraId="51A3284F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how 3 routes</w:t>
            </w:r>
          </w:p>
        </w:tc>
        <w:tc>
          <w:tcPr>
            <w:tcW w:w="5228" w:type="dxa"/>
            <w:vAlign w:val="center"/>
          </w:tcPr>
          <w:p w14:paraId="7B4E30E4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 xml:space="preserve">Wait for user’s selection. </w:t>
            </w: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3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 xml:space="preserve"> routes include nearest stations from starting point.</w:t>
            </w:r>
          </w:p>
        </w:tc>
      </w:tr>
      <w:tr w:rsidR="00FA7211" w:rsidRPr="00FA7211" w14:paraId="661A44BA" w14:textId="77777777" w:rsidTr="00AF6A25">
        <w:tc>
          <w:tcPr>
            <w:tcW w:w="5228" w:type="dxa"/>
            <w:vAlign w:val="center"/>
          </w:tcPr>
          <w:p w14:paraId="56E4A260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proofErr w:type="spellStart"/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b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icycleRoute</w:t>
            </w:r>
            <w:proofErr w:type="spellEnd"/>
          </w:p>
        </w:tc>
        <w:tc>
          <w:tcPr>
            <w:tcW w:w="5228" w:type="dxa"/>
            <w:vAlign w:val="center"/>
          </w:tcPr>
          <w:p w14:paraId="1C36319E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how route from starting point to destination point by bicycle. Starting and destination point can be swapped by user.</w:t>
            </w:r>
          </w:p>
        </w:tc>
      </w:tr>
      <w:tr w:rsidR="00FA7211" w:rsidRPr="00FA7211" w14:paraId="0612AED3" w14:textId="77777777" w:rsidTr="00AF6A25">
        <w:tc>
          <w:tcPr>
            <w:tcW w:w="5228" w:type="dxa"/>
            <w:vAlign w:val="center"/>
          </w:tcPr>
          <w:p w14:paraId="18CB749B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proofErr w:type="spellStart"/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b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usRoute</w:t>
            </w:r>
            <w:proofErr w:type="spellEnd"/>
          </w:p>
        </w:tc>
        <w:tc>
          <w:tcPr>
            <w:tcW w:w="5228" w:type="dxa"/>
            <w:vAlign w:val="center"/>
          </w:tcPr>
          <w:p w14:paraId="50451A67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how route from starting point to destination point by bus. Starting and destination point can be swapped by user.</w:t>
            </w:r>
          </w:p>
        </w:tc>
      </w:tr>
    </w:tbl>
    <w:p w14:paraId="4E120D5F" w14:textId="3393BC0B" w:rsidR="005570B5" w:rsidRDefault="005570B5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</w:p>
    <w:p w14:paraId="718C6F38" w14:textId="6949B71B" w:rsidR="008D45AE" w:rsidRPr="00264646" w:rsidRDefault="005570B5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br w:type="page"/>
      </w:r>
    </w:p>
    <w:p w14:paraId="43C5888F" w14:textId="6DCABAF2" w:rsidR="008D45AE" w:rsidRPr="00264646" w:rsidRDefault="009C68C0" w:rsidP="00175151">
      <w:pPr>
        <w:pStyle w:val="20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lastRenderedPageBreak/>
        <w:t>S</w:t>
      </w:r>
      <w:r w:rsidRPr="00264646">
        <w:rPr>
          <w:rFonts w:asciiTheme="minorHAnsi" w:eastAsiaTheme="minorHAnsi" w:hAnsiTheme="minorHAnsi"/>
        </w:rPr>
        <w:t>oftware architecture</w:t>
      </w:r>
    </w:p>
    <w:p w14:paraId="0030818A" w14:textId="39B016FF" w:rsidR="00F91073" w:rsidRPr="00264646" w:rsidRDefault="00F91073" w:rsidP="00F91073">
      <w:pPr>
        <w:pStyle w:val="a3"/>
        <w:numPr>
          <w:ilvl w:val="0"/>
          <w:numId w:val="10"/>
        </w:numPr>
        <w:ind w:leftChars="0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t>M</w:t>
      </w:r>
      <w:r w:rsidRPr="00264646">
        <w:rPr>
          <w:rFonts w:asciiTheme="minorHAnsi" w:eastAsiaTheme="minorHAnsi" w:hAnsiTheme="minorHAnsi"/>
        </w:rPr>
        <w:t>VC</w:t>
      </w:r>
      <w:r w:rsidR="003F148F" w:rsidRPr="00264646">
        <w:rPr>
          <w:rFonts w:asciiTheme="minorHAnsi" w:eastAsiaTheme="minorHAnsi" w:hAnsiTheme="minorHAnsi"/>
        </w:rPr>
        <w:t xml:space="preserve"> pattern</w:t>
      </w:r>
    </w:p>
    <w:p w14:paraId="2F6266C5" w14:textId="62446EE4" w:rsidR="00201936" w:rsidRPr="00264646" w:rsidRDefault="0049405F" w:rsidP="009C68C0">
      <w:pPr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/>
          <w:noProof/>
        </w:rPr>
        <w:drawing>
          <wp:inline distT="0" distB="0" distL="0" distR="0" wp14:anchorId="08CA2EDA" wp14:editId="44689FFC">
            <wp:extent cx="5727700" cy="3260725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2E78" w14:textId="0AD207CD" w:rsidR="009C68C0" w:rsidRPr="00264646" w:rsidRDefault="009C68C0" w:rsidP="0067218D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</w:rPr>
      </w:pPr>
    </w:p>
    <w:sectPr w:rsidR="009C68C0" w:rsidRPr="00264646" w:rsidSect="00E42D0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B054D" w14:textId="77777777" w:rsidR="005C1D18" w:rsidRDefault="005C1D18" w:rsidP="003E7D9D">
      <w:pPr>
        <w:spacing w:after="0"/>
      </w:pPr>
      <w:r>
        <w:separator/>
      </w:r>
    </w:p>
  </w:endnote>
  <w:endnote w:type="continuationSeparator" w:id="0">
    <w:p w14:paraId="1D75A50F" w14:textId="77777777" w:rsidR="005C1D18" w:rsidRDefault="005C1D18" w:rsidP="003E7D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2D31E" w14:textId="77777777" w:rsidR="005C1D18" w:rsidRDefault="005C1D18" w:rsidP="003E7D9D">
      <w:pPr>
        <w:spacing w:after="0"/>
      </w:pPr>
      <w:r>
        <w:separator/>
      </w:r>
    </w:p>
  </w:footnote>
  <w:footnote w:type="continuationSeparator" w:id="0">
    <w:p w14:paraId="7B901B4D" w14:textId="77777777" w:rsidR="005C1D18" w:rsidRDefault="005C1D18" w:rsidP="003E7D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00D3"/>
    <w:multiLevelType w:val="hybridMultilevel"/>
    <w:tmpl w:val="BC9060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F80BE3"/>
    <w:multiLevelType w:val="hybridMultilevel"/>
    <w:tmpl w:val="824AD3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DF5C8C"/>
    <w:multiLevelType w:val="hybridMultilevel"/>
    <w:tmpl w:val="44943D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2517C1"/>
    <w:multiLevelType w:val="hybridMultilevel"/>
    <w:tmpl w:val="E490100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3DD719C6"/>
    <w:multiLevelType w:val="multilevel"/>
    <w:tmpl w:val="62D04B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FA25B55"/>
    <w:multiLevelType w:val="multilevel"/>
    <w:tmpl w:val="4CC4525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 w15:restartNumberingAfterBreak="0">
    <w:nsid w:val="4E9F7E5F"/>
    <w:multiLevelType w:val="multilevel"/>
    <w:tmpl w:val="43B2558C"/>
    <w:lvl w:ilvl="0">
      <w:start w:val="1"/>
      <w:numFmt w:val="decimal"/>
      <w:pStyle w:val="20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4ED60CF"/>
    <w:multiLevelType w:val="hybridMultilevel"/>
    <w:tmpl w:val="841238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E51EC8"/>
    <w:multiLevelType w:val="hybridMultilevel"/>
    <w:tmpl w:val="3E8A8F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3EA3B84"/>
    <w:multiLevelType w:val="hybridMultilevel"/>
    <w:tmpl w:val="C17E6F90"/>
    <w:lvl w:ilvl="0" w:tplc="352E8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7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  <w:num w:numId="11">
    <w:abstractNumId w:val="4"/>
    <w:lvlOverride w:ilvl="0">
      <w:startOverride w:val="3"/>
    </w:lvlOverride>
    <w:lvlOverride w:ilvl="1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6040"/>
    <w:rsid w:val="000139E7"/>
    <w:rsid w:val="00013E1E"/>
    <w:rsid w:val="00017424"/>
    <w:rsid w:val="000550B7"/>
    <w:rsid w:val="00073980"/>
    <w:rsid w:val="00084332"/>
    <w:rsid w:val="00091655"/>
    <w:rsid w:val="000B289D"/>
    <w:rsid w:val="00103435"/>
    <w:rsid w:val="00123AEA"/>
    <w:rsid w:val="0014094B"/>
    <w:rsid w:val="0014200B"/>
    <w:rsid w:val="00152473"/>
    <w:rsid w:val="00164F37"/>
    <w:rsid w:val="0016680E"/>
    <w:rsid w:val="00175151"/>
    <w:rsid w:val="001B3220"/>
    <w:rsid w:val="001F3ED4"/>
    <w:rsid w:val="00201936"/>
    <w:rsid w:val="00202F8A"/>
    <w:rsid w:val="002041E2"/>
    <w:rsid w:val="0020586E"/>
    <w:rsid w:val="002063CD"/>
    <w:rsid w:val="0022753B"/>
    <w:rsid w:val="00247640"/>
    <w:rsid w:val="00252000"/>
    <w:rsid w:val="00256B00"/>
    <w:rsid w:val="00264646"/>
    <w:rsid w:val="00265D9A"/>
    <w:rsid w:val="00273720"/>
    <w:rsid w:val="00283656"/>
    <w:rsid w:val="002B644B"/>
    <w:rsid w:val="002C1E33"/>
    <w:rsid w:val="002E606B"/>
    <w:rsid w:val="002E7C36"/>
    <w:rsid w:val="0030317B"/>
    <w:rsid w:val="00384E64"/>
    <w:rsid w:val="00392958"/>
    <w:rsid w:val="003E182F"/>
    <w:rsid w:val="003E2501"/>
    <w:rsid w:val="003E6040"/>
    <w:rsid w:val="003E7D9D"/>
    <w:rsid w:val="003F148F"/>
    <w:rsid w:val="00490E24"/>
    <w:rsid w:val="0049405F"/>
    <w:rsid w:val="00494B16"/>
    <w:rsid w:val="004B07B2"/>
    <w:rsid w:val="004B6641"/>
    <w:rsid w:val="004C0822"/>
    <w:rsid w:val="004C30DE"/>
    <w:rsid w:val="004C5B28"/>
    <w:rsid w:val="004E34E2"/>
    <w:rsid w:val="004E6F22"/>
    <w:rsid w:val="004F25A2"/>
    <w:rsid w:val="00510037"/>
    <w:rsid w:val="00553432"/>
    <w:rsid w:val="005565B8"/>
    <w:rsid w:val="005570B5"/>
    <w:rsid w:val="00564B83"/>
    <w:rsid w:val="0057296F"/>
    <w:rsid w:val="00576E9D"/>
    <w:rsid w:val="005823DB"/>
    <w:rsid w:val="005A3D59"/>
    <w:rsid w:val="005A63CF"/>
    <w:rsid w:val="005C1D18"/>
    <w:rsid w:val="005D19D8"/>
    <w:rsid w:val="005D60DD"/>
    <w:rsid w:val="006007C0"/>
    <w:rsid w:val="006026F2"/>
    <w:rsid w:val="00621772"/>
    <w:rsid w:val="006224BB"/>
    <w:rsid w:val="006413E2"/>
    <w:rsid w:val="00654CDA"/>
    <w:rsid w:val="00654FFB"/>
    <w:rsid w:val="0067218D"/>
    <w:rsid w:val="0067638A"/>
    <w:rsid w:val="00693A80"/>
    <w:rsid w:val="006B5EBA"/>
    <w:rsid w:val="006D3DA2"/>
    <w:rsid w:val="006E02A7"/>
    <w:rsid w:val="007115B6"/>
    <w:rsid w:val="00715CEA"/>
    <w:rsid w:val="007266E4"/>
    <w:rsid w:val="00736B4B"/>
    <w:rsid w:val="00740D71"/>
    <w:rsid w:val="00751046"/>
    <w:rsid w:val="00753D01"/>
    <w:rsid w:val="007613C3"/>
    <w:rsid w:val="00764DA8"/>
    <w:rsid w:val="00793A5A"/>
    <w:rsid w:val="00795825"/>
    <w:rsid w:val="007E779B"/>
    <w:rsid w:val="0080507C"/>
    <w:rsid w:val="00843BA4"/>
    <w:rsid w:val="00845F09"/>
    <w:rsid w:val="008636AD"/>
    <w:rsid w:val="008840EB"/>
    <w:rsid w:val="008977F6"/>
    <w:rsid w:val="008A754D"/>
    <w:rsid w:val="008D45AE"/>
    <w:rsid w:val="009034A4"/>
    <w:rsid w:val="00914C12"/>
    <w:rsid w:val="00952AC6"/>
    <w:rsid w:val="0096558D"/>
    <w:rsid w:val="009762FD"/>
    <w:rsid w:val="00977A52"/>
    <w:rsid w:val="009806C8"/>
    <w:rsid w:val="009A1E29"/>
    <w:rsid w:val="009A4887"/>
    <w:rsid w:val="009A4C71"/>
    <w:rsid w:val="009B4B77"/>
    <w:rsid w:val="009B7919"/>
    <w:rsid w:val="009C47D3"/>
    <w:rsid w:val="009C4B1A"/>
    <w:rsid w:val="009C68C0"/>
    <w:rsid w:val="009D7FE6"/>
    <w:rsid w:val="009E591F"/>
    <w:rsid w:val="00A0220F"/>
    <w:rsid w:val="00A23C80"/>
    <w:rsid w:val="00A2526A"/>
    <w:rsid w:val="00A526AA"/>
    <w:rsid w:val="00A778DF"/>
    <w:rsid w:val="00A8215A"/>
    <w:rsid w:val="00AE28E8"/>
    <w:rsid w:val="00AF6ACD"/>
    <w:rsid w:val="00B05C5F"/>
    <w:rsid w:val="00B179D9"/>
    <w:rsid w:val="00B264B4"/>
    <w:rsid w:val="00B314C0"/>
    <w:rsid w:val="00B36259"/>
    <w:rsid w:val="00B43FE2"/>
    <w:rsid w:val="00B45C95"/>
    <w:rsid w:val="00B6016D"/>
    <w:rsid w:val="00B640D1"/>
    <w:rsid w:val="00B921ED"/>
    <w:rsid w:val="00B9422D"/>
    <w:rsid w:val="00BA49EB"/>
    <w:rsid w:val="00C00763"/>
    <w:rsid w:val="00C20F8C"/>
    <w:rsid w:val="00C2249F"/>
    <w:rsid w:val="00C24AC6"/>
    <w:rsid w:val="00C43893"/>
    <w:rsid w:val="00C6126C"/>
    <w:rsid w:val="00C615C2"/>
    <w:rsid w:val="00C64ABE"/>
    <w:rsid w:val="00C65ECF"/>
    <w:rsid w:val="00C82B76"/>
    <w:rsid w:val="00C9625D"/>
    <w:rsid w:val="00CB1772"/>
    <w:rsid w:val="00CC0BC9"/>
    <w:rsid w:val="00CE2589"/>
    <w:rsid w:val="00CE6DC9"/>
    <w:rsid w:val="00CF16DB"/>
    <w:rsid w:val="00CF7514"/>
    <w:rsid w:val="00D2286E"/>
    <w:rsid w:val="00D3142C"/>
    <w:rsid w:val="00D4135B"/>
    <w:rsid w:val="00DB5919"/>
    <w:rsid w:val="00E06AFB"/>
    <w:rsid w:val="00E13DB1"/>
    <w:rsid w:val="00E22FC8"/>
    <w:rsid w:val="00E40176"/>
    <w:rsid w:val="00E42D07"/>
    <w:rsid w:val="00E47B45"/>
    <w:rsid w:val="00E93BC8"/>
    <w:rsid w:val="00EA2AD8"/>
    <w:rsid w:val="00EB160F"/>
    <w:rsid w:val="00EB748E"/>
    <w:rsid w:val="00EC1A48"/>
    <w:rsid w:val="00EF4089"/>
    <w:rsid w:val="00EF77F0"/>
    <w:rsid w:val="00F37B98"/>
    <w:rsid w:val="00F84968"/>
    <w:rsid w:val="00F906F9"/>
    <w:rsid w:val="00F91073"/>
    <w:rsid w:val="00FA7211"/>
    <w:rsid w:val="00FD3642"/>
    <w:rsid w:val="00FF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36E65"/>
  <w15:chartTrackingRefBased/>
  <w15:docId w15:val="{0AAE22FC-C808-48FC-8086-2E715E65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040"/>
    <w:pPr>
      <w:widowControl w:val="0"/>
      <w:wordWrap w:val="0"/>
      <w:autoSpaceDE w:val="0"/>
      <w:autoSpaceDN w:val="0"/>
      <w:spacing w:after="240" w:line="240" w:lineRule="auto"/>
    </w:pPr>
    <w:rPr>
      <w:rFonts w:ascii="바탕" w:eastAsia="바탕" w:hAnsi="바탕" w:cs="바탕"/>
      <w:sz w:val="22"/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E22FC8"/>
    <w:pPr>
      <w:keepNext/>
      <w:widowControl/>
      <w:numPr>
        <w:numId w:val="3"/>
      </w:numPr>
      <w:wordWrap/>
      <w:autoSpaceDE/>
      <w:autoSpaceDN/>
      <w:spacing w:afterLines="100" w:after="0"/>
      <w:ind w:left="850"/>
      <w:jc w:val="left"/>
      <w:outlineLvl w:val="0"/>
    </w:pPr>
    <w:rPr>
      <w:rFonts w:asciiTheme="majorEastAsia" w:eastAsiaTheme="majorEastAsia" w:hAnsiTheme="majorEastAsia" w:cstheme="majorBidi"/>
      <w:b/>
      <w:sz w:val="36"/>
      <w:szCs w:val="28"/>
    </w:rPr>
  </w:style>
  <w:style w:type="paragraph" w:styleId="20">
    <w:name w:val="heading 2"/>
    <w:basedOn w:val="a"/>
    <w:next w:val="a"/>
    <w:link w:val="2Char"/>
    <w:autoRedefine/>
    <w:unhideWhenUsed/>
    <w:qFormat/>
    <w:rsid w:val="00175151"/>
    <w:pPr>
      <w:keepNext/>
      <w:numPr>
        <w:numId w:val="5"/>
      </w:numPr>
      <w:outlineLvl w:val="1"/>
    </w:pPr>
    <w:rPr>
      <w:rFonts w:asciiTheme="majorHAnsi" w:eastAsiaTheme="majorHAnsi" w:hAnsiTheme="majorHAnsi"/>
      <w:b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47D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autoRedefine/>
    <w:unhideWhenUsed/>
    <w:qFormat/>
    <w:rsid w:val="00E22FC8"/>
    <w:pPr>
      <w:keepNext/>
      <w:numPr>
        <w:ilvl w:val="3"/>
        <w:numId w:val="3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25200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22FC8"/>
    <w:rPr>
      <w:rFonts w:asciiTheme="majorEastAsia" w:eastAsiaTheme="majorEastAsia" w:hAnsiTheme="majorEastAsia" w:cstheme="majorBidi"/>
      <w:b/>
      <w:sz w:val="36"/>
      <w:szCs w:val="28"/>
    </w:rPr>
  </w:style>
  <w:style w:type="character" w:customStyle="1" w:styleId="2Char">
    <w:name w:val="제목 2 Char"/>
    <w:basedOn w:val="a0"/>
    <w:link w:val="20"/>
    <w:rsid w:val="00175151"/>
    <w:rPr>
      <w:rFonts w:asciiTheme="majorHAnsi" w:eastAsiaTheme="majorHAnsi" w:hAnsiTheme="majorHAnsi" w:cs="바탕"/>
      <w:b/>
      <w:sz w:val="36"/>
      <w:szCs w:val="36"/>
    </w:rPr>
  </w:style>
  <w:style w:type="character" w:customStyle="1" w:styleId="4Char">
    <w:name w:val="제목 4 Char"/>
    <w:basedOn w:val="a0"/>
    <w:link w:val="4"/>
    <w:rsid w:val="00E22FC8"/>
    <w:rPr>
      <w:rFonts w:ascii="바탕" w:eastAsia="바탕" w:hAnsi="바탕" w:cs="바탕"/>
      <w:bCs/>
      <w:sz w:val="22"/>
      <w:szCs w:val="24"/>
    </w:rPr>
  </w:style>
  <w:style w:type="character" w:customStyle="1" w:styleId="3Char">
    <w:name w:val="제목 3 Char"/>
    <w:basedOn w:val="a0"/>
    <w:link w:val="3"/>
    <w:uiPriority w:val="9"/>
    <w:rsid w:val="009C47D3"/>
    <w:rPr>
      <w:rFonts w:asciiTheme="majorHAnsi" w:eastAsiaTheme="majorEastAsia" w:hAnsiTheme="majorHAnsi" w:cstheme="majorBidi"/>
      <w:sz w:val="22"/>
      <w:szCs w:val="24"/>
    </w:rPr>
  </w:style>
  <w:style w:type="paragraph" w:styleId="a4">
    <w:name w:val="header"/>
    <w:basedOn w:val="a"/>
    <w:link w:val="Char0"/>
    <w:uiPriority w:val="99"/>
    <w:unhideWhenUsed/>
    <w:rsid w:val="003E7D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E7D9D"/>
    <w:rPr>
      <w:rFonts w:ascii="바탕" w:eastAsia="바탕" w:hAnsi="바탕" w:cs="바탕"/>
      <w:sz w:val="22"/>
      <w:szCs w:val="24"/>
    </w:rPr>
  </w:style>
  <w:style w:type="paragraph" w:styleId="a5">
    <w:name w:val="footer"/>
    <w:basedOn w:val="a"/>
    <w:link w:val="Char1"/>
    <w:uiPriority w:val="99"/>
    <w:unhideWhenUsed/>
    <w:rsid w:val="003E7D9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E7D9D"/>
    <w:rPr>
      <w:rFonts w:ascii="바탕" w:eastAsia="바탕" w:hAnsi="바탕" w:cs="바탕"/>
      <w:sz w:val="22"/>
      <w:szCs w:val="24"/>
    </w:rPr>
  </w:style>
  <w:style w:type="table" w:styleId="a6">
    <w:name w:val="Table Grid"/>
    <w:basedOn w:val="a1"/>
    <w:uiPriority w:val="59"/>
    <w:rsid w:val="00977A5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표 구분선1"/>
    <w:basedOn w:val="a1"/>
    <w:next w:val="a6"/>
    <w:uiPriority w:val="59"/>
    <w:rsid w:val="00740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표 구분선2"/>
    <w:basedOn w:val="a1"/>
    <w:next w:val="a6"/>
    <w:uiPriority w:val="59"/>
    <w:rsid w:val="0026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표 구분선3"/>
    <w:basedOn w:val="a1"/>
    <w:next w:val="a6"/>
    <w:uiPriority w:val="59"/>
    <w:rsid w:val="0026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표 구분선4"/>
    <w:basedOn w:val="a1"/>
    <w:next w:val="a6"/>
    <w:uiPriority w:val="59"/>
    <w:rsid w:val="0026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표 구분선5"/>
    <w:basedOn w:val="a1"/>
    <w:next w:val="a6"/>
    <w:uiPriority w:val="59"/>
    <w:rsid w:val="0026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표 구분선6"/>
    <w:basedOn w:val="a1"/>
    <w:next w:val="a6"/>
    <w:uiPriority w:val="39"/>
    <w:rsid w:val="00FA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표 구분선7"/>
    <w:basedOn w:val="a1"/>
    <w:next w:val="a6"/>
    <w:uiPriority w:val="39"/>
    <w:rsid w:val="00FA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제목2"/>
    <w:basedOn w:val="a3"/>
    <w:link w:val="2Char0"/>
    <w:qFormat/>
    <w:rsid w:val="005570B5"/>
    <w:pPr>
      <w:numPr>
        <w:ilvl w:val="1"/>
        <w:numId w:val="6"/>
      </w:numPr>
      <w:ind w:leftChars="0" w:left="0"/>
    </w:pPr>
    <w:rPr>
      <w:rFonts w:asciiTheme="minorHAnsi" w:eastAsiaTheme="minorHAnsi" w:hAnsiTheme="minorHAnsi"/>
      <w:sz w:val="24"/>
    </w:rPr>
  </w:style>
  <w:style w:type="character" w:customStyle="1" w:styleId="Char">
    <w:name w:val="목록 단락 Char"/>
    <w:basedOn w:val="a0"/>
    <w:link w:val="a3"/>
    <w:uiPriority w:val="34"/>
    <w:rsid w:val="005570B5"/>
    <w:rPr>
      <w:rFonts w:ascii="바탕" w:eastAsia="바탕" w:hAnsi="바탕" w:cs="바탕"/>
      <w:sz w:val="22"/>
      <w:szCs w:val="24"/>
    </w:rPr>
  </w:style>
  <w:style w:type="character" w:customStyle="1" w:styleId="2Char0">
    <w:name w:val="제목2 Char"/>
    <w:basedOn w:val="Char"/>
    <w:link w:val="2"/>
    <w:rsid w:val="005570B5"/>
    <w:rPr>
      <w:rFonts w:ascii="바탕" w:eastAsiaTheme="minorHAnsi" w:hAnsi="바탕" w:cs="바탕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18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민선</dc:creator>
  <cp:keywords/>
  <dc:description/>
  <cp:lastModifiedBy>조 민선</cp:lastModifiedBy>
  <cp:revision>30</cp:revision>
  <cp:lastPrinted>2019-11-10T12:22:00Z</cp:lastPrinted>
  <dcterms:created xsi:type="dcterms:W3CDTF">2019-11-10T08:03:00Z</dcterms:created>
  <dcterms:modified xsi:type="dcterms:W3CDTF">2019-11-10T12:23:00Z</dcterms:modified>
</cp:coreProperties>
</file>