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35C141BD" w:rsidR="00D81D58" w:rsidRPr="008B5CA5" w:rsidRDefault="009A0469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HandyMenAPP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502BC6CF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  <w:r w:rsidR="009A0469" w:rsidRPr="009A0469"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4001BF74" w:rsidR="00D832B2" w:rsidRPr="008B5CA5" w:rsidRDefault="009A0469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1BF3CB74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 w:rsid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5BCDE964" w:rsidR="00D832B2" w:rsidRPr="008B5CA5" w:rsidRDefault="009A0469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12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-08-2024 to 1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8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-08-2024)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34AEE967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Meeting with supervisor and 3 weekly meetings 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2B8E8FEB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 hours</w:t>
            </w:r>
          </w:p>
        </w:tc>
        <w:tc>
          <w:tcPr>
            <w:tcW w:w="2307" w:type="dxa"/>
          </w:tcPr>
          <w:p w14:paraId="53DC95C3" w14:textId="209ED6A3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9A04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Checked with all the team members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and</w:t>
            </w:r>
            <w:r w:rsidRPr="009A04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supervisor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5BE2C603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Meeting with the Client and the other team.</w:t>
            </w:r>
          </w:p>
        </w:tc>
        <w:tc>
          <w:tcPr>
            <w:tcW w:w="1735" w:type="dxa"/>
          </w:tcPr>
          <w:p w14:paraId="563ED471" w14:textId="50FA017B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Completed </w:t>
            </w:r>
          </w:p>
        </w:tc>
        <w:tc>
          <w:tcPr>
            <w:tcW w:w="1701" w:type="dxa"/>
          </w:tcPr>
          <w:p w14:paraId="690BF542" w14:textId="2D8A2DF9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2.30 hours</w:t>
            </w:r>
          </w:p>
        </w:tc>
        <w:tc>
          <w:tcPr>
            <w:tcW w:w="2307" w:type="dxa"/>
          </w:tcPr>
          <w:p w14:paraId="5DAD09A3" w14:textId="0847167A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client and the other team</w:t>
            </w: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588AC38F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Sprint 1 task allocation and research for the ui/ux design</w:t>
            </w:r>
          </w:p>
        </w:tc>
        <w:tc>
          <w:tcPr>
            <w:tcW w:w="1735" w:type="dxa"/>
          </w:tcPr>
          <w:p w14:paraId="26389C1F" w14:textId="485F39A0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F282269" w14:textId="0C369A03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3762348A" w14:textId="0D3BEF77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Checked with team members</w:t>
            </w: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6BD35118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Individual research, working on sprint 1 and finalizing the layout for the project</w:t>
            </w:r>
          </w:p>
        </w:tc>
        <w:tc>
          <w:tcPr>
            <w:tcW w:w="1735" w:type="dxa"/>
          </w:tcPr>
          <w:p w14:paraId="3ADE9660" w14:textId="40B010B7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AD62B1E" w14:textId="5EAF57CC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 hours</w:t>
            </w:r>
          </w:p>
        </w:tc>
        <w:tc>
          <w:tcPr>
            <w:tcW w:w="2307" w:type="dxa"/>
          </w:tcPr>
          <w:p w14:paraId="09C5B09B" w14:textId="6898218B" w:rsidR="004757B7" w:rsidRPr="008B5CA5" w:rsidRDefault="009A046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team leader</w:t>
            </w: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794B0477" w:rsidR="004757B7" w:rsidRPr="008B5CA5" w:rsidRDefault="009A0469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12.30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06DE4665" w:rsidR="004757B7" w:rsidRDefault="009A0469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 xml:space="preserve">Having the supervisor meeting and clear doubts on some part </w:t>
            </w:r>
          </w:p>
        </w:tc>
        <w:tc>
          <w:tcPr>
            <w:tcW w:w="2642" w:type="dxa"/>
          </w:tcPr>
          <w:p w14:paraId="73B7F047" w14:textId="2F747420" w:rsidR="004757B7" w:rsidRDefault="009A0469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19-08-2024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1365D2FF" w:rsidR="004757B7" w:rsidRDefault="009A0469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 xml:space="preserve">Finish sprint 1 </w:t>
            </w:r>
          </w:p>
        </w:tc>
        <w:tc>
          <w:tcPr>
            <w:tcW w:w="2642" w:type="dxa"/>
          </w:tcPr>
          <w:p w14:paraId="575E53EF" w14:textId="689E5142" w:rsidR="004757B7" w:rsidRDefault="009A0469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25-08-2024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64E4D084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E21879">
        <w:rPr>
          <w:rFonts w:ascii="Arial" w:eastAsia="Times New Roman" w:hAnsi="Arial" w:cs="Arial"/>
          <w:b/>
          <w:color w:val="000000"/>
          <w:lang w:eastAsia="en-AU"/>
        </w:rPr>
        <w:t>3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0BFAB61" w14:textId="77777777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D937F48" w14:textId="2EBE6033" w:rsidR="00E21879" w:rsidRPr="00E21879" w:rsidRDefault="00E21879" w:rsidP="00E21879">
      <w:pPr>
        <w:tabs>
          <w:tab w:val="left" w:pos="8020"/>
        </w:tabs>
        <w:rPr>
          <w:rFonts w:ascii="Ebrima" w:hAnsi="Ebrima"/>
        </w:rPr>
      </w:pPr>
      <w:r w:rsidRPr="00E21879">
        <w:rPr>
          <w:rFonts w:ascii="Ebrima" w:hAnsi="Ebrima"/>
        </w:rPr>
        <w:t xml:space="preserve">This week, our team successfully held a meeting with the client, during which we gathered the necessary project specifications. Following this, we allocated tasks among team members for Sprint 1. We also finalized the UI/UX design and conducted individual research to gather ideas from similar applications and relevant projects. During this research phase, </w:t>
      </w:r>
      <w:r>
        <w:rPr>
          <w:rFonts w:ascii="Ebrima" w:hAnsi="Ebrima"/>
        </w:rPr>
        <w:t>I</w:t>
      </w:r>
      <w:r w:rsidRPr="00E21879">
        <w:rPr>
          <w:rFonts w:ascii="Ebrima" w:hAnsi="Ebrima"/>
        </w:rPr>
        <w:t xml:space="preserve"> explored new approaches to frontend and database management, which could enhance our project's efficiency and functionality.</w:t>
      </w:r>
    </w:p>
    <w:p w14:paraId="36ECC4DF" w14:textId="2E86BFF4" w:rsidR="00000000" w:rsidRPr="004757B7" w:rsidRDefault="00E21879" w:rsidP="00E21879">
      <w:pPr>
        <w:tabs>
          <w:tab w:val="left" w:pos="8020"/>
        </w:tabs>
        <w:rPr>
          <w:rFonts w:ascii="Ebrima" w:hAnsi="Ebrima"/>
        </w:rPr>
      </w:pPr>
      <w:r w:rsidRPr="00E21879">
        <w:rPr>
          <w:rFonts w:ascii="Ebrima" w:hAnsi="Ebrima"/>
        </w:rPr>
        <w:t>Additionally, we discussed and outlined the key features that should be included in this project. I have identified a few questions related to Sprint 1 that I plan to address in our next supervisory meeting on August 19, 2024.</w:t>
      </w:r>
      <w:r w:rsidR="004757B7">
        <w:rPr>
          <w:rFonts w:ascii="Ebrima" w:hAnsi="Ebrima"/>
        </w:rPr>
        <w:tab/>
      </w:r>
    </w:p>
    <w:sectPr w:rsidR="000459B3" w:rsidRPr="004757B7" w:rsidSect="00767357">
      <w:headerReference w:type="first" r:id="rId9"/>
      <w:footerReference w:type="first" r:id="rId10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D55D4" w14:textId="77777777" w:rsidR="00210C3A" w:rsidRDefault="00210C3A" w:rsidP="00D81D58">
      <w:pPr>
        <w:spacing w:after="0" w:line="240" w:lineRule="auto"/>
      </w:pPr>
      <w:r>
        <w:separator/>
      </w:r>
    </w:p>
  </w:endnote>
  <w:endnote w:type="continuationSeparator" w:id="0">
    <w:p w14:paraId="345DB582" w14:textId="77777777" w:rsidR="00210C3A" w:rsidRDefault="00210C3A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43F4638A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EAT40005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30CCA3" w14:textId="77777777" w:rsidR="00210C3A" w:rsidRDefault="00210C3A" w:rsidP="00D81D58">
      <w:pPr>
        <w:spacing w:after="0" w:line="240" w:lineRule="auto"/>
      </w:pPr>
      <w:r>
        <w:separator/>
      </w:r>
    </w:p>
  </w:footnote>
  <w:footnote w:type="continuationSeparator" w:id="0">
    <w:p w14:paraId="6ACAE4DC" w14:textId="77777777" w:rsidR="00210C3A" w:rsidRDefault="00210C3A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A2287" w14:textId="39A1F43B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EAT40005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A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64293"/>
    <w:rsid w:val="00174AFD"/>
    <w:rsid w:val="00210C3A"/>
    <w:rsid w:val="002D011F"/>
    <w:rsid w:val="00310367"/>
    <w:rsid w:val="004757B7"/>
    <w:rsid w:val="00533AAA"/>
    <w:rsid w:val="005A53E5"/>
    <w:rsid w:val="006629A5"/>
    <w:rsid w:val="006D5840"/>
    <w:rsid w:val="006D6706"/>
    <w:rsid w:val="00765EFF"/>
    <w:rsid w:val="00767357"/>
    <w:rsid w:val="00827DD1"/>
    <w:rsid w:val="008B5CA5"/>
    <w:rsid w:val="009679EB"/>
    <w:rsid w:val="009A0469"/>
    <w:rsid w:val="00A0455C"/>
    <w:rsid w:val="00C81C4D"/>
    <w:rsid w:val="00CB0054"/>
    <w:rsid w:val="00D81D58"/>
    <w:rsid w:val="00D832B2"/>
    <w:rsid w:val="00E21879"/>
    <w:rsid w:val="00E24403"/>
    <w:rsid w:val="00E70B08"/>
    <w:rsid w:val="00F22485"/>
    <w:rsid w:val="00F27988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NUR E SIAM</cp:lastModifiedBy>
  <cp:revision>10</cp:revision>
  <cp:lastPrinted>2024-08-16T03:28:00Z</cp:lastPrinted>
  <dcterms:created xsi:type="dcterms:W3CDTF">2022-02-18T07:23:00Z</dcterms:created>
  <dcterms:modified xsi:type="dcterms:W3CDTF">2024-08-16T03:28:00Z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