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F2D9C" w14:textId="0BA52A9F" w:rsidR="00C66BD7" w:rsidRDefault="00646A0E" w:rsidP="00646A0E">
      <w:pPr>
        <w:pStyle w:val="Title"/>
      </w:pPr>
      <w:r>
        <w:t>Eindwerk 6IW</w:t>
      </w:r>
    </w:p>
    <w:p w14:paraId="563C2634" w14:textId="0FF3A5E3" w:rsidR="00646A0E" w:rsidRDefault="00646A0E" w:rsidP="00485881">
      <w:pPr>
        <w:pStyle w:val="Subtitle"/>
      </w:pPr>
      <w:r>
        <w:t>Voorstel team, onderwerp en doelstellingen</w:t>
      </w:r>
    </w:p>
    <w:p w14:paraId="2119C11D" w14:textId="4F8DE93E" w:rsidR="00C23D34" w:rsidRPr="00C23D34" w:rsidRDefault="00C23D34" w:rsidP="00C23D34">
      <w:pPr>
        <w:rPr>
          <w:color w:val="FF0000"/>
        </w:rPr>
      </w:pPr>
      <w:r>
        <w:rPr>
          <w:color w:val="FF0000"/>
        </w:rPr>
        <w:t xml:space="preserve">PR: </w:t>
      </w:r>
      <w:r w:rsidR="00BE7C28">
        <w:rPr>
          <w:color w:val="FF0000"/>
        </w:rPr>
        <w:t xml:space="preserve">op zich denk ik dat LiFi in aanmerking kan komen voor een eindproject. Het voorstel is wel nog niet goed genoeg uitgewerkt om hier een beslissing over te kunnen nemen. </w:t>
      </w:r>
      <w:r w:rsidR="00325CFC">
        <w:rPr>
          <w:color w:val="FF0000"/>
        </w:rPr>
        <w:t>Vandaar de opdracht om dit voorstel verder uit te werken op basis van de feedback die jullie verder in het document kunnen vinden.</w:t>
      </w:r>
    </w:p>
    <w:p w14:paraId="2F2D27E8" w14:textId="16F9A502" w:rsidR="004671F3" w:rsidRPr="004671F3" w:rsidRDefault="003F0094" w:rsidP="004671F3">
      <w:pPr>
        <w:pStyle w:val="Heading1"/>
        <w:numPr>
          <w:ilvl w:val="0"/>
          <w:numId w:val="1"/>
        </w:numPr>
      </w:pPr>
      <w:r>
        <w:t>Team</w:t>
      </w:r>
    </w:p>
    <w:p w14:paraId="77BF7126" w14:textId="5FD587DB" w:rsidR="003F0094" w:rsidRDefault="00116501" w:rsidP="003F0094">
      <w:pPr>
        <w:rPr>
          <w:i/>
          <w:iCs/>
        </w:rPr>
      </w:pPr>
      <w:r>
        <w:rPr>
          <w:i/>
          <w:iCs/>
        </w:rPr>
        <w:t xml:space="preserve">Wie zit er in het team? </w:t>
      </w:r>
      <w:r w:rsidR="001B722B">
        <w:rPr>
          <w:i/>
          <w:iCs/>
        </w:rPr>
        <w:t>Je mag een eindwerk individueel</w:t>
      </w:r>
      <w:r w:rsidR="007F61C0">
        <w:rPr>
          <w:i/>
          <w:iCs/>
        </w:rPr>
        <w:t xml:space="preserve">, </w:t>
      </w:r>
      <w:r w:rsidR="001B722B">
        <w:rPr>
          <w:i/>
          <w:iCs/>
        </w:rPr>
        <w:t xml:space="preserve">per 2 </w:t>
      </w:r>
      <w:r w:rsidR="007F61C0">
        <w:rPr>
          <w:i/>
          <w:iCs/>
        </w:rPr>
        <w:t xml:space="preserve">of per 3 </w:t>
      </w:r>
      <w:r w:rsidR="001B722B">
        <w:rPr>
          <w:i/>
          <w:iCs/>
        </w:rPr>
        <w:t xml:space="preserve">leerlingen uitvoeren. </w:t>
      </w:r>
      <w:r w:rsidR="008B22A3">
        <w:rPr>
          <w:i/>
          <w:iCs/>
        </w:rPr>
        <w:t xml:space="preserve">Voor grote klassen (&gt; 8 leerlingen) </w:t>
      </w:r>
      <w:r w:rsidR="00115F9D">
        <w:rPr>
          <w:i/>
          <w:iCs/>
        </w:rPr>
        <w:t>is het om praktische redenen aangewezen om zo veel mogelijk met teams te werken.</w:t>
      </w:r>
      <w:r w:rsidR="000B034E">
        <w:rPr>
          <w:i/>
          <w:iCs/>
        </w:rPr>
        <w:t xml:space="preserve"> </w:t>
      </w:r>
    </w:p>
    <w:p w14:paraId="2AB4B2E8" w14:textId="112FB42F" w:rsidR="003F42FF" w:rsidRPr="004671F3" w:rsidRDefault="00594651" w:rsidP="003F0094">
      <w:r w:rsidRPr="004671F3">
        <w:rPr>
          <w:u w:val="single"/>
        </w:rPr>
        <w:t>Team</w:t>
      </w:r>
      <w:r w:rsidRPr="004671F3">
        <w:t xml:space="preserve">: </w:t>
      </w:r>
      <w:r w:rsidR="00BC3ADC" w:rsidRPr="004671F3">
        <w:t>Hannes</w:t>
      </w:r>
      <w:r w:rsidR="00485881" w:rsidRPr="004671F3">
        <w:t xml:space="preserve"> Flament</w:t>
      </w:r>
      <w:r w:rsidR="00BC3ADC" w:rsidRPr="004671F3">
        <w:t xml:space="preserve"> &amp; Sibald</w:t>
      </w:r>
      <w:r w:rsidR="00485881" w:rsidRPr="004671F3">
        <w:t xml:space="preserve"> Hulselmans</w:t>
      </w:r>
    </w:p>
    <w:p w14:paraId="04C02B12" w14:textId="4F998A42" w:rsidR="004671F3" w:rsidRPr="004671F3" w:rsidRDefault="000B034E" w:rsidP="004671F3">
      <w:pPr>
        <w:pStyle w:val="Heading1"/>
        <w:numPr>
          <w:ilvl w:val="0"/>
          <w:numId w:val="1"/>
        </w:numPr>
      </w:pPr>
      <w:r>
        <w:t>Onderwerp</w:t>
      </w:r>
    </w:p>
    <w:p w14:paraId="2E645789" w14:textId="77777777" w:rsidR="00421109" w:rsidRDefault="00026BA9" w:rsidP="009036E0">
      <w:pPr>
        <w:rPr>
          <w:i/>
          <w:iCs/>
        </w:rPr>
      </w:pPr>
      <w:r>
        <w:rPr>
          <w:i/>
          <w:iCs/>
        </w:rPr>
        <w:t xml:space="preserve">Beschrijf </w:t>
      </w:r>
      <w:r w:rsidR="00BF5CF8">
        <w:rPr>
          <w:i/>
          <w:iCs/>
        </w:rPr>
        <w:t xml:space="preserve">beknopt </w:t>
      </w:r>
      <w:r>
        <w:rPr>
          <w:i/>
          <w:iCs/>
        </w:rPr>
        <w:t xml:space="preserve">het onderwerp van je eindwerk. </w:t>
      </w:r>
      <w:r w:rsidR="00C60FE6">
        <w:rPr>
          <w:i/>
          <w:iCs/>
        </w:rPr>
        <w:t>Voor een IW richting</w:t>
      </w:r>
      <w:r w:rsidR="00C6318C">
        <w:rPr>
          <w:i/>
          <w:iCs/>
        </w:rPr>
        <w:t xml:space="preserve"> </w:t>
      </w:r>
      <w:r w:rsidR="00C60FE6">
        <w:rPr>
          <w:i/>
          <w:iCs/>
        </w:rPr>
        <w:t>moet</w:t>
      </w:r>
      <w:r w:rsidR="00C6318C">
        <w:rPr>
          <w:i/>
          <w:iCs/>
        </w:rPr>
        <w:t xml:space="preserve"> </w:t>
      </w:r>
      <w:r w:rsidR="00C60FE6">
        <w:rPr>
          <w:i/>
          <w:iCs/>
        </w:rPr>
        <w:t>een eindwerk</w:t>
      </w:r>
      <w:r w:rsidR="00421109">
        <w:rPr>
          <w:i/>
          <w:iCs/>
        </w:rPr>
        <w:t>:</w:t>
      </w:r>
    </w:p>
    <w:p w14:paraId="7E5CA90B" w14:textId="52CFB26E" w:rsidR="000E0F9A" w:rsidRDefault="000E0F9A" w:rsidP="00421109">
      <w:pPr>
        <w:pStyle w:val="ListParagraph"/>
        <w:numPr>
          <w:ilvl w:val="0"/>
          <w:numId w:val="3"/>
        </w:numPr>
        <w:rPr>
          <w:i/>
          <w:iCs/>
        </w:rPr>
      </w:pPr>
      <w:r>
        <w:rPr>
          <w:i/>
          <w:iCs/>
        </w:rPr>
        <w:t>v</w:t>
      </w:r>
      <w:r w:rsidR="00421109">
        <w:rPr>
          <w:i/>
          <w:iCs/>
        </w:rPr>
        <w:t>erschillende vakgebieden combineren,</w:t>
      </w:r>
    </w:p>
    <w:p w14:paraId="6F21442D" w14:textId="77777777" w:rsidR="000E0F9A" w:rsidRDefault="00C60FE6" w:rsidP="00421109">
      <w:pPr>
        <w:pStyle w:val="ListParagraph"/>
        <w:numPr>
          <w:ilvl w:val="0"/>
          <w:numId w:val="3"/>
        </w:numPr>
        <w:rPr>
          <w:i/>
          <w:iCs/>
        </w:rPr>
      </w:pPr>
      <w:r w:rsidRPr="00421109">
        <w:rPr>
          <w:i/>
          <w:iCs/>
        </w:rPr>
        <w:t xml:space="preserve"> </w:t>
      </w:r>
      <w:r w:rsidR="00C6318C" w:rsidRPr="00421109">
        <w:rPr>
          <w:i/>
          <w:iCs/>
        </w:rPr>
        <w:t>uitdagende en nieuwe inhoudelijke elementen</w:t>
      </w:r>
      <w:r w:rsidR="0044386D" w:rsidRPr="00421109">
        <w:rPr>
          <w:i/>
          <w:iCs/>
        </w:rPr>
        <w:t xml:space="preserve"> bevatten</w:t>
      </w:r>
      <w:r w:rsidR="000E0F9A">
        <w:rPr>
          <w:i/>
          <w:iCs/>
        </w:rPr>
        <w:t>,</w:t>
      </w:r>
    </w:p>
    <w:p w14:paraId="768BE711" w14:textId="269739DA" w:rsidR="009036E0" w:rsidRPr="00421109" w:rsidRDefault="0044386D" w:rsidP="00421109">
      <w:pPr>
        <w:pStyle w:val="ListParagraph"/>
        <w:numPr>
          <w:ilvl w:val="0"/>
          <w:numId w:val="3"/>
        </w:numPr>
        <w:rPr>
          <w:i/>
          <w:iCs/>
        </w:rPr>
      </w:pPr>
      <w:r w:rsidRPr="00421109">
        <w:rPr>
          <w:i/>
          <w:iCs/>
        </w:rPr>
        <w:t xml:space="preserve"> </w:t>
      </w:r>
      <w:r w:rsidR="008C6464" w:rsidRPr="00421109">
        <w:rPr>
          <w:i/>
          <w:iCs/>
        </w:rPr>
        <w:t xml:space="preserve">aanzetten tot onderzoek en studie. </w:t>
      </w:r>
    </w:p>
    <w:p w14:paraId="26A3284A" w14:textId="29577BBD" w:rsidR="001B43B1" w:rsidRDefault="009036E0" w:rsidP="00AD7264">
      <w:pPr>
        <w:rPr>
          <w:color w:val="FF0000"/>
        </w:rPr>
      </w:pPr>
      <w:r w:rsidRPr="004671F3">
        <w:rPr>
          <w:u w:val="single"/>
        </w:rPr>
        <w:t>Onderwerp</w:t>
      </w:r>
      <w:r>
        <w:t>:</w:t>
      </w:r>
      <w:r w:rsidR="00BC3ADC">
        <w:t xml:space="preserve"> Onderzoek </w:t>
      </w:r>
      <w:r w:rsidR="00485881">
        <w:t xml:space="preserve">naar de werking van LiFi en </w:t>
      </w:r>
      <w:r w:rsidR="00154C50">
        <w:t>een systeem ontwerpen dat het huidige niveau kan evenaren</w:t>
      </w:r>
      <w:r w:rsidR="00100B16">
        <w:t>, eventueel via een zelf gevonden oplossing.</w:t>
      </w:r>
      <w:r w:rsidR="00325CFC">
        <w:br/>
      </w:r>
      <w:r w:rsidR="00325CFC">
        <w:br/>
      </w:r>
      <w:r w:rsidR="00091407">
        <w:rPr>
          <w:color w:val="FF0000"/>
        </w:rPr>
        <w:t xml:space="preserve">Ik ben akkoord met het onderzoek naar </w:t>
      </w:r>
      <w:r w:rsidR="00F4158A">
        <w:rPr>
          <w:color w:val="FF0000"/>
        </w:rPr>
        <w:t xml:space="preserve">en </w:t>
      </w:r>
      <w:r w:rsidR="00091407">
        <w:rPr>
          <w:color w:val="FF0000"/>
        </w:rPr>
        <w:t xml:space="preserve">het ontwerpen van een </w:t>
      </w:r>
      <w:r w:rsidR="00091407" w:rsidRPr="001B43B1">
        <w:rPr>
          <w:b/>
          <w:bCs/>
          <w:color w:val="FF0000"/>
        </w:rPr>
        <w:t>basissysteem</w:t>
      </w:r>
      <w:r w:rsidR="00091407">
        <w:rPr>
          <w:color w:val="FF0000"/>
        </w:rPr>
        <w:t xml:space="preserve"> voor draadloze communicatie op basis van licht</w:t>
      </w:r>
      <w:r w:rsidR="005B4A6F">
        <w:rPr>
          <w:color w:val="FF0000"/>
        </w:rPr>
        <w:t xml:space="preserve"> in de vrije ruimte. Ik ben niet akkoord om dit te koppelen aan ‘het huidige niveau’, als jullie hier</w:t>
      </w:r>
      <w:r w:rsidR="001C004B">
        <w:rPr>
          <w:color w:val="FF0000"/>
        </w:rPr>
        <w:t xml:space="preserve"> </w:t>
      </w:r>
      <w:r w:rsidR="00F4158A">
        <w:rPr>
          <w:color w:val="FF0000"/>
        </w:rPr>
        <w:t>de internet</w:t>
      </w:r>
      <w:r w:rsidR="001C004B">
        <w:rPr>
          <w:color w:val="FF0000"/>
        </w:rPr>
        <w:t xml:space="preserve"> communicatie</w:t>
      </w:r>
      <w:r w:rsidR="00F4158A">
        <w:rPr>
          <w:color w:val="FF0000"/>
        </w:rPr>
        <w:t>standaarden</w:t>
      </w:r>
      <w:r w:rsidR="001C004B">
        <w:rPr>
          <w:color w:val="FF0000"/>
        </w:rPr>
        <w:t xml:space="preserve"> mee bedoelen.</w:t>
      </w:r>
      <w:r w:rsidR="00F4158A">
        <w:rPr>
          <w:color w:val="FF0000"/>
        </w:rPr>
        <w:t xml:space="preserve"> </w:t>
      </w:r>
      <w:r w:rsidR="001B43B1">
        <w:rPr>
          <w:color w:val="FF0000"/>
        </w:rPr>
        <w:t xml:space="preserve">Werken aan die hoge snelheden </w:t>
      </w:r>
      <w:r w:rsidR="00851517">
        <w:rPr>
          <w:color w:val="FF0000"/>
        </w:rPr>
        <w:t>stelt vereisten aan de componenten, meetinstrumenten, enz. die het werk nodeloos complex maken.</w:t>
      </w:r>
    </w:p>
    <w:p w14:paraId="629AB785" w14:textId="75E96292" w:rsidR="00851517" w:rsidRDefault="00965EE8" w:rsidP="00AD7264">
      <w:pPr>
        <w:rPr>
          <w:color w:val="FF0000"/>
        </w:rPr>
      </w:pPr>
      <w:r>
        <w:rPr>
          <w:color w:val="FF0000"/>
        </w:rPr>
        <w:t>Ik zou jullie dus aanraden om het onderwerp te beperken tot</w:t>
      </w:r>
      <w:r w:rsidR="00424847">
        <w:rPr>
          <w:color w:val="FF0000"/>
        </w:rPr>
        <w:t xml:space="preserve"> vb.</w:t>
      </w:r>
    </w:p>
    <w:p w14:paraId="11AE5A42" w14:textId="0ECEA161" w:rsidR="00965EE8" w:rsidRDefault="00C466DD" w:rsidP="00965EE8">
      <w:pPr>
        <w:pStyle w:val="ListParagraph"/>
        <w:numPr>
          <w:ilvl w:val="0"/>
          <w:numId w:val="3"/>
        </w:numPr>
        <w:rPr>
          <w:color w:val="FF0000"/>
        </w:rPr>
      </w:pPr>
      <w:r>
        <w:rPr>
          <w:color w:val="FF0000"/>
        </w:rPr>
        <w:t>De basis van het uitzenden en het ontvangen van lichtsignalen (bits)</w:t>
      </w:r>
    </w:p>
    <w:p w14:paraId="4B2851FD" w14:textId="42031824" w:rsidR="00C466DD" w:rsidRDefault="00C466DD" w:rsidP="00965EE8">
      <w:pPr>
        <w:pStyle w:val="ListParagraph"/>
        <w:numPr>
          <w:ilvl w:val="0"/>
          <w:numId w:val="3"/>
        </w:numPr>
        <w:rPr>
          <w:color w:val="FF0000"/>
        </w:rPr>
      </w:pPr>
      <w:r>
        <w:rPr>
          <w:color w:val="FF0000"/>
        </w:rPr>
        <w:t>Het onderzoek van de componenten waar je dit mee kan doen</w:t>
      </w:r>
    </w:p>
    <w:p w14:paraId="2CB9F511" w14:textId="2944EAE2" w:rsidR="00C466DD" w:rsidRDefault="00C466DD" w:rsidP="00965EE8">
      <w:pPr>
        <w:pStyle w:val="ListParagraph"/>
        <w:numPr>
          <w:ilvl w:val="0"/>
          <w:numId w:val="3"/>
        </w:numPr>
        <w:rPr>
          <w:color w:val="FF0000"/>
        </w:rPr>
      </w:pPr>
      <w:r>
        <w:rPr>
          <w:color w:val="FF0000"/>
        </w:rPr>
        <w:t>Het onderzoek van de omgevingsomstandigheden waarin dit werkt</w:t>
      </w:r>
    </w:p>
    <w:p w14:paraId="44E6EA1D" w14:textId="09CC8280" w:rsidR="00C466DD" w:rsidRDefault="008B0A19" w:rsidP="00965EE8">
      <w:pPr>
        <w:pStyle w:val="ListParagraph"/>
        <w:numPr>
          <w:ilvl w:val="0"/>
          <w:numId w:val="3"/>
        </w:numPr>
        <w:rPr>
          <w:color w:val="FF0000"/>
        </w:rPr>
      </w:pPr>
      <w:r>
        <w:rPr>
          <w:color w:val="FF0000"/>
        </w:rPr>
        <w:t xml:space="preserve">Het onderzoek naar de manier waarop informatie door een draadloos communicatiekanaal verstuurd kan worden (protocol om bits te behandelen, deze bits te interpreteren, </w:t>
      </w:r>
      <w:r w:rsidR="00D86DD7">
        <w:rPr>
          <w:color w:val="FF0000"/>
        </w:rPr>
        <w:t>de afspraken tussen zender en ontvanger,…)</w:t>
      </w:r>
    </w:p>
    <w:p w14:paraId="5BD8E194" w14:textId="62AB7DD4" w:rsidR="00D86DD7" w:rsidRDefault="00D86DD7" w:rsidP="00965EE8">
      <w:pPr>
        <w:pStyle w:val="ListParagraph"/>
        <w:numPr>
          <w:ilvl w:val="0"/>
          <w:numId w:val="3"/>
        </w:numPr>
        <w:rPr>
          <w:color w:val="FF0000"/>
        </w:rPr>
      </w:pPr>
      <w:r>
        <w:rPr>
          <w:color w:val="FF0000"/>
        </w:rPr>
        <w:t xml:space="preserve">Het </w:t>
      </w:r>
      <w:r w:rsidR="00556D3C">
        <w:rPr>
          <w:color w:val="FF0000"/>
        </w:rPr>
        <w:t xml:space="preserve">programmeren van een basisprotocol om informatie heen en weer te sturen tussen twee </w:t>
      </w:r>
      <w:r w:rsidR="005A63C0">
        <w:rPr>
          <w:color w:val="FF0000"/>
        </w:rPr>
        <w:t>plaatsen</w:t>
      </w:r>
    </w:p>
    <w:p w14:paraId="75349B25" w14:textId="2880CA46" w:rsidR="005A63C0" w:rsidRDefault="005A63C0" w:rsidP="00965EE8">
      <w:pPr>
        <w:pStyle w:val="ListParagraph"/>
        <w:numPr>
          <w:ilvl w:val="0"/>
          <w:numId w:val="3"/>
        </w:numPr>
        <w:rPr>
          <w:color w:val="FF0000"/>
        </w:rPr>
      </w:pPr>
      <w:r>
        <w:rPr>
          <w:color w:val="FF0000"/>
        </w:rPr>
        <w:t xml:space="preserve">Het bouwen van de opstelling </w:t>
      </w:r>
    </w:p>
    <w:p w14:paraId="7EBFC023" w14:textId="27E2AFA3" w:rsidR="005A63C0" w:rsidRPr="00965EE8" w:rsidRDefault="00424847" w:rsidP="00965EE8">
      <w:pPr>
        <w:pStyle w:val="ListParagraph"/>
        <w:numPr>
          <w:ilvl w:val="0"/>
          <w:numId w:val="3"/>
        </w:numPr>
        <w:rPr>
          <w:color w:val="FF0000"/>
        </w:rPr>
      </w:pPr>
      <w:r>
        <w:rPr>
          <w:color w:val="FF0000"/>
        </w:rPr>
        <w:t>Focus op het doorsturen van een eenvoudig tekstbestand (ascii karakters)</w:t>
      </w:r>
    </w:p>
    <w:p w14:paraId="45787458" w14:textId="17B8C67B" w:rsidR="003F42FF" w:rsidRPr="00091407" w:rsidRDefault="001C004B" w:rsidP="00AD7264">
      <w:pPr>
        <w:rPr>
          <w:color w:val="FF0000"/>
        </w:rPr>
      </w:pPr>
      <w:r>
        <w:rPr>
          <w:color w:val="FF0000"/>
        </w:rPr>
        <w:t xml:space="preserve"> </w:t>
      </w:r>
    </w:p>
    <w:p w14:paraId="2D0107EA" w14:textId="60DFB6C2" w:rsidR="00027A75" w:rsidRDefault="00027A75" w:rsidP="00027A75">
      <w:pPr>
        <w:pStyle w:val="Heading1"/>
        <w:numPr>
          <w:ilvl w:val="0"/>
          <w:numId w:val="1"/>
        </w:numPr>
      </w:pPr>
      <w:r>
        <w:lastRenderedPageBreak/>
        <w:t>Welke kennis die jullie nu al hebben kunnen jullie toepassen in het eindwerk?</w:t>
      </w:r>
    </w:p>
    <w:p w14:paraId="2152810F" w14:textId="26949765" w:rsidR="00AD75B1" w:rsidRPr="00A20CE3" w:rsidRDefault="00AD75B1" w:rsidP="00A20CE3">
      <w:pPr>
        <w:spacing w:after="0"/>
      </w:pPr>
      <w:r>
        <w:rPr>
          <w:i/>
          <w:iCs/>
        </w:rPr>
        <w:t xml:space="preserve">Welke </w:t>
      </w:r>
      <w:r w:rsidR="00A20CE3">
        <w:rPr>
          <w:i/>
          <w:iCs/>
        </w:rPr>
        <w:t xml:space="preserve">vakken spelen een rol in jullie eindwerk? Welke </w:t>
      </w:r>
      <w:r w:rsidR="00640DBB">
        <w:rPr>
          <w:i/>
          <w:iCs/>
        </w:rPr>
        <w:t xml:space="preserve">instrumenten, materialen, componenten,… </w:t>
      </w:r>
      <w:r w:rsidR="00BE4451">
        <w:rPr>
          <w:i/>
          <w:iCs/>
        </w:rPr>
        <w:t xml:space="preserve">waar jullie reeds vertrouwd mee zijn </w:t>
      </w:r>
      <w:r w:rsidR="00D82293">
        <w:rPr>
          <w:i/>
          <w:iCs/>
        </w:rPr>
        <w:t>kunnen jullie gebruiken in het project?</w:t>
      </w:r>
      <w:r w:rsidR="005C09B9">
        <w:rPr>
          <w:i/>
          <w:iCs/>
        </w:rPr>
        <w:t xml:space="preserve"> </w:t>
      </w:r>
    </w:p>
    <w:p w14:paraId="472FCDA9" w14:textId="77777777" w:rsidR="007F5211" w:rsidRDefault="007F5211" w:rsidP="007F5211">
      <w:pPr>
        <w:spacing w:after="0"/>
      </w:pPr>
    </w:p>
    <w:p w14:paraId="35274485" w14:textId="0BAAC084" w:rsidR="007F5211" w:rsidRDefault="007F5211" w:rsidP="007F5211">
      <w:pPr>
        <w:spacing w:after="0"/>
        <w:rPr>
          <w:u w:val="single"/>
        </w:rPr>
      </w:pPr>
      <w:r w:rsidRPr="004671F3">
        <w:rPr>
          <w:u w:val="single"/>
        </w:rPr>
        <w:t>Huidige kennis:</w:t>
      </w:r>
      <w:r w:rsidR="00BC3ADC" w:rsidRPr="004671F3">
        <w:rPr>
          <w:u w:val="single"/>
        </w:rPr>
        <w:t xml:space="preserve"> </w:t>
      </w:r>
    </w:p>
    <w:p w14:paraId="76B71092" w14:textId="77777777" w:rsidR="006E1A51" w:rsidRPr="004671F3" w:rsidRDefault="006E1A51" w:rsidP="007F5211">
      <w:pPr>
        <w:spacing w:after="0"/>
        <w:rPr>
          <w:u w:val="single"/>
        </w:rPr>
      </w:pPr>
    </w:p>
    <w:p w14:paraId="30A837E9" w14:textId="01F65D48" w:rsidR="00BC3ADC" w:rsidRDefault="00C159E0" w:rsidP="00BC3ADC">
      <w:pPr>
        <w:pStyle w:val="ListParagraph"/>
        <w:numPr>
          <w:ilvl w:val="0"/>
          <w:numId w:val="6"/>
        </w:numPr>
        <w:spacing w:after="0"/>
      </w:pPr>
      <w:r>
        <w:t xml:space="preserve">Werking </w:t>
      </w:r>
      <w:r w:rsidR="00BC3ADC">
        <w:t>Led</w:t>
      </w:r>
    </w:p>
    <w:p w14:paraId="23BE2106" w14:textId="7BEC4B97" w:rsidR="00BC3ADC" w:rsidRDefault="00C159E0" w:rsidP="00BC3ADC">
      <w:pPr>
        <w:pStyle w:val="ListParagraph"/>
        <w:numPr>
          <w:ilvl w:val="0"/>
          <w:numId w:val="6"/>
        </w:numPr>
        <w:spacing w:after="0"/>
      </w:pPr>
      <w:r>
        <w:t xml:space="preserve">Werking </w:t>
      </w:r>
      <w:r w:rsidR="00BC3ADC">
        <w:t>Lichtgevoelige weerstand</w:t>
      </w:r>
    </w:p>
    <w:p w14:paraId="7C0F9970" w14:textId="51273BD5" w:rsidR="00BC3ADC" w:rsidRDefault="00C159E0" w:rsidP="00BC3ADC">
      <w:pPr>
        <w:pStyle w:val="ListParagraph"/>
        <w:numPr>
          <w:ilvl w:val="0"/>
          <w:numId w:val="6"/>
        </w:numPr>
        <w:spacing w:after="0"/>
      </w:pPr>
      <w:r>
        <w:t>L</w:t>
      </w:r>
      <w:r w:rsidR="00BC3ADC">
        <w:t xml:space="preserve">icht (3 jaar ervaring LED’s aansturen met </w:t>
      </w:r>
      <w:r w:rsidR="00C366F8">
        <w:t>Arduino</w:t>
      </w:r>
      <w:r w:rsidR="004671F3">
        <w:t xml:space="preserve"> en optica gekregen bij fysica</w:t>
      </w:r>
      <w:r w:rsidR="00D61AE1">
        <w:t xml:space="preserve"> 3</w:t>
      </w:r>
      <w:r w:rsidR="00D61AE1" w:rsidRPr="00D61AE1">
        <w:rPr>
          <w:vertAlign w:val="superscript"/>
        </w:rPr>
        <w:t>de</w:t>
      </w:r>
      <w:r w:rsidR="00D61AE1">
        <w:t xml:space="preserve"> middelbaar)</w:t>
      </w:r>
    </w:p>
    <w:p w14:paraId="040759D4" w14:textId="0B4B9203" w:rsidR="00027A75" w:rsidRDefault="00BC3ADC" w:rsidP="00027A75">
      <w:pPr>
        <w:pStyle w:val="ListParagraph"/>
        <w:numPr>
          <w:ilvl w:val="0"/>
          <w:numId w:val="6"/>
        </w:numPr>
        <w:spacing w:after="0"/>
      </w:pPr>
      <w:r>
        <w:t>Heel klein beetje networking kennis</w:t>
      </w:r>
    </w:p>
    <w:p w14:paraId="10DA0B3E" w14:textId="77777777" w:rsidR="003D4978" w:rsidRDefault="003D4978" w:rsidP="003D4978">
      <w:pPr>
        <w:spacing w:after="0"/>
      </w:pPr>
    </w:p>
    <w:p w14:paraId="025ACFC9" w14:textId="7149E7A2" w:rsidR="003D4978" w:rsidRPr="007E0E51" w:rsidRDefault="007E0E51" w:rsidP="003D4978">
      <w:pPr>
        <w:spacing w:after="0"/>
        <w:rPr>
          <w:color w:val="FF0000"/>
        </w:rPr>
      </w:pPr>
      <w:r>
        <w:rPr>
          <w:color w:val="FF0000"/>
        </w:rPr>
        <w:t xml:space="preserve">Jullie hebben inderdaad niet zo veel voorkennis om dit project aan te vatten. Maar ik denk dat jullie wel in staat zullen zijn om </w:t>
      </w:r>
      <w:r w:rsidR="00F4672C">
        <w:rPr>
          <w:color w:val="FF0000"/>
        </w:rPr>
        <w:t>nieuwe kennis op te doen om dit tot een goed einde te kunnen brengen.</w:t>
      </w:r>
    </w:p>
    <w:p w14:paraId="12D837EB" w14:textId="20B7D220" w:rsidR="00D634B3" w:rsidRDefault="00366A90" w:rsidP="00D634B3">
      <w:pPr>
        <w:pStyle w:val="Heading1"/>
        <w:numPr>
          <w:ilvl w:val="0"/>
          <w:numId w:val="1"/>
        </w:numPr>
      </w:pPr>
      <w:r>
        <w:t>Wat zijn de uitdagende en nieuwe inhoudelijke elementen in het eindwerk?</w:t>
      </w:r>
    </w:p>
    <w:p w14:paraId="3B13910D" w14:textId="1418308B" w:rsidR="009036E0" w:rsidRDefault="009B4E10" w:rsidP="00594651">
      <w:pPr>
        <w:rPr>
          <w:i/>
          <w:iCs/>
        </w:rPr>
      </w:pPr>
      <w:r>
        <w:rPr>
          <w:i/>
          <w:iCs/>
        </w:rPr>
        <w:t>Wat is voor jullie nog onbekend? Welke onderwerpen gaan jullie moeten b</w:t>
      </w:r>
      <w:r w:rsidR="00BE4451">
        <w:rPr>
          <w:i/>
          <w:iCs/>
        </w:rPr>
        <w:t>e</w:t>
      </w:r>
      <w:r>
        <w:rPr>
          <w:i/>
          <w:iCs/>
        </w:rPr>
        <w:t>studeren</w:t>
      </w:r>
      <w:r w:rsidR="00BE4451">
        <w:rPr>
          <w:i/>
          <w:iCs/>
        </w:rPr>
        <w:t>? Welke instrumenten, materialen, componenten waar jullie nog niet vertrouwd mee zijn gaan jullie kunnen gebruiken in het project?</w:t>
      </w:r>
    </w:p>
    <w:p w14:paraId="5857A7CD" w14:textId="77777777" w:rsidR="00BC3ADC" w:rsidRPr="00C45EE1" w:rsidRDefault="007F5211" w:rsidP="00594651">
      <w:pPr>
        <w:rPr>
          <w:u w:val="single"/>
        </w:rPr>
      </w:pPr>
      <w:r w:rsidRPr="00C45EE1">
        <w:rPr>
          <w:u w:val="single"/>
        </w:rPr>
        <w:t>Uitdagingen en nieuwe kennis:</w:t>
      </w:r>
      <w:r w:rsidR="00BC3ADC" w:rsidRPr="00C45EE1">
        <w:rPr>
          <w:u w:val="single"/>
        </w:rPr>
        <w:tab/>
      </w:r>
    </w:p>
    <w:p w14:paraId="014E8D51" w14:textId="36444BEB" w:rsidR="00BC3ADC" w:rsidRPr="00BC3ADC" w:rsidRDefault="00BC3ADC" w:rsidP="00BC3ADC">
      <w:pPr>
        <w:pStyle w:val="ListParagraph"/>
        <w:numPr>
          <w:ilvl w:val="0"/>
          <w:numId w:val="7"/>
        </w:numPr>
        <w:rPr>
          <w:i/>
          <w:iCs/>
        </w:rPr>
      </w:pPr>
      <w:r>
        <w:t>Protocol maken</w:t>
      </w:r>
    </w:p>
    <w:p w14:paraId="752159B9" w14:textId="0EE0EE21" w:rsidR="00BC3ADC" w:rsidRPr="00BC3ADC" w:rsidRDefault="00496EF9" w:rsidP="00BC3ADC">
      <w:pPr>
        <w:pStyle w:val="ListParagraph"/>
        <w:numPr>
          <w:ilvl w:val="0"/>
          <w:numId w:val="7"/>
        </w:numPr>
        <w:rPr>
          <w:i/>
          <w:iCs/>
        </w:rPr>
      </w:pPr>
      <w:r>
        <w:rPr>
          <w:iCs/>
        </w:rPr>
        <w:t>Digitale en analoge i</w:t>
      </w:r>
      <w:r w:rsidR="00BC3ADC">
        <w:rPr>
          <w:iCs/>
        </w:rPr>
        <w:t>nfo binair omzetten</w:t>
      </w:r>
    </w:p>
    <w:p w14:paraId="7F0AFDAA" w14:textId="12C91666" w:rsidR="00485881" w:rsidRDefault="00BC3ADC" w:rsidP="00BC3ADC">
      <w:pPr>
        <w:pStyle w:val="ListParagraph"/>
        <w:numPr>
          <w:ilvl w:val="0"/>
          <w:numId w:val="7"/>
        </w:numPr>
        <w:rPr>
          <w:iCs/>
        </w:rPr>
      </w:pPr>
      <w:r>
        <w:rPr>
          <w:iCs/>
        </w:rPr>
        <w:t>Communicatie tussen computers</w:t>
      </w:r>
    </w:p>
    <w:p w14:paraId="5246471C" w14:textId="77777777" w:rsidR="00EE77DD" w:rsidRDefault="00221793" w:rsidP="00BE7C28">
      <w:pPr>
        <w:pStyle w:val="ListParagraph"/>
        <w:numPr>
          <w:ilvl w:val="0"/>
          <w:numId w:val="7"/>
        </w:numPr>
        <w:rPr>
          <w:iCs/>
        </w:rPr>
      </w:pPr>
      <w:r>
        <w:rPr>
          <w:iCs/>
        </w:rPr>
        <w:t>Werking</w:t>
      </w:r>
      <w:r w:rsidR="009D5BD6">
        <w:rPr>
          <w:iCs/>
        </w:rPr>
        <w:t xml:space="preserve"> f</w:t>
      </w:r>
      <w:r w:rsidR="009D5BD6" w:rsidRPr="009D5BD6">
        <w:rPr>
          <w:iCs/>
        </w:rPr>
        <w:t>otodiode</w:t>
      </w:r>
    </w:p>
    <w:p w14:paraId="2ACCEB5B" w14:textId="77777777" w:rsidR="00A82686" w:rsidRDefault="00E46A9B" w:rsidP="00EE77DD">
      <w:pPr>
        <w:rPr>
          <w:iCs/>
          <w:color w:val="FF0000"/>
        </w:rPr>
      </w:pPr>
      <w:r>
        <w:rPr>
          <w:iCs/>
          <w:color w:val="FF0000"/>
        </w:rPr>
        <w:t xml:space="preserve">Werk dit verder uit in de lijn van het onderwerp (als je dit eerst beter uitgewerkt hebt). </w:t>
      </w:r>
      <w:r w:rsidR="00A82686">
        <w:rPr>
          <w:iCs/>
          <w:color w:val="FF0000"/>
        </w:rPr>
        <w:t>Dus geen analoge informatie omzetten, enkel op tekst concentreren?</w:t>
      </w:r>
    </w:p>
    <w:p w14:paraId="4AAD45BA" w14:textId="77777777" w:rsidR="009D36DF" w:rsidRDefault="00A63533" w:rsidP="00EE77DD">
      <w:pPr>
        <w:rPr>
          <w:iCs/>
          <w:color w:val="FF0000"/>
        </w:rPr>
      </w:pPr>
      <w:r>
        <w:rPr>
          <w:iCs/>
          <w:color w:val="FF0000"/>
        </w:rPr>
        <w:t>Communicatieprotocollen worden snel heel complex, probeer hier ook enkel op de basis te focussen.</w:t>
      </w:r>
      <w:r w:rsidR="00A25C45">
        <w:rPr>
          <w:iCs/>
          <w:color w:val="FF0000"/>
        </w:rPr>
        <w:t xml:space="preserve"> Dus geen internet protocol, security layer, etc. Pure punt-naar-punt communicatie</w:t>
      </w:r>
      <w:r w:rsidR="009D36DF">
        <w:rPr>
          <w:iCs/>
          <w:color w:val="FF0000"/>
        </w:rPr>
        <w:t>, heen en weer, van tekst.</w:t>
      </w:r>
    </w:p>
    <w:p w14:paraId="012EB2B4" w14:textId="77777777" w:rsidR="007856E7" w:rsidRDefault="007856E7" w:rsidP="00EE77DD">
      <w:pPr>
        <w:rPr>
          <w:iCs/>
          <w:color w:val="FF0000"/>
        </w:rPr>
      </w:pPr>
      <w:r>
        <w:rPr>
          <w:iCs/>
          <w:color w:val="FF0000"/>
        </w:rPr>
        <w:t>Besteed ook aandacht aan mogelijke onderbrekingen in de communicatie. Vb. iemand die tussen zender en ontvanger loopt. Hoe ga je dit opvangen? Probeer de communicatie robuust te maken.</w:t>
      </w:r>
    </w:p>
    <w:p w14:paraId="476D00D3" w14:textId="6B24B096" w:rsidR="00485881" w:rsidRPr="00EE77DD" w:rsidRDefault="00C36D68" w:rsidP="00EE77DD">
      <w:pPr>
        <w:rPr>
          <w:iCs/>
        </w:rPr>
      </w:pPr>
      <w:r>
        <w:rPr>
          <w:iCs/>
          <w:color w:val="FF0000"/>
        </w:rPr>
        <w:t>Er is ook onderzoek nodig naar de bruikbaarheid. Onder welke omstandigheden kan je deze communicatie gebruiken? Omgevingslicht? Etc.</w:t>
      </w:r>
      <w:r w:rsidR="00A63533">
        <w:rPr>
          <w:iCs/>
          <w:color w:val="FF0000"/>
        </w:rPr>
        <w:t xml:space="preserve"> </w:t>
      </w:r>
      <w:r w:rsidR="00485881" w:rsidRPr="00EE77DD">
        <w:rPr>
          <w:iCs/>
        </w:rPr>
        <w:br w:type="page"/>
      </w:r>
    </w:p>
    <w:p w14:paraId="549422D0" w14:textId="0040AFD7" w:rsidR="00DD0DCF" w:rsidRDefault="00DD0DCF" w:rsidP="00DD0DCF">
      <w:pPr>
        <w:pStyle w:val="Heading1"/>
        <w:numPr>
          <w:ilvl w:val="0"/>
          <w:numId w:val="1"/>
        </w:numPr>
      </w:pPr>
      <w:r>
        <w:lastRenderedPageBreak/>
        <w:t>Basisdoelstellingen</w:t>
      </w:r>
    </w:p>
    <w:p w14:paraId="52087AF9" w14:textId="69FAB3CE" w:rsidR="00DD0DCF" w:rsidRDefault="00DD0DCF" w:rsidP="00DD0DCF">
      <w:pPr>
        <w:rPr>
          <w:b/>
          <w:bCs/>
          <w:i/>
          <w:iCs/>
        </w:rPr>
      </w:pPr>
      <w:r>
        <w:rPr>
          <w:i/>
          <w:iCs/>
        </w:rPr>
        <w:t>Een goede basisdoelstelling is haalbaar qua moeilijkheidsgraad, en sluit voldoende aan bij de kennis die jullie al hebben.</w:t>
      </w:r>
    </w:p>
    <w:p w14:paraId="5DBEEB40" w14:textId="77777777" w:rsidR="00BC3ADC" w:rsidRPr="00C45EE1" w:rsidRDefault="007F5211" w:rsidP="00DD0DCF">
      <w:pPr>
        <w:rPr>
          <w:u w:val="single"/>
        </w:rPr>
      </w:pPr>
      <w:r w:rsidRPr="00C45EE1">
        <w:rPr>
          <w:u w:val="single"/>
        </w:rPr>
        <w:t>Doelstellingen die zeker gerealiseerd zullen worden:</w:t>
      </w:r>
    </w:p>
    <w:p w14:paraId="23E15FD0" w14:textId="77777777" w:rsidR="00BC3ADC" w:rsidRPr="00BC3ADC" w:rsidRDefault="00BC3ADC" w:rsidP="00BC3ADC">
      <w:pPr>
        <w:pStyle w:val="ListParagraph"/>
        <w:numPr>
          <w:ilvl w:val="0"/>
          <w:numId w:val="8"/>
        </w:numPr>
        <w:rPr>
          <w:b/>
          <w:bCs/>
          <w:i/>
          <w:iCs/>
        </w:rPr>
      </w:pPr>
      <w:r>
        <w:t>Onderzoek naar LiFi</w:t>
      </w:r>
    </w:p>
    <w:p w14:paraId="2A629480" w14:textId="6FA3DEB5" w:rsidR="00DD0DCF" w:rsidRPr="00485881" w:rsidRDefault="00BC3ADC" w:rsidP="00485881">
      <w:pPr>
        <w:pStyle w:val="ListParagraph"/>
        <w:numPr>
          <w:ilvl w:val="0"/>
          <w:numId w:val="8"/>
        </w:numPr>
        <w:rPr>
          <w:b/>
          <w:bCs/>
          <w:i/>
          <w:iCs/>
        </w:rPr>
      </w:pPr>
      <w:r>
        <w:t>Onderzoek naar Internet Protocol</w:t>
      </w:r>
    </w:p>
    <w:p w14:paraId="7CA3C0EF" w14:textId="0448E457" w:rsidR="00485881" w:rsidRPr="00C36D68" w:rsidRDefault="00485881" w:rsidP="00485881">
      <w:pPr>
        <w:pStyle w:val="ListParagraph"/>
        <w:numPr>
          <w:ilvl w:val="0"/>
          <w:numId w:val="8"/>
        </w:numPr>
        <w:rPr>
          <w:b/>
          <w:bCs/>
          <w:i/>
          <w:iCs/>
        </w:rPr>
      </w:pPr>
      <w:r>
        <w:t>Uitwerking van een LiFi opstelling</w:t>
      </w:r>
    </w:p>
    <w:p w14:paraId="3C83F2D9" w14:textId="4C54B0F5" w:rsidR="00C36D68" w:rsidRDefault="00C36D68" w:rsidP="00C36D68">
      <w:pPr>
        <w:rPr>
          <w:color w:val="FF0000"/>
        </w:rPr>
      </w:pPr>
      <w:r>
        <w:rPr>
          <w:color w:val="FF0000"/>
        </w:rPr>
        <w:t xml:space="preserve">Onderzoek is geen doelstelling, het is een manier om een doelstelling te bereiken. In dit deel zou je </w:t>
      </w:r>
      <w:r w:rsidR="005A4F87">
        <w:rPr>
          <w:color w:val="FF0000"/>
        </w:rPr>
        <w:t>je opstelling moeten beschrijven, en hier concrete doelstellingen en cijfers op plakken</w:t>
      </w:r>
      <w:r w:rsidR="00E83471">
        <w:rPr>
          <w:color w:val="FF0000"/>
        </w:rPr>
        <w:t>. Vb.</w:t>
      </w:r>
    </w:p>
    <w:p w14:paraId="1B0B3B02" w14:textId="7D2DE74A" w:rsidR="00E83471" w:rsidRDefault="00E83471" w:rsidP="00E83471">
      <w:pPr>
        <w:pStyle w:val="ListParagraph"/>
        <w:numPr>
          <w:ilvl w:val="0"/>
          <w:numId w:val="8"/>
        </w:numPr>
        <w:rPr>
          <w:color w:val="FF0000"/>
        </w:rPr>
      </w:pPr>
      <w:r>
        <w:rPr>
          <w:color w:val="FF0000"/>
        </w:rPr>
        <w:t>Communicatie op basis van licht in de vrije ruimte</w:t>
      </w:r>
    </w:p>
    <w:p w14:paraId="08859DB6" w14:textId="61A024C7" w:rsidR="00E83471" w:rsidRDefault="00E83471" w:rsidP="00E83471">
      <w:pPr>
        <w:pStyle w:val="ListParagraph"/>
        <w:numPr>
          <w:ilvl w:val="0"/>
          <w:numId w:val="8"/>
        </w:numPr>
        <w:rPr>
          <w:color w:val="FF0000"/>
        </w:rPr>
      </w:pPr>
      <w:r>
        <w:rPr>
          <w:color w:val="FF0000"/>
        </w:rPr>
        <w:t>Heen en weer tussen twee punten</w:t>
      </w:r>
    </w:p>
    <w:p w14:paraId="1127B373" w14:textId="5ADE2F3E" w:rsidR="00E83471" w:rsidRDefault="00E83471" w:rsidP="00E83471">
      <w:pPr>
        <w:pStyle w:val="ListParagraph"/>
        <w:numPr>
          <w:ilvl w:val="0"/>
          <w:numId w:val="8"/>
        </w:numPr>
        <w:rPr>
          <w:color w:val="FF0000"/>
        </w:rPr>
      </w:pPr>
      <w:r>
        <w:rPr>
          <w:color w:val="FF0000"/>
        </w:rPr>
        <w:t xml:space="preserve">Tekst doorsturen </w:t>
      </w:r>
    </w:p>
    <w:p w14:paraId="5605911E" w14:textId="4F7E5389" w:rsidR="007B09A5" w:rsidRDefault="007B09A5" w:rsidP="00E83471">
      <w:pPr>
        <w:pStyle w:val="ListParagraph"/>
        <w:numPr>
          <w:ilvl w:val="0"/>
          <w:numId w:val="8"/>
        </w:numPr>
        <w:rPr>
          <w:color w:val="FF0000"/>
        </w:rPr>
      </w:pPr>
      <w:r>
        <w:rPr>
          <w:color w:val="FF0000"/>
        </w:rPr>
        <w:t>Robuust (er mag een tijdelijke onderbreking zijn van x seconden in de communicatie)</w:t>
      </w:r>
    </w:p>
    <w:p w14:paraId="0728E2F1" w14:textId="0BBF119B" w:rsidR="007B09A5" w:rsidRPr="00E83471" w:rsidRDefault="005A1CD5" w:rsidP="00E83471">
      <w:pPr>
        <w:pStyle w:val="ListParagraph"/>
        <w:numPr>
          <w:ilvl w:val="0"/>
          <w:numId w:val="8"/>
        </w:numPr>
        <w:rPr>
          <w:color w:val="FF0000"/>
        </w:rPr>
      </w:pPr>
      <w:r>
        <w:rPr>
          <w:color w:val="FF0000"/>
        </w:rPr>
        <w:t>Enz.</w:t>
      </w:r>
    </w:p>
    <w:p w14:paraId="22E7B783" w14:textId="77777777" w:rsidR="00DD0DCF" w:rsidRDefault="00DD0DCF" w:rsidP="00DD0DCF">
      <w:pPr>
        <w:pStyle w:val="Heading1"/>
        <w:numPr>
          <w:ilvl w:val="0"/>
          <w:numId w:val="1"/>
        </w:numPr>
      </w:pPr>
      <w:r>
        <w:t>Uitbreidingsdoelstellingen</w:t>
      </w:r>
    </w:p>
    <w:p w14:paraId="64B61621" w14:textId="14CD1F3A" w:rsidR="002E7530" w:rsidRDefault="00865051" w:rsidP="00FF7EAC">
      <w:pPr>
        <w:spacing w:after="0" w:line="240" w:lineRule="auto"/>
        <w:rPr>
          <w:rFonts w:eastAsia="Times New Roman"/>
          <w:i/>
          <w:iCs/>
        </w:rPr>
      </w:pPr>
      <w:r>
        <w:rPr>
          <w:rFonts w:eastAsia="Times New Roman"/>
          <w:i/>
          <w:iCs/>
        </w:rPr>
        <w:t xml:space="preserve">Uitbreidingsdoelen kunnen op voorhand of in functie van vorderingen </w:t>
      </w:r>
      <w:r w:rsidR="002E7530">
        <w:rPr>
          <w:rFonts w:eastAsia="Times New Roman"/>
          <w:i/>
          <w:iCs/>
        </w:rPr>
        <w:t xml:space="preserve">en praktische successen of problemen </w:t>
      </w:r>
      <w:r w:rsidR="002B5794">
        <w:rPr>
          <w:rFonts w:eastAsia="Times New Roman"/>
          <w:i/>
          <w:iCs/>
        </w:rPr>
        <w:t xml:space="preserve">toegevoegd worden aan het project. </w:t>
      </w:r>
      <w:r w:rsidR="00884F38">
        <w:rPr>
          <w:rFonts w:eastAsia="Times New Roman"/>
          <w:i/>
          <w:iCs/>
        </w:rPr>
        <w:t>Welke uitbreidingsdoelen denk je dat je alvast kan opnemen in het project?</w:t>
      </w:r>
    </w:p>
    <w:p w14:paraId="1C33B4A9" w14:textId="06A680E7" w:rsidR="00884F38" w:rsidRDefault="00884F38" w:rsidP="00FF7EAC">
      <w:pPr>
        <w:spacing w:after="0" w:line="240" w:lineRule="auto"/>
        <w:rPr>
          <w:rFonts w:eastAsia="Times New Roman"/>
          <w:i/>
          <w:iCs/>
        </w:rPr>
      </w:pPr>
    </w:p>
    <w:p w14:paraId="3CABD8AA" w14:textId="5E1AC09A" w:rsidR="00884F38" w:rsidRPr="00C45EE1" w:rsidRDefault="00884F38" w:rsidP="00FF7EAC">
      <w:pPr>
        <w:spacing w:after="0" w:line="240" w:lineRule="auto"/>
        <w:rPr>
          <w:rFonts w:eastAsia="Times New Roman"/>
          <w:u w:val="single"/>
        </w:rPr>
      </w:pPr>
      <w:r w:rsidRPr="00C45EE1">
        <w:rPr>
          <w:rFonts w:eastAsia="Times New Roman"/>
          <w:u w:val="single"/>
        </w:rPr>
        <w:t xml:space="preserve">Doelstellingen die </w:t>
      </w:r>
      <w:r w:rsidR="00137C66" w:rsidRPr="00C45EE1">
        <w:rPr>
          <w:rFonts w:eastAsia="Times New Roman"/>
          <w:u w:val="single"/>
        </w:rPr>
        <w:t>mogelijk gerealiseerd zullen worden:</w:t>
      </w:r>
    </w:p>
    <w:p w14:paraId="35433691" w14:textId="77777777" w:rsidR="00C45EE1" w:rsidRPr="00884F38" w:rsidRDefault="00C45EE1" w:rsidP="00FF7EAC">
      <w:pPr>
        <w:spacing w:after="0" w:line="240" w:lineRule="auto"/>
        <w:rPr>
          <w:rFonts w:eastAsia="Times New Roman"/>
        </w:rPr>
      </w:pPr>
    </w:p>
    <w:p w14:paraId="65E4E107" w14:textId="343D5142" w:rsidR="00DD0DCF" w:rsidRDefault="00485881" w:rsidP="00485881">
      <w:pPr>
        <w:pStyle w:val="ListParagraph"/>
        <w:numPr>
          <w:ilvl w:val="0"/>
          <w:numId w:val="9"/>
        </w:numPr>
      </w:pPr>
      <w:r>
        <w:t>Cons van LiFi verwerken:</w:t>
      </w:r>
    </w:p>
    <w:p w14:paraId="2F6327D2" w14:textId="3C130DD3" w:rsidR="00485881" w:rsidRDefault="00485881" w:rsidP="00485881">
      <w:pPr>
        <w:pStyle w:val="ListParagraph"/>
        <w:numPr>
          <w:ilvl w:val="1"/>
          <w:numId w:val="9"/>
        </w:numPr>
      </w:pPr>
      <w:r>
        <w:t>Data sturen in het donker</w:t>
      </w:r>
      <w:r w:rsidR="005A1CD5">
        <w:t xml:space="preserve"> </w:t>
      </w:r>
    </w:p>
    <w:p w14:paraId="46871481" w14:textId="2D628BE5" w:rsidR="00485881" w:rsidRDefault="00485881" w:rsidP="00485881">
      <w:pPr>
        <w:pStyle w:val="ListParagraph"/>
        <w:numPr>
          <w:ilvl w:val="1"/>
          <w:numId w:val="9"/>
        </w:numPr>
      </w:pPr>
      <w:r>
        <w:t>Zonlicht filteren</w:t>
      </w:r>
    </w:p>
    <w:p w14:paraId="7EFC6A9A" w14:textId="342887EF" w:rsidR="005A1CD5" w:rsidRDefault="005A1CD5" w:rsidP="005A1CD5">
      <w:pPr>
        <w:rPr>
          <w:color w:val="FF0000"/>
        </w:rPr>
      </w:pPr>
      <w:r>
        <w:rPr>
          <w:color w:val="FF0000"/>
        </w:rPr>
        <w:t xml:space="preserve">Inderdaad goed idee om ook IR te kunnen werken. Vb. parallelle communicatie met een led in het zichtbare spectrum en een in het IR. </w:t>
      </w:r>
    </w:p>
    <w:p w14:paraId="4BE39F92" w14:textId="3074B571" w:rsidR="005A1CD5" w:rsidRPr="005A1CD5" w:rsidRDefault="001F2104" w:rsidP="005A1CD5">
      <w:pPr>
        <w:rPr>
          <w:color w:val="FF0000"/>
        </w:rPr>
      </w:pPr>
      <w:r>
        <w:rPr>
          <w:color w:val="FF0000"/>
        </w:rPr>
        <w:t xml:space="preserve">Hier zou je ook kunnen uitbreiden naar het doorsturen van andere vormen van informatie. Vb. </w:t>
      </w:r>
      <w:r w:rsidR="00D20D8D">
        <w:rPr>
          <w:color w:val="FF0000"/>
        </w:rPr>
        <w:t>geluid als PCM signaal.</w:t>
      </w:r>
    </w:p>
    <w:sectPr w:rsidR="005A1CD5" w:rsidRPr="005A1C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32F53"/>
    <w:multiLevelType w:val="hybridMultilevel"/>
    <w:tmpl w:val="6AE42902"/>
    <w:lvl w:ilvl="0" w:tplc="0813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7DA4AD2"/>
    <w:multiLevelType w:val="multilevel"/>
    <w:tmpl w:val="E2B271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26CA5392"/>
    <w:multiLevelType w:val="hybridMultilevel"/>
    <w:tmpl w:val="565EA7EA"/>
    <w:lvl w:ilvl="0" w:tplc="0813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13000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130003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130005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35CC2070"/>
    <w:multiLevelType w:val="hybridMultilevel"/>
    <w:tmpl w:val="2B884AEA"/>
    <w:lvl w:ilvl="0" w:tplc="0813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37B1424D"/>
    <w:multiLevelType w:val="hybridMultilevel"/>
    <w:tmpl w:val="D8AA93FE"/>
    <w:lvl w:ilvl="0" w:tplc="DB1ECCE4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757BEF"/>
    <w:multiLevelType w:val="hybridMultilevel"/>
    <w:tmpl w:val="81168D9A"/>
    <w:lvl w:ilvl="0" w:tplc="0813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47E14B19"/>
    <w:multiLevelType w:val="multilevel"/>
    <w:tmpl w:val="E2B271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" w15:restartNumberingAfterBreak="0">
    <w:nsid w:val="4E0C6E66"/>
    <w:multiLevelType w:val="hybridMultilevel"/>
    <w:tmpl w:val="2A520E80"/>
    <w:lvl w:ilvl="0" w:tplc="0813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6CDE425A"/>
    <w:multiLevelType w:val="hybridMultilevel"/>
    <w:tmpl w:val="E0281BA6"/>
    <w:lvl w:ilvl="0" w:tplc="D4E03C4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7595646">
    <w:abstractNumId w:val="6"/>
  </w:num>
  <w:num w:numId="2" w16cid:durableId="939676721">
    <w:abstractNumId w:val="8"/>
  </w:num>
  <w:num w:numId="3" w16cid:durableId="182399586">
    <w:abstractNumId w:val="4"/>
  </w:num>
  <w:num w:numId="4" w16cid:durableId="1929000809">
    <w:abstractNumId w:val="1"/>
  </w:num>
  <w:num w:numId="5" w16cid:durableId="1538740411">
    <w:abstractNumId w:val="2"/>
  </w:num>
  <w:num w:numId="6" w16cid:durableId="2083406583">
    <w:abstractNumId w:val="5"/>
  </w:num>
  <w:num w:numId="7" w16cid:durableId="1994796883">
    <w:abstractNumId w:val="3"/>
  </w:num>
  <w:num w:numId="8" w16cid:durableId="780799907">
    <w:abstractNumId w:val="0"/>
  </w:num>
  <w:num w:numId="9" w16cid:durableId="76993499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A1D"/>
    <w:rsid w:val="00026BA9"/>
    <w:rsid w:val="00027A75"/>
    <w:rsid w:val="0003061B"/>
    <w:rsid w:val="0005550A"/>
    <w:rsid w:val="00091407"/>
    <w:rsid w:val="000B034E"/>
    <w:rsid w:val="000E0F9A"/>
    <w:rsid w:val="00100B16"/>
    <w:rsid w:val="00115F9D"/>
    <w:rsid w:val="00116501"/>
    <w:rsid w:val="00137C66"/>
    <w:rsid w:val="00154C50"/>
    <w:rsid w:val="001B43B1"/>
    <w:rsid w:val="001B70EB"/>
    <w:rsid w:val="001B722B"/>
    <w:rsid w:val="001C004B"/>
    <w:rsid w:val="001E6356"/>
    <w:rsid w:val="001F2104"/>
    <w:rsid w:val="00221793"/>
    <w:rsid w:val="00235BF2"/>
    <w:rsid w:val="002B5794"/>
    <w:rsid w:val="002E7530"/>
    <w:rsid w:val="00325CFC"/>
    <w:rsid w:val="00366A90"/>
    <w:rsid w:val="003D4978"/>
    <w:rsid w:val="003F0094"/>
    <w:rsid w:val="003F42FF"/>
    <w:rsid w:val="00421109"/>
    <w:rsid w:val="00424847"/>
    <w:rsid w:val="0044386D"/>
    <w:rsid w:val="004671F3"/>
    <w:rsid w:val="00485881"/>
    <w:rsid w:val="00496EF9"/>
    <w:rsid w:val="004A2AC0"/>
    <w:rsid w:val="00556D3C"/>
    <w:rsid w:val="00594651"/>
    <w:rsid w:val="005A1CD5"/>
    <w:rsid w:val="005A4F87"/>
    <w:rsid w:val="005A63C0"/>
    <w:rsid w:val="005B4A6F"/>
    <w:rsid w:val="005C09B9"/>
    <w:rsid w:val="005C4AC1"/>
    <w:rsid w:val="00636842"/>
    <w:rsid w:val="00640DBB"/>
    <w:rsid w:val="00646A0E"/>
    <w:rsid w:val="006E1A51"/>
    <w:rsid w:val="00750C22"/>
    <w:rsid w:val="00750EDD"/>
    <w:rsid w:val="007856E7"/>
    <w:rsid w:val="007A0F84"/>
    <w:rsid w:val="007B09A5"/>
    <w:rsid w:val="007E0E51"/>
    <w:rsid w:val="007F5211"/>
    <w:rsid w:val="007F61C0"/>
    <w:rsid w:val="00851517"/>
    <w:rsid w:val="00865051"/>
    <w:rsid w:val="00883559"/>
    <w:rsid w:val="00884F38"/>
    <w:rsid w:val="008B0A19"/>
    <w:rsid w:val="008B22A3"/>
    <w:rsid w:val="008C6464"/>
    <w:rsid w:val="009036E0"/>
    <w:rsid w:val="00965EE8"/>
    <w:rsid w:val="009B4E10"/>
    <w:rsid w:val="009D36DF"/>
    <w:rsid w:val="009D5BD6"/>
    <w:rsid w:val="00A040F8"/>
    <w:rsid w:val="00A20CE3"/>
    <w:rsid w:val="00A25C45"/>
    <w:rsid w:val="00A63533"/>
    <w:rsid w:val="00A82686"/>
    <w:rsid w:val="00AC0B16"/>
    <w:rsid w:val="00AD7264"/>
    <w:rsid w:val="00AD75B1"/>
    <w:rsid w:val="00AF57D6"/>
    <w:rsid w:val="00B32F8A"/>
    <w:rsid w:val="00B5085A"/>
    <w:rsid w:val="00B54F83"/>
    <w:rsid w:val="00B607E0"/>
    <w:rsid w:val="00BC3ADC"/>
    <w:rsid w:val="00BD6311"/>
    <w:rsid w:val="00BE1469"/>
    <w:rsid w:val="00BE4451"/>
    <w:rsid w:val="00BE7C28"/>
    <w:rsid w:val="00BF5CF8"/>
    <w:rsid w:val="00C159E0"/>
    <w:rsid w:val="00C23D34"/>
    <w:rsid w:val="00C366F8"/>
    <w:rsid w:val="00C36D68"/>
    <w:rsid w:val="00C45EE1"/>
    <w:rsid w:val="00C466DD"/>
    <w:rsid w:val="00C60FE6"/>
    <w:rsid w:val="00C6318C"/>
    <w:rsid w:val="00C66BD7"/>
    <w:rsid w:val="00C810C5"/>
    <w:rsid w:val="00D20D8D"/>
    <w:rsid w:val="00D42A1D"/>
    <w:rsid w:val="00D61AE1"/>
    <w:rsid w:val="00D634B3"/>
    <w:rsid w:val="00D82293"/>
    <w:rsid w:val="00D86DD7"/>
    <w:rsid w:val="00DB4FC9"/>
    <w:rsid w:val="00DD0DCF"/>
    <w:rsid w:val="00DE6DF6"/>
    <w:rsid w:val="00E0248E"/>
    <w:rsid w:val="00E46A9B"/>
    <w:rsid w:val="00E83471"/>
    <w:rsid w:val="00EE77DD"/>
    <w:rsid w:val="00F32464"/>
    <w:rsid w:val="00F4158A"/>
    <w:rsid w:val="00F4672C"/>
    <w:rsid w:val="00FD2019"/>
    <w:rsid w:val="00FD4720"/>
    <w:rsid w:val="00FF7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312B4"/>
  <w15:chartTrackingRefBased/>
  <w15:docId w15:val="{F6F291F9-4B88-4295-9837-F07D44154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00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46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46A0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6A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6A0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46A0E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3F00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9465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946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24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761</Words>
  <Characters>4341</Characters>
  <Application>Microsoft Office Word</Application>
  <DocSecurity>4</DocSecurity>
  <Lines>36</Lines>
  <Paragraphs>10</Paragraphs>
  <ScaleCrop>false</ScaleCrop>
  <Company/>
  <LinksUpToDate>false</LinksUpToDate>
  <CharactersWithSpaces>5092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Rutten</dc:creator>
  <cp:keywords/>
  <dc:description/>
  <cp:lastModifiedBy>Hannes Flament</cp:lastModifiedBy>
  <cp:revision>2</cp:revision>
  <dcterms:created xsi:type="dcterms:W3CDTF">2023-02-15T14:05:00Z</dcterms:created>
  <dcterms:modified xsi:type="dcterms:W3CDTF">2023-02-15T14:05:00Z</dcterms:modified>
</cp:coreProperties>
</file>