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5ECEF" w14:textId="77777777" w:rsidR="00AC2968" w:rsidRDefault="00AC2968" w:rsidP="0033733D">
      <w:pPr>
        <w:spacing w:after="0" w:line="240" w:lineRule="auto"/>
        <w:ind w:left="75" w:right="-143"/>
        <w:jc w:val="center"/>
        <w:textAlignment w:val="baseline"/>
        <w:rPr>
          <w:rFonts w:ascii="Arial" w:eastAsia="Times New Roman" w:hAnsi="Arial" w:cs="Arial"/>
          <w:color w:val="212121"/>
          <w:lang w:eastAsia="pt-BR"/>
        </w:rPr>
      </w:pPr>
      <w:r>
        <w:rPr>
          <w:noProof/>
          <w:lang w:eastAsia="pt-BR"/>
        </w:rPr>
        <w:drawing>
          <wp:inline distT="0" distB="0" distL="0" distR="0" wp14:anchorId="2B830F7D" wp14:editId="5DF5EE66">
            <wp:extent cx="1435704" cy="1219200"/>
            <wp:effectExtent l="0" t="0" r="0" b="0"/>
            <wp:docPr id="1" name="Imagem 1" descr="http://1.bp.blogspot.com/-1OflEpgBtiQ/VIYZV638b0I/AAAAAAAAOrI/RLdne-Emmpg/s1600/Blog%2BESMALTES%2BE%2BMISTURAS%2BNova%2BParceria%2BLoja%2BVirtual%2BCom%2Bque%2BCor%2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1OflEpgBtiQ/VIYZV638b0I/AAAAAAAAOrI/RLdne-Emmpg/s1600/Blog%2BESMALTES%2BE%2BMISTURAS%2BNova%2BParceria%2BLoja%2BVirtual%2BCom%2Bque%2BCor%2B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291" cy="12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4DC9" w14:textId="77777777" w:rsidR="00416FD4" w:rsidRPr="00FD38BD" w:rsidRDefault="00416FD4" w:rsidP="001A59CC">
      <w:pPr>
        <w:spacing w:after="0" w:line="360" w:lineRule="auto"/>
        <w:ind w:left="75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lang w:eastAsia="pt-BR"/>
        </w:rPr>
        <w:t>Centro Universitário SENAC</w:t>
      </w:r>
    </w:p>
    <w:p w14:paraId="7D38045D" w14:textId="77777777" w:rsidR="00416FD4" w:rsidRPr="00FD38BD" w:rsidRDefault="00416FD4" w:rsidP="001A59CC">
      <w:pPr>
        <w:spacing w:after="0" w:line="360" w:lineRule="auto"/>
        <w:ind w:left="150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lang w:eastAsia="pt-BR"/>
        </w:rPr>
        <w:t>Tecnologia em Análise e Desenvolvimento de Sistemas 2º Período</w:t>
      </w:r>
    </w:p>
    <w:p w14:paraId="690C56A6" w14:textId="77777777" w:rsidR="00416FD4" w:rsidRPr="00FD38BD" w:rsidRDefault="00416FD4" w:rsidP="001A59CC">
      <w:pPr>
        <w:spacing w:after="0" w:line="360" w:lineRule="auto"/>
        <w:ind w:left="45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196509AE" w14:textId="77777777" w:rsidR="00AC2968" w:rsidRPr="00FD38BD" w:rsidRDefault="00AC2968" w:rsidP="001A59CC">
      <w:pPr>
        <w:spacing w:after="0" w:line="360" w:lineRule="auto"/>
        <w:ind w:left="45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543116DA" w14:textId="77777777" w:rsidR="00AC2968" w:rsidRPr="00FD38BD" w:rsidRDefault="00AC2968" w:rsidP="001A59CC">
      <w:pPr>
        <w:spacing w:after="0" w:line="360" w:lineRule="auto"/>
        <w:ind w:left="45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7A467D56" w14:textId="77777777" w:rsidR="00AC2968" w:rsidRPr="00FD38BD" w:rsidRDefault="00AC2968" w:rsidP="001A59CC">
      <w:pPr>
        <w:spacing w:after="0" w:line="360" w:lineRule="auto"/>
        <w:ind w:left="45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7D434BC4" w14:textId="77777777" w:rsidR="00416FD4" w:rsidRPr="00FD38BD" w:rsidRDefault="00416FD4" w:rsidP="001A59CC">
      <w:pPr>
        <w:spacing w:after="0" w:line="36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lang w:eastAsia="pt-BR"/>
        </w:rPr>
        <w:t>Alessandra Vital</w:t>
      </w:r>
    </w:p>
    <w:p w14:paraId="19BEA467" w14:textId="77777777" w:rsidR="00416FD4" w:rsidRPr="00FD38BD" w:rsidRDefault="00416FD4" w:rsidP="001A59CC">
      <w:pPr>
        <w:spacing w:after="0" w:line="36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lang w:eastAsia="pt-BR"/>
        </w:rPr>
        <w:t>Sibele Nepomuceno dos Santos</w:t>
      </w:r>
    </w:p>
    <w:p w14:paraId="41B5C32F" w14:textId="77777777" w:rsidR="00416FD4" w:rsidRPr="00FD38BD" w:rsidRDefault="00416FD4" w:rsidP="001A59CC">
      <w:pPr>
        <w:spacing w:after="0" w:line="360" w:lineRule="auto"/>
        <w:ind w:left="45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750DABA7" w14:textId="77777777" w:rsidR="00416FD4" w:rsidRPr="00FD38BD" w:rsidRDefault="00416FD4" w:rsidP="001A59CC">
      <w:pPr>
        <w:spacing w:after="0" w:line="360" w:lineRule="auto"/>
        <w:ind w:left="45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287F0DBF" w14:textId="77777777" w:rsidR="00416FD4" w:rsidRPr="00FD38BD" w:rsidRDefault="00416FD4" w:rsidP="001A59CC">
      <w:pPr>
        <w:spacing w:after="0" w:line="360" w:lineRule="auto"/>
        <w:ind w:left="45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2D3F1767" w14:textId="77777777" w:rsidR="00416FD4" w:rsidRPr="00FD38BD" w:rsidRDefault="00416FD4" w:rsidP="001A59CC">
      <w:pPr>
        <w:spacing w:after="0" w:line="360" w:lineRule="auto"/>
        <w:ind w:left="45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68719B0A" w14:textId="77777777" w:rsidR="00416FD4" w:rsidRPr="00FD38BD" w:rsidRDefault="00416FD4" w:rsidP="001A59CC">
      <w:pPr>
        <w:spacing w:after="0" w:line="360" w:lineRule="auto"/>
        <w:ind w:left="45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6955B98E" w14:textId="77777777" w:rsidR="00AC2968" w:rsidRPr="00FD38BD" w:rsidRDefault="00AC2968" w:rsidP="001A59CC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</w:p>
    <w:p w14:paraId="18BC5E25" w14:textId="77777777" w:rsidR="00AC2968" w:rsidRPr="00FD38BD" w:rsidRDefault="00AC2968" w:rsidP="001A59CC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</w:p>
    <w:p w14:paraId="0D7477F4" w14:textId="77777777" w:rsidR="00AC2968" w:rsidRPr="00FD38BD" w:rsidRDefault="00AC2968" w:rsidP="001A59CC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</w:p>
    <w:p w14:paraId="482A7C32" w14:textId="77777777" w:rsidR="00AC2968" w:rsidRPr="00FD38BD" w:rsidRDefault="00AC2968" w:rsidP="001A59CC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</w:p>
    <w:p w14:paraId="20EB589E" w14:textId="77777777" w:rsidR="00416FD4" w:rsidRPr="00FD38BD" w:rsidRDefault="00151730" w:rsidP="001A59CC">
      <w:pPr>
        <w:spacing w:after="0" w:line="36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proofErr w:type="spellStart"/>
      <w:r w:rsidRPr="00FD38BD">
        <w:rPr>
          <w:rFonts w:ascii="Arial" w:eastAsia="Times New Roman" w:hAnsi="Arial" w:cs="Arial"/>
          <w:b/>
          <w:bCs/>
          <w:color w:val="000000" w:themeColor="text1"/>
          <w:lang w:eastAsia="pt-BR"/>
        </w:rPr>
        <w:t>Esmalte</w:t>
      </w:r>
      <w:r w:rsidR="00416FD4" w:rsidRPr="00FD38BD">
        <w:rPr>
          <w:rFonts w:ascii="Arial" w:eastAsia="Times New Roman" w:hAnsi="Arial" w:cs="Arial"/>
          <w:b/>
          <w:bCs/>
          <w:color w:val="000000" w:themeColor="text1"/>
          <w:lang w:eastAsia="pt-BR"/>
        </w:rPr>
        <w:t>ria</w:t>
      </w:r>
      <w:proofErr w:type="spellEnd"/>
      <w:r w:rsidR="00416FD4" w:rsidRPr="00FD38BD">
        <w:rPr>
          <w:rFonts w:ascii="Arial" w:eastAsia="Times New Roman" w:hAnsi="Arial" w:cs="Arial"/>
          <w:b/>
          <w:bCs/>
          <w:color w:val="000000" w:themeColor="text1"/>
          <w:lang w:eastAsia="pt-BR"/>
        </w:rPr>
        <w:t> – Documentos de visão e requisitos</w:t>
      </w:r>
    </w:p>
    <w:p w14:paraId="7FB35FB0" w14:textId="77777777" w:rsidR="00416FD4" w:rsidRPr="00FD38BD" w:rsidRDefault="00416FD4" w:rsidP="001A59CC">
      <w:pPr>
        <w:spacing w:after="0" w:line="360" w:lineRule="auto"/>
        <w:ind w:left="45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1F6AEF48" w14:textId="77777777" w:rsidR="00416FD4" w:rsidRPr="00FD38BD" w:rsidRDefault="00416FD4" w:rsidP="001A59CC">
      <w:pPr>
        <w:spacing w:after="0" w:line="360" w:lineRule="auto"/>
        <w:ind w:left="45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646A58DF" w14:textId="77777777" w:rsidR="00416FD4" w:rsidRPr="00FD38BD" w:rsidRDefault="00416FD4" w:rsidP="001A59CC">
      <w:pPr>
        <w:spacing w:after="0" w:line="360" w:lineRule="auto"/>
        <w:ind w:left="45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5EE05A4C" w14:textId="77777777" w:rsidR="00416FD4" w:rsidRPr="00FD38BD" w:rsidRDefault="00416FD4" w:rsidP="001A59CC">
      <w:pPr>
        <w:spacing w:after="0" w:line="360" w:lineRule="auto"/>
        <w:ind w:left="45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5FF4F60A" w14:textId="77777777" w:rsidR="00416FD4" w:rsidRPr="00FD38BD" w:rsidRDefault="00416FD4" w:rsidP="001A59CC">
      <w:pPr>
        <w:spacing w:after="0" w:line="360" w:lineRule="auto"/>
        <w:ind w:left="45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538FD511" w14:textId="77777777" w:rsidR="00416FD4" w:rsidRPr="00FD38BD" w:rsidRDefault="00416FD4" w:rsidP="001A59CC">
      <w:pPr>
        <w:spacing w:after="0" w:line="360" w:lineRule="auto"/>
        <w:ind w:left="45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4FEDDB8B" w14:textId="77777777" w:rsidR="00AC2968" w:rsidRPr="00FD38BD" w:rsidRDefault="00AC2968" w:rsidP="001A59CC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</w:p>
    <w:p w14:paraId="730C52B0" w14:textId="77777777" w:rsidR="00AC2968" w:rsidRPr="00FD38BD" w:rsidRDefault="00AC2968" w:rsidP="001A59CC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</w:p>
    <w:p w14:paraId="3ACD190F" w14:textId="77777777" w:rsidR="00416FD4" w:rsidRPr="00FD38BD" w:rsidRDefault="00416FD4" w:rsidP="001A59CC">
      <w:pPr>
        <w:spacing w:after="0" w:line="36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lang w:eastAsia="pt-BR"/>
        </w:rPr>
        <w:t>Orientadora: Prof.ª Alessandra Lima Aguiar</w:t>
      </w:r>
    </w:p>
    <w:p w14:paraId="6947164F" w14:textId="77777777" w:rsidR="00416FD4" w:rsidRPr="00FD38BD" w:rsidRDefault="00416FD4" w:rsidP="001A59CC">
      <w:pPr>
        <w:spacing w:after="0" w:line="360" w:lineRule="auto"/>
        <w:ind w:left="45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672FC7F0" w14:textId="77777777" w:rsidR="00416FD4" w:rsidRPr="00FD38BD" w:rsidRDefault="00416FD4" w:rsidP="001A59CC">
      <w:pPr>
        <w:spacing w:after="0" w:line="360" w:lineRule="auto"/>
        <w:ind w:left="45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2F1629F7" w14:textId="77777777" w:rsidR="00416FD4" w:rsidRPr="00FD38BD" w:rsidRDefault="00416FD4" w:rsidP="001A59CC">
      <w:pPr>
        <w:spacing w:after="0" w:line="360" w:lineRule="auto"/>
        <w:ind w:left="45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0054B22A" w14:textId="77777777" w:rsidR="00AC2968" w:rsidRPr="00FD38BD" w:rsidRDefault="00AC2968" w:rsidP="001A59CC">
      <w:pPr>
        <w:spacing w:after="0" w:line="360" w:lineRule="auto"/>
        <w:ind w:left="45"/>
        <w:jc w:val="center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</w:p>
    <w:p w14:paraId="4C43A908" w14:textId="77777777" w:rsidR="00AC2968" w:rsidRPr="00FD38BD" w:rsidRDefault="00AC2968" w:rsidP="001A59CC">
      <w:pPr>
        <w:spacing w:after="0" w:line="360" w:lineRule="auto"/>
        <w:ind w:left="45"/>
        <w:jc w:val="center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</w:p>
    <w:p w14:paraId="5AB88574" w14:textId="77777777" w:rsidR="00AC2968" w:rsidRPr="00FD38BD" w:rsidRDefault="00AC2968" w:rsidP="001A59CC">
      <w:pPr>
        <w:spacing w:after="0" w:line="360" w:lineRule="auto"/>
        <w:ind w:left="45"/>
        <w:jc w:val="center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</w:p>
    <w:p w14:paraId="73E48A6E" w14:textId="77777777" w:rsidR="00416FD4" w:rsidRPr="00FD38BD" w:rsidRDefault="00416FD4" w:rsidP="001A59CC">
      <w:pPr>
        <w:spacing w:after="0" w:line="360" w:lineRule="auto"/>
        <w:ind w:left="45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lang w:eastAsia="pt-BR"/>
        </w:rPr>
        <w:t>São Paulo</w:t>
      </w:r>
    </w:p>
    <w:p w14:paraId="219F8F41" w14:textId="77777777" w:rsidR="00416FD4" w:rsidRPr="00FD38BD" w:rsidRDefault="00416FD4" w:rsidP="001A59CC">
      <w:pPr>
        <w:spacing w:after="0" w:line="360" w:lineRule="auto"/>
        <w:ind w:left="75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lang w:eastAsia="pt-BR"/>
        </w:rPr>
        <w:t>2016</w:t>
      </w:r>
    </w:p>
    <w:p w14:paraId="01477CAB" w14:textId="77777777" w:rsidR="00416FD4" w:rsidRPr="00FD38BD" w:rsidRDefault="00416FD4" w:rsidP="001A59CC">
      <w:pPr>
        <w:spacing w:after="0" w:line="360" w:lineRule="auto"/>
        <w:ind w:left="726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2E866D9C" w14:textId="77777777" w:rsidR="00416FD4" w:rsidRPr="00FD38BD" w:rsidRDefault="00416FD4" w:rsidP="001A59CC">
      <w:pPr>
        <w:spacing w:after="0" w:line="360" w:lineRule="auto"/>
        <w:ind w:left="6795"/>
        <w:jc w:val="center"/>
        <w:textAlignment w:val="baseline"/>
        <w:rPr>
          <w:rFonts w:ascii="Segoe UI" w:eastAsia="Times New Roman" w:hAnsi="Segoe UI" w:cs="Segoe UI"/>
          <w:b/>
          <w:color w:val="000000" w:themeColor="text1"/>
          <w:sz w:val="12"/>
          <w:szCs w:val="12"/>
          <w:lang w:eastAsia="pt-BR"/>
        </w:rPr>
      </w:pPr>
    </w:p>
    <w:p w14:paraId="7627CA11" w14:textId="77777777" w:rsidR="001A59CC" w:rsidRPr="00FD38BD" w:rsidRDefault="001A59CC" w:rsidP="001A59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F7FF60E" w14:textId="77777777" w:rsidR="00925711" w:rsidRPr="00FD38BD" w:rsidRDefault="00925711" w:rsidP="001A59CC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Sumário </w:t>
      </w:r>
    </w:p>
    <w:p w14:paraId="1B0F73B2" w14:textId="77777777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AD629D6" w14:textId="58DD1F26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>Histórico da Revisão</w:t>
      </w:r>
      <w:proofErr w:type="gramStart"/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...................................................................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...................</w:t>
      </w:r>
      <w:proofErr w:type="gramEnd"/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450FDD18" w14:textId="77777777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CA1C035" w14:textId="00E528C5" w:rsidR="00925711" w:rsidRPr="00FD38BD" w:rsidRDefault="00A72F00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1.       </w:t>
      </w:r>
      <w:r w:rsidR="00925711" w:rsidRPr="00FD38BD">
        <w:rPr>
          <w:rFonts w:ascii="Arial" w:hAnsi="Arial" w:cs="Arial"/>
          <w:b/>
          <w:color w:val="000000" w:themeColor="text1"/>
          <w:sz w:val="24"/>
          <w:szCs w:val="24"/>
        </w:rPr>
        <w:t>Introdução</w:t>
      </w:r>
      <w:proofErr w:type="gramStart"/>
      <w:r w:rsidR="00925711" w:rsidRPr="00FD38BD">
        <w:rPr>
          <w:rFonts w:ascii="Arial" w:hAnsi="Arial" w:cs="Arial"/>
          <w:color w:val="000000" w:themeColor="text1"/>
          <w:sz w:val="24"/>
          <w:szCs w:val="24"/>
        </w:rPr>
        <w:t>...............................................................</w:t>
      </w:r>
      <w:r w:rsidR="00E364A8" w:rsidRPr="00FD38BD">
        <w:rPr>
          <w:rFonts w:ascii="Arial" w:hAnsi="Arial" w:cs="Arial"/>
          <w:color w:val="000000" w:themeColor="text1"/>
          <w:sz w:val="24"/>
          <w:szCs w:val="24"/>
        </w:rPr>
        <w:t>.....</w:t>
      </w:r>
      <w:r w:rsidRPr="00FD38BD">
        <w:rPr>
          <w:rFonts w:ascii="Arial" w:hAnsi="Arial" w:cs="Arial"/>
          <w:color w:val="000000" w:themeColor="text1"/>
          <w:sz w:val="24"/>
          <w:szCs w:val="24"/>
        </w:rPr>
        <w:t>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..........................</w:t>
      </w:r>
      <w:proofErr w:type="gramEnd"/>
    </w:p>
    <w:p w14:paraId="3457669B" w14:textId="5112E5A1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>1.1     Finalidade</w:t>
      </w:r>
      <w:proofErr w:type="gramStart"/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.................................................................................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.............</w:t>
      </w:r>
      <w:proofErr w:type="gramEnd"/>
      <w:r w:rsid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8080860" w14:textId="1B6BAD5F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>1.2     Resumo</w:t>
      </w:r>
      <w:proofErr w:type="gramEnd"/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 Executivo e Escopo do Produto</w:t>
      </w:r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........................</w:t>
      </w:r>
    </w:p>
    <w:p w14:paraId="073609F8" w14:textId="42CCD928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>1.3     Proposta</w:t>
      </w:r>
      <w:proofErr w:type="gramEnd"/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 dada em aula - A Empresa TADS Consultoria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....................</w:t>
      </w:r>
    </w:p>
    <w:p w14:paraId="3F292052" w14:textId="62C0FF97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1.4     A </w:t>
      </w:r>
      <w:proofErr w:type="spellStart"/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>Esmalteria</w:t>
      </w:r>
      <w:proofErr w:type="spellEnd"/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 Com Que Cor?</w:t>
      </w:r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...................................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.............................</w:t>
      </w:r>
      <w:proofErr w:type="gramEnd"/>
    </w:p>
    <w:p w14:paraId="27C9D098" w14:textId="19301E79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>1.5     Problemas e necessidades existentes na Empresa</w:t>
      </w:r>
      <w:proofErr w:type="gramStart"/>
      <w:r w:rsidRPr="00FD38BD">
        <w:rPr>
          <w:rFonts w:ascii="Arial" w:hAnsi="Arial" w:cs="Arial"/>
          <w:color w:val="000000" w:themeColor="text1"/>
          <w:sz w:val="24"/>
          <w:szCs w:val="24"/>
        </w:rPr>
        <w:t>.....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......................</w:t>
      </w:r>
      <w:proofErr w:type="gramEnd"/>
    </w:p>
    <w:p w14:paraId="045412CA" w14:textId="7965CAA4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>1.6     Serviços prestados pela empresa</w:t>
      </w:r>
      <w:proofErr w:type="gramStart"/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.............................</w:t>
      </w:r>
      <w:proofErr w:type="gramEnd"/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861925F" w14:textId="34E2572C" w:rsidR="00925711" w:rsidRPr="00FD38BD" w:rsidRDefault="00FD38BD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23908D3" w14:textId="28521208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>2.        Escopo</w:t>
      </w:r>
      <w:proofErr w:type="gramStart"/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..............................................................................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....................</w:t>
      </w:r>
      <w:proofErr w:type="gramEnd"/>
      <w:r w:rsid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11456FA" w14:textId="50C7D597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       2.1     Funcionalidades do Sistema a serem desenvolvidas</w:t>
      </w:r>
      <w:proofErr w:type="gramStart"/>
      <w:r w:rsidR="00FD38BD">
        <w:rPr>
          <w:rFonts w:ascii="Arial" w:hAnsi="Arial" w:cs="Arial"/>
          <w:color w:val="000000" w:themeColor="text1"/>
          <w:sz w:val="24"/>
          <w:szCs w:val="24"/>
        </w:rPr>
        <w:t>.................</w:t>
      </w:r>
      <w:proofErr w:type="gramEnd"/>
    </w:p>
    <w:p w14:paraId="245983DF" w14:textId="77777777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924CDB1" w14:textId="0570451F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>3.        Especificação de Requisitos de Software</w:t>
      </w:r>
      <w:proofErr w:type="gramStart"/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..............................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............</w:t>
      </w:r>
      <w:proofErr w:type="gramEnd"/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3F3C450" w14:textId="5E4FD72A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       3.1     Requisitos Funcionais</w:t>
      </w:r>
      <w:proofErr w:type="gramStart"/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......................................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..............................</w:t>
      </w:r>
      <w:proofErr w:type="gramEnd"/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9BEEFB4" w14:textId="219A5BB0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3.2      Requisitos não </w:t>
      </w:r>
      <w:proofErr w:type="gramStart"/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>funcionais</w:t>
      </w:r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...</w:t>
      </w:r>
      <w:proofErr w:type="gramEnd"/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.........................................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...............</w:t>
      </w:r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CFEA08A" w14:textId="1F86F53E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3.3     Regras de </w:t>
      </w:r>
      <w:proofErr w:type="gramStart"/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>Negócios</w:t>
      </w:r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...</w:t>
      </w:r>
      <w:proofErr w:type="gramEnd"/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.....................................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..............................</w:t>
      </w:r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6180EE" w14:textId="77777777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A9C3083" w14:textId="0983B231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>4.        Outros Requisitos</w:t>
      </w:r>
      <w:proofErr w:type="gramStart"/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..................................................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.............................</w:t>
      </w:r>
      <w:proofErr w:type="gramEnd"/>
      <w:r w:rsid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4FDC36B" w14:textId="209AD63F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>4.1     Desenvolvimento</w:t>
      </w:r>
      <w:proofErr w:type="gramEnd"/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 do Sistema</w:t>
      </w:r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..............................</w:t>
      </w:r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63EB1B2" w14:textId="4898500B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        4.2     Conceitos de Programação Utilizados</w:t>
      </w:r>
      <w:proofErr w:type="gramStart"/>
      <w:r w:rsidRPr="00FD38BD">
        <w:rPr>
          <w:rFonts w:ascii="Arial" w:hAnsi="Arial" w:cs="Arial"/>
          <w:color w:val="000000" w:themeColor="text1"/>
          <w:sz w:val="24"/>
          <w:szCs w:val="24"/>
        </w:rPr>
        <w:t>..........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..............................</w:t>
      </w:r>
      <w:proofErr w:type="gramEnd"/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E33BAA1" w14:textId="77777777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418B7879" w14:textId="6BCF1F3D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5. Relatório Sintético de Modelo de Casos de Uso</w:t>
      </w:r>
      <w:proofErr w:type="gramStart"/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.............................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</w:t>
      </w:r>
      <w:proofErr w:type="gramEnd"/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E998676" w14:textId="197D4A2A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>5.1     Caso</w:t>
      </w:r>
      <w:proofErr w:type="gramEnd"/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 de Uso - Esmalteria</w:t>
      </w:r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..............................................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................</w:t>
      </w:r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2C821CE" w14:textId="6BABE941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        5.2     Relatórios de Caso de Uso</w:t>
      </w:r>
      <w:proofErr w:type="gramStart"/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...........................................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................</w:t>
      </w:r>
      <w:proofErr w:type="gramEnd"/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2C59382" w14:textId="3EDC3C5C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5.2.1 Cadastro do cliente</w:t>
      </w:r>
      <w:proofErr w:type="gramStart"/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................................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..............................</w:t>
      </w:r>
      <w:proofErr w:type="gramEnd"/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0B8BA80" w14:textId="1C3912AC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                 </w:t>
      </w: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>5.2.2 Agendamento de horários</w:t>
      </w:r>
      <w:proofErr w:type="gramStart"/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...........................</w:t>
      </w:r>
      <w:proofErr w:type="gramEnd"/>
    </w:p>
    <w:p w14:paraId="49D76391" w14:textId="4B49A1DC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5.2.3 Gerenciar Promoções</w:t>
      </w:r>
      <w:proofErr w:type="gramStart"/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...................................................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</w:t>
      </w:r>
      <w:proofErr w:type="gramEnd"/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7138BD0" w14:textId="270CF4F5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5.2.4 Relatórios</w:t>
      </w:r>
      <w:proofErr w:type="gramStart"/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.................................................................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............</w:t>
      </w:r>
      <w:proofErr w:type="gramEnd"/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187AFF4B" w14:textId="0523FA9F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>6. Protótipos</w:t>
      </w:r>
      <w:proofErr w:type="gramStart"/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...................................................................................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.................</w:t>
      </w:r>
      <w:proofErr w:type="gramEnd"/>
      <w:r w:rsid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1A09F69" w14:textId="2973BA17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>7. Modelo de Banco de dados e Mer</w:t>
      </w:r>
      <w:proofErr w:type="gramStart"/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...........................................</w:t>
      </w:r>
      <w:r w:rsidR="00FD38BD">
        <w:rPr>
          <w:rFonts w:ascii="Arial" w:hAnsi="Arial" w:cs="Arial"/>
          <w:color w:val="000000" w:themeColor="text1"/>
          <w:sz w:val="24"/>
          <w:szCs w:val="24"/>
        </w:rPr>
        <w:t>...................</w:t>
      </w:r>
      <w:proofErr w:type="gramEnd"/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A105DB4" w14:textId="77777777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70E7A512" w14:textId="5D58D48D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>8. Informações de Suporte</w:t>
      </w:r>
      <w:proofErr w:type="gramStart"/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.................................................</w:t>
      </w:r>
      <w:r w:rsidR="008C00DC">
        <w:rPr>
          <w:rFonts w:ascii="Arial" w:hAnsi="Arial" w:cs="Arial"/>
          <w:color w:val="000000" w:themeColor="text1"/>
          <w:sz w:val="24"/>
          <w:szCs w:val="24"/>
        </w:rPr>
        <w:t>.............................</w:t>
      </w:r>
      <w:proofErr w:type="gramEnd"/>
    </w:p>
    <w:p w14:paraId="01B485D9" w14:textId="78734582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       8.1 Benefícios do Sistema para </w:t>
      </w:r>
      <w:proofErr w:type="spellStart"/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>esmalteria</w:t>
      </w:r>
      <w:proofErr w:type="spellEnd"/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 “Com Que Cor?”</w:t>
      </w:r>
      <w:proofErr w:type="gramStart"/>
      <w:r w:rsidRPr="00FD38BD">
        <w:rPr>
          <w:rFonts w:ascii="Arial" w:hAnsi="Arial" w:cs="Arial"/>
          <w:color w:val="000000" w:themeColor="text1"/>
          <w:sz w:val="24"/>
          <w:szCs w:val="24"/>
        </w:rPr>
        <w:t>.....</w:t>
      </w:r>
      <w:r w:rsidR="008C00DC">
        <w:rPr>
          <w:rFonts w:ascii="Arial" w:hAnsi="Arial" w:cs="Arial"/>
          <w:color w:val="000000" w:themeColor="text1"/>
          <w:sz w:val="24"/>
          <w:szCs w:val="24"/>
        </w:rPr>
        <w:t>.........</w:t>
      </w:r>
      <w:proofErr w:type="gramEnd"/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57F954D" w14:textId="77777777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0A8F58AF" w14:textId="0EA2F605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>9.        Prazo de Entrega e Desenvolvimento do Projeto</w:t>
      </w:r>
      <w:proofErr w:type="gramStart"/>
      <w:r w:rsidR="008C00DC">
        <w:rPr>
          <w:rFonts w:ascii="Arial" w:hAnsi="Arial" w:cs="Arial"/>
          <w:color w:val="000000" w:themeColor="text1"/>
          <w:sz w:val="24"/>
          <w:szCs w:val="24"/>
        </w:rPr>
        <w:t>..............................</w:t>
      </w:r>
      <w:proofErr w:type="gramEnd"/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849F467" w14:textId="3D3F99F0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       9.1     Riscos</w:t>
      </w:r>
      <w:proofErr w:type="gramStart"/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................................................................</w:t>
      </w:r>
      <w:r w:rsidR="008C00DC">
        <w:rPr>
          <w:rFonts w:ascii="Arial" w:hAnsi="Arial" w:cs="Arial"/>
          <w:color w:val="000000" w:themeColor="text1"/>
          <w:sz w:val="24"/>
          <w:szCs w:val="24"/>
        </w:rPr>
        <w:t>..............................</w:t>
      </w:r>
      <w:proofErr w:type="gramEnd"/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831DEE7" w14:textId="77754455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       </w:t>
      </w:r>
      <w:proofErr w:type="gramStart"/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>9.2     Estabilidade</w:t>
      </w:r>
      <w:proofErr w:type="gramEnd"/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 para o projeto</w:t>
      </w:r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..............................</w:t>
      </w:r>
      <w:r w:rsidR="008C00DC">
        <w:rPr>
          <w:rFonts w:ascii="Arial" w:hAnsi="Arial" w:cs="Arial"/>
          <w:color w:val="000000" w:themeColor="text1"/>
          <w:sz w:val="24"/>
          <w:szCs w:val="24"/>
        </w:rPr>
        <w:t>..............................</w:t>
      </w:r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40FB70" w14:textId="7FB596E8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       9.3     Locais de Desenvolvimento</w:t>
      </w:r>
      <w:proofErr w:type="gramStart"/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.....................................</w:t>
      </w:r>
      <w:r w:rsidR="008C00DC">
        <w:rPr>
          <w:rFonts w:ascii="Arial" w:hAnsi="Arial" w:cs="Arial"/>
          <w:color w:val="000000" w:themeColor="text1"/>
          <w:sz w:val="24"/>
          <w:szCs w:val="24"/>
        </w:rPr>
        <w:t>......................</w:t>
      </w:r>
      <w:proofErr w:type="gramEnd"/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3FAE861" w14:textId="176BB88A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      </w:t>
      </w:r>
      <w:proofErr w:type="gramStart"/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>9.4     Comunicação</w:t>
      </w:r>
      <w:proofErr w:type="gramEnd"/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 xml:space="preserve"> entre os integrantes do Grupo</w:t>
      </w:r>
      <w:r w:rsidRPr="00FD38BD">
        <w:rPr>
          <w:rFonts w:ascii="Arial" w:hAnsi="Arial" w:cs="Arial"/>
          <w:color w:val="000000" w:themeColor="text1"/>
          <w:sz w:val="24"/>
          <w:szCs w:val="24"/>
        </w:rPr>
        <w:t>.............</w:t>
      </w:r>
      <w:r w:rsidR="008C00DC">
        <w:rPr>
          <w:rFonts w:ascii="Arial" w:hAnsi="Arial" w:cs="Arial"/>
          <w:color w:val="000000" w:themeColor="text1"/>
          <w:sz w:val="24"/>
          <w:szCs w:val="24"/>
        </w:rPr>
        <w:t>..................</w:t>
      </w:r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BB1B246" w14:textId="77777777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5B10E385" w14:textId="2691F744" w:rsidR="00925711" w:rsidRPr="00FD38BD" w:rsidRDefault="00925711" w:rsidP="001A59C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38BD">
        <w:rPr>
          <w:rFonts w:ascii="Arial" w:hAnsi="Arial" w:cs="Arial"/>
          <w:b/>
          <w:color w:val="000000" w:themeColor="text1"/>
          <w:sz w:val="24"/>
          <w:szCs w:val="24"/>
        </w:rPr>
        <w:t>10.     Referências</w:t>
      </w:r>
      <w:proofErr w:type="gramStart"/>
      <w:r w:rsidRPr="00FD38BD">
        <w:rPr>
          <w:rFonts w:ascii="Arial" w:hAnsi="Arial" w:cs="Arial"/>
          <w:color w:val="000000" w:themeColor="text1"/>
          <w:sz w:val="24"/>
          <w:szCs w:val="24"/>
        </w:rPr>
        <w:t>.................................................................................</w:t>
      </w:r>
      <w:r w:rsidR="008C00DC">
        <w:rPr>
          <w:rFonts w:ascii="Arial" w:hAnsi="Arial" w:cs="Arial"/>
          <w:color w:val="000000" w:themeColor="text1"/>
          <w:sz w:val="24"/>
          <w:szCs w:val="24"/>
        </w:rPr>
        <w:t>...............</w:t>
      </w:r>
      <w:proofErr w:type="gramEnd"/>
    </w:p>
    <w:p w14:paraId="31F55915" w14:textId="77777777" w:rsidR="00416FD4" w:rsidRPr="00FD38BD" w:rsidRDefault="00416FD4" w:rsidP="001A59CC">
      <w:pPr>
        <w:spacing w:after="0" w:line="360" w:lineRule="auto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lang w:eastAsia="pt-BR"/>
        </w:rPr>
        <w:t> </w:t>
      </w:r>
      <w:r w:rsidRPr="00FD38BD">
        <w:rPr>
          <w:rFonts w:ascii="Arial" w:eastAsia="Times New Roman" w:hAnsi="Arial" w:cs="Arial"/>
          <w:color w:val="000000" w:themeColor="text1"/>
          <w:lang w:eastAsia="pt-BR"/>
        </w:rPr>
        <w:t> </w:t>
      </w:r>
    </w:p>
    <w:p w14:paraId="2C674675" w14:textId="77777777" w:rsidR="00416FD4" w:rsidRPr="00FD38BD" w:rsidRDefault="00416FD4" w:rsidP="001A59CC">
      <w:pPr>
        <w:spacing w:after="0" w:line="360" w:lineRule="auto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lang w:eastAsia="pt-BR"/>
        </w:rPr>
        <w:t> </w:t>
      </w:r>
      <w:r w:rsidRPr="00FD38BD">
        <w:rPr>
          <w:rFonts w:ascii="Arial" w:eastAsia="Times New Roman" w:hAnsi="Arial" w:cs="Arial"/>
          <w:color w:val="000000" w:themeColor="text1"/>
          <w:lang w:eastAsia="pt-BR"/>
        </w:rPr>
        <w:t> </w:t>
      </w:r>
    </w:p>
    <w:p w14:paraId="1106C974" w14:textId="77777777" w:rsidR="00416FD4" w:rsidRPr="00FD38BD" w:rsidRDefault="00416FD4" w:rsidP="001A59CC">
      <w:pPr>
        <w:spacing w:after="0" w:line="360" w:lineRule="auto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4C6B1D8A" w14:textId="77777777" w:rsidR="00604079" w:rsidRPr="00FD38BD" w:rsidRDefault="00604079" w:rsidP="001A59CC">
      <w:pPr>
        <w:spacing w:after="0" w:line="360" w:lineRule="auto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36AECD2A" w14:textId="4B51325F" w:rsidR="00350180" w:rsidRPr="00FD38BD" w:rsidRDefault="000E356B" w:rsidP="001A59CC">
      <w:pPr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  <w:r w:rsidRPr="00FD38BD"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  <w:br/>
      </w:r>
      <w:r w:rsidRPr="00FD38BD">
        <w:rPr>
          <w:rFonts w:ascii="Arial" w:eastAsia="Times New Roman" w:hAnsi="Arial" w:cs="Arial"/>
          <w:b/>
          <w:bCs/>
          <w:color w:val="000000" w:themeColor="text1"/>
          <w:lang w:eastAsia="pt-BR"/>
        </w:rPr>
        <w:t>Histórico de</w:t>
      </w:r>
      <w:r w:rsidR="00604079" w:rsidRPr="00FD38BD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 Revisão</w:t>
      </w:r>
      <w:r w:rsidR="00604079" w:rsidRPr="00FD38BD">
        <w:rPr>
          <w:rFonts w:ascii="Arial" w:eastAsia="Times New Roman" w:hAnsi="Arial" w:cs="Arial"/>
          <w:color w:val="000000" w:themeColor="text1"/>
          <w:lang w:eastAsia="pt-BR"/>
        </w:rPr>
        <w:t> </w:t>
      </w:r>
      <w:r w:rsidR="00350180" w:rsidRPr="00FD38BD">
        <w:rPr>
          <w:rFonts w:ascii="Arial" w:eastAsia="Times New Roman" w:hAnsi="Arial" w:cs="Arial"/>
          <w:color w:val="000000" w:themeColor="text1"/>
          <w:lang w:eastAsia="pt-BR"/>
        </w:rPr>
        <w:br/>
      </w:r>
    </w:p>
    <w:tbl>
      <w:tblPr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118"/>
        <w:gridCol w:w="3397"/>
        <w:gridCol w:w="2130"/>
      </w:tblGrid>
      <w:tr w:rsidR="00FD38BD" w:rsidRPr="00FD38BD" w14:paraId="613ABC98" w14:textId="77777777" w:rsidTr="00925711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8BBD" w14:textId="77777777" w:rsidR="00350180" w:rsidRPr="00FD38BD" w:rsidRDefault="00350180" w:rsidP="001A59CC">
            <w:pPr>
              <w:spacing w:after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38B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B671" w14:textId="77777777" w:rsidR="00350180" w:rsidRPr="00FD38BD" w:rsidRDefault="00350180" w:rsidP="001A59CC">
            <w:pPr>
              <w:spacing w:after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38B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33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CC5D" w14:textId="77777777" w:rsidR="00350180" w:rsidRPr="00FD38BD" w:rsidRDefault="00350180" w:rsidP="001A59CC">
            <w:pPr>
              <w:spacing w:after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38B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F849" w14:textId="77777777" w:rsidR="00350180" w:rsidRPr="00FD38BD" w:rsidRDefault="00350180" w:rsidP="001A59CC">
            <w:pPr>
              <w:spacing w:after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38B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FD38BD" w:rsidRPr="00FD38BD" w14:paraId="40D38994" w14:textId="77777777" w:rsidTr="00925711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F647" w14:textId="77777777" w:rsidR="00350180" w:rsidRPr="00FD38BD" w:rsidRDefault="00350180" w:rsidP="001A59CC">
            <w:pPr>
              <w:spacing w:after="120"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D38B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04/04/2016</w:t>
            </w:r>
          </w:p>
        </w:tc>
        <w:tc>
          <w:tcPr>
            <w:tcW w:w="1118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D138" w14:textId="77777777" w:rsidR="00350180" w:rsidRPr="00FD38BD" w:rsidRDefault="00350180" w:rsidP="001A59CC">
            <w:pPr>
              <w:spacing w:after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38BD">
              <w:rPr>
                <w:rFonts w:ascii="Arial" w:hAnsi="Arial" w:cs="Arial"/>
                <w:color w:val="000000" w:themeColor="text1"/>
                <w:sz w:val="24"/>
                <w:szCs w:val="24"/>
              </w:rPr>
              <w:t>&lt;1.0&gt;</w:t>
            </w:r>
          </w:p>
        </w:tc>
        <w:tc>
          <w:tcPr>
            <w:tcW w:w="3397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1980" w14:textId="77777777" w:rsidR="00350180" w:rsidRPr="00FD38BD" w:rsidRDefault="00350180" w:rsidP="001A59CC">
            <w:pPr>
              <w:spacing w:after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Definição de introdução, finalidade e escopo</w:t>
            </w:r>
            <w:r w:rsidR="00450DA1"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1A43" w14:textId="77777777" w:rsidR="00350180" w:rsidRPr="00FD38BD" w:rsidRDefault="00350180" w:rsidP="001A59CC">
            <w:pPr>
              <w:spacing w:after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38BD">
              <w:rPr>
                <w:rFonts w:ascii="Arial" w:hAnsi="Arial" w:cs="Arial"/>
                <w:color w:val="000000" w:themeColor="text1"/>
                <w:sz w:val="24"/>
                <w:szCs w:val="24"/>
              </w:rPr>
              <w:t>Alessandra e Sibele</w:t>
            </w:r>
          </w:p>
        </w:tc>
      </w:tr>
      <w:tr w:rsidR="00FD38BD" w:rsidRPr="00FD38BD" w14:paraId="5E3B86A6" w14:textId="77777777" w:rsidTr="00925711">
        <w:trPr>
          <w:trHeight w:val="1723"/>
        </w:trPr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DBBE" w14:textId="77777777" w:rsidR="00350180" w:rsidRPr="00FD38BD" w:rsidRDefault="00350180" w:rsidP="001A59CC">
            <w:pPr>
              <w:spacing w:after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38B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09/04/2016</w:t>
            </w:r>
          </w:p>
        </w:tc>
        <w:tc>
          <w:tcPr>
            <w:tcW w:w="1118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CDDB" w14:textId="34348ADF" w:rsidR="00350180" w:rsidRPr="00FD38BD" w:rsidRDefault="00A72F00" w:rsidP="001A59CC">
            <w:pPr>
              <w:spacing w:after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&lt;1.1</w:t>
            </w:r>
            <w:r w:rsidR="00350180"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3397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2F7D" w14:textId="77777777" w:rsidR="00350180" w:rsidRPr="00FD38BD" w:rsidRDefault="00350180" w:rsidP="001A59CC">
            <w:pPr>
              <w:spacing w:after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Cs w:val="24"/>
                <w:lang w:eastAsia="pt-BR"/>
              </w:rPr>
              <w:t>Reunião presencial do grupo: Definição dos requisitos</w:t>
            </w:r>
            <w:r w:rsidR="00450DA1" w:rsidRPr="00FD38BD">
              <w:rPr>
                <w:rFonts w:ascii="Arial" w:eastAsia="Times New Roman" w:hAnsi="Arial" w:cs="Arial"/>
                <w:color w:val="000000" w:themeColor="text1"/>
                <w:szCs w:val="24"/>
                <w:lang w:eastAsia="pt-BR"/>
              </w:rPr>
              <w:t xml:space="preserve"> e regras de negócios</w:t>
            </w:r>
            <w:r w:rsidRPr="00FD38BD">
              <w:rPr>
                <w:rFonts w:ascii="Arial" w:eastAsia="Times New Roman" w:hAnsi="Arial" w:cs="Arial"/>
                <w:color w:val="000000" w:themeColor="text1"/>
                <w:szCs w:val="24"/>
                <w:lang w:eastAsia="pt-BR"/>
              </w:rPr>
              <w:t xml:space="preserve">, revisão da introdução e escopo, </w:t>
            </w:r>
            <w:r w:rsidR="00925711" w:rsidRPr="00FD38BD">
              <w:rPr>
                <w:rFonts w:ascii="Arial" w:eastAsia="Times New Roman" w:hAnsi="Arial" w:cs="Arial"/>
                <w:color w:val="000000" w:themeColor="text1"/>
                <w:szCs w:val="24"/>
                <w:lang w:eastAsia="pt-BR"/>
              </w:rPr>
              <w:t>caso de uso</w:t>
            </w:r>
            <w:r w:rsidRPr="00FD38BD">
              <w:rPr>
                <w:rFonts w:ascii="Arial" w:eastAsia="Times New Roman" w:hAnsi="Arial" w:cs="Arial"/>
                <w:color w:val="000000" w:themeColor="text1"/>
                <w:szCs w:val="24"/>
                <w:lang w:eastAsia="pt-BR"/>
              </w:rPr>
              <w:t>, funcionalidades</w:t>
            </w:r>
            <w:r w:rsidR="00450DA1" w:rsidRPr="00FD38BD">
              <w:rPr>
                <w:rFonts w:ascii="Arial" w:eastAsia="Times New Roman" w:hAnsi="Arial" w:cs="Arial"/>
                <w:color w:val="000000" w:themeColor="text1"/>
                <w:szCs w:val="24"/>
                <w:lang w:eastAsia="pt-BR"/>
              </w:rPr>
              <w:t>.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79BAA" w14:textId="77777777" w:rsidR="00350180" w:rsidRPr="00FD38BD" w:rsidRDefault="00350180" w:rsidP="001A59CC">
            <w:pPr>
              <w:spacing w:after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Alessandra e Sibele</w:t>
            </w:r>
          </w:p>
        </w:tc>
      </w:tr>
      <w:tr w:rsidR="00FD38BD" w:rsidRPr="00FD38BD" w14:paraId="45FB3C6B" w14:textId="77777777" w:rsidTr="00925711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697E" w14:textId="77777777" w:rsidR="00350180" w:rsidRPr="00FD38BD" w:rsidRDefault="00350180" w:rsidP="001A59CC">
            <w:pPr>
              <w:spacing w:beforeAutospacing="1" w:after="0" w:afterAutospacing="1" w:line="360" w:lineRule="auto"/>
              <w:ind w:left="4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FD38B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15/04/2016</w:t>
            </w:r>
          </w:p>
        </w:tc>
        <w:tc>
          <w:tcPr>
            <w:tcW w:w="1118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E2C8" w14:textId="1384A9E9" w:rsidR="00350180" w:rsidRPr="00FD38BD" w:rsidRDefault="00A72F00" w:rsidP="001A59CC">
            <w:pPr>
              <w:spacing w:beforeAutospacing="1" w:after="0" w:afterAutospacing="1" w:line="360" w:lineRule="auto"/>
              <w:ind w:left="45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&lt;1.2</w:t>
            </w:r>
            <w:r w:rsidR="00350180"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3397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14F5" w14:textId="3CB1A044" w:rsidR="00350180" w:rsidRPr="00FD38BD" w:rsidRDefault="00A72F00" w:rsidP="00A72F00">
            <w:pPr>
              <w:spacing w:beforeAutospacing="1" w:after="0" w:afterAutospacing="1" w:line="360" w:lineRule="auto"/>
              <w:ind w:left="45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Modelagem do caso de uso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D00C" w14:textId="055E2946" w:rsidR="00350180" w:rsidRPr="00FD38BD" w:rsidRDefault="00350180" w:rsidP="001A59CC">
            <w:pPr>
              <w:spacing w:beforeAutospacing="1" w:after="0" w:afterAutospacing="1" w:line="360" w:lineRule="auto"/>
              <w:ind w:left="105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Sibele</w:t>
            </w:r>
          </w:p>
        </w:tc>
      </w:tr>
      <w:tr w:rsidR="00FD38BD" w:rsidRPr="00FD38BD" w14:paraId="59218A6B" w14:textId="77777777" w:rsidTr="00925711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79F0" w14:textId="77777777" w:rsidR="00450DA1" w:rsidRPr="00FD38BD" w:rsidRDefault="00450DA1" w:rsidP="001A59CC">
            <w:pPr>
              <w:spacing w:after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38B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18/04/2016</w:t>
            </w:r>
          </w:p>
        </w:tc>
        <w:tc>
          <w:tcPr>
            <w:tcW w:w="1118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BD69" w14:textId="666C5D31" w:rsidR="00450DA1" w:rsidRPr="00FD38BD" w:rsidRDefault="00A72F00" w:rsidP="001A59CC">
            <w:pPr>
              <w:spacing w:after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&lt;1.3</w:t>
            </w:r>
            <w:r w:rsidR="00450DA1"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3397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3B16" w14:textId="744CAF94" w:rsidR="00450DA1" w:rsidRPr="00FD38BD" w:rsidRDefault="00A72F00" w:rsidP="00A72F00">
            <w:pPr>
              <w:spacing w:after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Analise dos relacionamentos para </w:t>
            </w:r>
            <w:r w:rsidR="00450DA1"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Banco de dados</w:t>
            </w:r>
            <w:r w:rsidR="00925711"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A1F2" w14:textId="479476C2" w:rsidR="00450DA1" w:rsidRPr="00FD38BD" w:rsidRDefault="00450DA1" w:rsidP="001A59CC">
            <w:pPr>
              <w:spacing w:after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Alessandra</w:t>
            </w:r>
            <w:r w:rsidR="00A72F00"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e Sibele</w:t>
            </w:r>
          </w:p>
        </w:tc>
      </w:tr>
      <w:tr w:rsidR="00FD38BD" w:rsidRPr="00FD38BD" w14:paraId="068045D7" w14:textId="77777777" w:rsidTr="000E356B">
        <w:trPr>
          <w:trHeight w:val="293"/>
        </w:trPr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0BFA" w14:textId="77777777" w:rsidR="00450DA1" w:rsidRPr="00FD38BD" w:rsidRDefault="00450DA1" w:rsidP="001A59CC">
            <w:pPr>
              <w:spacing w:after="12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FD38B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19/04/2016</w:t>
            </w:r>
          </w:p>
        </w:tc>
        <w:tc>
          <w:tcPr>
            <w:tcW w:w="1118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5F3E" w14:textId="43508B47" w:rsidR="00450DA1" w:rsidRPr="00FD38BD" w:rsidRDefault="00A72F00" w:rsidP="001A59CC">
            <w:pPr>
              <w:spacing w:after="12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&lt;1.4</w:t>
            </w:r>
            <w:r w:rsidR="00450DA1"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3397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BD3E" w14:textId="77777777" w:rsidR="00450DA1" w:rsidRPr="00FD38BD" w:rsidRDefault="00450DA1" w:rsidP="001A59CC">
            <w:pPr>
              <w:spacing w:after="12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Edição da documentação</w:t>
            </w:r>
            <w:r w:rsidR="00925711"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C6C6" w14:textId="77777777" w:rsidR="00450DA1" w:rsidRPr="00FD38BD" w:rsidRDefault="00450DA1" w:rsidP="001A59CC">
            <w:pPr>
              <w:spacing w:after="12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Alessandra e Sibele</w:t>
            </w:r>
          </w:p>
        </w:tc>
      </w:tr>
      <w:tr w:rsidR="00FD38BD" w:rsidRPr="00FD38BD" w14:paraId="12C61109" w14:textId="77777777" w:rsidTr="00A72F00">
        <w:trPr>
          <w:trHeight w:val="1069"/>
        </w:trPr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0D85" w14:textId="77777777" w:rsidR="00450DA1" w:rsidRPr="00FD38BD" w:rsidRDefault="00925711" w:rsidP="001A59CC">
            <w:pPr>
              <w:spacing w:after="12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FD38B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26/04/2016</w:t>
            </w:r>
          </w:p>
        </w:tc>
        <w:tc>
          <w:tcPr>
            <w:tcW w:w="1118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5492" w14:textId="77C3C5BE" w:rsidR="00450DA1" w:rsidRPr="00FD38BD" w:rsidRDefault="00925711" w:rsidP="001A59CC">
            <w:pPr>
              <w:spacing w:after="12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&lt;</w:t>
            </w:r>
            <w:r w:rsidR="00A72F00"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1.5</w:t>
            </w: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3397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5A28" w14:textId="68129A5C" w:rsidR="00450DA1" w:rsidRPr="00FD38BD" w:rsidRDefault="00A72F00" w:rsidP="001A59CC">
            <w:pPr>
              <w:spacing w:after="12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Cs w:val="24"/>
                <w:lang w:eastAsia="pt-BR"/>
              </w:rPr>
              <w:t xml:space="preserve">Confecção do modelo conceitual e lógico do banco de dados através de ferramentas especificas 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7757" w14:textId="535880AA" w:rsidR="00450DA1" w:rsidRPr="00FD38BD" w:rsidRDefault="00925711" w:rsidP="00A72F00">
            <w:pPr>
              <w:spacing w:after="12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Alessandra</w:t>
            </w:r>
          </w:p>
        </w:tc>
      </w:tr>
      <w:tr w:rsidR="00FD38BD" w:rsidRPr="00FD38BD" w14:paraId="4794C17F" w14:textId="77777777" w:rsidTr="00A72F00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45BC" w14:textId="77777777" w:rsidR="00925711" w:rsidRPr="00FD38BD" w:rsidRDefault="00925711" w:rsidP="001A59CC">
            <w:pPr>
              <w:spacing w:after="12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FD38B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28/04/2016</w:t>
            </w:r>
          </w:p>
        </w:tc>
        <w:tc>
          <w:tcPr>
            <w:tcW w:w="1118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F187" w14:textId="29F04B19" w:rsidR="00925711" w:rsidRPr="00FD38BD" w:rsidRDefault="00925711" w:rsidP="001A59CC">
            <w:pPr>
              <w:spacing w:after="12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&lt;</w:t>
            </w:r>
            <w:r w:rsidR="00A72F00"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1.6</w:t>
            </w: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3397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6C4F" w14:textId="454DA2F2" w:rsidR="00925711" w:rsidRPr="00FD38BD" w:rsidRDefault="00925711" w:rsidP="00A72F00">
            <w:pPr>
              <w:spacing w:after="12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Verificação e ajustes </w:t>
            </w:r>
            <w:r w:rsidR="00A72F00"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na</w:t>
            </w: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documentação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E93D" w14:textId="77777777" w:rsidR="00925711" w:rsidRPr="00FD38BD" w:rsidRDefault="00925711" w:rsidP="001A59CC">
            <w:pPr>
              <w:spacing w:after="12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Alessandra e Sibele</w:t>
            </w:r>
          </w:p>
        </w:tc>
      </w:tr>
      <w:tr w:rsidR="00FD38BD" w:rsidRPr="00FD38BD" w14:paraId="4F5B4EBE" w14:textId="77777777" w:rsidTr="000E356B">
        <w:trPr>
          <w:trHeight w:val="787"/>
        </w:trPr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6942" w14:textId="7CE8BC1E" w:rsidR="00A72F00" w:rsidRPr="00FD38BD" w:rsidRDefault="00A72F00" w:rsidP="001A59CC">
            <w:pPr>
              <w:spacing w:after="12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FD38B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29/04/2016</w:t>
            </w:r>
          </w:p>
        </w:tc>
        <w:tc>
          <w:tcPr>
            <w:tcW w:w="1118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0D61" w14:textId="347CB584" w:rsidR="00A72F00" w:rsidRPr="00FD38BD" w:rsidRDefault="00A72F00" w:rsidP="001A59CC">
            <w:pPr>
              <w:spacing w:after="12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&lt;1.7&gt;</w:t>
            </w:r>
          </w:p>
        </w:tc>
        <w:tc>
          <w:tcPr>
            <w:tcW w:w="3397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F438" w14:textId="3CF8C53D" w:rsidR="00A72F00" w:rsidRPr="00FD38BD" w:rsidRDefault="00A72F00" w:rsidP="001A59CC">
            <w:pPr>
              <w:spacing w:after="12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Cs w:val="24"/>
                <w:lang w:eastAsia="pt-BR"/>
              </w:rPr>
              <w:t>Correção do caso de uso após verificação com o orientador.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C1BD" w14:textId="46309C00" w:rsidR="00A72F00" w:rsidRPr="00FD38BD" w:rsidRDefault="00A72F00" w:rsidP="001A59CC">
            <w:pPr>
              <w:spacing w:after="12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Alessandra e Sibele</w:t>
            </w:r>
          </w:p>
        </w:tc>
      </w:tr>
      <w:tr w:rsidR="00FD38BD" w:rsidRPr="00FD38BD" w14:paraId="2FDE3813" w14:textId="77777777" w:rsidTr="000E356B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1124" w14:textId="5EDE1B9F" w:rsidR="00A72F00" w:rsidRPr="00FD38BD" w:rsidRDefault="000E356B" w:rsidP="001A59CC">
            <w:pPr>
              <w:spacing w:after="12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FD38B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03/05/2016</w:t>
            </w:r>
          </w:p>
        </w:tc>
        <w:tc>
          <w:tcPr>
            <w:tcW w:w="1118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635F" w14:textId="048DF096" w:rsidR="00A72F00" w:rsidRPr="00FD38BD" w:rsidRDefault="000E356B" w:rsidP="001A59CC">
            <w:pPr>
              <w:spacing w:after="12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&lt;1.8&gt;</w:t>
            </w:r>
          </w:p>
        </w:tc>
        <w:tc>
          <w:tcPr>
            <w:tcW w:w="3397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36CA" w14:textId="1A3EA620" w:rsidR="00A72F00" w:rsidRPr="00FD38BD" w:rsidRDefault="008C00DC" w:rsidP="000E356B">
            <w:pPr>
              <w:spacing w:after="12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Iniciação e p</w:t>
            </w:r>
            <w:r w:rsidR="000E356B"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lanejamento para </w:t>
            </w: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estrutura</w:t>
            </w:r>
            <w:r w:rsidR="000E356B"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de</w:t>
            </w: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A72F00"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banco de dados</w:t>
            </w:r>
            <w:r w:rsidR="000E356B"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(</w:t>
            </w:r>
            <w:proofErr w:type="spellStart"/>
            <w:proofErr w:type="gramStart"/>
            <w:r w:rsidR="000E356B"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MySql</w:t>
            </w:r>
            <w:proofErr w:type="spellEnd"/>
            <w:proofErr w:type="gramEnd"/>
            <w:r w:rsidR="000E356B"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)</w:t>
            </w:r>
            <w:r w:rsidR="00A72F00"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e</w:t>
            </w:r>
            <w:r w:rsidR="000E356B"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código (</w:t>
            </w:r>
            <w:proofErr w:type="spellStart"/>
            <w:r w:rsidR="000E356B"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NetBeans</w:t>
            </w:r>
            <w:proofErr w:type="spellEnd"/>
            <w:r w:rsidR="000E356B"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9FDA" w14:textId="3CBC0F2A" w:rsidR="00A72F00" w:rsidRPr="00FD38BD" w:rsidRDefault="000E356B" w:rsidP="001A59CC">
            <w:pPr>
              <w:spacing w:after="12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Alessandra e Sibele</w:t>
            </w:r>
          </w:p>
        </w:tc>
      </w:tr>
      <w:tr w:rsidR="008C00DC" w14:paraId="5F824DEA" w14:textId="77777777" w:rsidTr="008C00DC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83D" w14:textId="77777777" w:rsidR="008C00DC" w:rsidRDefault="008C00DC" w:rsidP="008C00DC">
            <w:pPr>
              <w:spacing w:after="120" w:line="36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pt-BR"/>
              </w:rPr>
              <w:lastRenderedPageBreak/>
              <w:t>28/06/2016</w:t>
            </w:r>
          </w:p>
        </w:tc>
        <w:tc>
          <w:tcPr>
            <w:tcW w:w="1118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F96" w14:textId="77777777" w:rsidR="008C00DC" w:rsidRDefault="008C00DC" w:rsidP="008C00DC">
            <w:pPr>
              <w:tabs>
                <w:tab w:val="center" w:pos="459"/>
              </w:tabs>
              <w:spacing w:after="120" w:line="36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ab/>
              <w:t>&lt;1.9&gt;</w:t>
            </w:r>
          </w:p>
        </w:tc>
        <w:tc>
          <w:tcPr>
            <w:tcW w:w="3397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980C" w14:textId="77777777" w:rsidR="008C00DC" w:rsidRDefault="008C00DC" w:rsidP="008C00DC">
            <w:pPr>
              <w:spacing w:after="120" w:line="360" w:lineRule="auto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Finalização do script de banco de dados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D3EF" w14:textId="77777777" w:rsidR="008C00DC" w:rsidRDefault="008C00DC" w:rsidP="008C00DC">
            <w:pPr>
              <w:spacing w:after="120" w:line="360" w:lineRule="auto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Sibele</w:t>
            </w:r>
          </w:p>
        </w:tc>
      </w:tr>
      <w:tr w:rsidR="008C00DC" w14:paraId="048D5612" w14:textId="77777777" w:rsidTr="008C00DC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FEE6" w14:textId="77777777" w:rsidR="008C00DC" w:rsidRDefault="008C00DC" w:rsidP="008C00DC">
            <w:pPr>
              <w:spacing w:after="120" w:line="36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pt-BR"/>
              </w:rPr>
              <w:t>11/06/2015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7ED1" w14:textId="77777777" w:rsidR="008C00DC" w:rsidRPr="00450DA1" w:rsidRDefault="008C00DC" w:rsidP="008C00DC">
            <w:pPr>
              <w:spacing w:after="120" w:line="360" w:lineRule="auto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&lt;2.0&gt;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F9C9" w14:textId="480CB3E2" w:rsidR="008C00DC" w:rsidRDefault="008C00DC" w:rsidP="008C00DC">
            <w:pPr>
              <w:spacing w:after="120" w:line="360" w:lineRule="auto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Finalização da documentação e código, seguidas de algumas correções.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500A" w14:textId="77777777" w:rsidR="008C00DC" w:rsidRDefault="008C00DC" w:rsidP="008C00DC">
            <w:pPr>
              <w:spacing w:after="120" w:line="360" w:lineRule="auto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Alessandra e Sibele</w:t>
            </w:r>
          </w:p>
        </w:tc>
      </w:tr>
    </w:tbl>
    <w:p w14:paraId="30CFF430" w14:textId="77777777" w:rsidR="00604079" w:rsidRPr="00FD38BD" w:rsidRDefault="00604079" w:rsidP="001A59CC">
      <w:pPr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</w:p>
    <w:p w14:paraId="56A5CCC3" w14:textId="77777777" w:rsidR="00416FD4" w:rsidRPr="00FD38BD" w:rsidRDefault="00416FD4" w:rsidP="001A59CC">
      <w:pPr>
        <w:spacing w:after="0" w:line="360" w:lineRule="auto"/>
        <w:ind w:left="360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1.  Introdução _____________________________________________________</w:t>
      </w:r>
    </w:p>
    <w:p w14:paraId="31AD404A" w14:textId="77777777" w:rsidR="00416FD4" w:rsidRPr="00FD38BD" w:rsidRDefault="00416FD4" w:rsidP="001A59CC">
      <w:pPr>
        <w:spacing w:after="0" w:line="360" w:lineRule="auto"/>
        <w:ind w:left="393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E881C7D" w14:textId="77777777" w:rsidR="00416FD4" w:rsidRPr="00FD38BD" w:rsidRDefault="00416FD4" w:rsidP="001A59CC">
      <w:pPr>
        <w:spacing w:after="0" w:line="360" w:lineRule="auto"/>
        <w:ind w:left="40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1.1 Finalidade</w:t>
      </w:r>
    </w:p>
    <w:p w14:paraId="26B9DDCC" w14:textId="77777777" w:rsidR="00416FD4" w:rsidRPr="00FD38BD" w:rsidRDefault="00416FD4" w:rsidP="001A59CC">
      <w:pPr>
        <w:spacing w:after="0" w:line="360" w:lineRule="auto"/>
        <w:ind w:left="903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37EB4A6" w14:textId="77777777" w:rsidR="00416FD4" w:rsidRPr="00FD38BD" w:rsidRDefault="00416FD4" w:rsidP="001A59CC">
      <w:pPr>
        <w:spacing w:after="0" w:line="360" w:lineRule="auto"/>
        <w:ind w:left="903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realização dessa documentação tem por objetivo descrever as atividades e recursos que serão utilizados para desenvolver um sistema estruturado para serviços onde seja necessário agendamento prévio. Utilizando-se de lógica, linguagem de programação, toda a estrutura de banco de dados, representações por diagramas, modelo lógico e conceitual, aplicando o conteúdo estudado durante os dois primeiros semestres do curso de Análise e Desenvolvimento de Sistemas.</w:t>
      </w:r>
    </w:p>
    <w:p w14:paraId="6EE52077" w14:textId="77777777" w:rsidR="00416FD4" w:rsidRPr="00FD38BD" w:rsidRDefault="00416FD4" w:rsidP="001A59CC">
      <w:pPr>
        <w:spacing w:after="0" w:line="360" w:lineRule="auto"/>
        <w:ind w:left="903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71B5F1A" w14:textId="77777777" w:rsidR="00416FD4" w:rsidRPr="00FD38BD" w:rsidRDefault="00416FD4" w:rsidP="001A59CC">
      <w:pPr>
        <w:spacing w:after="0" w:line="360" w:lineRule="auto"/>
        <w:ind w:left="40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1.2 Resumo</w:t>
      </w:r>
      <w:proofErr w:type="gramEnd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Executivo e Escopo do Produto</w:t>
      </w:r>
    </w:p>
    <w:p w14:paraId="201C5B9D" w14:textId="77777777" w:rsidR="00416FD4" w:rsidRPr="00FD38BD" w:rsidRDefault="00416FD4" w:rsidP="001A59CC">
      <w:pPr>
        <w:spacing w:after="0" w:line="360" w:lineRule="auto"/>
        <w:ind w:left="393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AF3507A" w14:textId="77777777" w:rsidR="00416FD4" w:rsidRPr="00FD38BD" w:rsidRDefault="00416FD4" w:rsidP="001A59CC">
      <w:pPr>
        <w:spacing w:after="0" w:line="360" w:lineRule="auto"/>
        <w:ind w:left="115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 </w:t>
      </w:r>
      <w:proofErr w:type="spell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esmalteria</w:t>
      </w:r>
      <w:proofErr w:type="spell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 Com que cor? É uma empresa que atua no segmento de tratamentos de pés e mãos, </w:t>
      </w:r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voltado para estética, que possui profissionais altamente capacitados a oferecer um serviço de qualidade para a satisfação dos clientes</w:t>
      </w:r>
      <w:proofErr w:type="gram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63634C3C" w14:textId="7E4061A0" w:rsidR="00416FD4" w:rsidRPr="00FD38BD" w:rsidRDefault="00416FD4" w:rsidP="001A59CC">
      <w:pPr>
        <w:spacing w:after="0" w:line="360" w:lineRule="auto"/>
        <w:ind w:left="115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Nossa Missão é desenvolver um software capaz de gerenciar o agendamento prévio </w:t>
      </w:r>
      <w:r w:rsidR="00BF360A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relacionando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funcionários e cliente</w:t>
      </w:r>
      <w:r w:rsidR="00883864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s, e gerar relatórios do fluxo de produtividade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da empresa</w:t>
      </w:r>
      <w:r w:rsidR="00883864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para acompanhamento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737073A2" w14:textId="77777777" w:rsidR="00416FD4" w:rsidRPr="00FD38BD" w:rsidRDefault="00416FD4" w:rsidP="001A59CC">
      <w:pPr>
        <w:spacing w:after="0" w:line="360" w:lineRule="auto"/>
        <w:ind w:left="1113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Serão apresentadas melhorias no gerenciamento dos recursos, e os requisitos do sistema no documento que se segue.</w:t>
      </w:r>
    </w:p>
    <w:p w14:paraId="52B20D61" w14:textId="1FB9DF21" w:rsidR="00DC3E91" w:rsidRPr="00FD38BD" w:rsidRDefault="00DC3E91" w:rsidP="00DC3E91">
      <w:pPr>
        <w:spacing w:after="0" w:line="360" w:lineRule="auto"/>
        <w:ind w:left="40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br/>
        <w:t>1.3 A </w:t>
      </w:r>
      <w:proofErr w:type="spellStart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Esmalteria</w:t>
      </w:r>
      <w:proofErr w:type="spellEnd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</w:t>
      </w: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pt-BR"/>
        </w:rPr>
        <w:t>Com Que Cor?</w:t>
      </w:r>
    </w:p>
    <w:p w14:paraId="645CAEFD" w14:textId="13B82A8B" w:rsidR="00DC3E91" w:rsidRPr="00FD38BD" w:rsidRDefault="00DC3E91" w:rsidP="00DC3E91">
      <w:pPr>
        <w:spacing w:after="0" w:line="360" w:lineRule="auto"/>
        <w:ind w:left="1113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Empresa </w:t>
      </w:r>
      <w:proofErr w:type="spell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Esmalteria</w:t>
      </w:r>
      <w:proofErr w:type="spell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 Com Que Cor?  Atua no mercado há 10 anos. E nos últimos anos cresceu de forma desordenada, não impactando o serviço realizado. Atualmente a empresta possui </w:t>
      </w:r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4</w:t>
      </w:r>
      <w:proofErr w:type="gram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unidades localizadas na cidade de São Paulo, nos seguintes locais: Diadema, São Bernardo, Santo Amaro e Morumbi. Cada unidade dispõe de </w:t>
      </w:r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9</w:t>
      </w:r>
      <w:proofErr w:type="gram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funcionários, sendo 2 recepcionistas, 5 especialistas em tratamento de pés e mãos, 1 copeira e 1 gerente. 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A esmaltaria oferece dois tipos de serviços, sendo eles tratamentos de pés e mãos . 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Estão sendo procuradas soluções rápidas para melhor gerenciamento da agenda do estabelecimento. 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</w:p>
    <w:p w14:paraId="3C1105E3" w14:textId="77777777" w:rsidR="00416FD4" w:rsidRPr="00FD38BD" w:rsidRDefault="00416FD4" w:rsidP="001A59CC">
      <w:pPr>
        <w:spacing w:after="0" w:line="360" w:lineRule="auto"/>
        <w:ind w:left="963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41BAF00" w14:textId="121D1477" w:rsidR="00416FD4" w:rsidRPr="00FD38BD" w:rsidRDefault="00DC3E91" w:rsidP="001A59CC">
      <w:pPr>
        <w:spacing w:after="0" w:line="360" w:lineRule="auto"/>
        <w:ind w:left="40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1.4</w:t>
      </w:r>
      <w:r w:rsidR="00416FD4"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Proposta</w:t>
      </w:r>
      <w:proofErr w:type="gramEnd"/>
      <w:r w:rsidR="00416FD4"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dada em aula - A Empresa TADS Consultoria</w:t>
      </w:r>
    </w:p>
    <w:p w14:paraId="186A021F" w14:textId="7C2C3EEB" w:rsidR="00427769" w:rsidRPr="00FD38BD" w:rsidRDefault="00416FD4" w:rsidP="00427769">
      <w:pPr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A empresa Com Que Cor</w:t>
      </w:r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?,</w:t>
      </w:r>
      <w:proofErr w:type="gram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está</w:t>
      </w:r>
      <w:proofErr w:type="gram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com um problema que é crescente no  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mercado, a queda no número de clientes que retorna</w:t>
      </w:r>
      <w:r w:rsidR="000E356B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m a utilizar o serviço prestado 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pela empresa. </w:t>
      </w:r>
      <w:r w:rsidR="00427769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esde os últimos anos tem notado uma queda crescente no número de clientes.</w:t>
      </w:r>
      <w:r w:rsidR="00427769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Então, a empresa</w:t>
      </w:r>
      <w:r w:rsidR="00427769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427769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TADS Consultoria foi contratada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427769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para 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criar um sistema de agendamento prévio pa</w:t>
      </w:r>
      <w:r w:rsidR="00427769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ra uma </w:t>
      </w:r>
      <w:proofErr w:type="spellStart"/>
      <w:r w:rsidR="00427769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esmalteria</w:t>
      </w:r>
      <w:proofErr w:type="spellEnd"/>
      <w:r w:rsidR="00427769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possibilitando o gerenciamento de clientes e dos serviços prestados, controles de fluxos de movimentação e manipulação de dados, para que não seja necessário declarar a falência da empresa.</w:t>
      </w:r>
      <w:r w:rsidR="00427769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  Os clientes estão perdendo a fidelidade nos atendimentos, e </w:t>
      </w:r>
      <w:r w:rsidR="00883864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aparentemente,  </w:t>
      </w:r>
      <w:r w:rsidR="00427769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dentro da </w:t>
      </w:r>
      <w:proofErr w:type="spellStart"/>
      <w:r w:rsidR="00427769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esmalteria</w:t>
      </w:r>
      <w:proofErr w:type="spellEnd"/>
      <w:r w:rsidR="00427769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existe muita falta de organização, os funcionários não  conseguem dar conta da quantidade de atendimentos e consequentemente acabam pecando na qualidade dos serviços e recepção dos clientes.</w:t>
      </w:r>
    </w:p>
    <w:p w14:paraId="6657C8EC" w14:textId="7053C931" w:rsidR="00427769" w:rsidRPr="00FD38BD" w:rsidRDefault="00416FD4" w:rsidP="00427769">
      <w:pPr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Conversando com o gerente do estabelecimento, é importante e necessário que os Analistas entendam como r</w:t>
      </w:r>
      <w:r w:rsidR="00883864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esolver esse problema e que </w:t>
      </w:r>
      <w:proofErr w:type="gramStart"/>
      <w:r w:rsidR="00883864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ocorra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</w:t>
      </w:r>
      <w:proofErr w:type="gram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 uma forma rápida, sem que altere o dia-a-dia das funcionárias.</w:t>
      </w:r>
    </w:p>
    <w:p w14:paraId="4760301F" w14:textId="427EB9F4" w:rsidR="00427769" w:rsidRPr="00FD38BD" w:rsidRDefault="00416FD4" w:rsidP="00427769">
      <w:pPr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Dessa forma esse projeto tem como finalidade, o gerenciamento antecipado de atendimentos para serv</w:t>
      </w:r>
      <w:r w:rsidR="00427769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iços prestados pela esmaltaria.</w:t>
      </w:r>
      <w:r w:rsidR="00DC3E91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A empresa também não tem controle da quantidade dos atendimentos que acontecem na unidade. Não há relatórios para especificar quantos clientes foram atendidos em um determinado dia e nem por qual profissional. </w:t>
      </w:r>
      <w:r w:rsidR="00DC3E91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A empresa também está procurando uma promoção para fidelizar os clientes e assim incentiva-los a voltar mais vezes.  </w:t>
      </w:r>
      <w:r w:rsidR="00DC3E91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="00427769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intuito é desenvolver u</w:t>
      </w:r>
      <w:r w:rsidR="00DC3E91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 software para gerenciar de forma inteligente os agendamentos de serviços e controle de atendimentos</w:t>
      </w:r>
      <w:r w:rsidR="00427769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e a TADS Consultoria foi contratada para </w:t>
      </w:r>
      <w:r w:rsidR="00DC3E91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auxilia-los no alcance destes objetivos.</w:t>
      </w:r>
    </w:p>
    <w:p w14:paraId="09BE1D00" w14:textId="73786417" w:rsidR="00416FD4" w:rsidRPr="00FD38BD" w:rsidRDefault="00416FD4" w:rsidP="00427769">
      <w:pPr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Concluindo que, essa solução deve ser de fácil manipulação, onde as funcionárias consigam realizar todo o gerenciamento necessário, sem que precise investir em treinamentos</w:t>
      </w:r>
      <w:r w:rsidR="005D33B1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5D6B34FB" w14:textId="77777777" w:rsidR="00416FD4" w:rsidRPr="00FD38BD" w:rsidRDefault="00416FD4" w:rsidP="00427769">
      <w:pPr>
        <w:spacing w:after="0" w:line="360" w:lineRule="auto"/>
        <w:ind w:left="348" w:firstLine="49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F0250EA" w14:textId="77777777" w:rsidR="00416FD4" w:rsidRPr="00FD38BD" w:rsidRDefault="00416FD4" w:rsidP="001A59CC">
      <w:pPr>
        <w:spacing w:after="0" w:line="360" w:lineRule="auto"/>
        <w:ind w:left="43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1.5 Problemas e necessidades existentes na Empresa</w:t>
      </w:r>
    </w:p>
    <w:p w14:paraId="16E7147A" w14:textId="77777777" w:rsidR="00416FD4" w:rsidRPr="00FD38BD" w:rsidRDefault="00416FD4" w:rsidP="001A59CC">
      <w:pPr>
        <w:spacing w:after="0" w:line="360" w:lineRule="auto"/>
        <w:ind w:left="106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A093C5A" w14:textId="1D860535" w:rsidR="00416FD4" w:rsidRPr="00FD38BD" w:rsidRDefault="00DC3E91" w:rsidP="001A59CC">
      <w:pPr>
        <w:spacing w:after="0" w:line="360" w:lineRule="auto"/>
        <w:ind w:left="1068" w:hanging="3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●   </w:t>
      </w:r>
      <w:r w:rsidR="00416FD4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Clientes insatisfeitos com a forma de agendamento do estabelecimento</w:t>
      </w:r>
    </w:p>
    <w:p w14:paraId="0F5D0CBC" w14:textId="77777777" w:rsidR="00416FD4" w:rsidRPr="00FD38BD" w:rsidRDefault="00416FD4" w:rsidP="001A59CC">
      <w:pPr>
        <w:spacing w:after="0" w:line="360" w:lineRule="auto"/>
        <w:ind w:left="1068" w:hanging="3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●   Não há um cadastramento com os dados do cliente, o que dificulta a identificação de cada um na hora de inclui-los em uma reserva na agenda.</w:t>
      </w:r>
    </w:p>
    <w:p w14:paraId="7FBE3912" w14:textId="77777777" w:rsidR="00416FD4" w:rsidRPr="00FD38BD" w:rsidRDefault="00416FD4" w:rsidP="001A59CC">
      <w:pPr>
        <w:spacing w:after="0" w:line="360" w:lineRule="auto"/>
        <w:ind w:left="1068" w:hanging="3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●   Não há uma identificação de quais serviços o cliente irá fazer na unidade.</w:t>
      </w:r>
    </w:p>
    <w:p w14:paraId="3FA07142" w14:textId="60411DB2" w:rsidR="00416FD4" w:rsidRPr="00FD38BD" w:rsidRDefault="00DC3E91" w:rsidP="001A59CC">
      <w:pPr>
        <w:spacing w:after="0" w:line="360" w:lineRule="auto"/>
        <w:ind w:left="1068" w:hanging="3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●  </w:t>
      </w:r>
      <w:r w:rsidR="00416FD4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estabelecimento não tem uma relação do controle da frequência com que cada cliente vai à unidade.</w:t>
      </w:r>
    </w:p>
    <w:p w14:paraId="0925C56D" w14:textId="77777777" w:rsidR="00416FD4" w:rsidRPr="00FD38BD" w:rsidRDefault="00416FD4" w:rsidP="001A59CC">
      <w:pPr>
        <w:spacing w:after="0" w:line="360" w:lineRule="auto"/>
        <w:ind w:left="1068" w:hanging="3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●   Não há uma relação do movimento diário da unidade.</w:t>
      </w:r>
    </w:p>
    <w:p w14:paraId="09138EEA" w14:textId="77777777" w:rsidR="00416FD4" w:rsidRPr="00FD38BD" w:rsidRDefault="00416FD4" w:rsidP="001A59CC">
      <w:pPr>
        <w:spacing w:after="0" w:line="360" w:lineRule="auto"/>
        <w:ind w:left="1068" w:hanging="3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●   Não há uma relação de cliente e profissional, sendo assim não se sabe com qual profissional um determinado cliente irá realizar o serviço, o que dificulta, pois, o profissional não saberá quais são os horários disponíveis em sua agenda.</w:t>
      </w:r>
    </w:p>
    <w:p w14:paraId="4E5E4FD8" w14:textId="77777777" w:rsidR="00416FD4" w:rsidRPr="00FD38BD" w:rsidRDefault="00416FD4" w:rsidP="001A59CC">
      <w:pPr>
        <w:spacing w:after="0" w:line="360" w:lineRule="auto"/>
        <w:ind w:left="1068" w:hanging="3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●   Não há um ranking dos funcionários, assim não se </w:t>
      </w:r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sabe</w:t>
      </w:r>
      <w:proofErr w:type="gram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quais são os profissionais que mais atenderam no dia.</w:t>
      </w:r>
    </w:p>
    <w:p w14:paraId="1329EB16" w14:textId="77777777" w:rsidR="00416FD4" w:rsidRPr="00FD38BD" w:rsidRDefault="00416FD4" w:rsidP="001A59CC">
      <w:pPr>
        <w:spacing w:after="0" w:line="360" w:lineRule="auto"/>
        <w:ind w:left="1068" w:hanging="3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●   Não há um tempo limite para a realização de cada serviço, o que pode acabar fazendo com que a próxima cliente não seja atendida na 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hora marcada</w:t>
      </w:r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pois</w:t>
      </w:r>
      <w:proofErr w:type="gram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funcionaria ainda estará atendendo a cliente do horário anterior.</w:t>
      </w:r>
    </w:p>
    <w:p w14:paraId="4A2C67C2" w14:textId="77777777" w:rsidR="00416FD4" w:rsidRPr="00FD38BD" w:rsidRDefault="00416FD4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20C9B8A" w14:textId="45027B4A" w:rsidR="00416FD4" w:rsidRPr="00FD38BD" w:rsidRDefault="00416FD4" w:rsidP="00DC3E91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1.6 Serviços prestados pela empresa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 </w:t>
      </w:r>
      <w:r w:rsidR="00DC3E91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gramStart"/>
      <w:r w:rsidR="00DC3E91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  <w:proofErr w:type="gram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I.        Tratamento de mãos</w:t>
      </w:r>
    </w:p>
    <w:p w14:paraId="08B7AD17" w14:textId="77777777" w:rsidR="00416FD4" w:rsidRPr="00FD38BD" w:rsidRDefault="00416FD4" w:rsidP="001A59CC">
      <w:pPr>
        <w:spacing w:after="0" w:line="360" w:lineRule="auto"/>
        <w:ind w:left="1068" w:hanging="3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II.      Tratamento de </w:t>
      </w:r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pés</w:t>
      </w:r>
      <w:proofErr w:type="gramEnd"/>
    </w:p>
    <w:p w14:paraId="4ADA3B41" w14:textId="77777777" w:rsidR="00DC3E91" w:rsidRPr="00FD38BD" w:rsidRDefault="00DC3E91" w:rsidP="001A59CC">
      <w:pPr>
        <w:spacing w:after="0" w:line="360" w:lineRule="auto"/>
        <w:ind w:left="70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E1E985B" w14:textId="77777777" w:rsidR="00DC3E91" w:rsidRPr="00FD38BD" w:rsidRDefault="00DC3E91" w:rsidP="001A59CC">
      <w:pPr>
        <w:spacing w:after="0" w:line="360" w:lineRule="auto"/>
        <w:ind w:left="708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978086D" w14:textId="37A0FF6A" w:rsidR="00416FD4" w:rsidRPr="00FD38BD" w:rsidRDefault="00416FD4" w:rsidP="001A59CC">
      <w:pPr>
        <w:spacing w:after="0" w:line="360" w:lineRule="auto"/>
        <w:ind w:left="70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2. Escopo ___________________________</w:t>
      </w:r>
      <w:r w:rsidR="00DC3E91"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_______________________________</w:t>
      </w:r>
    </w:p>
    <w:p w14:paraId="5CE7F27F" w14:textId="77777777" w:rsidR="00416FD4" w:rsidRPr="00FD38BD" w:rsidRDefault="00416FD4" w:rsidP="001A59CC">
      <w:pPr>
        <w:spacing w:after="0" w:line="360" w:lineRule="auto"/>
        <w:ind w:left="106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94ED51E" w14:textId="77777777" w:rsidR="00416FD4" w:rsidRPr="00FD38BD" w:rsidRDefault="00416FD4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2.1 Funcionalidades do Sistema a serem desenvolvidas</w:t>
      </w:r>
    </w:p>
    <w:p w14:paraId="7052B7B6" w14:textId="77777777" w:rsidR="00416FD4" w:rsidRPr="00FD38BD" w:rsidRDefault="00416FD4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sistema desenvolvido tem como objetivo organizar de forma inteligente o processo de agendamento de horários para </w:t>
      </w:r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esmaltaria</w:t>
      </w:r>
      <w:proofErr w:type="gram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  <w:r w:rsidR="00151730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</w:p>
    <w:p w14:paraId="42A3EEB0" w14:textId="00B15774" w:rsidR="00416FD4" w:rsidRPr="00FD38BD" w:rsidRDefault="00ED1D5E" w:rsidP="00883864">
      <w:pPr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    </w:t>
      </w:r>
      <w:r w:rsidR="00416FD4"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2.1- Gerenciar cadastros</w:t>
      </w:r>
      <w:r w:rsidR="00416FD4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r w:rsidR="00416FD4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 </w:t>
      </w:r>
      <w:r w:rsidR="00883864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I. Os cadastros já estarão inclusos, pelo banco de dados, o que será possível fazer é alterar as informações dos mesmos.</w:t>
      </w:r>
    </w:p>
    <w:p w14:paraId="2608AFEE" w14:textId="15A5949A" w:rsidR="00151730" w:rsidRPr="00FD38BD" w:rsidRDefault="00ED1D5E" w:rsidP="00ED1D5E">
      <w:pPr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    </w:t>
      </w:r>
      <w:r w:rsidR="00416FD4"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2.2- Gerenciar serviços</w:t>
      </w:r>
    </w:p>
    <w:p w14:paraId="3651F6B5" w14:textId="6A6FF124" w:rsidR="00416FD4" w:rsidRPr="00FD38BD" w:rsidRDefault="00416FD4" w:rsidP="001A59CC">
      <w:pPr>
        <w:spacing w:after="0" w:line="360" w:lineRule="auto"/>
        <w:ind w:left="70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Haverá dois tipos de serviços: Tratamento de mãos e de pés;</w:t>
      </w:r>
    </w:p>
    <w:p w14:paraId="01724EE8" w14:textId="77777777" w:rsidR="00416FD4" w:rsidRPr="00FD38BD" w:rsidRDefault="00416FD4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382D61B" w14:textId="77777777" w:rsidR="00ED1D5E" w:rsidRPr="00FD38BD" w:rsidRDefault="00ED1D5E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1949C2E5" w14:textId="77777777" w:rsidR="00416FD4" w:rsidRPr="00FD38BD" w:rsidRDefault="00416FD4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2.3- Gerenciar agenda de horários</w:t>
      </w:r>
    </w:p>
    <w:p w14:paraId="3DC68FE7" w14:textId="77777777" w:rsidR="00416FD4" w:rsidRPr="00FD38BD" w:rsidRDefault="00416FD4" w:rsidP="001A59CC">
      <w:pPr>
        <w:spacing w:after="0" w:line="360" w:lineRule="auto"/>
        <w:ind w:left="1428" w:hanging="3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I.        Verificar horários disponíveis na agenda de cada profissional;</w:t>
      </w:r>
    </w:p>
    <w:p w14:paraId="058B658E" w14:textId="77777777" w:rsidR="00416FD4" w:rsidRPr="00FD38BD" w:rsidRDefault="00416FD4" w:rsidP="001A59CC">
      <w:pPr>
        <w:spacing w:after="0" w:line="360" w:lineRule="auto"/>
        <w:ind w:left="1428" w:hanging="3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II.      Reservar o horário escolhido pelo cliente na agenda do profissional desejado;</w:t>
      </w:r>
    </w:p>
    <w:p w14:paraId="4FC39F19" w14:textId="77777777" w:rsidR="00416FD4" w:rsidRPr="00FD38BD" w:rsidRDefault="00416FD4" w:rsidP="001A59CC">
      <w:pPr>
        <w:spacing w:after="0" w:line="360" w:lineRule="auto"/>
        <w:ind w:left="70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cliente tem a opção de ficar na lista de espera caso o funcionário esteja com a agenda cheia ou o horário desejado já esteja ocupado. Se houver desistência o cliente poderá ser </w:t>
      </w:r>
      <w:r w:rsidR="00151730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atendido; </w:t>
      </w:r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proofErr w:type="gramEnd"/>
    </w:p>
    <w:p w14:paraId="41DC300D" w14:textId="372C39B7" w:rsidR="008F22EF" w:rsidRPr="00FD38BD" w:rsidRDefault="00ED1D5E" w:rsidP="00ED1D5E">
      <w:pPr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     </w:t>
      </w:r>
      <w:r w:rsidR="00416FD4"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2.4- Gerenciar movimentação</w:t>
      </w:r>
    </w:p>
    <w:p w14:paraId="2F250F7C" w14:textId="4CD06828" w:rsidR="0033733D" w:rsidRPr="00FD38BD" w:rsidRDefault="0033733D" w:rsidP="00ED1D5E">
      <w:pPr>
        <w:spacing w:after="0" w:line="360" w:lineRule="auto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Este é responsável pelas pesquisas e emissões de relatórios, para que seja possível o acompanhamento da movimentação dos estabelecimentos.</w:t>
      </w:r>
    </w:p>
    <w:p w14:paraId="6705FFAA" w14:textId="1B6C665E" w:rsidR="0033733D" w:rsidRPr="00FD38BD" w:rsidRDefault="0033733D" w:rsidP="0033733D">
      <w:pPr>
        <w:spacing w:after="0" w:line="360" w:lineRule="auto"/>
        <w:ind w:left="708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1 - Fluxo de atendimentos na unidade. </w:t>
      </w:r>
    </w:p>
    <w:p w14:paraId="6C2E1610" w14:textId="7E63B0B5" w:rsidR="0033733D" w:rsidRPr="00FD38BD" w:rsidRDefault="0033733D" w:rsidP="0033733D">
      <w:pPr>
        <w:spacing w:after="0" w:line="360" w:lineRule="auto"/>
        <w:ind w:left="708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lastRenderedPageBreak/>
        <w:t xml:space="preserve">2 - Fluxo de atendimentos por funcionário. </w:t>
      </w:r>
    </w:p>
    <w:p w14:paraId="3F1166F0" w14:textId="4827C2B2" w:rsidR="0033733D" w:rsidRPr="00FD38BD" w:rsidRDefault="0033733D" w:rsidP="0033733D">
      <w:pPr>
        <w:spacing w:after="0" w:line="360" w:lineRule="auto"/>
        <w:ind w:left="708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3 - fluxo de atendimentos por clientes. </w:t>
      </w:r>
    </w:p>
    <w:p w14:paraId="19A6DA3C" w14:textId="162FD65A" w:rsidR="0033733D" w:rsidRPr="00FD38BD" w:rsidRDefault="0033733D" w:rsidP="0033733D">
      <w:pPr>
        <w:spacing w:after="0" w:line="360" w:lineRule="auto"/>
        <w:ind w:left="708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4 - Funcionário e sua unidade. </w:t>
      </w:r>
    </w:p>
    <w:p w14:paraId="310EE97E" w14:textId="31095FDF" w:rsidR="0033733D" w:rsidRPr="00FD38BD" w:rsidRDefault="0033733D" w:rsidP="0033733D">
      <w:pPr>
        <w:spacing w:after="0" w:line="360" w:lineRule="auto"/>
        <w:ind w:left="708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5 - Funcionário e sua agenda. </w:t>
      </w:r>
    </w:p>
    <w:p w14:paraId="085E01C3" w14:textId="467D6504" w:rsidR="0033733D" w:rsidRPr="00FD38BD" w:rsidRDefault="0033733D" w:rsidP="0033733D">
      <w:pPr>
        <w:spacing w:after="0" w:line="360" w:lineRule="auto"/>
        <w:ind w:left="708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6 - Relatório de agendamento diário. </w:t>
      </w: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br/>
        <w:t xml:space="preserve">7 - Relatório de agendamentos em espera. </w:t>
      </w:r>
    </w:p>
    <w:p w14:paraId="19765CCD" w14:textId="76CBF40C" w:rsidR="0033733D" w:rsidRPr="00FD38BD" w:rsidRDefault="0033733D" w:rsidP="0033733D">
      <w:pPr>
        <w:spacing w:after="0" w:line="360" w:lineRule="auto"/>
        <w:ind w:left="708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8 - Relatório de agendamentos cancelados. </w:t>
      </w:r>
    </w:p>
    <w:p w14:paraId="6CD2D878" w14:textId="6014392A" w:rsidR="0033733D" w:rsidRPr="00FD38BD" w:rsidRDefault="0033733D" w:rsidP="0033733D">
      <w:pPr>
        <w:spacing w:after="0" w:line="360" w:lineRule="auto"/>
        <w:ind w:left="708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9 - Relatório de agendamentos participantes da promoção. </w:t>
      </w:r>
    </w:p>
    <w:p w14:paraId="6FC7760B" w14:textId="3FFA8DDC" w:rsidR="0033733D" w:rsidRPr="00FD38BD" w:rsidRDefault="0033733D" w:rsidP="0033733D">
      <w:pPr>
        <w:spacing w:after="0" w:line="360" w:lineRule="auto"/>
        <w:ind w:left="708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10 - Ranking das unidades. </w:t>
      </w:r>
    </w:p>
    <w:p w14:paraId="6905FB16" w14:textId="4605DA3F" w:rsidR="004F1773" w:rsidRPr="00FD38BD" w:rsidRDefault="0033733D" w:rsidP="0033733D">
      <w:pPr>
        <w:spacing w:after="0" w:line="360" w:lineRule="auto"/>
        <w:ind w:left="708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11 - Ranking dos funcionários. </w:t>
      </w:r>
    </w:p>
    <w:p w14:paraId="02E1E544" w14:textId="77777777" w:rsidR="0033733D" w:rsidRPr="00FD38BD" w:rsidRDefault="0033733D" w:rsidP="0033733D">
      <w:pPr>
        <w:spacing w:after="0" w:line="360" w:lineRule="auto"/>
        <w:ind w:left="708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7C102F76" w14:textId="77777777" w:rsidR="00416FD4" w:rsidRPr="00FD38BD" w:rsidRDefault="00416FD4" w:rsidP="001A59CC">
      <w:pPr>
        <w:spacing w:after="0" w:line="360" w:lineRule="auto"/>
        <w:ind w:left="708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3. Especificação de Requisitos de Software </w:t>
      </w:r>
      <w:r w:rsidRPr="00FD38BD">
        <w:rPr>
          <w:rFonts w:ascii="Arial" w:eastAsia="Times New Roman" w:hAnsi="Arial" w:cs="Arial"/>
          <w:b/>
          <w:bCs/>
          <w:color w:val="000000" w:themeColor="text1"/>
          <w:lang w:eastAsia="pt-BR"/>
        </w:rPr>
        <w:t>____________________________________________________________</w:t>
      </w:r>
      <w:r w:rsidRPr="00FD38BD">
        <w:rPr>
          <w:rFonts w:ascii="Arial" w:eastAsia="Times New Roman" w:hAnsi="Arial" w:cs="Arial"/>
          <w:color w:val="000000" w:themeColor="text1"/>
          <w:lang w:eastAsia="pt-BR"/>
        </w:rPr>
        <w:t> </w:t>
      </w:r>
    </w:p>
    <w:p w14:paraId="13F9AA3F" w14:textId="77777777" w:rsidR="00416FD4" w:rsidRPr="00FD38BD" w:rsidRDefault="00416FD4" w:rsidP="001A59CC">
      <w:pPr>
        <w:spacing w:after="0" w:line="360" w:lineRule="auto"/>
        <w:ind w:left="348"/>
        <w:jc w:val="both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lang w:eastAsia="pt-BR"/>
        </w:rPr>
        <w:t>  </w:t>
      </w:r>
    </w:p>
    <w:p w14:paraId="6C04E769" w14:textId="77777777" w:rsidR="00416FD4" w:rsidRPr="00FD38BD" w:rsidRDefault="00416FD4" w:rsidP="001A59CC">
      <w:pPr>
        <w:spacing w:after="0" w:line="360" w:lineRule="auto"/>
        <w:ind w:left="1068"/>
        <w:jc w:val="both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 w:rsidRPr="00FD38BD">
        <w:rPr>
          <w:rFonts w:ascii="Calibri" w:eastAsia="Times New Roman" w:hAnsi="Calibri" w:cs="Segoe UI"/>
          <w:color w:val="000000" w:themeColor="text1"/>
          <w:lang w:eastAsia="pt-BR"/>
        </w:rPr>
        <w:t>  </w:t>
      </w:r>
    </w:p>
    <w:p w14:paraId="132E8DA6" w14:textId="77777777" w:rsidR="00416FD4" w:rsidRPr="00FD38BD" w:rsidRDefault="00416FD4" w:rsidP="001A59CC">
      <w:pPr>
        <w:spacing w:after="0" w:line="360" w:lineRule="auto"/>
        <w:ind w:left="348"/>
        <w:jc w:val="both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lang w:eastAsia="pt-BR"/>
        </w:rPr>
        <w:t>3.1 Requisitos Funcionais</w:t>
      </w:r>
      <w:r w:rsidRPr="00FD38BD">
        <w:rPr>
          <w:rFonts w:ascii="Arial" w:eastAsia="Times New Roman" w:hAnsi="Arial" w:cs="Arial"/>
          <w:color w:val="000000" w:themeColor="text1"/>
          <w:lang w:eastAsia="pt-BR"/>
        </w:rPr>
        <w:t> </w:t>
      </w:r>
    </w:p>
    <w:tbl>
      <w:tblPr>
        <w:tblW w:w="7660" w:type="dxa"/>
        <w:tblInd w:w="-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gridCol w:w="3124"/>
        <w:gridCol w:w="2410"/>
        <w:gridCol w:w="2126"/>
      </w:tblGrid>
      <w:tr w:rsidR="00FD38BD" w:rsidRPr="000845A8" w14:paraId="1CE4ED89" w14:textId="77777777" w:rsidTr="5643ABFE">
        <w:trPr>
          <w:trHeight w:val="459"/>
        </w:trPr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DF5C" w14:textId="77777777" w:rsidR="004F1773" w:rsidRPr="000845A8" w:rsidRDefault="004F1773" w:rsidP="001A59C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Requisito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C642" w14:textId="77777777" w:rsidR="004F1773" w:rsidRPr="000845A8" w:rsidRDefault="004F1773" w:rsidP="001A59C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Importância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92F0" w14:textId="77777777" w:rsidR="004F1773" w:rsidRPr="000845A8" w:rsidRDefault="004F1773" w:rsidP="001A59C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Complexidade</w:t>
            </w:r>
          </w:p>
        </w:tc>
      </w:tr>
      <w:tr w:rsidR="00FD38BD" w:rsidRPr="000845A8" w14:paraId="3977FB43" w14:textId="77777777" w:rsidTr="5643ABFE">
        <w:trPr>
          <w:trHeight w:val="962"/>
        </w:trPr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4C3F" w14:textId="7539A12B" w:rsidR="004F1773" w:rsidRPr="000845A8" w:rsidRDefault="5643ABFE" w:rsidP="001A59CC">
            <w:pPr>
              <w:spacing w:after="120" w:line="360" w:lineRule="auto"/>
              <w:ind w:left="3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proofErr w:type="gramStart"/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>RF1]</w:t>
            </w:r>
            <w:proofErr w:type="gramEnd"/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 - O Sistema deve </w:t>
            </w:r>
            <w:r w:rsidR="004F1773"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br/>
            </w: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permitir a manutenção              </w:t>
            </w:r>
            <w:r w:rsidR="004F1773"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br/>
            </w: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>de cadastro de clientes</w:t>
            </w:r>
            <w:r w:rsidR="004F1773"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br/>
            </w: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 e funcionários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EBF8" w14:textId="77777777" w:rsidR="004F1773" w:rsidRPr="000845A8" w:rsidRDefault="004F1773" w:rsidP="001A59CC">
            <w:pPr>
              <w:spacing w:after="120" w:line="360" w:lineRule="auto"/>
              <w:ind w:left="76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Média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97630" w14:textId="77777777" w:rsidR="004F1773" w:rsidRPr="000845A8" w:rsidRDefault="004F1773" w:rsidP="001A59CC">
            <w:pPr>
              <w:spacing w:after="120" w:line="360" w:lineRule="auto"/>
              <w:ind w:left="76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Média</w:t>
            </w:r>
          </w:p>
        </w:tc>
      </w:tr>
      <w:tr w:rsidR="00FD38BD" w:rsidRPr="000845A8" w14:paraId="753F3B38" w14:textId="77777777" w:rsidTr="5643ABFE">
        <w:trPr>
          <w:trHeight w:val="976"/>
        </w:trPr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EFB6D" w14:textId="488F0E4B" w:rsidR="004F1773" w:rsidRPr="000845A8" w:rsidRDefault="5643ABFE" w:rsidP="001A59CC">
            <w:pPr>
              <w:spacing w:after="120" w:line="360" w:lineRule="auto"/>
              <w:ind w:left="3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[</w:t>
            </w: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RF2] - O Sistema deve </w:t>
            </w:r>
            <w:r w:rsidR="004F1773"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br/>
            </w: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permitir o gerenciamento        </w:t>
            </w:r>
            <w:r w:rsidR="004F1773"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br/>
            </w: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de prestação de serviços </w:t>
            </w:r>
            <w:r w:rsidR="004F1773"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br/>
            </w: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>oferecidos ao cliente</w:t>
            </w: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6661" w14:textId="45394C7A" w:rsidR="004F1773" w:rsidRPr="000845A8" w:rsidRDefault="00252D46" w:rsidP="001A59CC">
            <w:pPr>
              <w:spacing w:after="120" w:line="360" w:lineRule="auto"/>
              <w:ind w:left="76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Alta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72A6" w14:textId="77777777" w:rsidR="004F1773" w:rsidRPr="000845A8" w:rsidRDefault="004F1773" w:rsidP="001A59CC">
            <w:pPr>
              <w:spacing w:after="120" w:line="360" w:lineRule="auto"/>
              <w:ind w:left="76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Baixa</w:t>
            </w:r>
          </w:p>
        </w:tc>
      </w:tr>
      <w:tr w:rsidR="00FD38BD" w:rsidRPr="000845A8" w14:paraId="259BA557" w14:textId="77777777" w:rsidTr="5643ABFE">
        <w:trPr>
          <w:trHeight w:val="976"/>
        </w:trPr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C949" w14:textId="3E2979B1" w:rsidR="004F1773" w:rsidRPr="000845A8" w:rsidRDefault="5643ABFE" w:rsidP="001A59CC">
            <w:pPr>
              <w:spacing w:after="120" w:line="360" w:lineRule="auto"/>
              <w:ind w:left="3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[</w:t>
            </w: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>RF3] - O Sistema deve</w:t>
            </w:r>
            <w:r w:rsidR="004F1773"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br/>
            </w: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 permitir a escolha da             </w:t>
            </w:r>
            <w:r w:rsidR="004F1773"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br/>
            </w: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profissional que </w:t>
            </w:r>
            <w:r w:rsidR="004F1773"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br/>
            </w: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>prestará o serviço</w:t>
            </w: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A566" w14:textId="77777777" w:rsidR="004F1773" w:rsidRPr="000845A8" w:rsidRDefault="004F1773" w:rsidP="001A59CC">
            <w:pPr>
              <w:spacing w:after="120" w:line="360" w:lineRule="auto"/>
              <w:ind w:left="76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Média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1683" w14:textId="77777777" w:rsidR="004F1773" w:rsidRPr="000845A8" w:rsidRDefault="004F1773" w:rsidP="001A59CC">
            <w:pPr>
              <w:spacing w:after="120" w:line="360" w:lineRule="auto"/>
              <w:ind w:left="76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Baixa</w:t>
            </w:r>
          </w:p>
        </w:tc>
      </w:tr>
      <w:tr w:rsidR="00FD38BD" w:rsidRPr="000845A8" w14:paraId="465701F0" w14:textId="77777777" w:rsidTr="5643ABFE">
        <w:trPr>
          <w:trHeight w:val="962"/>
        </w:trPr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B6EC" w14:textId="1CFF301A" w:rsidR="004F1773" w:rsidRPr="000845A8" w:rsidRDefault="5643ABFE" w:rsidP="001A59CC">
            <w:pPr>
              <w:spacing w:after="120" w:line="360" w:lineRule="auto"/>
              <w:ind w:left="30"/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[</w:t>
            </w: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>RF4] - O Sistema deve</w:t>
            </w:r>
            <w:r w:rsidR="004F1773"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br/>
            </w: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 permitir a consulta de            </w:t>
            </w:r>
            <w:r w:rsidR="004F1773"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br/>
            </w: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>horários disponíveis</w:t>
            </w:r>
            <w:r w:rsidR="004F1773"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br/>
            </w: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 e reservados</w:t>
            </w: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5E0A" w14:textId="77777777" w:rsidR="004F1773" w:rsidRPr="000845A8" w:rsidRDefault="004F1773" w:rsidP="001A59CC">
            <w:pPr>
              <w:spacing w:after="120" w:line="360" w:lineRule="auto"/>
              <w:ind w:left="76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Alta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8B76" w14:textId="77777777" w:rsidR="004F1773" w:rsidRPr="000845A8" w:rsidRDefault="004F1773" w:rsidP="001A59CC">
            <w:pPr>
              <w:spacing w:after="120" w:line="360" w:lineRule="auto"/>
              <w:ind w:left="76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Média</w:t>
            </w:r>
          </w:p>
        </w:tc>
      </w:tr>
      <w:tr w:rsidR="00FD38BD" w:rsidRPr="000845A8" w14:paraId="75F88ECC" w14:textId="77777777" w:rsidTr="5643ABFE">
        <w:trPr>
          <w:trHeight w:val="1430"/>
        </w:trPr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525B" w14:textId="7697481B" w:rsidR="0049368F" w:rsidRPr="000845A8" w:rsidRDefault="5643ABFE" w:rsidP="001A59CC">
            <w:pPr>
              <w:spacing w:after="120" w:line="360" w:lineRule="auto"/>
              <w:ind w:left="30"/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lastRenderedPageBreak/>
              <w:t>[RF5] O sistema deve possibilitar a definição do status de um agendamento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13DC1" w14:textId="77777777" w:rsidR="0049368F" w:rsidRPr="000845A8" w:rsidRDefault="0049368F" w:rsidP="001A59CC">
            <w:pPr>
              <w:spacing w:after="120" w:line="360" w:lineRule="auto"/>
              <w:ind w:left="76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Alta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0702" w14:textId="77777777" w:rsidR="0049368F" w:rsidRPr="000845A8" w:rsidRDefault="0049368F" w:rsidP="001A59CC">
            <w:pPr>
              <w:spacing w:after="120" w:line="360" w:lineRule="auto"/>
              <w:ind w:left="76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Baixa</w:t>
            </w:r>
          </w:p>
        </w:tc>
      </w:tr>
      <w:tr w:rsidR="00FD38BD" w:rsidRPr="000845A8" w14:paraId="62B51CB4" w14:textId="77777777" w:rsidTr="5643ABFE">
        <w:trPr>
          <w:trHeight w:val="843"/>
        </w:trPr>
        <w:tc>
          <w:tcPr>
            <w:tcW w:w="3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89F1A" w14:textId="495F94D4" w:rsidR="009731F3" w:rsidRPr="000845A8" w:rsidRDefault="5643ABFE" w:rsidP="009731F3">
            <w:pPr>
              <w:spacing w:after="120" w:line="360" w:lineRule="auto"/>
              <w:ind w:left="30"/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[RF6]- O sistema deve</w:t>
            </w:r>
            <w:r w:rsidRPr="000845A8">
              <w:rPr>
                <w:rFonts w:ascii="Arial" w:eastAsia="Arial,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 permitir a consulta de agendamentos marcados para o dia atual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6476" w14:textId="74630F0D" w:rsidR="009731F3" w:rsidRPr="000845A8" w:rsidRDefault="009731F3" w:rsidP="009731F3">
            <w:pPr>
              <w:spacing w:after="120" w:line="360" w:lineRule="auto"/>
              <w:ind w:left="76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eastAsia="Times New Roman" w:hAnsi="Arial" w:cs="Arial"/>
                <w:b/>
                <w:iCs/>
                <w:color w:val="000000" w:themeColor="text1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EFAA" w14:textId="17455C90" w:rsidR="009731F3" w:rsidRPr="000845A8" w:rsidRDefault="009731F3" w:rsidP="009731F3">
            <w:pPr>
              <w:spacing w:after="120" w:line="360" w:lineRule="auto"/>
              <w:ind w:left="76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Baixa</w:t>
            </w:r>
          </w:p>
        </w:tc>
      </w:tr>
    </w:tbl>
    <w:p w14:paraId="5B8B155A" w14:textId="77777777" w:rsidR="00416FD4" w:rsidRPr="000845A8" w:rsidRDefault="00416FD4" w:rsidP="001A59CC">
      <w:pPr>
        <w:spacing w:after="0" w:line="360" w:lineRule="auto"/>
        <w:ind w:left="393"/>
        <w:jc w:val="both"/>
        <w:textAlignment w:val="baseline"/>
        <w:rPr>
          <w:rFonts w:ascii="Arial" w:eastAsia="Times New Roman" w:hAnsi="Arial" w:cs="Arial"/>
          <w:b/>
          <w:color w:val="000000" w:themeColor="text1"/>
          <w:sz w:val="18"/>
          <w:szCs w:val="18"/>
          <w:lang w:eastAsia="pt-BR"/>
        </w:rPr>
      </w:pPr>
      <w:r w:rsidRPr="000845A8">
        <w:rPr>
          <w:rFonts w:ascii="Arial" w:eastAsia="Times New Roman" w:hAnsi="Arial" w:cs="Arial"/>
          <w:b/>
          <w:color w:val="000000" w:themeColor="text1"/>
          <w:sz w:val="18"/>
          <w:szCs w:val="18"/>
          <w:lang w:eastAsia="pt-BR"/>
        </w:rPr>
        <w:t>  </w:t>
      </w:r>
    </w:p>
    <w:p w14:paraId="01BF179C" w14:textId="77777777" w:rsidR="00416FD4" w:rsidRPr="000845A8" w:rsidRDefault="00416FD4" w:rsidP="001A59CC">
      <w:pPr>
        <w:spacing w:after="0" w:line="360" w:lineRule="auto"/>
        <w:ind w:left="393"/>
        <w:jc w:val="both"/>
        <w:textAlignment w:val="baseline"/>
        <w:rPr>
          <w:rFonts w:ascii="Arial" w:eastAsia="Times New Roman" w:hAnsi="Arial" w:cs="Arial"/>
          <w:b/>
          <w:color w:val="000000" w:themeColor="text1"/>
          <w:sz w:val="18"/>
          <w:szCs w:val="18"/>
          <w:lang w:eastAsia="pt-BR"/>
        </w:rPr>
      </w:pPr>
      <w:r w:rsidRPr="000845A8">
        <w:rPr>
          <w:rFonts w:ascii="Arial" w:eastAsia="Times New Roman" w:hAnsi="Arial" w:cs="Arial"/>
          <w:b/>
          <w:color w:val="000000" w:themeColor="text1"/>
          <w:sz w:val="18"/>
          <w:szCs w:val="18"/>
          <w:lang w:eastAsia="pt-BR"/>
        </w:rPr>
        <w:t>  </w:t>
      </w:r>
    </w:p>
    <w:p w14:paraId="1AF95D18" w14:textId="77777777" w:rsidR="00416FD4" w:rsidRPr="000845A8" w:rsidRDefault="00203C6A" w:rsidP="001A59CC">
      <w:pPr>
        <w:spacing w:after="0" w:line="360" w:lineRule="auto"/>
        <w:textAlignment w:val="baseline"/>
        <w:rPr>
          <w:rFonts w:ascii="Arial" w:eastAsia="Times New Roman" w:hAnsi="Arial" w:cs="Arial"/>
          <w:b/>
          <w:color w:val="000000" w:themeColor="text1"/>
          <w:sz w:val="18"/>
          <w:szCs w:val="18"/>
          <w:lang w:eastAsia="pt-BR"/>
        </w:rPr>
      </w:pPr>
      <w:r w:rsidRPr="000845A8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pt-BR"/>
        </w:rPr>
        <w:t xml:space="preserve">    </w:t>
      </w:r>
      <w:r w:rsidR="00416FD4" w:rsidRPr="000845A8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pt-BR"/>
        </w:rPr>
        <w:t>3.2 Requisitos não funcionais</w:t>
      </w:r>
      <w:r w:rsidR="00416FD4" w:rsidRPr="000845A8">
        <w:rPr>
          <w:rFonts w:ascii="Arial" w:eastAsia="Times New Roman" w:hAnsi="Arial" w:cs="Arial"/>
          <w:b/>
          <w:color w:val="000000" w:themeColor="text1"/>
          <w:sz w:val="18"/>
          <w:szCs w:val="18"/>
          <w:lang w:eastAsia="pt-BR"/>
        </w:rPr>
        <w:t> </w:t>
      </w:r>
    </w:p>
    <w:p w14:paraId="6B7515A5" w14:textId="77777777" w:rsidR="00512BA3" w:rsidRPr="000845A8" w:rsidRDefault="00512BA3" w:rsidP="001A59CC">
      <w:pPr>
        <w:spacing w:line="360" w:lineRule="auto"/>
        <w:rPr>
          <w:rFonts w:ascii="Arial" w:hAnsi="Arial" w:cs="Arial"/>
          <w:b/>
          <w:color w:val="000000" w:themeColor="text1"/>
          <w:sz w:val="18"/>
          <w:szCs w:val="18"/>
        </w:rPr>
      </w:pPr>
    </w:p>
    <w:tbl>
      <w:tblPr>
        <w:tblW w:w="8861" w:type="dxa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4"/>
        <w:gridCol w:w="1843"/>
        <w:gridCol w:w="1984"/>
        <w:gridCol w:w="1880"/>
      </w:tblGrid>
      <w:tr w:rsidR="00FD38BD" w:rsidRPr="000845A8" w14:paraId="16E17438" w14:textId="77777777" w:rsidTr="00512BA3">
        <w:trPr>
          <w:trHeight w:val="227"/>
        </w:trPr>
        <w:tc>
          <w:tcPr>
            <w:tcW w:w="3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4711" w14:textId="77777777" w:rsidR="00512BA3" w:rsidRPr="000845A8" w:rsidRDefault="00512BA3" w:rsidP="001A59C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Requisito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0EDA" w14:textId="77777777" w:rsidR="00512BA3" w:rsidRPr="000845A8" w:rsidRDefault="00512BA3" w:rsidP="001A59C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Tipo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9731A" w14:textId="77777777" w:rsidR="00512BA3" w:rsidRPr="000845A8" w:rsidRDefault="00512BA3" w:rsidP="001A59C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Importância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5EDF" w14:textId="77777777" w:rsidR="00512BA3" w:rsidRPr="000845A8" w:rsidRDefault="00512BA3" w:rsidP="001A59C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Complexidade</w:t>
            </w:r>
          </w:p>
        </w:tc>
      </w:tr>
      <w:tr w:rsidR="00FD38BD" w:rsidRPr="000845A8" w14:paraId="6A9EA421" w14:textId="77777777" w:rsidTr="00512BA3">
        <w:trPr>
          <w:trHeight w:val="418"/>
        </w:trPr>
        <w:tc>
          <w:tcPr>
            <w:tcW w:w="3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4EB3" w14:textId="77777777" w:rsidR="00512BA3" w:rsidRPr="000845A8" w:rsidRDefault="00512BA3" w:rsidP="001A59CC">
            <w:pPr>
              <w:spacing w:after="120" w:line="360" w:lineRule="auto"/>
              <w:ind w:left="3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proofErr w:type="gramStart"/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>RNF1]</w:t>
            </w:r>
            <w:proofErr w:type="gramEnd"/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 - Esta aplicação </w:t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br/>
              <w:t xml:space="preserve">deverá ser desenvolvida      </w:t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br/>
              <w:t>em linguagem JAVA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1860" w14:textId="77777777" w:rsidR="00512BA3" w:rsidRPr="000845A8" w:rsidRDefault="00512BA3" w:rsidP="001A59CC">
            <w:pPr>
              <w:spacing w:after="120" w:line="360" w:lineRule="auto"/>
              <w:ind w:left="3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Suportabilidade</w:t>
            </w:r>
            <w:proofErr w:type="spellEnd"/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FCB34" w14:textId="77777777" w:rsidR="00512BA3" w:rsidRPr="000845A8" w:rsidRDefault="00512BA3" w:rsidP="001A59CC">
            <w:pPr>
              <w:spacing w:after="120" w:line="360" w:lineRule="auto"/>
              <w:ind w:left="3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Alta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69CC" w14:textId="77777777" w:rsidR="00512BA3" w:rsidRPr="000845A8" w:rsidRDefault="00512BA3" w:rsidP="001A59CC">
            <w:pPr>
              <w:spacing w:after="120" w:line="360" w:lineRule="auto"/>
              <w:ind w:left="3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Alta</w:t>
            </w:r>
          </w:p>
        </w:tc>
      </w:tr>
      <w:tr w:rsidR="00FD38BD" w:rsidRPr="000845A8" w14:paraId="29A85964" w14:textId="77777777" w:rsidTr="00512BA3">
        <w:trPr>
          <w:trHeight w:val="840"/>
        </w:trPr>
        <w:tc>
          <w:tcPr>
            <w:tcW w:w="3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6AEA" w14:textId="202BF5C0" w:rsidR="00512BA3" w:rsidRPr="000845A8" w:rsidRDefault="00512BA3" w:rsidP="00252D46">
            <w:pPr>
              <w:spacing w:after="120" w:line="360" w:lineRule="auto"/>
              <w:ind w:left="3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proofErr w:type="gramStart"/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>RNF2]</w:t>
            </w:r>
            <w:proofErr w:type="gramEnd"/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 - Esta aplicação </w:t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br/>
            </w:r>
            <w:r w:rsidR="00252D46"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>será apresentada através do console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868C" w14:textId="77777777" w:rsidR="00512BA3" w:rsidRPr="000845A8" w:rsidRDefault="00512BA3" w:rsidP="001A59CC">
            <w:pPr>
              <w:spacing w:after="120" w:line="360" w:lineRule="auto"/>
              <w:ind w:left="3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Suportabilidade</w:t>
            </w:r>
            <w:proofErr w:type="spellEnd"/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8625" w14:textId="77777777" w:rsidR="00512BA3" w:rsidRPr="000845A8" w:rsidRDefault="00512BA3" w:rsidP="001A59CC">
            <w:pPr>
              <w:spacing w:after="120" w:line="360" w:lineRule="auto"/>
              <w:ind w:left="3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Baixa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18BF" w14:textId="77777777" w:rsidR="00512BA3" w:rsidRPr="000845A8" w:rsidRDefault="00512BA3" w:rsidP="001A59CC">
            <w:pPr>
              <w:spacing w:after="120" w:line="360" w:lineRule="auto"/>
              <w:ind w:left="3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Baixa</w:t>
            </w:r>
          </w:p>
        </w:tc>
      </w:tr>
      <w:tr w:rsidR="00FD38BD" w:rsidRPr="000845A8" w14:paraId="3E63ECCB" w14:textId="77777777" w:rsidTr="00512BA3">
        <w:trPr>
          <w:trHeight w:val="597"/>
        </w:trPr>
        <w:tc>
          <w:tcPr>
            <w:tcW w:w="3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0A80" w14:textId="174C5024" w:rsidR="00512BA3" w:rsidRPr="000845A8" w:rsidRDefault="00512BA3" w:rsidP="00252D46">
            <w:pPr>
              <w:spacing w:after="120" w:line="360" w:lineRule="auto"/>
              <w:ind w:left="30"/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[</w:t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RNF3] - Esta aplicação </w:t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br/>
              <w:t>deverá utilizar o</w:t>
            </w:r>
            <w:r w:rsidR="00252D46"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252D46"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>Mysql</w:t>
            </w:r>
            <w:proofErr w:type="spellEnd"/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br/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>como banco de dados</w:t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9AAD" w14:textId="77777777" w:rsidR="00512BA3" w:rsidRPr="000845A8" w:rsidRDefault="00512BA3" w:rsidP="001A59CC">
            <w:pPr>
              <w:spacing w:after="120" w:line="360" w:lineRule="auto"/>
              <w:ind w:left="3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Suportabilidade</w:t>
            </w:r>
            <w:proofErr w:type="spellEnd"/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D84F" w14:textId="7681103E" w:rsidR="00512BA3" w:rsidRPr="000845A8" w:rsidRDefault="00252D46" w:rsidP="001A59CC">
            <w:pPr>
              <w:spacing w:after="120" w:line="360" w:lineRule="auto"/>
              <w:ind w:left="3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Alta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131B" w14:textId="77777777" w:rsidR="00512BA3" w:rsidRPr="000845A8" w:rsidRDefault="00512BA3" w:rsidP="001A59CC">
            <w:pPr>
              <w:spacing w:after="120" w:line="360" w:lineRule="auto"/>
              <w:ind w:left="3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Alta</w:t>
            </w:r>
          </w:p>
        </w:tc>
      </w:tr>
      <w:tr w:rsidR="00FD38BD" w:rsidRPr="000845A8" w14:paraId="7C3C718C" w14:textId="77777777" w:rsidTr="00512BA3">
        <w:trPr>
          <w:trHeight w:val="355"/>
        </w:trPr>
        <w:tc>
          <w:tcPr>
            <w:tcW w:w="3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F680" w14:textId="77777777" w:rsidR="00512BA3" w:rsidRPr="000845A8" w:rsidRDefault="00512BA3" w:rsidP="001A59CC">
            <w:pPr>
              <w:spacing w:after="120" w:line="360" w:lineRule="auto"/>
              <w:ind w:left="3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[</w:t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>RNF4] - Esta aplicação</w:t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br/>
              <w:t>deverá rodar em qualquer</w:t>
            </w:r>
            <w:proofErr w:type="gramStart"/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    </w:t>
            </w:r>
            <w:proofErr w:type="gramEnd"/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br/>
              <w:t>Sistema operacional</w:t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3C4E" w14:textId="77777777" w:rsidR="00512BA3" w:rsidRPr="000845A8" w:rsidRDefault="0030048E" w:rsidP="001A59CC">
            <w:pPr>
              <w:spacing w:after="120" w:line="360" w:lineRule="auto"/>
              <w:ind w:left="3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Portabilidade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651D5" w14:textId="77777777" w:rsidR="00512BA3" w:rsidRPr="000845A8" w:rsidRDefault="00512BA3" w:rsidP="001A59CC">
            <w:pPr>
              <w:spacing w:after="120" w:line="360" w:lineRule="auto"/>
              <w:ind w:left="3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Alta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1585" w14:textId="77777777" w:rsidR="00512BA3" w:rsidRPr="000845A8" w:rsidRDefault="00512BA3" w:rsidP="001A59CC">
            <w:pPr>
              <w:spacing w:after="120" w:line="360" w:lineRule="auto"/>
              <w:ind w:left="30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Baixa</w:t>
            </w:r>
          </w:p>
        </w:tc>
      </w:tr>
    </w:tbl>
    <w:p w14:paraId="35DCFDB9" w14:textId="77777777" w:rsidR="00416FD4" w:rsidRPr="000845A8" w:rsidRDefault="00416FD4" w:rsidP="001A59CC">
      <w:pPr>
        <w:spacing w:after="0" w:line="360" w:lineRule="auto"/>
        <w:ind w:left="348"/>
        <w:jc w:val="center"/>
        <w:textAlignment w:val="baseline"/>
        <w:rPr>
          <w:rFonts w:ascii="Arial" w:eastAsia="Times New Roman" w:hAnsi="Arial" w:cs="Arial"/>
          <w:b/>
          <w:color w:val="000000" w:themeColor="text1"/>
          <w:sz w:val="18"/>
          <w:szCs w:val="18"/>
          <w:lang w:eastAsia="pt-BR"/>
        </w:rPr>
      </w:pPr>
    </w:p>
    <w:p w14:paraId="79FE7167" w14:textId="77777777" w:rsidR="00416FD4" w:rsidRPr="000845A8" w:rsidRDefault="00416FD4" w:rsidP="001A59CC">
      <w:pPr>
        <w:spacing w:after="0" w:line="360" w:lineRule="auto"/>
        <w:ind w:left="348"/>
        <w:jc w:val="both"/>
        <w:textAlignment w:val="baseline"/>
        <w:rPr>
          <w:rFonts w:ascii="Arial" w:eastAsia="Times New Roman" w:hAnsi="Arial" w:cs="Arial"/>
          <w:b/>
          <w:color w:val="000000" w:themeColor="text1"/>
          <w:sz w:val="18"/>
          <w:szCs w:val="18"/>
          <w:lang w:eastAsia="pt-BR"/>
        </w:rPr>
      </w:pPr>
      <w:r w:rsidRPr="000845A8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pt-BR"/>
        </w:rPr>
        <w:t> </w:t>
      </w:r>
      <w:r w:rsidRPr="000845A8">
        <w:rPr>
          <w:rFonts w:ascii="Arial" w:eastAsia="Times New Roman" w:hAnsi="Arial" w:cs="Arial"/>
          <w:b/>
          <w:color w:val="000000" w:themeColor="text1"/>
          <w:sz w:val="18"/>
          <w:szCs w:val="18"/>
          <w:lang w:eastAsia="pt-BR"/>
        </w:rPr>
        <w:t> </w:t>
      </w:r>
    </w:p>
    <w:p w14:paraId="31517C66" w14:textId="77777777" w:rsidR="00416FD4" w:rsidRPr="000845A8" w:rsidRDefault="00416FD4" w:rsidP="001A59CC">
      <w:pPr>
        <w:spacing w:after="0" w:line="360" w:lineRule="auto"/>
        <w:ind w:left="348"/>
        <w:jc w:val="both"/>
        <w:textAlignment w:val="baseline"/>
        <w:rPr>
          <w:rFonts w:ascii="Arial" w:eastAsia="Times New Roman" w:hAnsi="Arial" w:cs="Arial"/>
          <w:b/>
          <w:color w:val="000000" w:themeColor="text1"/>
          <w:sz w:val="18"/>
          <w:szCs w:val="18"/>
          <w:lang w:eastAsia="pt-BR"/>
        </w:rPr>
      </w:pPr>
      <w:r w:rsidRPr="000845A8">
        <w:rPr>
          <w:rFonts w:ascii="Arial" w:eastAsia="Times New Roman" w:hAnsi="Arial" w:cs="Arial"/>
          <w:b/>
          <w:color w:val="000000" w:themeColor="text1"/>
          <w:sz w:val="18"/>
          <w:szCs w:val="18"/>
          <w:lang w:eastAsia="pt-BR"/>
        </w:rPr>
        <w:t>  </w:t>
      </w:r>
    </w:p>
    <w:p w14:paraId="1E1E11D3" w14:textId="77777777" w:rsidR="00416FD4" w:rsidRPr="000845A8" w:rsidRDefault="00BC5445" w:rsidP="001A59CC">
      <w:pPr>
        <w:spacing w:after="0" w:line="360" w:lineRule="auto"/>
        <w:ind w:left="348"/>
        <w:jc w:val="both"/>
        <w:textAlignment w:val="baseline"/>
        <w:rPr>
          <w:rFonts w:ascii="Arial" w:eastAsia="Times New Roman" w:hAnsi="Arial" w:cs="Arial"/>
          <w:b/>
          <w:color w:val="000000" w:themeColor="text1"/>
          <w:sz w:val="18"/>
          <w:szCs w:val="18"/>
          <w:lang w:eastAsia="pt-BR"/>
        </w:rPr>
      </w:pPr>
      <w:r w:rsidRPr="000845A8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pt-BR"/>
        </w:rPr>
        <w:t>3.3</w:t>
      </w:r>
      <w:r w:rsidRPr="000845A8">
        <w:rPr>
          <w:rFonts w:ascii="Arial" w:eastAsia="Times New Roman" w:hAnsi="Arial" w:cs="Arial"/>
          <w:b/>
          <w:color w:val="000000" w:themeColor="text1"/>
          <w:sz w:val="18"/>
          <w:szCs w:val="18"/>
          <w:lang w:eastAsia="pt-BR"/>
        </w:rPr>
        <w:t> Regras</w:t>
      </w:r>
      <w:r w:rsidR="00416FD4" w:rsidRPr="000845A8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lang w:eastAsia="pt-BR"/>
        </w:rPr>
        <w:t xml:space="preserve"> de Negócios</w:t>
      </w:r>
      <w:r w:rsidR="00416FD4" w:rsidRPr="000845A8">
        <w:rPr>
          <w:rFonts w:ascii="Arial" w:eastAsia="Times New Roman" w:hAnsi="Arial" w:cs="Arial"/>
          <w:b/>
          <w:color w:val="000000" w:themeColor="text1"/>
          <w:sz w:val="18"/>
          <w:szCs w:val="18"/>
          <w:lang w:eastAsia="pt-BR"/>
        </w:rPr>
        <w:t> </w:t>
      </w:r>
    </w:p>
    <w:p w14:paraId="029E8B0C" w14:textId="77777777" w:rsidR="00922047" w:rsidRPr="000845A8" w:rsidRDefault="00416FD4" w:rsidP="001A59CC">
      <w:pPr>
        <w:spacing w:after="0" w:line="360" w:lineRule="auto"/>
        <w:ind w:left="348"/>
        <w:jc w:val="both"/>
        <w:textAlignment w:val="baseline"/>
        <w:rPr>
          <w:rFonts w:ascii="Arial" w:eastAsia="Times New Roman" w:hAnsi="Arial" w:cs="Arial"/>
          <w:b/>
          <w:color w:val="000000" w:themeColor="text1"/>
          <w:sz w:val="18"/>
          <w:szCs w:val="18"/>
          <w:lang w:eastAsia="pt-BR"/>
        </w:rPr>
      </w:pPr>
      <w:r w:rsidRPr="000845A8">
        <w:rPr>
          <w:rFonts w:ascii="Arial" w:eastAsia="Times New Roman" w:hAnsi="Arial" w:cs="Arial"/>
          <w:b/>
          <w:color w:val="000000" w:themeColor="text1"/>
          <w:sz w:val="18"/>
          <w:szCs w:val="18"/>
          <w:lang w:eastAsia="pt-BR"/>
        </w:rPr>
        <w:t>  </w:t>
      </w:r>
    </w:p>
    <w:tbl>
      <w:tblPr>
        <w:tblW w:w="810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1"/>
        <w:gridCol w:w="4709"/>
      </w:tblGrid>
      <w:tr w:rsidR="00FD38BD" w:rsidRPr="000845A8" w14:paraId="1730667E" w14:textId="77777777" w:rsidTr="00252D46">
        <w:trPr>
          <w:trHeight w:val="340"/>
        </w:trPr>
        <w:tc>
          <w:tcPr>
            <w:tcW w:w="33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F21A" w14:textId="77777777" w:rsidR="00512BA3" w:rsidRPr="000845A8" w:rsidRDefault="00512BA3" w:rsidP="001A59C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Regra de Negócio</w:t>
            </w:r>
          </w:p>
        </w:tc>
        <w:tc>
          <w:tcPr>
            <w:tcW w:w="4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7F66" w14:textId="77777777" w:rsidR="00512BA3" w:rsidRPr="000845A8" w:rsidRDefault="00512BA3" w:rsidP="001A59C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Definição</w:t>
            </w:r>
          </w:p>
        </w:tc>
      </w:tr>
      <w:tr w:rsidR="00FD38BD" w:rsidRPr="000845A8" w14:paraId="7324C946" w14:textId="77777777" w:rsidTr="00252D46">
        <w:trPr>
          <w:trHeight w:val="1079"/>
        </w:trPr>
        <w:tc>
          <w:tcPr>
            <w:tcW w:w="33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9B9B" w14:textId="45393823" w:rsidR="00512BA3" w:rsidRPr="000845A8" w:rsidRDefault="00512BA3" w:rsidP="00252D46">
            <w:pPr>
              <w:spacing w:after="120" w:line="360" w:lineRule="auto"/>
              <w:ind w:left="3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[</w:t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RN1] - O Sistema deve                                    </w:t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br/>
              <w:t>prover</w:t>
            </w:r>
            <w:r w:rsidR="00225136"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 de</w:t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 um relatór</w:t>
            </w:r>
            <w:r w:rsidR="00225136"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io de </w:t>
            </w:r>
            <w:r w:rsidR="00225136"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br/>
              <w:t xml:space="preserve">fluxo de atendimentos </w:t>
            </w:r>
            <w:r w:rsidR="00225136"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br/>
              <w:t>por</w:t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 unidade</w:t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6D1D" w14:textId="7F50775A" w:rsidR="00512BA3" w:rsidRPr="000845A8" w:rsidRDefault="00512BA3" w:rsidP="00225136">
            <w:pPr>
              <w:spacing w:after="120" w:line="360" w:lineRule="auto"/>
              <w:ind w:left="3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O relatório deverá exibir a quantidade de clientes atendidos em</w:t>
            </w:r>
            <w:r w:rsidR="00225136" w:rsidRPr="000845A8"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  <w:t xml:space="preserve"> uma unidade</w:t>
            </w:r>
            <w:r w:rsidRPr="000845A8"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.</w:t>
            </w:r>
            <w:r w:rsidRPr="000845A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pt-BR"/>
              </w:rPr>
              <w:t> </w:t>
            </w:r>
          </w:p>
        </w:tc>
      </w:tr>
      <w:tr w:rsidR="00FD38BD" w:rsidRPr="000845A8" w14:paraId="18952E8B" w14:textId="77777777" w:rsidTr="00252D46">
        <w:trPr>
          <w:trHeight w:val="760"/>
        </w:trPr>
        <w:tc>
          <w:tcPr>
            <w:tcW w:w="33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772B" w14:textId="51FED6FC" w:rsidR="00512BA3" w:rsidRPr="000845A8" w:rsidRDefault="00512BA3" w:rsidP="00252D46">
            <w:pPr>
              <w:spacing w:after="120" w:line="360" w:lineRule="auto"/>
              <w:ind w:left="3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lastRenderedPageBreak/>
              <w:t>[</w:t>
            </w:r>
            <w:r w:rsidR="00252D46"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RN2] - O Sistema deve prover </w:t>
            </w:r>
            <w:r w:rsidR="00252D46"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br/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>um relatório de fluxo</w:t>
            </w:r>
            <w:r w:rsidR="00252D46"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 </w:t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de </w:t>
            </w:r>
            <w:r w:rsidR="00252D46"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br/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atendimentos por </w:t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br/>
              <w:t>funcionários</w:t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8675" w14:textId="07813847" w:rsidR="00512BA3" w:rsidRPr="000845A8" w:rsidRDefault="00512BA3" w:rsidP="00225136">
            <w:pPr>
              <w:spacing w:after="120" w:line="360" w:lineRule="auto"/>
              <w:ind w:left="3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  <w:t xml:space="preserve">O relatório deverá exibir o rendimento de cada funcionário, ou seja, </w:t>
            </w:r>
            <w:r w:rsidR="00225136" w:rsidRPr="000845A8"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os agendamentos realizados por ele.</w:t>
            </w:r>
          </w:p>
        </w:tc>
      </w:tr>
      <w:tr w:rsidR="00FD38BD" w:rsidRPr="000845A8" w14:paraId="4694F530" w14:textId="77777777" w:rsidTr="00225136">
        <w:trPr>
          <w:trHeight w:val="705"/>
        </w:trPr>
        <w:tc>
          <w:tcPr>
            <w:tcW w:w="33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CABB" w14:textId="148DB3F0" w:rsidR="00AA4EC6" w:rsidRPr="000845A8" w:rsidRDefault="00AA4EC6" w:rsidP="00AA4EC6">
            <w:pPr>
              <w:spacing w:after="120" w:line="360" w:lineRule="auto"/>
              <w:ind w:left="30"/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[</w:t>
            </w:r>
            <w:r w:rsidR="00970F08"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>RN3</w:t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t xml:space="preserve">] - O Sistema deve prover </w:t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br/>
              <w:t xml:space="preserve">um relatório do total de </w:t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  <w:lang w:eastAsia="pt-BR"/>
              </w:rPr>
              <w:br/>
              <w:t>frequência de cada cliente</w:t>
            </w: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D4" w14:textId="7F8F9A6F" w:rsidR="00AA4EC6" w:rsidRPr="000845A8" w:rsidRDefault="00AA4EC6" w:rsidP="00225136">
            <w:pPr>
              <w:spacing w:after="120" w:line="360" w:lineRule="auto"/>
              <w:ind w:left="30"/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</w:pPr>
            <w:r w:rsidRPr="000845A8"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O relatório deverá exibira frequência com que um determinado cliente vai </w:t>
            </w:r>
            <w:proofErr w:type="gramStart"/>
            <w:r w:rsidRPr="000845A8"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a</w:t>
            </w:r>
            <w:proofErr w:type="gramEnd"/>
            <w:r w:rsidR="00225136" w:rsidRPr="000845A8"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  <w:t xml:space="preserve"> unidade.</w:t>
            </w:r>
          </w:p>
        </w:tc>
      </w:tr>
      <w:tr w:rsidR="00FD38BD" w:rsidRPr="000845A8" w14:paraId="4607DFD0" w14:textId="77777777" w:rsidTr="000845A8">
        <w:trPr>
          <w:trHeight w:val="973"/>
        </w:trPr>
        <w:tc>
          <w:tcPr>
            <w:tcW w:w="33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16CE" w14:textId="07BD1842" w:rsidR="00970F08" w:rsidRPr="000845A8" w:rsidRDefault="00970F08" w:rsidP="00970F08">
            <w:pPr>
              <w:spacing w:after="120" w:line="360" w:lineRule="auto"/>
              <w:ind w:left="30"/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[RN5]- O sistema deve prover de um relatório dos agendamentos que estão em espera.</w:t>
            </w:r>
          </w:p>
        </w:tc>
        <w:tc>
          <w:tcPr>
            <w:tcW w:w="4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D9E4" w14:textId="1857808D" w:rsidR="00970F08" w:rsidRPr="000845A8" w:rsidRDefault="00970F08" w:rsidP="00AA4EC6">
            <w:pPr>
              <w:spacing w:after="120" w:line="360" w:lineRule="auto"/>
              <w:ind w:left="30"/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</w:pPr>
            <w:r w:rsidRPr="000845A8"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O rela</w:t>
            </w:r>
            <w:r w:rsidR="000845A8"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tório devera exibir quais são</w:t>
            </w:r>
            <w:r w:rsidRPr="000845A8"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  <w:t xml:space="preserve"> os agendamentos que estão em lista de espera.</w:t>
            </w:r>
          </w:p>
        </w:tc>
      </w:tr>
      <w:tr w:rsidR="00FD38BD" w:rsidRPr="000845A8" w14:paraId="42D5F038" w14:textId="77777777" w:rsidTr="00252D46">
        <w:trPr>
          <w:trHeight w:val="760"/>
        </w:trPr>
        <w:tc>
          <w:tcPr>
            <w:tcW w:w="33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43D34" w14:textId="612F5ADB" w:rsidR="00970F08" w:rsidRPr="000845A8" w:rsidRDefault="00970F08" w:rsidP="00970F08">
            <w:pPr>
              <w:spacing w:after="120" w:line="360" w:lineRule="auto"/>
              <w:ind w:left="30"/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[RN6]- O sistema deve prover de um relatório dos agendamentos que foram cancelados.</w:t>
            </w:r>
          </w:p>
        </w:tc>
        <w:tc>
          <w:tcPr>
            <w:tcW w:w="4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CDF4" w14:textId="6A38C983" w:rsidR="00970F08" w:rsidRPr="000845A8" w:rsidRDefault="00970F08" w:rsidP="00AA4EC6">
            <w:pPr>
              <w:spacing w:after="120" w:line="360" w:lineRule="auto"/>
              <w:ind w:left="30"/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</w:pPr>
            <w:r w:rsidRPr="000845A8"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O relatório deve exibir quais foram os agendamentos cancelados.</w:t>
            </w:r>
          </w:p>
        </w:tc>
      </w:tr>
      <w:tr w:rsidR="00FD38BD" w:rsidRPr="000845A8" w14:paraId="02B7A511" w14:textId="77777777" w:rsidTr="00252D46">
        <w:trPr>
          <w:trHeight w:val="760"/>
        </w:trPr>
        <w:tc>
          <w:tcPr>
            <w:tcW w:w="33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388D" w14:textId="1EE2CFC6" w:rsidR="00970F08" w:rsidRPr="000845A8" w:rsidRDefault="00970F08" w:rsidP="00970F08">
            <w:pPr>
              <w:spacing w:after="120" w:line="360" w:lineRule="auto"/>
              <w:ind w:left="30"/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[RN7]- O sistema deve prover de um relatório de agendamentos participantes da promoção.</w:t>
            </w:r>
          </w:p>
        </w:tc>
        <w:tc>
          <w:tcPr>
            <w:tcW w:w="4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7454" w14:textId="0B9CBD21" w:rsidR="00970F08" w:rsidRPr="000845A8" w:rsidRDefault="00970F08" w:rsidP="00AA4EC6">
            <w:pPr>
              <w:spacing w:after="120" w:line="360" w:lineRule="auto"/>
              <w:ind w:left="30"/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</w:pPr>
            <w:r w:rsidRPr="000845A8"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O relatório deve exibir quais agendamentos participaram da promoção.</w:t>
            </w:r>
          </w:p>
        </w:tc>
      </w:tr>
      <w:tr w:rsidR="00FD38BD" w:rsidRPr="000845A8" w14:paraId="02711AB5" w14:textId="77777777" w:rsidTr="00252D46">
        <w:trPr>
          <w:trHeight w:val="760"/>
        </w:trPr>
        <w:tc>
          <w:tcPr>
            <w:tcW w:w="33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7F" w14:textId="01A9DAAB" w:rsidR="00970F08" w:rsidRPr="000845A8" w:rsidRDefault="00970F08" w:rsidP="00970F08">
            <w:pPr>
              <w:spacing w:after="120" w:line="360" w:lineRule="auto"/>
              <w:ind w:left="30"/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[RN8]- O sistema deve prover de um ranking de agendamentos concluídos por funcionários.</w:t>
            </w:r>
          </w:p>
        </w:tc>
        <w:tc>
          <w:tcPr>
            <w:tcW w:w="4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91D3" w14:textId="449A2384" w:rsidR="00970F08" w:rsidRPr="000845A8" w:rsidRDefault="00970F08" w:rsidP="00AA4EC6">
            <w:pPr>
              <w:spacing w:after="120" w:line="360" w:lineRule="auto"/>
              <w:ind w:left="30"/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</w:pPr>
            <w:r w:rsidRPr="000845A8"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  <w:t xml:space="preserve"> O relatório deve exibir a quantidade de agendamentos concluídos, por funcionários, mostrando quem mais concluiu.</w:t>
            </w:r>
          </w:p>
        </w:tc>
      </w:tr>
      <w:tr w:rsidR="00FD38BD" w:rsidRPr="000845A8" w14:paraId="3EDD64FD" w14:textId="77777777" w:rsidTr="00252D46">
        <w:trPr>
          <w:trHeight w:val="760"/>
        </w:trPr>
        <w:tc>
          <w:tcPr>
            <w:tcW w:w="33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50A7" w14:textId="560BFEAC" w:rsidR="00970F08" w:rsidRPr="000845A8" w:rsidRDefault="00970F08" w:rsidP="00970F08">
            <w:pPr>
              <w:spacing w:after="120" w:line="360" w:lineRule="auto"/>
              <w:ind w:left="30"/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[RN9]- O sistema deve prover de um ranking de agendamentos concluídos por unidade.</w:t>
            </w:r>
          </w:p>
        </w:tc>
        <w:tc>
          <w:tcPr>
            <w:tcW w:w="4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D948" w14:textId="555F2953" w:rsidR="00970F08" w:rsidRPr="000845A8" w:rsidRDefault="00970F08" w:rsidP="00AA4EC6">
            <w:pPr>
              <w:spacing w:after="120" w:line="360" w:lineRule="auto"/>
              <w:ind w:left="30"/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</w:pPr>
            <w:r w:rsidRPr="000845A8"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O relatório deve exibir a quantidade de agendamentos concluídos, por unidade, mostrando qual mais concluiu.</w:t>
            </w:r>
          </w:p>
        </w:tc>
      </w:tr>
      <w:tr w:rsidR="000845A8" w:rsidRPr="000845A8" w14:paraId="55BF551C" w14:textId="77777777" w:rsidTr="001A3C20">
        <w:trPr>
          <w:trHeight w:val="760"/>
        </w:trPr>
        <w:tc>
          <w:tcPr>
            <w:tcW w:w="33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AD3B" w14:textId="625D27B5" w:rsidR="000845A8" w:rsidRPr="000845A8" w:rsidRDefault="000845A8" w:rsidP="000845A8">
            <w:pPr>
              <w:spacing w:after="120" w:line="360" w:lineRule="auto"/>
              <w:ind w:left="30"/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[RN8]- O sistema deve prover de um relatório que informe em qual unidade um determinado funcionário atua.</w:t>
            </w:r>
          </w:p>
        </w:tc>
        <w:tc>
          <w:tcPr>
            <w:tcW w:w="4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F87F3" w14:textId="69532BA6" w:rsidR="000845A8" w:rsidRPr="000845A8" w:rsidRDefault="000845A8" w:rsidP="000845A8">
            <w:pPr>
              <w:spacing w:after="120" w:line="360" w:lineRule="auto"/>
              <w:ind w:left="30"/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</w:pPr>
            <w:r w:rsidRPr="000845A8"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  <w:t xml:space="preserve"> O relatório deve exibir onde aquele determinado funcionário trabalha.</w:t>
            </w:r>
          </w:p>
        </w:tc>
      </w:tr>
      <w:tr w:rsidR="000845A8" w:rsidRPr="000845A8" w14:paraId="1E4C4769" w14:textId="77777777" w:rsidTr="001A3C20">
        <w:trPr>
          <w:trHeight w:val="760"/>
        </w:trPr>
        <w:tc>
          <w:tcPr>
            <w:tcW w:w="33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F93A" w14:textId="6876470F" w:rsidR="000845A8" w:rsidRPr="000845A8" w:rsidRDefault="000845A8" w:rsidP="000845A8">
            <w:pPr>
              <w:spacing w:after="120" w:line="360" w:lineRule="auto"/>
              <w:ind w:left="30"/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</w:pPr>
            <w:r w:rsidRPr="000845A8">
              <w:rPr>
                <w:rFonts w:ascii="Arial" w:eastAsia="Times New Roman" w:hAnsi="Arial" w:cs="Arial"/>
                <w:b/>
                <w:bCs/>
                <w:iCs/>
                <w:color w:val="000000" w:themeColor="text1"/>
                <w:sz w:val="18"/>
                <w:szCs w:val="18"/>
              </w:rPr>
              <w:t>[RN9]- O sistema deve prover de um relatório que informe a situação da agenda de um funcionário.</w:t>
            </w:r>
          </w:p>
        </w:tc>
        <w:tc>
          <w:tcPr>
            <w:tcW w:w="4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E8AE" w14:textId="78B8E3F5" w:rsidR="000845A8" w:rsidRPr="000845A8" w:rsidRDefault="000845A8" w:rsidP="000845A8">
            <w:pPr>
              <w:spacing w:after="120" w:line="360" w:lineRule="auto"/>
              <w:ind w:left="30"/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</w:pPr>
            <w:r w:rsidRPr="000845A8"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  <w:t xml:space="preserve">O relatório deve exibir a agenda de um </w:t>
            </w:r>
            <w:proofErr w:type="spellStart"/>
            <w:r w:rsidRPr="000845A8"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funcionario</w:t>
            </w:r>
            <w:proofErr w:type="spellEnd"/>
            <w:r w:rsidRPr="000845A8">
              <w:rPr>
                <w:rFonts w:ascii="Arial" w:eastAsia="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.</w:t>
            </w:r>
          </w:p>
        </w:tc>
      </w:tr>
    </w:tbl>
    <w:p w14:paraId="6F5C45B5" w14:textId="77777777" w:rsidR="000845A8" w:rsidRPr="00FD38BD" w:rsidRDefault="000845A8" w:rsidP="000845A8">
      <w:pPr>
        <w:spacing w:after="0" w:line="36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7BB3CE62" w14:textId="77777777" w:rsidR="00416FD4" w:rsidRPr="00FD38BD" w:rsidRDefault="00416FD4" w:rsidP="000845A8">
      <w:pPr>
        <w:spacing w:after="0" w:line="36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78E1F23F" w14:textId="1AF51501" w:rsidR="00416FD4" w:rsidRPr="00FD38BD" w:rsidRDefault="00416FD4" w:rsidP="5643ABFE">
      <w:pPr>
        <w:spacing w:after="0" w:line="360" w:lineRule="auto"/>
        <w:ind w:left="1053"/>
        <w:jc w:val="both"/>
        <w:textAlignment w:val="baseline"/>
        <w:rPr>
          <w:color w:val="000000" w:themeColor="text1"/>
        </w:rPr>
      </w:pPr>
    </w:p>
    <w:p w14:paraId="1D74B1EC" w14:textId="77777777" w:rsidR="008C00DC" w:rsidRDefault="008C00DC" w:rsidP="5643ABFE">
      <w:pPr>
        <w:spacing w:after="0" w:line="360" w:lineRule="auto"/>
        <w:jc w:val="both"/>
        <w:textAlignment w:val="baseline"/>
        <w:rPr>
          <w:rFonts w:ascii="Arial" w:eastAsia="Arial" w:hAnsi="Arial" w:cs="Arial"/>
          <w:b/>
          <w:bCs/>
          <w:color w:val="000000" w:themeColor="text1"/>
        </w:rPr>
      </w:pPr>
    </w:p>
    <w:p w14:paraId="20DA791D" w14:textId="77777777" w:rsidR="008C00DC" w:rsidRDefault="008C00DC" w:rsidP="5643ABFE">
      <w:pPr>
        <w:spacing w:after="0" w:line="360" w:lineRule="auto"/>
        <w:jc w:val="both"/>
        <w:textAlignment w:val="baseline"/>
        <w:rPr>
          <w:rFonts w:ascii="Arial" w:eastAsia="Arial" w:hAnsi="Arial" w:cs="Arial"/>
          <w:b/>
          <w:bCs/>
          <w:color w:val="000000" w:themeColor="text1"/>
        </w:rPr>
      </w:pPr>
    </w:p>
    <w:p w14:paraId="786500DC" w14:textId="77777777" w:rsidR="008C00DC" w:rsidRDefault="008C00DC" w:rsidP="5643ABFE">
      <w:pPr>
        <w:spacing w:after="0" w:line="360" w:lineRule="auto"/>
        <w:jc w:val="both"/>
        <w:textAlignment w:val="baseline"/>
        <w:rPr>
          <w:rFonts w:ascii="Arial" w:eastAsia="Arial" w:hAnsi="Arial" w:cs="Arial"/>
          <w:b/>
          <w:bCs/>
          <w:color w:val="000000" w:themeColor="text1"/>
        </w:rPr>
      </w:pPr>
    </w:p>
    <w:p w14:paraId="55DEE205" w14:textId="77777777" w:rsidR="008C00DC" w:rsidRDefault="008C00DC" w:rsidP="5643ABFE">
      <w:pPr>
        <w:spacing w:after="0" w:line="360" w:lineRule="auto"/>
        <w:jc w:val="both"/>
        <w:textAlignment w:val="baseline"/>
        <w:rPr>
          <w:rFonts w:ascii="Arial" w:eastAsia="Arial" w:hAnsi="Arial" w:cs="Arial"/>
          <w:b/>
          <w:bCs/>
          <w:color w:val="000000" w:themeColor="text1"/>
        </w:rPr>
      </w:pPr>
    </w:p>
    <w:p w14:paraId="6291BB72" w14:textId="77777777" w:rsidR="008C00DC" w:rsidRDefault="008C00DC" w:rsidP="5643ABFE">
      <w:pPr>
        <w:spacing w:after="0" w:line="360" w:lineRule="auto"/>
        <w:jc w:val="both"/>
        <w:textAlignment w:val="baseline"/>
        <w:rPr>
          <w:rFonts w:ascii="Arial" w:eastAsia="Arial" w:hAnsi="Arial" w:cs="Arial"/>
          <w:b/>
          <w:bCs/>
          <w:color w:val="000000" w:themeColor="text1"/>
        </w:rPr>
      </w:pPr>
    </w:p>
    <w:p w14:paraId="0BD0F842" w14:textId="77777777" w:rsidR="008C00DC" w:rsidRDefault="008C00DC" w:rsidP="5643ABFE">
      <w:pPr>
        <w:spacing w:after="0" w:line="360" w:lineRule="auto"/>
        <w:jc w:val="both"/>
        <w:textAlignment w:val="baseline"/>
        <w:rPr>
          <w:rFonts w:ascii="Arial" w:eastAsia="Arial" w:hAnsi="Arial" w:cs="Arial"/>
          <w:b/>
          <w:bCs/>
          <w:color w:val="000000" w:themeColor="text1"/>
        </w:rPr>
      </w:pPr>
    </w:p>
    <w:p w14:paraId="6AD0A868" w14:textId="77777777" w:rsidR="008C00DC" w:rsidRDefault="008C00DC" w:rsidP="5643ABFE">
      <w:pPr>
        <w:spacing w:after="0" w:line="360" w:lineRule="auto"/>
        <w:jc w:val="both"/>
        <w:textAlignment w:val="baseline"/>
        <w:rPr>
          <w:rFonts w:ascii="Arial" w:eastAsia="Arial" w:hAnsi="Arial" w:cs="Arial"/>
          <w:b/>
          <w:bCs/>
          <w:color w:val="000000" w:themeColor="text1"/>
        </w:rPr>
      </w:pPr>
    </w:p>
    <w:p w14:paraId="1EB9A124" w14:textId="5355F4B2" w:rsidR="00416FD4" w:rsidRPr="00FD38BD" w:rsidRDefault="5643ABFE" w:rsidP="5643ABFE">
      <w:pPr>
        <w:spacing w:after="0" w:line="36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 w:rsidRPr="00FD38BD">
        <w:rPr>
          <w:rFonts w:ascii="Arial" w:eastAsia="Arial" w:hAnsi="Arial" w:cs="Arial"/>
          <w:b/>
          <w:bCs/>
          <w:color w:val="000000" w:themeColor="text1"/>
        </w:rPr>
        <w:t>Matriz Requisitos Funcionais X Caso de Uso</w:t>
      </w:r>
      <w:r w:rsidRPr="00FD38BD">
        <w:rPr>
          <w:rFonts w:ascii="Arial,Times New Roman" w:eastAsia="Arial,Times New Roman" w:hAnsi="Arial,Times New Roman" w:cs="Arial,Times New Roman"/>
          <w:color w:val="000000" w:themeColor="text1"/>
          <w:lang w:eastAsia="pt-BR"/>
        </w:rPr>
        <w:t>  </w:t>
      </w:r>
    </w:p>
    <w:p w14:paraId="7C479D7A" w14:textId="7E8DA89D" w:rsidR="5643ABFE" w:rsidRPr="008C00DC" w:rsidRDefault="5643ABFE" w:rsidP="00FD38BD">
      <w:pPr>
        <w:spacing w:after="0" w:line="240" w:lineRule="auto"/>
        <w:jc w:val="both"/>
        <w:rPr>
          <w:color w:val="000000" w:themeColor="text1"/>
        </w:rPr>
      </w:pPr>
    </w:p>
    <w:tbl>
      <w:tblPr>
        <w:tblStyle w:val="GridTable1LightAccent1"/>
        <w:tblW w:w="0" w:type="auto"/>
        <w:tblInd w:w="1053" w:type="dxa"/>
        <w:tblLook w:val="04A0" w:firstRow="1" w:lastRow="0" w:firstColumn="1" w:lastColumn="0" w:noHBand="0" w:noVBand="1"/>
      </w:tblPr>
      <w:tblGrid>
        <w:gridCol w:w="2004"/>
        <w:gridCol w:w="1858"/>
        <w:gridCol w:w="1945"/>
        <w:gridCol w:w="1860"/>
      </w:tblGrid>
      <w:tr w:rsidR="008C00DC" w:rsidRPr="008C00DC" w14:paraId="335C6064" w14:textId="77777777" w:rsidTr="5643A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0287880" w14:textId="772357BC" w:rsidR="5643ABFE" w:rsidRPr="008C00DC" w:rsidRDefault="5643ABFE" w:rsidP="0033733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Requisitos/Caso de Uso</w:t>
            </w:r>
          </w:p>
        </w:tc>
        <w:tc>
          <w:tcPr>
            <w:tcW w:w="2126" w:type="dxa"/>
          </w:tcPr>
          <w:p w14:paraId="4B57846F" w14:textId="7A42D264" w:rsidR="5643ABFE" w:rsidRPr="008C00DC" w:rsidRDefault="5643ABFE" w:rsidP="00337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UC001 – gerenciar cadastro</w:t>
            </w:r>
          </w:p>
        </w:tc>
        <w:tc>
          <w:tcPr>
            <w:tcW w:w="2126" w:type="dxa"/>
          </w:tcPr>
          <w:p w14:paraId="4F446D70" w14:textId="13A219FD" w:rsidR="5643ABFE" w:rsidRPr="008C00DC" w:rsidRDefault="5643ABFE" w:rsidP="00337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UC002 – gerenciar agendamento</w:t>
            </w:r>
          </w:p>
        </w:tc>
        <w:tc>
          <w:tcPr>
            <w:tcW w:w="2126" w:type="dxa"/>
          </w:tcPr>
          <w:p w14:paraId="489DC4E8" w14:textId="5790440E" w:rsidR="5643ABFE" w:rsidRPr="008C00DC" w:rsidRDefault="5643ABFE" w:rsidP="00337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UC003 – gerenciar </w:t>
            </w:r>
            <w:r w:rsidR="0033733D"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relatórios</w:t>
            </w:r>
          </w:p>
        </w:tc>
      </w:tr>
      <w:tr w:rsidR="008C00DC" w:rsidRPr="008C00DC" w14:paraId="357DAADE" w14:textId="77777777" w:rsidTr="0033733D">
        <w:trPr>
          <w:trHeight w:val="2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74706AFD" w14:textId="6D6E17D0" w:rsidR="5643ABFE" w:rsidRPr="008C00DC" w:rsidRDefault="5643ABFE" w:rsidP="0033733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F844B5D" w14:textId="0991BA8B" w:rsidR="5643ABFE" w:rsidRPr="008C00DC" w:rsidRDefault="5643ABFE" w:rsidP="0033733D">
            <w:pPr>
              <w:spacing w:after="120"/>
              <w:ind w:left="3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,Times New Roman" w:hAnsi="Arial" w:cs="Arial"/>
                <w:i/>
                <w:iCs/>
                <w:color w:val="000000" w:themeColor="text1"/>
                <w:sz w:val="18"/>
                <w:szCs w:val="18"/>
                <w:lang w:eastAsia="pt-BR"/>
              </w:rPr>
              <w:t xml:space="preserve">[RF1] - O Sistema deve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,Times New Roman" w:hAnsi="Arial" w:cs="Arial"/>
                <w:i/>
                <w:iCs/>
                <w:color w:val="000000" w:themeColor="text1"/>
                <w:sz w:val="18"/>
                <w:szCs w:val="18"/>
                <w:lang w:eastAsia="pt-BR"/>
              </w:rPr>
              <w:t xml:space="preserve">permitir a manutenção             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,Times New Roman" w:hAnsi="Arial" w:cs="Arial"/>
                <w:i/>
                <w:iCs/>
                <w:color w:val="000000" w:themeColor="text1"/>
                <w:sz w:val="18"/>
                <w:szCs w:val="18"/>
                <w:lang w:eastAsia="pt-BR"/>
              </w:rPr>
              <w:t>de cadastro de clientes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,Times New Roman" w:hAnsi="Arial" w:cs="Arial"/>
                <w:i/>
                <w:iCs/>
                <w:color w:val="000000" w:themeColor="text1"/>
                <w:sz w:val="18"/>
                <w:szCs w:val="18"/>
                <w:lang w:eastAsia="pt-BR"/>
              </w:rPr>
              <w:t xml:space="preserve"> e funcionários</w:t>
            </w:r>
          </w:p>
          <w:p w14:paraId="5D411AAB" w14:textId="3AD04E68" w:rsidR="5643ABFE" w:rsidRPr="008C00DC" w:rsidRDefault="5643ABFE" w:rsidP="0033733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FA8C0B6" w14:textId="304A72CF" w:rsidR="5643ABFE" w:rsidRPr="008C00DC" w:rsidRDefault="5643ABFE" w:rsidP="0033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,Times New Roman" w:hAnsi="Arial" w:cs="Arial"/>
                <w:b/>
                <w:color w:val="000000" w:themeColor="text1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126" w:type="dxa"/>
          </w:tcPr>
          <w:p w14:paraId="331CE3EC" w14:textId="4989BC0C" w:rsidR="5643ABFE" w:rsidRPr="008C00DC" w:rsidRDefault="5643ABFE" w:rsidP="0033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  <w:p w14:paraId="3B6C0FAB" w14:textId="2CECBCB2" w:rsidR="5643ABFE" w:rsidRPr="008C00DC" w:rsidRDefault="5643ABFE" w:rsidP="0033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  <w:p w14:paraId="1246C875" w14:textId="2E6EFF66" w:rsidR="5643ABFE" w:rsidRPr="008C00DC" w:rsidRDefault="5643ABFE" w:rsidP="0033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4D525A2" w14:textId="353B1001" w:rsidR="5643ABFE" w:rsidRPr="008C00DC" w:rsidRDefault="5643ABFE" w:rsidP="0033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8C00DC" w:rsidRPr="008C00DC" w14:paraId="75AE01D7" w14:textId="77777777" w:rsidTr="0033733D">
        <w:trPr>
          <w:trHeight w:val="2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36640F3" w14:textId="50B64425" w:rsidR="5643ABFE" w:rsidRPr="008C00DC" w:rsidRDefault="5643ABFE" w:rsidP="0033733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A9CC7AD" w14:textId="2AA6898B" w:rsidR="5643ABFE" w:rsidRPr="008C00DC" w:rsidRDefault="5643ABFE" w:rsidP="0033733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[RF2] - O Sistema deve</w:t>
            </w:r>
            <w:proofErr w:type="gramStart"/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 </w:t>
            </w:r>
            <w:proofErr w:type="gramEnd"/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permitir o gerenciamento      de prestação de serviços 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oferecidos ao cliente.</w:t>
            </w:r>
          </w:p>
          <w:p w14:paraId="6D9BBD0A" w14:textId="6DD09094" w:rsidR="5643ABFE" w:rsidRPr="008C00DC" w:rsidRDefault="5643ABFE" w:rsidP="0033733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0C6383A" w14:textId="353B1001" w:rsidR="5643ABFE" w:rsidRPr="008C00DC" w:rsidRDefault="5643ABFE" w:rsidP="0033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C5D0E1C" w14:textId="319ABEE9" w:rsidR="5643ABFE" w:rsidRPr="008C00DC" w:rsidRDefault="5643ABFE" w:rsidP="0033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,Times New Roman" w:hAnsi="Arial" w:cs="Arial"/>
                <w:b/>
                <w:color w:val="000000" w:themeColor="text1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126" w:type="dxa"/>
          </w:tcPr>
          <w:p w14:paraId="576C0561" w14:textId="353B1001" w:rsidR="5643ABFE" w:rsidRPr="008C00DC" w:rsidRDefault="5643ABFE" w:rsidP="0033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8C00DC" w:rsidRPr="008C00DC" w14:paraId="2E6EA4EC" w14:textId="77777777" w:rsidTr="5643A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CF340F8" w14:textId="78F1D31D" w:rsidR="5643ABFE" w:rsidRPr="008C00DC" w:rsidRDefault="5643ABFE" w:rsidP="0033733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26C6327" w14:textId="33802E0C" w:rsidR="5643ABFE" w:rsidRPr="008C00DC" w:rsidRDefault="5643ABFE" w:rsidP="0033733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ED1FC2F" w14:textId="038B4494" w:rsidR="5643ABFE" w:rsidRPr="008C00DC" w:rsidRDefault="5643ABFE" w:rsidP="0033733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[RF3] - O Sistema deve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permitir a escolha da             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profissional que</w:t>
            </w:r>
            <w:proofErr w:type="gramStart"/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 </w:t>
            </w:r>
            <w:proofErr w:type="gramEnd"/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prestará o serviço.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</w:p>
          <w:p w14:paraId="09A98287" w14:textId="1DF56A26" w:rsidR="5643ABFE" w:rsidRPr="008C00DC" w:rsidRDefault="5643ABFE" w:rsidP="0033733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D2178E6" w14:textId="353B1001" w:rsidR="5643ABFE" w:rsidRPr="008C00DC" w:rsidRDefault="5643ABFE" w:rsidP="0033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69D26B5" w14:textId="2506457F" w:rsidR="5643ABFE" w:rsidRPr="008C00DC" w:rsidRDefault="5643ABFE" w:rsidP="0033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,Times New Roman" w:hAnsi="Arial" w:cs="Arial"/>
                <w:b/>
                <w:color w:val="000000" w:themeColor="text1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126" w:type="dxa"/>
          </w:tcPr>
          <w:p w14:paraId="04DA3292" w14:textId="353B1001" w:rsidR="5643ABFE" w:rsidRPr="008C00DC" w:rsidRDefault="5643ABFE" w:rsidP="0033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8C00DC" w:rsidRPr="008C00DC" w14:paraId="2D888825" w14:textId="77777777" w:rsidTr="5643A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4090990" w14:textId="5E092557" w:rsidR="5643ABFE" w:rsidRPr="008C00DC" w:rsidRDefault="5643ABFE" w:rsidP="0033733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B9DE0E1" w14:textId="09BD2785" w:rsidR="5643ABFE" w:rsidRPr="008C00DC" w:rsidRDefault="5643ABFE" w:rsidP="0033733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[RF4] - O Sistema deve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permitir a consulta de            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horários disponíveis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e reservados.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</w:p>
          <w:p w14:paraId="1DC686DA" w14:textId="22ACBC78" w:rsidR="5643ABFE" w:rsidRPr="008C00DC" w:rsidRDefault="5643ABFE" w:rsidP="0033733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7766114" w14:textId="353B1001" w:rsidR="5643ABFE" w:rsidRPr="008C00DC" w:rsidRDefault="5643ABFE" w:rsidP="0033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A14BAB0" w14:textId="353B1001" w:rsidR="5643ABFE" w:rsidRPr="008C00DC" w:rsidRDefault="5643ABFE" w:rsidP="0033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C5FBC7F" w14:textId="6CCBF5DF" w:rsidR="5643ABFE" w:rsidRPr="008C00DC" w:rsidRDefault="5643ABFE" w:rsidP="0033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,Times New Roman" w:hAnsi="Arial" w:cs="Arial"/>
                <w:b/>
                <w:color w:val="000000" w:themeColor="text1"/>
                <w:sz w:val="18"/>
                <w:szCs w:val="18"/>
                <w:lang w:eastAsia="pt-BR"/>
              </w:rPr>
              <w:t>x</w:t>
            </w:r>
          </w:p>
        </w:tc>
      </w:tr>
      <w:tr w:rsidR="008C00DC" w:rsidRPr="008C00DC" w14:paraId="7534F88E" w14:textId="77777777" w:rsidTr="5643A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783A9F3B" w14:textId="48825CAA" w:rsidR="5643ABFE" w:rsidRPr="008C00DC" w:rsidRDefault="5643ABFE" w:rsidP="0033733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E2C0B8F" w14:textId="6B84DF41" w:rsidR="5643ABFE" w:rsidRPr="008C00DC" w:rsidRDefault="5643ABFE" w:rsidP="0033733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[RF5] O sistema deve possibilitar a definição do status de um agendamento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</w:p>
          <w:p w14:paraId="35B045A8" w14:textId="1C388511" w:rsidR="5643ABFE" w:rsidRPr="008C00DC" w:rsidRDefault="5643ABFE" w:rsidP="0033733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B081AF8" w14:textId="353B1001" w:rsidR="5643ABFE" w:rsidRPr="008C00DC" w:rsidRDefault="5643ABFE" w:rsidP="0033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C92D69D" w14:textId="5D89D4EE" w:rsidR="5643ABFE" w:rsidRPr="008C00DC" w:rsidRDefault="5643ABFE" w:rsidP="0033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,Times New Roman" w:hAnsi="Arial" w:cs="Arial"/>
                <w:b/>
                <w:color w:val="000000" w:themeColor="text1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126" w:type="dxa"/>
          </w:tcPr>
          <w:p w14:paraId="5DC4A781" w14:textId="353B1001" w:rsidR="5643ABFE" w:rsidRPr="008C00DC" w:rsidRDefault="5643ABFE" w:rsidP="0033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8C00DC" w:rsidRPr="008C00DC" w14:paraId="5CF22D65" w14:textId="77777777" w:rsidTr="5643A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93A0C0" w14:textId="6776E826" w:rsidR="5643ABFE" w:rsidRPr="008C00DC" w:rsidRDefault="5643ABFE" w:rsidP="0033733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2482527" w14:textId="4E1D588F" w:rsidR="5643ABFE" w:rsidRPr="008C00DC" w:rsidRDefault="5643ABFE" w:rsidP="0033733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[RF6]- O sistema deve permitir a consulta de agendamentos marcados para o dia </w:t>
            </w: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lastRenderedPageBreak/>
              <w:t>atual</w:t>
            </w:r>
          </w:p>
          <w:p w14:paraId="6B3113FA" w14:textId="56634695" w:rsidR="5643ABFE" w:rsidRPr="008C00DC" w:rsidRDefault="5643ABFE" w:rsidP="0033733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2759DEB" w14:textId="353B1001" w:rsidR="5643ABFE" w:rsidRPr="008C00DC" w:rsidRDefault="5643ABFE" w:rsidP="0033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5CC2E08" w14:textId="353B1001" w:rsidR="5643ABFE" w:rsidRPr="008C00DC" w:rsidRDefault="5643ABFE" w:rsidP="0033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8DCAEF5" w14:textId="5450AA7D" w:rsidR="5643ABFE" w:rsidRPr="008C00DC" w:rsidRDefault="5643ABFE" w:rsidP="0033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,Times New Roman" w:hAnsi="Arial" w:cs="Arial"/>
                <w:b/>
                <w:color w:val="000000" w:themeColor="text1"/>
                <w:sz w:val="18"/>
                <w:szCs w:val="18"/>
                <w:lang w:eastAsia="pt-BR"/>
              </w:rPr>
              <w:t>x</w:t>
            </w:r>
          </w:p>
        </w:tc>
      </w:tr>
    </w:tbl>
    <w:p w14:paraId="5267A42A" w14:textId="77777777" w:rsidR="00416FD4" w:rsidRPr="008C00DC" w:rsidRDefault="00416FD4" w:rsidP="0033733D">
      <w:pPr>
        <w:spacing w:after="0" w:line="240" w:lineRule="auto"/>
        <w:ind w:left="2628"/>
        <w:textAlignment w:val="baseline"/>
        <w:rPr>
          <w:rFonts w:ascii="Arial" w:eastAsia="Times New Roman" w:hAnsi="Arial" w:cs="Arial"/>
          <w:b/>
          <w:color w:val="000000" w:themeColor="text1"/>
          <w:sz w:val="18"/>
          <w:szCs w:val="18"/>
          <w:lang w:eastAsia="pt-BR"/>
        </w:rPr>
      </w:pPr>
    </w:p>
    <w:p w14:paraId="580FE0FB" w14:textId="77777777" w:rsidR="0033733D" w:rsidRPr="008C00DC" w:rsidRDefault="0033733D" w:rsidP="0033733D">
      <w:pPr>
        <w:spacing w:line="360" w:lineRule="auto"/>
        <w:rPr>
          <w:rFonts w:ascii="Arial" w:eastAsia="Calibri" w:hAnsi="Arial" w:cs="Arial"/>
          <w:b/>
          <w:bCs/>
          <w:color w:val="000000" w:themeColor="text1"/>
          <w:sz w:val="18"/>
          <w:szCs w:val="18"/>
        </w:rPr>
      </w:pPr>
    </w:p>
    <w:p w14:paraId="6E6C27D6" w14:textId="4641378D" w:rsidR="00FD38BD" w:rsidRPr="008C00DC" w:rsidRDefault="5643ABFE" w:rsidP="00FD38BD">
      <w:pPr>
        <w:spacing w:line="360" w:lineRule="auto"/>
        <w:rPr>
          <w:rFonts w:ascii="Arial" w:hAnsi="Arial" w:cs="Arial"/>
          <w:b/>
          <w:color w:val="000000" w:themeColor="text1"/>
          <w:sz w:val="18"/>
          <w:szCs w:val="18"/>
        </w:rPr>
      </w:pPr>
      <w:r w:rsidRPr="008C00DC">
        <w:rPr>
          <w:rFonts w:ascii="Arial" w:eastAsia="Calibri" w:hAnsi="Arial" w:cs="Arial"/>
          <w:b/>
          <w:bCs/>
          <w:color w:val="000000" w:themeColor="text1"/>
          <w:sz w:val="18"/>
          <w:szCs w:val="18"/>
        </w:rPr>
        <w:t>Matriz Requisitos Funcionais X Regra de Negócios</w:t>
      </w:r>
    </w:p>
    <w:tbl>
      <w:tblPr>
        <w:tblStyle w:val="GridTable1LightAccent1"/>
        <w:tblW w:w="14652" w:type="dxa"/>
        <w:tblInd w:w="-601" w:type="dxa"/>
        <w:tblLook w:val="04A0" w:firstRow="1" w:lastRow="0" w:firstColumn="1" w:lastColumn="0" w:noHBand="0" w:noVBand="1"/>
      </w:tblPr>
      <w:tblGrid>
        <w:gridCol w:w="1843"/>
        <w:gridCol w:w="1701"/>
        <w:gridCol w:w="1418"/>
        <w:gridCol w:w="1134"/>
        <w:gridCol w:w="1487"/>
        <w:gridCol w:w="1490"/>
        <w:gridCol w:w="2268"/>
        <w:gridCol w:w="1487"/>
        <w:gridCol w:w="1487"/>
        <w:gridCol w:w="337"/>
      </w:tblGrid>
      <w:tr w:rsidR="008C00DC" w:rsidRPr="008C00DC" w14:paraId="436D23AC" w14:textId="77777777" w:rsidTr="008C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3225E9" w14:textId="6021502D" w:rsidR="5643ABFE" w:rsidRPr="008C00DC" w:rsidRDefault="5643ABFE" w:rsidP="0033733D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Requisitos/Regra de </w:t>
            </w:r>
            <w:proofErr w:type="spellStart"/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negocios</w:t>
            </w:r>
            <w:proofErr w:type="spellEnd"/>
          </w:p>
        </w:tc>
        <w:tc>
          <w:tcPr>
            <w:tcW w:w="1701" w:type="dxa"/>
          </w:tcPr>
          <w:p w14:paraId="1B228EB6" w14:textId="7D9596DD" w:rsidR="5643ABFE" w:rsidRPr="008C00DC" w:rsidRDefault="5643ABFE" w:rsidP="003373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[RN1] - O Sistema deve    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prover de um relatório de</w:t>
            </w:r>
            <w:proofErr w:type="gramStart"/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 </w:t>
            </w:r>
            <w:proofErr w:type="gramEnd"/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fluxo de atendimentos 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por unidade.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</w:p>
        </w:tc>
        <w:tc>
          <w:tcPr>
            <w:tcW w:w="1418" w:type="dxa"/>
          </w:tcPr>
          <w:p w14:paraId="6607047F" w14:textId="14AC0CE7" w:rsidR="5643ABFE" w:rsidRPr="008C00DC" w:rsidRDefault="5643ABFE" w:rsidP="003373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[RN2] - O Sistema deve prover</w:t>
            </w:r>
            <w:proofErr w:type="gramStart"/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 </w:t>
            </w:r>
            <w:proofErr w:type="gramEnd"/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um relatório de fluxo de 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atendimentos por 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funcionários.</w:t>
            </w:r>
          </w:p>
        </w:tc>
        <w:tc>
          <w:tcPr>
            <w:tcW w:w="1134" w:type="dxa"/>
          </w:tcPr>
          <w:p w14:paraId="3986F1DB" w14:textId="12E7F91B" w:rsidR="5643ABFE" w:rsidRPr="008C00DC" w:rsidRDefault="008C00DC" w:rsidP="003373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[RN3] - O Sistema deve prover </w:t>
            </w:r>
            <w:r w:rsidR="5643ABFE"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="5643ABFE"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um relatório do total de</w:t>
            </w:r>
            <w:proofErr w:type="gramStart"/>
            <w:r w:rsidR="5643ABFE"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 </w:t>
            </w:r>
            <w:proofErr w:type="gramEnd"/>
            <w:r w:rsidR="5643ABFE"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="5643ABFE"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frequência de cada cliente.</w:t>
            </w:r>
          </w:p>
        </w:tc>
        <w:tc>
          <w:tcPr>
            <w:tcW w:w="1487" w:type="dxa"/>
          </w:tcPr>
          <w:p w14:paraId="6B201215" w14:textId="63D4FB67" w:rsidR="5643ABFE" w:rsidRPr="008C00DC" w:rsidRDefault="5643ABFE" w:rsidP="003373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[RN4]- O sistema deve prover de um relatório dos agendamentos que estão em espera.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</w:p>
        </w:tc>
        <w:tc>
          <w:tcPr>
            <w:tcW w:w="1490" w:type="dxa"/>
          </w:tcPr>
          <w:p w14:paraId="2E4B81A7" w14:textId="233EA803" w:rsidR="5643ABFE" w:rsidRPr="008C00DC" w:rsidRDefault="5643ABFE" w:rsidP="003373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[RN5]- O sistema deve prover de um relatório dos agendamentos que foram cancelados.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</w:p>
        </w:tc>
        <w:tc>
          <w:tcPr>
            <w:tcW w:w="2268" w:type="dxa"/>
          </w:tcPr>
          <w:p w14:paraId="6BD0498B" w14:textId="521290BD" w:rsidR="5643ABFE" w:rsidRPr="008C00DC" w:rsidRDefault="5643ABFE" w:rsidP="003373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[RN6]- O sistema deve prover de um relatório de agendamentos participantes da promoção.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</w:p>
        </w:tc>
        <w:tc>
          <w:tcPr>
            <w:tcW w:w="1487" w:type="dxa"/>
          </w:tcPr>
          <w:p w14:paraId="1C18324D" w14:textId="044199E9" w:rsidR="5643ABFE" w:rsidRPr="008C00DC" w:rsidRDefault="5643ABFE" w:rsidP="003373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[RN7]- O sistema deve prover de um ranking de agendamentos concluídos por funcionários.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</w:p>
        </w:tc>
        <w:tc>
          <w:tcPr>
            <w:tcW w:w="1487" w:type="dxa"/>
          </w:tcPr>
          <w:p w14:paraId="5B534D16" w14:textId="085262E3" w:rsidR="5643ABFE" w:rsidRPr="008C00DC" w:rsidRDefault="5643ABFE" w:rsidP="003373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[RN8]- O sistema deve prover de um ranking de agendamentos concluídos por unidade.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</w:p>
        </w:tc>
        <w:tc>
          <w:tcPr>
            <w:tcW w:w="337" w:type="dxa"/>
          </w:tcPr>
          <w:p w14:paraId="5192F300" w14:textId="758A1A84" w:rsidR="5643ABFE" w:rsidRPr="008C00DC" w:rsidRDefault="5643ABFE" w:rsidP="003373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8C00DC" w:rsidRPr="008C00DC" w14:paraId="60EF8487" w14:textId="77777777" w:rsidTr="008C00DC">
        <w:trPr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9F3824" w14:textId="6D6E17D0" w:rsidR="5643ABFE" w:rsidRPr="008C00DC" w:rsidRDefault="5643ABFE" w:rsidP="0033733D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5EF67F0" w14:textId="0991BA8B" w:rsidR="5643ABFE" w:rsidRPr="008C00DC" w:rsidRDefault="5643ABFE" w:rsidP="0033733D">
            <w:pPr>
              <w:spacing w:after="120" w:line="360" w:lineRule="auto"/>
              <w:ind w:left="3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,Times New Roman" w:hAnsi="Arial" w:cs="Arial"/>
                <w:i/>
                <w:iCs/>
                <w:color w:val="000000" w:themeColor="text1"/>
                <w:sz w:val="18"/>
                <w:szCs w:val="18"/>
                <w:lang w:eastAsia="pt-BR"/>
              </w:rPr>
              <w:t>[</w:t>
            </w:r>
            <w:r w:rsidRPr="008C00DC">
              <w:rPr>
                <w:rFonts w:ascii="Arial" w:eastAsia="Arial,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  <w:t xml:space="preserve">RF1] - O Sistema deve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,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  <w:t xml:space="preserve">permitir a manutenção             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,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de cadastro de clientes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,Times New Roman" w:hAnsi="Arial" w:cs="Arial"/>
                <w:iCs/>
                <w:color w:val="000000" w:themeColor="text1"/>
                <w:sz w:val="18"/>
                <w:szCs w:val="18"/>
                <w:lang w:eastAsia="pt-BR"/>
              </w:rPr>
              <w:t xml:space="preserve"> e funcionários</w:t>
            </w:r>
          </w:p>
          <w:p w14:paraId="078EBBFC" w14:textId="3AD04E68" w:rsidR="5643ABFE" w:rsidRPr="008C00DC" w:rsidRDefault="5643ABFE" w:rsidP="0033733D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4081A50" w14:textId="162F4096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65891CC" w14:textId="4989BC0C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  <w:p w14:paraId="6E89A5A9" w14:textId="2CECBCB2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  <w:p w14:paraId="5DBDD0DB" w14:textId="2E6EFF66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4B4BF34" w14:textId="07A551F2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17D55323" w14:textId="2506F8BA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90" w:type="dxa"/>
          </w:tcPr>
          <w:p w14:paraId="3D40AB23" w14:textId="546FB988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A1A7F24" w14:textId="31A9E8AA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4347A4F2" w14:textId="0E48EE2B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63898EA3" w14:textId="145822EA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1478F5" w14:textId="353B1001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8C00DC" w:rsidRPr="008C00DC" w14:paraId="779A1C6E" w14:textId="77777777" w:rsidTr="008C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36B99D" w14:textId="50B64425" w:rsidR="5643ABFE" w:rsidRPr="008C00DC" w:rsidRDefault="5643ABFE" w:rsidP="0033733D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5A91B17" w14:textId="2AA6898B" w:rsidR="5643ABFE" w:rsidRPr="008C00DC" w:rsidRDefault="5643ABFE" w:rsidP="0033733D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[RF2] - O Sistema deve</w:t>
            </w:r>
            <w:proofErr w:type="gramStart"/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 </w:t>
            </w:r>
            <w:proofErr w:type="gramEnd"/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permitir o gerenciamento      de prestação de serviços 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oferecidos ao cliente.</w:t>
            </w:r>
          </w:p>
          <w:p w14:paraId="62E8155B" w14:textId="6DD09094" w:rsidR="5643ABFE" w:rsidRPr="008C00DC" w:rsidRDefault="5643ABFE" w:rsidP="0033733D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A316CC8" w14:textId="353B1001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47D4FB4" w14:textId="7D0EB9A8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,Times New Roman" w:hAnsi="Arial" w:cs="Arial"/>
                <w:b/>
                <w:color w:val="000000" w:themeColor="text1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1134" w:type="dxa"/>
          </w:tcPr>
          <w:p w14:paraId="4C2032F0" w14:textId="7D74B1A7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52D90558" w14:textId="01D2599D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90" w:type="dxa"/>
          </w:tcPr>
          <w:p w14:paraId="5395C3DD" w14:textId="2B0F7F0B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D9AFE47" w14:textId="1EBB0E46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46B80684" w14:textId="772858F0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0DC976C9" w14:textId="33805CF0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5F42AB" w14:textId="353B1001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8C00DC" w:rsidRPr="008C00DC" w14:paraId="6218F8A2" w14:textId="77777777" w:rsidTr="008C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8C6B8B" w14:textId="78F1D31D" w:rsidR="5643ABFE" w:rsidRPr="008C00DC" w:rsidRDefault="5643ABFE" w:rsidP="0033733D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3C3878F" w14:textId="33802E0C" w:rsidR="5643ABFE" w:rsidRPr="008C00DC" w:rsidRDefault="5643ABFE" w:rsidP="0033733D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47EC245" w14:textId="038B4494" w:rsidR="5643ABFE" w:rsidRPr="008C00DC" w:rsidRDefault="5643ABFE" w:rsidP="0033733D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[RF3] - O Sistema deve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permitir a escolha da             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profissional que</w:t>
            </w:r>
            <w:proofErr w:type="gramStart"/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 </w:t>
            </w:r>
            <w:proofErr w:type="gramEnd"/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prestará o serviço.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</w:p>
          <w:p w14:paraId="65DBB765" w14:textId="1DF56A26" w:rsidR="5643ABFE" w:rsidRPr="008C00DC" w:rsidRDefault="5643ABFE" w:rsidP="0033733D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76FEEAB" w14:textId="353B1001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14:paraId="3EB80F10" w14:textId="07A70138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,Times New Roman" w:hAnsi="Arial" w:cs="Arial"/>
                <w:b/>
                <w:color w:val="000000" w:themeColor="text1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1134" w:type="dxa"/>
          </w:tcPr>
          <w:p w14:paraId="7A22C497" w14:textId="67C7351A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531B0422" w14:textId="7D0B2F68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90" w:type="dxa"/>
          </w:tcPr>
          <w:p w14:paraId="15D13D80" w14:textId="6BEAB13B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2EA788B" w14:textId="1B76B5FC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5D3071E2" w14:textId="71135169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4DB21743" w14:textId="233C1799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365968" w14:textId="353B1001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8C00DC" w:rsidRPr="008C00DC" w14:paraId="4AB0F892" w14:textId="77777777" w:rsidTr="008C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A89992A" w14:textId="5E092557" w:rsidR="5643ABFE" w:rsidRPr="008C00DC" w:rsidRDefault="5643ABFE" w:rsidP="0033733D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C5711F3" w14:textId="09BD2785" w:rsidR="5643ABFE" w:rsidRPr="008C00DC" w:rsidRDefault="5643ABFE" w:rsidP="0033733D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[RF4] - O Sistema deve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permitir a consulta de            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horários disponíveis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e reservados.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</w:p>
          <w:p w14:paraId="2C7B7B75" w14:textId="22ACBC78" w:rsidR="5643ABFE" w:rsidRPr="008C00DC" w:rsidRDefault="5643ABFE" w:rsidP="0033733D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8592BEB" w14:textId="353B1001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3111913" w14:textId="353B1001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841018C" w14:textId="55BD6D70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7FF6D1C4" w14:textId="0C9E45A9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90" w:type="dxa"/>
          </w:tcPr>
          <w:p w14:paraId="479B9BD1" w14:textId="0D244713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B4A3DE4" w14:textId="1EF0C3EF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7D27B3EC" w14:textId="4B9B5BD2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3D94F675" w14:textId="4C2B735D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F5B496" w14:textId="30A4E845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8C00DC" w:rsidRPr="008C00DC" w14:paraId="24E24C20" w14:textId="77777777" w:rsidTr="008C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2DBF99" w14:textId="48825CAA" w:rsidR="5643ABFE" w:rsidRPr="008C00DC" w:rsidRDefault="5643ABFE" w:rsidP="0033733D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FEF1E4B" w14:textId="6B84DF41" w:rsidR="5643ABFE" w:rsidRPr="008C00DC" w:rsidRDefault="5643ABFE" w:rsidP="0033733D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[RF5] O sistema deve possibilitar a definição do status de um agendamento </w:t>
            </w:r>
            <w:r w:rsidRPr="008C00DC">
              <w:rPr>
                <w:rFonts w:ascii="Arial" w:hAnsi="Arial" w:cs="Arial"/>
                <w:color w:val="000000" w:themeColor="text1"/>
                <w:sz w:val="18"/>
                <w:szCs w:val="18"/>
              </w:rPr>
              <w:br/>
            </w:r>
          </w:p>
          <w:p w14:paraId="64C230A1" w14:textId="1C388511" w:rsidR="5643ABFE" w:rsidRPr="008C00DC" w:rsidRDefault="5643ABFE" w:rsidP="0033733D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7B52736" w14:textId="353B1001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14:paraId="4B1E9CDF" w14:textId="4EEC49A4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59BEF0F" w14:textId="3647431C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7272F892" w14:textId="07114FBD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,Times New Roman" w:hAnsi="Arial" w:cs="Arial"/>
                <w:b/>
                <w:color w:val="000000" w:themeColor="text1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1490" w:type="dxa"/>
          </w:tcPr>
          <w:p w14:paraId="271AC2B1" w14:textId="64C4BF2B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,Times New Roman" w:hAnsi="Arial" w:cs="Arial"/>
                <w:b/>
                <w:color w:val="000000" w:themeColor="text1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268" w:type="dxa"/>
          </w:tcPr>
          <w:p w14:paraId="091B4009" w14:textId="7360079D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14A8F65D" w14:textId="0B57C6B5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0379DE0A" w14:textId="7D43B492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ED72CB" w14:textId="589AABD0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,Times New Roman" w:hAnsi="Arial" w:cs="Arial"/>
                <w:b/>
                <w:color w:val="000000" w:themeColor="text1"/>
                <w:sz w:val="18"/>
                <w:szCs w:val="18"/>
                <w:lang w:eastAsia="pt-BR"/>
              </w:rPr>
              <w:t>X</w:t>
            </w:r>
          </w:p>
        </w:tc>
      </w:tr>
      <w:tr w:rsidR="008C00DC" w:rsidRPr="008C00DC" w14:paraId="42279969" w14:textId="77777777" w:rsidTr="008C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D7A3DF" w14:textId="6776E826" w:rsidR="5643ABFE" w:rsidRPr="008C00DC" w:rsidRDefault="5643ABFE" w:rsidP="0033733D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B1DDA2C" w14:textId="4E1D588F" w:rsidR="5643ABFE" w:rsidRPr="008C00DC" w:rsidRDefault="5643ABFE" w:rsidP="0033733D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[RF6]- O sistema deve permitir a consulta de agendamentos marcados para o dia atual</w:t>
            </w:r>
          </w:p>
          <w:p w14:paraId="24ECD516" w14:textId="56634695" w:rsidR="5643ABFE" w:rsidRPr="008C00DC" w:rsidRDefault="5643ABFE" w:rsidP="0033733D">
            <w:pPr>
              <w:spacing w:line="36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EE9AE26" w14:textId="7A6C4544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8C00DC">
              <w:rPr>
                <w:rFonts w:ascii="Arial" w:eastAsia="Arial,Times New Roman" w:hAnsi="Arial" w:cs="Arial"/>
                <w:b/>
                <w:color w:val="000000" w:themeColor="text1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1418" w:type="dxa"/>
          </w:tcPr>
          <w:p w14:paraId="00D3005F" w14:textId="353B1001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06C650C" w14:textId="06CD3272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6F13C5B0" w14:textId="03392AE0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90" w:type="dxa"/>
          </w:tcPr>
          <w:p w14:paraId="26E84B9D" w14:textId="0119C506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1CF18EB" w14:textId="6D3FFA89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6EC01DCE" w14:textId="22BE1CFE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188899D8" w14:textId="7F2F681F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A42365" w14:textId="5A50AE6E" w:rsidR="5643ABFE" w:rsidRPr="008C00DC" w:rsidRDefault="5643ABFE" w:rsidP="003373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48C854ED" w14:textId="318C6D63" w:rsidR="5643ABFE" w:rsidRPr="00FD38BD" w:rsidRDefault="5643ABFE" w:rsidP="0033733D">
      <w:pPr>
        <w:spacing w:after="0" w:line="360" w:lineRule="auto"/>
        <w:ind w:left="2628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6DCE9693" w14:textId="18CF89D7" w:rsidR="5643ABFE" w:rsidRPr="00FD38BD" w:rsidRDefault="5643ABFE" w:rsidP="5643ABFE">
      <w:pPr>
        <w:spacing w:after="0" w:line="360" w:lineRule="auto"/>
        <w:ind w:left="2628"/>
        <w:rPr>
          <w:color w:val="000000" w:themeColor="text1"/>
        </w:rPr>
      </w:pPr>
    </w:p>
    <w:p w14:paraId="6D11C109" w14:textId="77777777" w:rsidR="00416FD4" w:rsidRPr="00FD38BD" w:rsidRDefault="00416FD4" w:rsidP="001A59CC">
      <w:pPr>
        <w:spacing w:after="0" w:line="360" w:lineRule="auto"/>
        <w:ind w:left="1188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lang w:eastAsia="pt-BR"/>
        </w:rPr>
        <w:t>4. Outros Requisitos</w:t>
      </w:r>
    </w:p>
    <w:p w14:paraId="5D27780B" w14:textId="77777777" w:rsidR="00416FD4" w:rsidRPr="00FD38BD" w:rsidRDefault="00416FD4" w:rsidP="001A59CC">
      <w:pPr>
        <w:spacing w:after="0" w:line="360" w:lineRule="auto"/>
        <w:ind w:left="1473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4E352EEA" w14:textId="77777777" w:rsidR="00416FD4" w:rsidRPr="00FD38BD" w:rsidRDefault="00416FD4" w:rsidP="001A59CC">
      <w:pPr>
        <w:spacing w:after="0" w:line="360" w:lineRule="auto"/>
        <w:ind w:left="1983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proofErr w:type="gramStart"/>
      <w:r w:rsidRPr="00FD38BD">
        <w:rPr>
          <w:rFonts w:ascii="Arial" w:eastAsia="Times New Roman" w:hAnsi="Arial" w:cs="Arial"/>
          <w:b/>
          <w:bCs/>
          <w:color w:val="000000" w:themeColor="text1"/>
          <w:lang w:eastAsia="pt-BR"/>
        </w:rPr>
        <w:t>4.1 Desenvolvimento</w:t>
      </w:r>
      <w:proofErr w:type="gramEnd"/>
      <w:r w:rsidRPr="00FD38BD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 do Sistema</w:t>
      </w:r>
    </w:p>
    <w:p w14:paraId="69559694" w14:textId="77777777" w:rsidR="00416FD4" w:rsidRPr="00FD38BD" w:rsidRDefault="00416FD4" w:rsidP="001A59CC">
      <w:pPr>
        <w:spacing w:after="0" w:line="360" w:lineRule="auto"/>
        <w:ind w:left="1968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137EA839" w14:textId="77777777" w:rsidR="00416FD4" w:rsidRPr="00FD38BD" w:rsidRDefault="00416FD4" w:rsidP="001A59CC">
      <w:pPr>
        <w:spacing w:after="0" w:line="360" w:lineRule="auto"/>
        <w:ind w:left="2463" w:hanging="49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▪          Versão do Java: </w:t>
      </w:r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8</w:t>
      </w:r>
      <w:proofErr w:type="gram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u25</w:t>
      </w:r>
    </w:p>
    <w:p w14:paraId="7D08613A" w14:textId="77777777" w:rsidR="00416FD4" w:rsidRPr="00FD38BD" w:rsidRDefault="00416FD4" w:rsidP="001A59CC">
      <w:pPr>
        <w:spacing w:after="0" w:line="360" w:lineRule="auto"/>
        <w:ind w:left="2463" w:hanging="49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▪          Softwares utilizados: </w:t>
      </w:r>
      <w:proofErr w:type="spellStart"/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NetBeans</w:t>
      </w:r>
      <w:proofErr w:type="spellEnd"/>
      <w:proofErr w:type="gram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IDE 8.0.2</w:t>
      </w:r>
    </w:p>
    <w:p w14:paraId="4586FC0F" w14:textId="77777777" w:rsidR="00416FD4" w:rsidRPr="00FD38BD" w:rsidRDefault="00416FD4" w:rsidP="001A59CC">
      <w:pPr>
        <w:spacing w:after="0" w:line="360" w:lineRule="auto"/>
        <w:ind w:left="2463" w:hanging="49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▪          Diagramas de caso de uso: </w:t>
      </w:r>
      <w:proofErr w:type="spell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Astah</w:t>
      </w:r>
      <w:proofErr w:type="spellEnd"/>
    </w:p>
    <w:p w14:paraId="2CBCD9BE" w14:textId="63FA1B6C" w:rsidR="00E227A7" w:rsidRPr="00FD38BD" w:rsidRDefault="00416FD4" w:rsidP="00E227A7">
      <w:pPr>
        <w:spacing w:after="0" w:line="360" w:lineRule="auto"/>
        <w:ind w:left="2463" w:hanging="49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▪          Documentação: Word 2013</w:t>
      </w:r>
    </w:p>
    <w:p w14:paraId="71884B96" w14:textId="77777777" w:rsidR="00416FD4" w:rsidRPr="00FD38BD" w:rsidRDefault="00416FD4" w:rsidP="001A59CC">
      <w:pPr>
        <w:spacing w:after="0" w:line="360" w:lineRule="auto"/>
        <w:ind w:left="2463" w:hanging="49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▪          Apresentação: Power Point, </w:t>
      </w:r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Slides</w:t>
      </w:r>
      <w:proofErr w:type="gramEnd"/>
    </w:p>
    <w:p w14:paraId="14C8A22C" w14:textId="2D8019DF" w:rsidR="00416FD4" w:rsidRPr="00FD38BD" w:rsidRDefault="00416FD4" w:rsidP="001A59CC">
      <w:pPr>
        <w:spacing w:after="0" w:line="360" w:lineRule="auto"/>
        <w:ind w:left="2463" w:hanging="49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▪          Protótipos de telas: </w:t>
      </w:r>
      <w:r w:rsidR="00AA3A9F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Console </w:t>
      </w:r>
      <w:proofErr w:type="spellStart"/>
      <w:r w:rsidR="00AA3A9F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Netbeans</w:t>
      </w:r>
      <w:proofErr w:type="spellEnd"/>
    </w:p>
    <w:p w14:paraId="70021C04" w14:textId="4B8FF834" w:rsidR="00416FD4" w:rsidRPr="00FD38BD" w:rsidRDefault="00416FD4" w:rsidP="001A59CC">
      <w:pPr>
        <w:spacing w:after="0" w:line="360" w:lineRule="auto"/>
        <w:ind w:left="2463" w:hanging="49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▪          Banco de dados: </w:t>
      </w:r>
      <w:proofErr w:type="spellStart"/>
      <w:r w:rsidR="00AA3A9F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Mysql</w:t>
      </w:r>
      <w:proofErr w:type="spellEnd"/>
    </w:p>
    <w:p w14:paraId="1BF9C1D6" w14:textId="6D31C665" w:rsidR="00416FD4" w:rsidRPr="00FD38BD" w:rsidRDefault="00416FD4" w:rsidP="001A59CC">
      <w:pPr>
        <w:spacing w:after="0" w:line="360" w:lineRule="auto"/>
        <w:ind w:left="2463" w:hanging="49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▪          Equipe de Desenvolvimento: Alessandra Vital, Sibele Nepomuceno</w:t>
      </w:r>
      <w:r w:rsidR="00AA3A9F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dos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Santos</w:t>
      </w:r>
      <w:proofErr w:type="gramEnd"/>
    </w:p>
    <w:p w14:paraId="578DF64C" w14:textId="77777777" w:rsidR="00416FD4" w:rsidRPr="00FD38BD" w:rsidRDefault="00416FD4" w:rsidP="001A59CC">
      <w:pPr>
        <w:spacing w:after="0" w:line="360" w:lineRule="auto"/>
        <w:ind w:left="196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C2EAD5A" w14:textId="77777777" w:rsidR="00416FD4" w:rsidRPr="008C00DC" w:rsidRDefault="00416FD4" w:rsidP="001A59CC">
      <w:pPr>
        <w:spacing w:after="0" w:line="360" w:lineRule="auto"/>
        <w:ind w:left="190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C00D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4.2 Conceitos de Programação Utilizados</w:t>
      </w:r>
    </w:p>
    <w:p w14:paraId="25BD5D8B" w14:textId="390D3842" w:rsidR="00BC5445" w:rsidRPr="008C00DC" w:rsidRDefault="0030048E" w:rsidP="001A59CC">
      <w:pPr>
        <w:spacing w:after="0" w:line="360" w:lineRule="auto"/>
        <w:ind w:left="190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C00D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Laços de repetição</w:t>
      </w:r>
      <w:r w:rsidRPr="008C00D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Condicionais</w:t>
      </w:r>
      <w:r w:rsidRPr="008C00D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Métodos e função</w:t>
      </w:r>
      <w:r w:rsidR="00932DBF" w:rsidRPr="008C00D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Classes e Objetos</w:t>
      </w:r>
      <w:r w:rsidRPr="008C00D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</w:p>
    <w:p w14:paraId="6CBA5D1C" w14:textId="77777777" w:rsidR="00416FD4" w:rsidRPr="008C00DC" w:rsidRDefault="00416FD4" w:rsidP="001A59CC">
      <w:pPr>
        <w:spacing w:after="0" w:line="360" w:lineRule="auto"/>
        <w:ind w:left="118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C00D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 </w:t>
      </w:r>
      <w:proofErr w:type="spellStart"/>
      <w:r w:rsidRPr="008C00D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esmalteria</w:t>
      </w:r>
      <w:proofErr w:type="spellEnd"/>
      <w:r w:rsidRPr="008C00D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deverá possuir infraestrutura básica, contendo um computador no qual as recepcionistas terão acesso ao software, no qual será instalado individualmente em cada computador.</w:t>
      </w:r>
    </w:p>
    <w:p w14:paraId="4492DD2E" w14:textId="77777777" w:rsidR="00416FD4" w:rsidRPr="008C00DC" w:rsidRDefault="00416FD4" w:rsidP="001A59CC">
      <w:pPr>
        <w:spacing w:after="0" w:line="360" w:lineRule="auto"/>
        <w:ind w:left="2613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13BF7AA" w14:textId="77777777" w:rsidR="00416FD4" w:rsidRPr="008C00DC" w:rsidRDefault="00416FD4" w:rsidP="001A59CC">
      <w:pPr>
        <w:spacing w:after="0" w:line="360" w:lineRule="auto"/>
        <w:ind w:left="2268" w:hanging="3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C00D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▪      Sistema Operacional Windows, Linux, </w:t>
      </w:r>
      <w:proofErr w:type="gramStart"/>
      <w:r w:rsidRPr="008C00D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Mac</w:t>
      </w:r>
      <w:proofErr w:type="gramEnd"/>
    </w:p>
    <w:p w14:paraId="04991951" w14:textId="77777777" w:rsidR="00416FD4" w:rsidRPr="008C00DC" w:rsidRDefault="00416FD4" w:rsidP="001A59CC">
      <w:pPr>
        <w:spacing w:after="0" w:line="360" w:lineRule="auto"/>
        <w:ind w:left="2268" w:hanging="3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C00D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▪      Java </w:t>
      </w:r>
      <w:proofErr w:type="gramStart"/>
      <w:r w:rsidRPr="008C00D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6</w:t>
      </w:r>
      <w:proofErr w:type="gramEnd"/>
      <w:r w:rsidRPr="008C00D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ou superior;</w:t>
      </w:r>
    </w:p>
    <w:p w14:paraId="006CE2C4" w14:textId="793E0AE7" w:rsidR="00416FD4" w:rsidRPr="008C00DC" w:rsidRDefault="00416FD4" w:rsidP="001A59CC">
      <w:pPr>
        <w:spacing w:after="0" w:line="360" w:lineRule="auto"/>
        <w:ind w:left="2268" w:hanging="3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C00D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▪      Executável em computador local;</w:t>
      </w:r>
    </w:p>
    <w:p w14:paraId="6C441E5D" w14:textId="35554841" w:rsidR="00416FD4" w:rsidRPr="008C00DC" w:rsidRDefault="00416FD4" w:rsidP="001A59CC">
      <w:pPr>
        <w:spacing w:after="0" w:line="360" w:lineRule="auto"/>
        <w:ind w:left="2268" w:hanging="3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C00D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▪      Código de Instalação inserido pelos desenvolvedores;</w:t>
      </w:r>
    </w:p>
    <w:p w14:paraId="0C4DD997" w14:textId="77777777" w:rsidR="00416FD4" w:rsidRPr="008C00DC" w:rsidRDefault="00416FD4" w:rsidP="001A59CC">
      <w:pPr>
        <w:spacing w:after="0" w:line="360" w:lineRule="auto"/>
        <w:ind w:left="2613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21A121FE" w14:textId="64075B73" w:rsidR="00416FD4" w:rsidRPr="008C00DC" w:rsidRDefault="00416FD4" w:rsidP="001A59CC">
      <w:pPr>
        <w:spacing w:after="0" w:line="360" w:lineRule="auto"/>
        <w:ind w:left="3348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3DA1C03A" w14:textId="378D454C" w:rsidR="00416FD4" w:rsidRPr="008C00DC" w:rsidRDefault="00416FD4" w:rsidP="001A59CC">
      <w:pPr>
        <w:spacing w:after="0" w:line="360" w:lineRule="auto"/>
        <w:ind w:left="3348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01583855" w14:textId="3EFEB69B" w:rsidR="00416FD4" w:rsidRPr="008C00DC" w:rsidRDefault="00416FD4" w:rsidP="001A59CC">
      <w:pPr>
        <w:spacing w:after="0" w:line="360" w:lineRule="auto"/>
        <w:ind w:left="3348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3075BE64" w14:textId="73D645E5" w:rsidR="00416FD4" w:rsidRPr="008C00DC" w:rsidRDefault="00416FD4" w:rsidP="001A59CC">
      <w:pPr>
        <w:spacing w:after="0" w:line="360" w:lineRule="auto"/>
        <w:ind w:left="3348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3015CDEF" w14:textId="79A6FF1C" w:rsidR="00416FD4" w:rsidRPr="00FD38BD" w:rsidRDefault="00416FD4" w:rsidP="001A59CC">
      <w:pPr>
        <w:spacing w:after="0" w:line="360" w:lineRule="auto"/>
        <w:ind w:left="1563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8C00DC">
        <w:rPr>
          <w:rFonts w:ascii="Arial" w:eastAsia="Times New Roman" w:hAnsi="Arial" w:cs="Arial"/>
          <w:b/>
          <w:bCs/>
          <w:color w:val="000000" w:themeColor="text1"/>
          <w:lang w:eastAsia="pt-BR"/>
        </w:rPr>
        <w:t>5. Relatório Sintético de Modelo de Casos de Uso</w:t>
      </w:r>
      <w:r w:rsidRPr="00FD38BD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 ______________________________________________________</w:t>
      </w:r>
    </w:p>
    <w:p w14:paraId="4F8A135E" w14:textId="4D3CB840" w:rsidR="00A447C9" w:rsidRPr="00FD38BD" w:rsidRDefault="00A447C9" w:rsidP="001A59CC">
      <w:pPr>
        <w:spacing w:after="0" w:line="360" w:lineRule="auto"/>
        <w:ind w:left="1563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</w:p>
    <w:tbl>
      <w:tblPr>
        <w:tblStyle w:val="Tabelacomgrade"/>
        <w:tblW w:w="0" w:type="auto"/>
        <w:tblInd w:w="786" w:type="dxa"/>
        <w:tblLook w:val="04A0" w:firstRow="1" w:lastRow="0" w:firstColumn="1" w:lastColumn="0" w:noHBand="0" w:noVBand="1"/>
      </w:tblPr>
      <w:tblGrid>
        <w:gridCol w:w="3490"/>
        <w:gridCol w:w="3441"/>
      </w:tblGrid>
      <w:tr w:rsidR="00FD38BD" w:rsidRPr="00FD38BD" w14:paraId="1F8609C2" w14:textId="77777777" w:rsidTr="006E1B41">
        <w:tc>
          <w:tcPr>
            <w:tcW w:w="3490" w:type="dxa"/>
          </w:tcPr>
          <w:p w14:paraId="7F15CE8E" w14:textId="4AA69BBE" w:rsidR="00A447C9" w:rsidRPr="00FD38BD" w:rsidRDefault="00A447C9" w:rsidP="006E1B41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pt-BR"/>
              </w:rPr>
            </w:pPr>
            <w:r w:rsidRPr="00FD38BD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pt-BR"/>
              </w:rPr>
              <w:t>Nome (Ator)</w:t>
            </w:r>
          </w:p>
        </w:tc>
        <w:tc>
          <w:tcPr>
            <w:tcW w:w="3441" w:type="dxa"/>
          </w:tcPr>
          <w:p w14:paraId="02A2182C" w14:textId="0B3D4932" w:rsidR="00A447C9" w:rsidRPr="00FD38BD" w:rsidRDefault="00A447C9" w:rsidP="006E1B41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pt-BR"/>
              </w:rPr>
            </w:pPr>
            <w:r w:rsidRPr="00FD38BD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pt-BR"/>
              </w:rPr>
              <w:t>Descrição</w:t>
            </w:r>
          </w:p>
        </w:tc>
      </w:tr>
      <w:tr w:rsidR="00FD38BD" w:rsidRPr="00FD38BD" w14:paraId="4CB89219" w14:textId="77777777" w:rsidTr="006E1B41">
        <w:tc>
          <w:tcPr>
            <w:tcW w:w="3490" w:type="dxa"/>
          </w:tcPr>
          <w:p w14:paraId="6D194376" w14:textId="623705C7" w:rsidR="00A447C9" w:rsidRPr="00FD38BD" w:rsidRDefault="006E1B41" w:rsidP="001A59CC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Recepcionista</w:t>
            </w:r>
          </w:p>
        </w:tc>
        <w:tc>
          <w:tcPr>
            <w:tcW w:w="3441" w:type="dxa"/>
          </w:tcPr>
          <w:p w14:paraId="7D3DF3A2" w14:textId="05535027" w:rsidR="00A447C9" w:rsidRPr="00FD38BD" w:rsidRDefault="006E1B41" w:rsidP="006E1B41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Usuário que interage com sistema para efetuar o cadastro de cliente, agendamento e gerencia relatórios.</w:t>
            </w:r>
          </w:p>
        </w:tc>
      </w:tr>
      <w:tr w:rsidR="00A447C9" w:rsidRPr="00FD38BD" w14:paraId="62AC46B6" w14:textId="77777777" w:rsidTr="006E1B41">
        <w:tc>
          <w:tcPr>
            <w:tcW w:w="3490" w:type="dxa"/>
          </w:tcPr>
          <w:p w14:paraId="5FC9B9D9" w14:textId="77777777" w:rsidR="00A447C9" w:rsidRPr="00FD38BD" w:rsidRDefault="006E1B41" w:rsidP="001A59CC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Gerente</w:t>
            </w:r>
          </w:p>
        </w:tc>
        <w:tc>
          <w:tcPr>
            <w:tcW w:w="3441" w:type="dxa"/>
          </w:tcPr>
          <w:p w14:paraId="58EBA1D5" w14:textId="77777777" w:rsidR="00A447C9" w:rsidRPr="00FD38BD" w:rsidRDefault="006E1B41" w:rsidP="001A59CC">
            <w:pPr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FD38B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Usuário que interage com sistema para efetuar o cadastro de cliente, agendamento e gerencia relatórios.</w:t>
            </w:r>
          </w:p>
        </w:tc>
      </w:tr>
    </w:tbl>
    <w:p w14:paraId="3C842490" w14:textId="77777777" w:rsidR="00BC55B8" w:rsidRPr="00FD38BD" w:rsidRDefault="00BC55B8" w:rsidP="001A59CC">
      <w:pPr>
        <w:spacing w:after="0" w:line="360" w:lineRule="auto"/>
        <w:ind w:left="1563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347B81A1" w14:textId="77777777" w:rsidR="00BC55B8" w:rsidRPr="00FD38BD" w:rsidRDefault="00BC55B8" w:rsidP="00BC55B8">
      <w:pPr>
        <w:spacing w:after="0" w:line="360" w:lineRule="auto"/>
        <w:ind w:left="1908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0128C4C0" w14:textId="77777777" w:rsidR="00BC55B8" w:rsidRPr="00FD38BD" w:rsidRDefault="00BC55B8" w:rsidP="00BC55B8">
      <w:pPr>
        <w:spacing w:after="0" w:line="360" w:lineRule="auto"/>
        <w:ind w:left="1563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proofErr w:type="gramStart"/>
      <w:r w:rsidRPr="00FD38BD">
        <w:rPr>
          <w:rFonts w:ascii="Arial" w:eastAsia="Times New Roman" w:hAnsi="Arial" w:cs="Arial"/>
          <w:b/>
          <w:bCs/>
          <w:color w:val="000000" w:themeColor="text1"/>
          <w:lang w:eastAsia="pt-BR"/>
        </w:rPr>
        <w:t>5.1 Caso</w:t>
      </w:r>
      <w:proofErr w:type="gramEnd"/>
      <w:r w:rsidRPr="00FD38BD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 de Uso – </w:t>
      </w:r>
      <w:proofErr w:type="spellStart"/>
      <w:r w:rsidRPr="00FD38BD">
        <w:rPr>
          <w:rFonts w:ascii="Arial" w:eastAsia="Times New Roman" w:hAnsi="Arial" w:cs="Arial"/>
          <w:b/>
          <w:bCs/>
          <w:color w:val="000000" w:themeColor="text1"/>
          <w:lang w:eastAsia="pt-BR"/>
        </w:rPr>
        <w:t>Esmalteria</w:t>
      </w:r>
      <w:proofErr w:type="spellEnd"/>
    </w:p>
    <w:p w14:paraId="667E5594" w14:textId="743503DF" w:rsidR="00A61AFC" w:rsidRPr="00FD38BD" w:rsidRDefault="003F2F11" w:rsidP="003F2F11">
      <w:pPr>
        <w:spacing w:after="0" w:line="360" w:lineRule="auto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 w:rsidRPr="00FD38BD"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  <w:lastRenderedPageBreak/>
        <w:t xml:space="preserve">                                </w:t>
      </w:r>
      <w:r w:rsidR="006916B0" w:rsidRPr="00FD38BD">
        <w:rPr>
          <w:rFonts w:ascii="Segoe UI" w:eastAsia="Times New Roman" w:hAnsi="Segoe UI" w:cs="Segoe UI"/>
          <w:noProof/>
          <w:color w:val="000000" w:themeColor="text1"/>
          <w:sz w:val="12"/>
          <w:szCs w:val="12"/>
          <w:lang w:eastAsia="pt-BR"/>
        </w:rPr>
        <w:drawing>
          <wp:inline distT="0" distB="0" distL="0" distR="0" wp14:anchorId="30E26B70" wp14:editId="7940710A">
            <wp:extent cx="3952875" cy="2969885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806" cy="299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48772" w14:textId="1DCCEAA1" w:rsidR="00A61AFC" w:rsidRPr="00FD38BD" w:rsidRDefault="00A61AFC" w:rsidP="001A59CC">
      <w:pPr>
        <w:spacing w:after="0" w:line="360" w:lineRule="auto"/>
        <w:ind w:left="1563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16AD045F" w14:textId="1C3724C1" w:rsidR="00A61AFC" w:rsidRPr="00FD38BD" w:rsidRDefault="00A61AFC" w:rsidP="001A59CC">
      <w:pPr>
        <w:spacing w:after="0" w:line="360" w:lineRule="auto"/>
        <w:ind w:left="1563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2E4D608F" w14:textId="2D24548C" w:rsidR="00DE5C0D" w:rsidRPr="00FD38BD" w:rsidRDefault="00DE5C0D" w:rsidP="001A59CC">
      <w:pPr>
        <w:spacing w:after="0" w:line="360" w:lineRule="auto"/>
        <w:ind w:left="1908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</w:p>
    <w:p w14:paraId="577D8583" w14:textId="4026483C" w:rsidR="00DE5C0D" w:rsidRPr="00FD38BD" w:rsidRDefault="00DE5C0D" w:rsidP="001A59CC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</w:p>
    <w:p w14:paraId="0577D68C" w14:textId="5E7C00B6" w:rsidR="00DE5C0D" w:rsidRPr="00FD38BD" w:rsidRDefault="00DE5C0D" w:rsidP="001A59CC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</w:p>
    <w:p w14:paraId="616E782C" w14:textId="4509AA55" w:rsidR="00DE5C0D" w:rsidRPr="00FD38BD" w:rsidRDefault="006E1B41" w:rsidP="001A59CC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Nome U.C:</w:t>
      </w:r>
      <w:r w:rsidR="00AA2F0A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Gerenciar Cadastro</w:t>
      </w: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.</w:t>
      </w:r>
    </w:p>
    <w:p w14:paraId="66051C7B" w14:textId="3C81BAEA" w:rsidR="006E1B41" w:rsidRPr="00FD38BD" w:rsidRDefault="006E1B41" w:rsidP="001A59CC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Atores: </w:t>
      </w:r>
      <w:r w:rsidR="00BF388F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Usuário</w:t>
      </w: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.</w:t>
      </w:r>
    </w:p>
    <w:p w14:paraId="5DF40951" w14:textId="14B14015" w:rsidR="006E1B41" w:rsidRPr="00FD38BD" w:rsidRDefault="006E1B41" w:rsidP="001A59CC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proofErr w:type="spellStart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Pré</w:t>
      </w:r>
      <w:proofErr w:type="spellEnd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Condição:</w:t>
      </w:r>
      <w:r w:rsidR="006F109E"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="006F109E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Dados para o cadastro</w:t>
      </w:r>
      <w:r w:rsidR="00AA2F0A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.</w:t>
      </w:r>
    </w:p>
    <w:p w14:paraId="7616475B" w14:textId="3B32F87B" w:rsidR="006F109E" w:rsidRPr="00FD38BD" w:rsidRDefault="006E1B41" w:rsidP="003F2F11">
      <w:pPr>
        <w:spacing w:after="0" w:line="360" w:lineRule="auto"/>
        <w:ind w:left="1188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Cenário principal:</w:t>
      </w:r>
      <w:r w:rsidR="006F109E"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="00BF388F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O usuário recebe</w:t>
      </w:r>
      <w:r w:rsidR="003F2F11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os dados pessoais dos clientes, </w:t>
      </w:r>
      <w:r w:rsidR="006F109E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acessa</w:t>
      </w:r>
      <w:r w:rsidR="003F2F11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m</w:t>
      </w:r>
      <w:r w:rsidR="006F109E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o </w:t>
      </w:r>
      <w:proofErr w:type="gramStart"/>
      <w:r w:rsidR="006F109E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menu</w:t>
      </w:r>
      <w:proofErr w:type="gramEnd"/>
      <w:r w:rsidR="006F109E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e seleciona a opção “Cadastrar cliente”, </w:t>
      </w:r>
      <w:r w:rsidR="003F2F11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logo em seguida inserem estes </w:t>
      </w:r>
      <w:r w:rsidR="00BF388F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dados,</w:t>
      </w:r>
      <w:r w:rsidR="003F2F11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como nome, sobrenome, CPF e RG no sistema e os mesmos passam a ficar alocados no banco de </w:t>
      </w:r>
      <w:r w:rsidR="00BF388F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dados.</w:t>
      </w:r>
    </w:p>
    <w:p w14:paraId="4FBC7395" w14:textId="77777777" w:rsidR="00CA2285" w:rsidRPr="00FD38BD" w:rsidRDefault="00CA2285" w:rsidP="00CA2285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Cenário Alternativo </w:t>
      </w:r>
      <w:proofErr w:type="gramStart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</w:t>
      </w:r>
      <w:proofErr w:type="gramEnd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:</w:t>
      </w: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Caso haja a tentativa de um cadastro de um cliente já existente no sistema, será informado mensagem “Cadastro existente”.</w:t>
      </w:r>
    </w:p>
    <w:p w14:paraId="0BAAE8FC" w14:textId="77777777" w:rsidR="00CA2285" w:rsidRPr="00FD38BD" w:rsidRDefault="00CA2285" w:rsidP="00CA2285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Cenário Alternativo </w:t>
      </w:r>
      <w:proofErr w:type="gramStart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</w:t>
      </w:r>
      <w:proofErr w:type="gramEnd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:</w:t>
      </w: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Cliente se recusa a efetuar cadastro. Será incluído na agenda como cliente anônimo.</w:t>
      </w:r>
    </w:p>
    <w:p w14:paraId="36B8B475" w14:textId="77777777" w:rsidR="00BA3A68" w:rsidRPr="00FD38BD" w:rsidRDefault="00BA3A68" w:rsidP="00CA2285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Cenário </w:t>
      </w:r>
      <w:r w:rsidR="00CA2285"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Alternativo </w:t>
      </w:r>
      <w:proofErr w:type="gramStart"/>
      <w:r w:rsidR="00CA2285"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3</w:t>
      </w:r>
      <w:proofErr w:type="gramEnd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: </w:t>
      </w: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Cliente informa dados inválidos para cadastro, sistema informa a mensagem “Dados </w:t>
      </w:r>
      <w:r w:rsidR="00CA2285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inválidos</w:t>
      </w: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”.</w:t>
      </w:r>
    </w:p>
    <w:p w14:paraId="66EFCD16" w14:textId="77777777" w:rsidR="00AA2F0A" w:rsidRPr="00FD38BD" w:rsidRDefault="00AA2F0A" w:rsidP="00AA2F0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</w:p>
    <w:p w14:paraId="189BA401" w14:textId="77777777" w:rsidR="00AA2F0A" w:rsidRPr="00FD38BD" w:rsidRDefault="00AA2F0A" w:rsidP="00CA2285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</w:p>
    <w:p w14:paraId="25EF7A21" w14:textId="77777777" w:rsidR="00AA2F0A" w:rsidRPr="00FD38BD" w:rsidRDefault="00AA2F0A" w:rsidP="00AA2F0A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Nome U.C:</w:t>
      </w: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Gerenciar agendamento.</w:t>
      </w:r>
    </w:p>
    <w:p w14:paraId="6F2D0D91" w14:textId="2A32F9D3" w:rsidR="00AA2F0A" w:rsidRPr="00FD38BD" w:rsidRDefault="00AA2F0A" w:rsidP="00AA2F0A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 xml:space="preserve">Atores: </w:t>
      </w:r>
      <w:r w:rsidR="00BF388F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Usuário</w:t>
      </w:r>
    </w:p>
    <w:p w14:paraId="5AC2BA20" w14:textId="295E552E" w:rsidR="00AA2F0A" w:rsidRPr="00FD38BD" w:rsidRDefault="00AA2F0A" w:rsidP="00AA2F0A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proofErr w:type="spellStart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Pré</w:t>
      </w:r>
      <w:proofErr w:type="spellEnd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Condição:</w:t>
      </w:r>
      <w:r w:rsidR="003F2F11"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="003F2F11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Agendamentos</w:t>
      </w: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existentes no banco de dados.</w:t>
      </w:r>
    </w:p>
    <w:p w14:paraId="7B6B549C" w14:textId="77777777" w:rsidR="00AA2F0A" w:rsidRPr="00FD38BD" w:rsidRDefault="00AA2F0A" w:rsidP="00AA2F0A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Cenário principal: </w:t>
      </w: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Seleciona a opção “Agendamento” no </w:t>
      </w:r>
      <w:proofErr w:type="gramStart"/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menu</w:t>
      </w:r>
      <w:proofErr w:type="gramEnd"/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principal, solicitando ao cliente o profissional, horário, data e serviços a serem prestados para realização do agendamento. </w:t>
      </w:r>
      <w:proofErr w:type="gramStart"/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Após</w:t>
      </w:r>
      <w:proofErr w:type="gramEnd"/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preenchido os requisitos o horário passa a estar reservado para aquele cliente.</w:t>
      </w:r>
    </w:p>
    <w:p w14:paraId="5F99CF98" w14:textId="77777777" w:rsidR="001815EF" w:rsidRPr="00FD38BD" w:rsidRDefault="00AA2F0A" w:rsidP="001815EF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Cenário Alternativo </w:t>
      </w:r>
      <w:proofErr w:type="gramStart"/>
      <w:r w:rsidR="001815EF"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</w:t>
      </w:r>
      <w:proofErr w:type="gramEnd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: </w:t>
      </w: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Cliente solicita o agendamento para uma determinada data e horário que já está ocupada. Sendo assim o mesmo tem opção de entrar na lista de espera para caso haja alguma desistência.</w:t>
      </w:r>
      <w:r w:rsidR="001815EF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Sistema apresenta status “Em espera”.</w:t>
      </w:r>
    </w:p>
    <w:p w14:paraId="2ABDDBDA" w14:textId="77777777" w:rsidR="001815EF" w:rsidRPr="00FD38BD" w:rsidRDefault="001815EF" w:rsidP="001815EF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Cenário Alternativo </w:t>
      </w:r>
      <w:proofErr w:type="gramStart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</w:t>
      </w:r>
      <w:proofErr w:type="gramEnd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: </w:t>
      </w: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Recepcionista recebe do cliente a solicitação de cancelamento de uma reserva. Sistema apresenta status “Cancelado”.</w:t>
      </w:r>
    </w:p>
    <w:p w14:paraId="50A807AC" w14:textId="77777777" w:rsidR="001815EF" w:rsidRPr="00FD38BD" w:rsidRDefault="001815EF" w:rsidP="001815EF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</w:p>
    <w:p w14:paraId="593B2447" w14:textId="77777777" w:rsidR="001815EF" w:rsidRPr="00FD38BD" w:rsidRDefault="001815EF" w:rsidP="001815EF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Cenário Alternativo </w:t>
      </w:r>
      <w:proofErr w:type="gramStart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3</w:t>
      </w:r>
      <w:proofErr w:type="gramEnd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: </w:t>
      </w:r>
      <w:r w:rsidR="004C3FE0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Caso o serviço tenha sido tenha realizado, sistema apresenta status “Concluído”.</w:t>
      </w:r>
    </w:p>
    <w:p w14:paraId="4CEBACFB" w14:textId="77777777" w:rsidR="004C3FE0" w:rsidRPr="00FD38BD" w:rsidRDefault="004C3FE0" w:rsidP="001815EF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</w:p>
    <w:p w14:paraId="0857F653" w14:textId="77777777" w:rsidR="004C3FE0" w:rsidRPr="00FD38BD" w:rsidRDefault="004C3FE0" w:rsidP="001815EF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</w:p>
    <w:p w14:paraId="3191792A" w14:textId="77777777" w:rsidR="004C3FE0" w:rsidRPr="00FD38BD" w:rsidRDefault="004C3FE0" w:rsidP="004C3FE0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Nome U.C:</w:t>
      </w: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Gerenciar relatórios.</w:t>
      </w:r>
    </w:p>
    <w:p w14:paraId="34E1FDC6" w14:textId="5D4C81D5" w:rsidR="004C3FE0" w:rsidRPr="00FD38BD" w:rsidRDefault="004C3FE0" w:rsidP="004C3FE0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Atores: </w:t>
      </w:r>
      <w:r w:rsidR="00BF388F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Usuário</w:t>
      </w:r>
    </w:p>
    <w:p w14:paraId="6A4E24D4" w14:textId="77777777" w:rsidR="004C3FE0" w:rsidRPr="00FD38BD" w:rsidRDefault="004C3FE0" w:rsidP="004C3FE0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proofErr w:type="spellStart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Pré</w:t>
      </w:r>
      <w:proofErr w:type="spellEnd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Condição: </w:t>
      </w: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Fluxo de movimentação.</w:t>
      </w:r>
    </w:p>
    <w:p w14:paraId="52E7D971" w14:textId="1BA4CE79" w:rsidR="004C3FE0" w:rsidRPr="00FD38BD" w:rsidRDefault="004C3FE0" w:rsidP="004C3FE0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Cenário principal: </w:t>
      </w: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Seleciona a opção “Relatórios”</w:t>
      </w:r>
      <w:r w:rsidR="00BF388F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no </w:t>
      </w:r>
      <w:proofErr w:type="gramStart"/>
      <w:r w:rsidR="00BF388F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menu</w:t>
      </w:r>
      <w:proofErr w:type="gramEnd"/>
      <w:r w:rsidR="00BF388F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principal. Insere </w:t>
      </w: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o tipo de relatório a ser emitido. O resultado da pesquisa será exibido em uma nova janela.</w:t>
      </w:r>
    </w:p>
    <w:p w14:paraId="6AD9D103" w14:textId="73FBD660" w:rsidR="00A447C9" w:rsidRPr="00FD38BD" w:rsidRDefault="004C3FE0" w:rsidP="00BF388F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Cenário Alternativo </w:t>
      </w:r>
      <w:proofErr w:type="gramStart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</w:t>
      </w:r>
      <w:proofErr w:type="gramEnd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: </w:t>
      </w: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Caso não seja encontrado </w:t>
      </w:r>
      <w:r w:rsidR="00BF388F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nenhum dado relacionado ao relatório</w:t>
      </w: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, o sistema </w:t>
      </w:r>
      <w:r w:rsidR="00205A69"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apresenta a</w:t>
      </w:r>
      <w:r w:rsidRPr="00FD38B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mensagem “Não possui movimentação”.</w:t>
      </w:r>
    </w:p>
    <w:p w14:paraId="1F5C1A43" w14:textId="77777777" w:rsidR="00BF388F" w:rsidRPr="00FD38BD" w:rsidRDefault="00BF388F" w:rsidP="00BF388F">
      <w:pPr>
        <w:spacing w:after="0" w:line="360" w:lineRule="auto"/>
        <w:ind w:left="1188"/>
        <w:jc w:val="both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</w:p>
    <w:p w14:paraId="41345B0C" w14:textId="77777777" w:rsidR="00416FD4" w:rsidRPr="00FD38BD" w:rsidRDefault="00416FD4" w:rsidP="001A59CC">
      <w:pPr>
        <w:spacing w:after="0" w:line="360" w:lineRule="auto"/>
        <w:ind w:left="1563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lang w:eastAsia="pt-BR"/>
        </w:rPr>
        <w:t>6. Protótipos ______________________________________________________</w:t>
      </w:r>
      <w:r w:rsidRPr="00FD38BD">
        <w:rPr>
          <w:rFonts w:ascii="Arial" w:eastAsia="Times New Roman" w:hAnsi="Arial" w:cs="Arial"/>
          <w:color w:val="000000" w:themeColor="text1"/>
          <w:lang w:eastAsia="pt-BR"/>
        </w:rPr>
        <w:t> </w:t>
      </w:r>
    </w:p>
    <w:p w14:paraId="1095C396" w14:textId="77777777" w:rsidR="00416FD4" w:rsidRPr="00FD38BD" w:rsidRDefault="00416FD4" w:rsidP="001A59CC">
      <w:pPr>
        <w:spacing w:after="0" w:line="360" w:lineRule="auto"/>
        <w:ind w:left="348"/>
        <w:jc w:val="both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lang w:eastAsia="pt-BR"/>
        </w:rPr>
        <w:t> </w:t>
      </w:r>
    </w:p>
    <w:p w14:paraId="4702E3ED" w14:textId="77777777" w:rsidR="00416FD4" w:rsidRPr="00FD38BD" w:rsidRDefault="00416FD4" w:rsidP="001A59CC">
      <w:pPr>
        <w:spacing w:after="0" w:line="360" w:lineRule="auto"/>
        <w:ind w:left="1188"/>
        <w:jc w:val="both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lang w:eastAsia="pt-BR"/>
        </w:rPr>
        <w:t>  </w:t>
      </w:r>
    </w:p>
    <w:p w14:paraId="0D0055A7" w14:textId="4F520788" w:rsidR="00416FD4" w:rsidRPr="00FD38BD" w:rsidRDefault="00416FD4" w:rsidP="00BF388F">
      <w:pPr>
        <w:shd w:val="clear" w:color="auto" w:fill="FFFFFF"/>
        <w:spacing w:after="0" w:line="360" w:lineRule="auto"/>
        <w:ind w:left="3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lang w:eastAsia="pt-BR"/>
        </w:rPr>
        <w:t> </w:t>
      </w:r>
    </w:p>
    <w:p w14:paraId="60E29E70" w14:textId="77777777" w:rsidR="00416FD4" w:rsidRPr="00FD38BD" w:rsidRDefault="00416FD4" w:rsidP="001A59CC">
      <w:pPr>
        <w:spacing w:after="0" w:line="360" w:lineRule="auto"/>
        <w:ind w:left="348"/>
        <w:jc w:val="both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70E5266C" w14:textId="77777777" w:rsidR="00FE29B8" w:rsidRPr="00FD38BD" w:rsidRDefault="00FE29B8" w:rsidP="00FE29B8">
      <w:pPr>
        <w:spacing w:after="0" w:line="360" w:lineRule="auto"/>
        <w:ind w:left="348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lang w:eastAsia="pt-BR"/>
        </w:rPr>
        <w:t>7. Modelo de Banco de dados</w:t>
      </w:r>
    </w:p>
    <w:p w14:paraId="21FFE11E" w14:textId="18F7C2E0" w:rsidR="00416FD4" w:rsidRPr="00FD38BD" w:rsidRDefault="00416FD4" w:rsidP="001A59CC">
      <w:pPr>
        <w:spacing w:after="0" w:line="360" w:lineRule="auto"/>
        <w:ind w:left="348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93B9142" w14:textId="4D4050AA" w:rsidR="009675B6" w:rsidRPr="00FD38BD" w:rsidRDefault="009675B6" w:rsidP="001A59CC">
      <w:pPr>
        <w:spacing w:after="0" w:line="360" w:lineRule="auto"/>
        <w:ind w:left="348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Modelo conceitual</w:t>
      </w:r>
    </w:p>
    <w:p w14:paraId="15B14AFC" w14:textId="32789D8B" w:rsidR="009675B6" w:rsidRPr="00FD38BD" w:rsidRDefault="009675B6" w:rsidP="001A59CC">
      <w:pPr>
        <w:spacing w:after="0" w:line="360" w:lineRule="auto"/>
        <w:ind w:left="348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31606098" w14:textId="26F911A7" w:rsidR="009675B6" w:rsidRPr="00FD38BD" w:rsidRDefault="008C00DC" w:rsidP="001A59CC">
      <w:pPr>
        <w:spacing w:after="0" w:line="360" w:lineRule="auto"/>
        <w:ind w:left="348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>
        <w:rPr>
          <w:rFonts w:ascii="Segoe UI" w:eastAsia="Times New Roman" w:hAnsi="Segoe UI" w:cs="Segoe UI"/>
          <w:noProof/>
          <w:color w:val="000000" w:themeColor="text1"/>
          <w:sz w:val="12"/>
          <w:szCs w:val="12"/>
          <w:lang w:eastAsia="pt-BR"/>
        </w:rPr>
        <w:drawing>
          <wp:inline distT="0" distB="0" distL="0" distR="0" wp14:anchorId="3C270A83" wp14:editId="52C96A02">
            <wp:extent cx="6136614" cy="4295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conceitual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892" cy="42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AFA7" w14:textId="0D72E59B" w:rsidR="00C90BAB" w:rsidRPr="00FD38BD" w:rsidRDefault="00C90BAB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58B9526" w14:textId="77777777" w:rsidR="00C90BAB" w:rsidRPr="00FD38BD" w:rsidRDefault="00C90BAB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6E5B9D5" w14:textId="77777777" w:rsidR="00C90BAB" w:rsidRPr="00FD38BD" w:rsidRDefault="00C90BAB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616F0DB" w14:textId="77777777" w:rsidR="00C90BAB" w:rsidRPr="00FD38BD" w:rsidRDefault="00C90BAB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BB78707" w14:textId="77777777" w:rsidR="008C00DC" w:rsidRDefault="008C00DC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0AC3FD13" w14:textId="77777777" w:rsidR="008C00DC" w:rsidRDefault="008C00DC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1BD07A1A" w14:textId="77777777" w:rsidR="008C00DC" w:rsidRDefault="008C00DC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27E8F3C4" w14:textId="77777777" w:rsidR="008C00DC" w:rsidRDefault="008C00DC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2EDC6226" w14:textId="77777777" w:rsidR="008C00DC" w:rsidRDefault="008C00DC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57AE0B45" w14:textId="77777777" w:rsidR="008C00DC" w:rsidRDefault="008C00DC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4AF32A23" w14:textId="77777777" w:rsidR="008C00DC" w:rsidRDefault="008C00DC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6DA452E9" w14:textId="77777777" w:rsidR="008C00DC" w:rsidRDefault="008C00DC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540D9873" w14:textId="77777777" w:rsidR="008C00DC" w:rsidRDefault="008C00DC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289E4B85" w14:textId="77777777" w:rsidR="008C00DC" w:rsidRDefault="008C00DC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5BC3FBB1" w14:textId="77777777" w:rsidR="008C00DC" w:rsidRDefault="008C00DC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1C5DA74B" w14:textId="1C70E07A" w:rsidR="009675B6" w:rsidRPr="00FD38BD" w:rsidRDefault="009675B6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Modelo lógico</w:t>
      </w:r>
    </w:p>
    <w:p w14:paraId="706BF451" w14:textId="07A1AE3C" w:rsidR="00416FD4" w:rsidRPr="00FD38BD" w:rsidRDefault="006F7381" w:rsidP="00050813">
      <w:pPr>
        <w:spacing w:after="0" w:line="360" w:lineRule="auto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 w:rsidRPr="00FD38BD">
        <w:rPr>
          <w:rFonts w:ascii="Segoe UI" w:eastAsia="Times New Roman" w:hAnsi="Segoe UI" w:cs="Segoe UI"/>
          <w:noProof/>
          <w:color w:val="000000" w:themeColor="text1"/>
          <w:sz w:val="12"/>
          <w:szCs w:val="12"/>
          <w:lang w:eastAsia="pt-BR"/>
        </w:rPr>
        <w:drawing>
          <wp:inline distT="0" distB="0" distL="0" distR="0" wp14:anchorId="60A5D596" wp14:editId="24F1BE1E">
            <wp:extent cx="6186237" cy="3429000"/>
            <wp:effectExtent l="76200" t="76200" r="138430" b="133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 logi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850" cy="3448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88BF02" w14:textId="77777777" w:rsidR="00FE29B8" w:rsidRPr="00FD38BD" w:rsidRDefault="00FE29B8" w:rsidP="001A59CC">
      <w:pPr>
        <w:spacing w:after="0" w:line="360" w:lineRule="auto"/>
        <w:ind w:left="2313"/>
        <w:textAlignment w:val="baseline"/>
        <w:rPr>
          <w:rFonts w:ascii="Segoe UI" w:eastAsia="Times New Roman" w:hAnsi="Segoe UI" w:cs="Segoe UI"/>
          <w:noProof/>
          <w:color w:val="000000" w:themeColor="text1"/>
          <w:sz w:val="12"/>
          <w:szCs w:val="12"/>
          <w:lang w:eastAsia="pt-BR"/>
        </w:rPr>
      </w:pPr>
    </w:p>
    <w:p w14:paraId="3114AC09" w14:textId="77777777" w:rsidR="00416FD4" w:rsidRPr="00FD38BD" w:rsidRDefault="00416FD4" w:rsidP="001A59CC">
      <w:pPr>
        <w:spacing w:after="0" w:line="360" w:lineRule="auto"/>
        <w:ind w:left="2313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011895F0" w14:textId="77777777" w:rsidR="00416FD4" w:rsidRPr="00FD38BD" w:rsidRDefault="00416FD4" w:rsidP="001A59CC">
      <w:pPr>
        <w:spacing w:after="0" w:line="360" w:lineRule="auto"/>
        <w:ind w:left="348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bookmarkStart w:id="0" w:name="_GoBack"/>
      <w:bookmarkEnd w:id="0"/>
    </w:p>
    <w:p w14:paraId="273CC24D" w14:textId="1914185E" w:rsidR="00416FD4" w:rsidRPr="00050813" w:rsidRDefault="00050813" w:rsidP="001A59CC">
      <w:pPr>
        <w:shd w:val="clear" w:color="auto" w:fill="FFFFFF"/>
        <w:spacing w:after="0" w:line="360" w:lineRule="auto"/>
        <w:ind w:left="348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  <w:r w:rsidRPr="00050813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Telas</w:t>
      </w:r>
    </w:p>
    <w:p w14:paraId="4BD081E5" w14:textId="427F2147" w:rsidR="00050813" w:rsidRDefault="00050813" w:rsidP="001A59CC">
      <w:pPr>
        <w:shd w:val="clear" w:color="auto" w:fill="FFFFFF"/>
        <w:spacing w:after="0" w:line="360" w:lineRule="auto"/>
        <w:ind w:left="348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>
        <w:rPr>
          <w:rFonts w:ascii="Segoe UI" w:eastAsia="Times New Roman" w:hAnsi="Segoe UI" w:cs="Segoe UI"/>
          <w:noProof/>
          <w:color w:val="000000" w:themeColor="text1"/>
          <w:sz w:val="12"/>
          <w:szCs w:val="12"/>
          <w:lang w:eastAsia="pt-BR"/>
        </w:rPr>
        <w:drawing>
          <wp:inline distT="0" distB="0" distL="0" distR="0" wp14:anchorId="0B4049AA" wp14:editId="350AE2B2">
            <wp:extent cx="5391150" cy="1647825"/>
            <wp:effectExtent l="76200" t="76200" r="133350" b="1428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47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A79230" w14:textId="28245106" w:rsidR="00050813" w:rsidRPr="00FD38BD" w:rsidRDefault="00050813" w:rsidP="001A59CC">
      <w:pPr>
        <w:shd w:val="clear" w:color="auto" w:fill="FFFFFF"/>
        <w:spacing w:after="0" w:line="360" w:lineRule="auto"/>
        <w:ind w:left="348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  <w:r>
        <w:rPr>
          <w:rFonts w:ascii="Segoe UI" w:eastAsia="Times New Roman" w:hAnsi="Segoe UI" w:cs="Segoe UI"/>
          <w:noProof/>
          <w:color w:val="000000" w:themeColor="text1"/>
          <w:sz w:val="12"/>
          <w:szCs w:val="12"/>
          <w:lang w:eastAsia="pt-BR"/>
        </w:rPr>
        <w:lastRenderedPageBreak/>
        <w:drawing>
          <wp:inline distT="0" distB="0" distL="0" distR="0" wp14:anchorId="19A169C9" wp14:editId="2AB58E02">
            <wp:extent cx="5391150" cy="1714500"/>
            <wp:effectExtent l="76200" t="76200" r="133350" b="133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14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6BA98" w14:textId="77777777" w:rsidR="00416FD4" w:rsidRPr="00FD38BD" w:rsidRDefault="00416FD4" w:rsidP="001A59CC">
      <w:pPr>
        <w:spacing w:after="0" w:line="360" w:lineRule="auto"/>
        <w:ind w:left="1908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pt-BR"/>
        </w:rPr>
      </w:pPr>
    </w:p>
    <w:p w14:paraId="1215B095" w14:textId="0A465E02" w:rsidR="00050813" w:rsidRDefault="00050813" w:rsidP="00050813">
      <w:pPr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57E553D1" wp14:editId="48CC4337">
            <wp:extent cx="5400675" cy="2724150"/>
            <wp:effectExtent l="76200" t="76200" r="142875" b="133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97716C" w14:textId="7773F142" w:rsidR="00050813" w:rsidRDefault="00050813" w:rsidP="00050813">
      <w:pPr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079C37D2" wp14:editId="1884BF8E">
            <wp:extent cx="5391150" cy="3838575"/>
            <wp:effectExtent l="76200" t="76200" r="133350" b="1428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8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E7E8FD" w14:textId="77777777" w:rsidR="00416FD4" w:rsidRPr="00FD38BD" w:rsidRDefault="00416FD4" w:rsidP="001A59CC">
      <w:pPr>
        <w:spacing w:after="0" w:line="360" w:lineRule="auto"/>
        <w:ind w:left="1563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8. Informações de Suporte ____________________________________________________</w:t>
      </w:r>
    </w:p>
    <w:p w14:paraId="7DE1DDF7" w14:textId="77777777" w:rsidR="00416FD4" w:rsidRPr="00FD38BD" w:rsidRDefault="00416FD4" w:rsidP="001A59CC">
      <w:pPr>
        <w:spacing w:after="0" w:line="360" w:lineRule="auto"/>
        <w:ind w:left="118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D0D4570" w14:textId="77777777" w:rsidR="00416FD4" w:rsidRPr="00FD38BD" w:rsidRDefault="00416FD4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8.1 Benefícios do Sistema de agendamento para </w:t>
      </w:r>
      <w:proofErr w:type="spellStart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esmalteria</w:t>
      </w:r>
      <w:proofErr w:type="spellEnd"/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Com Que Cor?</w:t>
      </w:r>
    </w:p>
    <w:p w14:paraId="612DCB80" w14:textId="77777777" w:rsidR="00416FD4" w:rsidRPr="00FD38BD" w:rsidRDefault="00416FD4" w:rsidP="001A59CC">
      <w:pPr>
        <w:spacing w:after="0" w:line="360" w:lineRule="auto"/>
        <w:ind w:left="12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4E4EA55" w14:textId="77777777" w:rsidR="00416FD4" w:rsidRPr="00FD38BD" w:rsidRDefault="00416FD4" w:rsidP="001A59CC">
      <w:pPr>
        <w:spacing w:after="0" w:line="360" w:lineRule="auto"/>
        <w:ind w:left="1248" w:firstLine="64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Um benefício no qual nosso projeto visa apresentar é a melhoria na gestão de agendamentos de horários e emissão de relatórios para o estabelecimento, substituindo a utilização das planilhas utilizadas pela empresa </w:t>
      </w:r>
      <w:r w:rsidR="001216AF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“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Com Que </w:t>
      </w:r>
      <w:r w:rsidR="001216AF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Cor?</w:t>
      </w:r>
      <w:proofErr w:type="gramStart"/>
      <w:r w:rsidR="001216AF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”</w:t>
      </w:r>
      <w:proofErr w:type="gramEnd"/>
      <w:r w:rsidR="001216AF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4CFE89E2" w14:textId="77777777" w:rsidR="00416FD4" w:rsidRPr="00FD38BD" w:rsidRDefault="00416FD4" w:rsidP="001A59CC">
      <w:pPr>
        <w:spacing w:after="0" w:line="360" w:lineRule="auto"/>
        <w:ind w:left="1248" w:firstLine="64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sistema disponibilizará interfaces de fácil entendimento, auxiliando nos procedimentos relacionados </w:t>
      </w:r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</w:t>
      </w:r>
      <w:proofErr w:type="gram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gestão dos agendamentos.</w:t>
      </w:r>
    </w:p>
    <w:p w14:paraId="2334779E" w14:textId="77777777" w:rsidR="00604079" w:rsidRPr="00FD38BD" w:rsidRDefault="00604079" w:rsidP="001A59CC">
      <w:pPr>
        <w:spacing w:after="0" w:line="360" w:lineRule="auto"/>
        <w:ind w:left="1248" w:firstLine="64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EDDA790" w14:textId="77777777" w:rsidR="00416FD4" w:rsidRPr="00FD38BD" w:rsidRDefault="00416FD4" w:rsidP="001A59CC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8721DE0" w14:textId="77777777" w:rsidR="00416FD4" w:rsidRPr="00FD38BD" w:rsidRDefault="00416FD4" w:rsidP="001A59CC">
      <w:pPr>
        <w:spacing w:after="0" w:line="360" w:lineRule="auto"/>
        <w:ind w:left="118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9.      Prazo de Entrega e Desenvolvimento do Projeto </w:t>
      </w:r>
      <w:r w:rsidR="00604079"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br/>
        <w:t xml:space="preserve">       </w:t>
      </w:r>
      <w:proofErr w:type="gramStart"/>
      <w:r w:rsidR="00604079"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________________________________________________</w:t>
      </w:r>
      <w:proofErr w:type="gramEnd"/>
    </w:p>
    <w:p w14:paraId="1CF0D6B2" w14:textId="77777777" w:rsidR="00416FD4" w:rsidRPr="00FD38BD" w:rsidRDefault="00416FD4" w:rsidP="001A59CC">
      <w:pPr>
        <w:spacing w:after="0" w:line="360" w:lineRule="auto"/>
        <w:ind w:left="1248" w:firstLine="64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Para atender ao o prazo de entrega do projeto, elaboramos algumas práticas de desenvolvimento ao projeto, separando algumas por </w:t>
      </w:r>
      <w:r w:rsidR="00604079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responsáveis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mas quase </w:t>
      </w:r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todas feita em grupo</w:t>
      </w:r>
      <w:proofErr w:type="gram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para que todos possam estar a</w:t>
      </w:r>
      <w:r w:rsidR="00604079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par de todos os assuntos do projeto. Tudo com prazos de entrega bem definidos, no qual serão registrados e separados.  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O trabalho não terá um líder, visto que são apenas dois integrantes.</w:t>
      </w:r>
    </w:p>
    <w:p w14:paraId="5E69269B" w14:textId="77777777" w:rsidR="00416FD4" w:rsidRPr="00FD38BD" w:rsidRDefault="00416FD4" w:rsidP="001A59CC">
      <w:pPr>
        <w:spacing w:after="0" w:line="360" w:lineRule="auto"/>
        <w:ind w:left="12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Documentos serão compartilhados via e-mail, e através de sistemas online de documentos, como o </w:t>
      </w:r>
      <w:proofErr w:type="spellStart"/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OneDrive</w:t>
      </w:r>
      <w:proofErr w:type="spellEnd"/>
      <w:proofErr w:type="gram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 </w:t>
      </w:r>
      <w:proofErr w:type="spell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GoogleDrive</w:t>
      </w:r>
      <w:proofErr w:type="spell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  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A comunicação será via telefone, e com a utilização do o aplicativo </w:t>
      </w:r>
      <w:proofErr w:type="spell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WhatsApp</w:t>
      </w:r>
      <w:proofErr w:type="spell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02FAEE24" w14:textId="77777777" w:rsidR="00416FD4" w:rsidRPr="00FD38BD" w:rsidRDefault="00416FD4" w:rsidP="001A59CC">
      <w:pPr>
        <w:spacing w:after="0" w:line="360" w:lineRule="auto"/>
        <w:ind w:left="1248" w:firstLine="64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Serão</w:t>
      </w:r>
      <w:proofErr w:type="gram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utilizados o tempo das aulas de PI II para fazer o projeto, tirar dúvidas das atividades e reunir documentos e informações sobre o projeto. Cada integrante irá dispor de tempo em sua semana para elaborar suas atividades.</w:t>
      </w:r>
    </w:p>
    <w:p w14:paraId="6F8E88C8" w14:textId="77777777" w:rsidR="00416FD4" w:rsidRPr="00FD38BD" w:rsidRDefault="00416FD4" w:rsidP="001A59CC">
      <w:pPr>
        <w:spacing w:after="0" w:line="360" w:lineRule="auto"/>
        <w:ind w:left="1248" w:firstLine="64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Serão marcadas reuniões em horários antes das </w:t>
      </w:r>
      <w:r w:rsidR="001216AF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aulas, e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aos finais de semana para alinhar atividades feitas e elaborar as atividades do projeto.</w:t>
      </w:r>
    </w:p>
    <w:p w14:paraId="4A225938" w14:textId="77777777" w:rsidR="00416FD4" w:rsidRPr="00FD38BD" w:rsidRDefault="00416FD4" w:rsidP="001A59CC">
      <w:pPr>
        <w:spacing w:after="0" w:line="360" w:lineRule="auto"/>
        <w:ind w:left="118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2C58DCA" w14:textId="77777777" w:rsidR="00416FD4" w:rsidRPr="00FD38BD" w:rsidRDefault="00416FD4" w:rsidP="001A59CC">
      <w:pPr>
        <w:spacing w:after="0" w:line="360" w:lineRule="auto"/>
        <w:ind w:left="1563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9.1   Riscos</w:t>
      </w:r>
    </w:p>
    <w:p w14:paraId="0FDD4D10" w14:textId="77777777" w:rsidR="00416FD4" w:rsidRPr="00FD38BD" w:rsidRDefault="00416FD4" w:rsidP="001A59CC">
      <w:pPr>
        <w:spacing w:after="0" w:line="360" w:lineRule="auto"/>
        <w:ind w:left="1623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7E207A6" w14:textId="77777777" w:rsidR="00416FD4" w:rsidRPr="00FD38BD" w:rsidRDefault="00416FD4" w:rsidP="001A59CC">
      <w:pPr>
        <w:spacing w:after="0" w:line="360" w:lineRule="auto"/>
        <w:ind w:left="1248" w:firstLine="64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Necessitamos de pesquisas/estudos extras para desenvolver o código do Sistema, que possui conceitos e aprendizados ainda não conhecidos pelos integrantes do grupo, na linguagem Java.  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Devido </w:t>
      </w:r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</w:t>
      </w:r>
      <w:proofErr w:type="gram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rotina corrida dos integrantes, foi necessário reservarmos nosso tempo livre e até mesmo os já utilizados para outras tarefas para a realização do projeto.</w:t>
      </w:r>
    </w:p>
    <w:p w14:paraId="754C44EA" w14:textId="77777777" w:rsidR="00416FD4" w:rsidRPr="00FD38BD" w:rsidRDefault="00416FD4" w:rsidP="001A59CC">
      <w:pPr>
        <w:spacing w:after="0" w:line="360" w:lineRule="auto"/>
        <w:ind w:left="1953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9FCCE81" w14:textId="77777777" w:rsidR="00416FD4" w:rsidRPr="00FD38BD" w:rsidRDefault="00416FD4" w:rsidP="001A59CC">
      <w:pPr>
        <w:spacing w:after="0" w:line="360" w:lineRule="auto"/>
        <w:ind w:left="1563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9.2   Estabilidade para o projeto 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 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</w:p>
    <w:p w14:paraId="428AEA54" w14:textId="77777777" w:rsidR="00416FD4" w:rsidRPr="00FD38BD" w:rsidRDefault="00416FD4" w:rsidP="00C90BAB">
      <w:pPr>
        <w:spacing w:after="0" w:line="360" w:lineRule="auto"/>
        <w:ind w:left="3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               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Pesquisa de marcado, especificamente em </w:t>
      </w:r>
      <w:proofErr w:type="spell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esmalterias</w:t>
      </w:r>
      <w:proofErr w:type="spell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para 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           adquirirmos melh</w:t>
      </w:r>
      <w:r w:rsidR="001216AF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ores conhecimentos relacionados este ambiente de negócios.</w:t>
      </w:r>
    </w:p>
    <w:p w14:paraId="664C6C95" w14:textId="77777777" w:rsidR="00416FD4" w:rsidRPr="00FD38BD" w:rsidRDefault="00416FD4" w:rsidP="00C90BAB">
      <w:pPr>
        <w:spacing w:after="0" w:line="360" w:lineRule="auto"/>
        <w:ind w:left="12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Serão dispostos tempos de estudos para verificação de vídeo aulas online, e leituras de livros e apostilas, todos relacionados </w:t>
      </w:r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</w:t>
      </w:r>
      <w:proofErr w:type="gram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linguagem de programação Java.</w:t>
      </w:r>
    </w:p>
    <w:p w14:paraId="1CEE88B1" w14:textId="77777777" w:rsidR="00416FD4" w:rsidRPr="00FD38BD" w:rsidRDefault="00416FD4" w:rsidP="001A59CC">
      <w:pPr>
        <w:spacing w:after="0" w:line="360" w:lineRule="auto"/>
        <w:ind w:left="12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5FEABBF" w14:textId="77777777" w:rsidR="00416FD4" w:rsidRPr="00FD38BD" w:rsidRDefault="00416FD4" w:rsidP="001A59CC">
      <w:pPr>
        <w:spacing w:after="0" w:line="360" w:lineRule="auto"/>
        <w:ind w:left="1563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9.3   Locais de Desenvolvimento</w:t>
      </w:r>
    </w:p>
    <w:p w14:paraId="160F6FC4" w14:textId="77777777" w:rsidR="00416FD4" w:rsidRPr="00FD38BD" w:rsidRDefault="00416FD4" w:rsidP="001A59CC">
      <w:pPr>
        <w:spacing w:after="0" w:line="360" w:lineRule="auto"/>
        <w:ind w:left="190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93F8093" w14:textId="77777777" w:rsidR="00416FD4" w:rsidRPr="00FD38BD" w:rsidRDefault="00416FD4" w:rsidP="001A59CC">
      <w:pPr>
        <w:spacing w:after="0" w:line="360" w:lineRule="auto"/>
        <w:ind w:left="2628" w:hanging="28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▪     Sala de aula;</w:t>
      </w:r>
    </w:p>
    <w:p w14:paraId="44348774" w14:textId="77777777" w:rsidR="00416FD4" w:rsidRPr="00FD38BD" w:rsidRDefault="00416FD4" w:rsidP="001A59CC">
      <w:pPr>
        <w:spacing w:after="0" w:line="360" w:lineRule="auto"/>
        <w:ind w:left="2628" w:hanging="28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▪     Biblioteca Centro Universitário </w:t>
      </w:r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Senac</w:t>
      </w:r>
      <w:proofErr w:type="gram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2E3D573E" w14:textId="77777777" w:rsidR="00416FD4" w:rsidRPr="00FD38BD" w:rsidRDefault="00416FD4" w:rsidP="001A59CC">
      <w:pPr>
        <w:spacing w:after="0" w:line="360" w:lineRule="auto"/>
        <w:ind w:left="2628" w:hanging="28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▪     “Home Office”;</w:t>
      </w:r>
    </w:p>
    <w:p w14:paraId="0248A0CC" w14:textId="77777777" w:rsidR="00416FD4" w:rsidRPr="00FD38BD" w:rsidRDefault="00416FD4" w:rsidP="001A59CC">
      <w:pPr>
        <w:spacing w:after="0" w:line="360" w:lineRule="auto"/>
        <w:ind w:left="2628" w:hanging="28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▪     NASA: Centro de Tecnologia </w:t>
      </w:r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Senac</w:t>
      </w:r>
      <w:proofErr w:type="gram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Nações Unidas.</w:t>
      </w:r>
    </w:p>
    <w:p w14:paraId="374D5939" w14:textId="77777777" w:rsidR="00416FD4" w:rsidRPr="00FD38BD" w:rsidRDefault="00416FD4" w:rsidP="001A59CC">
      <w:pPr>
        <w:spacing w:after="0" w:line="360" w:lineRule="auto"/>
        <w:ind w:left="12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D64B282" w14:textId="77777777" w:rsidR="00416FD4" w:rsidRPr="00FD38BD" w:rsidRDefault="00416FD4" w:rsidP="001A59CC">
      <w:pPr>
        <w:spacing w:after="0" w:line="360" w:lineRule="auto"/>
        <w:ind w:left="1563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9.4   Comunicação entre os integrantes do Grupo</w:t>
      </w:r>
    </w:p>
    <w:p w14:paraId="0B20E4B2" w14:textId="77777777" w:rsidR="00416FD4" w:rsidRPr="00FD38BD" w:rsidRDefault="00416FD4" w:rsidP="001A59CC">
      <w:pPr>
        <w:spacing w:after="0" w:line="360" w:lineRule="auto"/>
        <w:ind w:left="190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7F22E60" w14:textId="77777777" w:rsidR="00416FD4" w:rsidRPr="00FD38BD" w:rsidRDefault="00416FD4" w:rsidP="001A59CC">
      <w:pPr>
        <w:spacing w:after="0" w:line="360" w:lineRule="auto"/>
        <w:ind w:left="2748" w:hanging="42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▪        Reuniões presenciais na biblioteca da Universidade </w:t>
      </w:r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Senac</w:t>
      </w:r>
      <w:proofErr w:type="gram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Nações Unidas;</w:t>
      </w:r>
    </w:p>
    <w:p w14:paraId="70E9C4B5" w14:textId="77777777" w:rsidR="00416FD4" w:rsidRPr="00FD38BD" w:rsidRDefault="00416FD4" w:rsidP="001A59CC">
      <w:pPr>
        <w:spacing w:after="0" w:line="360" w:lineRule="auto"/>
        <w:ind w:left="2748" w:hanging="42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▪        Mensagens através do Outlook e </w:t>
      </w:r>
      <w:proofErr w:type="spell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Whats</w:t>
      </w:r>
      <w:proofErr w:type="spell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proofErr w:type="spell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App</w:t>
      </w:r>
      <w:proofErr w:type="spell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</w:t>
      </w:r>
    </w:p>
    <w:p w14:paraId="532C378F" w14:textId="77777777" w:rsidR="00416FD4" w:rsidRPr="00FD38BD" w:rsidRDefault="00416FD4" w:rsidP="001A59CC">
      <w:pPr>
        <w:spacing w:after="0" w:line="360" w:lineRule="auto"/>
        <w:ind w:left="2748" w:hanging="42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▪        Arquiv</w:t>
      </w:r>
      <w:r w:rsidR="001216AF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os compartilhados pelo </w:t>
      </w:r>
      <w:proofErr w:type="spellStart"/>
      <w:proofErr w:type="gramStart"/>
      <w:r w:rsidR="001216AF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OneDrive</w:t>
      </w:r>
      <w:proofErr w:type="spellEnd"/>
      <w:proofErr w:type="gramEnd"/>
      <w:r w:rsidR="001216AF"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</w:t>
      </w: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 </w:t>
      </w:r>
      <w:proofErr w:type="spell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GoogleDrive</w:t>
      </w:r>
      <w:proofErr w:type="spell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0CFAF06E" w14:textId="6718844C" w:rsidR="00E227A7" w:rsidRPr="00FD38BD" w:rsidRDefault="00E227A7" w:rsidP="001A59CC">
      <w:pPr>
        <w:spacing w:after="0" w:line="360" w:lineRule="auto"/>
        <w:ind w:left="2748" w:hanging="42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▪  </w:t>
      </w:r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  <w:proofErr w:type="gram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Utilização de controle de versão para compartilhamento do código: </w:t>
      </w:r>
      <w:proofErr w:type="spell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GitHub</w:t>
      </w:r>
      <w:proofErr w:type="spellEnd"/>
    </w:p>
    <w:p w14:paraId="625C40B0" w14:textId="77777777" w:rsidR="00416FD4" w:rsidRPr="00FD38BD" w:rsidRDefault="00416FD4" w:rsidP="001A59CC">
      <w:pPr>
        <w:spacing w:after="0" w:line="360" w:lineRule="auto"/>
        <w:ind w:left="12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82A94AE" w14:textId="77777777" w:rsidR="00416FD4" w:rsidRPr="00FD38BD" w:rsidRDefault="00416FD4" w:rsidP="001A59CC">
      <w:pPr>
        <w:spacing w:after="0" w:line="360" w:lineRule="auto"/>
        <w:ind w:left="12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4968A89" w14:textId="77777777" w:rsidR="00416FD4" w:rsidRPr="00FD38BD" w:rsidRDefault="00416FD4" w:rsidP="001A59CC">
      <w:pPr>
        <w:spacing w:after="0" w:line="360" w:lineRule="auto"/>
        <w:ind w:left="124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E4D93DD" w14:textId="77777777" w:rsidR="00416FD4" w:rsidRPr="00FD38BD" w:rsidRDefault="00416FD4" w:rsidP="001A59CC">
      <w:pPr>
        <w:spacing w:after="0" w:line="360" w:lineRule="auto"/>
        <w:ind w:left="118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10.    Referências ______________________________________________________</w:t>
      </w:r>
    </w:p>
    <w:p w14:paraId="012E8D49" w14:textId="77777777" w:rsidR="00416FD4" w:rsidRPr="00FD38BD" w:rsidRDefault="00416FD4" w:rsidP="001A59CC">
      <w:pPr>
        <w:spacing w:after="0" w:line="360" w:lineRule="auto"/>
        <w:ind w:left="2268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1EED0B4" w14:textId="77777777" w:rsidR="00416FD4" w:rsidRPr="00FD38BD" w:rsidRDefault="00416FD4" w:rsidP="001A59CC">
      <w:pPr>
        <w:spacing w:after="0" w:line="360" w:lineRule="auto"/>
        <w:ind w:left="2028" w:hanging="25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1.  </w:t>
      </w:r>
      <w:proofErr w:type="spell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Template</w:t>
      </w:r>
      <w:proofErr w:type="spell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 - Documento de Requisitos – Universidade </w:t>
      </w:r>
      <w:proofErr w:type="gramStart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Senac</w:t>
      </w:r>
      <w:proofErr w:type="gramEnd"/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Nações Unidas.</w:t>
      </w:r>
    </w:p>
    <w:p w14:paraId="71C98984" w14:textId="77777777" w:rsidR="00416FD4" w:rsidRPr="00FD38BD" w:rsidRDefault="00416FD4" w:rsidP="001A59CC">
      <w:pPr>
        <w:spacing w:after="0" w:line="360" w:lineRule="auto"/>
        <w:ind w:left="2028" w:hanging="25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D38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2.  </w:t>
      </w:r>
      <w:hyperlink r:id="rId17" w:history="1">
        <w:r w:rsidRPr="00FD38BD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 xml:space="preserve">MODELO - Documento de Requisitos - </w:t>
        </w:r>
        <w:proofErr w:type="gramStart"/>
        <w:r w:rsidRPr="00FD38BD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2</w:t>
        </w:r>
        <w:proofErr w:type="gramEnd"/>
      </w:hyperlink>
    </w:p>
    <w:p w14:paraId="5BAD898F" w14:textId="77777777" w:rsidR="00BD61D8" w:rsidRPr="00604079" w:rsidRDefault="00BD61D8" w:rsidP="001A59C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BD61D8" w:rsidRPr="00604079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D3B8A4" w15:done="0"/>
  <w15:commentEx w15:paraId="602CCFB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82786E" w14:textId="77777777" w:rsidR="00CB2353" w:rsidRDefault="00CB2353" w:rsidP="00AC2968">
      <w:pPr>
        <w:spacing w:after="0" w:line="240" w:lineRule="auto"/>
      </w:pPr>
      <w:r>
        <w:separator/>
      </w:r>
    </w:p>
  </w:endnote>
  <w:endnote w:type="continuationSeparator" w:id="0">
    <w:p w14:paraId="3B25EFE0" w14:textId="77777777" w:rsidR="00CB2353" w:rsidRDefault="00CB2353" w:rsidP="00AC2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5126494"/>
      <w:docPartObj>
        <w:docPartGallery w:val="Page Numbers (Bottom of Page)"/>
        <w:docPartUnique/>
      </w:docPartObj>
    </w:sdtPr>
    <w:sdtEndPr/>
    <w:sdtContent>
      <w:p w14:paraId="2E880B6B" w14:textId="77777777" w:rsidR="008C00DC" w:rsidRDefault="008C00D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813">
          <w:rPr>
            <w:noProof/>
          </w:rPr>
          <w:t>23</w:t>
        </w:r>
        <w:r>
          <w:fldChar w:fldCharType="end"/>
        </w:r>
      </w:p>
    </w:sdtContent>
  </w:sdt>
  <w:p w14:paraId="342AD280" w14:textId="77777777" w:rsidR="008C00DC" w:rsidRDefault="008C00D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451C1" w14:textId="77777777" w:rsidR="00CB2353" w:rsidRDefault="00CB2353" w:rsidP="00AC2968">
      <w:pPr>
        <w:spacing w:after="0" w:line="240" w:lineRule="auto"/>
      </w:pPr>
      <w:r>
        <w:separator/>
      </w:r>
    </w:p>
  </w:footnote>
  <w:footnote w:type="continuationSeparator" w:id="0">
    <w:p w14:paraId="1EFF3A86" w14:textId="77777777" w:rsidR="00CB2353" w:rsidRDefault="00CB2353" w:rsidP="00AC2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774A"/>
    <w:multiLevelType w:val="hybridMultilevel"/>
    <w:tmpl w:val="01D6C740"/>
    <w:lvl w:ilvl="0" w:tplc="2230D820">
      <w:start w:val="1"/>
      <w:numFmt w:val="upperRoman"/>
      <w:lvlText w:val="%1."/>
      <w:lvlJc w:val="left"/>
      <w:pPr>
        <w:ind w:left="17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bele Nepomuceno dos Santos">
    <w15:presenceInfo w15:providerId="AD" w15:userId="S-1-5-21-1098848615-514542800-2602234551-82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FD4"/>
    <w:rsid w:val="00050813"/>
    <w:rsid w:val="000845A8"/>
    <w:rsid w:val="000A1F09"/>
    <w:rsid w:val="000E356B"/>
    <w:rsid w:val="001216AF"/>
    <w:rsid w:val="00151730"/>
    <w:rsid w:val="00167F8D"/>
    <w:rsid w:val="001815EF"/>
    <w:rsid w:val="001A59CC"/>
    <w:rsid w:val="001C5DC8"/>
    <w:rsid w:val="001C6574"/>
    <w:rsid w:val="00203C6A"/>
    <w:rsid w:val="00205A69"/>
    <w:rsid w:val="00225136"/>
    <w:rsid w:val="00252D46"/>
    <w:rsid w:val="00264940"/>
    <w:rsid w:val="002771BA"/>
    <w:rsid w:val="002B2871"/>
    <w:rsid w:val="0030048E"/>
    <w:rsid w:val="00301CFC"/>
    <w:rsid w:val="00320D38"/>
    <w:rsid w:val="0033733D"/>
    <w:rsid w:val="00350180"/>
    <w:rsid w:val="003508C9"/>
    <w:rsid w:val="003C2466"/>
    <w:rsid w:val="003D0162"/>
    <w:rsid w:val="003D1D08"/>
    <w:rsid w:val="003F2F11"/>
    <w:rsid w:val="00416FD4"/>
    <w:rsid w:val="00427769"/>
    <w:rsid w:val="00450DA1"/>
    <w:rsid w:val="004650C8"/>
    <w:rsid w:val="0049318E"/>
    <w:rsid w:val="0049368F"/>
    <w:rsid w:val="004C3FE0"/>
    <w:rsid w:val="004F1773"/>
    <w:rsid w:val="00512BA3"/>
    <w:rsid w:val="005B52ED"/>
    <w:rsid w:val="005D33B1"/>
    <w:rsid w:val="00604079"/>
    <w:rsid w:val="0061181D"/>
    <w:rsid w:val="00613257"/>
    <w:rsid w:val="00691250"/>
    <w:rsid w:val="006916B0"/>
    <w:rsid w:val="006A75EF"/>
    <w:rsid w:val="006E1B41"/>
    <w:rsid w:val="006F01FF"/>
    <w:rsid w:val="006F109E"/>
    <w:rsid w:val="006F7381"/>
    <w:rsid w:val="00883864"/>
    <w:rsid w:val="008C00DC"/>
    <w:rsid w:val="008E1D8E"/>
    <w:rsid w:val="008F22EF"/>
    <w:rsid w:val="00922047"/>
    <w:rsid w:val="00925711"/>
    <w:rsid w:val="00932DBF"/>
    <w:rsid w:val="009675B6"/>
    <w:rsid w:val="00970F08"/>
    <w:rsid w:val="009731F3"/>
    <w:rsid w:val="00A02E38"/>
    <w:rsid w:val="00A3388E"/>
    <w:rsid w:val="00A447C9"/>
    <w:rsid w:val="00A61AFC"/>
    <w:rsid w:val="00A72F00"/>
    <w:rsid w:val="00AA2F0A"/>
    <w:rsid w:val="00AA3A9F"/>
    <w:rsid w:val="00AA4EC6"/>
    <w:rsid w:val="00AC2968"/>
    <w:rsid w:val="00AC3415"/>
    <w:rsid w:val="00B02F6F"/>
    <w:rsid w:val="00B368B1"/>
    <w:rsid w:val="00B90931"/>
    <w:rsid w:val="00BA3A68"/>
    <w:rsid w:val="00BC5445"/>
    <w:rsid w:val="00BC55B8"/>
    <w:rsid w:val="00BC7FAA"/>
    <w:rsid w:val="00BD61D8"/>
    <w:rsid w:val="00BF360A"/>
    <w:rsid w:val="00BF388F"/>
    <w:rsid w:val="00C432F2"/>
    <w:rsid w:val="00C90BAB"/>
    <w:rsid w:val="00CA2285"/>
    <w:rsid w:val="00CB2353"/>
    <w:rsid w:val="00D326F3"/>
    <w:rsid w:val="00D730BE"/>
    <w:rsid w:val="00DC3E91"/>
    <w:rsid w:val="00DE5C0D"/>
    <w:rsid w:val="00E227A7"/>
    <w:rsid w:val="00E364A8"/>
    <w:rsid w:val="00ED1D5E"/>
    <w:rsid w:val="00F200E6"/>
    <w:rsid w:val="00FD38BD"/>
    <w:rsid w:val="00FE29B8"/>
    <w:rsid w:val="5643A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F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1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416FD4"/>
  </w:style>
  <w:style w:type="character" w:customStyle="1" w:styleId="normaltextrun">
    <w:name w:val="normaltextrun"/>
    <w:basedOn w:val="Fontepargpadro"/>
    <w:rsid w:val="00416FD4"/>
  </w:style>
  <w:style w:type="character" w:customStyle="1" w:styleId="eop">
    <w:name w:val="eop"/>
    <w:basedOn w:val="Fontepargpadro"/>
    <w:rsid w:val="00416FD4"/>
  </w:style>
  <w:style w:type="character" w:customStyle="1" w:styleId="spellingerror">
    <w:name w:val="spellingerror"/>
    <w:basedOn w:val="Fontepargpadro"/>
    <w:rsid w:val="00416FD4"/>
  </w:style>
  <w:style w:type="character" w:customStyle="1" w:styleId="apple-converted-space">
    <w:name w:val="apple-converted-space"/>
    <w:basedOn w:val="Fontepargpadro"/>
    <w:rsid w:val="00416FD4"/>
  </w:style>
  <w:style w:type="character" w:customStyle="1" w:styleId="wacimagecontainer">
    <w:name w:val="wacimagecontainer"/>
    <w:basedOn w:val="Fontepargpadro"/>
    <w:rsid w:val="00416FD4"/>
  </w:style>
  <w:style w:type="character" w:customStyle="1" w:styleId="wacimageplaceholder">
    <w:name w:val="wacimageplaceholder"/>
    <w:basedOn w:val="Fontepargpadro"/>
    <w:rsid w:val="00416FD4"/>
  </w:style>
  <w:style w:type="character" w:customStyle="1" w:styleId="wacprogress">
    <w:name w:val="wacprogress"/>
    <w:basedOn w:val="Fontepargpadro"/>
    <w:rsid w:val="00416FD4"/>
  </w:style>
  <w:style w:type="character" w:customStyle="1" w:styleId="wacimageplaceholderfiller">
    <w:name w:val="wacimageplaceholderfiller"/>
    <w:basedOn w:val="Fontepargpadro"/>
    <w:rsid w:val="00416FD4"/>
  </w:style>
  <w:style w:type="character" w:customStyle="1" w:styleId="linebreakblob">
    <w:name w:val="linebreakblob"/>
    <w:basedOn w:val="Fontepargpadro"/>
    <w:rsid w:val="00416FD4"/>
  </w:style>
  <w:style w:type="character" w:customStyle="1" w:styleId="scx56084620">
    <w:name w:val="scx56084620"/>
    <w:basedOn w:val="Fontepargpadro"/>
    <w:rsid w:val="00416FD4"/>
  </w:style>
  <w:style w:type="character" w:styleId="Hyperlink">
    <w:name w:val="Hyperlink"/>
    <w:basedOn w:val="Fontepargpadro"/>
    <w:uiPriority w:val="99"/>
    <w:semiHidden/>
    <w:unhideWhenUsed/>
    <w:rsid w:val="00416FD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16FD4"/>
    <w:rPr>
      <w:color w:val="800080"/>
      <w:u w:val="single"/>
    </w:rPr>
  </w:style>
  <w:style w:type="table" w:styleId="Tabelacomgrade">
    <w:name w:val="Table Grid"/>
    <w:basedOn w:val="Tabelanormal"/>
    <w:uiPriority w:val="39"/>
    <w:rsid w:val="00922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2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968"/>
  </w:style>
  <w:style w:type="paragraph" w:styleId="Rodap">
    <w:name w:val="footer"/>
    <w:basedOn w:val="Normal"/>
    <w:link w:val="RodapChar"/>
    <w:uiPriority w:val="99"/>
    <w:unhideWhenUsed/>
    <w:rsid w:val="00AC2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968"/>
  </w:style>
  <w:style w:type="character" w:styleId="Refdecomentrio">
    <w:name w:val="annotation reference"/>
    <w:basedOn w:val="Fontepargpadro"/>
    <w:uiPriority w:val="99"/>
    <w:semiHidden/>
    <w:unhideWhenUsed/>
    <w:rsid w:val="00205A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05A6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05A6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05A6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05A6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5A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5A6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D1D5E"/>
    <w:pPr>
      <w:ind w:left="720"/>
      <w:contextualSpacing/>
    </w:pPr>
  </w:style>
  <w:style w:type="table" w:customStyle="1" w:styleId="GridTable1LightAccent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1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416FD4"/>
  </w:style>
  <w:style w:type="character" w:customStyle="1" w:styleId="normaltextrun">
    <w:name w:val="normaltextrun"/>
    <w:basedOn w:val="Fontepargpadro"/>
    <w:rsid w:val="00416FD4"/>
  </w:style>
  <w:style w:type="character" w:customStyle="1" w:styleId="eop">
    <w:name w:val="eop"/>
    <w:basedOn w:val="Fontepargpadro"/>
    <w:rsid w:val="00416FD4"/>
  </w:style>
  <w:style w:type="character" w:customStyle="1" w:styleId="spellingerror">
    <w:name w:val="spellingerror"/>
    <w:basedOn w:val="Fontepargpadro"/>
    <w:rsid w:val="00416FD4"/>
  </w:style>
  <w:style w:type="character" w:customStyle="1" w:styleId="apple-converted-space">
    <w:name w:val="apple-converted-space"/>
    <w:basedOn w:val="Fontepargpadro"/>
    <w:rsid w:val="00416FD4"/>
  </w:style>
  <w:style w:type="character" w:customStyle="1" w:styleId="wacimagecontainer">
    <w:name w:val="wacimagecontainer"/>
    <w:basedOn w:val="Fontepargpadro"/>
    <w:rsid w:val="00416FD4"/>
  </w:style>
  <w:style w:type="character" w:customStyle="1" w:styleId="wacimageplaceholder">
    <w:name w:val="wacimageplaceholder"/>
    <w:basedOn w:val="Fontepargpadro"/>
    <w:rsid w:val="00416FD4"/>
  </w:style>
  <w:style w:type="character" w:customStyle="1" w:styleId="wacprogress">
    <w:name w:val="wacprogress"/>
    <w:basedOn w:val="Fontepargpadro"/>
    <w:rsid w:val="00416FD4"/>
  </w:style>
  <w:style w:type="character" w:customStyle="1" w:styleId="wacimageplaceholderfiller">
    <w:name w:val="wacimageplaceholderfiller"/>
    <w:basedOn w:val="Fontepargpadro"/>
    <w:rsid w:val="00416FD4"/>
  </w:style>
  <w:style w:type="character" w:customStyle="1" w:styleId="linebreakblob">
    <w:name w:val="linebreakblob"/>
    <w:basedOn w:val="Fontepargpadro"/>
    <w:rsid w:val="00416FD4"/>
  </w:style>
  <w:style w:type="character" w:customStyle="1" w:styleId="scx56084620">
    <w:name w:val="scx56084620"/>
    <w:basedOn w:val="Fontepargpadro"/>
    <w:rsid w:val="00416FD4"/>
  </w:style>
  <w:style w:type="character" w:styleId="Hyperlink">
    <w:name w:val="Hyperlink"/>
    <w:basedOn w:val="Fontepargpadro"/>
    <w:uiPriority w:val="99"/>
    <w:semiHidden/>
    <w:unhideWhenUsed/>
    <w:rsid w:val="00416FD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16FD4"/>
    <w:rPr>
      <w:color w:val="800080"/>
      <w:u w:val="single"/>
    </w:rPr>
  </w:style>
  <w:style w:type="table" w:styleId="Tabelacomgrade">
    <w:name w:val="Table Grid"/>
    <w:basedOn w:val="Tabelanormal"/>
    <w:uiPriority w:val="39"/>
    <w:rsid w:val="00922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2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968"/>
  </w:style>
  <w:style w:type="paragraph" w:styleId="Rodap">
    <w:name w:val="footer"/>
    <w:basedOn w:val="Normal"/>
    <w:link w:val="RodapChar"/>
    <w:uiPriority w:val="99"/>
    <w:unhideWhenUsed/>
    <w:rsid w:val="00AC2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968"/>
  </w:style>
  <w:style w:type="character" w:styleId="Refdecomentrio">
    <w:name w:val="annotation reference"/>
    <w:basedOn w:val="Fontepargpadro"/>
    <w:uiPriority w:val="99"/>
    <w:semiHidden/>
    <w:unhideWhenUsed/>
    <w:rsid w:val="00205A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05A6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05A6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05A6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05A6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5A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5A6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D1D5E"/>
    <w:pPr>
      <w:ind w:left="720"/>
      <w:contextualSpacing/>
    </w:pPr>
  </w:style>
  <w:style w:type="table" w:customStyle="1" w:styleId="GridTable1LightAccent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06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0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4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6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8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9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5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4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61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2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0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6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4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9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1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2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4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1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8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0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33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7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0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16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12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8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94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6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8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7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7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3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4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3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7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4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9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3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5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6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5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0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65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0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3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5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45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4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7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1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2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2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3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0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07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4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7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9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7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7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9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8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4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2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5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7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6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70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6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4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senacsp.blackboard.com/bbcswebdav/pid-2086984-dt-content-rid-40144023_1/xid-40144023_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5DAD4-44A0-4F08-A73B-22812F8C7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3613</Words>
  <Characters>19512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VITAL DOS SANTOS PONTES</dc:creator>
  <cp:lastModifiedBy>Sibele</cp:lastModifiedBy>
  <cp:revision>3</cp:revision>
  <dcterms:created xsi:type="dcterms:W3CDTF">2016-06-11T23:08:00Z</dcterms:created>
  <dcterms:modified xsi:type="dcterms:W3CDTF">2016-06-11T23:15:00Z</dcterms:modified>
</cp:coreProperties>
</file>