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4DF" w:rsidRPr="00A644DF" w:rsidRDefault="00A644DF" w:rsidP="00A6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4DF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भविष्यात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प्रिंटिंग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शिकलेले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विद्यार्थी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करू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Mangal" w:eastAsia="Times New Roman" w:hAnsi="Mangal" w:cs="Mangal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वाचू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घेऊ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A644DF" w:rsidRPr="00A644DF" w:rsidRDefault="00A644DF" w:rsidP="00A6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4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44DF" w:rsidRPr="00A644DF" w:rsidRDefault="00A644DF" w:rsidP="00A6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शिकल्याने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विद्यार्थ्यांना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इतरांपेक्षा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पाऊल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जाण्याचं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होणं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चित्रं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रंगवता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येणे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पुस्तकांतून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इतरांपेक्षा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पाऊल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जाण्याचं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</w:p>
    <w:p w:rsidR="00A644DF" w:rsidRPr="00A644DF" w:rsidRDefault="00A644DF" w:rsidP="00A6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4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44DF" w:rsidRPr="00A644DF" w:rsidRDefault="00A644DF" w:rsidP="00A6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औषधे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खेळाडू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शॉप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प्रोटोटाइप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गाड्या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चालवणार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शॉप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प्रोटोटाइप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</w:p>
    <w:p w:rsidR="00A644DF" w:rsidRPr="00A644DF" w:rsidRDefault="00A644DF" w:rsidP="00A6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4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44DF" w:rsidRPr="00A644DF" w:rsidRDefault="00A644DF" w:rsidP="00A6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शिकलेले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चित्रपट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क्षेत्रात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डिझायनिंग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मेडिकल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रोबोटिक्स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शेतीमध्ये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डिझायनिंग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मेडिकल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रोबोटिक्स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</w:p>
    <w:p w:rsidR="00A644DF" w:rsidRPr="00A644DF" w:rsidRDefault="00A644DF" w:rsidP="00A6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4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44DF" w:rsidRPr="00A644DF" w:rsidRDefault="00A644DF" w:rsidP="00A6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प्रिंटिंगची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शक्ती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कोणासाठी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कंपनीसाठी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शिक्षकांसाठी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सर्वांसाठी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व्यावसायिक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सर्वांसाठी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r w:rsidRPr="00A644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डॉक्टरांसाठी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644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सर्वांसाठी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व्यावसायिक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A64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4DF">
        <w:rPr>
          <w:rFonts w:ascii="Nirmala UI" w:eastAsia="Times New Roman" w:hAnsi="Nirmala UI" w:cs="Nirmala UI"/>
          <w:sz w:val="24"/>
          <w:szCs w:val="24"/>
        </w:rPr>
        <w:t>सर्वांसाठी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DF"/>
    <w:rsid w:val="00A644DF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3538A-E2D8-4191-8838-82040E00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44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63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2026-03-17T11:21:00Z</dcterms:created>
  <dcterms:modified xsi:type="dcterms:W3CDTF">2026-03-17T11:24:00Z</dcterms:modified>
</cp:coreProperties>
</file>