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EE2" w:rsidRPr="00506EE2" w:rsidRDefault="00506EE2" w:rsidP="00506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Ambulance Siren </w:t>
      </w:r>
      <w:proofErr w:type="spellStart"/>
      <w:r w:rsidRPr="00506EE2">
        <w:rPr>
          <w:rFonts w:ascii="Mangal" w:eastAsia="Times New Roman" w:hAnsi="Mangal" w:cs="Mangal"/>
          <w:b/>
          <w:bCs/>
          <w:sz w:val="24"/>
          <w:szCs w:val="24"/>
        </w:rPr>
        <w:t>प्रोग्रॅम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Mangal" w:eastAsia="Times New Roman" w:hAnsi="Mangal" w:cs="Mangal"/>
          <w:b/>
          <w:bCs/>
          <w:sz w:val="24"/>
          <w:szCs w:val="24"/>
        </w:rPr>
        <w:t>कुठे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Mangal" w:eastAsia="Times New Roman" w:hAnsi="Mangal" w:cs="Mangal"/>
          <w:b/>
          <w:bCs/>
          <w:sz w:val="24"/>
          <w:szCs w:val="24"/>
        </w:rPr>
        <w:t>सापडतो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A) Day 6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फोल्डर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B) Day 10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फोल्डर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C) Day 1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फोल्डर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D) Day 8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फोल्डर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B) Day 10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फोल्डर</w:t>
      </w:r>
      <w:proofErr w:type="spellEnd"/>
    </w:p>
    <w:p w:rsidR="00506EE2" w:rsidRPr="00506EE2" w:rsidRDefault="00506EE2" w:rsidP="00506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6EE2" w:rsidRPr="00506EE2" w:rsidRDefault="00506EE2" w:rsidP="00506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IDE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उघडण्यासाठी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प्रथम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A) Board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सेट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D) GND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A) Board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सेट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506EE2" w:rsidRPr="00506EE2" w:rsidRDefault="00506EE2" w:rsidP="00506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6EE2" w:rsidRPr="00506EE2" w:rsidRDefault="00506EE2" w:rsidP="00506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Verify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दाबावे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प्रोग्रॅममध्ये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प्रोग्रॅममध्ये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</w:p>
    <w:p w:rsidR="00506EE2" w:rsidRPr="00506EE2" w:rsidRDefault="00506EE2" w:rsidP="00506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6EE2" w:rsidRPr="00506EE2" w:rsidRDefault="00506EE2" w:rsidP="00506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Upload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करेल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ब्लिंक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मोजेल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ब्लिंक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506EE2" w:rsidRPr="00506EE2" w:rsidRDefault="00506EE2" w:rsidP="00506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6EE2" w:rsidRPr="00506EE2" w:rsidRDefault="00506EE2" w:rsidP="00506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Upload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स्वरात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br/>
      </w:r>
      <w:r w:rsidRPr="00506E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6E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स्वरात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506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6EE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E2"/>
    <w:rsid w:val="00506EE2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1ABDC-0304-426F-9DED-66883F26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6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Company>MKCL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2026-03-23T11:13:00Z</dcterms:created>
  <dcterms:modified xsi:type="dcterms:W3CDTF">2026-03-23T11:14:00Z</dcterms:modified>
</cp:coreProperties>
</file>