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3F126FFA" w:rsidR="00645306" w:rsidRDefault="00645306" w:rsidP="00645306">
      <w:pPr>
        <w:pStyle w:val="Heading1"/>
      </w:pPr>
      <w:r>
        <w:t>Eckhart Feigenspan</w:t>
      </w:r>
    </w:p>
    <w:p w14:paraId="33763787" w14:textId="208CDBA6" w:rsidR="00645306" w:rsidRDefault="00645306" w:rsidP="00645306">
      <w:pPr>
        <w:pStyle w:val="Heading2"/>
      </w:pPr>
      <w:r>
        <w:t>Dwarven Librarian and Mage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0ABAF918" w:rsidR="00645306" w:rsidRDefault="00645306" w:rsidP="00645306">
      <w:r>
        <w:t>Max HP: 15</w:t>
      </w:r>
    </w:p>
    <w:p w14:paraId="41F2C8C3" w14:textId="26D5DE30" w:rsidR="00645306" w:rsidRDefault="00645306" w:rsidP="00645306">
      <w:r>
        <w:t>Current HP: 15</w:t>
      </w:r>
    </w:p>
    <w:p w14:paraId="2D2152B9" w14:textId="7BFEB58B" w:rsidR="00645306" w:rsidRDefault="00645306" w:rsidP="00645306">
      <w:r>
        <w:t>AC: 1</w:t>
      </w:r>
    </w:p>
    <w:p w14:paraId="562E7F0F" w14:textId="19B9709D" w:rsidR="00645306" w:rsidRDefault="00645306" w:rsidP="00645306">
      <w:r>
        <w:t>Sustainable Wounds: 3</w:t>
      </w:r>
    </w:p>
    <w:p w14:paraId="2C054204" w14:textId="590A5B0E" w:rsidR="00645306" w:rsidRDefault="00645306" w:rsidP="00645306">
      <w:r>
        <w:t>Current Wounds: 0</w:t>
      </w:r>
    </w:p>
    <w:p w14:paraId="216D2A5F" w14:textId="3E2645FD" w:rsidR="00645306" w:rsidRDefault="00645306" w:rsidP="00645306">
      <w:r>
        <w:t>Sustainable Afflictions: 3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202C54F1" w:rsidR="00645306" w:rsidRDefault="00645306" w:rsidP="00645306">
      <w:r>
        <w:t>Observation: 2</w:t>
      </w:r>
    </w:p>
    <w:p w14:paraId="536DBEAD" w14:textId="59EF020A" w:rsidR="00645306" w:rsidRDefault="00645306" w:rsidP="00645306">
      <w:r>
        <w:t>Fortitude: 5</w:t>
      </w:r>
    </w:p>
    <w:p w14:paraId="50AD7669" w14:textId="5FC35F11" w:rsidR="00645306" w:rsidRDefault="00645306" w:rsidP="00645306">
      <w:r>
        <w:t>Willpower: 3</w:t>
      </w:r>
    </w:p>
    <w:p w14:paraId="6522EDE2" w14:textId="7EE7B34F" w:rsidR="00645306" w:rsidRDefault="00645306" w:rsidP="00645306">
      <w:r>
        <w:t>Historical Knowledge: 3</w:t>
      </w:r>
    </w:p>
    <w:p w14:paraId="26646B2B" w14:textId="7591F381" w:rsidR="00645306" w:rsidRPr="00645306" w:rsidRDefault="00645306" w:rsidP="00645306">
      <w:r>
        <w:t>Forbidden Lore: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57906D81" w14:textId="6D9E33FD" w:rsidR="00645306" w:rsidRDefault="00645306" w:rsidP="00645306">
      <w:r>
        <w:t>Wand of Sparks: Single target ranged attack, 2d6 damage on hit.</w:t>
      </w:r>
    </w:p>
    <w:p w14:paraId="7DC69419" w14:textId="7A5234D6" w:rsidR="00645306" w:rsidRPr="00645306" w:rsidRDefault="00645306" w:rsidP="00645306">
      <w:r>
        <w:t>Short sword: Single target melee attack, 1d6 damage on hit.</w:t>
      </w:r>
    </w:p>
    <w:p w14:paraId="73BC27A1" w14:textId="77777777" w:rsidR="00645306" w:rsidRDefault="00645306" w:rsidP="00645306">
      <w:pPr>
        <w:rPr>
          <w:u w:val="single"/>
        </w:rPr>
      </w:pPr>
    </w:p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2F68FD36" w14:textId="77777777" w:rsidR="005A1AD6" w:rsidRDefault="005A1AD6" w:rsidP="00645306">
      <w:r>
        <w:t xml:space="preserve">Lightning Eruption: Area of Effect attack around Eckhart, 3d6 damage to each target on hit. </w:t>
      </w:r>
    </w:p>
    <w:p w14:paraId="1D253DF9" w14:textId="03B41A7E" w:rsidR="00645306" w:rsidRDefault="005A1AD6" w:rsidP="00645306">
      <w:r>
        <w:t>2 uses /rest.</w:t>
      </w:r>
    </w:p>
    <w:p w14:paraId="44F97951" w14:textId="77777777" w:rsidR="005A1AD6" w:rsidRPr="00645306" w:rsidRDefault="005A1AD6" w:rsidP="00645306"/>
    <w:p w14:paraId="734596A2" w14:textId="48C2591B" w:rsidR="00645306" w:rsidRDefault="00645306" w:rsidP="00645306">
      <w:pPr>
        <w:rPr>
          <w:u w:val="single"/>
        </w:rPr>
      </w:pPr>
      <w:r>
        <w:rPr>
          <w:u w:val="single"/>
        </w:rPr>
        <w:t>Inventory</w:t>
      </w:r>
    </w:p>
    <w:p w14:paraId="62E12D3C" w14:textId="777E42ED" w:rsidR="000A4EAA" w:rsidRDefault="000A4EAA" w:rsidP="00645306">
      <w:r>
        <w:t>Notebook</w:t>
      </w:r>
    </w:p>
    <w:p w14:paraId="41DA75AF" w14:textId="41DFB500" w:rsidR="000A4EAA" w:rsidRPr="000A4EAA" w:rsidRDefault="000A4EAA" w:rsidP="00645306">
      <w:r>
        <w:t>3x healing potion (each heals 1d6+2 HP)</w:t>
      </w:r>
    </w:p>
    <w:sectPr w:rsidR="000A4EAA" w:rsidRPr="000A4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0A4EAA"/>
    <w:rsid w:val="00103C55"/>
    <w:rsid w:val="005A1AD6"/>
    <w:rsid w:val="00645306"/>
    <w:rsid w:val="00B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3</cp:revision>
  <dcterms:created xsi:type="dcterms:W3CDTF">2020-08-07T14:08:00Z</dcterms:created>
  <dcterms:modified xsi:type="dcterms:W3CDTF">2020-08-07T14:59:00Z</dcterms:modified>
</cp:coreProperties>
</file>