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6C46" w14:textId="0E470D95" w:rsidR="00180F43" w:rsidRDefault="00A67832">
      <w:r>
        <w:t>Lines 1 to 13 are used for defining the global variables and the format strings are created to receive the inputs and print the outputs.</w:t>
      </w:r>
    </w:p>
    <w:p w14:paraId="05726132" w14:textId="77777777" w:rsidR="008C3777" w:rsidRDefault="008C3777"/>
    <w:p w14:paraId="05E7B561" w14:textId="77777777" w:rsidR="008C3777" w:rsidRDefault="008C3777"/>
    <w:p w14:paraId="0C5B26B8" w14:textId="77777777" w:rsidR="00896F63" w:rsidRPr="00F43906" w:rsidRDefault="00455151">
      <w:pPr>
        <w:rPr>
          <w:b/>
          <w:bCs/>
        </w:rPr>
      </w:pPr>
      <w:r w:rsidRPr="00F43906">
        <w:rPr>
          <w:b/>
          <w:bCs/>
        </w:rPr>
        <w:t>pushq %rbp</w:t>
      </w:r>
      <w:r w:rsidR="00896F63" w:rsidRPr="00F43906">
        <w:rPr>
          <w:b/>
          <w:bCs/>
        </w:rPr>
        <w:t>:</w:t>
      </w:r>
    </w:p>
    <w:p w14:paraId="7B220E9D" w14:textId="1DAA247C" w:rsidR="003D785D" w:rsidRDefault="00455151">
      <w:r>
        <w:t>Used to push the frame pointer to the stack, which saves it.</w:t>
      </w:r>
      <w:r w:rsidR="009E11A1">
        <w:t xml:space="preserve"> As %rbp is a callee saved register, its value needs to be preserved throughout the function call. Hence it is pushed to the stack.</w:t>
      </w:r>
      <w:r w:rsidR="00116F59">
        <w:t xml:space="preserve"> </w:t>
      </w:r>
      <w:bookmarkStart w:id="0" w:name="base-pointer"/>
      <w:r w:rsidR="00116F59" w:rsidRPr="00116F59">
        <w:t>This saves the caller's value for %rbp into the callee's stack.</w:t>
      </w:r>
      <w:bookmarkEnd w:id="0"/>
    </w:p>
    <w:p w14:paraId="24D093A6" w14:textId="77777777" w:rsidR="00896F63" w:rsidRPr="00F43906" w:rsidRDefault="003D785D">
      <w:pPr>
        <w:rPr>
          <w:b/>
          <w:bCs/>
        </w:rPr>
      </w:pPr>
      <w:r w:rsidRPr="00F43906">
        <w:rPr>
          <w:b/>
          <w:bCs/>
        </w:rPr>
        <w:t>movq %rsp, %rbp</w:t>
      </w:r>
      <w:r w:rsidR="00896F63" w:rsidRPr="00F43906">
        <w:rPr>
          <w:b/>
          <w:bCs/>
        </w:rPr>
        <w:t>:</w:t>
      </w:r>
    </w:p>
    <w:p w14:paraId="3BB73BD8" w14:textId="7369E4FF" w:rsidR="008C3777" w:rsidRDefault="003D785D">
      <w:r>
        <w:t>Used to move th</w:t>
      </w:r>
      <w:r w:rsidR="00865C66">
        <w:t xml:space="preserve">e contents </w:t>
      </w:r>
      <w:r>
        <w:t xml:space="preserve">from </w:t>
      </w:r>
      <w:r w:rsidR="00865C66">
        <w:t xml:space="preserve">the </w:t>
      </w:r>
      <w:r>
        <w:t xml:space="preserve">source </w:t>
      </w:r>
      <w:r w:rsidR="00865C66">
        <w:t xml:space="preserve">register </w:t>
      </w:r>
      <w:r>
        <w:t>(%r</w:t>
      </w:r>
      <w:r w:rsidR="00865C66">
        <w:t>s</w:t>
      </w:r>
      <w:r>
        <w:t xml:space="preserve">p) to </w:t>
      </w:r>
      <w:r w:rsidR="00865C66">
        <w:t xml:space="preserve">the </w:t>
      </w:r>
      <w:r>
        <w:t xml:space="preserve">destination </w:t>
      </w:r>
      <w:r w:rsidR="00865C66">
        <w:t>register</w:t>
      </w:r>
      <w:r>
        <w:t>(%r</w:t>
      </w:r>
      <w:r w:rsidR="00865C66">
        <w:t>b</w:t>
      </w:r>
      <w:r>
        <w:t>p)</w:t>
      </w:r>
      <w:r w:rsidR="00272766">
        <w:t>.</w:t>
      </w:r>
      <w:r w:rsidR="00433AB9">
        <w:t xml:space="preserve"> </w:t>
      </w:r>
      <w:r w:rsidR="00116F59">
        <w:t>T</w:t>
      </w:r>
      <w:r w:rsidR="00433AB9">
        <w:t xml:space="preserve">his would be represented as %rbp = %rsp. </w:t>
      </w:r>
      <w:r w:rsidR="00116F59">
        <w:t xml:space="preserve">This saves the current stack pointer in %rbp. </w:t>
      </w:r>
      <w:r w:rsidR="00433AB9">
        <w:t>The q in movq represents a quad word (the operation is taking place using long datatype).</w:t>
      </w:r>
      <w:r w:rsidR="001742FE">
        <w:t xml:space="preserve"> This operation is direct register reference.</w:t>
      </w:r>
    </w:p>
    <w:p w14:paraId="7B544E0D" w14:textId="5FBE85E7" w:rsidR="00053E19" w:rsidRDefault="00F43906">
      <w:pPr>
        <w:rPr>
          <w:b/>
          <w:bCs/>
        </w:rPr>
      </w:pPr>
      <w:r w:rsidRPr="00F43906">
        <w:rPr>
          <w:b/>
          <w:bCs/>
        </w:rPr>
        <w:t xml:space="preserve">movq $format1, %rdi: </w:t>
      </w:r>
    </w:p>
    <w:p w14:paraId="1AD31E5F" w14:textId="1A7F2AFE" w:rsidR="00F43906" w:rsidRDefault="00F43906">
      <w:r>
        <w:t>This operations puts the constant</w:t>
      </w:r>
      <w:r w:rsidR="00A934B3">
        <w:t>/contents</w:t>
      </w:r>
      <w:r>
        <w:t xml:space="preserve"> of the format1 string (“a=”) into the first argument register.</w:t>
      </w:r>
      <w:r w:rsidR="00315379">
        <w:t xml:space="preserve"> %rdi gets whateve</w:t>
      </w:r>
      <w:r w:rsidR="007F73F5">
        <w:t>r</w:t>
      </w:r>
      <w:r w:rsidR="00315379">
        <w:t xml:space="preserve"> the format1 string points to.</w:t>
      </w:r>
      <w:r w:rsidR="00FB06FB">
        <w:t xml:space="preserve"> %rdi is pointing to the </w:t>
      </w:r>
      <w:r w:rsidR="00DA2F25">
        <w:t xml:space="preserve">contents of </w:t>
      </w:r>
      <w:r w:rsidR="00A934B3">
        <w:t xml:space="preserve">the </w:t>
      </w:r>
      <w:r w:rsidR="00FB06FB">
        <w:t>format1 string.</w:t>
      </w:r>
    </w:p>
    <w:p w14:paraId="56A4ED92" w14:textId="4D435F99" w:rsidR="009B0450" w:rsidRDefault="009B0450">
      <w:pPr>
        <w:rPr>
          <w:b/>
          <w:bCs/>
        </w:rPr>
      </w:pPr>
      <w:r>
        <w:rPr>
          <w:b/>
          <w:bCs/>
        </w:rPr>
        <w:t>movq $0, %rax:</w:t>
      </w:r>
    </w:p>
    <w:p w14:paraId="4342AFC2" w14:textId="436D8E61" w:rsidR="009B0450" w:rsidRDefault="0011404C">
      <w:r>
        <w:t>This operation puts the constant 0 into the %rax register (return value register). This can be seen as initializing the return value to 0.</w:t>
      </w:r>
      <w:r w:rsidR="00815073">
        <w:t xml:space="preserve"> As printf takes in a variable number of arguments you have to put a 0 in %rax.</w:t>
      </w:r>
    </w:p>
    <w:p w14:paraId="25165F2B" w14:textId="044704D4" w:rsidR="00FB06FB" w:rsidRDefault="00FB06FB">
      <w:pPr>
        <w:rPr>
          <w:b/>
          <w:bCs/>
        </w:rPr>
      </w:pPr>
      <w:r>
        <w:rPr>
          <w:b/>
          <w:bCs/>
        </w:rPr>
        <w:t>call printf:</w:t>
      </w:r>
    </w:p>
    <w:p w14:paraId="577D4A16" w14:textId="0D7F89BB" w:rsidR="00FB06FB" w:rsidRDefault="00FB06FB">
      <w:r>
        <w:t xml:space="preserve">This operation goes to the printf function to print the given format </w:t>
      </w:r>
      <w:r w:rsidR="00E91087">
        <w:t xml:space="preserve">string </w:t>
      </w:r>
      <w:r>
        <w:t xml:space="preserve">to the terminal. </w:t>
      </w:r>
    </w:p>
    <w:p w14:paraId="3191A036" w14:textId="42CA3580" w:rsidR="00DA2F25" w:rsidRDefault="00D14E16">
      <w:pPr>
        <w:rPr>
          <w:b/>
          <w:bCs/>
        </w:rPr>
      </w:pPr>
      <w:r>
        <w:rPr>
          <w:b/>
          <w:bCs/>
        </w:rPr>
        <w:t>m</w:t>
      </w:r>
      <w:r w:rsidR="00DA2F25">
        <w:rPr>
          <w:b/>
          <w:bCs/>
        </w:rPr>
        <w:t>ovq $format2, %rdi:</w:t>
      </w:r>
    </w:p>
    <w:p w14:paraId="13B6AE36" w14:textId="3CF610C1" w:rsidR="00DA2F25" w:rsidRDefault="00DA2F25" w:rsidP="00DA2F25">
      <w:r>
        <w:t>This operations puts the constant</w:t>
      </w:r>
      <w:r w:rsidR="00A934B3">
        <w:t>/contents</w:t>
      </w:r>
      <w:r>
        <w:t xml:space="preserve"> of the format</w:t>
      </w:r>
      <w:r>
        <w:t>2</w:t>
      </w:r>
      <w:r>
        <w:t xml:space="preserve"> string (“</w:t>
      </w:r>
      <w:r>
        <w:t>%ld</w:t>
      </w:r>
      <w:r>
        <w:t>”) into the first argument register. %rdi gets whatever the format</w:t>
      </w:r>
      <w:r w:rsidR="00A934B3">
        <w:t>2</w:t>
      </w:r>
      <w:r>
        <w:t xml:space="preserve"> string points to. %rdi is pointing to the </w:t>
      </w:r>
      <w:r>
        <w:t xml:space="preserve">contents of </w:t>
      </w:r>
      <w:r w:rsidR="00A934B3">
        <w:t xml:space="preserve">the </w:t>
      </w:r>
      <w:r>
        <w:t>format</w:t>
      </w:r>
      <w:r w:rsidR="00A934B3">
        <w:t>2</w:t>
      </w:r>
      <w:r>
        <w:t xml:space="preserve"> string.</w:t>
      </w:r>
    </w:p>
    <w:p w14:paraId="6E08ADCB" w14:textId="77777777" w:rsidR="008063B2" w:rsidRDefault="008063B2" w:rsidP="00DA2F25">
      <w:pPr>
        <w:rPr>
          <w:b/>
          <w:bCs/>
        </w:rPr>
      </w:pPr>
      <w:r>
        <w:rPr>
          <w:b/>
          <w:bCs/>
        </w:rPr>
        <w:t>movq $a, %rsi:</w:t>
      </w:r>
    </w:p>
    <w:p w14:paraId="5A1DF215" w14:textId="640A899E" w:rsidR="00CC7342" w:rsidRDefault="00980395" w:rsidP="00DA2F25">
      <w:r>
        <w:t>This operation moves the address of a into the rsi register</w:t>
      </w:r>
      <w:r w:rsidR="00831F31">
        <w:t xml:space="preserve"> which receives the value of a using</w:t>
      </w:r>
      <w:r w:rsidR="00CC7342">
        <w:t xml:space="preserve"> scanf</w:t>
      </w:r>
      <w:r>
        <w:t>.</w:t>
      </w:r>
    </w:p>
    <w:p w14:paraId="74DADB82" w14:textId="77777777" w:rsidR="00CC7342" w:rsidRDefault="00CC7342" w:rsidP="00DA2F25">
      <w:pPr>
        <w:rPr>
          <w:b/>
          <w:bCs/>
        </w:rPr>
      </w:pPr>
      <w:r>
        <w:rPr>
          <w:b/>
          <w:bCs/>
        </w:rPr>
        <w:t>movq $0, %rax:</w:t>
      </w:r>
    </w:p>
    <w:p w14:paraId="417BC7FB" w14:textId="51DD5BEC" w:rsidR="00CC7342" w:rsidRDefault="00CC7342" w:rsidP="00CC7342">
      <w:r>
        <w:t xml:space="preserve">This operation puts the constant 0 into the %rax register (return value register). This can be seen as initializing the return value to 0. As </w:t>
      </w:r>
      <w:r>
        <w:t>scanf</w:t>
      </w:r>
      <w:r>
        <w:t xml:space="preserve"> takes in a variable number of arguments you have to put a 0 in %rax.</w:t>
      </w:r>
    </w:p>
    <w:p w14:paraId="150A3EFA" w14:textId="77777777" w:rsidR="00901AE2" w:rsidRDefault="00901AE2" w:rsidP="00CC7342"/>
    <w:p w14:paraId="471E911B" w14:textId="77777777" w:rsidR="00901AE2" w:rsidRDefault="00901AE2" w:rsidP="00CC7342"/>
    <w:p w14:paraId="3BCFA77E" w14:textId="0CC093F7" w:rsidR="00EA19FD" w:rsidRDefault="00607BEC" w:rsidP="00CC7342">
      <w:pPr>
        <w:rPr>
          <w:b/>
          <w:bCs/>
        </w:rPr>
      </w:pPr>
      <w:r>
        <w:rPr>
          <w:b/>
          <w:bCs/>
        </w:rPr>
        <w:t>call scanf:</w:t>
      </w:r>
    </w:p>
    <w:p w14:paraId="1466084B" w14:textId="0157670F" w:rsidR="003F38DA" w:rsidRDefault="003F38DA" w:rsidP="003F38DA">
      <w:r>
        <w:lastRenderedPageBreak/>
        <w:t xml:space="preserve">This operation goes to the </w:t>
      </w:r>
      <w:r>
        <w:t>scanf</w:t>
      </w:r>
      <w:r>
        <w:t xml:space="preserve"> function to </w:t>
      </w:r>
      <w:r>
        <w:t>receive the input value and store it in the corresponding registers and variables.</w:t>
      </w:r>
    </w:p>
    <w:p w14:paraId="27E6A098" w14:textId="4E650926" w:rsidR="001806FE" w:rsidRDefault="001806FE" w:rsidP="003F38DA">
      <w:pPr>
        <w:rPr>
          <w:b/>
          <w:bCs/>
        </w:rPr>
      </w:pPr>
      <w:r>
        <w:rPr>
          <w:b/>
          <w:bCs/>
        </w:rPr>
        <w:t>movq $format3, %rdi:</w:t>
      </w:r>
    </w:p>
    <w:p w14:paraId="11BFF05B" w14:textId="1856956D" w:rsidR="001806FE" w:rsidRDefault="001806FE" w:rsidP="001806FE">
      <w:r>
        <w:t>This operations puts the constant/contents of the format</w:t>
      </w:r>
      <w:r>
        <w:t>3</w:t>
      </w:r>
      <w:r>
        <w:t xml:space="preserve"> string (“</w:t>
      </w:r>
      <w:r>
        <w:t>a^2 is %ld\n</w:t>
      </w:r>
      <w:r>
        <w:t>”) into the first argument register. %rdi gets whatever the format</w:t>
      </w:r>
      <w:r>
        <w:t>3</w:t>
      </w:r>
      <w:r>
        <w:t xml:space="preserve"> string points to. %rdi is pointing to the contents of the format</w:t>
      </w:r>
      <w:r>
        <w:t>3</w:t>
      </w:r>
      <w:r>
        <w:t xml:space="preserve"> string.</w:t>
      </w:r>
    </w:p>
    <w:p w14:paraId="6FA09CDC" w14:textId="070B1475" w:rsidR="00901AE2" w:rsidRDefault="00901AE2" w:rsidP="001806FE">
      <w:pPr>
        <w:rPr>
          <w:b/>
          <w:bCs/>
        </w:rPr>
      </w:pPr>
      <w:r>
        <w:rPr>
          <w:b/>
          <w:bCs/>
        </w:rPr>
        <w:t>movq $a, %rsi:</w:t>
      </w:r>
    </w:p>
    <w:p w14:paraId="38FC3AF4" w14:textId="5131249B" w:rsidR="00310D69" w:rsidRDefault="00310D69" w:rsidP="00310D69">
      <w:r>
        <w:t>This operation moves the</w:t>
      </w:r>
      <w:r w:rsidR="00F919F4">
        <w:t xml:space="preserve"> </w:t>
      </w:r>
      <w:r>
        <w:t>address of a into the rsi register</w:t>
      </w:r>
      <w:r w:rsidR="00F919F4">
        <w:t xml:space="preserve"> so receive its actual value during multiplication. </w:t>
      </w:r>
    </w:p>
    <w:p w14:paraId="73B373C5" w14:textId="30AECB7E" w:rsidR="009801F7" w:rsidRDefault="009801F7" w:rsidP="00310D69">
      <w:pPr>
        <w:rPr>
          <w:b/>
          <w:bCs/>
        </w:rPr>
      </w:pPr>
      <w:r>
        <w:rPr>
          <w:b/>
          <w:bCs/>
        </w:rPr>
        <w:t>movq (%rsi), %rsi:</w:t>
      </w:r>
    </w:p>
    <w:p w14:paraId="11E9ED15" w14:textId="47C66E86" w:rsidR="00F919F4" w:rsidRDefault="00F919F4" w:rsidP="00F919F4">
      <w:r>
        <w:t>The m</w:t>
      </w:r>
      <w:r>
        <w:t>emory location pointed to by rsi (</w:t>
      </w:r>
      <w:r w:rsidR="00132EB0">
        <w:t xml:space="preserve">contents of </w:t>
      </w:r>
      <w:r>
        <w:t xml:space="preserve">address of a) is moved to rsi. </w:t>
      </w:r>
      <w:r w:rsidR="00132EB0">
        <w:t>The v</w:t>
      </w:r>
      <w:r>
        <w:t xml:space="preserve">alue of rsi is replaced by the value it points to in memory (the </w:t>
      </w:r>
      <w:r w:rsidR="00132EB0">
        <w:t xml:space="preserve">value at </w:t>
      </w:r>
      <w:r>
        <w:t>address of a). The address of a contains the value of a, which moves into rsi.</w:t>
      </w:r>
    </w:p>
    <w:p w14:paraId="58E0BC57" w14:textId="158D893E" w:rsidR="006952A6" w:rsidRDefault="006952A6" w:rsidP="00F919F4">
      <w:pPr>
        <w:rPr>
          <w:b/>
          <w:bCs/>
        </w:rPr>
      </w:pPr>
      <w:r>
        <w:rPr>
          <w:b/>
          <w:bCs/>
        </w:rPr>
        <w:t>imluq %rsi, %rsi:</w:t>
      </w:r>
    </w:p>
    <w:p w14:paraId="58231BBD" w14:textId="276909B2" w:rsidR="006952A6" w:rsidRDefault="007E50EC" w:rsidP="00F919F4">
      <w:r>
        <w:t>This operation multiplies the value stored in rsi with itself, giving the square. The result is stored in %rdx:%rax</w:t>
      </w:r>
    </w:p>
    <w:p w14:paraId="372095DA" w14:textId="77777777" w:rsidR="007E50EC" w:rsidRDefault="007E50EC" w:rsidP="007E50EC">
      <w:pPr>
        <w:rPr>
          <w:b/>
          <w:bCs/>
        </w:rPr>
      </w:pPr>
      <w:r>
        <w:rPr>
          <w:b/>
          <w:bCs/>
        </w:rPr>
        <w:t>movq $0, %rax:</w:t>
      </w:r>
    </w:p>
    <w:p w14:paraId="78219B17" w14:textId="77777777" w:rsidR="007E50EC" w:rsidRDefault="007E50EC" w:rsidP="007E50EC">
      <w:r>
        <w:t>This operation puts the constant 0 into the %rax register (return value register). This can be seen as initializing the return value to 0. As printf takes in a variable number of arguments you have to put a 0 in %rax.</w:t>
      </w:r>
    </w:p>
    <w:p w14:paraId="3D7EF45F" w14:textId="77777777" w:rsidR="0071137F" w:rsidRDefault="0071137F" w:rsidP="0071137F">
      <w:pPr>
        <w:rPr>
          <w:b/>
          <w:bCs/>
        </w:rPr>
      </w:pPr>
      <w:r>
        <w:rPr>
          <w:b/>
          <w:bCs/>
        </w:rPr>
        <w:t>call printf:</w:t>
      </w:r>
    </w:p>
    <w:p w14:paraId="4A71B9C0" w14:textId="77777777" w:rsidR="0071137F" w:rsidRDefault="0071137F" w:rsidP="0071137F">
      <w:r>
        <w:t xml:space="preserve">This operation goes to the printf function to print the given format string to the terminal. </w:t>
      </w:r>
    </w:p>
    <w:p w14:paraId="0749AA66" w14:textId="55D7B50C" w:rsidR="007E50EC" w:rsidRDefault="00C65C60" w:rsidP="00F919F4">
      <w:pPr>
        <w:rPr>
          <w:b/>
          <w:bCs/>
        </w:rPr>
      </w:pPr>
      <w:r>
        <w:rPr>
          <w:b/>
          <w:bCs/>
        </w:rPr>
        <w:t>leave:</w:t>
      </w:r>
    </w:p>
    <w:p w14:paraId="7FAA667E" w14:textId="7F8092D0" w:rsidR="00C65C60" w:rsidRDefault="00D257E4" w:rsidP="00F919F4">
      <w:r>
        <w:t>This operation sets %rsp to %rbp and pops the top of the stack into %rbp (since it is callee-saved).</w:t>
      </w:r>
      <w:r w:rsidR="00421AEE">
        <w:t xml:space="preserve"> This ensures that </w:t>
      </w:r>
      <w:r w:rsidR="00421AEE">
        <w:t>no matter what you do to the stack pointer in the function body, you will always return it to the right place when you return.</w:t>
      </w:r>
      <w:r w:rsidR="00421AEE">
        <w:t xml:space="preserve"> </w:t>
      </w:r>
    </w:p>
    <w:p w14:paraId="6C21A036" w14:textId="0AEFE582" w:rsidR="00E306B4" w:rsidRDefault="00E306B4" w:rsidP="00F919F4">
      <w:pPr>
        <w:rPr>
          <w:b/>
          <w:bCs/>
        </w:rPr>
      </w:pPr>
      <w:r>
        <w:rPr>
          <w:b/>
          <w:bCs/>
        </w:rPr>
        <w:t>ret:</w:t>
      </w:r>
    </w:p>
    <w:p w14:paraId="3C16FC2E" w14:textId="34E262CB" w:rsidR="00E306B4" w:rsidRPr="00E306B4" w:rsidRDefault="00585DEF" w:rsidP="00F919F4">
      <w:r>
        <w:t>Pops the return address from the stack and jumps there.</w:t>
      </w:r>
    </w:p>
    <w:p w14:paraId="36ADBBB3" w14:textId="77777777" w:rsidR="00F919F4" w:rsidRPr="00F919F4" w:rsidRDefault="00F919F4" w:rsidP="00310D69"/>
    <w:p w14:paraId="6231113F" w14:textId="77777777" w:rsidR="009801F7" w:rsidRPr="009801F7" w:rsidRDefault="009801F7" w:rsidP="00310D69"/>
    <w:p w14:paraId="0F90C611" w14:textId="77777777" w:rsidR="00587AFF" w:rsidRDefault="00587AFF" w:rsidP="00310D69"/>
    <w:p w14:paraId="0AA6ECB8" w14:textId="77777777" w:rsidR="00901AE2" w:rsidRPr="00901AE2" w:rsidRDefault="00901AE2" w:rsidP="001806FE"/>
    <w:p w14:paraId="0E04358A" w14:textId="77777777" w:rsidR="001806FE" w:rsidRPr="001806FE" w:rsidRDefault="001806FE" w:rsidP="003F38DA"/>
    <w:p w14:paraId="38C99748" w14:textId="77777777" w:rsidR="00607BEC" w:rsidRPr="00607BEC" w:rsidRDefault="00607BEC" w:rsidP="00CC7342"/>
    <w:p w14:paraId="5BF9BFCE" w14:textId="316E7067" w:rsidR="008063B2" w:rsidRDefault="00CC7342" w:rsidP="00DA2F25">
      <w:r>
        <w:t xml:space="preserve"> </w:t>
      </w:r>
      <w:r w:rsidR="008063B2">
        <w:t xml:space="preserve"> </w:t>
      </w:r>
    </w:p>
    <w:p w14:paraId="7E130F28" w14:textId="77777777" w:rsidR="00DA2F25" w:rsidRPr="00DA2F25" w:rsidRDefault="00DA2F25"/>
    <w:p w14:paraId="1EF86680" w14:textId="77777777" w:rsidR="00BF5266" w:rsidRDefault="00BF5266"/>
    <w:p w14:paraId="02B656A3" w14:textId="77777777" w:rsidR="00BF5266" w:rsidRDefault="00BF5266"/>
    <w:p w14:paraId="65308546" w14:textId="77777777" w:rsidR="00BF5266" w:rsidRDefault="00BF5266"/>
    <w:p w14:paraId="6A2CAC15" w14:textId="77777777" w:rsidR="00BF5266" w:rsidRDefault="00BF5266"/>
    <w:p w14:paraId="7C89B43E" w14:textId="77777777" w:rsidR="00BF5266" w:rsidRDefault="00BF5266"/>
    <w:p w14:paraId="0122D198" w14:textId="77777777" w:rsidR="00BF5266" w:rsidRDefault="00BF5266"/>
    <w:p w14:paraId="437F0131" w14:textId="77777777" w:rsidR="00BF5266" w:rsidRDefault="00BF5266"/>
    <w:p w14:paraId="6F744AF6" w14:textId="77777777" w:rsidR="00BF5266" w:rsidRDefault="00BF5266"/>
    <w:p w14:paraId="71D0C5E4" w14:textId="77777777" w:rsidR="00BF5266" w:rsidRDefault="00BF5266"/>
    <w:p w14:paraId="75AEE80F" w14:textId="77777777" w:rsidR="00BF5266" w:rsidRDefault="00BF5266"/>
    <w:p w14:paraId="538BD911" w14:textId="77777777" w:rsidR="00BF5266" w:rsidRDefault="00BF5266"/>
    <w:p w14:paraId="7B1BD3F8" w14:textId="77777777" w:rsidR="00BF5266" w:rsidRDefault="00BF5266"/>
    <w:p w14:paraId="10E4EE7F" w14:textId="77777777" w:rsidR="00BF5266" w:rsidRDefault="00BF5266"/>
    <w:p w14:paraId="081280FB" w14:textId="3CB0AE81" w:rsidR="00BF5266" w:rsidRPr="00FB06FB" w:rsidRDefault="00BF5266">
      <w:r>
        <w:t>Note – line 32, Memory location pointed to by rsi (address of a) is moved to rsi. Value of rsi is replaced by the value it points to in memory (the address of a).</w:t>
      </w:r>
      <w:r w:rsidR="00DE1F68">
        <w:t xml:space="preserve"> The address of a contains the value of a, which moves into rsi.</w:t>
      </w:r>
    </w:p>
    <w:sectPr w:rsidR="00BF5266" w:rsidRPr="00FB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FA"/>
    <w:rsid w:val="00053E19"/>
    <w:rsid w:val="0011404C"/>
    <w:rsid w:val="00116F59"/>
    <w:rsid w:val="00132EB0"/>
    <w:rsid w:val="001742FE"/>
    <w:rsid w:val="001806FE"/>
    <w:rsid w:val="00180F43"/>
    <w:rsid w:val="001D7A18"/>
    <w:rsid w:val="00272766"/>
    <w:rsid w:val="00310D69"/>
    <w:rsid w:val="00315379"/>
    <w:rsid w:val="00316CFA"/>
    <w:rsid w:val="003D785D"/>
    <w:rsid w:val="003F38DA"/>
    <w:rsid w:val="00421AEE"/>
    <w:rsid w:val="00433AB9"/>
    <w:rsid w:val="00455151"/>
    <w:rsid w:val="00585DEF"/>
    <w:rsid w:val="00587AFF"/>
    <w:rsid w:val="00607BEC"/>
    <w:rsid w:val="006952A6"/>
    <w:rsid w:val="0071137F"/>
    <w:rsid w:val="007E50EC"/>
    <w:rsid w:val="007F73F5"/>
    <w:rsid w:val="008063B2"/>
    <w:rsid w:val="00815073"/>
    <w:rsid w:val="00831F31"/>
    <w:rsid w:val="00865C66"/>
    <w:rsid w:val="00896F63"/>
    <w:rsid w:val="008C3777"/>
    <w:rsid w:val="00901AE2"/>
    <w:rsid w:val="009801F7"/>
    <w:rsid w:val="00980395"/>
    <w:rsid w:val="009B0450"/>
    <w:rsid w:val="009E11A1"/>
    <w:rsid w:val="00A67832"/>
    <w:rsid w:val="00A934B3"/>
    <w:rsid w:val="00BF5266"/>
    <w:rsid w:val="00C65C60"/>
    <w:rsid w:val="00CC7342"/>
    <w:rsid w:val="00D14E16"/>
    <w:rsid w:val="00D257E4"/>
    <w:rsid w:val="00DA2F25"/>
    <w:rsid w:val="00DE1F68"/>
    <w:rsid w:val="00E306B4"/>
    <w:rsid w:val="00E91087"/>
    <w:rsid w:val="00EA19FD"/>
    <w:rsid w:val="00F04A0A"/>
    <w:rsid w:val="00F43906"/>
    <w:rsid w:val="00F919F4"/>
    <w:rsid w:val="00FB06FB"/>
    <w:rsid w:val="00FB5E82"/>
    <w:rsid w:val="00FE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C377"/>
  <w15:chartTrackingRefBased/>
  <w15:docId w15:val="{FEFF1436-D309-4C91-A7AC-FDEA8719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6F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Nadgaundi, Siddharth Shridhar</dc:creator>
  <cp:keywords/>
  <dc:description/>
  <cp:lastModifiedBy>Nadgaundi, Siddharth Shridhar</cp:lastModifiedBy>
  <cp:revision>46</cp:revision>
  <dcterms:created xsi:type="dcterms:W3CDTF">2023-09-20T16:54:00Z</dcterms:created>
  <dcterms:modified xsi:type="dcterms:W3CDTF">2023-09-25T21:16:00Z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2023-09-20T16:57:40Z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3ba3a716-6289-4d7b-8679-1453cec60b78</vt:lpwstr>
  </property>
  <property fmtid="{D5CDD505-2E9C-101B-9397-08002B2CF9AE}" pid="8" name="MSIP_Label_4044bd30-2ed7-4c9d-9d12-46200872a97b_ContentBits">
    <vt:lpwstr>0</vt:lpwstr>
  </property>
</Properties>
</file>