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BC97" w14:textId="77777777" w:rsidR="007E55F3" w:rsidRDefault="00DD09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AD2C220" w14:textId="77777777" w:rsidR="007E55F3" w:rsidRDefault="00DD09A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26E143A" w14:textId="77777777" w:rsidR="007E55F3" w:rsidRDefault="007E55F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E55F3" w14:paraId="1F46D296" w14:textId="77777777">
        <w:tc>
          <w:tcPr>
            <w:tcW w:w="4508" w:type="dxa"/>
          </w:tcPr>
          <w:p w14:paraId="740ABD4C" w14:textId="77777777" w:rsidR="007E55F3" w:rsidRDefault="00DD09A6">
            <w:r>
              <w:t>Date</w:t>
            </w:r>
          </w:p>
        </w:tc>
        <w:tc>
          <w:tcPr>
            <w:tcW w:w="4843" w:type="dxa"/>
          </w:tcPr>
          <w:p w14:paraId="5B0D10B5" w14:textId="02A27831" w:rsidR="007E55F3" w:rsidRDefault="00256F6A">
            <w:r>
              <w:t>20</w:t>
            </w:r>
            <w:r w:rsidR="00DD09A6">
              <w:t xml:space="preserve"> </w:t>
            </w:r>
            <w:r>
              <w:t>February</w:t>
            </w:r>
            <w:r w:rsidR="00B62CCB">
              <w:t xml:space="preserve"> 20</w:t>
            </w:r>
            <w:r>
              <w:t>26</w:t>
            </w:r>
          </w:p>
        </w:tc>
      </w:tr>
      <w:tr w:rsidR="007E55F3" w14:paraId="141B83FB" w14:textId="77777777">
        <w:tc>
          <w:tcPr>
            <w:tcW w:w="4508" w:type="dxa"/>
          </w:tcPr>
          <w:p w14:paraId="7B098E5E" w14:textId="77777777" w:rsidR="007E55F3" w:rsidRDefault="00DD09A6">
            <w:r>
              <w:t>Team ID</w:t>
            </w:r>
          </w:p>
        </w:tc>
        <w:tc>
          <w:tcPr>
            <w:tcW w:w="4843" w:type="dxa"/>
          </w:tcPr>
          <w:p w14:paraId="38A7B019" w14:textId="6EF93F8A" w:rsidR="007E55F3" w:rsidRDefault="00DD09A6">
            <w:r w:rsidRPr="00DD09A6">
              <w:t>LTVIP202</w:t>
            </w:r>
            <w:r w:rsidR="00256F6A">
              <w:t>6</w:t>
            </w:r>
            <w:r w:rsidRPr="00DD09A6">
              <w:t>TMID</w:t>
            </w:r>
            <w:r w:rsidR="00256F6A">
              <w:t>S79232</w:t>
            </w:r>
          </w:p>
        </w:tc>
      </w:tr>
      <w:tr w:rsidR="007E55F3" w14:paraId="4E869AE7" w14:textId="77777777">
        <w:tc>
          <w:tcPr>
            <w:tcW w:w="4508" w:type="dxa"/>
          </w:tcPr>
          <w:p w14:paraId="7EA2DFF0" w14:textId="77777777" w:rsidR="007E55F3" w:rsidRDefault="00DD09A6">
            <w:r>
              <w:t>Project Name</w:t>
            </w:r>
          </w:p>
        </w:tc>
        <w:tc>
          <w:tcPr>
            <w:tcW w:w="4843" w:type="dxa"/>
          </w:tcPr>
          <w:p w14:paraId="4975FD63" w14:textId="329EEB9A" w:rsidR="007E55F3" w:rsidRDefault="00B62CCB">
            <w:r>
              <w:t>Booknest: Where Stories Nestle</w:t>
            </w:r>
          </w:p>
        </w:tc>
      </w:tr>
      <w:tr w:rsidR="007E55F3" w14:paraId="7C51ED4C" w14:textId="77777777">
        <w:tc>
          <w:tcPr>
            <w:tcW w:w="4508" w:type="dxa"/>
          </w:tcPr>
          <w:p w14:paraId="1CF164E4" w14:textId="77777777" w:rsidR="007E55F3" w:rsidRDefault="00DD09A6">
            <w:r>
              <w:t>Maximum Marks</w:t>
            </w:r>
          </w:p>
        </w:tc>
        <w:tc>
          <w:tcPr>
            <w:tcW w:w="4843" w:type="dxa"/>
          </w:tcPr>
          <w:p w14:paraId="73B8318D" w14:textId="77777777" w:rsidR="007E55F3" w:rsidRDefault="00DD09A6">
            <w:r>
              <w:t>4 Marks</w:t>
            </w:r>
          </w:p>
        </w:tc>
      </w:tr>
    </w:tbl>
    <w:p w14:paraId="6E097F35" w14:textId="77777777" w:rsidR="007E55F3" w:rsidRDefault="007E55F3">
      <w:pPr>
        <w:rPr>
          <w:b/>
        </w:rPr>
      </w:pPr>
    </w:p>
    <w:p w14:paraId="7D62052B" w14:textId="77777777" w:rsidR="007E55F3" w:rsidRDefault="00DD09A6">
      <w:pPr>
        <w:rPr>
          <w:b/>
        </w:rPr>
      </w:pPr>
      <w:r>
        <w:rPr>
          <w:b/>
        </w:rPr>
        <w:t>Functional Requirements:</w:t>
      </w:r>
    </w:p>
    <w:p w14:paraId="346D38A2" w14:textId="77777777" w:rsidR="007E55F3" w:rsidRDefault="00DD09A6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3044"/>
        <w:gridCol w:w="5138"/>
      </w:tblGrid>
      <w:tr w:rsidR="007072E9" w:rsidRPr="007072E9" w14:paraId="441257A5" w14:textId="77777777" w:rsidTr="00E31BC3">
        <w:tc>
          <w:tcPr>
            <w:tcW w:w="0" w:type="auto"/>
            <w:hideMark/>
          </w:tcPr>
          <w:p w14:paraId="3D5296AA" w14:textId="77777777" w:rsidR="007072E9" w:rsidRPr="007072E9" w:rsidRDefault="007072E9" w:rsidP="007072E9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072E9">
              <w:rPr>
                <w:rFonts w:eastAsia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246AD545" w14:textId="77777777" w:rsidR="007072E9" w:rsidRPr="007072E9" w:rsidRDefault="007072E9" w:rsidP="007072E9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072E9">
              <w:rPr>
                <w:rFonts w:eastAsia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18485EB" w14:textId="77777777" w:rsidR="007072E9" w:rsidRPr="007072E9" w:rsidRDefault="007072E9" w:rsidP="007072E9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072E9">
              <w:rPr>
                <w:rFonts w:eastAsia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7072E9" w:rsidRPr="007072E9" w14:paraId="640397D4" w14:textId="77777777" w:rsidTr="00E31BC3">
        <w:tc>
          <w:tcPr>
            <w:tcW w:w="0" w:type="auto"/>
            <w:hideMark/>
          </w:tcPr>
          <w:p w14:paraId="0EB93587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724734B0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hideMark/>
          </w:tcPr>
          <w:p w14:paraId="65341610" w14:textId="77777777" w:rsid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Registration through Form</w:t>
            </w:r>
          </w:p>
          <w:p w14:paraId="30BD2A11" w14:textId="1ED179A3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Registration through Gmail</w:t>
            </w:r>
          </w:p>
        </w:tc>
      </w:tr>
      <w:tr w:rsidR="007072E9" w:rsidRPr="007072E9" w14:paraId="0AB73E36" w14:textId="77777777" w:rsidTr="00E31BC3">
        <w:tc>
          <w:tcPr>
            <w:tcW w:w="0" w:type="auto"/>
            <w:hideMark/>
          </w:tcPr>
          <w:p w14:paraId="78E48F0E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735113A1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User Confirmation</w:t>
            </w:r>
          </w:p>
        </w:tc>
        <w:tc>
          <w:tcPr>
            <w:tcW w:w="0" w:type="auto"/>
            <w:hideMark/>
          </w:tcPr>
          <w:p w14:paraId="086AF7F6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Confirmation via Email</w:t>
            </w:r>
          </w:p>
        </w:tc>
      </w:tr>
      <w:tr w:rsidR="007072E9" w:rsidRPr="007072E9" w14:paraId="1024050A" w14:textId="77777777" w:rsidTr="00E31BC3">
        <w:tc>
          <w:tcPr>
            <w:tcW w:w="0" w:type="auto"/>
            <w:hideMark/>
          </w:tcPr>
          <w:p w14:paraId="32DA46AE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7AD6495D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Book Browsing &amp; Wishlist</w:t>
            </w:r>
          </w:p>
        </w:tc>
        <w:tc>
          <w:tcPr>
            <w:tcW w:w="0" w:type="auto"/>
            <w:hideMark/>
          </w:tcPr>
          <w:p w14:paraId="0B2C534E" w14:textId="77777777" w:rsid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Browse books by genre/author</w:t>
            </w:r>
          </w:p>
          <w:p w14:paraId="09C971EB" w14:textId="1A3F5854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Add/Remove from wishlist</w:t>
            </w:r>
          </w:p>
        </w:tc>
      </w:tr>
      <w:tr w:rsidR="007072E9" w:rsidRPr="007072E9" w14:paraId="149E06CE" w14:textId="77777777" w:rsidTr="00E31BC3">
        <w:tc>
          <w:tcPr>
            <w:tcW w:w="0" w:type="auto"/>
            <w:hideMark/>
          </w:tcPr>
          <w:p w14:paraId="50E1FABE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p w14:paraId="085D2803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7C58700B" w14:textId="77777777" w:rsid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Add to cart</w:t>
            </w:r>
          </w:p>
          <w:p w14:paraId="78D4BE86" w14:textId="3E848112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Place order with delivery address</w:t>
            </w:r>
          </w:p>
        </w:tc>
      </w:tr>
      <w:tr w:rsidR="007072E9" w:rsidRPr="007072E9" w14:paraId="22640885" w14:textId="77777777" w:rsidTr="00E31BC3">
        <w:tc>
          <w:tcPr>
            <w:tcW w:w="0" w:type="auto"/>
            <w:hideMark/>
          </w:tcPr>
          <w:p w14:paraId="0D77C483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hideMark/>
          </w:tcPr>
          <w:p w14:paraId="46BA877E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Admin Panel</w:t>
            </w:r>
          </w:p>
        </w:tc>
        <w:tc>
          <w:tcPr>
            <w:tcW w:w="0" w:type="auto"/>
            <w:hideMark/>
          </w:tcPr>
          <w:p w14:paraId="17E5B761" w14:textId="77777777" w:rsid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Manage books</w:t>
            </w:r>
          </w:p>
          <w:p w14:paraId="67B9A79E" w14:textId="77777777" w:rsid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Manage users</w:t>
            </w:r>
          </w:p>
          <w:p w14:paraId="7CECC58F" w14:textId="62B8D469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Update order status</w:t>
            </w:r>
          </w:p>
        </w:tc>
      </w:tr>
      <w:tr w:rsidR="007072E9" w:rsidRPr="007072E9" w14:paraId="4C8F3767" w14:textId="77777777" w:rsidTr="00E31BC3">
        <w:tc>
          <w:tcPr>
            <w:tcW w:w="0" w:type="auto"/>
            <w:hideMark/>
          </w:tcPr>
          <w:p w14:paraId="72A79CAC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hideMark/>
          </w:tcPr>
          <w:p w14:paraId="233261D4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Profile Management</w:t>
            </w:r>
          </w:p>
        </w:tc>
        <w:tc>
          <w:tcPr>
            <w:tcW w:w="0" w:type="auto"/>
            <w:hideMark/>
          </w:tcPr>
          <w:p w14:paraId="5EDFD8DB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Update name/email/password</w:t>
            </w:r>
          </w:p>
        </w:tc>
      </w:tr>
      <w:tr w:rsidR="007072E9" w:rsidRPr="007072E9" w14:paraId="51EEDE7E" w14:textId="77777777" w:rsidTr="00E31BC3">
        <w:tc>
          <w:tcPr>
            <w:tcW w:w="0" w:type="auto"/>
            <w:hideMark/>
          </w:tcPr>
          <w:p w14:paraId="2D4D4F33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FR-7</w:t>
            </w:r>
          </w:p>
        </w:tc>
        <w:tc>
          <w:tcPr>
            <w:tcW w:w="0" w:type="auto"/>
            <w:hideMark/>
          </w:tcPr>
          <w:p w14:paraId="09E416C5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Book Image Upload</w:t>
            </w:r>
          </w:p>
        </w:tc>
        <w:tc>
          <w:tcPr>
            <w:tcW w:w="0" w:type="auto"/>
            <w:hideMark/>
          </w:tcPr>
          <w:p w14:paraId="0E4A42BC" w14:textId="77777777" w:rsidR="007072E9" w:rsidRPr="007072E9" w:rsidRDefault="007072E9" w:rsidP="007072E9">
            <w:pPr>
              <w:rPr>
                <w:rFonts w:eastAsia="Times New Roman"/>
                <w:sz w:val="24"/>
                <w:szCs w:val="24"/>
              </w:rPr>
            </w:pPr>
            <w:r w:rsidRPr="007072E9">
              <w:rPr>
                <w:rFonts w:eastAsia="Times New Roman"/>
                <w:sz w:val="24"/>
                <w:szCs w:val="24"/>
              </w:rPr>
              <w:t>• Upload book front cover while adding/editing books</w:t>
            </w:r>
          </w:p>
        </w:tc>
      </w:tr>
    </w:tbl>
    <w:p w14:paraId="026E82B5" w14:textId="77777777" w:rsidR="007E55F3" w:rsidRDefault="007E55F3">
      <w:pPr>
        <w:rPr>
          <w:b/>
        </w:rPr>
      </w:pPr>
    </w:p>
    <w:p w14:paraId="64991D6A" w14:textId="77777777" w:rsidR="007E55F3" w:rsidRDefault="007E55F3">
      <w:pPr>
        <w:rPr>
          <w:b/>
        </w:rPr>
      </w:pPr>
    </w:p>
    <w:p w14:paraId="610A462C" w14:textId="77777777" w:rsidR="007E55F3" w:rsidRDefault="00DD09A6">
      <w:pPr>
        <w:rPr>
          <w:b/>
        </w:rPr>
      </w:pPr>
      <w:r>
        <w:rPr>
          <w:b/>
        </w:rPr>
        <w:t>Non-functional Requirements:</w:t>
      </w:r>
    </w:p>
    <w:p w14:paraId="6232EE95" w14:textId="77777777" w:rsidR="007E55F3" w:rsidRDefault="00DD09A6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2656"/>
        <w:gridCol w:w="5362"/>
      </w:tblGrid>
      <w:tr w:rsidR="007072E9" w:rsidRPr="007072E9" w14:paraId="77FBF2D1" w14:textId="77777777" w:rsidTr="00E31BC3">
        <w:tc>
          <w:tcPr>
            <w:tcW w:w="0" w:type="auto"/>
            <w:hideMark/>
          </w:tcPr>
          <w:p w14:paraId="293CBB38" w14:textId="77777777" w:rsidR="007072E9" w:rsidRPr="007072E9" w:rsidRDefault="007072E9" w:rsidP="007072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hideMark/>
          </w:tcPr>
          <w:p w14:paraId="19E7259E" w14:textId="77777777" w:rsidR="007072E9" w:rsidRPr="007072E9" w:rsidRDefault="007072E9" w:rsidP="007072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539AE2CF" w14:textId="77777777" w:rsidR="007072E9" w:rsidRPr="007072E9" w:rsidRDefault="007072E9" w:rsidP="007072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072E9" w:rsidRPr="007072E9" w14:paraId="549E3C20" w14:textId="77777777" w:rsidTr="00E31BC3">
        <w:tc>
          <w:tcPr>
            <w:tcW w:w="0" w:type="auto"/>
            <w:hideMark/>
          </w:tcPr>
          <w:p w14:paraId="179F310B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0" w:type="auto"/>
            <w:hideMark/>
          </w:tcPr>
          <w:p w14:paraId="512922E0" w14:textId="77777777" w:rsidR="007072E9" w:rsidRPr="007072E9" w:rsidRDefault="007072E9" w:rsidP="00E31B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322BC7D6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User-friendly UI with simple navigation and responsive design</w:t>
            </w:r>
          </w:p>
        </w:tc>
      </w:tr>
      <w:tr w:rsidR="007072E9" w:rsidRPr="007072E9" w14:paraId="5D1312A6" w14:textId="77777777" w:rsidTr="00E31BC3">
        <w:tc>
          <w:tcPr>
            <w:tcW w:w="0" w:type="auto"/>
            <w:hideMark/>
          </w:tcPr>
          <w:p w14:paraId="55757A3B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0" w:type="auto"/>
            <w:hideMark/>
          </w:tcPr>
          <w:p w14:paraId="16DF04C6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04C6E385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authentication, role-based access, and secure password handling</w:t>
            </w:r>
          </w:p>
        </w:tc>
      </w:tr>
      <w:tr w:rsidR="007072E9" w:rsidRPr="007072E9" w14:paraId="33403D2C" w14:textId="77777777" w:rsidTr="00E31BC3">
        <w:tc>
          <w:tcPr>
            <w:tcW w:w="0" w:type="auto"/>
            <w:hideMark/>
          </w:tcPr>
          <w:p w14:paraId="3FBF4006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0" w:type="auto"/>
            <w:hideMark/>
          </w:tcPr>
          <w:p w14:paraId="2707F83A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77CA9EEF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functionality under different user loads and inputs</w:t>
            </w:r>
          </w:p>
        </w:tc>
      </w:tr>
      <w:tr w:rsidR="007072E9" w:rsidRPr="007072E9" w14:paraId="7D1658F2" w14:textId="77777777" w:rsidTr="00E31BC3">
        <w:tc>
          <w:tcPr>
            <w:tcW w:w="0" w:type="auto"/>
            <w:hideMark/>
          </w:tcPr>
          <w:p w14:paraId="42778EAF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0" w:type="auto"/>
            <w:hideMark/>
          </w:tcPr>
          <w:p w14:paraId="7FA9B745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2CE8E142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Fast response times for browsing, filtering, and dashboard loading</w:t>
            </w:r>
          </w:p>
        </w:tc>
      </w:tr>
      <w:tr w:rsidR="007072E9" w:rsidRPr="007072E9" w14:paraId="4E493B52" w14:textId="77777777" w:rsidTr="00E31BC3">
        <w:tc>
          <w:tcPr>
            <w:tcW w:w="0" w:type="auto"/>
            <w:hideMark/>
          </w:tcPr>
          <w:p w14:paraId="5D5F300D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0" w:type="auto"/>
            <w:hideMark/>
          </w:tcPr>
          <w:p w14:paraId="27C3518B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0B1C0DC7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24/7 uptime with cloud-hosted backend</w:t>
            </w:r>
          </w:p>
        </w:tc>
      </w:tr>
      <w:tr w:rsidR="007072E9" w:rsidRPr="007072E9" w14:paraId="049B1D8F" w14:textId="77777777" w:rsidTr="00E31BC3">
        <w:tc>
          <w:tcPr>
            <w:tcW w:w="0" w:type="auto"/>
            <w:hideMark/>
          </w:tcPr>
          <w:p w14:paraId="6A75A32F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0" w:type="auto"/>
            <w:hideMark/>
          </w:tcPr>
          <w:p w14:paraId="3E023F94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774DF41E" w14:textId="77777777" w:rsidR="007072E9" w:rsidRPr="007072E9" w:rsidRDefault="007072E9" w:rsidP="007072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2E9">
              <w:rPr>
                <w:rFonts w:ascii="Times New Roman" w:eastAsia="Times New Roman" w:hAnsi="Times New Roman" w:cs="Times New Roman"/>
                <w:sz w:val="24"/>
                <w:szCs w:val="24"/>
              </w:rPr>
              <w:t>Modular architecture to support future user growth and additional features</w:t>
            </w:r>
          </w:p>
        </w:tc>
      </w:tr>
    </w:tbl>
    <w:p w14:paraId="3E6268FC" w14:textId="77777777" w:rsidR="007E55F3" w:rsidRDefault="007E55F3" w:rsidP="007072E9"/>
    <w:sectPr w:rsidR="007E55F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5F3"/>
    <w:rsid w:val="00256F6A"/>
    <w:rsid w:val="002E5F18"/>
    <w:rsid w:val="004C12C4"/>
    <w:rsid w:val="007072E9"/>
    <w:rsid w:val="007E55F3"/>
    <w:rsid w:val="00B56D9A"/>
    <w:rsid w:val="00B62CCB"/>
    <w:rsid w:val="00D605D1"/>
    <w:rsid w:val="00DD09A6"/>
    <w:rsid w:val="00DD425B"/>
    <w:rsid w:val="00E242B7"/>
    <w:rsid w:val="00E31BC3"/>
    <w:rsid w:val="00FA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F235"/>
  <w15:docId w15:val="{B82E964B-F499-4F27-81E7-89992BC8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8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Hafizunnisa Mohammed</cp:lastModifiedBy>
  <cp:revision>4</cp:revision>
  <cp:lastPrinted>2025-06-27T18:46:00Z</cp:lastPrinted>
  <dcterms:created xsi:type="dcterms:W3CDTF">2025-07-20T08:53:00Z</dcterms:created>
  <dcterms:modified xsi:type="dcterms:W3CDTF">2026-02-20T14:10:00Z</dcterms:modified>
</cp:coreProperties>
</file>