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063EC" w14:textId="77777777" w:rsidR="00A62FEF" w:rsidRDefault="00A62FEF" w:rsidP="00F17748">
      <w:pPr>
        <w:pStyle w:val="NoSpacing"/>
        <w:jc w:val="center"/>
        <w:outlineLvl w:val="0"/>
        <w:rPr>
          <w:color w:val="CD0000"/>
          <w:sz w:val="52"/>
          <w:szCs w:val="52"/>
        </w:rPr>
      </w:pPr>
      <w:bookmarkStart w:id="0" w:name="_GoBack"/>
      <w:bookmarkEnd w:id="0"/>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1D120049" w:rsidR="000E0F4E" w:rsidRDefault="00B35495" w:rsidP="00F17748">
      <w:pPr>
        <w:pStyle w:val="NoSpacing"/>
        <w:jc w:val="center"/>
        <w:outlineLvl w:val="0"/>
        <w:rPr>
          <w:color w:val="CD0000"/>
          <w:sz w:val="36"/>
          <w:szCs w:val="36"/>
        </w:rPr>
      </w:pPr>
      <w:r>
        <w:rPr>
          <w:color w:val="CD0000"/>
          <w:sz w:val="36"/>
          <w:szCs w:val="36"/>
        </w:rPr>
        <w:t>Fall</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D07885E"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B35495">
        <w:rPr>
          <w:rFonts w:cstheme="minorHAnsi"/>
          <w:sz w:val="24"/>
          <w:szCs w:val="24"/>
        </w:rPr>
        <w:t>505A</w:t>
      </w:r>
      <w:r w:rsidR="007A39F3" w:rsidRPr="00493184">
        <w:rPr>
          <w:rFonts w:cstheme="minorHAnsi"/>
          <w:sz w:val="24"/>
          <w:szCs w:val="24"/>
        </w:rPr>
        <w:t xml:space="preserve">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1CED7EA6" w14:textId="77777777" w:rsidR="003B1FE7" w:rsidRDefault="003B1FE7" w:rsidP="003B1FE7">
      <w:pPr>
        <w:pStyle w:val="NoSpacing"/>
      </w:pPr>
      <w:r>
        <w:t>4:00-</w:t>
      </w:r>
      <w:proofErr w:type="gramStart"/>
      <w:r>
        <w:t>5:30PM  Monday</w:t>
      </w:r>
      <w:proofErr w:type="gramEnd"/>
      <w:r>
        <w:t>, Wednesday</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411D4866"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p>
    <w:p w14:paraId="6600C824" w14:textId="77777777" w:rsidR="00523185" w:rsidRDefault="00523185" w:rsidP="004119AC">
      <w:pPr>
        <w:pStyle w:val="NoSpacing"/>
        <w:rPr>
          <w:rFonts w:cstheme="minorHAnsi"/>
          <w:sz w:val="24"/>
          <w:szCs w:val="24"/>
        </w:rPr>
      </w:pPr>
    </w:p>
    <w:p w14:paraId="201888FA" w14:textId="29751075" w:rsidR="003B1FE7" w:rsidRDefault="00F43764" w:rsidP="003B1FE7">
      <w:pPr>
        <w:rPr>
          <w:rFonts w:ascii="Helvetica Neue" w:hAnsi="Helvetica Neue"/>
          <w:color w:val="30424D"/>
          <w:sz w:val="20"/>
          <w:szCs w:val="20"/>
          <w:shd w:val="clear" w:color="auto" w:fill="FFFFFF"/>
        </w:rPr>
      </w:pPr>
      <w:hyperlink r:id="rId8" w:history="1">
        <w:r w:rsidR="003B1FE7" w:rsidRPr="00B44EED">
          <w:rPr>
            <w:rStyle w:val="Hyperlink"/>
            <w:rFonts w:ascii="Helvetica Neue" w:hAnsi="Helvetica Neue"/>
            <w:sz w:val="20"/>
            <w:szCs w:val="20"/>
            <w:shd w:val="clear" w:color="auto" w:fill="FFFFFF"/>
          </w:rPr>
          <w:t>https://piazza.com/northeastern/fall2018/info7390</w:t>
        </w:r>
      </w:hyperlink>
    </w:p>
    <w:p w14:paraId="1D06BDF7" w14:textId="77777777" w:rsidR="003B1FE7" w:rsidRPr="00493184" w:rsidRDefault="003B1FE7" w:rsidP="004119AC">
      <w:pPr>
        <w:pStyle w:val="NoSpacing"/>
        <w:rPr>
          <w:rFonts w:cstheme="minorHAnsi"/>
          <w:sz w:val="24"/>
          <w:szCs w:val="24"/>
        </w:rPr>
      </w:pPr>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 .</w:t>
      </w:r>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F43764" w:rsidP="00EC6379">
      <w:pPr>
        <w:pStyle w:val="NoSpacing"/>
      </w:pPr>
      <w:hyperlink r:id="rId9"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F43764"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1B6F3FF5" w14:textId="77777777" w:rsidR="00230D8B" w:rsidRDefault="003A3912" w:rsidP="00C91514">
            <w:pPr>
              <w:pStyle w:val="NoSpacing"/>
            </w:pPr>
            <w:r>
              <w:t>Readings; Assignment 1</w:t>
            </w:r>
          </w:p>
          <w:p w14:paraId="4FB1B237" w14:textId="4F59CCFE" w:rsidR="005B10CA" w:rsidRDefault="005B10CA" w:rsidP="00C91514">
            <w:pPr>
              <w:pStyle w:val="NoSpacing"/>
            </w:pPr>
            <w:proofErr w:type="spellStart"/>
            <w:r>
              <w:t>BlackBoard</w:t>
            </w:r>
            <w:proofErr w:type="spellEnd"/>
            <w:r>
              <w:t xml:space="preserve"> Online Quiz</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t>Counting</w:t>
            </w:r>
          </w:p>
          <w:p w14:paraId="78796429" w14:textId="77777777" w:rsidR="00747210" w:rsidRDefault="00747210" w:rsidP="00747210">
            <w:pPr>
              <w:pStyle w:val="NoSpacing"/>
            </w:pPr>
            <w:r>
              <w:t xml:space="preserve">Understanding Probability </w:t>
            </w:r>
            <w:r>
              <w:lastRenderedPageBreak/>
              <w:t>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40B85D0E" w14:textId="77777777" w:rsidR="00230D8B" w:rsidRDefault="00BB5DBF" w:rsidP="00BB5DBF">
            <w:pPr>
              <w:pStyle w:val="NoSpacing"/>
            </w:pPr>
            <w:r>
              <w:lastRenderedPageBreak/>
              <w:t>Readings</w:t>
            </w:r>
          </w:p>
          <w:p w14:paraId="76B26710" w14:textId="05727DF3" w:rsidR="005B10CA" w:rsidRDefault="005B10CA" w:rsidP="00BB5DBF">
            <w:pPr>
              <w:pStyle w:val="NoSpacing"/>
            </w:pPr>
            <w:proofErr w:type="spellStart"/>
            <w:r>
              <w:t>BlackBoard</w:t>
            </w:r>
            <w:proofErr w:type="spellEnd"/>
            <w:r>
              <w:t xml:space="preserve"> Online Quiz</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79F59ADA" w:rsidR="004B5A11" w:rsidRDefault="005B10CA" w:rsidP="004B5A11">
            <w:pPr>
              <w:pStyle w:val="NoSpacing"/>
            </w:pPr>
            <w:proofErr w:type="spellStart"/>
            <w:r>
              <w:t>BlackBoard</w:t>
            </w:r>
            <w:proofErr w:type="spellEnd"/>
            <w:r>
              <w:t xml:space="preserve"> Online Quiz</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7FB39416" w:rsidR="003A3912" w:rsidRDefault="005B10CA" w:rsidP="00BB5DBF">
            <w:pPr>
              <w:pStyle w:val="NoSpacing"/>
            </w:pPr>
            <w:proofErr w:type="spellStart"/>
            <w:r>
              <w:t>BlackBoard</w:t>
            </w:r>
            <w:proofErr w:type="spellEnd"/>
            <w:r>
              <w:t xml:space="preserve"> Online Quiz</w:t>
            </w: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0DD187C0" w14:textId="77777777" w:rsidR="004B5A11" w:rsidRDefault="003A3912" w:rsidP="00BB5DBF">
            <w:pPr>
              <w:pStyle w:val="NoSpacing"/>
            </w:pPr>
            <w:r w:rsidRPr="00C44DCA">
              <w:t xml:space="preserve">Readings; </w:t>
            </w:r>
            <w:r>
              <w:t>Assignment 3</w:t>
            </w:r>
          </w:p>
          <w:p w14:paraId="4F4B507F" w14:textId="567CFDAA" w:rsidR="005B10CA" w:rsidRDefault="005B10CA" w:rsidP="00BB5DBF">
            <w:pPr>
              <w:pStyle w:val="NoSpacing"/>
            </w:pPr>
            <w:proofErr w:type="spellStart"/>
            <w:r>
              <w:t>BlackBoard</w:t>
            </w:r>
            <w:proofErr w:type="spellEnd"/>
            <w:r>
              <w:t xml:space="preserve"> Online Quiz</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6E4A55D8" w:rsidR="003A3912" w:rsidRDefault="005B10CA" w:rsidP="003A3912">
            <w:pPr>
              <w:pStyle w:val="NoSpacing"/>
            </w:pPr>
            <w:r>
              <w:t>Exam 1</w:t>
            </w: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6A8655A9" w14:textId="77777777" w:rsidR="003A3912" w:rsidRDefault="003A3912" w:rsidP="003A3912">
            <w:pPr>
              <w:pStyle w:val="NoSpacing"/>
            </w:pPr>
            <w:r w:rsidRPr="00C44DCA">
              <w:t xml:space="preserve">Readings; </w:t>
            </w:r>
            <w:r>
              <w:t xml:space="preserve">Assignment </w:t>
            </w:r>
            <w:r w:rsidR="00C41ACE">
              <w:t>4</w:t>
            </w:r>
          </w:p>
          <w:p w14:paraId="37A52BB1" w14:textId="451A1F43" w:rsidR="005B10CA" w:rsidRDefault="005B10CA" w:rsidP="003A3912">
            <w:pPr>
              <w:pStyle w:val="NoSpacing"/>
            </w:pPr>
            <w:proofErr w:type="spellStart"/>
            <w:r>
              <w:t>BlackBoard</w:t>
            </w:r>
            <w:proofErr w:type="spellEnd"/>
            <w:r>
              <w:t xml:space="preserve"> Online Quiz</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F2C3656" w14:textId="0130F3F8" w:rsidR="005B10CA" w:rsidRDefault="005B10CA" w:rsidP="003A3912">
            <w:pPr>
              <w:pStyle w:val="NoSpacing"/>
            </w:pPr>
            <w:proofErr w:type="spellStart"/>
            <w:r>
              <w:t>BlackBoard</w:t>
            </w:r>
            <w:proofErr w:type="spellEnd"/>
            <w:r>
              <w:t xml:space="preserve"> Online Quiz</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lastRenderedPageBreak/>
              <w:t>Seasonal Models</w:t>
            </w:r>
          </w:p>
        </w:tc>
        <w:tc>
          <w:tcPr>
            <w:tcW w:w="3117" w:type="dxa"/>
            <w:tcBorders>
              <w:top w:val="single" w:sz="4" w:space="0" w:color="auto"/>
              <w:left w:val="single" w:sz="4" w:space="0" w:color="auto"/>
              <w:bottom w:val="single" w:sz="4" w:space="0" w:color="auto"/>
              <w:right w:val="single" w:sz="4" w:space="0" w:color="auto"/>
            </w:tcBorders>
            <w:hideMark/>
          </w:tcPr>
          <w:p w14:paraId="6F760A7E" w14:textId="77777777" w:rsidR="003A3912" w:rsidRDefault="003A3912" w:rsidP="003A3912">
            <w:pPr>
              <w:pStyle w:val="NoSpacing"/>
            </w:pPr>
            <w:r w:rsidRPr="00C44DCA">
              <w:lastRenderedPageBreak/>
              <w:t xml:space="preserve">Readings; </w:t>
            </w:r>
            <w:r>
              <w:t xml:space="preserve">Assignment </w:t>
            </w:r>
            <w:r w:rsidR="00C41ACE">
              <w:t>5</w:t>
            </w:r>
          </w:p>
          <w:p w14:paraId="2C763B20" w14:textId="0018557A" w:rsidR="005B10CA" w:rsidRDefault="005B10CA" w:rsidP="003A3912">
            <w:pPr>
              <w:pStyle w:val="NoSpacing"/>
            </w:pPr>
            <w:proofErr w:type="spellStart"/>
            <w:r>
              <w:t>BlackBoard</w:t>
            </w:r>
            <w:proofErr w:type="spellEnd"/>
            <w:r>
              <w:t xml:space="preserve"> Online Quiz</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lastRenderedPageBreak/>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C1561D5" w:rsidR="003A3912" w:rsidRDefault="005B10CA" w:rsidP="003A3912">
            <w:pPr>
              <w:pStyle w:val="NoSpacing"/>
            </w:pPr>
            <w:proofErr w:type="spellStart"/>
            <w:r>
              <w:t>BlackBoard</w:t>
            </w:r>
            <w:proofErr w:type="spellEnd"/>
            <w:r>
              <w:t xml:space="preserve"> Online Quiz</w:t>
            </w: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1935FE2E" w14:textId="77777777" w:rsidR="003A3912" w:rsidRDefault="003A3912" w:rsidP="003A3912">
            <w:pPr>
              <w:pStyle w:val="NoSpacing"/>
            </w:pPr>
            <w:r>
              <w:t>Readings; Assignment 6</w:t>
            </w:r>
          </w:p>
          <w:p w14:paraId="6CE65AEF" w14:textId="3C714BE5" w:rsidR="005B10CA" w:rsidRDefault="005B10CA" w:rsidP="003A3912">
            <w:pPr>
              <w:pStyle w:val="NoSpacing"/>
            </w:pPr>
            <w:proofErr w:type="spellStart"/>
            <w:r>
              <w:t>BlackBoard</w:t>
            </w:r>
            <w:proofErr w:type="spellEnd"/>
            <w:r>
              <w:t xml:space="preserve"> Online Quiz</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698B96A8" w:rsidR="003A3912" w:rsidRDefault="005B10CA" w:rsidP="003A3912">
            <w:pPr>
              <w:pStyle w:val="NoSpacing"/>
            </w:pPr>
            <w:proofErr w:type="spellStart"/>
            <w:r>
              <w:t>BlackBoard</w:t>
            </w:r>
            <w:proofErr w:type="spellEnd"/>
            <w:r>
              <w:t xml:space="preserve"> Online Quiz</w:t>
            </w: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646E5B98" w14:textId="77777777" w:rsidR="003A3912" w:rsidRDefault="003A3912" w:rsidP="003A3912">
            <w:pPr>
              <w:pStyle w:val="NoSpacing"/>
            </w:pPr>
            <w:r>
              <w:t xml:space="preserve">Readings; Assignment </w:t>
            </w:r>
            <w:r w:rsidR="00C41ACE">
              <w:t>7</w:t>
            </w:r>
          </w:p>
          <w:p w14:paraId="73EF8E1D" w14:textId="78BCC329" w:rsidR="005B10CA" w:rsidRDefault="005B10CA" w:rsidP="003A3912">
            <w:pPr>
              <w:pStyle w:val="NoSpacing"/>
            </w:pPr>
            <w:r>
              <w:t>Exam 2</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509C646E" w:rsidR="00230D8B" w:rsidRDefault="00230D8B" w:rsidP="00230D8B">
      <w:pPr>
        <w:pStyle w:val="NoSpacing"/>
      </w:pPr>
      <w:r>
        <w:t xml:space="preserve">The Teaching assistants for </w:t>
      </w:r>
      <w:r w:rsidR="00B35495">
        <w:t>Fall</w:t>
      </w:r>
      <w:r w:rsidR="000B64CF">
        <w:t xml:space="preserve"> 2018</w:t>
      </w:r>
      <w:r w:rsidR="00002F31">
        <w:t xml:space="preserve"> </w:t>
      </w:r>
      <w:r>
        <w:t>are:</w:t>
      </w:r>
    </w:p>
    <w:p w14:paraId="1EF1598E" w14:textId="77777777" w:rsidR="00C02FDE" w:rsidRDefault="00C02FDE" w:rsidP="00B93EED">
      <w:pPr>
        <w:pStyle w:val="NoSpacing"/>
      </w:pPr>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28667FEA" w14:textId="097E5B1C" w:rsidR="005B10CA" w:rsidRDefault="005B10CA" w:rsidP="005B10CA">
      <w:pPr>
        <w:pStyle w:val="NoSpacing"/>
      </w:pPr>
      <w:r>
        <w:t>● Quizzes</w:t>
      </w:r>
    </w:p>
    <w:p w14:paraId="66DCF475" w14:textId="77777777" w:rsidR="005B10CA" w:rsidRDefault="005B10CA" w:rsidP="0026368B">
      <w:pPr>
        <w:pStyle w:val="NoSpacing"/>
      </w:pP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lastRenderedPageBreak/>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3754437F" w14:textId="77777777" w:rsidR="005B10CA" w:rsidRPr="00B57575" w:rsidRDefault="005B10CA" w:rsidP="005B10CA">
      <w:pPr>
        <w:pStyle w:val="NoSpacing"/>
      </w:pPr>
      <w:r w:rsidRPr="00B57575">
        <w:t xml:space="preserve">The following breakdown will be used for determining the final course grade: </w:t>
      </w:r>
    </w:p>
    <w:p w14:paraId="36AE26FE" w14:textId="77777777" w:rsidR="005B10CA" w:rsidRPr="00B57575" w:rsidRDefault="005B10CA" w:rsidP="005B10CA">
      <w:pPr>
        <w:pStyle w:val="NoSpacing"/>
      </w:pPr>
    </w:p>
    <w:tbl>
      <w:tblPr>
        <w:tblStyle w:val="TableGrid"/>
        <w:tblW w:w="0" w:type="auto"/>
        <w:tblLook w:val="04A0" w:firstRow="1" w:lastRow="0" w:firstColumn="1" w:lastColumn="0" w:noHBand="0" w:noVBand="1"/>
      </w:tblPr>
      <w:tblGrid>
        <w:gridCol w:w="4682"/>
        <w:gridCol w:w="4668"/>
      </w:tblGrid>
      <w:tr w:rsidR="005B10CA" w:rsidRPr="00B57575" w14:paraId="1A9A77D2" w14:textId="77777777" w:rsidTr="00346715">
        <w:tc>
          <w:tcPr>
            <w:tcW w:w="4682" w:type="dxa"/>
          </w:tcPr>
          <w:p w14:paraId="521ABF88" w14:textId="77777777" w:rsidR="005B10CA" w:rsidRPr="00B57575" w:rsidRDefault="005B10CA" w:rsidP="00346715">
            <w:pPr>
              <w:pStyle w:val="NoSpacing"/>
            </w:pPr>
            <w:r w:rsidRPr="00B57575">
              <w:t>Assignment</w:t>
            </w:r>
          </w:p>
        </w:tc>
        <w:tc>
          <w:tcPr>
            <w:tcW w:w="4668" w:type="dxa"/>
          </w:tcPr>
          <w:p w14:paraId="67329567" w14:textId="77777777" w:rsidR="005B10CA" w:rsidRPr="00B57575" w:rsidRDefault="005B10CA" w:rsidP="00346715">
            <w:pPr>
              <w:pStyle w:val="NoSpacing"/>
            </w:pPr>
            <w:r w:rsidRPr="00B57575">
              <w:t>Percent of Total Grade</w:t>
            </w:r>
          </w:p>
        </w:tc>
      </w:tr>
      <w:tr w:rsidR="005B10CA" w:rsidRPr="00B57575" w14:paraId="7F8F9396" w14:textId="77777777" w:rsidTr="00346715">
        <w:tc>
          <w:tcPr>
            <w:tcW w:w="4682" w:type="dxa"/>
          </w:tcPr>
          <w:p w14:paraId="32F3803E" w14:textId="77777777" w:rsidR="005B10CA" w:rsidRPr="00B57575" w:rsidRDefault="005B10CA" w:rsidP="00346715">
            <w:pPr>
              <w:pStyle w:val="NoSpacing"/>
            </w:pPr>
            <w:r w:rsidRPr="00B57575">
              <w:rPr>
                <w:rFonts w:eastAsia="Times New Roman" w:cs="Times New Roman"/>
              </w:rPr>
              <w:t>Assignments</w:t>
            </w:r>
          </w:p>
        </w:tc>
        <w:tc>
          <w:tcPr>
            <w:tcW w:w="4668" w:type="dxa"/>
          </w:tcPr>
          <w:p w14:paraId="428B92E8" w14:textId="77777777" w:rsidR="005B10CA" w:rsidRPr="00B57575" w:rsidRDefault="005B10CA" w:rsidP="00346715">
            <w:pPr>
              <w:pStyle w:val="NoSpacing"/>
            </w:pPr>
            <w:r>
              <w:t>40</w:t>
            </w:r>
            <w:r w:rsidRPr="00B57575">
              <w:t xml:space="preserve">% </w:t>
            </w:r>
          </w:p>
        </w:tc>
      </w:tr>
      <w:tr w:rsidR="005B10CA" w:rsidRPr="00B57575" w14:paraId="0D32E4A7" w14:textId="77777777" w:rsidTr="00346715">
        <w:tc>
          <w:tcPr>
            <w:tcW w:w="4682" w:type="dxa"/>
          </w:tcPr>
          <w:p w14:paraId="421DE25E" w14:textId="77777777" w:rsidR="005B10CA" w:rsidRPr="00B57575" w:rsidRDefault="005B10CA" w:rsidP="00346715">
            <w:pPr>
              <w:pStyle w:val="NoSpacing"/>
              <w:rPr>
                <w:rFonts w:eastAsia="Times New Roman" w:cs="Times New Roman"/>
              </w:rPr>
            </w:pPr>
            <w:r>
              <w:rPr>
                <w:rFonts w:eastAsia="Times New Roman" w:cs="Times New Roman"/>
              </w:rPr>
              <w:t>Quizzes</w:t>
            </w:r>
          </w:p>
        </w:tc>
        <w:tc>
          <w:tcPr>
            <w:tcW w:w="4668" w:type="dxa"/>
          </w:tcPr>
          <w:p w14:paraId="0F821A2D" w14:textId="77777777" w:rsidR="005B10CA" w:rsidRDefault="005B10CA" w:rsidP="00346715">
            <w:pPr>
              <w:pStyle w:val="NoSpacing"/>
            </w:pPr>
            <w:r>
              <w:t>10</w:t>
            </w:r>
            <w:r w:rsidRPr="00B57575">
              <w:t>%</w:t>
            </w:r>
          </w:p>
        </w:tc>
      </w:tr>
      <w:tr w:rsidR="005B10CA" w:rsidRPr="00B57575" w14:paraId="2958F8F4" w14:textId="77777777" w:rsidTr="00346715">
        <w:tc>
          <w:tcPr>
            <w:tcW w:w="4682" w:type="dxa"/>
          </w:tcPr>
          <w:p w14:paraId="747A85E6" w14:textId="77777777" w:rsidR="005B10CA" w:rsidRDefault="005B10CA" w:rsidP="00346715">
            <w:pPr>
              <w:pStyle w:val="NoSpacing"/>
              <w:rPr>
                <w:rFonts w:eastAsia="Times New Roman" w:cs="Times New Roman"/>
              </w:rPr>
            </w:pPr>
            <w:r>
              <w:rPr>
                <w:rFonts w:eastAsia="Times New Roman" w:cs="Times New Roman"/>
              </w:rPr>
              <w:t>Exams</w:t>
            </w:r>
          </w:p>
        </w:tc>
        <w:tc>
          <w:tcPr>
            <w:tcW w:w="4668" w:type="dxa"/>
          </w:tcPr>
          <w:p w14:paraId="1B6FC157" w14:textId="77777777" w:rsidR="005B10CA" w:rsidRDefault="005B10CA" w:rsidP="00346715">
            <w:pPr>
              <w:pStyle w:val="NoSpacing"/>
            </w:pPr>
            <w:r>
              <w:t>10</w:t>
            </w:r>
            <w:r w:rsidRPr="00B57575">
              <w:t>%</w:t>
            </w:r>
          </w:p>
        </w:tc>
      </w:tr>
      <w:tr w:rsidR="005B10CA" w:rsidRPr="00B57575" w14:paraId="1969F98E" w14:textId="77777777" w:rsidTr="00346715">
        <w:tc>
          <w:tcPr>
            <w:tcW w:w="4682" w:type="dxa"/>
          </w:tcPr>
          <w:p w14:paraId="55537404" w14:textId="77777777" w:rsidR="005B10CA" w:rsidRPr="00B57575" w:rsidRDefault="005B10CA" w:rsidP="00346715">
            <w:pPr>
              <w:pStyle w:val="NoSpacing"/>
            </w:pPr>
            <w:r w:rsidRPr="00B57575">
              <w:t>Research Project</w:t>
            </w:r>
            <w:r>
              <w:t>*</w:t>
            </w:r>
          </w:p>
        </w:tc>
        <w:tc>
          <w:tcPr>
            <w:tcW w:w="4668" w:type="dxa"/>
          </w:tcPr>
          <w:p w14:paraId="7D96B350" w14:textId="77777777" w:rsidR="005B10CA" w:rsidRPr="00B57575" w:rsidRDefault="005B10CA" w:rsidP="00346715">
            <w:pPr>
              <w:pStyle w:val="NoSpacing"/>
            </w:pPr>
            <w:r>
              <w:t>30</w:t>
            </w:r>
            <w:r w:rsidRPr="00B57575">
              <w:t>%</w:t>
            </w:r>
          </w:p>
        </w:tc>
      </w:tr>
      <w:tr w:rsidR="005B10CA" w:rsidRPr="00B57575" w14:paraId="04FFA3F0" w14:textId="77777777" w:rsidTr="00346715">
        <w:tc>
          <w:tcPr>
            <w:tcW w:w="4682" w:type="dxa"/>
          </w:tcPr>
          <w:p w14:paraId="119768DF" w14:textId="77777777" w:rsidR="005B10CA" w:rsidRPr="00B57575" w:rsidRDefault="005B10CA" w:rsidP="00346715">
            <w:pPr>
              <w:pStyle w:val="NoSpacing"/>
            </w:pPr>
            <w:r>
              <w:t>Portfolio</w:t>
            </w:r>
          </w:p>
        </w:tc>
        <w:tc>
          <w:tcPr>
            <w:tcW w:w="4668" w:type="dxa"/>
          </w:tcPr>
          <w:p w14:paraId="789EF3E6" w14:textId="77777777" w:rsidR="005B10CA" w:rsidRDefault="005B10CA" w:rsidP="00346715">
            <w:pPr>
              <w:pStyle w:val="NoSpacing"/>
            </w:pPr>
            <w:r>
              <w:t>10</w:t>
            </w:r>
            <w:r w:rsidRPr="00B57575">
              <w:t>%</w:t>
            </w:r>
          </w:p>
        </w:tc>
      </w:tr>
    </w:tbl>
    <w:p w14:paraId="5E40D885" w14:textId="77777777" w:rsidR="005B10CA" w:rsidRDefault="005B10CA" w:rsidP="001502D3">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w:t>
      </w:r>
      <w:proofErr w:type="gramEnd"/>
      <w:r w:rsidR="00BE440E">
        <w:t xml:space="preserve">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ALONG with either a .DOC or .PDF rendering of that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w:t>
      </w:r>
      <w:proofErr w:type="spellStart"/>
      <w:r>
        <w:t>bz</w:t>
      </w:r>
      <w:proofErr w:type="spellEnd"/>
      <w:r>
        <w:t>,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F43764"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F43764"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F43764"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F43764"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F43764"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F43764"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F43764"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F43764"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F43764"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F43764"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F43764"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F43764"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F43764"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F43764"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F43764"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F43764"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F43764"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F43764"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F43764"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F43764"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F43764"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F43764"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F43764"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F43764"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F43764"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F43764"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F43764"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F43764"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F43764"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F43764"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F43764"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F43764"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F43764"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6519D6CD"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F43764"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F43764"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F43764"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F43764"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F43764"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F43764"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F43764"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F43764"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F43764"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F43764"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1B69F" w14:textId="77777777" w:rsidR="00F43764" w:rsidRDefault="00F43764" w:rsidP="00283515">
      <w:r>
        <w:separator/>
      </w:r>
    </w:p>
  </w:endnote>
  <w:endnote w:type="continuationSeparator" w:id="0">
    <w:p w14:paraId="495DF490" w14:textId="77777777" w:rsidR="00F43764" w:rsidRDefault="00F43764"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D41F2" w14:textId="77777777" w:rsidR="005017C4" w:rsidRDefault="005017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6B229" w14:textId="77777777" w:rsidR="005017C4" w:rsidRDefault="00501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DC5AB" w14:textId="77777777" w:rsidR="00F43764" w:rsidRDefault="00F43764" w:rsidP="00283515">
      <w:r>
        <w:separator/>
      </w:r>
    </w:p>
  </w:footnote>
  <w:footnote w:type="continuationSeparator" w:id="0">
    <w:p w14:paraId="5AC882C1" w14:textId="77777777" w:rsidR="00F43764" w:rsidRDefault="00F43764" w:rsidP="00283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7BAB6" w14:textId="77777777" w:rsidR="005017C4" w:rsidRDefault="005017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3703F" w14:textId="77777777" w:rsidR="005017C4" w:rsidRDefault="005017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9357" w14:textId="77777777" w:rsidR="005017C4" w:rsidRDefault="00501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2707E"/>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299B"/>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1FE7"/>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10CA"/>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17ED9"/>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066A"/>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10C5"/>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2834"/>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E19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1A"/>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5495"/>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0FDF"/>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3764"/>
    <w:rsid w:val="00F44A2C"/>
    <w:rsid w:val="00F45484"/>
    <w:rsid w:val="00F454BC"/>
    <w:rsid w:val="00F56CAF"/>
    <w:rsid w:val="00F618ED"/>
    <w:rsid w:val="00F62495"/>
    <w:rsid w:val="00F624D0"/>
    <w:rsid w:val="00F63B0F"/>
    <w:rsid w:val="00F63DCF"/>
    <w:rsid w:val="00F6429E"/>
    <w:rsid w:val="00F651F9"/>
    <w:rsid w:val="00F65751"/>
    <w:rsid w:val="00F665BE"/>
    <w:rsid w:val="00F72F36"/>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UnresolvedMention">
    <w:name w:val="Unresolved Mention"/>
    <w:basedOn w:val="DefaultParagraphFont"/>
    <w:uiPriority w:val="99"/>
    <w:rsid w:val="005017C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64478">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2" Type="http://schemas.openxmlformats.org/officeDocument/2006/relationships/styles" Target="styles.xml"/><Relationship Id="rId16" Type="http://schemas.openxmlformats.org/officeDocument/2006/relationships/hyperlink" Target="http://link.springer.com/book/10.1007/978-1-4842-1182-3" TargetMode="External"/><Relationship Id="rId29" Type="http://schemas.openxmlformats.org/officeDocument/2006/relationships/hyperlink" Target="https://link.springer.com/book/10.1007/978-1-4842-0094-0" TargetMode="External"/><Relationship Id="rId107" Type="http://schemas.openxmlformats.org/officeDocument/2006/relationships/footer" Target="footer2.xml"/><Relationship Id="rId11" Type="http://schemas.openxmlformats.org/officeDocument/2006/relationships/hyperlink" Target="mailto:nik@ccs.neu.edu"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66"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02" Type="http://schemas.openxmlformats.org/officeDocument/2006/relationships/hyperlink" Target="http://www.lib.neu.edu/online_research/help/avoiding_plagiarism/"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web.stanford.edu/~hastie/local.ftp/Springer/OLD/ESLII_print4.pdf"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56" Type="http://schemas.openxmlformats.org/officeDocument/2006/relationships/hyperlink" Target="http://link.springer.com/book/10.1007/978-3-8348-2589-6"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piazza.com/northeastern/fall2018/info7390"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microsoft.com/office/2007/relationships/stylesWithEffects" Target="stylesWithEffects.xm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46"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67" Type="http://schemas.openxmlformats.org/officeDocument/2006/relationships/hyperlink" Target="http://link.Springer.com/)"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54" Type="http://schemas.openxmlformats.org/officeDocument/2006/relationships/hyperlink" Target="http://link.Springer.com/)" TargetMode="External"/><Relationship Id="rId62"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link.springer.com/book/10.1007/978-1-4614-7138-7"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https://www.youtube.com/user/nikbearbrown"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settings" Target="settings.xml"/><Relationship Id="rId9" Type="http://schemas.openxmlformats.org/officeDocument/2006/relationships/hyperlink" Target="https://github.com/nikbearbrown/INFO_7390" TargetMode="External"/><Relationship Id="rId13" Type="http://schemas.openxmlformats.org/officeDocument/2006/relationships/hyperlink" Target="http://library.northeastern.edu/bookmarklet"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Siddhartha Vale</cp:lastModifiedBy>
  <cp:revision>2</cp:revision>
  <cp:lastPrinted>2017-10-09T16:49:00Z</cp:lastPrinted>
  <dcterms:created xsi:type="dcterms:W3CDTF">2018-09-10T22:19:00Z</dcterms:created>
  <dcterms:modified xsi:type="dcterms:W3CDTF">2018-09-10T22:19:00Z</dcterms:modified>
</cp:coreProperties>
</file>