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E1C77" w14:textId="739E4774" w:rsidR="00D9110F" w:rsidRPr="00D9110F" w:rsidRDefault="00D9110F" w:rsidP="00D9110F">
      <w:pPr>
        <w:ind w:left="720" w:hanging="360"/>
        <w:jc w:val="center"/>
        <w:rPr>
          <w:rStyle w:val="IntenseReference"/>
          <w:sz w:val="40"/>
          <w:szCs w:val="40"/>
          <w:u w:val="single"/>
        </w:rPr>
      </w:pPr>
      <w:r w:rsidRPr="00D9110F">
        <w:rPr>
          <w:rStyle w:val="IntenseReference"/>
          <w:sz w:val="40"/>
          <w:szCs w:val="40"/>
          <w:u w:val="single"/>
        </w:rPr>
        <w:t xml:space="preserve">INTRODUCTION TO PYTHON </w:t>
      </w:r>
    </w:p>
    <w:p w14:paraId="18B12A17" w14:textId="77777777" w:rsidR="00D9110F" w:rsidRDefault="00D9110F" w:rsidP="00AE5A53">
      <w:pPr>
        <w:ind w:left="720" w:hanging="360"/>
      </w:pPr>
    </w:p>
    <w:p w14:paraId="321C306C" w14:textId="75BD44AC" w:rsidR="00B222EF" w:rsidRDefault="00AE5A53" w:rsidP="00D9110F">
      <w:pPr>
        <w:pStyle w:val="ListParagraph"/>
        <w:numPr>
          <w:ilvl w:val="0"/>
          <w:numId w:val="1"/>
        </w:numPr>
      </w:pPr>
      <w:r>
        <w:t>Python was invented by Guido Van Rossum in 1991.</w:t>
      </w:r>
    </w:p>
    <w:p w14:paraId="0CB30E04" w14:textId="2FAF9187" w:rsidR="00AE5A53" w:rsidRDefault="00AE5A53" w:rsidP="00AE5A53">
      <w:pPr>
        <w:pStyle w:val="ListParagraph"/>
        <w:numPr>
          <w:ilvl w:val="0"/>
          <w:numId w:val="1"/>
        </w:numPr>
      </w:pPr>
      <w:r>
        <w:t xml:space="preserve">He </w:t>
      </w:r>
      <w:proofErr w:type="spellStart"/>
      <w:r>
        <w:t>taked</w:t>
      </w:r>
      <w:proofErr w:type="spellEnd"/>
      <w:r>
        <w:t xml:space="preserve"> base language as ABC language. </w:t>
      </w:r>
    </w:p>
    <w:p w14:paraId="1A0E6F6F" w14:textId="7C0C8247" w:rsidR="00AE5A53" w:rsidRDefault="00AE5A53" w:rsidP="00AE5A53">
      <w:pPr>
        <w:pStyle w:val="ListParagraph"/>
        <w:numPr>
          <w:ilvl w:val="0"/>
          <w:numId w:val="1"/>
        </w:numPr>
      </w:pPr>
      <w:r>
        <w:t xml:space="preserve">The story behind to choose python name is he is a big fan of one comedy show </w:t>
      </w:r>
      <w:r w:rsidR="00A02296">
        <w:t>which</w:t>
      </w:r>
      <w:r>
        <w:t xml:space="preserve"> broadcast in BBC channel at that time.</w:t>
      </w:r>
    </w:p>
    <w:p w14:paraId="71BC1AAA" w14:textId="0249A876" w:rsidR="00AE5A53" w:rsidRDefault="00AE5A53" w:rsidP="00AE5A53">
      <w:pPr>
        <w:pStyle w:val="ListParagraph"/>
        <w:numPr>
          <w:ilvl w:val="0"/>
          <w:numId w:val="1"/>
        </w:numPr>
      </w:pPr>
      <w:r>
        <w:t>The comedy show name is Monty’s python flying circu</w:t>
      </w:r>
      <w:r w:rsidR="00453BAC">
        <w:t>s.</w:t>
      </w:r>
    </w:p>
    <w:p w14:paraId="7E416FFB" w14:textId="68A2DE35" w:rsidR="00453BAC" w:rsidRPr="00DC6A2F" w:rsidRDefault="00453BAC" w:rsidP="00AE5A53">
      <w:pPr>
        <w:pStyle w:val="ListParagraph"/>
        <w:numPr>
          <w:ilvl w:val="0"/>
          <w:numId w:val="1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>Features of python:</w:t>
      </w:r>
    </w:p>
    <w:p w14:paraId="142FEDE8" w14:textId="037AED35" w:rsidR="00453BAC" w:rsidRDefault="00453BAC" w:rsidP="00453BAC">
      <w:pPr>
        <w:pStyle w:val="ListParagraph"/>
        <w:numPr>
          <w:ilvl w:val="0"/>
          <w:numId w:val="2"/>
        </w:numPr>
      </w:pPr>
      <w:r>
        <w:t>Easy to learn</w:t>
      </w:r>
    </w:p>
    <w:p w14:paraId="51862037" w14:textId="42CA83B2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Dynamically scripted language </w:t>
      </w:r>
    </w:p>
    <w:p w14:paraId="510EEC8F" w14:textId="282BED30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Portable </w:t>
      </w:r>
    </w:p>
    <w:p w14:paraId="07260EE4" w14:textId="35170AD7" w:rsidR="00453BAC" w:rsidRDefault="00453BAC" w:rsidP="00453BAC">
      <w:pPr>
        <w:pStyle w:val="ListParagraph"/>
        <w:numPr>
          <w:ilvl w:val="0"/>
          <w:numId w:val="2"/>
        </w:numPr>
      </w:pPr>
      <w:r>
        <w:t>Interpreted programming language</w:t>
      </w:r>
    </w:p>
    <w:p w14:paraId="4F94F35E" w14:textId="1C5BA371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It is open source </w:t>
      </w:r>
    </w:p>
    <w:p w14:paraId="6465D443" w14:textId="559CDF1B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I satisfies </w:t>
      </w:r>
      <w:r w:rsidR="002A6212">
        <w:t>b</w:t>
      </w:r>
      <w:r>
        <w:t xml:space="preserve">oth POPS and OOPS </w:t>
      </w:r>
    </w:p>
    <w:p w14:paraId="61686465" w14:textId="7E27F48F" w:rsidR="002A6212" w:rsidRPr="002A6212" w:rsidRDefault="002A6212" w:rsidP="002A6212">
      <w:pPr>
        <w:rPr>
          <w:u w:val="single"/>
        </w:rPr>
      </w:pPr>
      <w:r w:rsidRPr="002A6212">
        <w:rPr>
          <w:u w:val="single"/>
        </w:rPr>
        <w:t>19-11-2025</w:t>
      </w:r>
    </w:p>
    <w:p w14:paraId="1D316CAC" w14:textId="4ED2C1BA" w:rsidR="002A6212" w:rsidRPr="00DC6A2F" w:rsidRDefault="002A6212" w:rsidP="002A6212">
      <w:pPr>
        <w:rPr>
          <w:color w:val="2F5496" w:themeColor="accent1" w:themeShade="BF"/>
          <w:sz w:val="32"/>
          <w:szCs w:val="32"/>
        </w:rPr>
      </w:pPr>
      <w:r w:rsidRPr="00DC6A2F">
        <w:rPr>
          <w:color w:val="2F5496" w:themeColor="accent1" w:themeShade="BF"/>
          <w:sz w:val="32"/>
          <w:szCs w:val="32"/>
        </w:rPr>
        <w:t>Limitations :</w:t>
      </w:r>
    </w:p>
    <w:p w14:paraId="7DCD5D67" w14:textId="2C42068D" w:rsidR="002A6212" w:rsidRDefault="002A6212" w:rsidP="002A6212">
      <w:pPr>
        <w:pStyle w:val="ListParagraph"/>
        <w:numPr>
          <w:ilvl w:val="0"/>
          <w:numId w:val="4"/>
        </w:numPr>
      </w:pPr>
      <w:r>
        <w:t xml:space="preserve">Performance is low when compared to other programming language </w:t>
      </w:r>
    </w:p>
    <w:p w14:paraId="79CBAC6B" w14:textId="6FA24C54" w:rsidR="002A6212" w:rsidRDefault="002A6212" w:rsidP="002A6212">
      <w:pPr>
        <w:pStyle w:val="ListParagraph"/>
        <w:numPr>
          <w:ilvl w:val="0"/>
          <w:numId w:val="4"/>
        </w:numPr>
      </w:pPr>
      <w:r>
        <w:t>Incapability of two versions</w:t>
      </w:r>
    </w:p>
    <w:p w14:paraId="6C4D0E12" w14:textId="50C3793C" w:rsidR="002A6212" w:rsidRDefault="002A6212" w:rsidP="002A6212">
      <w:pPr>
        <w:pStyle w:val="ListParagraph"/>
        <w:numPr>
          <w:ilvl w:val="0"/>
          <w:numId w:val="4"/>
        </w:numPr>
      </w:pPr>
      <w:r>
        <w:t>Weak in Android or Mobile applications.</w:t>
      </w:r>
    </w:p>
    <w:p w14:paraId="30FE38B0" w14:textId="77777777" w:rsidR="0010038A" w:rsidRDefault="0010038A" w:rsidP="0010038A">
      <w:pPr>
        <w:pStyle w:val="ListParagraph"/>
        <w:ind w:left="770"/>
      </w:pPr>
    </w:p>
    <w:p w14:paraId="4A953656" w14:textId="2F852E55" w:rsidR="0010038A" w:rsidRDefault="0010038A" w:rsidP="00DC6A2F">
      <w:pPr>
        <w:pStyle w:val="ListParagraph"/>
        <w:numPr>
          <w:ilvl w:val="0"/>
          <w:numId w:val="8"/>
        </w:numPr>
      </w:pPr>
      <w:r>
        <w:t>GUI = Graphical User Interface.</w:t>
      </w:r>
    </w:p>
    <w:p w14:paraId="336BC05B" w14:textId="10421FDC" w:rsidR="0010038A" w:rsidRDefault="0010038A" w:rsidP="0010038A">
      <w:pPr>
        <w:pStyle w:val="ListParagraph"/>
        <w:ind w:left="770"/>
      </w:pPr>
      <w:r>
        <w:t>Ex: Windows Operating System.</w:t>
      </w:r>
    </w:p>
    <w:p w14:paraId="30CF6817" w14:textId="4A84BE53" w:rsidR="0010038A" w:rsidRDefault="0010038A" w:rsidP="00DC6A2F">
      <w:pPr>
        <w:pStyle w:val="ListParagraph"/>
        <w:numPr>
          <w:ilvl w:val="0"/>
          <w:numId w:val="8"/>
        </w:numPr>
      </w:pPr>
      <w:r>
        <w:t>CLI = Command Line Interface.</w:t>
      </w:r>
    </w:p>
    <w:p w14:paraId="7AEAADCE" w14:textId="3E9E41B3" w:rsidR="0010038A" w:rsidRDefault="0010038A" w:rsidP="0010038A">
      <w:pPr>
        <w:pStyle w:val="ListParagraph"/>
        <w:ind w:left="770"/>
      </w:pPr>
      <w:r>
        <w:t xml:space="preserve">Ex: Linux, </w:t>
      </w:r>
      <w:r w:rsidR="00DC6A2F">
        <w:t>Ubuntu</w:t>
      </w:r>
      <w:r>
        <w:t>.</w:t>
      </w:r>
    </w:p>
    <w:p w14:paraId="4DF2AB89" w14:textId="48E8010A" w:rsidR="00DC6A2F" w:rsidRPr="00DC6A2F" w:rsidRDefault="00DC6A2F" w:rsidP="00DC6A2F">
      <w:pPr>
        <w:pStyle w:val="ListParagraph"/>
        <w:numPr>
          <w:ilvl w:val="0"/>
          <w:numId w:val="8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>Changing the Drive :</w:t>
      </w:r>
    </w:p>
    <w:p w14:paraId="5967EF7C" w14:textId="457F35AF" w:rsidR="00DC6A2F" w:rsidRDefault="00DC6A2F" w:rsidP="00DC6A2F">
      <w:pPr>
        <w:pStyle w:val="ListParagraph"/>
      </w:pPr>
      <w:r>
        <w:t>&lt;Drive name&gt;:</w:t>
      </w:r>
    </w:p>
    <w:p w14:paraId="6D59B3CC" w14:textId="07630246" w:rsidR="0010038A" w:rsidRPr="00DC6A2F" w:rsidRDefault="00ED3F9D" w:rsidP="00ED3F9D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 xml:space="preserve">Creating </w:t>
      </w:r>
      <w:r w:rsidR="00DC6A2F" w:rsidRPr="00DC6A2F">
        <w:rPr>
          <w:color w:val="2F5496" w:themeColor="accent1" w:themeShade="BF"/>
        </w:rPr>
        <w:t>a directory :</w:t>
      </w:r>
    </w:p>
    <w:p w14:paraId="755BCBAC" w14:textId="3D19FB68" w:rsidR="0010038A" w:rsidRDefault="00DC6A2F" w:rsidP="00DC6A2F">
      <w:pPr>
        <w:pStyle w:val="ListParagraph"/>
      </w:pPr>
      <w:proofErr w:type="spellStart"/>
      <w:r>
        <w:t>mkdir</w:t>
      </w:r>
      <w:proofErr w:type="spellEnd"/>
      <w:r>
        <w:t xml:space="preserve"> &lt;directory name&gt;</w:t>
      </w:r>
    </w:p>
    <w:p w14:paraId="51A2580D" w14:textId="237778E7" w:rsidR="00671123" w:rsidRDefault="00671123" w:rsidP="00671123">
      <w:pPr>
        <w:pStyle w:val="ListParagraph"/>
      </w:pPr>
      <w:r>
        <w:t xml:space="preserve">Ex: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siddharth</w:t>
      </w:r>
      <w:proofErr w:type="spellEnd"/>
    </w:p>
    <w:p w14:paraId="295B21BE" w14:textId="611E1603" w:rsidR="00DC6A2F" w:rsidRPr="00DC6A2F" w:rsidRDefault="00DC6A2F" w:rsidP="00DC6A2F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>Moving into the directory:</w:t>
      </w:r>
    </w:p>
    <w:p w14:paraId="1A522458" w14:textId="77777777" w:rsidR="00671123" w:rsidRDefault="00DC6A2F" w:rsidP="00DC6A2F">
      <w:pPr>
        <w:pStyle w:val="ListParagraph"/>
      </w:pPr>
      <w:r>
        <w:t>cd &lt;directory name&gt;</w:t>
      </w:r>
    </w:p>
    <w:p w14:paraId="4B2BAC0E" w14:textId="32D0866C" w:rsidR="00DC6A2F" w:rsidRDefault="00671123" w:rsidP="005D4BE3">
      <w:pPr>
        <w:pStyle w:val="ListParagraph"/>
      </w:pPr>
      <w:r>
        <w:t xml:space="preserve">Ex: cd </w:t>
      </w:r>
      <w:proofErr w:type="spellStart"/>
      <w:r>
        <w:t>siddharth</w:t>
      </w:r>
      <w:proofErr w:type="spellEnd"/>
      <w:r w:rsidR="00DC6A2F">
        <w:t xml:space="preserve"> </w:t>
      </w:r>
    </w:p>
    <w:p w14:paraId="3D1DBAC2" w14:textId="77777777" w:rsidR="00B70443" w:rsidRDefault="00B70443" w:rsidP="0010038A">
      <w:pPr>
        <w:pStyle w:val="ListParagraph"/>
        <w:ind w:left="770"/>
      </w:pPr>
    </w:p>
    <w:p w14:paraId="0E48AD5B" w14:textId="2B9DDCC6" w:rsidR="00B70443" w:rsidRPr="005D4BE3" w:rsidRDefault="00B70443" w:rsidP="005D4BE3">
      <w:pPr>
        <w:rPr>
          <w:u w:val="single"/>
        </w:rPr>
      </w:pPr>
      <w:r w:rsidRPr="005D4BE3">
        <w:rPr>
          <w:u w:val="single"/>
        </w:rPr>
        <w:t>20-11-2025</w:t>
      </w:r>
    </w:p>
    <w:p w14:paraId="6FEBCA90" w14:textId="2E8BFA6C" w:rsidR="00B70443" w:rsidRPr="005D4BE3" w:rsidRDefault="00B70443" w:rsidP="005D4BE3">
      <w:pPr>
        <w:ind w:firstLine="687"/>
        <w:rPr>
          <w:color w:val="2F5496" w:themeColor="accent1" w:themeShade="BF"/>
          <w:sz w:val="32"/>
          <w:szCs w:val="32"/>
          <w:u w:val="single"/>
        </w:rPr>
      </w:pPr>
      <w:r w:rsidRPr="005D4BE3">
        <w:rPr>
          <w:color w:val="2F5496" w:themeColor="accent1" w:themeShade="BF"/>
          <w:sz w:val="32"/>
          <w:szCs w:val="32"/>
          <w:u w:val="single"/>
        </w:rPr>
        <w:t>In git bash terminal:</w:t>
      </w:r>
    </w:p>
    <w:p w14:paraId="047AC1B5" w14:textId="6046F5C0" w:rsidR="00B70443" w:rsidRDefault="00B70443" w:rsidP="00B70443">
      <w:pPr>
        <w:pStyle w:val="ListParagraph"/>
        <w:numPr>
          <w:ilvl w:val="0"/>
          <w:numId w:val="9"/>
        </w:numPr>
      </w:pPr>
      <w:r>
        <w:t xml:space="preserve">git </w:t>
      </w:r>
      <w:proofErr w:type="spellStart"/>
      <w:r>
        <w:t>init</w:t>
      </w:r>
      <w:proofErr w:type="spellEnd"/>
    </w:p>
    <w:p w14:paraId="33194744" w14:textId="63F2782D" w:rsidR="00453BAC" w:rsidRDefault="00B70443" w:rsidP="00453BAC">
      <w:pPr>
        <w:pStyle w:val="ListParagraph"/>
        <w:numPr>
          <w:ilvl w:val="0"/>
          <w:numId w:val="9"/>
        </w:numPr>
      </w:pPr>
      <w:r>
        <w:t>git add &lt;filename&gt;</w:t>
      </w:r>
    </w:p>
    <w:p w14:paraId="55FF3AD4" w14:textId="666E49D3" w:rsidR="00B70443" w:rsidRDefault="00B70443" w:rsidP="00453BAC">
      <w:pPr>
        <w:pStyle w:val="ListParagraph"/>
        <w:numPr>
          <w:ilvl w:val="0"/>
          <w:numId w:val="9"/>
        </w:numPr>
      </w:pPr>
      <w:r>
        <w:t>git commit -m ‘&lt;comment&gt;’</w:t>
      </w:r>
    </w:p>
    <w:p w14:paraId="5B1DF49B" w14:textId="71228025" w:rsidR="00B70443" w:rsidRDefault="00B70443" w:rsidP="00453BAC">
      <w:pPr>
        <w:pStyle w:val="ListParagraph"/>
        <w:numPr>
          <w:ilvl w:val="0"/>
          <w:numId w:val="9"/>
        </w:numPr>
      </w:pPr>
      <w:r>
        <w:t>git push</w:t>
      </w:r>
    </w:p>
    <w:p w14:paraId="514C8F76" w14:textId="77777777" w:rsidR="009A7BEF" w:rsidRDefault="009A7BEF" w:rsidP="009A7BEF">
      <w:pPr>
        <w:pStyle w:val="ListParagraph"/>
        <w:ind w:left="1047"/>
      </w:pPr>
    </w:p>
    <w:p w14:paraId="1FE2C663" w14:textId="2CE9E2F8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719E614B" w14:textId="77777777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5394349C" w14:textId="77777777" w:rsidR="009A7BEF" w:rsidRDefault="009A7BEF" w:rsidP="009A7BEF">
      <w:pPr>
        <w:jc w:val="both"/>
        <w:rPr>
          <w:u w:val="single"/>
        </w:rPr>
      </w:pPr>
      <w:r w:rsidRPr="009A7BEF">
        <w:rPr>
          <w:u w:val="single"/>
        </w:rPr>
        <w:t>21-11-2025</w:t>
      </w:r>
    </w:p>
    <w:p w14:paraId="77B31A3D" w14:textId="77777777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  <w:r>
        <w:tab/>
      </w:r>
      <w:r w:rsidRPr="009A7BEF">
        <w:rPr>
          <w:color w:val="2F5496" w:themeColor="accent1" w:themeShade="BF"/>
          <w:sz w:val="28"/>
          <w:szCs w:val="28"/>
          <w:u w:val="single"/>
        </w:rPr>
        <w:t>DATA TYPES :</w:t>
      </w:r>
    </w:p>
    <w:tbl>
      <w:tblPr>
        <w:tblW w:w="14985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0"/>
        <w:gridCol w:w="12585"/>
      </w:tblGrid>
      <w:tr w:rsidR="009A7BEF" w:rsidRPr="009A7BEF" w14:paraId="496C0CC1" w14:textId="77777777" w:rsidTr="009A7BEF">
        <w:tc>
          <w:tcPr>
            <w:tcW w:w="2400" w:type="dxa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81F0F9B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Text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A6508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str</w:t>
            </w:r>
          </w:p>
        </w:tc>
      </w:tr>
      <w:tr w:rsidR="009A7BEF" w:rsidRPr="009A7BEF" w14:paraId="1A63A2BA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1322D6A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Numeric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052B8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int, float, complex</w:t>
            </w:r>
          </w:p>
        </w:tc>
      </w:tr>
      <w:tr w:rsidR="009A7BEF" w:rsidRPr="009A7BEF" w14:paraId="26AA909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B667463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Sequence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8BEA5C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list, tuple, range</w:t>
            </w:r>
          </w:p>
        </w:tc>
      </w:tr>
      <w:tr w:rsidR="009A7BEF" w:rsidRPr="009A7BEF" w14:paraId="3491560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87970B4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Mapping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E59BA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proofErr w:type="spellStart"/>
            <w:r w:rsidRPr="009A7BEF">
              <w:rPr>
                <w:sz w:val="28"/>
                <w:szCs w:val="28"/>
              </w:rPr>
              <w:t>dict</w:t>
            </w:r>
            <w:proofErr w:type="spellEnd"/>
          </w:p>
        </w:tc>
      </w:tr>
      <w:tr w:rsidR="009A7BEF" w:rsidRPr="009A7BEF" w14:paraId="297FC15D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69DDD6D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Set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446FBF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set, </w:t>
            </w:r>
            <w:proofErr w:type="spellStart"/>
            <w:r w:rsidRPr="009A7BEF">
              <w:rPr>
                <w:sz w:val="28"/>
                <w:szCs w:val="28"/>
              </w:rPr>
              <w:t>frozenset</w:t>
            </w:r>
            <w:proofErr w:type="spellEnd"/>
          </w:p>
        </w:tc>
      </w:tr>
      <w:tr w:rsidR="009A7BEF" w:rsidRPr="009A7BEF" w14:paraId="2ACE1B5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529D17F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Boolean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56BE44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bool</w:t>
            </w:r>
          </w:p>
        </w:tc>
      </w:tr>
      <w:tr w:rsidR="009A7BEF" w:rsidRPr="009A7BEF" w14:paraId="2A9E4384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FFB638C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Binary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26B945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bytes, </w:t>
            </w:r>
            <w:proofErr w:type="spellStart"/>
            <w:r w:rsidRPr="009A7BEF">
              <w:rPr>
                <w:sz w:val="28"/>
                <w:szCs w:val="28"/>
              </w:rPr>
              <w:t>bytearray</w:t>
            </w:r>
            <w:proofErr w:type="spellEnd"/>
            <w:r w:rsidRPr="009A7BEF">
              <w:rPr>
                <w:sz w:val="28"/>
                <w:szCs w:val="28"/>
              </w:rPr>
              <w:t>, </w:t>
            </w:r>
            <w:proofErr w:type="spellStart"/>
            <w:r w:rsidRPr="009A7BEF">
              <w:rPr>
                <w:sz w:val="28"/>
                <w:szCs w:val="28"/>
              </w:rPr>
              <w:t>memoryview</w:t>
            </w:r>
            <w:proofErr w:type="spellEnd"/>
          </w:p>
        </w:tc>
      </w:tr>
      <w:tr w:rsidR="009A7BEF" w:rsidRPr="009A7BEF" w14:paraId="5F46AC0F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490E251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None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46FC38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proofErr w:type="spellStart"/>
            <w:r w:rsidRPr="009A7BEF">
              <w:rPr>
                <w:sz w:val="28"/>
                <w:szCs w:val="28"/>
              </w:rPr>
              <w:t>NoneType</w:t>
            </w:r>
            <w:proofErr w:type="spellEnd"/>
          </w:p>
        </w:tc>
      </w:tr>
    </w:tbl>
    <w:p w14:paraId="72C5D359" w14:textId="77777777" w:rsidR="009A7BEF" w:rsidRP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3D8FE014" w14:textId="4359C992" w:rsidR="009A7BEF" w:rsidRPr="00F67A6C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  <w:r>
        <w:rPr>
          <w:color w:val="2F5496" w:themeColor="accent1" w:themeShade="BF"/>
          <w:sz w:val="28"/>
          <w:szCs w:val="28"/>
          <w:u w:val="single"/>
        </w:rPr>
        <w:t xml:space="preserve">IDENTIFIERS : </w:t>
      </w:r>
    </w:p>
    <w:p w14:paraId="3F09FAE5" w14:textId="36D64CF8" w:rsidR="009A7BEF" w:rsidRDefault="00F67A6C" w:rsidP="009A7BEF">
      <w:pPr>
        <w:rPr>
          <w:color w:val="2F5496" w:themeColor="accent1" w:themeShade="BF"/>
        </w:rPr>
      </w:pPr>
      <w:r w:rsidRPr="00F67A6C">
        <w:rPr>
          <w:color w:val="2F5496" w:themeColor="accent1" w:themeShade="BF"/>
        </w:rPr>
        <w:t>RULES :</w:t>
      </w:r>
    </w:p>
    <w:p w14:paraId="12EA5F09" w14:textId="171661BA" w:rsidR="00F67A6C" w:rsidRDefault="00F67A6C" w:rsidP="00F67A6C">
      <w:pPr>
        <w:pStyle w:val="ListParagraph"/>
        <w:numPr>
          <w:ilvl w:val="0"/>
          <w:numId w:val="11"/>
        </w:numPr>
      </w:pPr>
      <w:r>
        <w:t xml:space="preserve">Can’t start with numbers </w:t>
      </w:r>
    </w:p>
    <w:p w14:paraId="07A441CE" w14:textId="147216BE" w:rsidR="00F67A6C" w:rsidRDefault="00F67A6C" w:rsidP="00F67A6C">
      <w:pPr>
        <w:pStyle w:val="ListParagraph"/>
        <w:numPr>
          <w:ilvl w:val="0"/>
          <w:numId w:val="11"/>
        </w:numPr>
      </w:pPr>
      <w:r>
        <w:t>Should not contain special characters expect $</w:t>
      </w:r>
    </w:p>
    <w:p w14:paraId="49E0E5FB" w14:textId="45D8827A" w:rsidR="00F67A6C" w:rsidRDefault="00F67A6C" w:rsidP="00F67A6C">
      <w:pPr>
        <w:pStyle w:val="ListParagraph"/>
        <w:numPr>
          <w:ilvl w:val="0"/>
          <w:numId w:val="11"/>
        </w:numPr>
      </w:pPr>
      <w:r>
        <w:t>We should not give names as predefined keywords</w:t>
      </w:r>
    </w:p>
    <w:p w14:paraId="6BF2C1DF" w14:textId="77777777" w:rsidR="003E4FE5" w:rsidRDefault="00F67A6C" w:rsidP="00F67A6C">
      <w:pPr>
        <w:pStyle w:val="ListParagraph"/>
        <w:numPr>
          <w:ilvl w:val="0"/>
          <w:numId w:val="11"/>
        </w:numPr>
      </w:pPr>
      <w:r>
        <w:t>We should not use spaces in between words or characters</w:t>
      </w:r>
    </w:p>
    <w:p w14:paraId="55901DEC" w14:textId="77777777" w:rsidR="003E4FE5" w:rsidRDefault="003E4FE5" w:rsidP="003E4FE5">
      <w:pPr>
        <w:pStyle w:val="ListParagraph"/>
      </w:pPr>
    </w:p>
    <w:p w14:paraId="3EE83F47" w14:textId="14D8C3CC" w:rsidR="00F67A6C" w:rsidRPr="003E4FE5" w:rsidRDefault="003E4FE5" w:rsidP="003E4FE5">
      <w:pPr>
        <w:pStyle w:val="ListParagraph"/>
        <w:numPr>
          <w:ilvl w:val="0"/>
          <w:numId w:val="6"/>
        </w:numPr>
        <w:rPr>
          <w:color w:val="2F5496" w:themeColor="accent1" w:themeShade="BF"/>
          <w:sz w:val="28"/>
          <w:szCs w:val="28"/>
        </w:rPr>
      </w:pPr>
      <w:r w:rsidRPr="003E4FE5">
        <w:rPr>
          <w:color w:val="2F5496" w:themeColor="accent1" w:themeShade="BF"/>
          <w:sz w:val="28"/>
          <w:szCs w:val="28"/>
        </w:rPr>
        <w:t xml:space="preserve">Self </w:t>
      </w:r>
      <w:proofErr w:type="spellStart"/>
      <w:r w:rsidRPr="003E4FE5">
        <w:rPr>
          <w:color w:val="2F5496" w:themeColor="accent1" w:themeShade="BF"/>
          <w:sz w:val="28"/>
          <w:szCs w:val="28"/>
        </w:rPr>
        <w:t>intoductions</w:t>
      </w:r>
      <w:proofErr w:type="spellEnd"/>
      <w:r w:rsidRPr="003E4FE5">
        <w:rPr>
          <w:color w:val="2F5496" w:themeColor="accent1" w:themeShade="BF"/>
          <w:sz w:val="28"/>
          <w:szCs w:val="28"/>
        </w:rPr>
        <w:t xml:space="preserve"> in seminars :</w:t>
      </w:r>
      <w:r w:rsidR="00F67A6C" w:rsidRPr="003E4FE5">
        <w:rPr>
          <w:color w:val="2F5496" w:themeColor="accent1" w:themeShade="BF"/>
          <w:sz w:val="28"/>
          <w:szCs w:val="28"/>
        </w:rPr>
        <w:t xml:space="preserve"> </w:t>
      </w:r>
    </w:p>
    <w:p w14:paraId="05DE6A6E" w14:textId="5652383B" w:rsidR="002015F1" w:rsidRDefault="002015F1" w:rsidP="002015F1">
      <w:pPr>
        <w:pStyle w:val="ListParagraph"/>
      </w:pPr>
      <w:r>
        <w:t>Your name</w:t>
      </w:r>
    </w:p>
    <w:p w14:paraId="6BB75903" w14:textId="078F0D56" w:rsidR="002015F1" w:rsidRDefault="002015F1" w:rsidP="002015F1">
      <w:pPr>
        <w:pStyle w:val="ListParagraph"/>
      </w:pPr>
      <w:r>
        <w:t>Your qualification</w:t>
      </w:r>
    </w:p>
    <w:p w14:paraId="7ECA55B4" w14:textId="41B0F26D" w:rsidR="002015F1" w:rsidRDefault="002015F1" w:rsidP="002015F1">
      <w:pPr>
        <w:pStyle w:val="ListParagraph"/>
      </w:pPr>
      <w:r>
        <w:t xml:space="preserve">Where are you from </w:t>
      </w:r>
    </w:p>
    <w:p w14:paraId="0C9D62A2" w14:textId="67D6F5EC" w:rsidR="002015F1" w:rsidRDefault="003E4FE5" w:rsidP="002015F1">
      <w:pPr>
        <w:pStyle w:val="ListParagraph"/>
      </w:pPr>
      <w:r>
        <w:t>Today I am here to give explanation about my project(brief introduction)</w:t>
      </w:r>
    </w:p>
    <w:p w14:paraId="4401302B" w14:textId="77777777" w:rsidR="003E4FE5" w:rsidRDefault="003E4FE5" w:rsidP="002015F1">
      <w:pPr>
        <w:pStyle w:val="ListParagraph"/>
      </w:pPr>
    </w:p>
    <w:p w14:paraId="45971E25" w14:textId="18DBC0F2" w:rsidR="003E4FE5" w:rsidRPr="003E4FE5" w:rsidRDefault="003E4FE5" w:rsidP="003E4FE5">
      <w:pPr>
        <w:pStyle w:val="ListParagraph"/>
        <w:numPr>
          <w:ilvl w:val="0"/>
          <w:numId w:val="6"/>
        </w:numPr>
        <w:rPr>
          <w:color w:val="2F5496" w:themeColor="accent1" w:themeShade="BF"/>
          <w:sz w:val="28"/>
          <w:szCs w:val="28"/>
        </w:rPr>
      </w:pPr>
      <w:proofErr w:type="spellStart"/>
      <w:r w:rsidRPr="003E4FE5">
        <w:rPr>
          <w:color w:val="2F5496" w:themeColor="accent1" w:themeShade="BF"/>
          <w:sz w:val="28"/>
          <w:szCs w:val="28"/>
        </w:rPr>
        <w:t>Self  introduction</w:t>
      </w:r>
      <w:proofErr w:type="spellEnd"/>
      <w:r w:rsidRPr="003E4FE5">
        <w:rPr>
          <w:color w:val="2F5496" w:themeColor="accent1" w:themeShade="BF"/>
          <w:sz w:val="28"/>
          <w:szCs w:val="28"/>
        </w:rPr>
        <w:t xml:space="preserve"> in general :</w:t>
      </w:r>
    </w:p>
    <w:p w14:paraId="03C7FCE6" w14:textId="77777777" w:rsidR="003E4FE5" w:rsidRDefault="003E4FE5" w:rsidP="003E4FE5">
      <w:pPr>
        <w:ind w:firstLine="720"/>
      </w:pPr>
      <w:r>
        <w:t>Your name</w:t>
      </w:r>
    </w:p>
    <w:p w14:paraId="2A3DC365" w14:textId="77777777" w:rsidR="003E4FE5" w:rsidRDefault="003E4FE5" w:rsidP="003E4FE5">
      <w:pPr>
        <w:ind w:firstLine="720"/>
      </w:pPr>
      <w:r>
        <w:lastRenderedPageBreak/>
        <w:t>Your qualification</w:t>
      </w:r>
    </w:p>
    <w:p w14:paraId="1E7DCA3E" w14:textId="77777777" w:rsidR="003E4FE5" w:rsidRDefault="003E4FE5" w:rsidP="003E4FE5">
      <w:pPr>
        <w:pStyle w:val="ListParagraph"/>
      </w:pPr>
      <w:r>
        <w:t xml:space="preserve">Where are you from </w:t>
      </w:r>
    </w:p>
    <w:p w14:paraId="5AC46A1D" w14:textId="77777777" w:rsidR="003E4FE5" w:rsidRDefault="003E4FE5" w:rsidP="003E4FE5">
      <w:pPr>
        <w:pStyle w:val="ListParagraph"/>
      </w:pPr>
      <w:r>
        <w:t>Skills</w:t>
      </w:r>
    </w:p>
    <w:p w14:paraId="3C27C037" w14:textId="77777777" w:rsidR="003E4FE5" w:rsidRDefault="003E4FE5" w:rsidP="003E4FE5">
      <w:pPr>
        <w:pStyle w:val="ListParagraph"/>
      </w:pPr>
      <w:r>
        <w:t>Short term goal and long term goal</w:t>
      </w:r>
    </w:p>
    <w:p w14:paraId="00EB7E17" w14:textId="69D0FBB2" w:rsidR="003E4FE5" w:rsidRDefault="009026C5" w:rsidP="009026C5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>Seminar :</w:t>
      </w:r>
    </w:p>
    <w:p w14:paraId="7B731422" w14:textId="67F26814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>What is programming language , why we want to learn.</w:t>
      </w:r>
    </w:p>
    <w:p w14:paraId="61809AB9" w14:textId="6B773536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>Differences between interpreter and compiler .</w:t>
      </w:r>
    </w:p>
    <w:p w14:paraId="5B0A879D" w14:textId="70FB1590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>Who introduced the python .</w:t>
      </w:r>
    </w:p>
    <w:p w14:paraId="64334803" w14:textId="0FFFBEC2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Features of </w:t>
      </w:r>
      <w:proofErr w:type="spellStart"/>
      <w:r>
        <w:rPr>
          <w:color w:val="2F5496" w:themeColor="accent1" w:themeShade="BF"/>
        </w:rPr>
        <w:t>pyt</w:t>
      </w:r>
      <w:proofErr w:type="spellEnd"/>
    </w:p>
    <w:p w14:paraId="2CD25F18" w14:textId="1F3C8D07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>Limitations of python.</w:t>
      </w:r>
    </w:p>
    <w:p w14:paraId="5E59859A" w14:textId="3843DBA4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>What is data and how many types are there in python.</w:t>
      </w:r>
    </w:p>
    <w:p w14:paraId="30974985" w14:textId="77777777" w:rsidR="009026C5" w:rsidRDefault="009026C5" w:rsidP="009026C5">
      <w:pPr>
        <w:pStyle w:val="ListParagraph"/>
        <w:ind w:left="1440"/>
        <w:rPr>
          <w:color w:val="2F5496" w:themeColor="accent1" w:themeShade="BF"/>
        </w:rPr>
      </w:pPr>
    </w:p>
    <w:p w14:paraId="32B58425" w14:textId="77777777" w:rsidR="00DA5E85" w:rsidRDefault="00DA5E85" w:rsidP="009026C5">
      <w:pPr>
        <w:pStyle w:val="ListParagraph"/>
        <w:ind w:left="1440"/>
        <w:rPr>
          <w:color w:val="2F5496" w:themeColor="accent1" w:themeShade="BF"/>
        </w:rPr>
      </w:pPr>
    </w:p>
    <w:p w14:paraId="00AD8F6A" w14:textId="4844AB45" w:rsidR="00DA5E85" w:rsidRPr="00DA5E85" w:rsidRDefault="00DA5E85" w:rsidP="00DA5E85">
      <w:p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color w:val="2F5496" w:themeColor="accent1" w:themeShade="BF"/>
          <w:sz w:val="32"/>
          <w:szCs w:val="32"/>
          <w:u w:val="single"/>
        </w:rPr>
        <w:t>22-11-2025</w:t>
      </w:r>
    </w:p>
    <w:p w14:paraId="6A2CFA35" w14:textId="55DC2B51" w:rsidR="00DA5E85" w:rsidRDefault="00DA5E85" w:rsidP="00DA5E85">
      <w:pPr>
        <w:pStyle w:val="ListParagraph"/>
        <w:numPr>
          <w:ilvl w:val="0"/>
          <w:numId w:val="6"/>
        </w:numPr>
        <w:rPr>
          <w:color w:val="2F5496" w:themeColor="accent1" w:themeShade="BF"/>
          <w:sz w:val="32"/>
          <w:szCs w:val="32"/>
          <w:u w:val="single"/>
        </w:rPr>
      </w:pPr>
      <w:r>
        <w:rPr>
          <w:color w:val="2F5496" w:themeColor="accent1" w:themeShade="BF"/>
          <w:sz w:val="32"/>
          <w:szCs w:val="32"/>
          <w:u w:val="single"/>
        </w:rPr>
        <w:t>Data Type :</w:t>
      </w:r>
    </w:p>
    <w:p w14:paraId="009FEDEE" w14:textId="77777777" w:rsidR="00DA5E85" w:rsidRDefault="00DA5E85" w:rsidP="00DA5E85">
      <w:pPr>
        <w:pStyle w:val="ListParagraph"/>
        <w:numPr>
          <w:ilvl w:val="0"/>
          <w:numId w:val="17"/>
        </w:num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color w:val="2F5496" w:themeColor="accent1" w:themeShade="BF"/>
          <w:sz w:val="32"/>
          <w:szCs w:val="32"/>
          <w:u w:val="single"/>
        </w:rPr>
        <w:t xml:space="preserve">Numeric Data Type : </w:t>
      </w:r>
    </w:p>
    <w:p w14:paraId="4B60CE01" w14:textId="77777777" w:rsidR="00DA5E85" w:rsidRPr="00DA5E85" w:rsidRDefault="00DA5E85" w:rsidP="00DA5E85">
      <w:pPr>
        <w:pStyle w:val="ListParagraph"/>
        <w:numPr>
          <w:ilvl w:val="2"/>
          <w:numId w:val="18"/>
        </w:num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sz w:val="32"/>
          <w:szCs w:val="32"/>
        </w:rPr>
        <w:t>Int</w:t>
      </w:r>
    </w:p>
    <w:p w14:paraId="315E1896" w14:textId="602083FA" w:rsidR="00DA5E85" w:rsidRPr="00DA5E85" w:rsidRDefault="00DA5E85" w:rsidP="00DA5E85">
      <w:pPr>
        <w:pStyle w:val="ListParagraph"/>
        <w:numPr>
          <w:ilvl w:val="2"/>
          <w:numId w:val="18"/>
        </w:num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sz w:val="32"/>
          <w:szCs w:val="32"/>
        </w:rPr>
        <w:t xml:space="preserve">Float </w:t>
      </w:r>
    </w:p>
    <w:p w14:paraId="2CCC8129" w14:textId="3F8BF3C1" w:rsidR="00703FCB" w:rsidRPr="00713BB5" w:rsidRDefault="00DA5E85" w:rsidP="00703FCB">
      <w:pPr>
        <w:pStyle w:val="ListParagraph"/>
        <w:numPr>
          <w:ilvl w:val="2"/>
          <w:numId w:val="18"/>
        </w:numPr>
        <w:rPr>
          <w:color w:val="2F5496" w:themeColor="accent1" w:themeShade="BF"/>
          <w:sz w:val="32"/>
          <w:szCs w:val="32"/>
          <w:u w:val="single"/>
        </w:rPr>
      </w:pPr>
      <w:r>
        <w:rPr>
          <w:sz w:val="32"/>
          <w:szCs w:val="32"/>
        </w:rPr>
        <w:t>Complex</w:t>
      </w:r>
    </w:p>
    <w:p w14:paraId="301E673D" w14:textId="77777777" w:rsidR="00713BB5" w:rsidRPr="00713BB5" w:rsidRDefault="00713BB5" w:rsidP="00713BB5">
      <w:pPr>
        <w:pStyle w:val="ListParagraph"/>
        <w:ind w:left="1080"/>
        <w:rPr>
          <w:color w:val="2F5496" w:themeColor="accent1" w:themeShade="BF"/>
          <w:sz w:val="32"/>
          <w:szCs w:val="32"/>
          <w:u w:val="single"/>
        </w:rPr>
      </w:pPr>
    </w:p>
    <w:p w14:paraId="587F5614" w14:textId="2CD05D70" w:rsidR="00DA5E85" w:rsidRDefault="00DA5E85" w:rsidP="00DA5E85">
      <w:pPr>
        <w:pStyle w:val="ListParagraph"/>
        <w:numPr>
          <w:ilvl w:val="0"/>
          <w:numId w:val="20"/>
        </w:numPr>
        <w:rPr>
          <w:color w:val="1F3864" w:themeColor="accent1" w:themeShade="80"/>
          <w:sz w:val="32"/>
          <w:szCs w:val="32"/>
          <w:u w:val="single"/>
        </w:rPr>
      </w:pPr>
      <w:r w:rsidRPr="00DA5E85">
        <w:rPr>
          <w:color w:val="1F3864" w:themeColor="accent1" w:themeShade="80"/>
          <w:sz w:val="32"/>
          <w:szCs w:val="32"/>
          <w:u w:val="single"/>
        </w:rPr>
        <w:t>Int :</w:t>
      </w:r>
      <w:r w:rsidR="00703FCB"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3F198F69" w14:textId="243C5AB9" w:rsidR="00703FCB" w:rsidRPr="00703FCB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Binary </w:t>
      </w:r>
    </w:p>
    <w:p w14:paraId="2267DD97" w14:textId="67CB0A53" w:rsidR="00703FCB" w:rsidRPr="00703FCB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Decimal </w:t>
      </w:r>
    </w:p>
    <w:p w14:paraId="14AB36E6" w14:textId="27066255" w:rsidR="00703FCB" w:rsidRPr="00703FCB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Octal</w:t>
      </w:r>
    </w:p>
    <w:p w14:paraId="48A91CF6" w14:textId="295E9327" w:rsidR="00703FCB" w:rsidRPr="00713BB5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Hexadecimal </w:t>
      </w:r>
    </w:p>
    <w:p w14:paraId="59166A8D" w14:textId="77777777" w:rsidR="00713BB5" w:rsidRPr="00713BB5" w:rsidRDefault="00713BB5" w:rsidP="00713BB5">
      <w:pPr>
        <w:pStyle w:val="ListParagraph"/>
        <w:rPr>
          <w:color w:val="1F3864" w:themeColor="accent1" w:themeShade="80"/>
          <w:sz w:val="32"/>
          <w:szCs w:val="32"/>
          <w:u w:val="single"/>
        </w:rPr>
      </w:pPr>
    </w:p>
    <w:p w14:paraId="1AAC30A3" w14:textId="7EF367CF" w:rsidR="00713BB5" w:rsidRPr="00713BB5" w:rsidRDefault="00713BB5" w:rsidP="00713BB5">
      <w:pPr>
        <w:rPr>
          <w:color w:val="1F3864" w:themeColor="accent1" w:themeShade="80"/>
          <w:sz w:val="32"/>
          <w:szCs w:val="32"/>
          <w:u w:val="single"/>
        </w:rPr>
      </w:pPr>
      <w:r w:rsidRPr="00713BB5">
        <w:rPr>
          <w:color w:val="1F3864" w:themeColor="accent1" w:themeShade="80"/>
          <w:sz w:val="32"/>
          <w:szCs w:val="32"/>
          <w:u w:val="single"/>
        </w:rPr>
        <w:t>24-11-2025</w:t>
      </w:r>
    </w:p>
    <w:p w14:paraId="3EBE9291" w14:textId="7B8769EF" w:rsidR="00713BB5" w:rsidRDefault="00713BB5" w:rsidP="007212AE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>What Data Type :  Data type is used for recognising and storing the data in order based on the input.</w:t>
      </w:r>
    </w:p>
    <w:p w14:paraId="54860531" w14:textId="1D3ABF0D" w:rsidR="00713BB5" w:rsidRDefault="00713BB5" w:rsidP="007212AE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>Python data types :</w:t>
      </w:r>
    </w:p>
    <w:p w14:paraId="722A58CC" w14:textId="4C024FB3" w:rsidR="00713BB5" w:rsidRPr="00713BB5" w:rsidRDefault="00713BB5" w:rsidP="00713BB5">
      <w:pPr>
        <w:pStyle w:val="ListParagraph"/>
        <w:numPr>
          <w:ilvl w:val="0"/>
          <w:numId w:val="21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Int </w:t>
      </w:r>
    </w:p>
    <w:p w14:paraId="31DEEB37" w14:textId="59F04DC0" w:rsidR="00713BB5" w:rsidRDefault="00713BB5" w:rsidP="00713BB5">
      <w:pPr>
        <w:rPr>
          <w:color w:val="1F3864" w:themeColor="accent1" w:themeShade="80"/>
          <w:sz w:val="32"/>
          <w:szCs w:val="32"/>
          <w:u w:val="single"/>
        </w:rPr>
      </w:pPr>
      <w:r w:rsidRPr="00713BB5">
        <w:rPr>
          <w:color w:val="1F3864" w:themeColor="accent1" w:themeShade="80"/>
          <w:sz w:val="32"/>
          <w:szCs w:val="32"/>
          <w:u w:val="single"/>
        </w:rPr>
        <w:t>How to know the input is in which data type :</w:t>
      </w:r>
    </w:p>
    <w:p w14:paraId="1C0AE7F2" w14:textId="77777777" w:rsidR="00713BB5" w:rsidRDefault="00713BB5" w:rsidP="00DA5E85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ab/>
        <w:t xml:space="preserve">We use “ type() “ function. </w:t>
      </w:r>
    </w:p>
    <w:p w14:paraId="5799FDBB" w14:textId="754652E5" w:rsidR="00DA5E85" w:rsidRPr="002D5C10" w:rsidRDefault="002D5C10" w:rsidP="002D5C10">
      <w:pPr>
        <w:pStyle w:val="ListParagraph"/>
        <w:numPr>
          <w:ilvl w:val="0"/>
          <w:numId w:val="21"/>
        </w:numPr>
        <w:rPr>
          <w:color w:val="1F3864" w:themeColor="accent1" w:themeShade="80"/>
          <w:sz w:val="32"/>
          <w:szCs w:val="32"/>
          <w:u w:val="single"/>
        </w:rPr>
      </w:pPr>
      <w:r w:rsidRPr="002D5C10">
        <w:rPr>
          <w:color w:val="1F3864" w:themeColor="accent1" w:themeShade="80"/>
          <w:sz w:val="32"/>
          <w:szCs w:val="32"/>
          <w:u w:val="single"/>
        </w:rPr>
        <w:lastRenderedPageBreak/>
        <w:t>Int :</w:t>
      </w:r>
      <w:r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2CB6F32A" w14:textId="3DE97A20" w:rsidR="002D5C10" w:rsidRDefault="002D5C10" w:rsidP="002D5C10">
      <w:pPr>
        <w:pStyle w:val="ListParagrap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>In int there are four types :</w:t>
      </w:r>
    </w:p>
    <w:p w14:paraId="7F3B3716" w14:textId="0ECB1F84" w:rsidR="00DA5E85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Binary </w:t>
      </w:r>
    </w:p>
    <w:p w14:paraId="7FE5CCF6" w14:textId="61965FC2" w:rsidR="002D5C10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Octal </w:t>
      </w:r>
    </w:p>
    <w:p w14:paraId="39FEE086" w14:textId="0C8E0124" w:rsidR="002D5C10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Hexa decimal </w:t>
      </w:r>
    </w:p>
    <w:p w14:paraId="1260D02C" w14:textId="7E03E704" w:rsidR="002D5C10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Decimal </w:t>
      </w:r>
    </w:p>
    <w:p w14:paraId="1E1A81C8" w14:textId="48AEBB3D" w:rsidR="002D5C10" w:rsidRDefault="002D5C10" w:rsidP="002D5C10">
      <w:pPr>
        <w:pStyle w:val="ListParagraph"/>
        <w:numPr>
          <w:ilvl w:val="0"/>
          <w:numId w:val="21"/>
        </w:numPr>
        <w:rPr>
          <w:sz w:val="32"/>
          <w:szCs w:val="32"/>
        </w:rPr>
      </w:pPr>
      <w:r>
        <w:rPr>
          <w:sz w:val="32"/>
          <w:szCs w:val="32"/>
        </w:rPr>
        <w:t>The type casting functions are :</w:t>
      </w:r>
    </w:p>
    <w:p w14:paraId="4EC6CA99" w14:textId="7B749AFE" w:rsidR="002D5C10" w:rsidRDefault="002D5C10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Binary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 bin()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capacity : 2 (0 or 1)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prefix : 0b </w:t>
      </w:r>
    </w:p>
    <w:p w14:paraId="228D40DC" w14:textId="1C3C4D38" w:rsidR="002D5C10" w:rsidRDefault="002D5C10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Octal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oct()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capacity : 8 (0 – 7)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prefix : 0o</w:t>
      </w:r>
    </w:p>
    <w:p w14:paraId="3854043C" w14:textId="5B9B0885" w:rsidR="002D5C10" w:rsidRDefault="002D5C10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Hexadecimal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="00335A2B">
        <w:rPr>
          <w:sz w:val="32"/>
          <w:szCs w:val="32"/>
        </w:rPr>
        <w:t xml:space="preserve">hex() </w:t>
      </w:r>
      <w:r w:rsidR="00335A2B" w:rsidRPr="00335A2B">
        <w:rPr>
          <w:sz w:val="32"/>
          <w:szCs w:val="32"/>
        </w:rPr>
        <w:sym w:font="Wingdings" w:char="F0E0"/>
      </w:r>
      <w:r w:rsidR="00335A2B">
        <w:rPr>
          <w:sz w:val="32"/>
          <w:szCs w:val="32"/>
        </w:rPr>
        <w:t xml:space="preserve"> capacity : 16 (0 – 9 &amp; A – F) </w:t>
      </w:r>
      <w:r w:rsidR="00335A2B" w:rsidRPr="00335A2B">
        <w:rPr>
          <w:sz w:val="32"/>
          <w:szCs w:val="32"/>
        </w:rPr>
        <w:sym w:font="Wingdings" w:char="F0E0"/>
      </w:r>
      <w:r w:rsidR="00335A2B">
        <w:rPr>
          <w:sz w:val="32"/>
          <w:szCs w:val="32"/>
        </w:rPr>
        <w:t xml:space="preserve"> prefix : 0x</w:t>
      </w:r>
    </w:p>
    <w:p w14:paraId="2DF378B4" w14:textId="1A9C78D8" w:rsidR="00335A2B" w:rsidRDefault="00335A2B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Decimal </w:t>
      </w:r>
      <w:r w:rsidRPr="00335A2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int() </w:t>
      </w:r>
      <w:r w:rsidRPr="00335A2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capacity : 10 (0 – 9) </w:t>
      </w:r>
      <w:r w:rsidRPr="00335A2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there is no prefix </w:t>
      </w:r>
    </w:p>
    <w:p w14:paraId="42C64E6B" w14:textId="21F81B1D" w:rsidR="00A4505B" w:rsidRPr="00A4505B" w:rsidRDefault="00335A2B" w:rsidP="00A4505B">
      <w:pPr>
        <w:pStyle w:val="ListParagraph"/>
        <w:numPr>
          <w:ilvl w:val="0"/>
          <w:numId w:val="21"/>
        </w:numPr>
        <w:rPr>
          <w:sz w:val="32"/>
          <w:szCs w:val="32"/>
          <w:u w:val="single"/>
        </w:rPr>
      </w:pPr>
      <w:r>
        <w:rPr>
          <w:sz w:val="32"/>
          <w:szCs w:val="32"/>
        </w:rPr>
        <w:t xml:space="preserve">The values  returned in binary or octal or hexadecimal is in the string Data type. </w:t>
      </w:r>
    </w:p>
    <w:p w14:paraId="5370B513" w14:textId="38A82526" w:rsidR="00A4505B" w:rsidRPr="00A4505B" w:rsidRDefault="00A4505B" w:rsidP="00A4505B">
      <w:pPr>
        <w:pStyle w:val="ListParagraph"/>
        <w:rPr>
          <w:sz w:val="32"/>
          <w:szCs w:val="32"/>
        </w:rPr>
      </w:pPr>
      <w:r w:rsidRPr="00A4505B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0B9B7B" wp14:editId="2C83EC33">
                <wp:simplePos x="0" y="0"/>
                <wp:positionH relativeFrom="column">
                  <wp:posOffset>1304925</wp:posOffset>
                </wp:positionH>
                <wp:positionV relativeFrom="paragraph">
                  <wp:posOffset>19685</wp:posOffset>
                </wp:positionV>
                <wp:extent cx="314325" cy="381000"/>
                <wp:effectExtent l="0" t="0" r="28575" b="19050"/>
                <wp:wrapNone/>
                <wp:docPr id="181870782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4325" cy="3810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E97B45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75pt,1.55pt" to="127.5pt,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" strokecolor="#4472c4 [3204]" strokeweight=".5pt">
                <v:stroke joinstyle="miter"/>
              </v:line>
            </w:pict>
          </mc:Fallback>
        </mc:AlternateContent>
      </w:r>
      <w:r>
        <w:rPr>
          <w:sz w:val="32"/>
          <w:szCs w:val="32"/>
        </w:rPr>
        <w:t xml:space="preserve">                           </w:t>
      </w:r>
      <w:r w:rsidRPr="00A4505B">
        <w:rPr>
          <w:sz w:val="32"/>
          <w:szCs w:val="32"/>
        </w:rPr>
        <w:t>binary</w:t>
      </w:r>
    </w:p>
    <w:p w14:paraId="049A2C22" w14:textId="6EC45637" w:rsidR="00A4505B" w:rsidRPr="00A4505B" w:rsidRDefault="00A4505B" w:rsidP="00A4505B">
      <w:pPr>
        <w:pStyle w:val="ListParagraph"/>
        <w:numPr>
          <w:ilvl w:val="0"/>
          <w:numId w:val="21"/>
        </w:numPr>
        <w:rPr>
          <w:sz w:val="32"/>
          <w:szCs w:val="32"/>
          <w:u w:val="single"/>
        </w:rPr>
      </w:pPr>
      <w:r>
        <w:rPr>
          <w:noProof/>
          <w:sz w:val="32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0B095A2" wp14:editId="14BD2574">
                <wp:simplePos x="0" y="0"/>
                <wp:positionH relativeFrom="column">
                  <wp:posOffset>1314450</wp:posOffset>
                </wp:positionH>
                <wp:positionV relativeFrom="paragraph">
                  <wp:posOffset>132715</wp:posOffset>
                </wp:positionV>
                <wp:extent cx="342900" cy="285750"/>
                <wp:effectExtent l="0" t="0" r="19050" b="19050"/>
                <wp:wrapNone/>
                <wp:docPr id="81507124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2857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DA9452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3.5pt,10.45pt" to="130.5pt,3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" strokecolor="#4472c4 [3204]" strokeweight=".5pt">
                <v:stroke joinstyle="miter"/>
              </v:line>
            </w:pict>
          </mc:Fallback>
        </mc:AlternateContent>
      </w:r>
      <w:r>
        <w:rPr>
          <w:sz w:val="32"/>
          <w:szCs w:val="32"/>
        </w:rPr>
        <w:t xml:space="preserve">  Decimal -</w:t>
      </w:r>
      <w:r w:rsidRPr="00A4505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octal </w:t>
      </w:r>
    </w:p>
    <w:p w14:paraId="68593FF6" w14:textId="51AEFE4B" w:rsidR="00A4505B" w:rsidRPr="00A4505B" w:rsidRDefault="00A4505B" w:rsidP="00290F86">
      <w:pPr>
        <w:tabs>
          <w:tab w:val="left" w:pos="1716"/>
        </w:tabs>
        <w:ind w:left="360"/>
        <w:rPr>
          <w:sz w:val="36"/>
          <w:szCs w:val="36"/>
        </w:rPr>
      </w:pPr>
      <w:r>
        <w:rPr>
          <w:sz w:val="36"/>
          <w:szCs w:val="36"/>
        </w:rPr>
        <w:t xml:space="preserve">                            </w:t>
      </w:r>
      <w:r w:rsidRPr="00A4505B">
        <w:rPr>
          <w:sz w:val="36"/>
          <w:szCs w:val="36"/>
        </w:rPr>
        <w:t>hexadecimal</w:t>
      </w:r>
    </w:p>
    <w:p w14:paraId="4F8AF9B2" w14:textId="25A5E545" w:rsidR="00290F86" w:rsidRPr="00290F86" w:rsidRDefault="00290F86" w:rsidP="00290F86">
      <w:pPr>
        <w:tabs>
          <w:tab w:val="left" w:pos="1716"/>
        </w:tabs>
        <w:ind w:left="360"/>
        <w:rPr>
          <w:b/>
          <w:bCs/>
          <w:sz w:val="36"/>
          <w:szCs w:val="36"/>
        </w:rPr>
      </w:pPr>
      <w:r w:rsidRPr="00290F86">
        <w:rPr>
          <w:b/>
          <w:bCs/>
          <w:sz w:val="36"/>
          <w:szCs w:val="36"/>
          <w:u w:val="single"/>
        </w:rPr>
        <w:t>Task :</w:t>
      </w:r>
    </w:p>
    <w:p w14:paraId="2E19BB5D" w14:textId="151C2D34" w:rsidR="00290F86" w:rsidRPr="00290F86" w:rsidRDefault="00290F86" w:rsidP="00290F86">
      <w:pPr>
        <w:pStyle w:val="ListParagraph"/>
        <w:numPr>
          <w:ilvl w:val="0"/>
          <w:numId w:val="21"/>
        </w:numPr>
        <w:tabs>
          <w:tab w:val="left" w:pos="1716"/>
        </w:tabs>
        <w:rPr>
          <w:sz w:val="32"/>
          <w:szCs w:val="32"/>
        </w:rPr>
      </w:pPr>
      <w:r w:rsidRPr="00290F86">
        <w:rPr>
          <w:sz w:val="32"/>
          <w:szCs w:val="32"/>
        </w:rPr>
        <w:t>Convert following decimals into binary, hexadecimal, octal ?</w:t>
      </w:r>
    </w:p>
    <w:p w14:paraId="7245240A" w14:textId="5A84F6C8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 xml:space="preserve">8985 </w:t>
      </w:r>
    </w:p>
    <w:p w14:paraId="1B532482" w14:textId="2DB4A135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77777</w:t>
      </w:r>
    </w:p>
    <w:p w14:paraId="5928BAFB" w14:textId="705B566E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205</w:t>
      </w:r>
    </w:p>
    <w:p w14:paraId="23E76048" w14:textId="7DA12202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7619</w:t>
      </w:r>
    </w:p>
    <w:p w14:paraId="61B0F5C6" w14:textId="0537508B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73375</w:t>
      </w:r>
    </w:p>
    <w:p w14:paraId="095B4549" w14:textId="77777777" w:rsidR="00902381" w:rsidRDefault="00902381" w:rsidP="00902381">
      <w:pPr>
        <w:tabs>
          <w:tab w:val="left" w:pos="1716"/>
        </w:tabs>
        <w:rPr>
          <w:sz w:val="32"/>
          <w:szCs w:val="32"/>
        </w:rPr>
      </w:pPr>
    </w:p>
    <w:p w14:paraId="1B923FC9" w14:textId="7F7D147D" w:rsidR="00902381" w:rsidRDefault="00902381" w:rsidP="00902381">
      <w:pPr>
        <w:tabs>
          <w:tab w:val="left" w:pos="1716"/>
        </w:tabs>
        <w:rPr>
          <w:color w:val="1F3864" w:themeColor="accent1" w:themeShade="80"/>
          <w:sz w:val="32"/>
          <w:szCs w:val="32"/>
          <w:u w:val="single"/>
        </w:rPr>
      </w:pPr>
      <w:r w:rsidRPr="00902381">
        <w:rPr>
          <w:color w:val="1F3864" w:themeColor="accent1" w:themeShade="80"/>
          <w:sz w:val="32"/>
          <w:szCs w:val="32"/>
          <w:u w:val="single"/>
        </w:rPr>
        <w:t>26-11-2025</w:t>
      </w:r>
      <w:r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198124EB" w14:textId="2AA235F4" w:rsidR="00A4505B" w:rsidRPr="00A4505B" w:rsidRDefault="00A4505B" w:rsidP="00A4505B">
      <w:pPr>
        <w:pStyle w:val="ListParagraph"/>
        <w:rPr>
          <w:sz w:val="32"/>
          <w:szCs w:val="32"/>
        </w:rPr>
      </w:pPr>
      <w:r w:rsidRPr="00A4505B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635557" wp14:editId="2265EF42">
                <wp:simplePos x="0" y="0"/>
                <wp:positionH relativeFrom="column">
                  <wp:posOffset>1304925</wp:posOffset>
                </wp:positionH>
                <wp:positionV relativeFrom="paragraph">
                  <wp:posOffset>126364</wp:posOffset>
                </wp:positionV>
                <wp:extent cx="742950" cy="276225"/>
                <wp:effectExtent l="0" t="0" r="19050" b="28575"/>
                <wp:wrapNone/>
                <wp:docPr id="55609276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2950" cy="2762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BD1FA6" id="Straight Connector 1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75pt,9.95pt" to="161.25pt,3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" strokecolor="#4472c4 [3204]" strokeweight=".5pt">
                <v:stroke joinstyle="miter"/>
              </v:line>
            </w:pict>
          </mc:Fallback>
        </mc:AlternateContent>
      </w:r>
      <w:r w:rsidR="00902381">
        <w:rPr>
          <w:color w:val="1F3864" w:themeColor="accent1" w:themeShade="80"/>
          <w:sz w:val="32"/>
          <w:szCs w:val="32"/>
          <w:u w:val="single"/>
        </w:rPr>
        <w:t xml:space="preserve"> </w:t>
      </w:r>
      <w:r w:rsidR="00902381">
        <w:rPr>
          <w:color w:val="1F3864" w:themeColor="accent1" w:themeShade="80"/>
          <w:sz w:val="32"/>
          <w:szCs w:val="32"/>
        </w:rPr>
        <w:tab/>
      </w:r>
      <w:r>
        <w:rPr>
          <w:sz w:val="32"/>
          <w:szCs w:val="32"/>
        </w:rPr>
        <w:t xml:space="preserve">                           </w:t>
      </w:r>
      <w:r w:rsidRPr="00A4505B">
        <w:rPr>
          <w:sz w:val="32"/>
          <w:szCs w:val="32"/>
        </w:rPr>
        <w:t>binary</w:t>
      </w:r>
    </w:p>
    <w:p w14:paraId="0A72019F" w14:textId="01BEC393" w:rsidR="00A4505B" w:rsidRPr="00A4505B" w:rsidRDefault="00A4505B" w:rsidP="00A4505B">
      <w:pPr>
        <w:pStyle w:val="ListParagraph"/>
        <w:numPr>
          <w:ilvl w:val="0"/>
          <w:numId w:val="21"/>
        </w:numPr>
        <w:rPr>
          <w:sz w:val="32"/>
          <w:szCs w:val="32"/>
          <w:u w:val="single"/>
        </w:rPr>
      </w:pPr>
      <w:r>
        <w:rPr>
          <w:noProof/>
          <w:sz w:val="32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51EB71" wp14:editId="3DE6CCAA">
                <wp:simplePos x="0" y="0"/>
                <wp:positionH relativeFrom="column">
                  <wp:posOffset>1314450</wp:posOffset>
                </wp:positionH>
                <wp:positionV relativeFrom="paragraph">
                  <wp:posOffset>134620</wp:posOffset>
                </wp:positionV>
                <wp:extent cx="742950" cy="400050"/>
                <wp:effectExtent l="0" t="0" r="19050" b="19050"/>
                <wp:wrapNone/>
                <wp:docPr id="14603103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2950" cy="400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4D705B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3.5pt,10.6pt" to="162pt,4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" strokecolor="#4472c4 [3204]" strokeweight=".5pt">
                <v:stroke joinstyle="miter"/>
              </v:line>
            </w:pict>
          </mc:Fallback>
        </mc:AlternateContent>
      </w:r>
      <w:r>
        <w:rPr>
          <w:sz w:val="32"/>
          <w:szCs w:val="32"/>
        </w:rPr>
        <w:t xml:space="preserve">  Decimal               </w:t>
      </w:r>
      <w:r w:rsidRPr="00A4505B">
        <w:rPr>
          <w:sz w:val="32"/>
          <w:szCs w:val="32"/>
        </w:rPr>
        <w:t xml:space="preserve">&lt;---- octal </w:t>
      </w:r>
    </w:p>
    <w:p w14:paraId="52B4F7B8" w14:textId="65AF9399" w:rsidR="00A4505B" w:rsidRPr="00A4505B" w:rsidRDefault="00A4505B" w:rsidP="00A4505B">
      <w:pPr>
        <w:tabs>
          <w:tab w:val="left" w:pos="1716"/>
        </w:tabs>
        <w:ind w:left="360"/>
        <w:rPr>
          <w:sz w:val="36"/>
          <w:szCs w:val="36"/>
        </w:rPr>
      </w:pPr>
      <w:r>
        <w:rPr>
          <w:sz w:val="36"/>
          <w:szCs w:val="36"/>
        </w:rPr>
        <w:t xml:space="preserve">                                     </w:t>
      </w:r>
      <w:r w:rsidRPr="00A4505B">
        <w:rPr>
          <w:sz w:val="36"/>
          <w:szCs w:val="36"/>
        </w:rPr>
        <w:t>hexadecimal</w:t>
      </w:r>
    </w:p>
    <w:p w14:paraId="4EE724C4" w14:textId="41CB9978" w:rsidR="00A4505B" w:rsidRDefault="00A4505B" w:rsidP="00902381">
      <w:pPr>
        <w:rPr>
          <w:sz w:val="28"/>
          <w:szCs w:val="28"/>
        </w:rPr>
      </w:pPr>
      <w:r>
        <w:rPr>
          <w:sz w:val="28"/>
          <w:szCs w:val="28"/>
        </w:rPr>
        <w:t xml:space="preserve">binary </w:t>
      </w:r>
      <w:r w:rsidR="00426254" w:rsidRPr="00426254">
        <w:rPr>
          <w:sz w:val="28"/>
          <w:szCs w:val="28"/>
        </w:rPr>
        <w:sym w:font="Wingdings" w:char="F0E0"/>
      </w:r>
      <w:r w:rsidR="00426254">
        <w:rPr>
          <w:sz w:val="28"/>
          <w:szCs w:val="28"/>
        </w:rPr>
        <w:t xml:space="preserve"> decimal </w:t>
      </w:r>
      <w:r w:rsidR="00426254" w:rsidRPr="00426254">
        <w:rPr>
          <w:sz w:val="28"/>
          <w:szCs w:val="28"/>
        </w:rPr>
        <w:sym w:font="Wingdings" w:char="F0E0"/>
      </w:r>
      <w:r w:rsidR="00426254">
        <w:rPr>
          <w:sz w:val="28"/>
          <w:szCs w:val="28"/>
        </w:rPr>
        <w:t xml:space="preserve"> 2 (0 or 1) </w:t>
      </w:r>
      <w:r w:rsidR="00426254" w:rsidRPr="00426254">
        <w:rPr>
          <w:sz w:val="28"/>
          <w:szCs w:val="28"/>
        </w:rPr>
        <w:sym w:font="Wingdings" w:char="F0E0"/>
      </w:r>
      <w:r w:rsidR="00426254">
        <w:rPr>
          <w:sz w:val="28"/>
          <w:szCs w:val="28"/>
        </w:rPr>
        <w:t xml:space="preserve"> 0b</w:t>
      </w:r>
    </w:p>
    <w:p w14:paraId="278E43B5" w14:textId="0248B15A" w:rsidR="00426254" w:rsidRDefault="00426254" w:rsidP="00902381">
      <w:pPr>
        <w:rPr>
          <w:sz w:val="32"/>
          <w:szCs w:val="32"/>
        </w:rPr>
      </w:pPr>
      <w:r>
        <w:rPr>
          <w:sz w:val="28"/>
          <w:szCs w:val="28"/>
        </w:rPr>
        <w:t xml:space="preserve">octal </w:t>
      </w:r>
      <w:r w:rsidRPr="00426254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decimal </w:t>
      </w:r>
      <w:r w:rsidRPr="00426254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  <w:r>
        <w:rPr>
          <w:sz w:val="32"/>
          <w:szCs w:val="32"/>
        </w:rPr>
        <w:t xml:space="preserve">8 (0 – 7)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>0o</w:t>
      </w:r>
    </w:p>
    <w:p w14:paraId="5EDB3146" w14:textId="73F45197" w:rsidR="00426254" w:rsidRDefault="00426254" w:rsidP="00902381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lastRenderedPageBreak/>
        <w:t>hexa</w:t>
      </w:r>
      <w:proofErr w:type="spellEnd"/>
      <w:r>
        <w:rPr>
          <w:sz w:val="32"/>
          <w:szCs w:val="32"/>
        </w:rPr>
        <w:t xml:space="preserve">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decimal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16 (0 – 9 &amp; A – F)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0x</w:t>
      </w:r>
    </w:p>
    <w:p w14:paraId="29BB271D" w14:textId="771387AB" w:rsidR="007168E3" w:rsidRPr="007168E3" w:rsidRDefault="007168E3" w:rsidP="007168E3">
      <w:pPr>
        <w:rPr>
          <w:sz w:val="32"/>
          <w:szCs w:val="32"/>
        </w:rPr>
      </w:pPr>
      <w:r w:rsidRPr="007168E3">
        <w:rPr>
          <w:sz w:val="32"/>
          <w:szCs w:val="32"/>
          <w:u w:val="single"/>
        </w:rPr>
        <w:t>Ex :</w:t>
      </w:r>
      <w:r>
        <w:rPr>
          <w:sz w:val="32"/>
          <w:szCs w:val="32"/>
        </w:rPr>
        <w:t xml:space="preserve"> </w:t>
      </w:r>
      <w:r w:rsidRPr="007168E3">
        <w:rPr>
          <w:sz w:val="32"/>
          <w:szCs w:val="32"/>
        </w:rPr>
        <w:t>num1="0b1000"</w:t>
      </w:r>
    </w:p>
    <w:p w14:paraId="72B58C13" w14:textId="0BD84015" w:rsidR="007168E3" w:rsidRDefault="007168E3" w:rsidP="007168E3">
      <w:pPr>
        <w:rPr>
          <w:sz w:val="32"/>
          <w:szCs w:val="32"/>
        </w:rPr>
      </w:pPr>
      <w:r w:rsidRPr="007168E3">
        <w:rPr>
          <w:sz w:val="32"/>
          <w:szCs w:val="32"/>
        </w:rPr>
        <w:t>print(int(num1,2))</w:t>
      </w:r>
    </w:p>
    <w:p w14:paraId="1F696C27" w14:textId="2CFE51CE" w:rsidR="001D5DD9" w:rsidRPr="001D5DD9" w:rsidRDefault="001D5DD9" w:rsidP="00902381">
      <w:pPr>
        <w:rPr>
          <w:color w:val="1F3864" w:themeColor="accent1" w:themeShade="80"/>
          <w:sz w:val="32"/>
          <w:szCs w:val="32"/>
          <w:u w:val="single"/>
        </w:rPr>
      </w:pPr>
      <w:r w:rsidRPr="001D5DD9">
        <w:rPr>
          <w:color w:val="1F3864" w:themeColor="accent1" w:themeShade="80"/>
          <w:sz w:val="32"/>
          <w:szCs w:val="32"/>
          <w:u w:val="single"/>
        </w:rPr>
        <w:t>Float :</w:t>
      </w:r>
    </w:p>
    <w:p w14:paraId="7AA27D3A" w14:textId="7A7EBF2F" w:rsidR="001D5DD9" w:rsidRDefault="001D5DD9" w:rsidP="00902381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If you want to store the value in the form of floating point then we can go for float data type. </w:t>
      </w:r>
    </w:p>
    <w:p w14:paraId="2E2C18A9" w14:textId="45C0243A" w:rsidR="001D5DD9" w:rsidRDefault="001D5DD9" w:rsidP="00902381">
      <w:pPr>
        <w:rPr>
          <w:color w:val="1F3864" w:themeColor="accent1" w:themeShade="80"/>
          <w:sz w:val="32"/>
          <w:szCs w:val="32"/>
        </w:rPr>
      </w:pPr>
      <w:r w:rsidRPr="001D5DD9">
        <w:rPr>
          <w:color w:val="1F3864" w:themeColor="accent1" w:themeShade="80"/>
          <w:sz w:val="32"/>
          <w:szCs w:val="32"/>
          <w:u w:val="single"/>
        </w:rPr>
        <w:t>Ex :</w:t>
      </w:r>
      <w:r>
        <w:rPr>
          <w:color w:val="1F3864" w:themeColor="accent1" w:themeShade="80"/>
          <w:sz w:val="32"/>
          <w:szCs w:val="32"/>
          <w:u w:val="single"/>
        </w:rPr>
        <w:t xml:space="preserve"> </w:t>
      </w:r>
      <w:r>
        <w:rPr>
          <w:color w:val="1F3864" w:themeColor="accent1" w:themeShade="80"/>
          <w:sz w:val="32"/>
          <w:szCs w:val="32"/>
        </w:rPr>
        <w:t>11 = 11.0 (True)</w:t>
      </w:r>
    </w:p>
    <w:p w14:paraId="20173500" w14:textId="086B974C" w:rsidR="001D5DD9" w:rsidRDefault="001D5DD9" w:rsidP="00902381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LHS </w:t>
      </w:r>
      <w:r w:rsidRPr="001D5DD9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in integers </w:t>
      </w:r>
    </w:p>
    <w:p w14:paraId="38B6789B" w14:textId="15979FE5" w:rsidR="001D5DD9" w:rsidRDefault="001D5DD9" w:rsidP="00902381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RHS </w:t>
      </w:r>
      <w:r w:rsidRPr="001D5DD9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in float</w:t>
      </w:r>
    </w:p>
    <w:p w14:paraId="7CEB29A6" w14:textId="269B5A11" w:rsidR="001D5DD9" w:rsidRDefault="001D5DD9" w:rsidP="00902381">
      <w:pPr>
        <w:rPr>
          <w:color w:val="1F3864" w:themeColor="accent1" w:themeShade="80"/>
          <w:sz w:val="32"/>
          <w:szCs w:val="32"/>
        </w:rPr>
      </w:pPr>
      <w:r w:rsidRPr="001D5DD9">
        <w:rPr>
          <w:color w:val="1F3864" w:themeColor="accent1" w:themeShade="80"/>
          <w:sz w:val="32"/>
          <w:szCs w:val="32"/>
          <w:u w:val="single"/>
        </w:rPr>
        <w:t>Complex :</w:t>
      </w:r>
      <w:r>
        <w:rPr>
          <w:color w:val="1F3864" w:themeColor="accent1" w:themeShade="80"/>
          <w:sz w:val="32"/>
          <w:szCs w:val="32"/>
          <w:u w:val="single"/>
        </w:rPr>
        <w:t xml:space="preserve"> </w:t>
      </w:r>
      <w:r w:rsidR="00611298">
        <w:rPr>
          <w:color w:val="1F3864" w:themeColor="accent1" w:themeShade="80"/>
          <w:sz w:val="32"/>
          <w:szCs w:val="32"/>
        </w:rPr>
        <w:t>Complex number is the combination of real and imaginary parts.</w:t>
      </w:r>
    </w:p>
    <w:p w14:paraId="459CB83B" w14:textId="02553451" w:rsidR="00611298" w:rsidRPr="00611298" w:rsidRDefault="00611298" w:rsidP="00902381">
      <w:pPr>
        <w:rPr>
          <w:color w:val="1F3864" w:themeColor="accent1" w:themeShade="80"/>
          <w:sz w:val="32"/>
          <w:szCs w:val="32"/>
        </w:rPr>
      </w:pPr>
      <w:r w:rsidRPr="00611298">
        <w:rPr>
          <w:color w:val="1F3864" w:themeColor="accent1" w:themeShade="80"/>
          <w:sz w:val="32"/>
          <w:szCs w:val="32"/>
          <w:u w:val="single"/>
        </w:rPr>
        <w:t>Ex :</w:t>
      </w:r>
      <w:r>
        <w:rPr>
          <w:color w:val="1F3864" w:themeColor="accent1" w:themeShade="80"/>
          <w:sz w:val="32"/>
          <w:szCs w:val="32"/>
          <w:u w:val="single"/>
        </w:rPr>
        <w:t xml:space="preserve"> </w:t>
      </w:r>
      <w:r>
        <w:rPr>
          <w:color w:val="1F3864" w:themeColor="accent1" w:themeShade="80"/>
          <w:sz w:val="32"/>
          <w:szCs w:val="32"/>
        </w:rPr>
        <w:t>(10+7j)</w:t>
      </w:r>
    </w:p>
    <w:p w14:paraId="5DC5BEAC" w14:textId="77777777" w:rsidR="00611298" w:rsidRDefault="00611298" w:rsidP="00611298">
      <w:pPr>
        <w:ind w:left="360"/>
        <w:rPr>
          <w:color w:val="1F3864" w:themeColor="accent1" w:themeShade="80"/>
          <w:sz w:val="32"/>
          <w:szCs w:val="32"/>
          <w:u w:val="single"/>
        </w:rPr>
      </w:pPr>
      <w:r w:rsidRPr="00611298">
        <w:rPr>
          <w:color w:val="1F3864" w:themeColor="accent1" w:themeShade="80"/>
          <w:sz w:val="32"/>
          <w:szCs w:val="32"/>
          <w:u w:val="single"/>
        </w:rPr>
        <w:t>Rules:</w:t>
      </w:r>
    </w:p>
    <w:p w14:paraId="712B19FE" w14:textId="4E38C574" w:rsidR="001D5DD9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 xml:space="preserve">We should not give number after the variable. Ex: (10+j5) </w:t>
      </w:r>
    </w:p>
    <w:p w14:paraId="43F02874" w14:textId="1ED8F494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>In imaginary part it accepts only int (decimal) and floating numbers not int (binary, octal, and hexadecimal).</w:t>
      </w:r>
    </w:p>
    <w:p w14:paraId="15B760C8" w14:textId="46950433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>We can take int (decimal,</w:t>
      </w:r>
      <w:r w:rsidRPr="00611298">
        <w:rPr>
          <w:color w:val="1F3864" w:themeColor="accent1" w:themeShade="80"/>
          <w:sz w:val="28"/>
          <w:szCs w:val="28"/>
        </w:rPr>
        <w:t xml:space="preserve"> </w:t>
      </w:r>
      <w:r>
        <w:rPr>
          <w:color w:val="1F3864" w:themeColor="accent1" w:themeShade="80"/>
          <w:sz w:val="28"/>
          <w:szCs w:val="28"/>
        </w:rPr>
        <w:t>binary, octal, and hexadecimal) in real part.</w:t>
      </w:r>
    </w:p>
    <w:p w14:paraId="2EDFB608" w14:textId="16B0E247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 xml:space="preserve">We should not give only variable in the imaginary part, we must give number before the variable. </w:t>
      </w:r>
    </w:p>
    <w:p w14:paraId="720015AA" w14:textId="6614A1DC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>We should take only j in imaginary, we should not take any other variable.</w:t>
      </w:r>
    </w:p>
    <w:p w14:paraId="44B09A03" w14:textId="77777777" w:rsidR="006E300E" w:rsidRDefault="006E300E" w:rsidP="00611298">
      <w:pPr>
        <w:pStyle w:val="ListParagraph"/>
        <w:rPr>
          <w:color w:val="1F3864" w:themeColor="accent1" w:themeShade="80"/>
          <w:sz w:val="28"/>
          <w:szCs w:val="28"/>
        </w:rPr>
      </w:pPr>
    </w:p>
    <w:p w14:paraId="7529DA42" w14:textId="242E9BF6" w:rsidR="00D6025B" w:rsidRDefault="006E300E" w:rsidP="006E300E">
      <w:pPr>
        <w:jc w:val="both"/>
        <w:rPr>
          <w:color w:val="1F3864" w:themeColor="accent1" w:themeShade="80"/>
          <w:sz w:val="32"/>
          <w:szCs w:val="32"/>
        </w:rPr>
      </w:pPr>
      <w:proofErr w:type="spellStart"/>
      <w:r w:rsidRPr="006E300E">
        <w:rPr>
          <w:color w:val="1F3864" w:themeColor="accent1" w:themeShade="80"/>
          <w:sz w:val="32"/>
          <w:szCs w:val="32"/>
          <w:u w:val="single"/>
        </w:rPr>
        <w:t>Srtings</w:t>
      </w:r>
      <w:proofErr w:type="spellEnd"/>
      <w:r w:rsidRPr="006E300E">
        <w:rPr>
          <w:color w:val="1F3864" w:themeColor="accent1" w:themeShade="80"/>
          <w:sz w:val="32"/>
          <w:szCs w:val="32"/>
          <w:u w:val="single"/>
        </w:rPr>
        <w:t xml:space="preserve"> :</w:t>
      </w:r>
      <w:r>
        <w:rPr>
          <w:color w:val="1F3864" w:themeColor="accent1" w:themeShade="80"/>
          <w:sz w:val="32"/>
          <w:szCs w:val="32"/>
          <w:u w:val="single"/>
        </w:rPr>
        <w:t>-</w:t>
      </w:r>
      <w:r w:rsidR="00D6025B">
        <w:rPr>
          <w:color w:val="1F3864" w:themeColor="accent1" w:themeShade="80"/>
          <w:sz w:val="32"/>
          <w:szCs w:val="32"/>
          <w:u w:val="single"/>
        </w:rPr>
        <w:t xml:space="preserve"> </w:t>
      </w:r>
      <w:r w:rsidR="00D6025B">
        <w:rPr>
          <w:color w:val="1F3864" w:themeColor="accent1" w:themeShade="80"/>
          <w:sz w:val="32"/>
          <w:szCs w:val="32"/>
        </w:rPr>
        <w:t>Group of characters is called strings.</w:t>
      </w:r>
    </w:p>
    <w:p w14:paraId="51D981FF" w14:textId="6A6292FB" w:rsidR="00D6025B" w:rsidRDefault="00D6025B" w:rsidP="00D6025B">
      <w:pPr>
        <w:pStyle w:val="ListParagraph"/>
        <w:jc w:val="both"/>
        <w:rPr>
          <w:color w:val="1F3864" w:themeColor="accent1" w:themeShade="80"/>
          <w:sz w:val="32"/>
          <w:szCs w:val="32"/>
          <w:u w:val="single"/>
        </w:rPr>
      </w:pPr>
      <w:r w:rsidRPr="00D6025B">
        <w:rPr>
          <w:color w:val="1F3864" w:themeColor="accent1" w:themeShade="80"/>
          <w:sz w:val="32"/>
          <w:szCs w:val="32"/>
          <w:u w:val="single"/>
        </w:rPr>
        <w:t xml:space="preserve">Using of </w:t>
      </w:r>
      <w:proofErr w:type="spellStart"/>
      <w:r w:rsidRPr="00D6025B">
        <w:rPr>
          <w:color w:val="1F3864" w:themeColor="accent1" w:themeShade="80"/>
          <w:sz w:val="32"/>
          <w:szCs w:val="32"/>
          <w:u w:val="single"/>
        </w:rPr>
        <w:t>cotations</w:t>
      </w:r>
      <w:proofErr w:type="spellEnd"/>
      <w:r w:rsidRPr="00D6025B">
        <w:rPr>
          <w:color w:val="1F3864" w:themeColor="accent1" w:themeShade="80"/>
          <w:sz w:val="32"/>
          <w:szCs w:val="32"/>
          <w:u w:val="single"/>
        </w:rPr>
        <w:t xml:space="preserve"> :</w:t>
      </w:r>
      <w:r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3888AED5" w14:textId="20DB42B2" w:rsidR="00D6025B" w:rsidRPr="00F912C0" w:rsidRDefault="00D6025B" w:rsidP="00D6025B">
      <w:pPr>
        <w:pStyle w:val="ListParagraph"/>
        <w:numPr>
          <w:ilvl w:val="0"/>
          <w:numId w:val="28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‘   ‘   </w:t>
      </w:r>
      <w:r w:rsidRPr="00D6025B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</w:t>
      </w:r>
      <w:r w:rsidR="00F912C0">
        <w:rPr>
          <w:color w:val="1F3864" w:themeColor="accent1" w:themeShade="80"/>
          <w:sz w:val="32"/>
          <w:szCs w:val="32"/>
        </w:rPr>
        <w:t xml:space="preserve">We </w:t>
      </w:r>
      <w:r>
        <w:rPr>
          <w:color w:val="1F3864" w:themeColor="accent1" w:themeShade="80"/>
          <w:sz w:val="32"/>
          <w:szCs w:val="32"/>
        </w:rPr>
        <w:t xml:space="preserve">Use </w:t>
      </w:r>
      <w:r w:rsidR="00F912C0">
        <w:rPr>
          <w:color w:val="1F3864" w:themeColor="accent1" w:themeShade="80"/>
          <w:sz w:val="32"/>
          <w:szCs w:val="32"/>
        </w:rPr>
        <w:t xml:space="preserve">single </w:t>
      </w:r>
      <w:proofErr w:type="spellStart"/>
      <w:r w:rsidR="00F912C0">
        <w:rPr>
          <w:color w:val="1F3864" w:themeColor="accent1" w:themeShade="80"/>
          <w:sz w:val="32"/>
          <w:szCs w:val="32"/>
        </w:rPr>
        <w:t>cotations</w:t>
      </w:r>
      <w:proofErr w:type="spellEnd"/>
      <w:r w:rsidR="00F912C0">
        <w:rPr>
          <w:color w:val="1F3864" w:themeColor="accent1" w:themeShade="80"/>
          <w:sz w:val="32"/>
          <w:szCs w:val="32"/>
        </w:rPr>
        <w:t xml:space="preserve"> when we are giving character.</w:t>
      </w:r>
    </w:p>
    <w:p w14:paraId="1862A8FE" w14:textId="375CD3B9" w:rsidR="00F912C0" w:rsidRPr="00F912C0" w:rsidRDefault="00F912C0" w:rsidP="00D6025B">
      <w:pPr>
        <w:pStyle w:val="ListParagraph"/>
        <w:numPr>
          <w:ilvl w:val="0"/>
          <w:numId w:val="28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“   “ </w:t>
      </w:r>
      <w:r w:rsidRPr="00F912C0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We Use double </w:t>
      </w:r>
      <w:proofErr w:type="spellStart"/>
      <w:r>
        <w:rPr>
          <w:color w:val="1F3864" w:themeColor="accent1" w:themeShade="80"/>
          <w:sz w:val="32"/>
          <w:szCs w:val="32"/>
        </w:rPr>
        <w:t>cotations</w:t>
      </w:r>
      <w:proofErr w:type="spellEnd"/>
      <w:r>
        <w:rPr>
          <w:color w:val="1F3864" w:themeColor="accent1" w:themeShade="80"/>
          <w:sz w:val="32"/>
          <w:szCs w:val="32"/>
        </w:rPr>
        <w:t xml:space="preserve"> when we are giving words or sentences.</w:t>
      </w:r>
    </w:p>
    <w:p w14:paraId="358D326B" w14:textId="643796CD" w:rsidR="00F912C0" w:rsidRPr="00F912C0" w:rsidRDefault="00F912C0" w:rsidP="00D6025B">
      <w:pPr>
        <w:pStyle w:val="ListParagraph"/>
        <w:numPr>
          <w:ilvl w:val="0"/>
          <w:numId w:val="28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‘’’    ‘’’ or “””   “””  </w:t>
      </w:r>
      <w:r w:rsidRPr="00F912C0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We use triple </w:t>
      </w:r>
      <w:proofErr w:type="spellStart"/>
      <w:r>
        <w:rPr>
          <w:color w:val="1F3864" w:themeColor="accent1" w:themeShade="80"/>
          <w:sz w:val="32"/>
          <w:szCs w:val="32"/>
        </w:rPr>
        <w:t>cotations</w:t>
      </w:r>
      <w:proofErr w:type="spellEnd"/>
      <w:r>
        <w:rPr>
          <w:color w:val="1F3864" w:themeColor="accent1" w:themeShade="80"/>
          <w:sz w:val="32"/>
          <w:szCs w:val="32"/>
        </w:rPr>
        <w:t xml:space="preserve"> when we are giving </w:t>
      </w:r>
      <w:proofErr w:type="spellStart"/>
      <w:r>
        <w:rPr>
          <w:color w:val="1F3864" w:themeColor="accent1" w:themeShade="80"/>
          <w:sz w:val="32"/>
          <w:szCs w:val="32"/>
        </w:rPr>
        <w:t>paragrahs</w:t>
      </w:r>
      <w:proofErr w:type="spellEnd"/>
      <w:r>
        <w:rPr>
          <w:color w:val="1F3864" w:themeColor="accent1" w:themeShade="80"/>
          <w:sz w:val="32"/>
          <w:szCs w:val="32"/>
        </w:rPr>
        <w:t>.</w:t>
      </w:r>
    </w:p>
    <w:p w14:paraId="2AD81C74" w14:textId="77777777" w:rsidR="00F912C0" w:rsidRDefault="00F912C0" w:rsidP="00F912C0">
      <w:pPr>
        <w:jc w:val="both"/>
        <w:rPr>
          <w:color w:val="1F3864" w:themeColor="accent1" w:themeShade="80"/>
          <w:sz w:val="32"/>
          <w:szCs w:val="32"/>
        </w:rPr>
      </w:pPr>
    </w:p>
    <w:p w14:paraId="05CE3F6C" w14:textId="0FF63771" w:rsidR="00F912C0" w:rsidRDefault="00F912C0" w:rsidP="00F912C0">
      <w:pPr>
        <w:jc w:val="both"/>
        <w:rPr>
          <w:color w:val="1F3864" w:themeColor="accent1" w:themeShade="80"/>
          <w:sz w:val="32"/>
          <w:szCs w:val="32"/>
          <w:u w:val="single"/>
        </w:rPr>
      </w:pPr>
      <w:r w:rsidRPr="002177C1">
        <w:rPr>
          <w:color w:val="1F3864" w:themeColor="accent1" w:themeShade="80"/>
          <w:sz w:val="32"/>
          <w:szCs w:val="32"/>
          <w:u w:val="single"/>
        </w:rPr>
        <w:t>Slicing And Indexing :</w:t>
      </w:r>
      <w:r w:rsidR="002177C1"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7E18ADAD" w14:textId="3878D635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 w:rsidRPr="00232A55">
        <w:rPr>
          <w:color w:val="1F3864" w:themeColor="accent1" w:themeShade="80"/>
          <w:sz w:val="36"/>
          <w:szCs w:val="36"/>
          <w:u w:val="single"/>
        </w:rPr>
        <w:lastRenderedPageBreak/>
        <w:t xml:space="preserve">Indexing : </w:t>
      </w:r>
      <w:r>
        <w:rPr>
          <w:color w:val="1F3864" w:themeColor="accent1" w:themeShade="80"/>
          <w:sz w:val="32"/>
          <w:szCs w:val="32"/>
        </w:rPr>
        <w:t xml:space="preserve">If you want to read or get single character or </w:t>
      </w:r>
      <w:proofErr w:type="spellStart"/>
      <w:r>
        <w:rPr>
          <w:color w:val="1F3864" w:themeColor="accent1" w:themeShade="80"/>
          <w:sz w:val="32"/>
          <w:szCs w:val="32"/>
        </w:rPr>
        <w:t>sinlge</w:t>
      </w:r>
      <w:proofErr w:type="spellEnd"/>
      <w:r>
        <w:rPr>
          <w:color w:val="1F3864" w:themeColor="accent1" w:themeShade="80"/>
          <w:sz w:val="32"/>
          <w:szCs w:val="32"/>
        </w:rPr>
        <w:t xml:space="preserve"> element given in sequence or collection then we can go for indexing.</w:t>
      </w:r>
    </w:p>
    <w:p w14:paraId="3FE020E8" w14:textId="026B22A9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Indexing is not error free.</w:t>
      </w:r>
    </w:p>
    <w:p w14:paraId="7725F330" w14:textId="086A5393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We pass single integer only.</w:t>
      </w:r>
    </w:p>
    <w:p w14:paraId="782D23EB" w14:textId="28664CAD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In indexing we can pass only integer values as indexing value.</w:t>
      </w:r>
    </w:p>
    <w:p w14:paraId="29D5A538" w14:textId="54392C25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We have to enter indexing value in between [ ].</w:t>
      </w:r>
    </w:p>
    <w:p w14:paraId="58939CC3" w14:textId="598EDF7F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When we go in forward the numbering starts with 0,1,2…</w:t>
      </w:r>
    </w:p>
    <w:p w14:paraId="496F5925" w14:textId="4B964051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When we go in backward the numbering starts with -1,-2,-3,..</w:t>
      </w:r>
    </w:p>
    <w:p w14:paraId="51AA0D12" w14:textId="78AFF609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 w:rsidRPr="00232A55">
        <w:rPr>
          <w:color w:val="1F3864" w:themeColor="accent1" w:themeShade="80"/>
          <w:sz w:val="32"/>
          <w:szCs w:val="32"/>
          <w:u w:val="single"/>
        </w:rPr>
        <w:t>Ex program:</w:t>
      </w:r>
    </w:p>
    <w:p w14:paraId="15A3A449" w14:textId="091A546A" w:rsidR="00232A55" w:rsidRPr="00232A55" w:rsidRDefault="00232A55" w:rsidP="00232A55">
      <w:pPr>
        <w:pStyle w:val="ListParagraph"/>
        <w:jc w:val="bot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     </w:t>
      </w:r>
      <w:r w:rsidRPr="00232A55">
        <w:rPr>
          <w:color w:val="1F3864" w:themeColor="accent1" w:themeShade="80"/>
          <w:sz w:val="32"/>
          <w:szCs w:val="32"/>
        </w:rPr>
        <w:t>word="FROM"</w:t>
      </w:r>
    </w:p>
    <w:p w14:paraId="41E24063" w14:textId="27AEA505" w:rsidR="00232A55" w:rsidRPr="00232A55" w:rsidRDefault="00232A55" w:rsidP="00232A55">
      <w:pPr>
        <w:pStyle w:val="ListParagraph"/>
        <w:ind w:left="360"/>
        <w:jc w:val="bot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           </w:t>
      </w:r>
      <w:r w:rsidRPr="00232A55">
        <w:rPr>
          <w:color w:val="1F3864" w:themeColor="accent1" w:themeShade="80"/>
          <w:sz w:val="32"/>
          <w:szCs w:val="32"/>
        </w:rPr>
        <w:t>print(word)</w:t>
      </w:r>
    </w:p>
    <w:p w14:paraId="1FCCF4D4" w14:textId="378C5555" w:rsidR="00232A55" w:rsidRPr="00232A55" w:rsidRDefault="00232A55" w:rsidP="00232A55">
      <w:pPr>
        <w:pStyle w:val="ListParagraph"/>
        <w:jc w:val="bot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      </w:t>
      </w:r>
      <w:r w:rsidRPr="00232A55">
        <w:rPr>
          <w:color w:val="1F3864" w:themeColor="accent1" w:themeShade="80"/>
          <w:sz w:val="32"/>
          <w:szCs w:val="32"/>
        </w:rPr>
        <w:t>print(word[1]) #output: R</w:t>
      </w:r>
    </w:p>
    <w:p w14:paraId="31836DC3" w14:textId="49F293CF" w:rsidR="00232A55" w:rsidRDefault="00232A55" w:rsidP="00232A55">
      <w:pPr>
        <w:pStyle w:val="ListParagraph"/>
        <w:jc w:val="bot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      </w:t>
      </w:r>
      <w:r w:rsidRPr="00232A55">
        <w:rPr>
          <w:color w:val="1F3864" w:themeColor="accent1" w:themeShade="80"/>
          <w:sz w:val="32"/>
          <w:szCs w:val="32"/>
        </w:rPr>
        <w:t>print(word[-1]) #output: M</w:t>
      </w:r>
    </w:p>
    <w:p w14:paraId="3222CF8E" w14:textId="73F11D51" w:rsidR="00232A55" w:rsidRDefault="006D5C53" w:rsidP="00232A55">
      <w:pPr>
        <w:pStyle w:val="ListParagraph"/>
        <w:numPr>
          <w:ilvl w:val="0"/>
          <w:numId w:val="31"/>
        </w:numPr>
        <w:jc w:val="both"/>
        <w:rPr>
          <w:color w:val="1F3864" w:themeColor="accent1" w:themeShade="80"/>
          <w:sz w:val="36"/>
          <w:szCs w:val="36"/>
        </w:rPr>
      </w:pPr>
      <w:r w:rsidRPr="006D5C53">
        <w:rPr>
          <w:color w:val="1F3864" w:themeColor="accent1" w:themeShade="80"/>
          <w:sz w:val="36"/>
          <w:szCs w:val="36"/>
        </w:rPr>
        <w:t>Task :</w:t>
      </w:r>
    </w:p>
    <w:p w14:paraId="3A6CFACA" w14:textId="205E782A" w:rsidR="006D5C53" w:rsidRDefault="006D5C53" w:rsidP="006D5C53">
      <w:pPr>
        <w:pStyle w:val="ListParagraph"/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Write a python program for following condition</w:t>
      </w:r>
      <w:r w:rsidR="00496826">
        <w:rPr>
          <w:color w:val="1F3864" w:themeColor="accent1" w:themeShade="80"/>
          <w:sz w:val="36"/>
          <w:szCs w:val="36"/>
        </w:rPr>
        <w:t>s</w:t>
      </w:r>
    </w:p>
    <w:p w14:paraId="1FCF48F6" w14:textId="0CEF9DA5" w:rsidR="006D5C53" w:rsidRDefault="006D5C53" w:rsidP="006D5C53">
      <w:pPr>
        <w:pStyle w:val="ListParagraph"/>
        <w:numPr>
          <w:ilvl w:val="0"/>
          <w:numId w:val="33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 </w:t>
      </w:r>
      <w:r w:rsidR="00496826">
        <w:rPr>
          <w:color w:val="1F3864" w:themeColor="accent1" w:themeShade="80"/>
          <w:sz w:val="36"/>
          <w:szCs w:val="36"/>
        </w:rPr>
        <w:t>AMUDALA VENKATA SIDDHARTH REDDY</w:t>
      </w:r>
    </w:p>
    <w:p w14:paraId="0F1F0111" w14:textId="0813FA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3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rd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space in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</w:t>
      </w:r>
    </w:p>
    <w:p w14:paraId="4EDAFA79" w14:textId="777777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5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th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A in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and -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</w:t>
      </w:r>
    </w:p>
    <w:p w14:paraId="442DF73A" w14:textId="777777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1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st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D in -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</w:t>
      </w:r>
    </w:p>
    <w:p w14:paraId="77E7A46E" w14:textId="777777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Print median space in your name.</w:t>
      </w:r>
    </w:p>
    <w:p w14:paraId="70185705" w14:textId="777777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7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th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A in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</w:t>
      </w:r>
    </w:p>
    <w:p w14:paraId="001FC008" w14:textId="211BBC3F" w:rsidR="00496826" w:rsidRDefault="00496826" w:rsidP="00496826">
      <w:pPr>
        <w:pStyle w:val="ListParagraph"/>
        <w:numPr>
          <w:ilvl w:val="0"/>
          <w:numId w:val="33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 EAGLE WOOD </w:t>
      </w:r>
    </w:p>
    <w:p w14:paraId="1C966D92" w14:textId="53DEDA4D" w:rsidR="00496826" w:rsidRDefault="00496826" w:rsidP="00496826">
      <w:pPr>
        <w:pStyle w:val="ListParagraph"/>
        <w:numPr>
          <w:ilvl w:val="0"/>
          <w:numId w:val="35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G in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 </w:t>
      </w:r>
    </w:p>
    <w:p w14:paraId="17718C13" w14:textId="2F6564DD" w:rsidR="00496826" w:rsidRDefault="00496826" w:rsidP="00496826">
      <w:pPr>
        <w:pStyle w:val="ListParagraph"/>
        <w:numPr>
          <w:ilvl w:val="0"/>
          <w:numId w:val="35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1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st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</w:t>
      </w:r>
      <w:r w:rsidR="002F25E2">
        <w:rPr>
          <w:color w:val="1F3864" w:themeColor="accent1" w:themeShade="80"/>
          <w:sz w:val="36"/>
          <w:szCs w:val="36"/>
        </w:rPr>
        <w:t>O</w:t>
      </w:r>
      <w:r>
        <w:rPr>
          <w:color w:val="1F3864" w:themeColor="accent1" w:themeShade="80"/>
          <w:sz w:val="36"/>
          <w:szCs w:val="36"/>
        </w:rPr>
        <w:t xml:space="preserve"> in -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</w:t>
      </w:r>
    </w:p>
    <w:p w14:paraId="5C8DD169" w14:textId="73B8DDE2" w:rsidR="00496826" w:rsidRDefault="00496826" w:rsidP="00496826">
      <w:pPr>
        <w:pStyle w:val="ListParagraph"/>
        <w:numPr>
          <w:ilvl w:val="0"/>
          <w:numId w:val="35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Third </w:t>
      </w:r>
      <w:proofErr w:type="spellStart"/>
      <w:r>
        <w:rPr>
          <w:color w:val="1F3864" w:themeColor="accent1" w:themeShade="80"/>
          <w:sz w:val="36"/>
          <w:szCs w:val="36"/>
        </w:rPr>
        <w:t>occarace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space in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and -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 </w:t>
      </w:r>
    </w:p>
    <w:p w14:paraId="001036FE" w14:textId="52EC4072" w:rsidR="00232A55" w:rsidRDefault="00496826" w:rsidP="00496826">
      <w:pPr>
        <w:pStyle w:val="ListParagraph"/>
        <w:numPr>
          <w:ilvl w:val="0"/>
          <w:numId w:val="35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print small d using indexing. </w:t>
      </w:r>
    </w:p>
    <w:p w14:paraId="7B8E693C" w14:textId="1C531DF4" w:rsidR="00496826" w:rsidRDefault="00496826" w:rsidP="00C922D8">
      <w:pPr>
        <w:jc w:val="both"/>
        <w:rPr>
          <w:color w:val="1F3864" w:themeColor="accent1" w:themeShade="80"/>
          <w:sz w:val="36"/>
          <w:szCs w:val="36"/>
        </w:rPr>
      </w:pPr>
      <w:r w:rsidRPr="00C922D8">
        <w:rPr>
          <w:color w:val="1F3864" w:themeColor="accent1" w:themeShade="80"/>
          <w:sz w:val="36"/>
          <w:szCs w:val="36"/>
          <w:u w:val="single"/>
        </w:rPr>
        <w:t>Slicing :</w:t>
      </w:r>
      <w:r w:rsidR="00755CD3" w:rsidRPr="00C922D8">
        <w:rPr>
          <w:color w:val="1F3864" w:themeColor="accent1" w:themeShade="80"/>
          <w:sz w:val="36"/>
          <w:szCs w:val="36"/>
        </w:rPr>
        <w:t>If you want to read some piece of items in given sequences then we can go for slicing operator.</w:t>
      </w:r>
    </w:p>
    <w:p w14:paraId="1F6F3C6E" w14:textId="56046718" w:rsidR="00C11FEE" w:rsidRPr="00C11FEE" w:rsidRDefault="00C11FEE" w:rsidP="00C11FEE">
      <w:pPr>
        <w:pStyle w:val="ListParagraph"/>
        <w:numPr>
          <w:ilvl w:val="0"/>
          <w:numId w:val="38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In slicing, it will not returns errors.</w:t>
      </w:r>
    </w:p>
    <w:p w14:paraId="70E98380" w14:textId="167ED806" w:rsidR="00755CD3" w:rsidRDefault="00755CD3" w:rsidP="00496826">
      <w:pPr>
        <w:ind w:firstLine="720"/>
        <w:jc w:val="both"/>
        <w:rPr>
          <w:color w:val="1F3864" w:themeColor="accent1" w:themeShade="80"/>
          <w:sz w:val="36"/>
          <w:szCs w:val="36"/>
        </w:rPr>
      </w:pPr>
      <w:r w:rsidRPr="00755CD3">
        <w:rPr>
          <w:color w:val="1F3864" w:themeColor="accent1" w:themeShade="80"/>
          <w:sz w:val="36"/>
          <w:szCs w:val="36"/>
          <w:u w:val="single"/>
        </w:rPr>
        <w:t>Syntax :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variable_name</w:t>
      </w:r>
      <w:proofErr w:type="spellEnd"/>
      <w:r>
        <w:rPr>
          <w:color w:val="1F3864" w:themeColor="accent1" w:themeShade="80"/>
          <w:sz w:val="36"/>
          <w:szCs w:val="36"/>
        </w:rPr>
        <w:t>[</w:t>
      </w:r>
      <w:proofErr w:type="spellStart"/>
      <w:r>
        <w:rPr>
          <w:color w:val="1F3864" w:themeColor="accent1" w:themeShade="80"/>
          <w:sz w:val="36"/>
          <w:szCs w:val="36"/>
        </w:rPr>
        <w:t>start:stop:step</w:t>
      </w:r>
      <w:proofErr w:type="spellEnd"/>
      <w:r>
        <w:rPr>
          <w:color w:val="1F3864" w:themeColor="accent1" w:themeShade="80"/>
          <w:sz w:val="36"/>
          <w:szCs w:val="36"/>
        </w:rPr>
        <w:t>]</w:t>
      </w:r>
    </w:p>
    <w:p w14:paraId="6AAB5B8E" w14:textId="7D17CAA1" w:rsidR="00755CD3" w:rsidRDefault="00755CD3" w:rsidP="00496826">
      <w:pPr>
        <w:ind w:firstLine="720"/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lastRenderedPageBreak/>
        <w:t>Start = From where we want to start.</w:t>
      </w:r>
    </w:p>
    <w:p w14:paraId="76E6210C" w14:textId="64222C41" w:rsidR="00755CD3" w:rsidRDefault="00755CD3" w:rsidP="00496826">
      <w:pPr>
        <w:ind w:firstLine="720"/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Stop = Where we want to end.</w:t>
      </w:r>
    </w:p>
    <w:p w14:paraId="1E872281" w14:textId="2C30BF03" w:rsidR="00496826" w:rsidRDefault="00755CD3" w:rsidP="00755CD3">
      <w:pPr>
        <w:ind w:firstLine="720"/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Step = How many indexes we want to add.</w:t>
      </w:r>
    </w:p>
    <w:p w14:paraId="516A47BA" w14:textId="763EB4F6" w:rsidR="00AD69E1" w:rsidRDefault="00AD69E1" w:rsidP="00AD69E1">
      <w:pPr>
        <w:pStyle w:val="ListParagraph"/>
        <w:numPr>
          <w:ilvl w:val="0"/>
          <w:numId w:val="36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Default start value in frontward direction is 0.</w:t>
      </w:r>
    </w:p>
    <w:p w14:paraId="50C014B3" w14:textId="33BCBF6D" w:rsidR="00AD69E1" w:rsidRDefault="00AD69E1" w:rsidP="00AD69E1">
      <w:pPr>
        <w:pStyle w:val="ListParagraph"/>
        <w:numPr>
          <w:ilvl w:val="0"/>
          <w:numId w:val="36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Default end value is length of the sequence.</w:t>
      </w:r>
    </w:p>
    <w:p w14:paraId="1562D3FE" w14:textId="687DB357" w:rsidR="00755CD3" w:rsidRDefault="00AD69E1" w:rsidP="00AD69E1">
      <w:pPr>
        <w:pStyle w:val="ListParagraph"/>
        <w:numPr>
          <w:ilvl w:val="0"/>
          <w:numId w:val="36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Default step value is 1.</w:t>
      </w:r>
    </w:p>
    <w:p w14:paraId="6902CF0B" w14:textId="2A2D1798" w:rsidR="00532D4A" w:rsidRDefault="00532D4A" w:rsidP="00532D4A">
      <w:pPr>
        <w:pStyle w:val="ListParagraph"/>
        <w:numPr>
          <w:ilvl w:val="0"/>
          <w:numId w:val="36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End value in positive direction </w:t>
      </w:r>
      <w:proofErr w:type="spellStart"/>
      <w:r>
        <w:rPr>
          <w:color w:val="1F3864" w:themeColor="accent1" w:themeShade="80"/>
          <w:sz w:val="36"/>
          <w:szCs w:val="36"/>
        </w:rPr>
        <w:t>alw</w:t>
      </w:r>
      <w:proofErr w:type="spellEnd"/>
      <w:r w:rsidR="005D421D"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ays</w:t>
      </w:r>
      <w:proofErr w:type="spellEnd"/>
      <w:r>
        <w:rPr>
          <w:color w:val="1F3864" w:themeColor="accent1" w:themeShade="80"/>
          <w:sz w:val="36"/>
          <w:szCs w:val="36"/>
        </w:rPr>
        <w:t xml:space="preserve"> [end-1].</w:t>
      </w:r>
    </w:p>
    <w:p w14:paraId="4EA23BA4" w14:textId="46CBC81E" w:rsidR="005D421D" w:rsidRDefault="005D421D" w:rsidP="005D421D">
      <w:pPr>
        <w:jc w:val="both"/>
        <w:rPr>
          <w:color w:val="1F3864" w:themeColor="accent1" w:themeShade="80"/>
          <w:sz w:val="36"/>
          <w:szCs w:val="36"/>
          <w:u w:val="single"/>
        </w:rPr>
      </w:pPr>
      <w:r w:rsidRPr="005D421D">
        <w:rPr>
          <w:color w:val="1F3864" w:themeColor="accent1" w:themeShade="80"/>
          <w:sz w:val="36"/>
          <w:szCs w:val="36"/>
          <w:u w:val="single"/>
        </w:rPr>
        <w:t>1-12-2025</w:t>
      </w:r>
    </w:p>
    <w:p w14:paraId="41C14044" w14:textId="0040D417" w:rsidR="005D421D" w:rsidRDefault="005D421D" w:rsidP="005D421D">
      <w:p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  <w:u w:val="single"/>
        </w:rPr>
        <w:t xml:space="preserve">Backward </w:t>
      </w:r>
    </w:p>
    <w:p w14:paraId="115CFD45" w14:textId="77FE7960" w:rsidR="005D421D" w:rsidRPr="005D421D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Based on the step value we can decide whether it is positive ( + ) or negative ( – ) direction.</w:t>
      </w:r>
    </w:p>
    <w:p w14:paraId="7C73B75F" w14:textId="662D3C8A" w:rsidR="005D421D" w:rsidRPr="005D421D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When we see -1 as step value it means backward direction.</w:t>
      </w:r>
    </w:p>
    <w:p w14:paraId="5AA6D8D1" w14:textId="6CC327ED" w:rsidR="005D421D" w:rsidRPr="005D421D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In backward direction the default start value is -1.</w:t>
      </w:r>
    </w:p>
    <w:p w14:paraId="3C67076B" w14:textId="2542B554" w:rsidR="005D421D" w:rsidRPr="005D421D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 xml:space="preserve">In backward direction the default end value is </w:t>
      </w:r>
      <w:r w:rsidR="00C922D8">
        <w:rPr>
          <w:color w:val="1F3864" w:themeColor="accent1" w:themeShade="80"/>
          <w:sz w:val="36"/>
          <w:szCs w:val="36"/>
        </w:rPr>
        <w:t>[</w:t>
      </w:r>
      <w:r>
        <w:rPr>
          <w:color w:val="1F3864" w:themeColor="accent1" w:themeShade="80"/>
          <w:sz w:val="36"/>
          <w:szCs w:val="36"/>
        </w:rPr>
        <w:t xml:space="preserve">length of the </w:t>
      </w:r>
      <w:r w:rsidR="00C922D8">
        <w:rPr>
          <w:color w:val="1F3864" w:themeColor="accent1" w:themeShade="80"/>
          <w:sz w:val="36"/>
          <w:szCs w:val="36"/>
        </w:rPr>
        <w:t>string -1]</w:t>
      </w:r>
    </w:p>
    <w:p w14:paraId="75687398" w14:textId="1724F83A" w:rsidR="005D421D" w:rsidRPr="00D847C1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In backward direction end value is always [end+1]</w:t>
      </w:r>
    </w:p>
    <w:p w14:paraId="47767635" w14:textId="77777777" w:rsidR="008F2D15" w:rsidRPr="008F2D15" w:rsidRDefault="00D847C1" w:rsidP="00D847C1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 xml:space="preserve">In backward start value should always &gt; end value. </w:t>
      </w:r>
    </w:p>
    <w:p w14:paraId="05C5F98A" w14:textId="0892D7D5" w:rsidR="00D847C1" w:rsidRPr="00D847C1" w:rsidRDefault="008F2D15" w:rsidP="00D847C1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In backward if we give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start value and end value</w:t>
      </w:r>
      <w:r w:rsidR="00D847C1">
        <w:rPr>
          <w:color w:val="1F3864" w:themeColor="accent1" w:themeShade="80"/>
          <w:sz w:val="36"/>
          <w:szCs w:val="36"/>
        </w:rPr>
        <w:t xml:space="preserve"> </w:t>
      </w:r>
      <w:r>
        <w:rPr>
          <w:color w:val="1F3864" w:themeColor="accent1" w:themeShade="80"/>
          <w:sz w:val="36"/>
          <w:szCs w:val="36"/>
        </w:rPr>
        <w:t>also it takes the -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corresponding value. </w:t>
      </w:r>
      <w:r w:rsidR="00D847C1">
        <w:rPr>
          <w:color w:val="1F3864" w:themeColor="accent1" w:themeShade="80"/>
          <w:sz w:val="36"/>
          <w:szCs w:val="36"/>
        </w:rPr>
        <w:t xml:space="preserve"> </w:t>
      </w:r>
    </w:p>
    <w:p w14:paraId="0FC3C1ED" w14:textId="16FE8E7F" w:rsidR="005D421D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  <w:u w:val="single"/>
        </w:rPr>
        <w:t xml:space="preserve">Ex : </w:t>
      </w:r>
    </w:p>
    <w:p w14:paraId="736D467F" w14:textId="77777777" w:rsidR="00C11FEE" w:rsidRPr="00C11FEE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C11FEE">
        <w:rPr>
          <w:color w:val="1F3864" w:themeColor="accent1" w:themeShade="80"/>
          <w:sz w:val="36"/>
          <w:szCs w:val="36"/>
        </w:rPr>
        <w:t>word="Innovative"</w:t>
      </w:r>
    </w:p>
    <w:p w14:paraId="42365D03" w14:textId="77777777" w:rsidR="00C11FEE" w:rsidRPr="00C11FEE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C11FEE">
        <w:rPr>
          <w:color w:val="1F3864" w:themeColor="accent1" w:themeShade="80"/>
          <w:sz w:val="36"/>
          <w:szCs w:val="36"/>
        </w:rPr>
        <w:t>print(word[-1:-11:-1]) #evitavonnI</w:t>
      </w:r>
    </w:p>
    <w:p w14:paraId="3A9B2511" w14:textId="77777777" w:rsidR="00C11FEE" w:rsidRPr="00C11FEE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C11FEE">
        <w:rPr>
          <w:color w:val="1F3864" w:themeColor="accent1" w:themeShade="80"/>
          <w:sz w:val="36"/>
          <w:szCs w:val="36"/>
        </w:rPr>
        <w:t xml:space="preserve">print(word[::-1])         # </w:t>
      </w:r>
      <w:proofErr w:type="spellStart"/>
      <w:r w:rsidRPr="00C11FEE">
        <w:rPr>
          <w:color w:val="1F3864" w:themeColor="accent1" w:themeShade="80"/>
          <w:sz w:val="36"/>
          <w:szCs w:val="36"/>
        </w:rPr>
        <w:t>evitavonnI</w:t>
      </w:r>
      <w:proofErr w:type="spellEnd"/>
    </w:p>
    <w:p w14:paraId="1BEF90E3" w14:textId="6CE9C302" w:rsidR="00C11FEE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C11FEE">
        <w:rPr>
          <w:color w:val="1F3864" w:themeColor="accent1" w:themeShade="80"/>
          <w:sz w:val="36"/>
          <w:szCs w:val="36"/>
        </w:rPr>
        <w:t>print(word[-10::])      # Innovative</w:t>
      </w:r>
    </w:p>
    <w:p w14:paraId="79B7E247" w14:textId="2F3BF183" w:rsidR="00C11FEE" w:rsidRPr="00CF78AF" w:rsidRDefault="00C11FEE" w:rsidP="00C11FEE">
      <w:pPr>
        <w:jc w:val="both"/>
        <w:rPr>
          <w:color w:val="1F3864" w:themeColor="accent1" w:themeShade="80"/>
          <w:sz w:val="36"/>
          <w:szCs w:val="36"/>
        </w:rPr>
      </w:pPr>
      <w:r w:rsidRPr="00C11FEE">
        <w:rPr>
          <w:color w:val="1F3864" w:themeColor="accent1" w:themeShade="80"/>
          <w:sz w:val="36"/>
          <w:szCs w:val="36"/>
          <w:u w:val="single"/>
        </w:rPr>
        <w:t>Task :</w:t>
      </w:r>
      <w:r w:rsidR="00CF78AF">
        <w:rPr>
          <w:color w:val="1F3864" w:themeColor="accent1" w:themeShade="80"/>
          <w:sz w:val="36"/>
          <w:szCs w:val="36"/>
          <w:u w:val="single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"/>
        <w:gridCol w:w="1045"/>
        <w:gridCol w:w="1045"/>
        <w:gridCol w:w="1045"/>
        <w:gridCol w:w="1046"/>
        <w:gridCol w:w="1046"/>
        <w:gridCol w:w="1046"/>
        <w:gridCol w:w="1046"/>
        <w:gridCol w:w="1046"/>
        <w:gridCol w:w="1046"/>
      </w:tblGrid>
      <w:tr w:rsidR="00CF78AF" w:rsidRPr="00CF78AF" w14:paraId="19409D29" w14:textId="77777777" w:rsidTr="00CF78AF">
        <w:tc>
          <w:tcPr>
            <w:tcW w:w="1045" w:type="dxa"/>
          </w:tcPr>
          <w:p w14:paraId="13E865F6" w14:textId="6EF4804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lastRenderedPageBreak/>
              <w:t>0</w:t>
            </w:r>
          </w:p>
        </w:tc>
        <w:tc>
          <w:tcPr>
            <w:tcW w:w="1045" w:type="dxa"/>
          </w:tcPr>
          <w:p w14:paraId="559C4C68" w14:textId="553460E9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1045" w:type="dxa"/>
          </w:tcPr>
          <w:p w14:paraId="682C1AE7" w14:textId="5576BF28" w:rsidR="00CF78AF" w:rsidRPr="00CF78AF" w:rsidRDefault="00CF78AF" w:rsidP="00CF78AF">
            <w:r w:rsidRPr="00CF78AF">
              <w:rPr>
                <w:sz w:val="36"/>
                <w:szCs w:val="36"/>
              </w:rPr>
              <w:t>2</w:t>
            </w:r>
          </w:p>
        </w:tc>
        <w:tc>
          <w:tcPr>
            <w:tcW w:w="1045" w:type="dxa"/>
          </w:tcPr>
          <w:p w14:paraId="7F110A0C" w14:textId="47904CAE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3</w:t>
            </w:r>
          </w:p>
        </w:tc>
        <w:tc>
          <w:tcPr>
            <w:tcW w:w="1046" w:type="dxa"/>
          </w:tcPr>
          <w:p w14:paraId="4BBB7169" w14:textId="05DA7F50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4</w:t>
            </w:r>
          </w:p>
        </w:tc>
        <w:tc>
          <w:tcPr>
            <w:tcW w:w="1046" w:type="dxa"/>
          </w:tcPr>
          <w:p w14:paraId="70FA9724" w14:textId="2A52DA35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5</w:t>
            </w:r>
          </w:p>
        </w:tc>
        <w:tc>
          <w:tcPr>
            <w:tcW w:w="1046" w:type="dxa"/>
          </w:tcPr>
          <w:p w14:paraId="588543A7" w14:textId="4789FB4B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6</w:t>
            </w:r>
          </w:p>
        </w:tc>
        <w:tc>
          <w:tcPr>
            <w:tcW w:w="1046" w:type="dxa"/>
          </w:tcPr>
          <w:p w14:paraId="0B813603" w14:textId="137A567F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7</w:t>
            </w:r>
          </w:p>
        </w:tc>
        <w:tc>
          <w:tcPr>
            <w:tcW w:w="1046" w:type="dxa"/>
          </w:tcPr>
          <w:p w14:paraId="7701CA7B" w14:textId="57550F57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8</w:t>
            </w:r>
          </w:p>
        </w:tc>
        <w:tc>
          <w:tcPr>
            <w:tcW w:w="1046" w:type="dxa"/>
          </w:tcPr>
          <w:p w14:paraId="1AC1D622" w14:textId="753A6833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9</w:t>
            </w:r>
          </w:p>
        </w:tc>
      </w:tr>
      <w:tr w:rsidR="00CF78AF" w:rsidRPr="00CF78AF" w14:paraId="6245C86F" w14:textId="77777777" w:rsidTr="00CF78AF">
        <w:tc>
          <w:tcPr>
            <w:tcW w:w="1045" w:type="dxa"/>
          </w:tcPr>
          <w:p w14:paraId="5ED9FA52" w14:textId="60566D84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E</w:t>
            </w:r>
          </w:p>
        </w:tc>
        <w:tc>
          <w:tcPr>
            <w:tcW w:w="1045" w:type="dxa"/>
          </w:tcPr>
          <w:p w14:paraId="6B65001E" w14:textId="59791BC0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M</w:t>
            </w:r>
          </w:p>
        </w:tc>
        <w:tc>
          <w:tcPr>
            <w:tcW w:w="1045" w:type="dxa"/>
          </w:tcPr>
          <w:p w14:paraId="1CC2610F" w14:textId="3ED2D55B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P</w:t>
            </w:r>
          </w:p>
        </w:tc>
        <w:tc>
          <w:tcPr>
            <w:tcW w:w="1045" w:type="dxa"/>
          </w:tcPr>
          <w:p w14:paraId="68122E20" w14:textId="69269DD3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O</w:t>
            </w:r>
          </w:p>
        </w:tc>
        <w:tc>
          <w:tcPr>
            <w:tcW w:w="1046" w:type="dxa"/>
          </w:tcPr>
          <w:p w14:paraId="1C806BE0" w14:textId="2EE8A8A4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W</w:t>
            </w:r>
          </w:p>
        </w:tc>
        <w:tc>
          <w:tcPr>
            <w:tcW w:w="1046" w:type="dxa"/>
          </w:tcPr>
          <w:p w14:paraId="05B73995" w14:textId="474520FA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E</w:t>
            </w:r>
          </w:p>
        </w:tc>
        <w:tc>
          <w:tcPr>
            <w:tcW w:w="1046" w:type="dxa"/>
          </w:tcPr>
          <w:p w14:paraId="6128CE5C" w14:textId="15314157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R</w:t>
            </w:r>
          </w:p>
        </w:tc>
        <w:tc>
          <w:tcPr>
            <w:tcW w:w="1046" w:type="dxa"/>
          </w:tcPr>
          <w:p w14:paraId="75819954" w14:textId="04A9872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I</w:t>
            </w:r>
          </w:p>
        </w:tc>
        <w:tc>
          <w:tcPr>
            <w:tcW w:w="1046" w:type="dxa"/>
          </w:tcPr>
          <w:p w14:paraId="07E419AA" w14:textId="09603A15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N</w:t>
            </w:r>
          </w:p>
        </w:tc>
        <w:tc>
          <w:tcPr>
            <w:tcW w:w="1046" w:type="dxa"/>
          </w:tcPr>
          <w:p w14:paraId="54B942D5" w14:textId="0C53566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G</w:t>
            </w:r>
          </w:p>
        </w:tc>
      </w:tr>
      <w:tr w:rsidR="00CF78AF" w:rsidRPr="00CF78AF" w14:paraId="6831F077" w14:textId="77777777" w:rsidTr="00CF78AF">
        <w:tc>
          <w:tcPr>
            <w:tcW w:w="1045" w:type="dxa"/>
          </w:tcPr>
          <w:p w14:paraId="2A27291C" w14:textId="78156823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-10</w:t>
            </w:r>
          </w:p>
        </w:tc>
        <w:tc>
          <w:tcPr>
            <w:tcW w:w="1045" w:type="dxa"/>
          </w:tcPr>
          <w:p w14:paraId="3B60E865" w14:textId="534AE653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-9</w:t>
            </w:r>
          </w:p>
        </w:tc>
        <w:tc>
          <w:tcPr>
            <w:tcW w:w="1045" w:type="dxa"/>
          </w:tcPr>
          <w:p w14:paraId="0FC040A3" w14:textId="7F5F223E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-8</w:t>
            </w:r>
          </w:p>
        </w:tc>
        <w:tc>
          <w:tcPr>
            <w:tcW w:w="1045" w:type="dxa"/>
          </w:tcPr>
          <w:p w14:paraId="5D7C6DCD" w14:textId="5F4DEB3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-7</w:t>
            </w:r>
          </w:p>
        </w:tc>
        <w:tc>
          <w:tcPr>
            <w:tcW w:w="1046" w:type="dxa"/>
          </w:tcPr>
          <w:p w14:paraId="098D4158" w14:textId="232555F5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-6</w:t>
            </w:r>
          </w:p>
        </w:tc>
        <w:tc>
          <w:tcPr>
            <w:tcW w:w="1046" w:type="dxa"/>
          </w:tcPr>
          <w:p w14:paraId="0B1087B7" w14:textId="64D3FFDF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-5</w:t>
            </w:r>
          </w:p>
        </w:tc>
        <w:tc>
          <w:tcPr>
            <w:tcW w:w="1046" w:type="dxa"/>
          </w:tcPr>
          <w:p w14:paraId="14333A8B" w14:textId="4A318C3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-4</w:t>
            </w:r>
          </w:p>
        </w:tc>
        <w:tc>
          <w:tcPr>
            <w:tcW w:w="1046" w:type="dxa"/>
          </w:tcPr>
          <w:p w14:paraId="0C59AFC8" w14:textId="0738A79B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-3</w:t>
            </w:r>
          </w:p>
        </w:tc>
        <w:tc>
          <w:tcPr>
            <w:tcW w:w="1046" w:type="dxa"/>
          </w:tcPr>
          <w:p w14:paraId="67B9317E" w14:textId="624EFE28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-2</w:t>
            </w:r>
          </w:p>
        </w:tc>
        <w:tc>
          <w:tcPr>
            <w:tcW w:w="1046" w:type="dxa"/>
          </w:tcPr>
          <w:p w14:paraId="46ACA490" w14:textId="45463DDE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-1</w:t>
            </w:r>
          </w:p>
        </w:tc>
      </w:tr>
    </w:tbl>
    <w:p w14:paraId="69946A65" w14:textId="4A520B28" w:rsidR="00CF78AF" w:rsidRDefault="00CF78AF" w:rsidP="00C11FEE">
      <w:pPr>
        <w:jc w:val="both"/>
        <w:rPr>
          <w:color w:val="1F3864" w:themeColor="accent1" w:themeShade="80"/>
          <w:sz w:val="36"/>
          <w:szCs w:val="36"/>
          <w:u w:val="single"/>
        </w:rPr>
      </w:pPr>
    </w:p>
    <w:p w14:paraId="5D8A74D2" w14:textId="2DB9429F" w:rsidR="008F2D15" w:rsidRDefault="008F2D15" w:rsidP="00C11FEE">
      <w:p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Task : </w:t>
      </w:r>
    </w:p>
    <w:p w14:paraId="516DC679" w14:textId="6FC9B06C" w:rsidR="008F2D15" w:rsidRDefault="008F2D15" w:rsidP="008F2D15">
      <w:pPr>
        <w:pStyle w:val="ListParagraph"/>
        <w:numPr>
          <w:ilvl w:val="0"/>
          <w:numId w:val="41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From learners to innovators shaping tomorrow’s tech leaders today”</w:t>
      </w:r>
    </w:p>
    <w:p w14:paraId="17652EF1" w14:textId="77777777" w:rsidR="002724B0" w:rsidRDefault="008F2D15" w:rsidP="008F2D15">
      <w:pPr>
        <w:pStyle w:val="ListParagraph"/>
        <w:numPr>
          <w:ilvl w:val="0"/>
          <w:numId w:val="41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Empowering every student to turn technology into innovation.</w:t>
      </w:r>
    </w:p>
    <w:p w14:paraId="206CD3C4" w14:textId="77777777" w:rsidR="002724B0" w:rsidRDefault="002724B0" w:rsidP="002724B0">
      <w:pPr>
        <w:pStyle w:val="ListParagraph"/>
        <w:jc w:val="both"/>
        <w:rPr>
          <w:color w:val="1F3864" w:themeColor="accent1" w:themeShade="80"/>
          <w:sz w:val="36"/>
          <w:szCs w:val="36"/>
        </w:rPr>
      </w:pPr>
    </w:p>
    <w:p w14:paraId="746951E4" w14:textId="77777777" w:rsidR="002724B0" w:rsidRDefault="002724B0" w:rsidP="002724B0">
      <w:pPr>
        <w:pStyle w:val="ListParagraph"/>
        <w:jc w:val="both"/>
        <w:rPr>
          <w:color w:val="1F3864" w:themeColor="accent1" w:themeShade="80"/>
          <w:sz w:val="36"/>
          <w:szCs w:val="36"/>
        </w:rPr>
      </w:pPr>
    </w:p>
    <w:p w14:paraId="0F8AE9BA" w14:textId="6D4AE7D6" w:rsidR="002724B0" w:rsidRPr="002724B0" w:rsidRDefault="002724B0" w:rsidP="002724B0">
      <w:pPr>
        <w:jc w:val="both"/>
        <w:rPr>
          <w:color w:val="1F3864" w:themeColor="accent1" w:themeShade="80"/>
          <w:sz w:val="36"/>
          <w:szCs w:val="36"/>
          <w:u w:val="single"/>
        </w:rPr>
      </w:pPr>
      <w:r w:rsidRPr="002724B0">
        <w:rPr>
          <w:color w:val="1F3864" w:themeColor="accent1" w:themeShade="80"/>
          <w:sz w:val="36"/>
          <w:szCs w:val="36"/>
          <w:u w:val="single"/>
        </w:rPr>
        <w:t>2-12-2025</w:t>
      </w:r>
    </w:p>
    <w:p w14:paraId="19DEBD13" w14:textId="34CC5EEF" w:rsidR="002724B0" w:rsidRPr="002724B0" w:rsidRDefault="002724B0" w:rsidP="002724B0">
      <w:pPr>
        <w:jc w:val="both"/>
        <w:rPr>
          <w:color w:val="1F3864" w:themeColor="accent1" w:themeShade="80"/>
          <w:sz w:val="36"/>
          <w:szCs w:val="36"/>
          <w:u w:val="single"/>
        </w:rPr>
      </w:pPr>
      <w:r w:rsidRPr="002724B0">
        <w:rPr>
          <w:color w:val="1F3864" w:themeColor="accent1" w:themeShade="80"/>
          <w:sz w:val="36"/>
          <w:szCs w:val="36"/>
          <w:u w:val="single"/>
        </w:rPr>
        <w:t>List :</w:t>
      </w:r>
    </w:p>
    <w:p w14:paraId="46029D2D" w14:textId="6BD750B5" w:rsidR="008F2D15" w:rsidRDefault="002724B0" w:rsidP="002724B0">
      <w:pPr>
        <w:pStyle w:val="ListParagraph"/>
        <w:numPr>
          <w:ilvl w:val="0"/>
          <w:numId w:val="31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If you want to store multiple elements in single entity. Then we can go for list data type</w:t>
      </w:r>
    </w:p>
    <w:p w14:paraId="1F0C31B3" w14:textId="082EAD2F" w:rsidR="002724B0" w:rsidRDefault="002724B0" w:rsidP="002724B0">
      <w:pPr>
        <w:pStyle w:val="ListParagraph"/>
        <w:numPr>
          <w:ilvl w:val="0"/>
          <w:numId w:val="31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List is </w:t>
      </w:r>
      <w:proofErr w:type="spellStart"/>
      <w:r>
        <w:rPr>
          <w:color w:val="1F3864" w:themeColor="accent1" w:themeShade="80"/>
          <w:sz w:val="36"/>
          <w:szCs w:val="36"/>
        </w:rPr>
        <w:t>a</w:t>
      </w:r>
      <w:proofErr w:type="spellEnd"/>
      <w:r>
        <w:rPr>
          <w:color w:val="1F3864" w:themeColor="accent1" w:themeShade="80"/>
          <w:sz w:val="36"/>
          <w:szCs w:val="36"/>
        </w:rPr>
        <w:t xml:space="preserve"> order pair of collection.</w:t>
      </w:r>
    </w:p>
    <w:p w14:paraId="56C3B82B" w14:textId="0C3CD994" w:rsidR="002724B0" w:rsidRDefault="002724B0" w:rsidP="002724B0">
      <w:pPr>
        <w:pStyle w:val="ListParagraph"/>
        <w:numPr>
          <w:ilvl w:val="0"/>
          <w:numId w:val="31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The elements are enclosed with square </w:t>
      </w:r>
      <w:proofErr w:type="spellStart"/>
      <w:r>
        <w:rPr>
          <w:color w:val="1F3864" w:themeColor="accent1" w:themeShade="80"/>
          <w:sz w:val="36"/>
          <w:szCs w:val="36"/>
        </w:rPr>
        <w:t>brakects</w:t>
      </w:r>
      <w:proofErr w:type="spellEnd"/>
      <w:r>
        <w:rPr>
          <w:color w:val="1F3864" w:themeColor="accent1" w:themeShade="80"/>
          <w:sz w:val="36"/>
          <w:szCs w:val="36"/>
        </w:rPr>
        <w:t xml:space="preserve"> [ ].</w:t>
      </w:r>
    </w:p>
    <w:p w14:paraId="14092FDA" w14:textId="2E49206A" w:rsidR="002724B0" w:rsidRPr="004A591A" w:rsidRDefault="002724B0" w:rsidP="002724B0">
      <w:pPr>
        <w:pStyle w:val="ListParagraph"/>
        <w:numPr>
          <w:ilvl w:val="0"/>
          <w:numId w:val="31"/>
        </w:numPr>
        <w:jc w:val="both"/>
      </w:pPr>
      <w:r w:rsidRPr="004A591A">
        <w:rPr>
          <w:sz w:val="32"/>
          <w:szCs w:val="32"/>
        </w:rPr>
        <w:t>List allows both homogeneous and heterogeneous elements.</w:t>
      </w:r>
    </w:p>
    <w:p w14:paraId="3B61FF6C" w14:textId="24284853" w:rsidR="002724B0" w:rsidRDefault="002724B0" w:rsidP="002724B0">
      <w:pPr>
        <w:pStyle w:val="ListParagraph"/>
        <w:numPr>
          <w:ilvl w:val="0"/>
          <w:numId w:val="31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Every elements are separated by comma ( , ).</w:t>
      </w:r>
    </w:p>
    <w:p w14:paraId="0BC4BD2D" w14:textId="726844C7" w:rsidR="002724B0" w:rsidRDefault="002724B0" w:rsidP="002724B0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2724B0">
        <w:rPr>
          <w:color w:val="1F3864" w:themeColor="accent1" w:themeShade="80"/>
          <w:sz w:val="36"/>
          <w:szCs w:val="36"/>
          <w:u w:val="single"/>
        </w:rPr>
        <w:t>Syntax :</w:t>
      </w:r>
      <w:r w:rsidRPr="002724B0">
        <w:rPr>
          <w:color w:val="1F3864" w:themeColor="accent1" w:themeShade="80"/>
          <w:sz w:val="36"/>
          <w:szCs w:val="36"/>
        </w:rPr>
        <w:t xml:space="preserve">  </w:t>
      </w:r>
      <w:proofErr w:type="spellStart"/>
      <w:r w:rsidRPr="002724B0">
        <w:rPr>
          <w:color w:val="1F3864" w:themeColor="accent1" w:themeShade="80"/>
          <w:sz w:val="36"/>
          <w:szCs w:val="36"/>
        </w:rPr>
        <w:t>variable_name</w:t>
      </w:r>
      <w:proofErr w:type="spellEnd"/>
      <w:r w:rsidRPr="002724B0">
        <w:rPr>
          <w:color w:val="1F3864" w:themeColor="accent1" w:themeShade="80"/>
          <w:sz w:val="36"/>
          <w:szCs w:val="36"/>
        </w:rPr>
        <w:t xml:space="preserve"> = [</w:t>
      </w:r>
      <w:r>
        <w:rPr>
          <w:color w:val="1F3864" w:themeColor="accent1" w:themeShade="80"/>
          <w:sz w:val="36"/>
          <w:szCs w:val="36"/>
        </w:rPr>
        <w:t xml:space="preserve"> elements ]</w:t>
      </w:r>
      <w:r w:rsidR="005D7894">
        <w:rPr>
          <w:color w:val="1F3864" w:themeColor="accent1" w:themeShade="80"/>
          <w:sz w:val="36"/>
          <w:szCs w:val="36"/>
        </w:rPr>
        <w:t>.</w:t>
      </w:r>
    </w:p>
    <w:p w14:paraId="5AA17949" w14:textId="3FC21D41" w:rsidR="005D7894" w:rsidRDefault="004A591A" w:rsidP="004A591A">
      <w:p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  <w:u w:val="single"/>
        </w:rPr>
        <w:t xml:space="preserve">Tuple : </w:t>
      </w:r>
    </w:p>
    <w:p w14:paraId="4D47228E" w14:textId="54C0858B" w:rsidR="004A591A" w:rsidRDefault="004A591A" w:rsidP="004A591A">
      <w:pPr>
        <w:pStyle w:val="ListParagraph"/>
        <w:numPr>
          <w:ilvl w:val="0"/>
          <w:numId w:val="42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Tuple is just like a list, but tuple is immutable.</w:t>
      </w:r>
    </w:p>
    <w:p w14:paraId="5E2FFBAA" w14:textId="315E9067" w:rsidR="004A591A" w:rsidRDefault="004A591A" w:rsidP="004A591A">
      <w:pPr>
        <w:pStyle w:val="ListParagraph"/>
        <w:numPr>
          <w:ilvl w:val="0"/>
          <w:numId w:val="42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In tuple elements are enclosed with </w:t>
      </w:r>
      <w:proofErr w:type="spellStart"/>
      <w:r>
        <w:rPr>
          <w:color w:val="1F3864" w:themeColor="accent1" w:themeShade="80"/>
          <w:sz w:val="36"/>
          <w:szCs w:val="36"/>
        </w:rPr>
        <w:t>paranthesis</w:t>
      </w:r>
      <w:proofErr w:type="spellEnd"/>
      <w:r>
        <w:rPr>
          <w:color w:val="1F3864" w:themeColor="accent1" w:themeShade="80"/>
          <w:sz w:val="36"/>
          <w:szCs w:val="36"/>
        </w:rPr>
        <w:t xml:space="preserve"> () .</w:t>
      </w:r>
    </w:p>
    <w:p w14:paraId="26E57723" w14:textId="270F7B27" w:rsidR="004A591A" w:rsidRPr="00FE6BDE" w:rsidRDefault="004A591A" w:rsidP="004A591A">
      <w:pPr>
        <w:pStyle w:val="ListParagraph"/>
        <w:numPr>
          <w:ilvl w:val="0"/>
          <w:numId w:val="42"/>
        </w:numPr>
        <w:jc w:val="both"/>
        <w:rPr>
          <w:color w:val="1F3864" w:themeColor="accent1" w:themeShade="80"/>
          <w:sz w:val="40"/>
          <w:szCs w:val="40"/>
        </w:rPr>
      </w:pPr>
      <w:r w:rsidRPr="00FE6BDE">
        <w:rPr>
          <w:color w:val="1F3864" w:themeColor="accent1" w:themeShade="80"/>
          <w:sz w:val="36"/>
          <w:szCs w:val="36"/>
        </w:rPr>
        <w:t>Tuple allows both homogeneous and heterogeneous elements.</w:t>
      </w:r>
    </w:p>
    <w:p w14:paraId="4D51D710" w14:textId="2C9DDE23" w:rsidR="004A591A" w:rsidRDefault="004A591A" w:rsidP="004A591A">
      <w:pPr>
        <w:pStyle w:val="ListParagraph"/>
        <w:numPr>
          <w:ilvl w:val="0"/>
          <w:numId w:val="42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Tuple is </w:t>
      </w:r>
      <w:proofErr w:type="spellStart"/>
      <w:r>
        <w:rPr>
          <w:color w:val="1F3864" w:themeColor="accent1" w:themeShade="80"/>
          <w:sz w:val="36"/>
          <w:szCs w:val="36"/>
        </w:rPr>
        <w:t>a</w:t>
      </w:r>
      <w:proofErr w:type="spellEnd"/>
      <w:r>
        <w:rPr>
          <w:color w:val="1F3864" w:themeColor="accent1" w:themeShade="80"/>
          <w:sz w:val="36"/>
          <w:szCs w:val="36"/>
        </w:rPr>
        <w:t xml:space="preserve"> order pair of collection.</w:t>
      </w:r>
    </w:p>
    <w:p w14:paraId="0A07262F" w14:textId="3557E876" w:rsidR="00341020" w:rsidRDefault="00341020" w:rsidP="00341020">
      <w:pPr>
        <w:jc w:val="both"/>
        <w:rPr>
          <w:color w:val="1F3864" w:themeColor="accent1" w:themeShade="80"/>
          <w:sz w:val="36"/>
          <w:szCs w:val="36"/>
          <w:u w:val="single"/>
        </w:rPr>
      </w:pPr>
      <w:r w:rsidRPr="00341020">
        <w:rPr>
          <w:color w:val="1F3864" w:themeColor="accent1" w:themeShade="80"/>
          <w:sz w:val="36"/>
          <w:szCs w:val="36"/>
          <w:u w:val="single"/>
        </w:rPr>
        <w:t xml:space="preserve">Range : </w:t>
      </w:r>
    </w:p>
    <w:p w14:paraId="6FBF67BE" w14:textId="6B444F27" w:rsidR="00341020" w:rsidRDefault="00341020" w:rsidP="00341020">
      <w:pPr>
        <w:pStyle w:val="ListParagraph"/>
        <w:numPr>
          <w:ilvl w:val="0"/>
          <w:numId w:val="43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If you want to </w:t>
      </w:r>
      <w:proofErr w:type="spellStart"/>
      <w:r>
        <w:rPr>
          <w:color w:val="1F3864" w:themeColor="accent1" w:themeShade="80"/>
          <w:sz w:val="36"/>
          <w:szCs w:val="36"/>
        </w:rPr>
        <w:t>retrive</w:t>
      </w:r>
      <w:proofErr w:type="spellEnd"/>
      <w:r>
        <w:rPr>
          <w:color w:val="1F3864" w:themeColor="accent1" w:themeShade="80"/>
          <w:sz w:val="36"/>
          <w:szCs w:val="36"/>
        </w:rPr>
        <w:t xml:space="preserve"> or fetching the integers.</w:t>
      </w:r>
    </w:p>
    <w:p w14:paraId="46B02630" w14:textId="006F680A" w:rsidR="00341020" w:rsidRPr="00A51384" w:rsidRDefault="00341020" w:rsidP="00341020">
      <w:pPr>
        <w:pStyle w:val="ListParagraph"/>
        <w:numPr>
          <w:ilvl w:val="0"/>
          <w:numId w:val="43"/>
        </w:numPr>
        <w:jc w:val="both"/>
        <w:rPr>
          <w:color w:val="1F3864" w:themeColor="accent1" w:themeShade="80"/>
          <w:sz w:val="36"/>
          <w:szCs w:val="36"/>
          <w:u w:val="single"/>
        </w:rPr>
      </w:pPr>
      <w:r w:rsidRPr="00341020">
        <w:rPr>
          <w:color w:val="1F3864" w:themeColor="accent1" w:themeShade="80"/>
          <w:sz w:val="36"/>
          <w:szCs w:val="36"/>
          <w:u w:val="single"/>
        </w:rPr>
        <w:t>Syntax :</w:t>
      </w:r>
      <w:r>
        <w:rPr>
          <w:color w:val="1F3864" w:themeColor="accent1" w:themeShade="80"/>
          <w:sz w:val="36"/>
          <w:szCs w:val="36"/>
        </w:rPr>
        <w:t xml:space="preserve">  range(</w:t>
      </w:r>
      <w:proofErr w:type="spellStart"/>
      <w:r>
        <w:rPr>
          <w:color w:val="1F3864" w:themeColor="accent1" w:themeShade="80"/>
          <w:sz w:val="36"/>
          <w:szCs w:val="36"/>
        </w:rPr>
        <w:t>startvalue,endvalue,stepvalue</w:t>
      </w:r>
      <w:proofErr w:type="spellEnd"/>
      <w:r>
        <w:rPr>
          <w:color w:val="1F3864" w:themeColor="accent1" w:themeShade="80"/>
          <w:sz w:val="36"/>
          <w:szCs w:val="36"/>
        </w:rPr>
        <w:t>)</w:t>
      </w:r>
    </w:p>
    <w:p w14:paraId="276207DD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  <w:u w:val="single"/>
        </w:rPr>
        <w:lastRenderedPageBreak/>
        <w:t xml:space="preserve">Ex : </w:t>
      </w:r>
      <w:r w:rsidRPr="00A51384">
        <w:rPr>
          <w:color w:val="1F3864" w:themeColor="accent1" w:themeShade="80"/>
          <w:sz w:val="36"/>
          <w:szCs w:val="36"/>
          <w:u w:val="single"/>
        </w:rPr>
        <w:t xml:space="preserve">se = </w:t>
      </w:r>
      <w:r w:rsidRPr="00A51384">
        <w:rPr>
          <w:color w:val="1F3864" w:themeColor="accent1" w:themeShade="80"/>
          <w:sz w:val="36"/>
          <w:szCs w:val="36"/>
        </w:rPr>
        <w:t>range(10)  #end value</w:t>
      </w:r>
    </w:p>
    <w:p w14:paraId="76D46BE5" w14:textId="56EC6BD8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proofErr w:type="spellStart"/>
      <w:r w:rsidRPr="00A51384">
        <w:rPr>
          <w:color w:val="1F3864" w:themeColor="accent1" w:themeShade="80"/>
          <w:sz w:val="36"/>
          <w:szCs w:val="36"/>
        </w:rPr>
        <w:t>rint</w:t>
      </w:r>
      <w:proofErr w:type="spellEnd"/>
      <w:r w:rsidRPr="00A51384">
        <w:rPr>
          <w:color w:val="1F3864" w:themeColor="accent1" w:themeShade="80"/>
          <w:sz w:val="36"/>
          <w:szCs w:val="36"/>
        </w:rPr>
        <w:t>(se)</w:t>
      </w:r>
    </w:p>
    <w:p w14:paraId="4E3C1C63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>print(type(se))</w:t>
      </w:r>
    </w:p>
    <w:p w14:paraId="7319E6E4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>se_1 = range(1,10)  # start , end</w:t>
      </w:r>
    </w:p>
    <w:p w14:paraId="43BBAC5E" w14:textId="21029431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>print(se_1)</w:t>
      </w:r>
    </w:p>
    <w:p w14:paraId="11D06F96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>print(type(se_1))</w:t>
      </w:r>
    </w:p>
    <w:p w14:paraId="04559461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>se_2 = range(1,10,1)  # start, end, step</w:t>
      </w:r>
    </w:p>
    <w:p w14:paraId="6229FA45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>print(se_2)</w:t>
      </w:r>
    </w:p>
    <w:p w14:paraId="12681E4A" w14:textId="77777777" w:rsidR="00584FD1" w:rsidRPr="00584FD1" w:rsidRDefault="00A51384" w:rsidP="002724B0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7A6352">
        <w:rPr>
          <w:color w:val="1F3864" w:themeColor="accent1" w:themeShade="80"/>
          <w:sz w:val="36"/>
          <w:szCs w:val="36"/>
        </w:rPr>
        <w:t>print(type(se_2))</w:t>
      </w:r>
      <w:r w:rsidRPr="007A6352">
        <w:rPr>
          <w:color w:val="1F3864" w:themeColor="accent1" w:themeShade="80"/>
          <w:sz w:val="36"/>
          <w:szCs w:val="36"/>
        </w:rPr>
        <w:br/>
      </w:r>
      <w:r w:rsidRPr="007A6352">
        <w:rPr>
          <w:sz w:val="32"/>
          <w:szCs w:val="32"/>
        </w:rPr>
        <w:br/>
      </w:r>
      <w:r w:rsidRPr="007A6352">
        <w:rPr>
          <w:sz w:val="32"/>
          <w:szCs w:val="32"/>
          <w:u w:val="single"/>
        </w:rPr>
        <w:t>Tas</w:t>
      </w:r>
      <w:r w:rsidR="00584FD1">
        <w:rPr>
          <w:sz w:val="32"/>
          <w:szCs w:val="32"/>
          <w:u w:val="single"/>
        </w:rPr>
        <w:t>k</w:t>
      </w:r>
      <w:r w:rsidRPr="007A6352">
        <w:rPr>
          <w:sz w:val="32"/>
          <w:szCs w:val="32"/>
          <w:u w:val="single"/>
        </w:rPr>
        <w:t>:</w:t>
      </w:r>
      <w:r w:rsidRPr="007A6352">
        <w:rPr>
          <w:sz w:val="32"/>
          <w:szCs w:val="32"/>
        </w:rPr>
        <w:t xml:space="preserve">  </w:t>
      </w:r>
    </w:p>
    <w:p w14:paraId="13C9CEE8" w14:textId="7B457E18" w:rsidR="007A6352" w:rsidRDefault="00584FD1" w:rsidP="00584FD1">
      <w:pPr>
        <w:pStyle w:val="ListParagraph"/>
        <w:jc w:val="both"/>
        <w:rPr>
          <w:sz w:val="32"/>
          <w:szCs w:val="32"/>
        </w:rPr>
      </w:pPr>
      <w:r w:rsidRPr="00584FD1">
        <w:rPr>
          <w:sz w:val="32"/>
          <w:szCs w:val="32"/>
        </w:rPr>
        <w:t>a</w:t>
      </w:r>
      <w:r>
        <w:rPr>
          <w:sz w:val="32"/>
          <w:szCs w:val="32"/>
        </w:rPr>
        <w:t>=</w:t>
      </w:r>
      <w:r w:rsidRPr="00584FD1">
        <w:rPr>
          <w:sz w:val="32"/>
          <w:szCs w:val="32"/>
        </w:rPr>
        <w:t>[7,6,7,5,8,0,[5,88,7,(9,3,"81732",5,5,9),7,33,7,6,7],6,9,(9,44,0,"436",718),89,85,74,42,"04"]</w:t>
      </w:r>
      <w:r>
        <w:rPr>
          <w:sz w:val="32"/>
          <w:szCs w:val="32"/>
        </w:rPr>
        <w:t xml:space="preserve"> </w:t>
      </w:r>
    </w:p>
    <w:p w14:paraId="7F29C33E" w14:textId="43F128B3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9,5,5</w:t>
      </w:r>
    </w:p>
    <w:p w14:paraId="17BAD1EB" w14:textId="62E17CD8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88,7</w:t>
      </w:r>
    </w:p>
    <w:p w14:paraId="54CA8A10" w14:textId="075EEF7F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“436” print 3</w:t>
      </w:r>
    </w:p>
    <w:p w14:paraId="5D9D80DE" w14:textId="008B4D2E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“81732” print 1732</w:t>
      </w:r>
    </w:p>
    <w:p w14:paraId="0F0C71DE" w14:textId="69416919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“436” 634</w:t>
      </w:r>
    </w:p>
    <w:p w14:paraId="30EF0722" w14:textId="71EF5E02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1</w:t>
      </w:r>
      <w:r w:rsidRPr="00584FD1">
        <w:rPr>
          <w:sz w:val="36"/>
          <w:szCs w:val="36"/>
          <w:vertAlign w:val="superscript"/>
        </w:rPr>
        <w:t>st</w:t>
      </w:r>
      <w:r>
        <w:rPr>
          <w:sz w:val="36"/>
          <w:szCs w:val="36"/>
        </w:rPr>
        <w:t xml:space="preserve"> tuple elements </w:t>
      </w:r>
    </w:p>
    <w:p w14:paraId="198DDECC" w14:textId="3ECD1EC3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9,5,5,”81732”,3,9</w:t>
      </w:r>
    </w:p>
    <w:p w14:paraId="5A422661" w14:textId="77777777" w:rsidR="00D67E76" w:rsidRPr="00D67E76" w:rsidRDefault="00D67E76" w:rsidP="00D67E76">
      <w:pPr>
        <w:pStyle w:val="ListParagraph"/>
        <w:ind w:left="1440"/>
        <w:jc w:val="both"/>
        <w:rPr>
          <w:sz w:val="36"/>
          <w:szCs w:val="36"/>
        </w:rPr>
      </w:pPr>
    </w:p>
    <w:p w14:paraId="386FCAFC" w14:textId="3159B89F" w:rsidR="007B0358" w:rsidRDefault="007B0358" w:rsidP="007B0358">
      <w:pPr>
        <w:pStyle w:val="ListParagraph"/>
        <w:numPr>
          <w:ilvl w:val="0"/>
          <w:numId w:val="45"/>
        </w:numPr>
        <w:jc w:val="both"/>
        <w:rPr>
          <w:sz w:val="40"/>
          <w:szCs w:val="40"/>
        </w:rPr>
      </w:pPr>
      <w:r w:rsidRPr="007B0358">
        <w:rPr>
          <w:sz w:val="40"/>
          <w:szCs w:val="40"/>
          <w:u w:val="single"/>
        </w:rPr>
        <w:t xml:space="preserve">Boolean type : </w:t>
      </w:r>
      <w:r w:rsidRPr="007B0358">
        <w:rPr>
          <w:sz w:val="40"/>
          <w:szCs w:val="40"/>
        </w:rPr>
        <w:t xml:space="preserve">If you want to compare two items or elements, after comparison it returns in the form of Boolean </w:t>
      </w:r>
    </w:p>
    <w:p w14:paraId="280F6175" w14:textId="6743BB4E" w:rsidR="00D67E76" w:rsidRDefault="00D67E76" w:rsidP="00D67E76">
      <w:pPr>
        <w:pStyle w:val="ListParagraph"/>
        <w:ind w:left="814"/>
        <w:jc w:val="both"/>
        <w:rPr>
          <w:sz w:val="40"/>
          <w:szCs w:val="40"/>
        </w:rPr>
      </w:pPr>
      <w:r>
        <w:rPr>
          <w:sz w:val="40"/>
          <w:szCs w:val="40"/>
        </w:rPr>
        <w:t>(True or False)</w:t>
      </w:r>
    </w:p>
    <w:p w14:paraId="34F25FC6" w14:textId="63B7A2FD" w:rsidR="00D67E76" w:rsidRDefault="00D67E76" w:rsidP="00D67E76">
      <w:pPr>
        <w:pStyle w:val="ListParagraph"/>
        <w:ind w:left="814"/>
        <w:jc w:val="both"/>
        <w:rPr>
          <w:sz w:val="40"/>
          <w:szCs w:val="40"/>
        </w:rPr>
      </w:pPr>
      <w:r>
        <w:rPr>
          <w:sz w:val="40"/>
          <w:szCs w:val="40"/>
        </w:rPr>
        <w:t>True = 1</w:t>
      </w:r>
    </w:p>
    <w:p w14:paraId="42B350A5" w14:textId="0AAEEC06" w:rsidR="00D67E76" w:rsidRDefault="00D67E76" w:rsidP="00D67E76">
      <w:pPr>
        <w:pStyle w:val="ListParagraph"/>
        <w:ind w:left="814"/>
        <w:jc w:val="both"/>
        <w:rPr>
          <w:sz w:val="40"/>
          <w:szCs w:val="40"/>
        </w:rPr>
      </w:pPr>
      <w:r>
        <w:rPr>
          <w:sz w:val="40"/>
          <w:szCs w:val="40"/>
        </w:rPr>
        <w:t>False = 0</w:t>
      </w:r>
    </w:p>
    <w:p w14:paraId="646CCF4F" w14:textId="77777777" w:rsidR="00697811" w:rsidRDefault="00697811" w:rsidP="00D67E76">
      <w:pPr>
        <w:pStyle w:val="ListParagraph"/>
        <w:ind w:left="814"/>
        <w:jc w:val="both"/>
        <w:rPr>
          <w:sz w:val="40"/>
          <w:szCs w:val="40"/>
        </w:rPr>
      </w:pPr>
    </w:p>
    <w:p w14:paraId="0FF7ECAE" w14:textId="77777777" w:rsidR="00EF2D05" w:rsidRDefault="00EF2D05" w:rsidP="00D67E76">
      <w:pPr>
        <w:pStyle w:val="ListParagraph"/>
        <w:ind w:left="814"/>
        <w:jc w:val="both"/>
        <w:rPr>
          <w:sz w:val="40"/>
          <w:szCs w:val="40"/>
        </w:rPr>
      </w:pPr>
    </w:p>
    <w:p w14:paraId="0D2C790E" w14:textId="5E8306CC" w:rsidR="00D67E76" w:rsidRPr="00EF2D05" w:rsidRDefault="00EF2D05" w:rsidP="00D67E76">
      <w:pPr>
        <w:pStyle w:val="ListParagraph"/>
        <w:ind w:left="814"/>
        <w:jc w:val="both"/>
        <w:rPr>
          <w:color w:val="1F3864" w:themeColor="accent1" w:themeShade="80"/>
          <w:sz w:val="36"/>
          <w:szCs w:val="36"/>
          <w:u w:val="single"/>
        </w:rPr>
      </w:pPr>
      <w:r w:rsidRPr="00EF2D05">
        <w:rPr>
          <w:color w:val="1F3864" w:themeColor="accent1" w:themeShade="80"/>
          <w:sz w:val="36"/>
          <w:szCs w:val="36"/>
          <w:u w:val="single"/>
        </w:rPr>
        <w:t>Sets :</w:t>
      </w:r>
    </w:p>
    <w:p w14:paraId="593A6D83" w14:textId="049FE836" w:rsidR="00EF2D05" w:rsidRDefault="00EF2D05" w:rsidP="00EF2D05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EF2D05">
        <w:rPr>
          <w:sz w:val="36"/>
          <w:szCs w:val="36"/>
        </w:rPr>
        <w:t xml:space="preserve">If you want to store the multiple elements in single entity without duplicate values </w:t>
      </w:r>
      <w:r>
        <w:rPr>
          <w:sz w:val="36"/>
          <w:szCs w:val="36"/>
        </w:rPr>
        <w:t>then we can go for set data type.</w:t>
      </w:r>
    </w:p>
    <w:p w14:paraId="6B3E142D" w14:textId="6D65FFE3" w:rsidR="00EF2D05" w:rsidRDefault="00EF2D05" w:rsidP="00EF2D05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>
        <w:rPr>
          <w:sz w:val="36"/>
          <w:szCs w:val="36"/>
        </w:rPr>
        <w:t>Set is unorder type of collection.</w:t>
      </w:r>
    </w:p>
    <w:p w14:paraId="6431B615" w14:textId="013BA7E3" w:rsidR="00EF2D05" w:rsidRDefault="00EF2D05" w:rsidP="00EF2D05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>
        <w:rPr>
          <w:sz w:val="36"/>
          <w:szCs w:val="36"/>
        </w:rPr>
        <w:t>In sets we cannot use indexing and slicing.</w:t>
      </w:r>
    </w:p>
    <w:p w14:paraId="07E16D4B" w14:textId="7B6CF4F9" w:rsidR="00EF2D05" w:rsidRDefault="00EF2D05" w:rsidP="00EF2D05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>
        <w:rPr>
          <w:sz w:val="36"/>
          <w:szCs w:val="36"/>
        </w:rPr>
        <w:t>It allows both homogeneous and heterogeneous elements.</w:t>
      </w:r>
    </w:p>
    <w:p w14:paraId="59D45F84" w14:textId="3B16A4EA" w:rsidR="00EF2D05" w:rsidRDefault="00EF2D05" w:rsidP="00EF2D05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Elements are enclosed with flower </w:t>
      </w:r>
      <w:proofErr w:type="spellStart"/>
      <w:r>
        <w:rPr>
          <w:sz w:val="36"/>
          <w:szCs w:val="36"/>
        </w:rPr>
        <w:t>brakets</w:t>
      </w:r>
      <w:proofErr w:type="spellEnd"/>
      <w:r>
        <w:rPr>
          <w:sz w:val="36"/>
          <w:szCs w:val="36"/>
        </w:rPr>
        <w:t>.</w:t>
      </w:r>
    </w:p>
    <w:p w14:paraId="17678AF1" w14:textId="77777777" w:rsidR="00D20C0A" w:rsidRDefault="00D20C0A" w:rsidP="00D20C0A">
      <w:pPr>
        <w:ind w:left="454"/>
        <w:rPr>
          <w:color w:val="1F3864" w:themeColor="accent1" w:themeShade="80"/>
          <w:sz w:val="36"/>
          <w:szCs w:val="36"/>
          <w:u w:val="single"/>
        </w:rPr>
      </w:pPr>
    </w:p>
    <w:p w14:paraId="5EFBE2C2" w14:textId="5CF0A7F0" w:rsidR="00D20C0A" w:rsidRPr="00D20C0A" w:rsidRDefault="00740F27" w:rsidP="00D20C0A">
      <w:pPr>
        <w:ind w:left="454"/>
        <w:rPr>
          <w:color w:val="1F3864" w:themeColor="accent1" w:themeShade="80"/>
          <w:sz w:val="36"/>
          <w:szCs w:val="36"/>
        </w:rPr>
      </w:pPr>
      <w:r w:rsidRPr="00D20C0A">
        <w:rPr>
          <w:color w:val="1F3864" w:themeColor="accent1" w:themeShade="80"/>
          <w:sz w:val="36"/>
          <w:szCs w:val="36"/>
          <w:u w:val="single"/>
        </w:rPr>
        <w:t>Frozen set :</w:t>
      </w:r>
    </w:p>
    <w:p w14:paraId="3ED6B215" w14:textId="77777777" w:rsidR="00D20C0A" w:rsidRPr="00D20C0A" w:rsidRDefault="00740F27" w:rsidP="00D20C0A">
      <w:pPr>
        <w:pStyle w:val="ListParagraph"/>
        <w:numPr>
          <w:ilvl w:val="0"/>
          <w:numId w:val="45"/>
        </w:numPr>
        <w:rPr>
          <w:color w:val="1F3864" w:themeColor="accent1" w:themeShade="80"/>
          <w:sz w:val="36"/>
          <w:szCs w:val="36"/>
        </w:rPr>
      </w:pPr>
      <w:r w:rsidRPr="00D20C0A">
        <w:rPr>
          <w:sz w:val="36"/>
          <w:szCs w:val="36"/>
        </w:rPr>
        <w:t>it is just like a set it is immutable</w:t>
      </w:r>
      <w:r w:rsidR="00D20C0A">
        <w:rPr>
          <w:sz w:val="36"/>
          <w:szCs w:val="36"/>
        </w:rPr>
        <w:t>.</w:t>
      </w:r>
    </w:p>
    <w:p w14:paraId="6323D000" w14:textId="77777777" w:rsidR="00D20C0A" w:rsidRPr="00D20C0A" w:rsidRDefault="00740F27" w:rsidP="00D20C0A">
      <w:pPr>
        <w:pStyle w:val="ListParagraph"/>
        <w:numPr>
          <w:ilvl w:val="0"/>
          <w:numId w:val="45"/>
        </w:numPr>
        <w:rPr>
          <w:color w:val="1F3864" w:themeColor="accent1" w:themeShade="80"/>
          <w:sz w:val="36"/>
          <w:szCs w:val="36"/>
        </w:rPr>
      </w:pPr>
      <w:r w:rsidRPr="00D20C0A">
        <w:rPr>
          <w:sz w:val="36"/>
          <w:szCs w:val="36"/>
        </w:rPr>
        <w:t xml:space="preserve">if you want to declare a frozen set by using keyword </w:t>
      </w:r>
      <w:proofErr w:type="spellStart"/>
      <w:r w:rsidRPr="00D20C0A">
        <w:rPr>
          <w:sz w:val="36"/>
          <w:szCs w:val="36"/>
        </w:rPr>
        <w:t>frozenset</w:t>
      </w:r>
      <w:proofErr w:type="spellEnd"/>
      <w:r w:rsidRPr="00D20C0A">
        <w:rPr>
          <w:sz w:val="36"/>
          <w:szCs w:val="36"/>
        </w:rPr>
        <w:t xml:space="preserve"> (</w:t>
      </w:r>
      <w:proofErr w:type="spellStart"/>
      <w:r w:rsidRPr="00D20C0A">
        <w:rPr>
          <w:sz w:val="36"/>
          <w:szCs w:val="36"/>
        </w:rPr>
        <w:t>iterables</w:t>
      </w:r>
      <w:proofErr w:type="spellEnd"/>
      <w:r w:rsidRPr="00D20C0A">
        <w:rPr>
          <w:sz w:val="36"/>
          <w:szCs w:val="36"/>
        </w:rPr>
        <w:t>) or (sets)</w:t>
      </w:r>
      <w:r w:rsidR="004B16BA" w:rsidRPr="00D20C0A">
        <w:rPr>
          <w:sz w:val="36"/>
          <w:szCs w:val="36"/>
        </w:rPr>
        <w:t>.</w:t>
      </w:r>
    </w:p>
    <w:p w14:paraId="0CB9FD04" w14:textId="47C150C5" w:rsidR="00D20C0A" w:rsidRPr="00D20C0A" w:rsidRDefault="004B16BA" w:rsidP="00D20C0A">
      <w:pPr>
        <w:pStyle w:val="ListParagraph"/>
        <w:numPr>
          <w:ilvl w:val="0"/>
          <w:numId w:val="45"/>
        </w:numPr>
        <w:rPr>
          <w:color w:val="1F3864" w:themeColor="accent1" w:themeShade="80"/>
          <w:sz w:val="36"/>
          <w:szCs w:val="36"/>
        </w:rPr>
      </w:pPr>
      <w:r w:rsidRPr="00D20C0A">
        <w:rPr>
          <w:sz w:val="36"/>
          <w:szCs w:val="36"/>
        </w:rPr>
        <w:t xml:space="preserve">First we want to declare set and then we want to convert it to </w:t>
      </w:r>
      <w:proofErr w:type="spellStart"/>
      <w:r w:rsidRPr="00D20C0A">
        <w:rPr>
          <w:sz w:val="36"/>
          <w:szCs w:val="36"/>
        </w:rPr>
        <w:t>frozenset</w:t>
      </w:r>
      <w:proofErr w:type="spellEnd"/>
      <w:r w:rsidR="00D20C0A">
        <w:rPr>
          <w:sz w:val="36"/>
          <w:szCs w:val="36"/>
        </w:rPr>
        <w:t>.</w:t>
      </w:r>
    </w:p>
    <w:p w14:paraId="3BA0EAFA" w14:textId="3B392845" w:rsidR="00D20C0A" w:rsidRPr="00875512" w:rsidRDefault="00875512" w:rsidP="00D20C0A">
      <w:pPr>
        <w:ind w:left="454"/>
        <w:rPr>
          <w:color w:val="1F3864" w:themeColor="accent1" w:themeShade="80"/>
          <w:sz w:val="44"/>
          <w:szCs w:val="44"/>
          <w:u w:val="single"/>
        </w:rPr>
      </w:pPr>
      <w:r w:rsidRPr="00875512">
        <w:rPr>
          <w:color w:val="1F3864" w:themeColor="accent1" w:themeShade="80"/>
          <w:sz w:val="44"/>
          <w:szCs w:val="44"/>
          <w:u w:val="single"/>
        </w:rPr>
        <w:t>Operators :</w:t>
      </w:r>
    </w:p>
    <w:p w14:paraId="06C55697" w14:textId="61F0009E" w:rsidR="00875512" w:rsidRPr="00875512" w:rsidRDefault="00875512" w:rsidP="00D20C0A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>To</w:t>
      </w:r>
      <w:r>
        <w:rPr>
          <w:color w:val="1F3864" w:themeColor="accent1" w:themeShade="80"/>
          <w:sz w:val="36"/>
          <w:szCs w:val="36"/>
        </w:rPr>
        <w:t xml:space="preserve"> perform operations or tasks between two or more items.</w:t>
      </w:r>
    </w:p>
    <w:p w14:paraId="48CA28A0" w14:textId="666B4141" w:rsidR="00875512" w:rsidRPr="00875512" w:rsidRDefault="00875512" w:rsidP="00875512">
      <w:pPr>
        <w:ind w:left="454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  <w:u w:val="single"/>
        </w:rPr>
        <w:t>T</w:t>
      </w:r>
      <w:r w:rsidRPr="00875512">
        <w:rPr>
          <w:color w:val="1F3864" w:themeColor="accent1" w:themeShade="80"/>
          <w:sz w:val="36"/>
          <w:szCs w:val="36"/>
          <w:u w:val="single"/>
        </w:rPr>
        <w:t xml:space="preserve">ypes of </w:t>
      </w:r>
      <w:r>
        <w:rPr>
          <w:color w:val="1F3864" w:themeColor="accent1" w:themeShade="80"/>
          <w:sz w:val="36"/>
          <w:szCs w:val="36"/>
          <w:u w:val="single"/>
        </w:rPr>
        <w:t>O</w:t>
      </w:r>
      <w:r w:rsidRPr="00875512">
        <w:rPr>
          <w:color w:val="1F3864" w:themeColor="accent1" w:themeShade="80"/>
          <w:sz w:val="36"/>
          <w:szCs w:val="36"/>
          <w:u w:val="single"/>
        </w:rPr>
        <w:t xml:space="preserve">perators </w:t>
      </w:r>
      <w:r>
        <w:rPr>
          <w:color w:val="1F3864" w:themeColor="accent1" w:themeShade="80"/>
          <w:sz w:val="36"/>
          <w:szCs w:val="36"/>
          <w:u w:val="single"/>
        </w:rPr>
        <w:t xml:space="preserve">: </w:t>
      </w:r>
    </w:p>
    <w:p w14:paraId="0E856F73" w14:textId="77777777" w:rsidR="00875512" w:rsidRPr="00875512" w:rsidRDefault="00875512" w:rsidP="00875512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 xml:space="preserve">1. </w:t>
      </w:r>
      <w:proofErr w:type="spellStart"/>
      <w:r w:rsidRPr="00875512">
        <w:rPr>
          <w:color w:val="1F3864" w:themeColor="accent1" w:themeShade="80"/>
          <w:sz w:val="36"/>
          <w:szCs w:val="36"/>
        </w:rPr>
        <w:t>Arthmetic</w:t>
      </w:r>
      <w:proofErr w:type="spellEnd"/>
      <w:r w:rsidRPr="00875512">
        <w:rPr>
          <w:color w:val="1F3864" w:themeColor="accent1" w:themeShade="80"/>
          <w:sz w:val="36"/>
          <w:szCs w:val="36"/>
        </w:rPr>
        <w:t xml:space="preserve"> </w:t>
      </w:r>
    </w:p>
    <w:p w14:paraId="301142C7" w14:textId="77777777" w:rsidR="00875512" w:rsidRPr="00875512" w:rsidRDefault="00875512" w:rsidP="00875512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 xml:space="preserve">2. </w:t>
      </w:r>
      <w:proofErr w:type="spellStart"/>
      <w:r w:rsidRPr="00875512">
        <w:rPr>
          <w:color w:val="1F3864" w:themeColor="accent1" w:themeShade="80"/>
          <w:sz w:val="36"/>
          <w:szCs w:val="36"/>
        </w:rPr>
        <w:t>Assingment</w:t>
      </w:r>
      <w:proofErr w:type="spellEnd"/>
    </w:p>
    <w:p w14:paraId="213BA862" w14:textId="77777777" w:rsidR="00875512" w:rsidRPr="00875512" w:rsidRDefault="00875512" w:rsidP="00875512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 xml:space="preserve">3. </w:t>
      </w:r>
      <w:r w:rsidRPr="00875512">
        <w:rPr>
          <w:color w:val="1F3864" w:themeColor="accent1" w:themeShade="80"/>
          <w:sz w:val="40"/>
          <w:szCs w:val="40"/>
        </w:rPr>
        <w:t>comparison</w:t>
      </w:r>
    </w:p>
    <w:p w14:paraId="08B77426" w14:textId="77777777" w:rsidR="00875512" w:rsidRPr="00875512" w:rsidRDefault="00875512" w:rsidP="00875512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>4. logical</w:t>
      </w:r>
    </w:p>
    <w:p w14:paraId="00EF804B" w14:textId="77777777" w:rsidR="00875512" w:rsidRPr="00875512" w:rsidRDefault="00875512" w:rsidP="00875512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>5. bitwise</w:t>
      </w:r>
    </w:p>
    <w:p w14:paraId="7F197058" w14:textId="77777777" w:rsidR="00875512" w:rsidRPr="00875512" w:rsidRDefault="00875512" w:rsidP="00875512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>6. membership</w:t>
      </w:r>
    </w:p>
    <w:p w14:paraId="6E696AD9" w14:textId="0DF7DB88" w:rsidR="00875512" w:rsidRDefault="00875512" w:rsidP="00875512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>7. identity</w:t>
      </w:r>
    </w:p>
    <w:p w14:paraId="6AEA8F2E" w14:textId="77777777" w:rsidR="00875512" w:rsidRDefault="00875512" w:rsidP="00875512">
      <w:pPr>
        <w:rPr>
          <w:color w:val="1F3864" w:themeColor="accent1" w:themeShade="80"/>
          <w:sz w:val="36"/>
          <w:szCs w:val="36"/>
        </w:rPr>
      </w:pPr>
    </w:p>
    <w:p w14:paraId="2C972148" w14:textId="3CE4887F" w:rsidR="00814489" w:rsidRDefault="00875512" w:rsidP="00875512">
      <w:pPr>
        <w:rPr>
          <w:color w:val="1F3864" w:themeColor="accent1" w:themeShade="80"/>
          <w:sz w:val="40"/>
          <w:szCs w:val="40"/>
        </w:rPr>
      </w:pPr>
      <w:r>
        <w:rPr>
          <w:color w:val="1F3864" w:themeColor="accent1" w:themeShade="80"/>
          <w:sz w:val="36"/>
          <w:szCs w:val="36"/>
        </w:rPr>
        <w:t>1.</w:t>
      </w:r>
      <w:r w:rsidRPr="00875512">
        <w:rPr>
          <w:color w:val="1F3864" w:themeColor="accent1" w:themeShade="80"/>
          <w:sz w:val="40"/>
          <w:szCs w:val="40"/>
          <w:u w:val="single"/>
        </w:rPr>
        <w:t>Arthmetic operator :</w:t>
      </w:r>
      <w:r w:rsidRPr="00875512">
        <w:rPr>
          <w:color w:val="1F3864" w:themeColor="accent1" w:themeShade="80"/>
          <w:sz w:val="40"/>
          <w:szCs w:val="40"/>
        </w:rPr>
        <w:t xml:space="preserve"> </w:t>
      </w:r>
      <w:r w:rsidR="00814489">
        <w:rPr>
          <w:color w:val="1F3864" w:themeColor="accent1" w:themeShade="80"/>
          <w:sz w:val="40"/>
          <w:szCs w:val="40"/>
        </w:rPr>
        <w:t xml:space="preserve"> For performing arithmetic operations we need min two identifiers.</w:t>
      </w:r>
    </w:p>
    <w:p w14:paraId="0A858A84" w14:textId="4350013B" w:rsidR="0097142C" w:rsidRDefault="0097142C" w:rsidP="0097142C">
      <w:pPr>
        <w:rPr>
          <w:color w:val="1F3864" w:themeColor="accent1" w:themeShade="80"/>
          <w:sz w:val="40"/>
          <w:szCs w:val="40"/>
          <w:u w:val="single"/>
        </w:rPr>
      </w:pPr>
      <w:r w:rsidRPr="0097142C">
        <w:rPr>
          <w:color w:val="1F3864" w:themeColor="accent1" w:themeShade="80"/>
          <w:sz w:val="40"/>
          <w:szCs w:val="40"/>
          <w:u w:val="single"/>
        </w:rPr>
        <w:t>There are 7 types :</w:t>
      </w:r>
    </w:p>
    <w:p w14:paraId="53FA6308" w14:textId="11467BAC" w:rsidR="0097142C" w:rsidRDefault="0097142C" w:rsidP="0097142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1.+ </w:t>
      </w:r>
      <w:r w:rsidRPr="0097142C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Addition</w:t>
      </w:r>
    </w:p>
    <w:p w14:paraId="0CA332E7" w14:textId="619ED8B6" w:rsidR="0097142C" w:rsidRDefault="0097142C" w:rsidP="0097142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2. - </w:t>
      </w:r>
      <w:r w:rsidRPr="0097142C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Substraction</w:t>
      </w:r>
      <w:proofErr w:type="spellEnd"/>
    </w:p>
    <w:p w14:paraId="032945AD" w14:textId="328B44C7" w:rsidR="0097142C" w:rsidRDefault="0097142C" w:rsidP="0097142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3. * </w:t>
      </w:r>
      <w:r w:rsidRPr="0097142C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Multiplication</w:t>
      </w:r>
    </w:p>
    <w:p w14:paraId="0B4ACE2A" w14:textId="0D577B0C" w:rsidR="0097142C" w:rsidRDefault="0097142C" w:rsidP="0097142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4. / </w:t>
      </w:r>
      <w:r w:rsidRPr="0097142C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Division (stores the quotient in form of floating)</w:t>
      </w:r>
    </w:p>
    <w:p w14:paraId="22EC7151" w14:textId="6E74C104" w:rsidR="0097142C" w:rsidRDefault="0097142C" w:rsidP="0097142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5. % </w:t>
      </w:r>
      <w:r w:rsidRPr="0097142C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Modulo (stores reminder in form of int)</w:t>
      </w:r>
    </w:p>
    <w:p w14:paraId="19362D17" w14:textId="60C80671" w:rsidR="0097142C" w:rsidRDefault="0097142C" w:rsidP="0097142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6. // </w:t>
      </w:r>
      <w:r w:rsidRPr="0097142C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Floor division (stores quotient in form of int)</w:t>
      </w:r>
    </w:p>
    <w:p w14:paraId="6C91DC0D" w14:textId="0FFE2386" w:rsidR="0097142C" w:rsidRDefault="0097142C" w:rsidP="0097142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7. ** </w:t>
      </w:r>
      <w:r w:rsidRPr="0097142C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Exponential (a**b) (a to the power of b)</w:t>
      </w:r>
    </w:p>
    <w:p w14:paraId="75338580" w14:textId="182C16A0" w:rsidR="00333009" w:rsidRDefault="00333009" w:rsidP="0097142C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Ex:</w:t>
      </w:r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1CA05B31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num_1=2344</w:t>
      </w:r>
    </w:p>
    <w:p w14:paraId="4ED71CF9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num_2=23.45</w:t>
      </w:r>
    </w:p>
    <w:p w14:paraId="2D7F62CF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num_3=34+45j</w:t>
      </w:r>
    </w:p>
    <w:p w14:paraId="0AFE7DB0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num_4=23</w:t>
      </w:r>
    </w:p>
    <w:p w14:paraId="60287E49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print("num_1 : ",num_1)</w:t>
      </w:r>
    </w:p>
    <w:p w14:paraId="0C819CF3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print("num_2 : ",num_2)</w:t>
      </w:r>
    </w:p>
    <w:p w14:paraId="636ED55D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print("num_3 : ",num_3)</w:t>
      </w:r>
    </w:p>
    <w:p w14:paraId="2DFC4EBE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print("num_4 : ",num_4)</w:t>
      </w:r>
    </w:p>
    <w:p w14:paraId="43658F76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sum=num_1+num_2</w:t>
      </w:r>
    </w:p>
    <w:p w14:paraId="2A3D83CD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print("Sum of num_1 &amp; and num_2 : ",sum)</w:t>
      </w:r>
    </w:p>
    <w:p w14:paraId="14F61276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sub=num_2-num_3</w:t>
      </w:r>
    </w:p>
    <w:p w14:paraId="3F2EFB2E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lastRenderedPageBreak/>
        <w:t>print("Sub of  num_2 &amp; num_3 : ",sub)</w:t>
      </w:r>
    </w:p>
    <w:p w14:paraId="0866E40A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spellStart"/>
      <w:r w:rsidRPr="00333009">
        <w:rPr>
          <w:color w:val="1F3864" w:themeColor="accent1" w:themeShade="80"/>
          <w:sz w:val="36"/>
          <w:szCs w:val="36"/>
          <w:u w:val="single"/>
        </w:rPr>
        <w:t>mul</w:t>
      </w:r>
      <w:proofErr w:type="spellEnd"/>
      <w:r w:rsidRPr="00333009">
        <w:rPr>
          <w:color w:val="1F3864" w:themeColor="accent1" w:themeShade="80"/>
          <w:sz w:val="36"/>
          <w:szCs w:val="36"/>
          <w:u w:val="single"/>
        </w:rPr>
        <w:t>=num_1*num_4</w:t>
      </w:r>
    </w:p>
    <w:p w14:paraId="6E46FC51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print("Mul of num_1 &amp; num_4 : ",</w:t>
      </w:r>
      <w:proofErr w:type="spellStart"/>
      <w:r w:rsidRPr="00333009">
        <w:rPr>
          <w:color w:val="1F3864" w:themeColor="accent1" w:themeShade="80"/>
          <w:sz w:val="36"/>
          <w:szCs w:val="36"/>
          <w:u w:val="single"/>
        </w:rPr>
        <w:t>mul</w:t>
      </w:r>
      <w:proofErr w:type="spellEnd"/>
      <w:r w:rsidRPr="00333009">
        <w:rPr>
          <w:color w:val="1F3864" w:themeColor="accent1" w:themeShade="80"/>
          <w:sz w:val="36"/>
          <w:szCs w:val="36"/>
          <w:u w:val="single"/>
        </w:rPr>
        <w:t>)</w:t>
      </w:r>
    </w:p>
    <w:p w14:paraId="344AA178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mod=num_4%num_1</w:t>
      </w:r>
    </w:p>
    <w:p w14:paraId="2E213DC1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print("mod of num_4 &amp; num_1 : ",mod)</w:t>
      </w:r>
    </w:p>
    <w:p w14:paraId="4C4AE1B1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floor=num_4//num_2</w:t>
      </w:r>
    </w:p>
    <w:p w14:paraId="6FC10F33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print("Floor of num_4 &amp; num_2 : ",floor)</w:t>
      </w:r>
    </w:p>
    <w:p w14:paraId="5C7117CE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exp=num_1**num_4</w:t>
      </w:r>
    </w:p>
    <w:p w14:paraId="59F48522" w14:textId="79AB1279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print("exp of num_1 &amp; num_4 : ",exp)</w:t>
      </w:r>
    </w:p>
    <w:p w14:paraId="7B830C81" w14:textId="77777777" w:rsidR="0090048A" w:rsidRDefault="0090048A" w:rsidP="0097142C">
      <w:pPr>
        <w:rPr>
          <w:color w:val="1F3864" w:themeColor="accent1" w:themeShade="80"/>
          <w:sz w:val="36"/>
          <w:szCs w:val="36"/>
        </w:rPr>
      </w:pPr>
    </w:p>
    <w:p w14:paraId="4D18E099" w14:textId="2E7AC17F" w:rsidR="0090048A" w:rsidRPr="0090048A" w:rsidRDefault="0090048A" w:rsidP="0090048A">
      <w:pPr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2.</w:t>
      </w:r>
      <w:r w:rsidRPr="0090048A">
        <w:rPr>
          <w:color w:val="1F3864" w:themeColor="accent1" w:themeShade="80"/>
          <w:sz w:val="36"/>
          <w:szCs w:val="36"/>
          <w:u w:val="single"/>
        </w:rPr>
        <w:t>Assignment operator :</w:t>
      </w:r>
    </w:p>
    <w:p w14:paraId="3900BE25" w14:textId="071556BE" w:rsidR="00875512" w:rsidRDefault="0090048A" w:rsidP="00875512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 To perform assignment operator we need </w:t>
      </w:r>
      <w:proofErr w:type="spellStart"/>
      <w:r>
        <w:rPr>
          <w:color w:val="1F3864" w:themeColor="accent1" w:themeShade="80"/>
          <w:sz w:val="36"/>
          <w:szCs w:val="36"/>
        </w:rPr>
        <w:t>jst</w:t>
      </w:r>
      <w:proofErr w:type="spellEnd"/>
      <w:r>
        <w:rPr>
          <w:color w:val="1F3864" w:themeColor="accent1" w:themeShade="80"/>
          <w:sz w:val="36"/>
          <w:szCs w:val="36"/>
        </w:rPr>
        <w:t xml:space="preserve"> one identifier. </w:t>
      </w:r>
    </w:p>
    <w:p w14:paraId="0EADAFC1" w14:textId="4532F6CE" w:rsidR="0090048A" w:rsidRPr="0090048A" w:rsidRDefault="0090048A" w:rsidP="00875512">
      <w:pPr>
        <w:rPr>
          <w:color w:val="1F3864" w:themeColor="accent1" w:themeShade="80"/>
          <w:sz w:val="36"/>
          <w:szCs w:val="36"/>
          <w:u w:val="single"/>
        </w:rPr>
      </w:pPr>
      <w:r w:rsidRPr="0090048A">
        <w:rPr>
          <w:color w:val="1F3864" w:themeColor="accent1" w:themeShade="80"/>
          <w:sz w:val="36"/>
          <w:szCs w:val="36"/>
          <w:u w:val="single"/>
        </w:rPr>
        <w:t>There are 8 types :</w:t>
      </w:r>
    </w:p>
    <w:p w14:paraId="46E5BF23" w14:textId="1AC72B9B" w:rsidR="0090048A" w:rsidRDefault="0090048A" w:rsidP="0041111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=, +=, -=, *=, /=, %=, //=, **=</w:t>
      </w:r>
    </w:p>
    <w:p w14:paraId="555A1A9B" w14:textId="6FFAAA24" w:rsidR="00333009" w:rsidRDefault="00333009" w:rsidP="0041111C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Ex:</w:t>
      </w:r>
    </w:p>
    <w:p w14:paraId="5BA4DEB6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num_1=2345</w:t>
      </w:r>
    </w:p>
    <w:p w14:paraId="5F00E520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print("value of num_1 is : ",num_1)</w:t>
      </w:r>
    </w:p>
    <w:p w14:paraId="4062E3E0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num_1 += 20</w:t>
      </w:r>
    </w:p>
    <w:p w14:paraId="2CCCEDC1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print("value of num_1 is : ",num_1)</w:t>
      </w:r>
    </w:p>
    <w:p w14:paraId="4CC9D5BC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num_1 -= 20</w:t>
      </w:r>
    </w:p>
    <w:p w14:paraId="76197837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print("value of num_1 is : ",num_1)</w:t>
      </w:r>
    </w:p>
    <w:p w14:paraId="4A25DDE6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 xml:space="preserve">num_1 *= 20 </w:t>
      </w:r>
    </w:p>
    <w:p w14:paraId="29BEAD94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print("value of num_1 is : ",num_1)</w:t>
      </w:r>
    </w:p>
    <w:p w14:paraId="1315C542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lastRenderedPageBreak/>
        <w:t xml:space="preserve">num_1 /= 20 </w:t>
      </w:r>
    </w:p>
    <w:p w14:paraId="453D3B2F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print("value of num_1 is : ",num_1)</w:t>
      </w:r>
    </w:p>
    <w:p w14:paraId="59145B7B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num_1 %= 20</w:t>
      </w:r>
    </w:p>
    <w:p w14:paraId="7D065C9D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print("value of num_1 is : ",num_1)</w:t>
      </w:r>
    </w:p>
    <w:p w14:paraId="781BF88E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 xml:space="preserve">num_1 //= 20 </w:t>
      </w:r>
    </w:p>
    <w:p w14:paraId="641B53CC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print("value of num_1 is : ",num_1)</w:t>
      </w:r>
    </w:p>
    <w:p w14:paraId="076AAED3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spellStart"/>
      <w:r w:rsidRPr="00333009">
        <w:rPr>
          <w:color w:val="1F3864" w:themeColor="accent1" w:themeShade="80"/>
          <w:sz w:val="36"/>
          <w:szCs w:val="36"/>
          <w:u w:val="single"/>
        </w:rPr>
        <w:t>num</w:t>
      </w:r>
      <w:proofErr w:type="spellEnd"/>
      <w:r w:rsidRPr="00333009">
        <w:rPr>
          <w:color w:val="1F3864" w:themeColor="accent1" w:themeShade="80"/>
          <w:sz w:val="36"/>
          <w:szCs w:val="36"/>
          <w:u w:val="single"/>
        </w:rPr>
        <w:t>_ = 123</w:t>
      </w:r>
    </w:p>
    <w:p w14:paraId="22C195D8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 xml:space="preserve">num_1 **= 20 </w:t>
      </w:r>
    </w:p>
    <w:p w14:paraId="79A34E87" w14:textId="779E33FE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print("value of num_1 is : ",num_1)</w:t>
      </w:r>
    </w:p>
    <w:p w14:paraId="71E643DE" w14:textId="72FCAED4" w:rsidR="0041111C" w:rsidRDefault="0041111C" w:rsidP="0041111C">
      <w:pPr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3.</w:t>
      </w:r>
      <w:r w:rsidRPr="0041111C">
        <w:rPr>
          <w:color w:val="1F3864" w:themeColor="accent1" w:themeShade="80"/>
          <w:sz w:val="36"/>
          <w:szCs w:val="36"/>
          <w:u w:val="single"/>
        </w:rPr>
        <w:t>Comparison Operator :</w:t>
      </w:r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4360A879" w14:textId="57645F40" w:rsidR="0041111C" w:rsidRDefault="0041111C" w:rsidP="0041111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 </w:t>
      </w:r>
      <w:r w:rsidR="00E1220E">
        <w:rPr>
          <w:color w:val="1F3864" w:themeColor="accent1" w:themeShade="80"/>
          <w:sz w:val="36"/>
          <w:szCs w:val="36"/>
        </w:rPr>
        <w:t>We use comparison operator to compare any two items or elements.</w:t>
      </w:r>
    </w:p>
    <w:p w14:paraId="5B72E95E" w14:textId="0F154CA1" w:rsidR="00E1220E" w:rsidRDefault="00E1220E" w:rsidP="00E1220E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There are 6 types :</w:t>
      </w:r>
    </w:p>
    <w:p w14:paraId="0944E455" w14:textId="201FAFC4" w:rsidR="00E1220E" w:rsidRDefault="00E1220E" w:rsidP="00E1220E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==, !=, &gt;, &lt;, &gt;=, &lt;=</w:t>
      </w:r>
    </w:p>
    <w:p w14:paraId="4C9550EF" w14:textId="62064EC2" w:rsidR="00E1220E" w:rsidRDefault="00E1220E" w:rsidP="00E1220E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== </w:t>
      </w:r>
      <w:r w:rsidRPr="00E1220E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Both LHS and RHS are equal </w:t>
      </w:r>
    </w:p>
    <w:p w14:paraId="21B2E60F" w14:textId="28449784" w:rsidR="00E1220E" w:rsidRDefault="00E1220E" w:rsidP="00E1220E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!= </w:t>
      </w:r>
      <w:r w:rsidRPr="00E1220E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Both LHS and RHS are not equal</w:t>
      </w:r>
    </w:p>
    <w:p w14:paraId="176B28A1" w14:textId="791BD0C5" w:rsidR="00E1220E" w:rsidRPr="00E1220E" w:rsidRDefault="00E1220E" w:rsidP="00E1220E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&gt;</w:t>
      </w:r>
      <w:r w:rsidRPr="00E1220E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LSH is greater than RHS </w:t>
      </w:r>
      <w:r w:rsidRPr="00E1220E">
        <w:rPr>
          <w:color w:val="1F3864" w:themeColor="accent1" w:themeShade="80"/>
          <w:sz w:val="36"/>
          <w:szCs w:val="36"/>
        </w:rPr>
        <w:t xml:space="preserve"> </w:t>
      </w:r>
    </w:p>
    <w:p w14:paraId="6690917C" w14:textId="42578C2D" w:rsidR="00E1220E" w:rsidRDefault="003F2B2F" w:rsidP="00E1220E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&lt; </w:t>
      </w:r>
      <w:r w:rsidRPr="003F2B2F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RHS is greater than LHS </w:t>
      </w:r>
    </w:p>
    <w:p w14:paraId="05A4B515" w14:textId="0123B1EB" w:rsidR="003F2B2F" w:rsidRDefault="003F2B2F" w:rsidP="00E1220E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&gt;= </w:t>
      </w:r>
      <w:r w:rsidRPr="003F2B2F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LHS should be greater or both LHS and RHS should be equal </w:t>
      </w:r>
    </w:p>
    <w:p w14:paraId="685A369A" w14:textId="46F3E0BB" w:rsidR="003F2B2F" w:rsidRDefault="003F2B2F" w:rsidP="00E1220E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&lt;= </w:t>
      </w:r>
      <w:r w:rsidRPr="003F2B2F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RHS should be greater or both LHS and RHS should be equal </w:t>
      </w:r>
    </w:p>
    <w:p w14:paraId="6E3186FE" w14:textId="2C3EB3E2" w:rsidR="003F2B2F" w:rsidRDefault="003F2B2F" w:rsidP="00E1220E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Ex :</w:t>
      </w:r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70247188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 xml:space="preserve">#we </w:t>
      </w:r>
    </w:p>
    <w:p w14:paraId="41247188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person_1 =54</w:t>
      </w:r>
    </w:p>
    <w:p w14:paraId="2E244374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person_2 =80</w:t>
      </w:r>
    </w:p>
    <w:p w14:paraId="403C72D6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lastRenderedPageBreak/>
        <w:t>com = person_1&lt;person_2</w:t>
      </w:r>
    </w:p>
    <w:p w14:paraId="6A0E5056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print(com)</w:t>
      </w:r>
    </w:p>
    <w:p w14:paraId="422CCFDB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</w:p>
    <w:p w14:paraId="4C2ECB84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 xml:space="preserve">#he </w:t>
      </w:r>
    </w:p>
    <w:p w14:paraId="3A426151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person_3 =5.8</w:t>
      </w:r>
    </w:p>
    <w:p w14:paraId="1F9C3C84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person_4 =6.0</w:t>
      </w:r>
    </w:p>
    <w:p w14:paraId="47CA507F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com= person_4&gt;person_3</w:t>
      </w:r>
    </w:p>
    <w:p w14:paraId="377EE8FC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print(com)</w:t>
      </w:r>
    </w:p>
    <w:p w14:paraId="1ABCE504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</w:p>
    <w:p w14:paraId="5BAA7948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#we,he</w:t>
      </w:r>
    </w:p>
    <w:p w14:paraId="35FBAD27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person_5=(75,5.5)</w:t>
      </w:r>
    </w:p>
    <w:p w14:paraId="132E7D86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person_6=(50,5.5)</w:t>
      </w:r>
    </w:p>
    <w:p w14:paraId="799234AD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com = person_5[0] &gt; person_6[0]</w:t>
      </w:r>
    </w:p>
    <w:p w14:paraId="78FBB71F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print(com)</w:t>
      </w:r>
    </w:p>
    <w:p w14:paraId="6BAD1E37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</w:p>
    <w:p w14:paraId="6B6D0ADB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com= person_5[1] == person_6[1]</w:t>
      </w:r>
    </w:p>
    <w:p w14:paraId="51465C88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print(com)</w:t>
      </w:r>
    </w:p>
    <w:p w14:paraId="1358B9AE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</w:p>
    <w:p w14:paraId="4DD80DBE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 xml:space="preserve"># age </w:t>
      </w:r>
    </w:p>
    <w:p w14:paraId="74942170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person_7 = 18</w:t>
      </w:r>
    </w:p>
    <w:p w14:paraId="71D3C9B5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com=person_7&lt;=18</w:t>
      </w:r>
    </w:p>
    <w:p w14:paraId="7A87A554" w14:textId="64EE270D" w:rsid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print(com)</w:t>
      </w:r>
    </w:p>
    <w:p w14:paraId="5199E70C" w14:textId="42B06B20" w:rsidR="003F2B2F" w:rsidRDefault="004C6F2B" w:rsidP="003F2B2F">
      <w:pPr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25A2EC41" w14:textId="5013CC46" w:rsidR="003F2B2F" w:rsidRDefault="004C6F2B" w:rsidP="003F2B2F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  <w:u w:val="single"/>
        </w:rPr>
        <w:lastRenderedPageBreak/>
        <w:t xml:space="preserve">Logical Operator : </w:t>
      </w:r>
      <w:r w:rsidR="00F447A7">
        <w:rPr>
          <w:color w:val="1F3864" w:themeColor="accent1" w:themeShade="80"/>
          <w:sz w:val="36"/>
          <w:szCs w:val="36"/>
        </w:rPr>
        <w:t>To compare two conditions or statements, then we can  use logical operator.</w:t>
      </w:r>
    </w:p>
    <w:p w14:paraId="1A5B12F9" w14:textId="481EFA5A" w:rsidR="00F447A7" w:rsidRDefault="00F447A7" w:rsidP="003F2B2F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1.AND </w:t>
      </w:r>
    </w:p>
    <w:p w14:paraId="60DF4700" w14:textId="27D618A6" w:rsidR="00F447A7" w:rsidRDefault="00F447A7" w:rsidP="003F2B2F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2. OR</w:t>
      </w:r>
    </w:p>
    <w:p w14:paraId="4DC9C2EB" w14:textId="4B72B67C" w:rsidR="00F447A7" w:rsidRDefault="00F447A7" w:rsidP="003F2B2F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3. NOT</w:t>
      </w:r>
    </w:p>
    <w:p w14:paraId="5936FCCC" w14:textId="10C8B1F6" w:rsidR="00F447A7" w:rsidRDefault="00F447A7" w:rsidP="003F2B2F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1. AND :</w:t>
      </w:r>
    </w:p>
    <w:p w14:paraId="40C58282" w14:textId="32B7DB8B" w:rsidR="00F447A7" w:rsidRDefault="00F447A7" w:rsidP="00F447A7">
      <w:pPr>
        <w:pStyle w:val="ListParagraph"/>
        <w:numPr>
          <w:ilvl w:val="0"/>
          <w:numId w:val="46"/>
        </w:numPr>
        <w:rPr>
          <w:color w:val="1F3864" w:themeColor="accent1" w:themeShade="80"/>
          <w:sz w:val="36"/>
          <w:szCs w:val="36"/>
        </w:rPr>
      </w:pPr>
      <w:r w:rsidRPr="00F447A7">
        <w:rPr>
          <w:color w:val="1F3864" w:themeColor="accent1" w:themeShade="80"/>
          <w:sz w:val="36"/>
          <w:szCs w:val="36"/>
        </w:rPr>
        <w:t>When two statements are conditions returns true then output is true.</w:t>
      </w:r>
    </w:p>
    <w:p w14:paraId="5BA162A2" w14:textId="7006D8F3" w:rsidR="00F447A7" w:rsidRDefault="00F447A7" w:rsidP="00F447A7">
      <w:pPr>
        <w:pStyle w:val="ListParagraph"/>
        <w:numPr>
          <w:ilvl w:val="0"/>
          <w:numId w:val="46"/>
        </w:num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If any one condition or statement returns false then output is false.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FE2AC2" w14:paraId="0922DA55" w14:textId="77777777" w:rsidTr="00FE2AC2">
        <w:tc>
          <w:tcPr>
            <w:tcW w:w="3485" w:type="dxa"/>
          </w:tcPr>
          <w:p w14:paraId="7EBC7185" w14:textId="75D6018D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Stmt_1 </w:t>
            </w:r>
          </w:p>
        </w:tc>
        <w:tc>
          <w:tcPr>
            <w:tcW w:w="3485" w:type="dxa"/>
          </w:tcPr>
          <w:p w14:paraId="1E5BFD78" w14:textId="7CADEDCF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Stmt_2</w:t>
            </w:r>
          </w:p>
        </w:tc>
        <w:tc>
          <w:tcPr>
            <w:tcW w:w="3486" w:type="dxa"/>
          </w:tcPr>
          <w:p w14:paraId="4A17ABB3" w14:textId="62A7B45F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Output </w:t>
            </w:r>
          </w:p>
        </w:tc>
      </w:tr>
      <w:tr w:rsidR="00FE2AC2" w14:paraId="4FC56F28" w14:textId="77777777" w:rsidTr="00FE2AC2">
        <w:tc>
          <w:tcPr>
            <w:tcW w:w="3485" w:type="dxa"/>
          </w:tcPr>
          <w:p w14:paraId="191E9C5D" w14:textId="66275AC5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True </w:t>
            </w:r>
          </w:p>
        </w:tc>
        <w:tc>
          <w:tcPr>
            <w:tcW w:w="3485" w:type="dxa"/>
          </w:tcPr>
          <w:p w14:paraId="46615914" w14:textId="530BB281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True </w:t>
            </w:r>
          </w:p>
        </w:tc>
        <w:tc>
          <w:tcPr>
            <w:tcW w:w="3486" w:type="dxa"/>
          </w:tcPr>
          <w:p w14:paraId="1FA31E13" w14:textId="57576EEC" w:rsidR="00FE2AC2" w:rsidRPr="00FE2AC2" w:rsidRDefault="00FE2AC2" w:rsidP="00FE2AC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True </w:t>
            </w:r>
          </w:p>
        </w:tc>
      </w:tr>
      <w:tr w:rsidR="00FE2AC2" w14:paraId="29278A19" w14:textId="77777777" w:rsidTr="00FE2AC2">
        <w:tc>
          <w:tcPr>
            <w:tcW w:w="3485" w:type="dxa"/>
          </w:tcPr>
          <w:p w14:paraId="64462A78" w14:textId="0C769B08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True </w:t>
            </w:r>
          </w:p>
        </w:tc>
        <w:tc>
          <w:tcPr>
            <w:tcW w:w="3485" w:type="dxa"/>
          </w:tcPr>
          <w:p w14:paraId="72D82EBC" w14:textId="249B0CFA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 w:rsidRPr="00FE2AC2">
              <w:rPr>
                <w:color w:val="1F3864" w:themeColor="accent1" w:themeShade="80"/>
                <w:sz w:val="36"/>
                <w:szCs w:val="36"/>
              </w:rPr>
              <w:t xml:space="preserve">False </w:t>
            </w:r>
          </w:p>
        </w:tc>
        <w:tc>
          <w:tcPr>
            <w:tcW w:w="3486" w:type="dxa"/>
          </w:tcPr>
          <w:p w14:paraId="6A85C6C6" w14:textId="49E92B05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 w:rsidRPr="00FE2AC2">
              <w:rPr>
                <w:color w:val="1F3864" w:themeColor="accent1" w:themeShade="80"/>
                <w:sz w:val="36"/>
                <w:szCs w:val="36"/>
              </w:rPr>
              <w:t xml:space="preserve">False </w:t>
            </w:r>
          </w:p>
        </w:tc>
      </w:tr>
      <w:tr w:rsidR="00FE2AC2" w14:paraId="237BA95D" w14:textId="77777777" w:rsidTr="00FE2AC2">
        <w:tc>
          <w:tcPr>
            <w:tcW w:w="3485" w:type="dxa"/>
          </w:tcPr>
          <w:p w14:paraId="6CE9B7B2" w14:textId="7C4E7708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False </w:t>
            </w:r>
          </w:p>
        </w:tc>
        <w:tc>
          <w:tcPr>
            <w:tcW w:w="3485" w:type="dxa"/>
          </w:tcPr>
          <w:p w14:paraId="5D3926F7" w14:textId="7A120591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True </w:t>
            </w:r>
          </w:p>
        </w:tc>
        <w:tc>
          <w:tcPr>
            <w:tcW w:w="3486" w:type="dxa"/>
          </w:tcPr>
          <w:p w14:paraId="7498C2F2" w14:textId="69BBF72D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 w:rsidRPr="00FE2AC2">
              <w:rPr>
                <w:color w:val="1F3864" w:themeColor="accent1" w:themeShade="80"/>
                <w:sz w:val="36"/>
                <w:szCs w:val="36"/>
              </w:rPr>
              <w:t xml:space="preserve">False </w:t>
            </w:r>
          </w:p>
        </w:tc>
      </w:tr>
      <w:tr w:rsidR="00FE2AC2" w14:paraId="5F282E62" w14:textId="77777777" w:rsidTr="00FE2AC2">
        <w:tc>
          <w:tcPr>
            <w:tcW w:w="3485" w:type="dxa"/>
          </w:tcPr>
          <w:p w14:paraId="5A1D1A8B" w14:textId="12C14035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 w:rsidRPr="00FE2AC2">
              <w:rPr>
                <w:color w:val="1F3864" w:themeColor="accent1" w:themeShade="80"/>
                <w:sz w:val="36"/>
                <w:szCs w:val="36"/>
              </w:rPr>
              <w:t xml:space="preserve">False </w:t>
            </w:r>
          </w:p>
        </w:tc>
        <w:tc>
          <w:tcPr>
            <w:tcW w:w="3485" w:type="dxa"/>
          </w:tcPr>
          <w:p w14:paraId="29902475" w14:textId="663831B7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False </w:t>
            </w:r>
          </w:p>
        </w:tc>
        <w:tc>
          <w:tcPr>
            <w:tcW w:w="3486" w:type="dxa"/>
          </w:tcPr>
          <w:p w14:paraId="19D36DCE" w14:textId="6B1A9A91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 w:rsidRPr="00FE2AC2">
              <w:rPr>
                <w:color w:val="1F3864" w:themeColor="accent1" w:themeShade="80"/>
                <w:sz w:val="36"/>
                <w:szCs w:val="36"/>
              </w:rPr>
              <w:t xml:space="preserve">False </w:t>
            </w:r>
          </w:p>
        </w:tc>
      </w:tr>
    </w:tbl>
    <w:p w14:paraId="3625A55E" w14:textId="77777777" w:rsidR="00FE2AC2" w:rsidRDefault="00FE2AC2" w:rsidP="00F447A7">
      <w:pPr>
        <w:rPr>
          <w:color w:val="1F3864" w:themeColor="accent1" w:themeShade="80"/>
          <w:sz w:val="36"/>
          <w:szCs w:val="36"/>
          <w:u w:val="single"/>
        </w:rPr>
      </w:pPr>
    </w:p>
    <w:p w14:paraId="7C899BB8" w14:textId="1EFB9F94" w:rsidR="00F447A7" w:rsidRDefault="00F447A7" w:rsidP="00F447A7">
      <w:pPr>
        <w:rPr>
          <w:color w:val="1F3864" w:themeColor="accent1" w:themeShade="80"/>
          <w:sz w:val="36"/>
          <w:szCs w:val="36"/>
          <w:u w:val="single"/>
        </w:rPr>
      </w:pPr>
      <w:r w:rsidRPr="00F447A7">
        <w:rPr>
          <w:color w:val="1F3864" w:themeColor="accent1" w:themeShade="80"/>
          <w:sz w:val="36"/>
          <w:szCs w:val="36"/>
          <w:u w:val="single"/>
        </w:rPr>
        <w:t>Ex :</w:t>
      </w:r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56CD1B63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 xml:space="preserve"># Logical operator on two persons about their height and weight </w:t>
      </w:r>
    </w:p>
    <w:p w14:paraId="15A08121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ad=[5.9,80]</w:t>
      </w:r>
    </w:p>
    <w:p w14:paraId="49869280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proofErr w:type="spellStart"/>
      <w:r w:rsidRPr="00FE2AC2">
        <w:rPr>
          <w:color w:val="1F3864" w:themeColor="accent1" w:themeShade="80"/>
          <w:sz w:val="36"/>
          <w:szCs w:val="36"/>
          <w:u w:val="single"/>
        </w:rPr>
        <w:t>zu</w:t>
      </w:r>
      <w:proofErr w:type="spellEnd"/>
      <w:r w:rsidRPr="00FE2AC2">
        <w:rPr>
          <w:color w:val="1F3864" w:themeColor="accent1" w:themeShade="80"/>
          <w:sz w:val="36"/>
          <w:szCs w:val="36"/>
          <w:u w:val="single"/>
        </w:rPr>
        <w:t>=[5.5,60]</w:t>
      </w:r>
    </w:p>
    <w:p w14:paraId="4AAF053A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stmt_1=ad[0]&gt;</w:t>
      </w:r>
      <w:proofErr w:type="spellStart"/>
      <w:r w:rsidRPr="00FE2AC2">
        <w:rPr>
          <w:color w:val="1F3864" w:themeColor="accent1" w:themeShade="80"/>
          <w:sz w:val="36"/>
          <w:szCs w:val="36"/>
          <w:u w:val="single"/>
        </w:rPr>
        <w:t>zu</w:t>
      </w:r>
      <w:proofErr w:type="spellEnd"/>
      <w:r w:rsidRPr="00FE2AC2">
        <w:rPr>
          <w:color w:val="1F3864" w:themeColor="accent1" w:themeShade="80"/>
          <w:sz w:val="36"/>
          <w:szCs w:val="36"/>
          <w:u w:val="single"/>
        </w:rPr>
        <w:t>[0]</w:t>
      </w:r>
    </w:p>
    <w:p w14:paraId="37685BE9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stmt_2=ad[1]&gt;</w:t>
      </w:r>
      <w:proofErr w:type="spellStart"/>
      <w:r w:rsidRPr="00FE2AC2">
        <w:rPr>
          <w:color w:val="1F3864" w:themeColor="accent1" w:themeShade="80"/>
          <w:sz w:val="36"/>
          <w:szCs w:val="36"/>
          <w:u w:val="single"/>
        </w:rPr>
        <w:t>zu</w:t>
      </w:r>
      <w:proofErr w:type="spellEnd"/>
      <w:r w:rsidRPr="00FE2AC2">
        <w:rPr>
          <w:color w:val="1F3864" w:themeColor="accent1" w:themeShade="80"/>
          <w:sz w:val="36"/>
          <w:szCs w:val="36"/>
          <w:u w:val="single"/>
        </w:rPr>
        <w:t>[0]</w:t>
      </w:r>
    </w:p>
    <w:p w14:paraId="399ACB51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print(stmt_1)</w:t>
      </w:r>
    </w:p>
    <w:p w14:paraId="0276BBD2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print(stmt_2)</w:t>
      </w:r>
    </w:p>
    <w:p w14:paraId="20100F27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res=stmt_1 and stmt_2</w:t>
      </w:r>
    </w:p>
    <w:p w14:paraId="232216ED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lastRenderedPageBreak/>
        <w:t>print("Our assumption is : ",res)</w:t>
      </w:r>
    </w:p>
    <w:p w14:paraId="6DD63EB6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stmt_1=ad[0]&lt;</w:t>
      </w:r>
      <w:proofErr w:type="spellStart"/>
      <w:r w:rsidRPr="00FE2AC2">
        <w:rPr>
          <w:color w:val="1F3864" w:themeColor="accent1" w:themeShade="80"/>
          <w:sz w:val="36"/>
          <w:szCs w:val="36"/>
          <w:u w:val="single"/>
        </w:rPr>
        <w:t>zu</w:t>
      </w:r>
      <w:proofErr w:type="spellEnd"/>
      <w:r w:rsidRPr="00FE2AC2">
        <w:rPr>
          <w:color w:val="1F3864" w:themeColor="accent1" w:themeShade="80"/>
          <w:sz w:val="36"/>
          <w:szCs w:val="36"/>
          <w:u w:val="single"/>
        </w:rPr>
        <w:t>[0]</w:t>
      </w:r>
    </w:p>
    <w:p w14:paraId="4F30CA4C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stmt_2=ad[1]&lt;</w:t>
      </w:r>
      <w:proofErr w:type="spellStart"/>
      <w:r w:rsidRPr="00FE2AC2">
        <w:rPr>
          <w:color w:val="1F3864" w:themeColor="accent1" w:themeShade="80"/>
          <w:sz w:val="36"/>
          <w:szCs w:val="36"/>
          <w:u w:val="single"/>
        </w:rPr>
        <w:t>zu</w:t>
      </w:r>
      <w:proofErr w:type="spellEnd"/>
      <w:r w:rsidRPr="00FE2AC2">
        <w:rPr>
          <w:color w:val="1F3864" w:themeColor="accent1" w:themeShade="80"/>
          <w:sz w:val="36"/>
          <w:szCs w:val="36"/>
          <w:u w:val="single"/>
        </w:rPr>
        <w:t>[1]</w:t>
      </w:r>
    </w:p>
    <w:p w14:paraId="1DCD9AF5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print(stmt_1)</w:t>
      </w:r>
    </w:p>
    <w:p w14:paraId="73BE5835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print(stmt_2)</w:t>
      </w:r>
    </w:p>
    <w:p w14:paraId="684AD3BA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res=stmt_1 and stmt_2</w:t>
      </w:r>
    </w:p>
    <w:p w14:paraId="19A964C2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print("Our assumption is : ",res)</w:t>
      </w:r>
    </w:p>
    <w:p w14:paraId="128B2652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stmt_1=ad[0]&gt;</w:t>
      </w:r>
      <w:proofErr w:type="spellStart"/>
      <w:r w:rsidRPr="00FE2AC2">
        <w:rPr>
          <w:color w:val="1F3864" w:themeColor="accent1" w:themeShade="80"/>
          <w:sz w:val="36"/>
          <w:szCs w:val="36"/>
          <w:u w:val="single"/>
        </w:rPr>
        <w:t>zu</w:t>
      </w:r>
      <w:proofErr w:type="spellEnd"/>
      <w:r w:rsidRPr="00FE2AC2">
        <w:rPr>
          <w:color w:val="1F3864" w:themeColor="accent1" w:themeShade="80"/>
          <w:sz w:val="36"/>
          <w:szCs w:val="36"/>
          <w:u w:val="single"/>
        </w:rPr>
        <w:t>[0]</w:t>
      </w:r>
    </w:p>
    <w:p w14:paraId="7F49C1F8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stmt_2=ad[1]&lt;</w:t>
      </w:r>
      <w:proofErr w:type="spellStart"/>
      <w:r w:rsidRPr="00FE2AC2">
        <w:rPr>
          <w:color w:val="1F3864" w:themeColor="accent1" w:themeShade="80"/>
          <w:sz w:val="36"/>
          <w:szCs w:val="36"/>
          <w:u w:val="single"/>
        </w:rPr>
        <w:t>zu</w:t>
      </w:r>
      <w:proofErr w:type="spellEnd"/>
      <w:r w:rsidRPr="00FE2AC2">
        <w:rPr>
          <w:color w:val="1F3864" w:themeColor="accent1" w:themeShade="80"/>
          <w:sz w:val="36"/>
          <w:szCs w:val="36"/>
          <w:u w:val="single"/>
        </w:rPr>
        <w:t>[1]</w:t>
      </w:r>
    </w:p>
    <w:p w14:paraId="4BA35169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print(stmt_1)</w:t>
      </w:r>
    </w:p>
    <w:p w14:paraId="53770EF9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print(stmt_2)</w:t>
      </w:r>
    </w:p>
    <w:p w14:paraId="19863A87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res=stmt_1 and stmt_2</w:t>
      </w:r>
    </w:p>
    <w:p w14:paraId="4D801F3D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print("Our assumption is : ",res)</w:t>
      </w:r>
    </w:p>
    <w:p w14:paraId="473B4AF7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stmt_1=ad[0]&lt;</w:t>
      </w:r>
      <w:proofErr w:type="spellStart"/>
      <w:r w:rsidRPr="00FE2AC2">
        <w:rPr>
          <w:color w:val="1F3864" w:themeColor="accent1" w:themeShade="80"/>
          <w:sz w:val="36"/>
          <w:szCs w:val="36"/>
          <w:u w:val="single"/>
        </w:rPr>
        <w:t>zu</w:t>
      </w:r>
      <w:proofErr w:type="spellEnd"/>
      <w:r w:rsidRPr="00FE2AC2">
        <w:rPr>
          <w:color w:val="1F3864" w:themeColor="accent1" w:themeShade="80"/>
          <w:sz w:val="36"/>
          <w:szCs w:val="36"/>
          <w:u w:val="single"/>
        </w:rPr>
        <w:t>[0]</w:t>
      </w:r>
    </w:p>
    <w:p w14:paraId="48B7BD79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stmt_2=ad[1]&gt;</w:t>
      </w:r>
      <w:proofErr w:type="spellStart"/>
      <w:r w:rsidRPr="00FE2AC2">
        <w:rPr>
          <w:color w:val="1F3864" w:themeColor="accent1" w:themeShade="80"/>
          <w:sz w:val="36"/>
          <w:szCs w:val="36"/>
          <w:u w:val="single"/>
        </w:rPr>
        <w:t>zu</w:t>
      </w:r>
      <w:proofErr w:type="spellEnd"/>
      <w:r w:rsidRPr="00FE2AC2">
        <w:rPr>
          <w:color w:val="1F3864" w:themeColor="accent1" w:themeShade="80"/>
          <w:sz w:val="36"/>
          <w:szCs w:val="36"/>
          <w:u w:val="single"/>
        </w:rPr>
        <w:t>[1]</w:t>
      </w:r>
    </w:p>
    <w:p w14:paraId="4BEC9955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print(stmt_1)</w:t>
      </w:r>
    </w:p>
    <w:p w14:paraId="4EC32B91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print(stmt_2)</w:t>
      </w:r>
    </w:p>
    <w:p w14:paraId="306B43C7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res=stmt_1 and stmt_2</w:t>
      </w:r>
    </w:p>
    <w:p w14:paraId="36D7A89C" w14:textId="1E13E490" w:rsid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print("Our assumption is : ",res)</w:t>
      </w:r>
    </w:p>
    <w:p w14:paraId="7852C3E7" w14:textId="4A7B0405" w:rsidR="00FE2AC2" w:rsidRDefault="00C779AF" w:rsidP="00C779AF">
      <w:pPr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  <w:u w:val="single"/>
        </w:rPr>
        <w:t>2.</w:t>
      </w:r>
      <w:r w:rsidR="00FE2AC2" w:rsidRPr="00C779AF">
        <w:rPr>
          <w:color w:val="1F3864" w:themeColor="accent1" w:themeShade="80"/>
          <w:sz w:val="36"/>
          <w:szCs w:val="36"/>
          <w:u w:val="single"/>
        </w:rPr>
        <w:t>OR 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A44BD0" w14:paraId="7F0D1622" w14:textId="77777777" w:rsidTr="006C721A">
        <w:tc>
          <w:tcPr>
            <w:tcW w:w="3485" w:type="dxa"/>
          </w:tcPr>
          <w:p w14:paraId="19B16F83" w14:textId="77777777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Stmt_1 </w:t>
            </w:r>
          </w:p>
        </w:tc>
        <w:tc>
          <w:tcPr>
            <w:tcW w:w="3485" w:type="dxa"/>
          </w:tcPr>
          <w:p w14:paraId="470FBBFF" w14:textId="77777777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Stmt_2</w:t>
            </w:r>
          </w:p>
        </w:tc>
        <w:tc>
          <w:tcPr>
            <w:tcW w:w="3486" w:type="dxa"/>
          </w:tcPr>
          <w:p w14:paraId="41AC0372" w14:textId="77777777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Output </w:t>
            </w:r>
          </w:p>
        </w:tc>
      </w:tr>
      <w:tr w:rsidR="00A44BD0" w14:paraId="71D9BEEB" w14:textId="77777777" w:rsidTr="006C721A">
        <w:tc>
          <w:tcPr>
            <w:tcW w:w="3485" w:type="dxa"/>
          </w:tcPr>
          <w:p w14:paraId="341721DE" w14:textId="77777777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True </w:t>
            </w:r>
          </w:p>
        </w:tc>
        <w:tc>
          <w:tcPr>
            <w:tcW w:w="3485" w:type="dxa"/>
          </w:tcPr>
          <w:p w14:paraId="767B23E0" w14:textId="77777777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True </w:t>
            </w:r>
          </w:p>
        </w:tc>
        <w:tc>
          <w:tcPr>
            <w:tcW w:w="3486" w:type="dxa"/>
          </w:tcPr>
          <w:p w14:paraId="6D1C4D98" w14:textId="77777777" w:rsidR="00A44BD0" w:rsidRPr="00FE2AC2" w:rsidRDefault="00A44BD0" w:rsidP="006C721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True </w:t>
            </w:r>
          </w:p>
        </w:tc>
      </w:tr>
      <w:tr w:rsidR="00A44BD0" w14:paraId="0007C196" w14:textId="77777777" w:rsidTr="006C721A">
        <w:tc>
          <w:tcPr>
            <w:tcW w:w="3485" w:type="dxa"/>
          </w:tcPr>
          <w:p w14:paraId="497E4391" w14:textId="77777777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True </w:t>
            </w:r>
          </w:p>
        </w:tc>
        <w:tc>
          <w:tcPr>
            <w:tcW w:w="3485" w:type="dxa"/>
          </w:tcPr>
          <w:p w14:paraId="0BF2F7CE" w14:textId="77777777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 w:rsidRPr="00FE2AC2">
              <w:rPr>
                <w:color w:val="1F3864" w:themeColor="accent1" w:themeShade="80"/>
                <w:sz w:val="36"/>
                <w:szCs w:val="36"/>
              </w:rPr>
              <w:t xml:space="preserve">False </w:t>
            </w:r>
          </w:p>
        </w:tc>
        <w:tc>
          <w:tcPr>
            <w:tcW w:w="3486" w:type="dxa"/>
          </w:tcPr>
          <w:p w14:paraId="0319636B" w14:textId="7D905A12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True</w:t>
            </w:r>
            <w:r w:rsidRPr="00FE2AC2">
              <w:rPr>
                <w:color w:val="1F3864" w:themeColor="accent1" w:themeShade="80"/>
                <w:sz w:val="36"/>
                <w:szCs w:val="36"/>
              </w:rPr>
              <w:t xml:space="preserve"> </w:t>
            </w:r>
          </w:p>
        </w:tc>
      </w:tr>
      <w:tr w:rsidR="00A44BD0" w14:paraId="50EDFD6B" w14:textId="77777777" w:rsidTr="006C721A">
        <w:tc>
          <w:tcPr>
            <w:tcW w:w="3485" w:type="dxa"/>
          </w:tcPr>
          <w:p w14:paraId="449A566F" w14:textId="77777777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False </w:t>
            </w:r>
          </w:p>
        </w:tc>
        <w:tc>
          <w:tcPr>
            <w:tcW w:w="3485" w:type="dxa"/>
          </w:tcPr>
          <w:p w14:paraId="6FF2C0F9" w14:textId="77777777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True </w:t>
            </w:r>
          </w:p>
        </w:tc>
        <w:tc>
          <w:tcPr>
            <w:tcW w:w="3486" w:type="dxa"/>
          </w:tcPr>
          <w:p w14:paraId="4EE20BDD" w14:textId="4298FFA9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True </w:t>
            </w:r>
          </w:p>
        </w:tc>
      </w:tr>
      <w:tr w:rsidR="00A44BD0" w14:paraId="11CF9AD2" w14:textId="77777777" w:rsidTr="006C721A">
        <w:tc>
          <w:tcPr>
            <w:tcW w:w="3485" w:type="dxa"/>
          </w:tcPr>
          <w:p w14:paraId="551FCD6F" w14:textId="77777777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 w:rsidRPr="00FE2AC2">
              <w:rPr>
                <w:color w:val="1F3864" w:themeColor="accent1" w:themeShade="80"/>
                <w:sz w:val="36"/>
                <w:szCs w:val="36"/>
              </w:rPr>
              <w:lastRenderedPageBreak/>
              <w:t xml:space="preserve">False </w:t>
            </w:r>
          </w:p>
        </w:tc>
        <w:tc>
          <w:tcPr>
            <w:tcW w:w="3485" w:type="dxa"/>
          </w:tcPr>
          <w:p w14:paraId="4018F3D1" w14:textId="77777777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False </w:t>
            </w:r>
          </w:p>
        </w:tc>
        <w:tc>
          <w:tcPr>
            <w:tcW w:w="3486" w:type="dxa"/>
          </w:tcPr>
          <w:p w14:paraId="184E6043" w14:textId="77777777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 w:rsidRPr="00FE2AC2">
              <w:rPr>
                <w:color w:val="1F3864" w:themeColor="accent1" w:themeShade="80"/>
                <w:sz w:val="36"/>
                <w:szCs w:val="36"/>
              </w:rPr>
              <w:t xml:space="preserve">False </w:t>
            </w:r>
          </w:p>
        </w:tc>
      </w:tr>
    </w:tbl>
    <w:p w14:paraId="22EB5520" w14:textId="717CF1B2" w:rsidR="00A44BD0" w:rsidRDefault="00A44BD0" w:rsidP="00A44BD0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 </w:t>
      </w:r>
      <w:r w:rsidR="0006732E">
        <w:rPr>
          <w:color w:val="1F3864" w:themeColor="accent1" w:themeShade="80"/>
          <w:sz w:val="36"/>
          <w:szCs w:val="36"/>
        </w:rPr>
        <w:t>.</w:t>
      </w:r>
    </w:p>
    <w:p w14:paraId="7591464F" w14:textId="14378133" w:rsidR="00947090" w:rsidRDefault="00947090" w:rsidP="00A44BD0">
      <w:pPr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3.</w:t>
      </w:r>
      <w:r w:rsidRPr="00947090">
        <w:rPr>
          <w:color w:val="1F3864" w:themeColor="accent1" w:themeShade="80"/>
          <w:sz w:val="36"/>
          <w:szCs w:val="36"/>
          <w:u w:val="single"/>
        </w:rPr>
        <w:t>NOT :</w:t>
      </w:r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947090" w14:paraId="7488D3AC" w14:textId="77777777" w:rsidTr="00947090">
        <w:tc>
          <w:tcPr>
            <w:tcW w:w="5228" w:type="dxa"/>
          </w:tcPr>
          <w:p w14:paraId="1A4CFBC3" w14:textId="11048589" w:rsidR="00947090" w:rsidRDefault="00947090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Input </w:t>
            </w:r>
          </w:p>
        </w:tc>
        <w:tc>
          <w:tcPr>
            <w:tcW w:w="5228" w:type="dxa"/>
          </w:tcPr>
          <w:p w14:paraId="166324D6" w14:textId="0B0F887D" w:rsidR="00947090" w:rsidRDefault="00947090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Output </w:t>
            </w:r>
          </w:p>
        </w:tc>
      </w:tr>
      <w:tr w:rsidR="00947090" w14:paraId="3BA60AB1" w14:textId="77777777" w:rsidTr="00947090">
        <w:tc>
          <w:tcPr>
            <w:tcW w:w="5228" w:type="dxa"/>
          </w:tcPr>
          <w:p w14:paraId="402D5496" w14:textId="6DF3DDC7" w:rsidR="00947090" w:rsidRDefault="00947090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5228" w:type="dxa"/>
          </w:tcPr>
          <w:p w14:paraId="2612D5EF" w14:textId="6C5D586D" w:rsidR="00947090" w:rsidRDefault="00947090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</w:tr>
      <w:tr w:rsidR="00947090" w14:paraId="23C63349" w14:textId="77777777" w:rsidTr="00947090">
        <w:tc>
          <w:tcPr>
            <w:tcW w:w="5228" w:type="dxa"/>
          </w:tcPr>
          <w:p w14:paraId="6BF4EC1C" w14:textId="3F90083D" w:rsidR="00947090" w:rsidRDefault="00947090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5228" w:type="dxa"/>
          </w:tcPr>
          <w:p w14:paraId="2E12D6C6" w14:textId="1398EA33" w:rsidR="00947090" w:rsidRDefault="00947090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</w:tr>
    </w:tbl>
    <w:p w14:paraId="0FF051ED" w14:textId="77777777" w:rsidR="00947090" w:rsidRDefault="00947090" w:rsidP="00A44BD0">
      <w:pPr>
        <w:rPr>
          <w:color w:val="1F3864" w:themeColor="accent1" w:themeShade="80"/>
          <w:sz w:val="36"/>
          <w:szCs w:val="36"/>
        </w:rPr>
      </w:pPr>
    </w:p>
    <w:p w14:paraId="614EE169" w14:textId="60BF763C" w:rsidR="00947090" w:rsidRDefault="00947090" w:rsidP="00A44BD0">
      <w:pPr>
        <w:rPr>
          <w:color w:val="1F3864" w:themeColor="accent1" w:themeShade="80"/>
          <w:sz w:val="36"/>
          <w:szCs w:val="36"/>
          <w:u w:val="single"/>
        </w:rPr>
      </w:pPr>
      <w:r w:rsidRPr="00947090">
        <w:rPr>
          <w:color w:val="1F3864" w:themeColor="accent1" w:themeShade="80"/>
          <w:sz w:val="36"/>
          <w:szCs w:val="36"/>
          <w:u w:val="single"/>
        </w:rPr>
        <w:t>Ex:</w:t>
      </w:r>
    </w:p>
    <w:p w14:paraId="3538431E" w14:textId="77777777" w:rsidR="008B167C" w:rsidRDefault="008B167C" w:rsidP="00A44BD0">
      <w:pPr>
        <w:rPr>
          <w:color w:val="1F3864" w:themeColor="accent1" w:themeShade="80"/>
          <w:sz w:val="36"/>
          <w:szCs w:val="36"/>
          <w:u w:val="single"/>
        </w:rPr>
      </w:pPr>
    </w:p>
    <w:p w14:paraId="417C3C74" w14:textId="11E4217E" w:rsidR="008B167C" w:rsidRDefault="00382B11" w:rsidP="00A44BD0">
      <w:pPr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  <w:u w:val="single"/>
        </w:rPr>
        <w:t xml:space="preserve">Bitwise operator : </w:t>
      </w:r>
    </w:p>
    <w:p w14:paraId="0D77C5C7" w14:textId="77777777" w:rsidR="00382B11" w:rsidRPr="006952C6" w:rsidRDefault="00382B11" w:rsidP="00382B11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70 = 1000110</w:t>
      </w:r>
    </w:p>
    <w:p w14:paraId="46EB2860" w14:textId="77777777" w:rsidR="00382B11" w:rsidRDefault="00382B11" w:rsidP="00382B11">
      <w:pPr>
        <w:rPr>
          <w:color w:val="1F3864" w:themeColor="accent1" w:themeShade="80"/>
          <w:sz w:val="36"/>
          <w:szCs w:val="36"/>
          <w:u w:val="single"/>
        </w:rPr>
      </w:pPr>
      <w:r>
        <w:rPr>
          <w:noProof/>
          <w:color w:val="1F3864" w:themeColor="accent1" w:themeShade="80"/>
          <w:sz w:val="36"/>
          <w:szCs w:val="36"/>
          <w:u w:val="singl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E239380" wp14:editId="05DE40D0">
                <wp:simplePos x="0" y="0"/>
                <wp:positionH relativeFrom="column">
                  <wp:posOffset>152400</wp:posOffset>
                </wp:positionH>
                <wp:positionV relativeFrom="paragraph">
                  <wp:posOffset>36195</wp:posOffset>
                </wp:positionV>
                <wp:extent cx="0" cy="2750820"/>
                <wp:effectExtent l="0" t="0" r="38100" b="30480"/>
                <wp:wrapNone/>
                <wp:docPr id="131686313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508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691E60" id="Straight Connector 5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pt,2.85pt" to="12pt,2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>
        <w:rPr>
          <w:color w:val="1F3864" w:themeColor="accent1" w:themeShade="80"/>
          <w:sz w:val="36"/>
          <w:szCs w:val="36"/>
          <w:u w:val="single"/>
        </w:rPr>
        <w:t>2 70 – 0</w:t>
      </w:r>
    </w:p>
    <w:p w14:paraId="4678D6D9" w14:textId="77777777" w:rsidR="00382B11" w:rsidRDefault="00382B11" w:rsidP="00382B11">
      <w:pPr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  <w:u w:val="single"/>
        </w:rPr>
        <w:t>2 35 – 1</w:t>
      </w:r>
    </w:p>
    <w:p w14:paraId="24D712DC" w14:textId="77777777" w:rsidR="00382B11" w:rsidRDefault="00382B11" w:rsidP="00382B11">
      <w:pPr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  <w:u w:val="single"/>
        </w:rPr>
        <w:t>2 17 – 1</w:t>
      </w:r>
    </w:p>
    <w:p w14:paraId="69FB3518" w14:textId="77777777" w:rsidR="00382B11" w:rsidRPr="006952C6" w:rsidRDefault="00382B11" w:rsidP="00382B11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  <w:u w:val="single"/>
        </w:rPr>
        <w:t xml:space="preserve">2 8 – 0      </w:t>
      </w:r>
    </w:p>
    <w:p w14:paraId="6530DC3E" w14:textId="77777777" w:rsidR="00382B11" w:rsidRDefault="00382B11" w:rsidP="00382B11">
      <w:pPr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  <w:u w:val="single"/>
        </w:rPr>
        <w:t>2 4 – 0</w:t>
      </w:r>
    </w:p>
    <w:p w14:paraId="1E7E2066" w14:textId="77777777" w:rsidR="00382B11" w:rsidRDefault="00382B11" w:rsidP="00382B11">
      <w:pPr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  <w:u w:val="single"/>
        </w:rPr>
        <w:t xml:space="preserve">2 2 – 0     </w:t>
      </w:r>
    </w:p>
    <w:p w14:paraId="67ADB5C7" w14:textId="77777777" w:rsidR="00382B11" w:rsidRDefault="00382B11" w:rsidP="00382B11">
      <w:pPr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  <w:u w:val="single"/>
        </w:rPr>
        <w:t xml:space="preserve">2 1     .  </w:t>
      </w:r>
    </w:p>
    <w:p w14:paraId="7EBBBCB5" w14:textId="37D8BADD" w:rsidR="00382B11" w:rsidRDefault="00382B11" w:rsidP="00A44BD0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  <w:u w:val="single"/>
        </w:rPr>
        <w:t xml:space="preserve">Not operator 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 w:rsidR="00382B11" w14:paraId="79E4DDD5" w14:textId="77777777" w:rsidTr="00382B11">
        <w:tc>
          <w:tcPr>
            <w:tcW w:w="1307" w:type="dxa"/>
          </w:tcPr>
          <w:p w14:paraId="40142AE0" w14:textId="538693B0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1307" w:type="dxa"/>
          </w:tcPr>
          <w:p w14:paraId="51F1ED68" w14:textId="3AFB3E02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5A938A1F" w14:textId="34E11BFB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60BDB082" w14:textId="09344253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682962F6" w14:textId="19450DEF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1307" w:type="dxa"/>
          </w:tcPr>
          <w:p w14:paraId="7F884C00" w14:textId="3ACE594F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1307" w:type="dxa"/>
          </w:tcPr>
          <w:p w14:paraId="16C65B40" w14:textId="54ACE1A4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 w:rsidRPr="00382B11"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52A75E98" w14:textId="542A4372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70</w:t>
            </w:r>
          </w:p>
        </w:tc>
      </w:tr>
      <w:tr w:rsidR="00382B11" w14:paraId="003491DB" w14:textId="77777777" w:rsidTr="00382B11">
        <w:tc>
          <w:tcPr>
            <w:tcW w:w="1307" w:type="dxa"/>
          </w:tcPr>
          <w:p w14:paraId="150C0113" w14:textId="24E04CE3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716F1DFC" w14:textId="626A58DF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1307" w:type="dxa"/>
          </w:tcPr>
          <w:p w14:paraId="0908163F" w14:textId="1F17782F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1307" w:type="dxa"/>
          </w:tcPr>
          <w:p w14:paraId="0891FFB6" w14:textId="234166F5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1307" w:type="dxa"/>
          </w:tcPr>
          <w:p w14:paraId="640B995E" w14:textId="11CDE7C7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533DDBF2" w14:textId="063DF432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2C07AA74" w14:textId="075941CC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1307" w:type="dxa"/>
          </w:tcPr>
          <w:p w14:paraId="3D22EEEB" w14:textId="3DDB1243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1’s</w:t>
            </w:r>
          </w:p>
        </w:tc>
      </w:tr>
      <w:tr w:rsidR="00382B11" w14:paraId="67E92995" w14:textId="77777777" w:rsidTr="00382B11">
        <w:tc>
          <w:tcPr>
            <w:tcW w:w="1307" w:type="dxa"/>
          </w:tcPr>
          <w:p w14:paraId="7BCC21EC" w14:textId="671F8D99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3FB204D4" w14:textId="46DB5382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3506BC1B" w14:textId="291FDFD9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613E50BF" w14:textId="550B2F3B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2EAC9AE9" w14:textId="6AFF090D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3016AABA" w14:textId="73BB1419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2EBFA939" w14:textId="4165A6C1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1307" w:type="dxa"/>
          </w:tcPr>
          <w:p w14:paraId="09CBBB9D" w14:textId="56017AC1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+1(</w:t>
            </w:r>
            <w:proofErr w:type="spellStart"/>
            <w:r>
              <w:rPr>
                <w:color w:val="1F3864" w:themeColor="accent1" w:themeShade="80"/>
                <w:sz w:val="36"/>
                <w:szCs w:val="36"/>
              </w:rPr>
              <w:t>xor</w:t>
            </w:r>
            <w:proofErr w:type="spellEnd"/>
            <w:r>
              <w:rPr>
                <w:color w:val="1F3864" w:themeColor="accent1" w:themeShade="80"/>
                <w:sz w:val="36"/>
                <w:szCs w:val="36"/>
              </w:rPr>
              <w:t>)</w:t>
            </w:r>
          </w:p>
        </w:tc>
      </w:tr>
      <w:tr w:rsidR="00382B11" w14:paraId="3A0EE699" w14:textId="77777777" w:rsidTr="00382B11">
        <w:tc>
          <w:tcPr>
            <w:tcW w:w="1307" w:type="dxa"/>
          </w:tcPr>
          <w:p w14:paraId="76ED3821" w14:textId="74222384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030F2A13" w14:textId="4DE8B986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1307" w:type="dxa"/>
          </w:tcPr>
          <w:p w14:paraId="4EA1FE67" w14:textId="4B31BB3C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1307" w:type="dxa"/>
          </w:tcPr>
          <w:p w14:paraId="058F45A0" w14:textId="31D4C90D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1307" w:type="dxa"/>
          </w:tcPr>
          <w:p w14:paraId="646EB382" w14:textId="4F592FCF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580458CE" w14:textId="64A2A9CE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05E97EC3" w14:textId="54809A0C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69B0ADF8" w14:textId="46A574DA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1’s</w:t>
            </w:r>
          </w:p>
        </w:tc>
      </w:tr>
      <w:tr w:rsidR="00382B11" w14:paraId="1AAF0967" w14:textId="77777777" w:rsidTr="00382B11">
        <w:tc>
          <w:tcPr>
            <w:tcW w:w="1307" w:type="dxa"/>
          </w:tcPr>
          <w:p w14:paraId="68B15DD0" w14:textId="5CB976FD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1307" w:type="dxa"/>
          </w:tcPr>
          <w:p w14:paraId="2D1FD4AA" w14:textId="342AA510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7F70C291" w14:textId="630B238A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7768D36B" w14:textId="3D5F3EF9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0B83AE6E" w14:textId="0576FE78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1307" w:type="dxa"/>
          </w:tcPr>
          <w:p w14:paraId="738542CE" w14:textId="410CE6FC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1307" w:type="dxa"/>
          </w:tcPr>
          <w:p w14:paraId="55C75D7E" w14:textId="27061D87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1307" w:type="dxa"/>
          </w:tcPr>
          <w:p w14:paraId="5C5A9911" w14:textId="54527A1D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2’s</w:t>
            </w:r>
          </w:p>
        </w:tc>
      </w:tr>
    </w:tbl>
    <w:p w14:paraId="0C358A55" w14:textId="3DEE3974" w:rsidR="006952C6" w:rsidRDefault="006952C6" w:rsidP="00A44BD0">
      <w:pPr>
        <w:rPr>
          <w:color w:val="1F3864" w:themeColor="accent1" w:themeShade="80"/>
          <w:sz w:val="36"/>
          <w:szCs w:val="36"/>
          <w:u w:val="single"/>
        </w:rPr>
      </w:pPr>
    </w:p>
    <w:p w14:paraId="70F2FBDA" w14:textId="77777777" w:rsidR="00C32A65" w:rsidRDefault="00C32A65" w:rsidP="00A44BD0">
      <w:pPr>
        <w:rPr>
          <w:color w:val="1F3864" w:themeColor="accent1" w:themeShade="80"/>
          <w:sz w:val="36"/>
          <w:szCs w:val="36"/>
          <w:u w:val="single"/>
        </w:rPr>
      </w:pPr>
    </w:p>
    <w:p w14:paraId="5E4BEE6C" w14:textId="6C115B93" w:rsidR="00C32A65" w:rsidRDefault="00C32A65" w:rsidP="00A44BD0">
      <w:pPr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  <w:u w:val="single"/>
        </w:rPr>
        <w:lastRenderedPageBreak/>
        <w:t xml:space="preserve">Right shift operator : </w:t>
      </w:r>
    </w:p>
    <w:p w14:paraId="25B46050" w14:textId="2052531B" w:rsidR="00C32A65" w:rsidRDefault="00C32A65" w:rsidP="00C32A65">
      <w:pPr>
        <w:pStyle w:val="ListParagraph"/>
        <w:numPr>
          <w:ilvl w:val="0"/>
          <w:numId w:val="47"/>
        </w:num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If we want to shift the bits</w:t>
      </w:r>
      <w:r w:rsidR="00CB7EF6">
        <w:rPr>
          <w:color w:val="1F3864" w:themeColor="accent1" w:themeShade="80"/>
          <w:sz w:val="36"/>
          <w:szCs w:val="36"/>
        </w:rPr>
        <w:t xml:space="preserve"> from left</w:t>
      </w:r>
      <w:r>
        <w:rPr>
          <w:color w:val="1F3864" w:themeColor="accent1" w:themeShade="80"/>
          <w:sz w:val="36"/>
          <w:szCs w:val="36"/>
        </w:rPr>
        <w:t xml:space="preserve"> to right we can use right shift operator.</w:t>
      </w:r>
    </w:p>
    <w:p w14:paraId="01AACD9C" w14:textId="1FB2CC7E" w:rsidR="00CB7EF6" w:rsidRDefault="00CB7EF6" w:rsidP="00C32A65">
      <w:pPr>
        <w:pStyle w:val="ListParagraph"/>
        <w:numPr>
          <w:ilvl w:val="0"/>
          <w:numId w:val="47"/>
        </w:num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When we shift the bits from left to right that means we are deleting the bits in</w:t>
      </w:r>
      <w:r w:rsidRPr="00CB7EF6">
        <w:rPr>
          <w:color w:val="1F3864" w:themeColor="accent1" w:themeShade="80"/>
          <w:sz w:val="36"/>
          <w:szCs w:val="36"/>
        </w:rPr>
        <w:t xml:space="preserve"> </w:t>
      </w:r>
      <w:r>
        <w:rPr>
          <w:color w:val="1F3864" w:themeColor="accent1" w:themeShade="80"/>
          <w:sz w:val="36"/>
          <w:szCs w:val="36"/>
        </w:rPr>
        <w:t>right side</w:t>
      </w:r>
      <w:r>
        <w:rPr>
          <w:color w:val="1F3864" w:themeColor="accent1" w:themeShade="80"/>
          <w:sz w:val="36"/>
          <w:szCs w:val="36"/>
        </w:rPr>
        <w:t xml:space="preserve"> based on users requirement.</w:t>
      </w:r>
    </w:p>
    <w:p w14:paraId="04013B59" w14:textId="0CE18DCA" w:rsidR="00CB7EF6" w:rsidRDefault="00CB7EF6" w:rsidP="00C32A65">
      <w:pPr>
        <w:pStyle w:val="ListParagraph"/>
        <w:numPr>
          <w:ilvl w:val="0"/>
          <w:numId w:val="47"/>
        </w:num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Right shift means deleting the bits.</w:t>
      </w:r>
    </w:p>
    <w:p w14:paraId="3E1E16FD" w14:textId="134BE683" w:rsidR="00C32A65" w:rsidRDefault="00C32A65" w:rsidP="00C32A65">
      <w:pPr>
        <w:rPr>
          <w:color w:val="1F3864" w:themeColor="accent1" w:themeShade="80"/>
          <w:sz w:val="36"/>
          <w:szCs w:val="36"/>
          <w:u w:val="single"/>
        </w:rPr>
      </w:pPr>
      <w:r w:rsidRPr="00C32A65">
        <w:rPr>
          <w:color w:val="1F3864" w:themeColor="accent1" w:themeShade="80"/>
          <w:sz w:val="36"/>
          <w:szCs w:val="36"/>
          <w:u w:val="single"/>
        </w:rPr>
        <w:t>Left shift operator :</w:t>
      </w:r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0A4DDD50" w14:textId="6C55002B" w:rsidR="00C32A65" w:rsidRPr="00CB7EF6" w:rsidRDefault="00C32A65" w:rsidP="00C32A65">
      <w:pPr>
        <w:pStyle w:val="ListParagraph"/>
        <w:numPr>
          <w:ilvl w:val="0"/>
          <w:numId w:val="47"/>
        </w:numPr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If we want to shift the bits to left we can use left shift operator.</w:t>
      </w:r>
    </w:p>
    <w:p w14:paraId="3165A41A" w14:textId="6E1E8EC5" w:rsidR="00CB7EF6" w:rsidRPr="00CB7EF6" w:rsidRDefault="00CB7EF6" w:rsidP="00C32A65">
      <w:pPr>
        <w:pStyle w:val="ListParagraph"/>
        <w:numPr>
          <w:ilvl w:val="0"/>
          <w:numId w:val="47"/>
        </w:numPr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 xml:space="preserve">When we shift bits from right to left that means we are adding the bits in left side based on users </w:t>
      </w:r>
      <w:proofErr w:type="spellStart"/>
      <w:r>
        <w:rPr>
          <w:color w:val="1F3864" w:themeColor="accent1" w:themeShade="80"/>
          <w:sz w:val="36"/>
          <w:szCs w:val="36"/>
        </w:rPr>
        <w:t>requriment</w:t>
      </w:r>
      <w:proofErr w:type="spellEnd"/>
      <w:r>
        <w:rPr>
          <w:color w:val="1F3864" w:themeColor="accent1" w:themeShade="80"/>
          <w:sz w:val="36"/>
          <w:szCs w:val="36"/>
        </w:rPr>
        <w:t>.</w:t>
      </w:r>
    </w:p>
    <w:p w14:paraId="3F39D162" w14:textId="66437912" w:rsidR="00CB7EF6" w:rsidRPr="00CB7EF6" w:rsidRDefault="00CB7EF6" w:rsidP="00C32A65">
      <w:pPr>
        <w:pStyle w:val="ListParagraph"/>
        <w:numPr>
          <w:ilvl w:val="0"/>
          <w:numId w:val="47"/>
        </w:numPr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Left shift means adding the bits.</w:t>
      </w:r>
    </w:p>
    <w:p w14:paraId="26169B84" w14:textId="77777777" w:rsidR="00CB7EF6" w:rsidRPr="00C32A65" w:rsidRDefault="00CB7EF6" w:rsidP="00CB7EF6">
      <w:pPr>
        <w:pStyle w:val="ListParagraph"/>
        <w:rPr>
          <w:color w:val="1F3864" w:themeColor="accent1" w:themeShade="80"/>
          <w:sz w:val="36"/>
          <w:szCs w:val="36"/>
          <w:u w:val="single"/>
        </w:rPr>
      </w:pPr>
    </w:p>
    <w:p w14:paraId="1EAC37DB" w14:textId="77777777" w:rsidR="00C32A65" w:rsidRPr="00C32A65" w:rsidRDefault="00C32A65" w:rsidP="00C32A65">
      <w:pPr>
        <w:rPr>
          <w:color w:val="1F3864" w:themeColor="accent1" w:themeShade="80"/>
          <w:sz w:val="36"/>
          <w:szCs w:val="36"/>
          <w:u w:val="single"/>
        </w:rPr>
      </w:pPr>
    </w:p>
    <w:sectPr w:rsidR="00C32A65" w:rsidRPr="00C32A65" w:rsidSect="006B211A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8EA3DF" w14:textId="77777777" w:rsidR="004B5550" w:rsidRDefault="004B5550" w:rsidP="00A51384">
      <w:pPr>
        <w:spacing w:after="0" w:line="240" w:lineRule="auto"/>
      </w:pPr>
      <w:r>
        <w:separator/>
      </w:r>
    </w:p>
  </w:endnote>
  <w:endnote w:type="continuationSeparator" w:id="0">
    <w:p w14:paraId="424FFB13" w14:textId="77777777" w:rsidR="004B5550" w:rsidRDefault="004B5550" w:rsidP="00A513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69CD1C" w14:textId="77777777" w:rsidR="004B5550" w:rsidRDefault="004B5550" w:rsidP="00A51384">
      <w:pPr>
        <w:spacing w:after="0" w:line="240" w:lineRule="auto"/>
      </w:pPr>
      <w:r>
        <w:separator/>
      </w:r>
    </w:p>
  </w:footnote>
  <w:footnote w:type="continuationSeparator" w:id="0">
    <w:p w14:paraId="781005AA" w14:textId="77777777" w:rsidR="004B5550" w:rsidRDefault="004B5550" w:rsidP="00A513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34A2C"/>
    <w:multiLevelType w:val="hybridMultilevel"/>
    <w:tmpl w:val="6A026DE8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76C6A63"/>
    <w:multiLevelType w:val="hybridMultilevel"/>
    <w:tmpl w:val="4F840A4A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E5E4FB8"/>
    <w:multiLevelType w:val="hybridMultilevel"/>
    <w:tmpl w:val="FBA2222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16E5ED9"/>
    <w:multiLevelType w:val="hybridMultilevel"/>
    <w:tmpl w:val="D59A0082"/>
    <w:lvl w:ilvl="0" w:tplc="4009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4" w15:restartNumberingAfterBreak="0">
    <w:nsid w:val="14E41FE4"/>
    <w:multiLevelType w:val="hybridMultilevel"/>
    <w:tmpl w:val="AA54F17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5656DF5"/>
    <w:multiLevelType w:val="hybridMultilevel"/>
    <w:tmpl w:val="59F46A00"/>
    <w:lvl w:ilvl="0" w:tplc="40090001">
      <w:start w:val="1"/>
      <w:numFmt w:val="bullet"/>
      <w:lvlText w:val=""/>
      <w:lvlJc w:val="left"/>
      <w:pPr>
        <w:ind w:left="80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64" w:hanging="360"/>
      </w:pPr>
      <w:rPr>
        <w:rFonts w:ascii="Wingdings" w:hAnsi="Wingdings" w:hint="default"/>
      </w:rPr>
    </w:lvl>
  </w:abstractNum>
  <w:abstractNum w:abstractNumId="6" w15:restartNumberingAfterBreak="0">
    <w:nsid w:val="16933DAD"/>
    <w:multiLevelType w:val="hybridMultilevel"/>
    <w:tmpl w:val="8F68FE66"/>
    <w:lvl w:ilvl="0" w:tplc="D58615E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169B61B8"/>
    <w:multiLevelType w:val="hybridMultilevel"/>
    <w:tmpl w:val="1BDE7BD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E7504E"/>
    <w:multiLevelType w:val="hybridMultilevel"/>
    <w:tmpl w:val="092E9F5C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0372F7"/>
    <w:multiLevelType w:val="hybridMultilevel"/>
    <w:tmpl w:val="654689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B03490"/>
    <w:multiLevelType w:val="hybridMultilevel"/>
    <w:tmpl w:val="79949A0A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E0E3B51"/>
    <w:multiLevelType w:val="hybridMultilevel"/>
    <w:tmpl w:val="AB8205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8912FC"/>
    <w:multiLevelType w:val="hybridMultilevel"/>
    <w:tmpl w:val="7F1CBA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507BFA"/>
    <w:multiLevelType w:val="hybridMultilevel"/>
    <w:tmpl w:val="95021A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D72D4D"/>
    <w:multiLevelType w:val="hybridMultilevel"/>
    <w:tmpl w:val="641E71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254FCA"/>
    <w:multiLevelType w:val="hybridMultilevel"/>
    <w:tmpl w:val="9F5CFB52"/>
    <w:lvl w:ilvl="0" w:tplc="D58615EE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21D34CE4"/>
    <w:multiLevelType w:val="hybridMultilevel"/>
    <w:tmpl w:val="3B9ACD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5C2485"/>
    <w:multiLevelType w:val="hybridMultilevel"/>
    <w:tmpl w:val="13D8AAA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8143D1C"/>
    <w:multiLevelType w:val="hybridMultilevel"/>
    <w:tmpl w:val="3604BB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9C47404"/>
    <w:multiLevelType w:val="hybridMultilevel"/>
    <w:tmpl w:val="24D0865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2FF4622A"/>
    <w:multiLevelType w:val="hybridMultilevel"/>
    <w:tmpl w:val="82964E5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355C41FD"/>
    <w:multiLevelType w:val="hybridMultilevel"/>
    <w:tmpl w:val="ACD03302"/>
    <w:lvl w:ilvl="0" w:tplc="4009000F">
      <w:start w:val="1"/>
      <w:numFmt w:val="decimal"/>
      <w:lvlText w:val="%1."/>
      <w:lvlJc w:val="left"/>
      <w:pPr>
        <w:ind w:left="770" w:hanging="360"/>
      </w:pPr>
    </w:lvl>
    <w:lvl w:ilvl="1" w:tplc="40090019" w:tentative="1">
      <w:start w:val="1"/>
      <w:numFmt w:val="lowerLetter"/>
      <w:lvlText w:val="%2."/>
      <w:lvlJc w:val="left"/>
      <w:pPr>
        <w:ind w:left="1490" w:hanging="360"/>
      </w:pPr>
    </w:lvl>
    <w:lvl w:ilvl="2" w:tplc="4009001B" w:tentative="1">
      <w:start w:val="1"/>
      <w:numFmt w:val="lowerRoman"/>
      <w:lvlText w:val="%3."/>
      <w:lvlJc w:val="right"/>
      <w:pPr>
        <w:ind w:left="2210" w:hanging="180"/>
      </w:pPr>
    </w:lvl>
    <w:lvl w:ilvl="3" w:tplc="4009000F" w:tentative="1">
      <w:start w:val="1"/>
      <w:numFmt w:val="decimal"/>
      <w:lvlText w:val="%4."/>
      <w:lvlJc w:val="left"/>
      <w:pPr>
        <w:ind w:left="2930" w:hanging="360"/>
      </w:pPr>
    </w:lvl>
    <w:lvl w:ilvl="4" w:tplc="40090019" w:tentative="1">
      <w:start w:val="1"/>
      <w:numFmt w:val="lowerLetter"/>
      <w:lvlText w:val="%5."/>
      <w:lvlJc w:val="left"/>
      <w:pPr>
        <w:ind w:left="3650" w:hanging="360"/>
      </w:pPr>
    </w:lvl>
    <w:lvl w:ilvl="5" w:tplc="4009001B" w:tentative="1">
      <w:start w:val="1"/>
      <w:numFmt w:val="lowerRoman"/>
      <w:lvlText w:val="%6."/>
      <w:lvlJc w:val="right"/>
      <w:pPr>
        <w:ind w:left="4370" w:hanging="180"/>
      </w:pPr>
    </w:lvl>
    <w:lvl w:ilvl="6" w:tplc="4009000F" w:tentative="1">
      <w:start w:val="1"/>
      <w:numFmt w:val="decimal"/>
      <w:lvlText w:val="%7."/>
      <w:lvlJc w:val="left"/>
      <w:pPr>
        <w:ind w:left="5090" w:hanging="360"/>
      </w:pPr>
    </w:lvl>
    <w:lvl w:ilvl="7" w:tplc="40090019" w:tentative="1">
      <w:start w:val="1"/>
      <w:numFmt w:val="lowerLetter"/>
      <w:lvlText w:val="%8."/>
      <w:lvlJc w:val="left"/>
      <w:pPr>
        <w:ind w:left="5810" w:hanging="360"/>
      </w:pPr>
    </w:lvl>
    <w:lvl w:ilvl="8" w:tplc="40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22" w15:restartNumberingAfterBreak="0">
    <w:nsid w:val="37A279B1"/>
    <w:multiLevelType w:val="hybridMultilevel"/>
    <w:tmpl w:val="9A38E7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7C95F17"/>
    <w:multiLevelType w:val="hybridMultilevel"/>
    <w:tmpl w:val="815E52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A4646C9"/>
    <w:multiLevelType w:val="hybridMultilevel"/>
    <w:tmpl w:val="B52E211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C2B0164"/>
    <w:multiLevelType w:val="hybridMultilevel"/>
    <w:tmpl w:val="2FDEB32E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E714219"/>
    <w:multiLevelType w:val="hybridMultilevel"/>
    <w:tmpl w:val="863E63E0"/>
    <w:lvl w:ilvl="0" w:tplc="40090001">
      <w:start w:val="1"/>
      <w:numFmt w:val="bullet"/>
      <w:lvlText w:val=""/>
      <w:lvlJc w:val="left"/>
      <w:pPr>
        <w:ind w:left="232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04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76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48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20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92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64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36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084" w:hanging="360"/>
      </w:pPr>
      <w:rPr>
        <w:rFonts w:ascii="Wingdings" w:hAnsi="Wingdings" w:hint="default"/>
      </w:rPr>
    </w:lvl>
  </w:abstractNum>
  <w:abstractNum w:abstractNumId="27" w15:restartNumberingAfterBreak="0">
    <w:nsid w:val="406A536C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4197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4314B2F"/>
    <w:multiLevelType w:val="hybridMultilevel"/>
    <w:tmpl w:val="09C06D1C"/>
    <w:lvl w:ilvl="0" w:tplc="4009000F">
      <w:start w:val="1"/>
      <w:numFmt w:val="decimal"/>
      <w:lvlText w:val="%1."/>
      <w:lvlJc w:val="left"/>
      <w:pPr>
        <w:ind w:left="1047" w:hanging="360"/>
      </w:pPr>
    </w:lvl>
    <w:lvl w:ilvl="1" w:tplc="40090019" w:tentative="1">
      <w:start w:val="1"/>
      <w:numFmt w:val="lowerLetter"/>
      <w:lvlText w:val="%2."/>
      <w:lvlJc w:val="left"/>
      <w:pPr>
        <w:ind w:left="1767" w:hanging="360"/>
      </w:pPr>
    </w:lvl>
    <w:lvl w:ilvl="2" w:tplc="4009001B" w:tentative="1">
      <w:start w:val="1"/>
      <w:numFmt w:val="lowerRoman"/>
      <w:lvlText w:val="%3."/>
      <w:lvlJc w:val="right"/>
      <w:pPr>
        <w:ind w:left="2487" w:hanging="180"/>
      </w:pPr>
    </w:lvl>
    <w:lvl w:ilvl="3" w:tplc="4009000F" w:tentative="1">
      <w:start w:val="1"/>
      <w:numFmt w:val="decimal"/>
      <w:lvlText w:val="%4."/>
      <w:lvlJc w:val="left"/>
      <w:pPr>
        <w:ind w:left="3207" w:hanging="360"/>
      </w:pPr>
    </w:lvl>
    <w:lvl w:ilvl="4" w:tplc="40090019" w:tentative="1">
      <w:start w:val="1"/>
      <w:numFmt w:val="lowerLetter"/>
      <w:lvlText w:val="%5."/>
      <w:lvlJc w:val="left"/>
      <w:pPr>
        <w:ind w:left="3927" w:hanging="360"/>
      </w:pPr>
    </w:lvl>
    <w:lvl w:ilvl="5" w:tplc="4009001B" w:tentative="1">
      <w:start w:val="1"/>
      <w:numFmt w:val="lowerRoman"/>
      <w:lvlText w:val="%6."/>
      <w:lvlJc w:val="right"/>
      <w:pPr>
        <w:ind w:left="4647" w:hanging="180"/>
      </w:pPr>
    </w:lvl>
    <w:lvl w:ilvl="6" w:tplc="4009000F" w:tentative="1">
      <w:start w:val="1"/>
      <w:numFmt w:val="decimal"/>
      <w:lvlText w:val="%7."/>
      <w:lvlJc w:val="left"/>
      <w:pPr>
        <w:ind w:left="5367" w:hanging="360"/>
      </w:pPr>
    </w:lvl>
    <w:lvl w:ilvl="7" w:tplc="40090019" w:tentative="1">
      <w:start w:val="1"/>
      <w:numFmt w:val="lowerLetter"/>
      <w:lvlText w:val="%8."/>
      <w:lvlJc w:val="left"/>
      <w:pPr>
        <w:ind w:left="6087" w:hanging="360"/>
      </w:pPr>
    </w:lvl>
    <w:lvl w:ilvl="8" w:tplc="4009001B" w:tentative="1">
      <w:start w:val="1"/>
      <w:numFmt w:val="lowerRoman"/>
      <w:lvlText w:val="%9."/>
      <w:lvlJc w:val="right"/>
      <w:pPr>
        <w:ind w:left="6807" w:hanging="180"/>
      </w:pPr>
    </w:lvl>
  </w:abstractNum>
  <w:abstractNum w:abstractNumId="29" w15:restartNumberingAfterBreak="0">
    <w:nsid w:val="462117AF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479159C5"/>
    <w:multiLevelType w:val="hybridMultilevel"/>
    <w:tmpl w:val="5DEE0F10"/>
    <w:lvl w:ilvl="0" w:tplc="4009001B">
      <w:start w:val="1"/>
      <w:numFmt w:val="lowerRoman"/>
      <w:lvlText w:val="%1."/>
      <w:lvlJc w:val="righ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96D294B"/>
    <w:multiLevelType w:val="hybridMultilevel"/>
    <w:tmpl w:val="D198424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56A41040"/>
    <w:multiLevelType w:val="hybridMultilevel"/>
    <w:tmpl w:val="C072572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8A62ED2"/>
    <w:multiLevelType w:val="hybridMultilevel"/>
    <w:tmpl w:val="FB3E14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B911589"/>
    <w:multiLevelType w:val="hybridMultilevel"/>
    <w:tmpl w:val="CA628EA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F563435"/>
    <w:multiLevelType w:val="hybridMultilevel"/>
    <w:tmpl w:val="1D4C6F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F853BD4"/>
    <w:multiLevelType w:val="hybridMultilevel"/>
    <w:tmpl w:val="EE70E958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7" w15:restartNumberingAfterBreak="0">
    <w:nsid w:val="5FC3754A"/>
    <w:multiLevelType w:val="hybridMultilevel"/>
    <w:tmpl w:val="EC4CE6F0"/>
    <w:lvl w:ilvl="0" w:tplc="4009000F">
      <w:start w:val="1"/>
      <w:numFmt w:val="decimal"/>
      <w:lvlText w:val="%1."/>
      <w:lvlJc w:val="left"/>
      <w:pPr>
        <w:ind w:left="888" w:hanging="360"/>
      </w:pPr>
    </w:lvl>
    <w:lvl w:ilvl="1" w:tplc="40090019" w:tentative="1">
      <w:start w:val="1"/>
      <w:numFmt w:val="lowerLetter"/>
      <w:lvlText w:val="%2."/>
      <w:lvlJc w:val="left"/>
      <w:pPr>
        <w:ind w:left="1608" w:hanging="360"/>
      </w:pPr>
    </w:lvl>
    <w:lvl w:ilvl="2" w:tplc="4009001B" w:tentative="1">
      <w:start w:val="1"/>
      <w:numFmt w:val="lowerRoman"/>
      <w:lvlText w:val="%3."/>
      <w:lvlJc w:val="right"/>
      <w:pPr>
        <w:ind w:left="2328" w:hanging="180"/>
      </w:pPr>
    </w:lvl>
    <w:lvl w:ilvl="3" w:tplc="4009000F" w:tentative="1">
      <w:start w:val="1"/>
      <w:numFmt w:val="decimal"/>
      <w:lvlText w:val="%4."/>
      <w:lvlJc w:val="left"/>
      <w:pPr>
        <w:ind w:left="3048" w:hanging="360"/>
      </w:pPr>
    </w:lvl>
    <w:lvl w:ilvl="4" w:tplc="40090019" w:tentative="1">
      <w:start w:val="1"/>
      <w:numFmt w:val="lowerLetter"/>
      <w:lvlText w:val="%5."/>
      <w:lvlJc w:val="left"/>
      <w:pPr>
        <w:ind w:left="3768" w:hanging="360"/>
      </w:pPr>
    </w:lvl>
    <w:lvl w:ilvl="5" w:tplc="4009001B" w:tentative="1">
      <w:start w:val="1"/>
      <w:numFmt w:val="lowerRoman"/>
      <w:lvlText w:val="%6."/>
      <w:lvlJc w:val="right"/>
      <w:pPr>
        <w:ind w:left="4488" w:hanging="180"/>
      </w:pPr>
    </w:lvl>
    <w:lvl w:ilvl="6" w:tplc="4009000F" w:tentative="1">
      <w:start w:val="1"/>
      <w:numFmt w:val="decimal"/>
      <w:lvlText w:val="%7."/>
      <w:lvlJc w:val="left"/>
      <w:pPr>
        <w:ind w:left="5208" w:hanging="360"/>
      </w:pPr>
    </w:lvl>
    <w:lvl w:ilvl="7" w:tplc="40090019" w:tentative="1">
      <w:start w:val="1"/>
      <w:numFmt w:val="lowerLetter"/>
      <w:lvlText w:val="%8."/>
      <w:lvlJc w:val="left"/>
      <w:pPr>
        <w:ind w:left="5928" w:hanging="360"/>
      </w:pPr>
    </w:lvl>
    <w:lvl w:ilvl="8" w:tplc="4009001B" w:tentative="1">
      <w:start w:val="1"/>
      <w:numFmt w:val="lowerRoman"/>
      <w:lvlText w:val="%9."/>
      <w:lvlJc w:val="right"/>
      <w:pPr>
        <w:ind w:left="6648" w:hanging="180"/>
      </w:pPr>
    </w:lvl>
  </w:abstractNum>
  <w:abstractNum w:abstractNumId="38" w15:restartNumberingAfterBreak="0">
    <w:nsid w:val="696E5DFC"/>
    <w:multiLevelType w:val="hybridMultilevel"/>
    <w:tmpl w:val="8A881EE0"/>
    <w:lvl w:ilvl="0" w:tplc="4009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39" w15:restartNumberingAfterBreak="0">
    <w:nsid w:val="6E643947"/>
    <w:multiLevelType w:val="hybridMultilevel"/>
    <w:tmpl w:val="0F1E4DA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71324C1D"/>
    <w:multiLevelType w:val="hybridMultilevel"/>
    <w:tmpl w:val="CDB66462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723A71F9"/>
    <w:multiLevelType w:val="hybridMultilevel"/>
    <w:tmpl w:val="643EF6D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34611F8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3" w15:restartNumberingAfterBreak="0">
    <w:nsid w:val="75A22056"/>
    <w:multiLevelType w:val="hybridMultilevel"/>
    <w:tmpl w:val="6734A96C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4" w15:restartNumberingAfterBreak="0">
    <w:nsid w:val="7A4B70E9"/>
    <w:multiLevelType w:val="hybridMultilevel"/>
    <w:tmpl w:val="E9307CFE"/>
    <w:lvl w:ilvl="0" w:tplc="D58615E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B856B61"/>
    <w:multiLevelType w:val="hybridMultilevel"/>
    <w:tmpl w:val="5BA2C972"/>
    <w:lvl w:ilvl="0" w:tplc="4009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46" w15:restartNumberingAfterBreak="0">
    <w:nsid w:val="7BAC419B"/>
    <w:multiLevelType w:val="hybridMultilevel"/>
    <w:tmpl w:val="43BCCE4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1572110">
    <w:abstractNumId w:val="7"/>
  </w:num>
  <w:num w:numId="2" w16cid:durableId="1135608956">
    <w:abstractNumId w:val="19"/>
  </w:num>
  <w:num w:numId="3" w16cid:durableId="1049956878">
    <w:abstractNumId w:val="37"/>
  </w:num>
  <w:num w:numId="4" w16cid:durableId="1850561582">
    <w:abstractNumId w:val="21"/>
  </w:num>
  <w:num w:numId="5" w16cid:durableId="1902015989">
    <w:abstractNumId w:val="3"/>
  </w:num>
  <w:num w:numId="6" w16cid:durableId="793014300">
    <w:abstractNumId w:val="13"/>
  </w:num>
  <w:num w:numId="7" w16cid:durableId="1165976318">
    <w:abstractNumId w:val="45"/>
  </w:num>
  <w:num w:numId="8" w16cid:durableId="379062329">
    <w:abstractNumId w:val="18"/>
  </w:num>
  <w:num w:numId="9" w16cid:durableId="61683673">
    <w:abstractNumId w:val="28"/>
  </w:num>
  <w:num w:numId="10" w16cid:durableId="498271552">
    <w:abstractNumId w:val="16"/>
  </w:num>
  <w:num w:numId="11" w16cid:durableId="746534773">
    <w:abstractNumId w:val="22"/>
  </w:num>
  <w:num w:numId="12" w16cid:durableId="1933198627">
    <w:abstractNumId w:val="4"/>
  </w:num>
  <w:num w:numId="13" w16cid:durableId="1948656154">
    <w:abstractNumId w:val="6"/>
  </w:num>
  <w:num w:numId="14" w16cid:durableId="1882477180">
    <w:abstractNumId w:val="15"/>
  </w:num>
  <w:num w:numId="15" w16cid:durableId="777259755">
    <w:abstractNumId w:val="44"/>
  </w:num>
  <w:num w:numId="16" w16cid:durableId="286472290">
    <w:abstractNumId w:val="29"/>
  </w:num>
  <w:num w:numId="17" w16cid:durableId="552498558">
    <w:abstractNumId w:val="27"/>
  </w:num>
  <w:num w:numId="18" w16cid:durableId="2089688281">
    <w:abstractNumId w:val="42"/>
  </w:num>
  <w:num w:numId="19" w16cid:durableId="315380369">
    <w:abstractNumId w:val="30"/>
  </w:num>
  <w:num w:numId="20" w16cid:durableId="1933053499">
    <w:abstractNumId w:val="8"/>
  </w:num>
  <w:num w:numId="21" w16cid:durableId="919369603">
    <w:abstractNumId w:val="14"/>
  </w:num>
  <w:num w:numId="22" w16cid:durableId="1779644371">
    <w:abstractNumId w:val="31"/>
  </w:num>
  <w:num w:numId="23" w16cid:durableId="1271931456">
    <w:abstractNumId w:val="10"/>
  </w:num>
  <w:num w:numId="24" w16cid:durableId="168376976">
    <w:abstractNumId w:val="43"/>
  </w:num>
  <w:num w:numId="25" w16cid:durableId="346904771">
    <w:abstractNumId w:val="41"/>
  </w:num>
  <w:num w:numId="26" w16cid:durableId="1860242327">
    <w:abstractNumId w:val="34"/>
  </w:num>
  <w:num w:numId="27" w16cid:durableId="1133908779">
    <w:abstractNumId w:val="9"/>
  </w:num>
  <w:num w:numId="28" w16cid:durableId="625620948">
    <w:abstractNumId w:val="39"/>
  </w:num>
  <w:num w:numId="29" w16cid:durableId="905722642">
    <w:abstractNumId w:val="33"/>
  </w:num>
  <w:num w:numId="30" w16cid:durableId="821854027">
    <w:abstractNumId w:val="25"/>
  </w:num>
  <w:num w:numId="31" w16cid:durableId="2061635653">
    <w:abstractNumId w:val="32"/>
  </w:num>
  <w:num w:numId="32" w16cid:durableId="159928399">
    <w:abstractNumId w:val="20"/>
  </w:num>
  <w:num w:numId="33" w16cid:durableId="1611159790">
    <w:abstractNumId w:val="40"/>
  </w:num>
  <w:num w:numId="34" w16cid:durableId="1426731090">
    <w:abstractNumId w:val="1"/>
  </w:num>
  <w:num w:numId="35" w16cid:durableId="631717833">
    <w:abstractNumId w:val="26"/>
  </w:num>
  <w:num w:numId="36" w16cid:durableId="2037844718">
    <w:abstractNumId w:val="2"/>
  </w:num>
  <w:num w:numId="37" w16cid:durableId="1896895548">
    <w:abstractNumId w:val="23"/>
  </w:num>
  <w:num w:numId="38" w16cid:durableId="358897690">
    <w:abstractNumId w:val="11"/>
  </w:num>
  <w:num w:numId="39" w16cid:durableId="334495782">
    <w:abstractNumId w:val="36"/>
  </w:num>
  <w:num w:numId="40" w16cid:durableId="307710567">
    <w:abstractNumId w:val="0"/>
  </w:num>
  <w:num w:numId="41" w16cid:durableId="573591422">
    <w:abstractNumId w:val="35"/>
  </w:num>
  <w:num w:numId="42" w16cid:durableId="1173716097">
    <w:abstractNumId w:val="17"/>
  </w:num>
  <w:num w:numId="43" w16cid:durableId="436946813">
    <w:abstractNumId w:val="24"/>
  </w:num>
  <w:num w:numId="44" w16cid:durableId="1885171655">
    <w:abstractNumId w:val="46"/>
  </w:num>
  <w:num w:numId="45" w16cid:durableId="1095900090">
    <w:abstractNumId w:val="38"/>
  </w:num>
  <w:num w:numId="46" w16cid:durableId="1783258078">
    <w:abstractNumId w:val="5"/>
  </w:num>
  <w:num w:numId="47" w16cid:durableId="25620789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750"/>
    <w:rsid w:val="00030D47"/>
    <w:rsid w:val="0006732E"/>
    <w:rsid w:val="00083CD8"/>
    <w:rsid w:val="000A71DA"/>
    <w:rsid w:val="0010038A"/>
    <w:rsid w:val="00102B17"/>
    <w:rsid w:val="00193A90"/>
    <w:rsid w:val="001B5F8A"/>
    <w:rsid w:val="001D5DD9"/>
    <w:rsid w:val="002015F1"/>
    <w:rsid w:val="00203ADA"/>
    <w:rsid w:val="002177C1"/>
    <w:rsid w:val="00232A55"/>
    <w:rsid w:val="00245A5D"/>
    <w:rsid w:val="00263798"/>
    <w:rsid w:val="002724B0"/>
    <w:rsid w:val="00290F86"/>
    <w:rsid w:val="002A6212"/>
    <w:rsid w:val="002D5C10"/>
    <w:rsid w:val="002F25E2"/>
    <w:rsid w:val="00333009"/>
    <w:rsid w:val="00335A2B"/>
    <w:rsid w:val="00341020"/>
    <w:rsid w:val="0034446F"/>
    <w:rsid w:val="00366631"/>
    <w:rsid w:val="00382B11"/>
    <w:rsid w:val="00393B83"/>
    <w:rsid w:val="003E4FE5"/>
    <w:rsid w:val="003F2B2F"/>
    <w:rsid w:val="0041111C"/>
    <w:rsid w:val="00413E65"/>
    <w:rsid w:val="00426254"/>
    <w:rsid w:val="00453BAC"/>
    <w:rsid w:val="00463641"/>
    <w:rsid w:val="00496826"/>
    <w:rsid w:val="004A591A"/>
    <w:rsid w:val="004B16BA"/>
    <w:rsid w:val="004B5550"/>
    <w:rsid w:val="004C23D4"/>
    <w:rsid w:val="004C6F2B"/>
    <w:rsid w:val="004D19E9"/>
    <w:rsid w:val="005239DD"/>
    <w:rsid w:val="00532D4A"/>
    <w:rsid w:val="00544B58"/>
    <w:rsid w:val="00584FD1"/>
    <w:rsid w:val="005D421D"/>
    <w:rsid w:val="005D4BE3"/>
    <w:rsid w:val="005D7894"/>
    <w:rsid w:val="005F2538"/>
    <w:rsid w:val="00611298"/>
    <w:rsid w:val="00613A57"/>
    <w:rsid w:val="006706B4"/>
    <w:rsid w:val="00671123"/>
    <w:rsid w:val="00671A63"/>
    <w:rsid w:val="006952C6"/>
    <w:rsid w:val="00697811"/>
    <w:rsid w:val="006B211A"/>
    <w:rsid w:val="006D5C53"/>
    <w:rsid w:val="006E300E"/>
    <w:rsid w:val="00703FCB"/>
    <w:rsid w:val="00713BB5"/>
    <w:rsid w:val="007168E3"/>
    <w:rsid w:val="007212AE"/>
    <w:rsid w:val="00740F27"/>
    <w:rsid w:val="00755CD3"/>
    <w:rsid w:val="00793750"/>
    <w:rsid w:val="007A6352"/>
    <w:rsid w:val="007B0358"/>
    <w:rsid w:val="007E6792"/>
    <w:rsid w:val="00814489"/>
    <w:rsid w:val="008269CD"/>
    <w:rsid w:val="00842EAF"/>
    <w:rsid w:val="00875512"/>
    <w:rsid w:val="008B167C"/>
    <w:rsid w:val="008F2D15"/>
    <w:rsid w:val="0090048A"/>
    <w:rsid w:val="00902381"/>
    <w:rsid w:val="009026C5"/>
    <w:rsid w:val="009439E1"/>
    <w:rsid w:val="0094686E"/>
    <w:rsid w:val="00947090"/>
    <w:rsid w:val="00947556"/>
    <w:rsid w:val="0097142C"/>
    <w:rsid w:val="009A7BEF"/>
    <w:rsid w:val="00A02296"/>
    <w:rsid w:val="00A0478B"/>
    <w:rsid w:val="00A14518"/>
    <w:rsid w:val="00A175D5"/>
    <w:rsid w:val="00A44BD0"/>
    <w:rsid w:val="00A4505B"/>
    <w:rsid w:val="00A51384"/>
    <w:rsid w:val="00AD69E1"/>
    <w:rsid w:val="00AE5A53"/>
    <w:rsid w:val="00B04D06"/>
    <w:rsid w:val="00B20077"/>
    <w:rsid w:val="00B222EF"/>
    <w:rsid w:val="00B54302"/>
    <w:rsid w:val="00B70443"/>
    <w:rsid w:val="00B96B34"/>
    <w:rsid w:val="00BF424F"/>
    <w:rsid w:val="00C06937"/>
    <w:rsid w:val="00C11FEE"/>
    <w:rsid w:val="00C13D89"/>
    <w:rsid w:val="00C223FF"/>
    <w:rsid w:val="00C32A65"/>
    <w:rsid w:val="00C41BD2"/>
    <w:rsid w:val="00C76D5E"/>
    <w:rsid w:val="00C7721F"/>
    <w:rsid w:val="00C779AF"/>
    <w:rsid w:val="00C90099"/>
    <w:rsid w:val="00C922D8"/>
    <w:rsid w:val="00CB7EF6"/>
    <w:rsid w:val="00CC39EE"/>
    <w:rsid w:val="00CF78AF"/>
    <w:rsid w:val="00D20C0A"/>
    <w:rsid w:val="00D449B5"/>
    <w:rsid w:val="00D56F7E"/>
    <w:rsid w:val="00D6025B"/>
    <w:rsid w:val="00D67E76"/>
    <w:rsid w:val="00D847C1"/>
    <w:rsid w:val="00D9110F"/>
    <w:rsid w:val="00DA5E85"/>
    <w:rsid w:val="00DA6636"/>
    <w:rsid w:val="00DB24BC"/>
    <w:rsid w:val="00DB6B65"/>
    <w:rsid w:val="00DC6A2F"/>
    <w:rsid w:val="00DF4C3B"/>
    <w:rsid w:val="00E02625"/>
    <w:rsid w:val="00E04539"/>
    <w:rsid w:val="00E1220E"/>
    <w:rsid w:val="00E45ECF"/>
    <w:rsid w:val="00E92918"/>
    <w:rsid w:val="00EA6736"/>
    <w:rsid w:val="00EB5706"/>
    <w:rsid w:val="00ED3F9D"/>
    <w:rsid w:val="00EF2D05"/>
    <w:rsid w:val="00F13098"/>
    <w:rsid w:val="00F142F6"/>
    <w:rsid w:val="00F447A7"/>
    <w:rsid w:val="00F67721"/>
    <w:rsid w:val="00F67A6C"/>
    <w:rsid w:val="00F912C0"/>
    <w:rsid w:val="00FE2AC2"/>
    <w:rsid w:val="00FE6BDE"/>
    <w:rsid w:val="00FF1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C38FD"/>
  <w15:chartTrackingRefBased/>
  <w15:docId w15:val="{FB9614B5-788F-4071-8D34-0D7558E63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B11"/>
  </w:style>
  <w:style w:type="paragraph" w:styleId="Heading1">
    <w:name w:val="heading 1"/>
    <w:basedOn w:val="Normal"/>
    <w:next w:val="Normal"/>
    <w:link w:val="Heading1Char"/>
    <w:uiPriority w:val="9"/>
    <w:qFormat/>
    <w:rsid w:val="007937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3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37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37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37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37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37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37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37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37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37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37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37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37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37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37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37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37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37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3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37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37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37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37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37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37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37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37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375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F78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513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1384"/>
  </w:style>
  <w:style w:type="paragraph" w:styleId="Footer">
    <w:name w:val="footer"/>
    <w:basedOn w:val="Normal"/>
    <w:link w:val="FooterChar"/>
    <w:uiPriority w:val="99"/>
    <w:unhideWhenUsed/>
    <w:rsid w:val="00A513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513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C7BFFC-4FA7-424F-B7E4-7DC83CA8D5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4453</TotalTime>
  <Pages>18</Pages>
  <Words>1837</Words>
  <Characters>10475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Punitha Reddy</dc:creator>
  <cp:keywords/>
  <dc:description/>
  <cp:lastModifiedBy>Punitha Reddy</cp:lastModifiedBy>
  <cp:revision>63</cp:revision>
  <dcterms:created xsi:type="dcterms:W3CDTF">2025-11-18T13:25:00Z</dcterms:created>
  <dcterms:modified xsi:type="dcterms:W3CDTF">2025-12-18T14:32:00Z</dcterms:modified>
</cp:coreProperties>
</file>