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12D3F" w14:textId="005D7A1A" w:rsidR="00367D1E" w:rsidRPr="00663464" w:rsidRDefault="00663464" w:rsidP="00663464">
      <w:pPr>
        <w:rPr>
          <w:b/>
          <w:bCs/>
          <w:lang w:val="en-US"/>
        </w:rPr>
      </w:pPr>
      <w:r w:rsidRPr="00663464">
        <w:rPr>
          <w:b/>
          <w:bCs/>
          <w:lang w:val="en-US"/>
        </w:rPr>
        <w:t>Task 8: Working with VPNs.</w:t>
      </w:r>
    </w:p>
    <w:p w14:paraId="360256A8" w14:textId="4478F6E2" w:rsidR="00663464" w:rsidRPr="00C613A2" w:rsidRDefault="00663464">
      <w:pPr>
        <w:rPr>
          <w:b/>
          <w:bCs/>
        </w:rPr>
      </w:pPr>
      <w:r w:rsidRPr="00C613A2">
        <w:rPr>
          <w:b/>
          <w:bCs/>
          <w:lang w:val="en-US"/>
        </w:rPr>
        <w:t xml:space="preserve">Step 1: </w:t>
      </w:r>
      <w:r w:rsidRPr="00C613A2">
        <w:rPr>
          <w:b/>
          <w:bCs/>
        </w:rPr>
        <w:t>Choose a reputable free VPN service and sign up</w:t>
      </w:r>
      <w:r w:rsidR="00AB1740" w:rsidRPr="00C613A2">
        <w:rPr>
          <w:b/>
          <w:bCs/>
        </w:rPr>
        <w:t>.</w:t>
      </w:r>
    </w:p>
    <w:p w14:paraId="02F666BB" w14:textId="4E616C59" w:rsidR="00AB1740" w:rsidRDefault="00AB1740">
      <w:r>
        <w:t>Here, we have chosen Proton VPN.</w:t>
      </w:r>
    </w:p>
    <w:p w14:paraId="607DD656" w14:textId="30658E0F" w:rsidR="00AB1740" w:rsidRDefault="00AB1740">
      <w:r>
        <w:t xml:space="preserve">Open link: </w:t>
      </w:r>
      <w:r w:rsidRPr="00AB1740">
        <w:t>https://</w:t>
      </w:r>
      <w:hyperlink r:id="rId5" w:history="1">
        <w:r w:rsidRPr="00AB1740">
          <w:rPr>
            <w:rStyle w:val="Hyperlink"/>
          </w:rPr>
          <w:t>proton</w:t>
        </w:r>
        <w:r w:rsidRPr="00AB1740">
          <w:rPr>
            <w:rStyle w:val="Hyperlink"/>
          </w:rPr>
          <w:t>v</w:t>
        </w:r>
        <w:r w:rsidRPr="00AB1740">
          <w:rPr>
            <w:rStyle w:val="Hyperlink"/>
          </w:rPr>
          <w:t>pn</w:t>
        </w:r>
      </w:hyperlink>
      <w:r w:rsidRPr="00AB1740">
        <w:t>.com/signup</w:t>
      </w:r>
    </w:p>
    <w:p w14:paraId="53428A62" w14:textId="2FDBB484" w:rsidR="00AB1740" w:rsidRDefault="00AB1740">
      <w:r>
        <w:t>Choose the free plan and enter details username, password, email id.</w:t>
      </w:r>
    </w:p>
    <w:p w14:paraId="5E5C106E" w14:textId="228DF68F" w:rsidR="00AB1740" w:rsidRDefault="00AB1740">
      <w:r>
        <w:t>Download its free plan for Windows 11.</w:t>
      </w:r>
    </w:p>
    <w:p w14:paraId="3A30E211" w14:textId="1AA8F217" w:rsidR="00663464" w:rsidRPr="00C613A2" w:rsidRDefault="00663464">
      <w:pPr>
        <w:rPr>
          <w:b/>
          <w:bCs/>
        </w:rPr>
      </w:pPr>
      <w:r w:rsidRPr="00C613A2">
        <w:rPr>
          <w:b/>
          <w:bCs/>
        </w:rPr>
        <w:t xml:space="preserve">Step 2: </w:t>
      </w:r>
      <w:r w:rsidRPr="00C613A2">
        <w:rPr>
          <w:b/>
          <w:bCs/>
        </w:rPr>
        <w:t>Download and insta</w:t>
      </w:r>
      <w:r w:rsidRPr="00C613A2">
        <w:rPr>
          <w:b/>
          <w:bCs/>
        </w:rPr>
        <w:t xml:space="preserve">ll </w:t>
      </w:r>
      <w:r w:rsidRPr="00C613A2">
        <w:rPr>
          <w:b/>
          <w:bCs/>
        </w:rPr>
        <w:t>the VPN client.</w:t>
      </w:r>
    </w:p>
    <w:p w14:paraId="4D30716E" w14:textId="3244411B" w:rsidR="00663464" w:rsidRDefault="00AB1740">
      <w:r w:rsidRPr="00AB1740">
        <w:drawing>
          <wp:inline distT="0" distB="0" distL="0" distR="0" wp14:anchorId="7F826C51" wp14:editId="238F1DDA">
            <wp:extent cx="5151620" cy="2503170"/>
            <wp:effectExtent l="0" t="0" r="0" b="0"/>
            <wp:docPr id="73536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64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6372" cy="251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3D94" w14:textId="77777777" w:rsidR="00663464" w:rsidRPr="00C613A2" w:rsidRDefault="00663464">
      <w:pPr>
        <w:rPr>
          <w:b/>
          <w:bCs/>
        </w:rPr>
      </w:pPr>
      <w:r w:rsidRPr="00C613A2">
        <w:rPr>
          <w:b/>
          <w:bCs/>
        </w:rPr>
        <w:t xml:space="preserve">Step 3: </w:t>
      </w:r>
      <w:r w:rsidRPr="00C613A2">
        <w:rPr>
          <w:b/>
          <w:bCs/>
        </w:rPr>
        <w:t>Connect to a VPN server (choose closest or any location).</w:t>
      </w:r>
    </w:p>
    <w:p w14:paraId="2F38F689" w14:textId="786243BE" w:rsidR="00AB1740" w:rsidRDefault="00AB1740">
      <w:r>
        <w:t>Connected to Netherland’s VPN server.</w:t>
      </w:r>
    </w:p>
    <w:p w14:paraId="7D939C62" w14:textId="333790C8" w:rsidR="00663464" w:rsidRDefault="00AB1740">
      <w:r w:rsidRPr="00AB1740">
        <w:drawing>
          <wp:inline distT="0" distB="0" distL="0" distR="0" wp14:anchorId="75BA09EA" wp14:editId="186AA61B">
            <wp:extent cx="5731510" cy="2263514"/>
            <wp:effectExtent l="0" t="0" r="2540" b="3810"/>
            <wp:docPr id="167510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06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1400" cy="226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50B2" w14:textId="5D0A1AA7" w:rsidR="00663464" w:rsidRPr="00C613A2" w:rsidRDefault="00663464">
      <w:pPr>
        <w:rPr>
          <w:b/>
          <w:bCs/>
        </w:rPr>
      </w:pPr>
      <w:r w:rsidRPr="00C613A2">
        <w:rPr>
          <w:b/>
          <w:bCs/>
        </w:rPr>
        <w:t xml:space="preserve">Step </w:t>
      </w:r>
      <w:r w:rsidRPr="00C613A2">
        <w:rPr>
          <w:b/>
          <w:bCs/>
        </w:rPr>
        <w:t>4</w:t>
      </w:r>
      <w:r w:rsidRPr="00C613A2">
        <w:rPr>
          <w:b/>
          <w:bCs/>
        </w:rPr>
        <w:t xml:space="preserve">: </w:t>
      </w:r>
      <w:r w:rsidRPr="00C613A2">
        <w:rPr>
          <w:b/>
          <w:bCs/>
        </w:rPr>
        <w:t>Verify your IP address has changed (</w:t>
      </w:r>
      <w:r w:rsidR="000B349A" w:rsidRPr="00C613A2">
        <w:rPr>
          <w:b/>
          <w:bCs/>
        </w:rPr>
        <w:t>Use</w:t>
      </w:r>
      <w:r w:rsidRPr="00C613A2">
        <w:rPr>
          <w:b/>
          <w:bCs/>
        </w:rPr>
        <w:t xml:space="preserve"> whatismyipaddress.com). </w:t>
      </w:r>
    </w:p>
    <w:p w14:paraId="2EF67007" w14:textId="6385BB80" w:rsidR="00AB1740" w:rsidRDefault="000B349A">
      <w:r w:rsidRPr="000B349A">
        <w:lastRenderedPageBreak/>
        <w:drawing>
          <wp:inline distT="0" distB="0" distL="0" distR="0" wp14:anchorId="1C7705BA" wp14:editId="2101F496">
            <wp:extent cx="5920274" cy="2227309"/>
            <wp:effectExtent l="0" t="0" r="4445" b="1905"/>
            <wp:docPr id="143709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98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8261" cy="22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D777" w14:textId="77777777" w:rsidR="00663464" w:rsidRPr="00C613A2" w:rsidRDefault="00663464">
      <w:pPr>
        <w:rPr>
          <w:b/>
          <w:bCs/>
        </w:rPr>
      </w:pPr>
      <w:r w:rsidRPr="00C613A2">
        <w:rPr>
          <w:b/>
          <w:bCs/>
        </w:rPr>
        <w:t xml:space="preserve">Step </w:t>
      </w:r>
      <w:r w:rsidRPr="00C613A2">
        <w:rPr>
          <w:b/>
          <w:bCs/>
        </w:rPr>
        <w:t>5</w:t>
      </w:r>
      <w:r w:rsidRPr="00C613A2">
        <w:rPr>
          <w:b/>
          <w:bCs/>
        </w:rPr>
        <w:t xml:space="preserve">: </w:t>
      </w:r>
      <w:r w:rsidRPr="00C613A2">
        <w:rPr>
          <w:b/>
          <w:bCs/>
        </w:rPr>
        <w:t xml:space="preserve">Browse a website to confirm traffic is encrypted. </w:t>
      </w:r>
    </w:p>
    <w:p w14:paraId="17008C85" w14:textId="0B991EB6" w:rsidR="000B349A" w:rsidRDefault="000B349A">
      <w:r w:rsidRPr="000B349A">
        <w:t>After connecting to the VPN, the browsing speed was slightly slow at first due to encryption and routing through the Netherlands server. However, after a few minutes, the connection stabilized, and websites loaded normally. This shows that VPNs may initially affect speed but maintain secure and stable performance once connected.</w:t>
      </w:r>
    </w:p>
    <w:p w14:paraId="29B09020" w14:textId="77777777" w:rsidR="00663464" w:rsidRPr="00C613A2" w:rsidRDefault="00663464">
      <w:pPr>
        <w:rPr>
          <w:b/>
          <w:bCs/>
        </w:rPr>
      </w:pPr>
      <w:r w:rsidRPr="00C613A2">
        <w:rPr>
          <w:b/>
          <w:bCs/>
        </w:rPr>
        <w:t xml:space="preserve">Step </w:t>
      </w:r>
      <w:r w:rsidRPr="00C613A2">
        <w:rPr>
          <w:b/>
          <w:bCs/>
        </w:rPr>
        <w:t>6</w:t>
      </w:r>
      <w:r w:rsidRPr="00C613A2">
        <w:rPr>
          <w:b/>
          <w:bCs/>
        </w:rPr>
        <w:t xml:space="preserve">: </w:t>
      </w:r>
      <w:r w:rsidRPr="00C613A2">
        <w:rPr>
          <w:b/>
          <w:bCs/>
        </w:rPr>
        <w:t xml:space="preserve">Disconnect VPN and compare browsing speed and IP. </w:t>
      </w:r>
    </w:p>
    <w:p w14:paraId="04CBDE07" w14:textId="2849D922" w:rsidR="000B349A" w:rsidRDefault="000B349A">
      <w:r w:rsidRPr="000B349A">
        <w:drawing>
          <wp:inline distT="0" distB="0" distL="0" distR="0" wp14:anchorId="341BBCED" wp14:editId="1617CAEA">
            <wp:extent cx="5731510" cy="1519004"/>
            <wp:effectExtent l="0" t="0" r="2540" b="5080"/>
            <wp:docPr id="89022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27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9490" cy="152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35C1" w14:textId="459414A1" w:rsidR="000B349A" w:rsidRDefault="000B349A">
      <w:r>
        <w:t>Click on disconnect VPN to disconnect.</w:t>
      </w:r>
    </w:p>
    <w:p w14:paraId="0FC6A3A7" w14:textId="528108D2" w:rsidR="00663464" w:rsidRPr="00C613A2" w:rsidRDefault="00663464">
      <w:pPr>
        <w:rPr>
          <w:b/>
          <w:bCs/>
        </w:rPr>
      </w:pPr>
      <w:r w:rsidRPr="00C613A2">
        <w:rPr>
          <w:b/>
          <w:bCs/>
        </w:rPr>
        <w:t xml:space="preserve">Step </w:t>
      </w:r>
      <w:r w:rsidRPr="00C613A2">
        <w:rPr>
          <w:b/>
          <w:bCs/>
        </w:rPr>
        <w:t>7</w:t>
      </w:r>
      <w:r w:rsidRPr="00C613A2">
        <w:rPr>
          <w:b/>
          <w:bCs/>
        </w:rPr>
        <w:t xml:space="preserve">: </w:t>
      </w:r>
      <w:r w:rsidRPr="00C613A2">
        <w:rPr>
          <w:b/>
          <w:bCs/>
        </w:rPr>
        <w:t xml:space="preserve">Research VPN encryption and privacy features. </w:t>
      </w:r>
    </w:p>
    <w:p w14:paraId="7C4DFD20" w14:textId="77777777" w:rsidR="000B349A" w:rsidRPr="000B349A" w:rsidRDefault="000B349A" w:rsidP="000B349A">
      <w:r w:rsidRPr="000B349A">
        <w:t xml:space="preserve">A </w:t>
      </w:r>
      <w:r w:rsidRPr="000B349A">
        <w:rPr>
          <w:b/>
          <w:bCs/>
        </w:rPr>
        <w:t>Virtual Private Network (VPN)</w:t>
      </w:r>
      <w:r w:rsidRPr="000B349A">
        <w:t xml:space="preserve"> encrypts internet traffic and hides the user’s real IP address, providing privacy and data security. It uses encryption algorithms and </w:t>
      </w:r>
      <w:proofErr w:type="spellStart"/>
      <w:r w:rsidRPr="000B349A">
        <w:t>tunneling</w:t>
      </w:r>
      <w:proofErr w:type="spellEnd"/>
      <w:r w:rsidRPr="000B349A">
        <w:t xml:space="preserve"> protocols to ensure that no one — not even ISPs, hackers, or government entities — can monitor online activity.</w:t>
      </w:r>
    </w:p>
    <w:p w14:paraId="56F4AC22" w14:textId="77777777" w:rsidR="000B349A" w:rsidRPr="000B349A" w:rsidRDefault="000B349A" w:rsidP="000B349A">
      <w:r w:rsidRPr="000B349A">
        <w:t xml:space="preserve">When I connected to the </w:t>
      </w:r>
      <w:proofErr w:type="spellStart"/>
      <w:r w:rsidRPr="000B349A">
        <w:t>ProtonVPN</w:t>
      </w:r>
      <w:proofErr w:type="spellEnd"/>
      <w:r w:rsidRPr="000B349A">
        <w:t xml:space="preserve"> Netherlands server, my data was encrypted and securely routed through the VPN server before reaching the websites I visited. </w:t>
      </w:r>
      <w:proofErr w:type="spellStart"/>
      <w:r w:rsidRPr="000B349A">
        <w:t>ProtonVPN</w:t>
      </w:r>
      <w:proofErr w:type="spellEnd"/>
      <w:r w:rsidRPr="000B349A">
        <w:t xml:space="preserve"> uses </w:t>
      </w:r>
      <w:r w:rsidRPr="000B349A">
        <w:rPr>
          <w:b/>
          <w:bCs/>
        </w:rPr>
        <w:t>AES-256-bit encryption</w:t>
      </w:r>
      <w:r w:rsidRPr="000B349A">
        <w:t>, one of the strongest standards used even by governments and financial institutions.</w:t>
      </w:r>
    </w:p>
    <w:p w14:paraId="037C89C5" w14:textId="4EC6852A" w:rsidR="000B349A" w:rsidRPr="000B349A" w:rsidRDefault="000B349A" w:rsidP="000B349A">
      <w:r w:rsidRPr="000B349A">
        <w:t>Additional privacy features include:</w:t>
      </w:r>
    </w:p>
    <w:p w14:paraId="5BBDEFE1" w14:textId="77777777" w:rsidR="000B349A" w:rsidRPr="000B349A" w:rsidRDefault="000B349A" w:rsidP="000B349A">
      <w:pPr>
        <w:numPr>
          <w:ilvl w:val="0"/>
          <w:numId w:val="1"/>
        </w:numPr>
      </w:pPr>
      <w:r w:rsidRPr="000B349A">
        <w:rPr>
          <w:b/>
          <w:bCs/>
        </w:rPr>
        <w:lastRenderedPageBreak/>
        <w:t>IP masking</w:t>
      </w:r>
      <w:r w:rsidRPr="000B349A">
        <w:t xml:space="preserve"> – hides the real IP and replaces it with the VPN server’s IP (in your case, a Netherlands IP).</w:t>
      </w:r>
    </w:p>
    <w:p w14:paraId="20A8761D" w14:textId="77777777" w:rsidR="000B349A" w:rsidRPr="000B349A" w:rsidRDefault="000B349A" w:rsidP="000B349A">
      <w:pPr>
        <w:numPr>
          <w:ilvl w:val="0"/>
          <w:numId w:val="1"/>
        </w:numPr>
      </w:pPr>
      <w:r w:rsidRPr="000B349A">
        <w:rPr>
          <w:b/>
          <w:bCs/>
        </w:rPr>
        <w:t>No-logs policy</w:t>
      </w:r>
      <w:r w:rsidRPr="000B349A">
        <w:t xml:space="preserve"> – </w:t>
      </w:r>
      <w:proofErr w:type="spellStart"/>
      <w:r w:rsidRPr="000B349A">
        <w:t>ProtonVPN</w:t>
      </w:r>
      <w:proofErr w:type="spellEnd"/>
      <w:r w:rsidRPr="000B349A">
        <w:t xml:space="preserve"> doesn’t store user browsing activity.</w:t>
      </w:r>
    </w:p>
    <w:p w14:paraId="79C7F52C" w14:textId="77777777" w:rsidR="000B349A" w:rsidRPr="000B349A" w:rsidRDefault="000B349A" w:rsidP="000B349A">
      <w:pPr>
        <w:numPr>
          <w:ilvl w:val="0"/>
          <w:numId w:val="1"/>
        </w:numPr>
      </w:pPr>
      <w:r w:rsidRPr="000B349A">
        <w:rPr>
          <w:b/>
          <w:bCs/>
        </w:rPr>
        <w:t>DNS leak protection</w:t>
      </w:r>
      <w:r w:rsidRPr="000B349A">
        <w:t xml:space="preserve"> – prevents exposure of real DNS requests.</w:t>
      </w:r>
    </w:p>
    <w:p w14:paraId="578BCD14" w14:textId="1C82703A" w:rsidR="000B349A" w:rsidRDefault="000B349A" w:rsidP="000B349A">
      <w:pPr>
        <w:numPr>
          <w:ilvl w:val="0"/>
          <w:numId w:val="1"/>
        </w:numPr>
      </w:pPr>
      <w:r w:rsidRPr="000B349A">
        <w:rPr>
          <w:b/>
          <w:bCs/>
        </w:rPr>
        <w:t>Kill switch</w:t>
      </w:r>
      <w:r w:rsidRPr="000B349A">
        <w:t xml:space="preserve"> – automatically blocks traffic if the VPN connection drops, keeping you protected.</w:t>
      </w:r>
    </w:p>
    <w:p w14:paraId="422B7FF0" w14:textId="00224CD0" w:rsidR="00663464" w:rsidRPr="00C613A2" w:rsidRDefault="00663464">
      <w:pPr>
        <w:rPr>
          <w:b/>
          <w:bCs/>
        </w:rPr>
      </w:pPr>
      <w:r w:rsidRPr="00C613A2">
        <w:rPr>
          <w:b/>
          <w:bCs/>
        </w:rPr>
        <w:t xml:space="preserve">Step </w:t>
      </w:r>
      <w:r w:rsidRPr="00C613A2">
        <w:rPr>
          <w:b/>
          <w:bCs/>
        </w:rPr>
        <w:t>8</w:t>
      </w:r>
      <w:r w:rsidRPr="00C613A2">
        <w:rPr>
          <w:b/>
          <w:bCs/>
        </w:rPr>
        <w:t xml:space="preserve">: </w:t>
      </w:r>
      <w:r w:rsidRPr="00C613A2">
        <w:rPr>
          <w:b/>
          <w:bCs/>
        </w:rPr>
        <w:t>Write a summary on VPN benefits and limitations</w:t>
      </w:r>
    </w:p>
    <w:p w14:paraId="35755461" w14:textId="77777777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>Benefits:</w:t>
      </w:r>
    </w:p>
    <w:p w14:paraId="7132E13B" w14:textId="77777777" w:rsidR="000B349A" w:rsidRPr="000B349A" w:rsidRDefault="000B349A" w:rsidP="000B349A">
      <w:pPr>
        <w:numPr>
          <w:ilvl w:val="0"/>
          <w:numId w:val="2"/>
        </w:numPr>
      </w:pPr>
      <w:r w:rsidRPr="000B349A">
        <w:rPr>
          <w:b/>
          <w:bCs/>
        </w:rPr>
        <w:t>Privacy Protection:</w:t>
      </w:r>
      <w:r w:rsidRPr="000B349A">
        <w:t xml:space="preserve"> Hides real IP and location by routing through VPN servers.</w:t>
      </w:r>
    </w:p>
    <w:p w14:paraId="47F78606" w14:textId="77777777" w:rsidR="000B349A" w:rsidRPr="000B349A" w:rsidRDefault="000B349A" w:rsidP="000B349A">
      <w:pPr>
        <w:numPr>
          <w:ilvl w:val="0"/>
          <w:numId w:val="2"/>
        </w:numPr>
      </w:pPr>
      <w:r w:rsidRPr="000B349A">
        <w:rPr>
          <w:b/>
          <w:bCs/>
        </w:rPr>
        <w:t>Data Encryption:</w:t>
      </w:r>
      <w:r w:rsidRPr="000B349A">
        <w:t xml:space="preserve"> Protects all internet traffic from eavesdropping using AES-256 encryption.</w:t>
      </w:r>
    </w:p>
    <w:p w14:paraId="7DDD7C1A" w14:textId="77777777" w:rsidR="000B349A" w:rsidRPr="000B349A" w:rsidRDefault="000B349A" w:rsidP="000B349A">
      <w:pPr>
        <w:numPr>
          <w:ilvl w:val="0"/>
          <w:numId w:val="2"/>
        </w:numPr>
      </w:pPr>
      <w:r w:rsidRPr="000B349A">
        <w:rPr>
          <w:b/>
          <w:bCs/>
        </w:rPr>
        <w:t>Secure on Public Wi-Fi:</w:t>
      </w:r>
      <w:r w:rsidRPr="000B349A">
        <w:t xml:space="preserve"> Prevents data theft on open or shared networks.</w:t>
      </w:r>
    </w:p>
    <w:p w14:paraId="34EEEF2D" w14:textId="77777777" w:rsidR="000B349A" w:rsidRPr="000B349A" w:rsidRDefault="000B349A" w:rsidP="000B349A">
      <w:pPr>
        <w:numPr>
          <w:ilvl w:val="0"/>
          <w:numId w:val="2"/>
        </w:numPr>
      </w:pPr>
      <w:r w:rsidRPr="000B349A">
        <w:rPr>
          <w:b/>
          <w:bCs/>
        </w:rPr>
        <w:t>Bypasses Geo-Restrictions:</w:t>
      </w:r>
      <w:r w:rsidRPr="000B349A">
        <w:t xml:space="preserve"> Lets users access content available only in other countries.</w:t>
      </w:r>
    </w:p>
    <w:p w14:paraId="4D5A6365" w14:textId="77777777" w:rsidR="000B349A" w:rsidRPr="000B349A" w:rsidRDefault="000B349A" w:rsidP="000B349A">
      <w:pPr>
        <w:numPr>
          <w:ilvl w:val="0"/>
          <w:numId w:val="2"/>
        </w:numPr>
      </w:pPr>
      <w:r w:rsidRPr="000B349A">
        <w:rPr>
          <w:b/>
          <w:bCs/>
        </w:rPr>
        <w:t>Prevents ISP Tracking:</w:t>
      </w:r>
      <w:r w:rsidRPr="000B349A">
        <w:t xml:space="preserve"> ISPs can’t see browsing history or throttle connections.</w:t>
      </w:r>
    </w:p>
    <w:p w14:paraId="1FA3EF90" w14:textId="46912869" w:rsidR="000B349A" w:rsidRPr="000B349A" w:rsidRDefault="000B349A" w:rsidP="000B349A">
      <w:pPr>
        <w:rPr>
          <w:b/>
          <w:bCs/>
        </w:rPr>
      </w:pPr>
      <w:r w:rsidRPr="000B349A">
        <w:rPr>
          <w:b/>
          <w:bCs/>
        </w:rPr>
        <w:t xml:space="preserve"> Limitations:</w:t>
      </w:r>
    </w:p>
    <w:p w14:paraId="6F2A20EE" w14:textId="77777777" w:rsidR="000B349A" w:rsidRPr="000B349A" w:rsidRDefault="000B349A" w:rsidP="000B349A">
      <w:pPr>
        <w:numPr>
          <w:ilvl w:val="0"/>
          <w:numId w:val="3"/>
        </w:numPr>
      </w:pPr>
      <w:r w:rsidRPr="000B349A">
        <w:rPr>
          <w:b/>
          <w:bCs/>
        </w:rPr>
        <w:t>Reduced Speed:</w:t>
      </w:r>
      <w:r w:rsidRPr="000B349A">
        <w:t xml:space="preserve"> Encryption and routing through distant servers can slow down browsing (you observed this).</w:t>
      </w:r>
    </w:p>
    <w:p w14:paraId="3E3E3E73" w14:textId="77777777" w:rsidR="000B349A" w:rsidRPr="000B349A" w:rsidRDefault="000B349A" w:rsidP="000B349A">
      <w:pPr>
        <w:numPr>
          <w:ilvl w:val="0"/>
          <w:numId w:val="3"/>
        </w:numPr>
      </w:pPr>
      <w:r w:rsidRPr="000B349A">
        <w:rPr>
          <w:b/>
          <w:bCs/>
        </w:rPr>
        <w:t>Limited Free Servers:</w:t>
      </w:r>
      <w:r w:rsidRPr="000B349A">
        <w:t xml:space="preserve"> Free plans may restrict country options or speed.</w:t>
      </w:r>
    </w:p>
    <w:p w14:paraId="74EEA282" w14:textId="77777777" w:rsidR="000B349A" w:rsidRPr="000B349A" w:rsidRDefault="000B349A" w:rsidP="000B349A">
      <w:pPr>
        <w:numPr>
          <w:ilvl w:val="0"/>
          <w:numId w:val="3"/>
        </w:numPr>
      </w:pPr>
      <w:r w:rsidRPr="000B349A">
        <w:rPr>
          <w:b/>
          <w:bCs/>
        </w:rPr>
        <w:t>No Full Anonymity:</w:t>
      </w:r>
      <w:r w:rsidRPr="000B349A">
        <w:t xml:space="preserve"> VPNs hide your IP, but websites can still track cookies or logged-in accounts.</w:t>
      </w:r>
    </w:p>
    <w:p w14:paraId="01DD422D" w14:textId="77777777" w:rsidR="000B349A" w:rsidRPr="000B349A" w:rsidRDefault="000B349A" w:rsidP="000B349A">
      <w:pPr>
        <w:numPr>
          <w:ilvl w:val="0"/>
          <w:numId w:val="3"/>
        </w:numPr>
      </w:pPr>
      <w:r w:rsidRPr="000B349A">
        <w:rPr>
          <w:b/>
          <w:bCs/>
        </w:rPr>
        <w:t>Connection Drops:</w:t>
      </w:r>
      <w:r w:rsidRPr="000B349A">
        <w:t xml:space="preserve"> If the VPN disconnects, data could be briefly exposed.</w:t>
      </w:r>
    </w:p>
    <w:p w14:paraId="20407006" w14:textId="77777777" w:rsidR="000B349A" w:rsidRPr="000B349A" w:rsidRDefault="000B349A" w:rsidP="000B349A">
      <w:pPr>
        <w:numPr>
          <w:ilvl w:val="0"/>
          <w:numId w:val="3"/>
        </w:numPr>
      </w:pPr>
      <w:r w:rsidRPr="000B349A">
        <w:rPr>
          <w:b/>
          <w:bCs/>
        </w:rPr>
        <w:t>Not a Complete Security Solution:</w:t>
      </w:r>
      <w:r w:rsidRPr="000B349A">
        <w:t xml:space="preserve"> It doesn’t stop phishing, malware, or unsafe downloads.</w:t>
      </w:r>
    </w:p>
    <w:p w14:paraId="6EEE3F1A" w14:textId="77777777" w:rsidR="000B349A" w:rsidRDefault="000B349A"/>
    <w:p w14:paraId="5D0FD995" w14:textId="77777777" w:rsidR="000B349A" w:rsidRPr="00663464" w:rsidRDefault="000B349A">
      <w:pPr>
        <w:rPr>
          <w:lang w:val="en-US"/>
        </w:rPr>
      </w:pPr>
    </w:p>
    <w:sectPr w:rsidR="000B349A" w:rsidRPr="00663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427"/>
    <w:multiLevelType w:val="multilevel"/>
    <w:tmpl w:val="B4640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257AAA"/>
    <w:multiLevelType w:val="multilevel"/>
    <w:tmpl w:val="48B8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0670E2"/>
    <w:multiLevelType w:val="multilevel"/>
    <w:tmpl w:val="B3822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5791203">
    <w:abstractNumId w:val="1"/>
  </w:num>
  <w:num w:numId="2" w16cid:durableId="430468773">
    <w:abstractNumId w:val="2"/>
  </w:num>
  <w:num w:numId="3" w16cid:durableId="1307053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D1E"/>
    <w:rsid w:val="000B349A"/>
    <w:rsid w:val="00367D1E"/>
    <w:rsid w:val="00663464"/>
    <w:rsid w:val="008A5500"/>
    <w:rsid w:val="00AB1740"/>
    <w:rsid w:val="00C6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4FA95"/>
  <w15:chartTrackingRefBased/>
  <w15:docId w15:val="{DAB93271-ED27-4EDF-A1E8-F9E62452B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D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D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D1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D1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D1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D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D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67D1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67D1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67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D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D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D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17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17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17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protonvpn.com/signu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siddhilagad11@outlook.com</dc:creator>
  <cp:keywords/>
  <dc:description/>
  <cp:lastModifiedBy>siddhilagad11@outlook.com</cp:lastModifiedBy>
  <cp:revision>2</cp:revision>
  <dcterms:created xsi:type="dcterms:W3CDTF">2025-11-04T09:04:00Z</dcterms:created>
  <dcterms:modified xsi:type="dcterms:W3CDTF">2025-11-04T09:36:00Z</dcterms:modified>
</cp:coreProperties>
</file>